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A24375">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709C186D" w14:textId="77777777" w:rsidR="0099385D" w:rsidRPr="00700F72" w:rsidRDefault="0099385D" w:rsidP="00700F72">
      <w:pPr>
        <w:ind w:left="0" w:firstLine="0"/>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lastRenderedPageBreak/>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 xml:space="preserve">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w:t>
      </w:r>
      <w:r w:rsidR="006740D7" w:rsidRPr="00A049AB">
        <w:rPr>
          <w:rFonts w:ascii="Arial Narrow" w:eastAsia="Arial Narrow" w:hAnsi="Arial Narrow" w:cs="Arial Narrow"/>
          <w:sz w:val="18"/>
          <w:szCs w:val="18"/>
        </w:rPr>
        <w:lastRenderedPageBreak/>
        <w:t>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4699F8B" w14:textId="77777777" w:rsidR="00F64245" w:rsidRPr="00F64245" w:rsidRDefault="006740D7" w:rsidP="00F64245">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p w14:paraId="266EEB30" w14:textId="531A56A9" w:rsidR="007A68C8" w:rsidRPr="00E02ADE" w:rsidRDefault="00497F1D" w:rsidP="00497F1D">
      <w:pPr>
        <w:ind w:left="0" w:firstLine="0"/>
        <w:jc w:val="both"/>
        <w:rPr>
          <w:rFonts w:ascii="Arial Narrow" w:eastAsia="Arial Narrow" w:hAnsi="Arial Narrow" w:cs="Arial Narrow"/>
          <w:b/>
        </w:rPr>
      </w:pPr>
      <w:r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4489BBB" w14:textId="77777777" w:rsidR="00D34E13" w:rsidRPr="00D34E13" w:rsidRDefault="00D34E13" w:rsidP="00D34E13">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&lt;&lt;INSERTAR_COTIZACION_AQUI&gt;&gt;</w:t>
      </w:r>
    </w:p>
    <w:p w14:paraId="03D88387" w14:textId="78A25C6C" w:rsidR="0029538A" w:rsidRPr="00D34E13" w:rsidRDefault="0029538A" w:rsidP="0029538A">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&lt;&lt;INSERTAR_ORDEN_DE_SERVICIO_AQUI&gt;&gt;</w:t>
      </w:r>
    </w:p>
    <w:p w14:paraId="384032A8" w14:textId="3C755548" w:rsidR="006C4938" w:rsidRPr="00D34E13" w:rsidRDefault="006C4938" w:rsidP="006C4938">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90126" w14:textId="77777777" w:rsidR="004F7DCF" w:rsidRDefault="004F7DCF">
      <w:r>
        <w:separator/>
      </w:r>
    </w:p>
  </w:endnote>
  <w:endnote w:type="continuationSeparator" w:id="0">
    <w:p w14:paraId="25DF9252" w14:textId="77777777" w:rsidR="004F7DCF" w:rsidRDefault="004F7DCF">
      <w:r>
        <w:continuationSeparator/>
      </w:r>
    </w:p>
  </w:endnote>
  <w:endnote w:type="continuationNotice" w:id="1">
    <w:p w14:paraId="674DD0D9" w14:textId="77777777" w:rsidR="004F7DCF" w:rsidRDefault="004F7D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595DA" w14:textId="77777777" w:rsidR="004F7DCF" w:rsidRDefault="004F7DCF">
      <w:r>
        <w:separator/>
      </w:r>
    </w:p>
  </w:footnote>
  <w:footnote w:type="continuationSeparator" w:id="0">
    <w:p w14:paraId="17713383" w14:textId="77777777" w:rsidR="004F7DCF" w:rsidRDefault="004F7DCF">
      <w:r>
        <w:continuationSeparator/>
      </w:r>
    </w:p>
  </w:footnote>
  <w:footnote w:type="continuationNotice" w:id="1">
    <w:p w14:paraId="4CB1AA4B" w14:textId="77777777" w:rsidR="004F7DCF" w:rsidRDefault="004F7D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3D7B"/>
    <w:rsid w:val="003C4C4C"/>
    <w:rsid w:val="003C4DFF"/>
    <w:rsid w:val="003C5516"/>
    <w:rsid w:val="003C5AEC"/>
    <w:rsid w:val="003D08C9"/>
    <w:rsid w:val="003D1C70"/>
    <w:rsid w:val="003D2F70"/>
    <w:rsid w:val="003D4C64"/>
    <w:rsid w:val="003D4E2D"/>
    <w:rsid w:val="003D5C7F"/>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DCF"/>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0F72"/>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6807"/>
    <w:rsid w:val="00936B67"/>
    <w:rsid w:val="00940304"/>
    <w:rsid w:val="00941152"/>
    <w:rsid w:val="0094133D"/>
    <w:rsid w:val="00942284"/>
    <w:rsid w:val="00943421"/>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437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4E13"/>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1EC6"/>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5EAD"/>
    <w:rsid w:val="00F77FA8"/>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Props1.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docProps/app.xml><?xml version="1.0" encoding="utf-8"?>
<Properties xmlns="http://schemas.openxmlformats.org/officeDocument/2006/extended-properties" xmlns:vt="http://schemas.openxmlformats.org/officeDocument/2006/docPropsVTypes">
  <Template>Normal.dotm</Template>
  <TotalTime>1018</TotalTime>
  <Pages>32</Pages>
  <Words>21748</Words>
  <Characters>119619</Characters>
  <Application>Microsoft Office Word</Application>
  <DocSecurity>0</DocSecurity>
  <Lines>996</Lines>
  <Paragraphs>282</Paragraphs>
  <ScaleCrop>false</ScaleCrop>
  <Company/>
  <LinksUpToDate>false</LinksUpToDate>
  <CharactersWithSpaces>141085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89</cp:revision>
  <cp:lastPrinted>2025-05-27T14:47:00Z</cp:lastPrinted>
  <dcterms:created xsi:type="dcterms:W3CDTF">2026-04-27T13:14:00Z</dcterms:created>
  <dcterms:modified xsi:type="dcterms:W3CDTF">2026-06-04T15:15:00Z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