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04A6" w14:textId="71F35059" w:rsidR="008F49AC" w:rsidRPr="00E07679" w:rsidRDefault="00E07679" w:rsidP="00924CD9">
      <w:pPr>
        <w:pStyle w:val="Heading3"/>
        <w:jc w:val="center"/>
        <w:rPr>
          <w:rFonts w:eastAsiaTheme="minorEastAsia"/>
        </w:rPr>
      </w:pPr>
      <w:r w:rsidRPr="00E07679">
        <w:rPr>
          <w:rFonts w:eastAsiaTheme="minorEastAsia" w:hint="eastAsia"/>
        </w:rPr>
        <w:t>R</w:t>
      </w:r>
      <w:r w:rsidRPr="00E07679">
        <w:rPr>
          <w:rFonts w:eastAsiaTheme="minorEastAsia"/>
        </w:rPr>
        <w:t>equirement document</w:t>
      </w:r>
    </w:p>
    <w:p w14:paraId="3BAD45EC" w14:textId="78000F8D" w:rsidR="008F49AC" w:rsidRDefault="00E07679" w:rsidP="00924CD9">
      <w:pPr>
        <w:pStyle w:val="Heading5"/>
        <w:rPr>
          <w:rFonts w:eastAsiaTheme="minorEastAsia"/>
        </w:rPr>
      </w:pPr>
      <w:r>
        <w:rPr>
          <w:rFonts w:eastAsiaTheme="minorEastAsia"/>
        </w:rPr>
        <w:t>Application structure</w:t>
      </w:r>
    </w:p>
    <w:p w14:paraId="281F205A" w14:textId="3C30C16B" w:rsidR="005419DB" w:rsidRDefault="005419DB" w:rsidP="00E07679">
      <w:pPr>
        <w:spacing w:after="312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15731EB" wp14:editId="5A5098B1">
            <wp:simplePos x="0" y="0"/>
            <wp:positionH relativeFrom="column">
              <wp:posOffset>1234440</wp:posOffset>
            </wp:positionH>
            <wp:positionV relativeFrom="paragraph">
              <wp:posOffset>22860</wp:posOffset>
            </wp:positionV>
            <wp:extent cx="2857596" cy="5703763"/>
            <wp:effectExtent l="0" t="0" r="0" b="0"/>
            <wp:wrapNone/>
            <wp:docPr id="109807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79404" name="Picture 1098079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570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57E5F" w14:textId="1D6DC25A" w:rsidR="005419DB" w:rsidRDefault="005419DB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D19905" w14:textId="3491A155" w:rsidR="00093EA4" w:rsidRDefault="00093EA4" w:rsidP="00FE2E09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Feature</w:t>
      </w:r>
      <w:r w:rsidR="009F13F1">
        <w:rPr>
          <w:rFonts w:eastAsiaTheme="minorEastAsia"/>
        </w:rPr>
        <w:t>s</w:t>
      </w:r>
      <w:r w:rsidR="006168EF">
        <w:rPr>
          <w:rFonts w:eastAsiaTheme="minorEastAsia"/>
        </w:rPr>
        <w:t xml:space="preserve"> (front-end)</w:t>
      </w:r>
      <w:r>
        <w:rPr>
          <w:rFonts w:eastAsiaTheme="minorEastAsia"/>
        </w:rPr>
        <w:t>:</w:t>
      </w:r>
    </w:p>
    <w:p w14:paraId="3E5F5A87" w14:textId="77777777" w:rsidR="000F247C" w:rsidRDefault="000F247C" w:rsidP="007502B7">
      <w:pPr>
        <w:rPr>
          <w:rFonts w:eastAsiaTheme="minorEastAsia"/>
        </w:rPr>
      </w:pPr>
    </w:p>
    <w:p w14:paraId="60642156" w14:textId="7CBB7F89" w:rsidR="000F247C" w:rsidRPr="000F247C" w:rsidRDefault="000F247C" w:rsidP="007502B7">
      <w:pPr>
        <w:rPr>
          <w:rFonts w:eastAsiaTheme="minorEastAsia"/>
          <w:b/>
          <w:bCs/>
        </w:rPr>
      </w:pPr>
      <w:r w:rsidRPr="000F247C">
        <w:rPr>
          <w:rFonts w:eastAsiaTheme="minorEastAsia"/>
          <w:b/>
          <w:bCs/>
        </w:rPr>
        <w:t>Registration:</w:t>
      </w:r>
    </w:p>
    <w:p w14:paraId="6EF22D8A" w14:textId="6B1F42C7" w:rsidR="006822F2" w:rsidRDefault="006822F2" w:rsidP="006822F2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Students will have to </w:t>
      </w:r>
      <w:r w:rsidR="00DB0171">
        <w:rPr>
          <w:rFonts w:eastAsiaTheme="minorEastAsia"/>
        </w:rPr>
        <w:t>activate</w:t>
      </w:r>
      <w:r>
        <w:rPr>
          <w:rFonts w:eastAsiaTheme="minorEastAsia"/>
        </w:rPr>
        <w:t xml:space="preserve"> their own accounts in the system</w:t>
      </w:r>
      <w:r w:rsidR="00DB0171">
        <w:rPr>
          <w:rFonts w:eastAsiaTheme="minorEastAsia"/>
        </w:rPr>
        <w:t xml:space="preserve"> using their directory ids.</w:t>
      </w:r>
    </w:p>
    <w:p w14:paraId="7573C2DE" w14:textId="77777777" w:rsidR="003E164D" w:rsidRDefault="003E164D" w:rsidP="003E164D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Process: </w:t>
      </w:r>
    </w:p>
    <w:p w14:paraId="420425A1" w14:textId="68AC281D" w:rsidR="003E164D" w:rsidRDefault="003E164D" w:rsidP="003E164D">
      <w:pPr>
        <w:pStyle w:val="ListParagraph"/>
        <w:numPr>
          <w:ilvl w:val="0"/>
          <w:numId w:val="7"/>
        </w:numPr>
        <w:ind w:firstLineChars="0"/>
        <w:rPr>
          <w:rFonts w:eastAsiaTheme="minorEastAsia"/>
        </w:rPr>
      </w:pPr>
      <w:r w:rsidRPr="003E164D">
        <w:rPr>
          <w:rFonts w:eastAsiaTheme="minorEastAsia"/>
        </w:rPr>
        <w:t xml:space="preserve">input directory id as </w:t>
      </w:r>
      <w:r w:rsidR="00F067BD">
        <w:rPr>
          <w:rFonts w:eastAsiaTheme="minorEastAsia"/>
        </w:rPr>
        <w:t>account name</w:t>
      </w:r>
      <w:r w:rsidRPr="003E164D">
        <w:rPr>
          <w:rFonts w:eastAsiaTheme="minorEastAsia"/>
        </w:rPr>
        <w:t xml:space="preserve"> and type a password.</w:t>
      </w:r>
    </w:p>
    <w:p w14:paraId="11FA05DD" w14:textId="5BAD4D31" w:rsidR="00C2581C" w:rsidRPr="003E164D" w:rsidRDefault="00172DAF" w:rsidP="003E164D">
      <w:pPr>
        <w:pStyle w:val="ListParagraph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/>
        </w:rPr>
        <w:t>(</w:t>
      </w:r>
      <w:r w:rsidR="00C2581C">
        <w:rPr>
          <w:rFonts w:eastAsiaTheme="minorEastAsia"/>
        </w:rPr>
        <w:t>Usernames displayed in the system will be their true names.</w:t>
      </w:r>
      <w:r>
        <w:rPr>
          <w:rFonts w:eastAsiaTheme="minorEastAsia"/>
        </w:rPr>
        <w:t>)</w:t>
      </w:r>
    </w:p>
    <w:p w14:paraId="6F1235C6" w14:textId="1A976A88" w:rsidR="003E164D" w:rsidRDefault="00AC09DC" w:rsidP="003E164D">
      <w:pPr>
        <w:pStyle w:val="ListParagraph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/>
        </w:rPr>
        <w:t>Server checks if directory id exists and has not yet been registered.</w:t>
      </w:r>
    </w:p>
    <w:p w14:paraId="7576F379" w14:textId="5A80F3F4" w:rsidR="00AC09DC" w:rsidRPr="003E164D" w:rsidRDefault="00AC09DC" w:rsidP="003E164D">
      <w:pPr>
        <w:pStyle w:val="ListParagraph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/>
        </w:rPr>
        <w:t>Prompt registration results according to server response.</w:t>
      </w:r>
    </w:p>
    <w:p w14:paraId="0229185E" w14:textId="77777777" w:rsidR="006822F2" w:rsidRDefault="006822F2" w:rsidP="006822F2">
      <w:pPr>
        <w:rPr>
          <w:rFonts w:eastAsiaTheme="minorEastAsia"/>
        </w:rPr>
      </w:pPr>
    </w:p>
    <w:p w14:paraId="790B69AA" w14:textId="45E18A5B" w:rsidR="00402DB9" w:rsidRPr="00402DB9" w:rsidRDefault="00402DB9" w:rsidP="006822F2">
      <w:pPr>
        <w:rPr>
          <w:rFonts w:eastAsiaTheme="minorEastAsia"/>
          <w:b/>
          <w:bCs/>
        </w:rPr>
      </w:pPr>
      <w:r w:rsidRPr="00402DB9">
        <w:rPr>
          <w:rFonts w:eastAsiaTheme="minorEastAsia"/>
          <w:b/>
          <w:bCs/>
        </w:rPr>
        <w:t>Grouping:</w:t>
      </w:r>
    </w:p>
    <w:p w14:paraId="2C22EB13" w14:textId="7789497C" w:rsidR="00247A69" w:rsidRDefault="006822F2" w:rsidP="006822F2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</w:t>
      </w:r>
      <w:r w:rsidR="009C1518">
        <w:rPr>
          <w:rFonts w:eastAsiaTheme="minorEastAsia"/>
        </w:rPr>
        <w:tab/>
      </w:r>
      <w:r w:rsidR="00DC42B3">
        <w:rPr>
          <w:rFonts w:eastAsiaTheme="minorEastAsia"/>
        </w:rPr>
        <w:t>Students will have to create or join a group to participate in simulation</w:t>
      </w:r>
      <w:r w:rsidR="00247A69">
        <w:rPr>
          <w:rFonts w:eastAsiaTheme="minorEastAsia"/>
        </w:rPr>
        <w:t xml:space="preserve">. </w:t>
      </w:r>
    </w:p>
    <w:p w14:paraId="1942B796" w14:textId="07973EAF" w:rsidR="006822F2" w:rsidRDefault="00247A69" w:rsidP="00247A69">
      <w:pPr>
        <w:ind w:firstLine="360"/>
        <w:rPr>
          <w:rFonts w:eastAsiaTheme="minorEastAsia"/>
        </w:rPr>
      </w:pPr>
      <w:r>
        <w:rPr>
          <w:rFonts w:eastAsiaTheme="minorEastAsia"/>
        </w:rPr>
        <w:t>(Students who want to solo will have to create a group that contains only themselves.)</w:t>
      </w:r>
    </w:p>
    <w:p w14:paraId="7CACF291" w14:textId="77777777" w:rsidR="007378CE" w:rsidRDefault="007378CE" w:rsidP="007378CE">
      <w:pPr>
        <w:rPr>
          <w:rFonts w:eastAsiaTheme="minorEastAsia"/>
        </w:rPr>
      </w:pPr>
    </w:p>
    <w:p w14:paraId="40CD6709" w14:textId="42C2E499" w:rsidR="007378CE" w:rsidRPr="007378CE" w:rsidRDefault="007378CE" w:rsidP="007378CE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Info needed to create a group</w:t>
      </w:r>
      <w:r w:rsidR="003C5E83">
        <w:rPr>
          <w:rFonts w:eastAsiaTheme="minorEastAsia"/>
        </w:rPr>
        <w:t>: group name</w:t>
      </w:r>
      <w:r w:rsidR="00DD7091">
        <w:rPr>
          <w:rFonts w:eastAsiaTheme="minorEastAsia"/>
        </w:rPr>
        <w:t>.</w:t>
      </w:r>
    </w:p>
    <w:p w14:paraId="625EFDDF" w14:textId="77777777" w:rsidR="00DC42B3" w:rsidRDefault="00DC42B3" w:rsidP="006822F2">
      <w:pPr>
        <w:rPr>
          <w:rFonts w:eastAsiaTheme="minorEastAsia"/>
        </w:rPr>
      </w:pPr>
    </w:p>
    <w:p w14:paraId="7AB0E782" w14:textId="4F0FEFB5" w:rsidR="00DC42B3" w:rsidRDefault="00D1751D" w:rsidP="00DC42B3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Students can only belong to one group.</w:t>
      </w:r>
    </w:p>
    <w:p w14:paraId="7C1694F8" w14:textId="77777777" w:rsidR="00493052" w:rsidRPr="00493052" w:rsidRDefault="00493052" w:rsidP="00493052">
      <w:pPr>
        <w:rPr>
          <w:rFonts w:eastAsiaTheme="minorEastAsia"/>
        </w:rPr>
      </w:pPr>
    </w:p>
    <w:p w14:paraId="24790BA8" w14:textId="757D89B5" w:rsidR="001535B6" w:rsidRDefault="001535B6" w:rsidP="00DC42B3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Group should be deleted if all members are gone.</w:t>
      </w:r>
    </w:p>
    <w:p w14:paraId="1091A983" w14:textId="77777777" w:rsidR="00D1751D" w:rsidRDefault="00D1751D" w:rsidP="00D1751D">
      <w:pPr>
        <w:rPr>
          <w:rFonts w:eastAsiaTheme="minorEastAsia"/>
        </w:rPr>
      </w:pPr>
    </w:p>
    <w:p w14:paraId="603DAE3A" w14:textId="01CCB18D" w:rsidR="00D1751D" w:rsidRDefault="009C1518" w:rsidP="00D1751D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Only when students are in a group can they access the workbench module.</w:t>
      </w:r>
    </w:p>
    <w:p w14:paraId="1839447A" w14:textId="77777777" w:rsidR="00E2350D" w:rsidRPr="00E2350D" w:rsidRDefault="00E2350D" w:rsidP="00E2350D">
      <w:pPr>
        <w:pStyle w:val="ListParagraph"/>
        <w:rPr>
          <w:rFonts w:eastAsiaTheme="minorEastAsia"/>
        </w:rPr>
      </w:pPr>
    </w:p>
    <w:p w14:paraId="48B3C801" w14:textId="77777777" w:rsidR="00E2350D" w:rsidRDefault="00E2350D" w:rsidP="00E2350D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To enhance group work, students should only join groups created by students who are of the same track.</w:t>
      </w:r>
    </w:p>
    <w:p w14:paraId="678C9B93" w14:textId="77777777" w:rsidR="00E2350D" w:rsidRDefault="00E2350D" w:rsidP="00E2350D">
      <w:pPr>
        <w:pStyle w:val="ListParagraph"/>
        <w:ind w:left="360" w:firstLineChars="0" w:firstLine="0"/>
        <w:rPr>
          <w:rFonts w:eastAsiaTheme="minorEastAsia"/>
        </w:rPr>
      </w:pPr>
    </w:p>
    <w:p w14:paraId="46A95F94" w14:textId="77777777" w:rsidR="00B10BAD" w:rsidRDefault="00B10BAD" w:rsidP="00B10BAD">
      <w:pPr>
        <w:rPr>
          <w:rFonts w:eastAsiaTheme="minorEastAsia"/>
        </w:rPr>
      </w:pPr>
    </w:p>
    <w:p w14:paraId="6315E4A7" w14:textId="74D59ED3" w:rsidR="00B10BAD" w:rsidRDefault="00B10BAD" w:rsidP="00B10BAD">
      <w:pPr>
        <w:rPr>
          <w:rFonts w:eastAsiaTheme="minorEastAsia"/>
          <w:b/>
          <w:bCs/>
        </w:rPr>
      </w:pPr>
      <w:r w:rsidRPr="00B10BAD">
        <w:rPr>
          <w:rFonts w:eastAsiaTheme="minorEastAsia" w:hint="eastAsia"/>
          <w:b/>
          <w:bCs/>
        </w:rPr>
        <w:t>S</w:t>
      </w:r>
      <w:r w:rsidRPr="00B10BAD">
        <w:rPr>
          <w:rFonts w:eastAsiaTheme="minorEastAsia"/>
          <w:b/>
          <w:bCs/>
        </w:rPr>
        <w:t>imulation:</w:t>
      </w:r>
    </w:p>
    <w:p w14:paraId="73A649FB" w14:textId="77777777" w:rsidR="00FE36CB" w:rsidRDefault="00FE36CB" w:rsidP="00FE36CB">
      <w:pPr>
        <w:rPr>
          <w:rFonts w:eastAsiaTheme="minorEastAsia"/>
        </w:rPr>
      </w:pPr>
    </w:p>
    <w:p w14:paraId="6C77174E" w14:textId="63FED410" w:rsidR="002E2625" w:rsidRDefault="00F61B20" w:rsidP="002E2625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For each case, there should be some limit on the number of trials</w:t>
      </w:r>
      <w:r w:rsidR="006E1AEB">
        <w:rPr>
          <w:rFonts w:eastAsiaTheme="minorEastAsia"/>
        </w:rPr>
        <w:t xml:space="preserve"> (5?)</w:t>
      </w:r>
      <w:r>
        <w:rPr>
          <w:rFonts w:eastAsiaTheme="minorEastAsia"/>
        </w:rPr>
        <w:t xml:space="preserve"> could be used before the group’s final submission.</w:t>
      </w:r>
    </w:p>
    <w:p w14:paraId="17A22A4E" w14:textId="77777777" w:rsidR="002E2625" w:rsidRPr="002E2625" w:rsidRDefault="002E2625" w:rsidP="002E2625">
      <w:pPr>
        <w:pStyle w:val="ListParagraph"/>
        <w:rPr>
          <w:rFonts w:eastAsiaTheme="minorEastAsia"/>
        </w:rPr>
      </w:pPr>
    </w:p>
    <w:p w14:paraId="0745B0F4" w14:textId="3D5BA209" w:rsidR="002E2625" w:rsidRPr="002E2625" w:rsidRDefault="002E2625" w:rsidP="002E2625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Students should be prompted if they are trying to submit final before using up all their trials</w:t>
      </w:r>
      <w:r w:rsidR="00604CE6">
        <w:rPr>
          <w:rFonts w:eastAsiaTheme="minorEastAsia"/>
        </w:rPr>
        <w:t>?</w:t>
      </w:r>
    </w:p>
    <w:p w14:paraId="56768085" w14:textId="77777777" w:rsidR="00C426AD" w:rsidRPr="00C426AD" w:rsidRDefault="00C426AD" w:rsidP="00C426AD">
      <w:pPr>
        <w:pStyle w:val="ListParagraph"/>
        <w:rPr>
          <w:rFonts w:eastAsiaTheme="minorEastAsia"/>
        </w:rPr>
      </w:pPr>
    </w:p>
    <w:p w14:paraId="5DD8E17B" w14:textId="5B11799A" w:rsidR="009A00EE" w:rsidRDefault="00194832" w:rsidP="009A00EE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All m</w:t>
      </w:r>
      <w:r w:rsidR="009A00EE">
        <w:rPr>
          <w:rFonts w:eastAsiaTheme="minorEastAsia"/>
        </w:rPr>
        <w:t>embers of the group can use trial and see the outcomes. There should be a confirm dialog box popped to the user before the trial is executed to avoid accidental clicks.</w:t>
      </w:r>
    </w:p>
    <w:p w14:paraId="66F6BC4B" w14:textId="77777777" w:rsidR="00421BF8" w:rsidRDefault="00421BF8" w:rsidP="00421BF8">
      <w:pPr>
        <w:rPr>
          <w:rFonts w:eastAsiaTheme="minorEastAsia"/>
        </w:rPr>
      </w:pPr>
    </w:p>
    <w:p w14:paraId="0ACBE4CB" w14:textId="56A300E0" w:rsidR="0074277E" w:rsidRPr="0074277E" w:rsidRDefault="0074277E" w:rsidP="00421BF8">
      <w:pPr>
        <w:rPr>
          <w:rFonts w:eastAsiaTheme="minorEastAsia"/>
          <w:b/>
          <w:bCs/>
        </w:rPr>
      </w:pPr>
      <w:r w:rsidRPr="0074277E">
        <w:rPr>
          <w:rFonts w:eastAsiaTheme="minorEastAsia" w:hint="eastAsia"/>
          <w:b/>
          <w:bCs/>
        </w:rPr>
        <w:t>E</w:t>
      </w:r>
      <w:r w:rsidRPr="0074277E">
        <w:rPr>
          <w:rFonts w:eastAsiaTheme="minorEastAsia"/>
          <w:b/>
          <w:bCs/>
        </w:rPr>
        <w:t>xternal:</w:t>
      </w:r>
    </w:p>
    <w:p w14:paraId="11011B38" w14:textId="77777777" w:rsidR="003D6645" w:rsidRDefault="00DB0171" w:rsidP="00DB0171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There should be a process for integrating student info</w:t>
      </w:r>
      <w:r w:rsidR="003D6645">
        <w:rPr>
          <w:rFonts w:eastAsiaTheme="minorEastAsia"/>
        </w:rPr>
        <w:t xml:space="preserve"> from the university’s database.</w:t>
      </w:r>
    </w:p>
    <w:p w14:paraId="78F57714" w14:textId="77777777" w:rsidR="003D6645" w:rsidRDefault="003D6645" w:rsidP="003D6645">
      <w:pPr>
        <w:rPr>
          <w:rFonts w:eastAsiaTheme="minorEastAsia"/>
        </w:rPr>
      </w:pPr>
    </w:p>
    <w:p w14:paraId="66B8112B" w14:textId="3BE74B2A" w:rsidR="000A760C" w:rsidRPr="000A760C" w:rsidRDefault="000A760C" w:rsidP="003D6645">
      <w:pPr>
        <w:rPr>
          <w:rFonts w:eastAsiaTheme="minorEastAsia"/>
          <w:b/>
          <w:bCs/>
        </w:rPr>
      </w:pPr>
      <w:r w:rsidRPr="000A760C">
        <w:rPr>
          <w:rFonts w:eastAsiaTheme="minorEastAsia" w:hint="eastAsia"/>
          <w:b/>
          <w:bCs/>
        </w:rPr>
        <w:t>R</w:t>
      </w:r>
      <w:r w:rsidRPr="000A760C">
        <w:rPr>
          <w:rFonts w:eastAsiaTheme="minorEastAsia"/>
          <w:b/>
          <w:bCs/>
        </w:rPr>
        <w:t>ecords</w:t>
      </w:r>
      <w:r w:rsidR="004C343D">
        <w:rPr>
          <w:rFonts w:eastAsiaTheme="minorEastAsia"/>
          <w:b/>
          <w:bCs/>
        </w:rPr>
        <w:t xml:space="preserve"> and Leader Board</w:t>
      </w:r>
      <w:r w:rsidRPr="000A760C">
        <w:rPr>
          <w:rFonts w:eastAsiaTheme="minorEastAsia"/>
          <w:b/>
          <w:bCs/>
        </w:rPr>
        <w:t>:</w:t>
      </w:r>
    </w:p>
    <w:p w14:paraId="3E90D698" w14:textId="77777777" w:rsidR="002705CB" w:rsidRDefault="00393D19" w:rsidP="00393D19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Records module should display </w:t>
      </w:r>
      <w:r w:rsidR="002705CB">
        <w:rPr>
          <w:rFonts w:eastAsiaTheme="minorEastAsia"/>
        </w:rPr>
        <w:t>simulation records made by the student’s group.</w:t>
      </w:r>
    </w:p>
    <w:p w14:paraId="558564E7" w14:textId="77777777" w:rsidR="002705CB" w:rsidRPr="002705CB" w:rsidRDefault="002705CB" w:rsidP="002705CB">
      <w:pPr>
        <w:pStyle w:val="ListParagraph"/>
        <w:rPr>
          <w:rFonts w:eastAsiaTheme="minorEastAsia"/>
        </w:rPr>
      </w:pPr>
    </w:p>
    <w:p w14:paraId="37383E75" w14:textId="5F6C56B1" w:rsidR="00093EA4" w:rsidRDefault="002705CB" w:rsidP="00393D19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Leader board should display the simulation records in the order of their score. </w:t>
      </w:r>
      <w:r w:rsidR="00093EA4" w:rsidRPr="00393D19">
        <w:rPr>
          <w:rFonts w:eastAsiaTheme="minorEastAsia"/>
        </w:rPr>
        <w:br w:type="page"/>
      </w:r>
    </w:p>
    <w:p w14:paraId="54CA8685" w14:textId="77777777" w:rsidR="006B10B3" w:rsidRPr="006B10B3" w:rsidRDefault="006B10B3" w:rsidP="006B10B3">
      <w:pPr>
        <w:pStyle w:val="ListParagraph"/>
        <w:rPr>
          <w:rFonts w:eastAsiaTheme="minorEastAsia"/>
        </w:rPr>
      </w:pPr>
    </w:p>
    <w:p w14:paraId="3253D2CB" w14:textId="2A7EB5C5" w:rsidR="006B10B3" w:rsidRPr="006B10B3" w:rsidRDefault="006B10B3" w:rsidP="006B10B3">
      <w:pPr>
        <w:rPr>
          <w:rFonts w:eastAsiaTheme="minorEastAsia"/>
          <w:b/>
          <w:bCs/>
        </w:rPr>
      </w:pPr>
      <w:r w:rsidRPr="006B10B3">
        <w:rPr>
          <w:rFonts w:eastAsiaTheme="minorEastAsia" w:hint="eastAsia"/>
          <w:b/>
          <w:bCs/>
        </w:rPr>
        <w:t>A</w:t>
      </w:r>
      <w:r w:rsidRPr="006B10B3">
        <w:rPr>
          <w:rFonts w:eastAsiaTheme="minorEastAsia"/>
          <w:b/>
          <w:bCs/>
        </w:rPr>
        <w:t>dmin:</w:t>
      </w:r>
    </w:p>
    <w:p w14:paraId="3273E41C" w14:textId="405140CF" w:rsidR="006B10B3" w:rsidRDefault="000C3861" w:rsidP="006B10B3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Admin should be able to view the records of all the users.</w:t>
      </w:r>
    </w:p>
    <w:p w14:paraId="7A88C49E" w14:textId="77777777" w:rsidR="008E1A14" w:rsidRDefault="008E1A14" w:rsidP="008E1A14">
      <w:pPr>
        <w:rPr>
          <w:rFonts w:eastAsiaTheme="minorEastAsia"/>
        </w:rPr>
      </w:pPr>
    </w:p>
    <w:p w14:paraId="5F8DC730" w14:textId="0C1DABD8" w:rsidR="008E1A14" w:rsidRDefault="008145CD" w:rsidP="008E1A14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Admin should be able to</w:t>
      </w:r>
      <w:r w:rsidR="001E47F2">
        <w:rPr>
          <w:rFonts w:eastAsiaTheme="minorEastAsia"/>
        </w:rPr>
        <w:t xml:space="preserve"> change the availability of cases</w:t>
      </w:r>
      <w:r w:rsidR="00E26905">
        <w:rPr>
          <w:rFonts w:eastAsiaTheme="minorEastAsia"/>
        </w:rPr>
        <w:t xml:space="preserve"> to a track of users?</w:t>
      </w:r>
    </w:p>
    <w:p w14:paraId="238A06C3" w14:textId="77777777" w:rsidR="001E47F2" w:rsidRPr="001E47F2" w:rsidRDefault="001E47F2" w:rsidP="001E47F2">
      <w:pPr>
        <w:pStyle w:val="ListParagraph"/>
        <w:rPr>
          <w:rFonts w:eastAsiaTheme="minorEastAsia"/>
        </w:rPr>
      </w:pPr>
    </w:p>
    <w:p w14:paraId="0F46A08D" w14:textId="2D6A2141" w:rsidR="001E47F2" w:rsidRDefault="0012709C" w:rsidP="008E1A14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Admin should be able to change the </w:t>
      </w:r>
      <w:r w:rsidR="006E3F94">
        <w:rPr>
          <w:rFonts w:eastAsiaTheme="minorEastAsia"/>
        </w:rPr>
        <w:t>hyper parameters of the simulation</w:t>
      </w:r>
      <w:r>
        <w:rPr>
          <w:rFonts w:eastAsiaTheme="minorEastAsia"/>
        </w:rPr>
        <w:t>?</w:t>
      </w:r>
    </w:p>
    <w:p w14:paraId="46454726" w14:textId="77777777" w:rsidR="001763AC" w:rsidRPr="001763AC" w:rsidRDefault="001763AC" w:rsidP="001763AC">
      <w:pPr>
        <w:pStyle w:val="ListParagraph"/>
        <w:rPr>
          <w:rFonts w:eastAsiaTheme="minorEastAsia"/>
        </w:rPr>
      </w:pPr>
    </w:p>
    <w:p w14:paraId="64E1D214" w14:textId="2E5355A6" w:rsidR="001763AC" w:rsidRPr="001763AC" w:rsidRDefault="001763AC" w:rsidP="001763AC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Admin should be able to import student data?</w:t>
      </w:r>
    </w:p>
    <w:p w14:paraId="405FA088" w14:textId="77777777" w:rsidR="00510838" w:rsidRPr="00510838" w:rsidRDefault="00510838" w:rsidP="00510838">
      <w:pPr>
        <w:pStyle w:val="ListParagraph"/>
        <w:rPr>
          <w:rFonts w:eastAsiaTheme="minorEastAsia"/>
        </w:rPr>
      </w:pPr>
    </w:p>
    <w:p w14:paraId="164A6DB6" w14:textId="694F37B3" w:rsidR="00510838" w:rsidRDefault="0051083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18B2E2" w14:textId="52213F0C" w:rsidR="00510838" w:rsidRDefault="00510838" w:rsidP="00510838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lastRenderedPageBreak/>
        <w:t>F</w:t>
      </w:r>
      <w:r>
        <w:rPr>
          <w:rFonts w:eastAsiaTheme="minorEastAsia"/>
        </w:rPr>
        <w:t>eatures (back-end)</w:t>
      </w:r>
    </w:p>
    <w:p w14:paraId="68C5D938" w14:textId="77777777" w:rsidR="00796CA8" w:rsidRDefault="00796CA8" w:rsidP="00796CA8">
      <w:pPr>
        <w:rPr>
          <w:rFonts w:eastAsiaTheme="minorEastAsia"/>
        </w:rPr>
      </w:pPr>
    </w:p>
    <w:p w14:paraId="63BFE79D" w14:textId="77777777" w:rsidR="004B1D15" w:rsidRDefault="00C35C7E" w:rsidP="00C35C7E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List of api’s: </w:t>
      </w:r>
    </w:p>
    <w:p w14:paraId="75B4ACAF" w14:textId="624748C7" w:rsidR="00C35C7E" w:rsidRPr="004B1D15" w:rsidRDefault="00C35C7E" w:rsidP="004B1D15">
      <w:pPr>
        <w:rPr>
          <w:rFonts w:eastAsiaTheme="minorEastAsia"/>
        </w:rPr>
      </w:pPr>
      <w:r w:rsidRPr="004B1D15">
        <w:rPr>
          <w:rFonts w:eastAsiaTheme="minorEastAsia"/>
        </w:rPr>
        <w:t xml:space="preserve">root format </w:t>
      </w:r>
      <w:r w:rsidRPr="00C35C7E">
        <w:rPr>
          <w:rFonts w:eastAsiaTheme="minorEastAsia"/>
        </w:rPr>
        <w:sym w:font="Wingdings" w:char="F0E0"/>
      </w:r>
      <w:r w:rsidRPr="004B1D15">
        <w:rPr>
          <w:rFonts w:eastAsiaTheme="minorEastAsia"/>
        </w:rPr>
        <w:t xml:space="preserve"> host/</w:t>
      </w:r>
      <w:r w:rsidR="006759C6" w:rsidRPr="004B1D15">
        <w:rPr>
          <w:rFonts w:eastAsiaTheme="minorEastAsia"/>
        </w:rPr>
        <w:t>bmgtelp</w:t>
      </w:r>
      <w:r w:rsidRPr="004B1D15">
        <w:rPr>
          <w:rFonts w:eastAsiaTheme="minorEastAsia"/>
        </w:rPr>
        <w:t>/</w:t>
      </w:r>
    </w:p>
    <w:p w14:paraId="28AF43F2" w14:textId="77777777" w:rsidR="00C35C7E" w:rsidRDefault="00C35C7E" w:rsidP="00C35C7E">
      <w:pPr>
        <w:rPr>
          <w:rFonts w:eastAsiaTheme="minorEastAsia"/>
        </w:rPr>
      </w:pPr>
    </w:p>
    <w:p w14:paraId="14194D84" w14:textId="3A9EC0AD" w:rsidR="00C35C7E" w:rsidRDefault="00C35C7E" w:rsidP="00C35C7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sign-in [post]</w:t>
      </w:r>
    </w:p>
    <w:p w14:paraId="5FCC7978" w14:textId="38B6B052" w:rsidR="00D07A0D" w:rsidRDefault="00D07A0D" w:rsidP="00D07A0D">
      <w:pPr>
        <w:pStyle w:val="ListParagraph"/>
        <w:numPr>
          <w:ilvl w:val="2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arams:</w:t>
      </w:r>
      <w:r w:rsidR="001A1673" w:rsidRPr="001A1673">
        <w:t xml:space="preserve"> </w:t>
      </w:r>
      <w:r w:rsidR="001A1673" w:rsidRPr="001A1673">
        <w:rPr>
          <w:rFonts w:eastAsiaTheme="minorEastAsia"/>
        </w:rPr>
        <w:t>user_did</w:t>
      </w:r>
      <w:r>
        <w:rPr>
          <w:rFonts w:eastAsiaTheme="minorEastAsia"/>
        </w:rPr>
        <w:t>, password</w:t>
      </w:r>
    </w:p>
    <w:p w14:paraId="28F63B7F" w14:textId="75E2EA65" w:rsidR="00D07A0D" w:rsidRDefault="00D07A0D" w:rsidP="00D07A0D">
      <w:pPr>
        <w:pStyle w:val="ListParagraph"/>
        <w:numPr>
          <w:ilvl w:val="2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esponse: status, message, set-cookie:KV’s</w:t>
      </w:r>
    </w:p>
    <w:p w14:paraId="5183292A" w14:textId="77527EBE" w:rsidR="00C35C7E" w:rsidRDefault="00C35C7E" w:rsidP="00C35C7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sign-up [post]</w:t>
      </w:r>
    </w:p>
    <w:p w14:paraId="3681ACEA" w14:textId="2A74AD9C" w:rsidR="00D07A0D" w:rsidRDefault="00D07A0D" w:rsidP="00D07A0D">
      <w:pPr>
        <w:pStyle w:val="ListParagraph"/>
        <w:numPr>
          <w:ilvl w:val="2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params:directory-id, password</w:t>
      </w:r>
    </w:p>
    <w:p w14:paraId="63B90014" w14:textId="49A20214" w:rsidR="00D07A0D" w:rsidRDefault="00D07A0D" w:rsidP="00D07A0D">
      <w:pPr>
        <w:pStyle w:val="ListParagraph"/>
        <w:numPr>
          <w:ilvl w:val="2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esponse:status, message</w:t>
      </w:r>
    </w:p>
    <w:p w14:paraId="4E59A1C4" w14:textId="42E948BF" w:rsidR="00C35C7E" w:rsidRDefault="00C35C7E" w:rsidP="00C35C7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forget-password [post]</w:t>
      </w:r>
    </w:p>
    <w:p w14:paraId="613E46CB" w14:textId="542BFD88" w:rsidR="00D07A0D" w:rsidRDefault="00D07A0D" w:rsidP="00D07A0D">
      <w:pPr>
        <w:pStyle w:val="ListParagraph"/>
        <w:numPr>
          <w:ilvl w:val="2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arams: directory-id</w:t>
      </w:r>
    </w:p>
    <w:p w14:paraId="3B737192" w14:textId="3FA7BF82" w:rsidR="00D07A0D" w:rsidRDefault="00D07A0D" w:rsidP="00D07A0D">
      <w:pPr>
        <w:pStyle w:val="ListParagraph"/>
        <w:numPr>
          <w:ilvl w:val="2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response: status, message: “email already sent to corresponding email address”</w:t>
      </w:r>
    </w:p>
    <w:p w14:paraId="47E08D35" w14:textId="77777777" w:rsidR="00D07A0D" w:rsidRDefault="00D07A0D" w:rsidP="00D07A0D">
      <w:pPr>
        <w:pStyle w:val="ListParagraph"/>
        <w:ind w:left="360" w:firstLineChars="0" w:firstLine="0"/>
        <w:rPr>
          <w:rFonts w:eastAsiaTheme="minorEastAsia"/>
        </w:rPr>
      </w:pPr>
    </w:p>
    <w:p w14:paraId="1B966972" w14:textId="6414284B" w:rsidR="00670909" w:rsidRDefault="00670909" w:rsidP="00C35C7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et-user</w:t>
      </w:r>
      <w:r w:rsidR="003E46FB">
        <w:rPr>
          <w:rFonts w:eastAsiaTheme="minorEastAsia"/>
        </w:rPr>
        <w:t>-i</w:t>
      </w:r>
      <w:r>
        <w:rPr>
          <w:rFonts w:eastAsiaTheme="minorEastAsia"/>
        </w:rPr>
        <w:t>nfo?user</w:t>
      </w:r>
      <w:r w:rsidR="00937E90">
        <w:rPr>
          <w:rFonts w:eastAsiaTheme="minorEastAsia"/>
        </w:rPr>
        <w:t>-i</w:t>
      </w:r>
      <w:r>
        <w:rPr>
          <w:rFonts w:eastAsiaTheme="minorEastAsia"/>
        </w:rPr>
        <w:t>d=1 [get]</w:t>
      </w:r>
    </w:p>
    <w:p w14:paraId="15720955" w14:textId="4E3207FE" w:rsidR="00D07A0D" w:rsidRDefault="00D07A0D" w:rsidP="00D07A0D">
      <w:pPr>
        <w:pStyle w:val="ListParagraph"/>
        <w:numPr>
          <w:ilvl w:val="2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params:user-id</w:t>
      </w:r>
    </w:p>
    <w:p w14:paraId="2C8BF65E" w14:textId="6D725967" w:rsidR="00670909" w:rsidRDefault="00670909" w:rsidP="00C35C7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et-user</w:t>
      </w:r>
      <w:r w:rsidR="003E46FB">
        <w:rPr>
          <w:rFonts w:eastAsiaTheme="minorEastAsia"/>
        </w:rPr>
        <w:t>-l</w:t>
      </w:r>
      <w:r>
        <w:rPr>
          <w:rFonts w:eastAsiaTheme="minorEastAsia"/>
        </w:rPr>
        <w:t>ist?page=1&amp;</w:t>
      </w:r>
      <w:r w:rsidR="000642B0">
        <w:rPr>
          <w:rFonts w:eastAsiaTheme="minorEastAsia"/>
        </w:rPr>
        <w:t>asc=0&amp;</w:t>
      </w:r>
      <w:r w:rsidR="00F05DD2">
        <w:rPr>
          <w:rFonts w:eastAsiaTheme="minorEastAsia"/>
        </w:rPr>
        <w:t>by=name</w:t>
      </w:r>
      <w:r w:rsidR="00A04E53">
        <w:rPr>
          <w:rFonts w:eastAsiaTheme="minorEastAsia"/>
        </w:rPr>
        <w:t xml:space="preserve"> [get]</w:t>
      </w:r>
    </w:p>
    <w:p w14:paraId="72AC1870" w14:textId="77777777" w:rsidR="00D07A0D" w:rsidRDefault="00D07A0D" w:rsidP="00D07A0D">
      <w:pPr>
        <w:pStyle w:val="ListParagraph"/>
        <w:ind w:left="880" w:firstLineChars="0" w:firstLine="0"/>
        <w:rPr>
          <w:rFonts w:eastAsiaTheme="minorEastAsia"/>
        </w:rPr>
      </w:pPr>
    </w:p>
    <w:p w14:paraId="0CFF081F" w14:textId="5976CFBC" w:rsidR="00A04E53" w:rsidRDefault="00937E90" w:rsidP="00C35C7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et-case-info?case-id=? [get]</w:t>
      </w:r>
    </w:p>
    <w:p w14:paraId="798ADC42" w14:textId="1B262C4E" w:rsidR="00937E90" w:rsidRDefault="00937E90" w:rsidP="00C35C7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et-case-list? [get]</w:t>
      </w:r>
    </w:p>
    <w:p w14:paraId="69CECAF3" w14:textId="69E74FCE" w:rsidR="00937E90" w:rsidRDefault="00D07A0D" w:rsidP="00C35C7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et-case-record-list?page=1&amp;asc=0&amp;by=name [get]</w:t>
      </w:r>
    </w:p>
    <w:p w14:paraId="20578C4B" w14:textId="09AE3008" w:rsidR="00273771" w:rsidRDefault="00D07A0D" w:rsidP="00273771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get-case-record?case-id=1&amp;group-id=1 [get]</w:t>
      </w:r>
    </w:p>
    <w:p w14:paraId="4FD7D5B0" w14:textId="77777777" w:rsidR="00273771" w:rsidRPr="00273771" w:rsidRDefault="00273771" w:rsidP="00273771">
      <w:pPr>
        <w:rPr>
          <w:rFonts w:eastAsiaTheme="minorEastAsia" w:hint="eastAsia"/>
        </w:rPr>
      </w:pPr>
    </w:p>
    <w:p w14:paraId="054AE152" w14:textId="3858F318" w:rsidR="00273771" w:rsidRPr="00273771" w:rsidRDefault="00273771" w:rsidP="00273771">
      <w:pPr>
        <w:pStyle w:val="ListParagraph"/>
        <w:numPr>
          <w:ilvl w:val="1"/>
          <w:numId w:val="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et-group-info</w:t>
      </w:r>
    </w:p>
    <w:p w14:paraId="193AF161" w14:textId="226C0BC8" w:rsidR="00273771" w:rsidRPr="00273771" w:rsidRDefault="00273771" w:rsidP="00273771">
      <w:pPr>
        <w:pStyle w:val="ListParagraph"/>
        <w:numPr>
          <w:ilvl w:val="1"/>
          <w:numId w:val="6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et-group-list</w:t>
      </w:r>
    </w:p>
    <w:p w14:paraId="099E23D4" w14:textId="77777777" w:rsidR="00C35C7E" w:rsidRDefault="00C35C7E" w:rsidP="00C35C7E">
      <w:pPr>
        <w:rPr>
          <w:rFonts w:eastAsiaTheme="minorEastAsia"/>
        </w:rPr>
      </w:pPr>
    </w:p>
    <w:p w14:paraId="70326A75" w14:textId="77777777" w:rsidR="007139DE" w:rsidRDefault="007139DE" w:rsidP="00C35C7E">
      <w:pPr>
        <w:rPr>
          <w:rFonts w:eastAsiaTheme="minorEastAsia" w:hint="eastAsia"/>
        </w:rPr>
      </w:pPr>
    </w:p>
    <w:p w14:paraId="5A9B437A" w14:textId="77777777" w:rsidR="007139DE" w:rsidRPr="00C35C7E" w:rsidRDefault="007139DE" w:rsidP="00C35C7E">
      <w:pPr>
        <w:rPr>
          <w:rFonts w:eastAsiaTheme="minorEastAsia" w:hint="eastAsia"/>
        </w:rPr>
      </w:pPr>
    </w:p>
    <w:p w14:paraId="5552C6BF" w14:textId="5E626A6A" w:rsidR="00E6446E" w:rsidRDefault="00E6446E" w:rsidP="00E6446E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Cookies:</w:t>
      </w:r>
    </w:p>
    <w:p w14:paraId="13B739F6" w14:textId="77777777" w:rsidR="00E6446E" w:rsidRDefault="00E6446E" w:rsidP="00E6446E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</w:p>
    <w:p w14:paraId="71D6B647" w14:textId="77777777" w:rsidR="00E6446E" w:rsidRPr="00E6446E" w:rsidRDefault="00E6446E" w:rsidP="00E6446E">
      <w:pPr>
        <w:rPr>
          <w:rFonts w:eastAsiaTheme="minorEastAsia"/>
        </w:rPr>
      </w:pPr>
    </w:p>
    <w:p w14:paraId="2B5C3634" w14:textId="42600CC1" w:rsidR="00DA78B6" w:rsidRDefault="00DA78B6" w:rsidP="00DA78B6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There should be a process to import students’ info, including their names and directory ids.</w:t>
      </w:r>
    </w:p>
    <w:p w14:paraId="2973AD2A" w14:textId="77777777" w:rsidR="00DA78B6" w:rsidRPr="00DA78B6" w:rsidRDefault="00DA78B6" w:rsidP="00DA78B6">
      <w:pPr>
        <w:rPr>
          <w:rFonts w:eastAsiaTheme="minorEastAsia"/>
        </w:rPr>
      </w:pPr>
    </w:p>
    <w:p w14:paraId="3585F2AC" w14:textId="39BFCDE8" w:rsidR="00DA78B6" w:rsidRPr="00DA78B6" w:rsidRDefault="002505DC" w:rsidP="00DA78B6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User registration:</w:t>
      </w:r>
    </w:p>
    <w:p w14:paraId="618B3BE7" w14:textId="5C460C23" w:rsidR="00DA78B6" w:rsidRDefault="00DA78B6" w:rsidP="00DA78B6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Method: post</w:t>
      </w:r>
    </w:p>
    <w:p w14:paraId="7A1406FC" w14:textId="563B790C" w:rsidR="002505DC" w:rsidRDefault="00DA78B6" w:rsidP="002505DC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Params: {directoryId, password}</w:t>
      </w:r>
    </w:p>
    <w:p w14:paraId="00E0BBE4" w14:textId="1962A3F9" w:rsidR="00DA78B6" w:rsidRDefault="00DA78B6" w:rsidP="002505DC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Returns {status, message}</w:t>
      </w:r>
    </w:p>
    <w:p w14:paraId="4A960675" w14:textId="77777777" w:rsidR="00DA78B6" w:rsidRDefault="00DA78B6" w:rsidP="00DA78B6">
      <w:pPr>
        <w:rPr>
          <w:rFonts w:eastAsiaTheme="minorEastAsia"/>
        </w:rPr>
      </w:pPr>
    </w:p>
    <w:p w14:paraId="26743BCF" w14:textId="085572E7" w:rsidR="00DA78B6" w:rsidRDefault="00DA78B6" w:rsidP="00DA78B6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org</w:t>
      </w:r>
      <w:r w:rsidR="00A31921">
        <w:rPr>
          <w:rFonts w:eastAsiaTheme="minorEastAsia"/>
        </w:rPr>
        <w:t>e</w:t>
      </w:r>
      <w:r>
        <w:rPr>
          <w:rFonts w:eastAsiaTheme="minorEastAsia"/>
        </w:rPr>
        <w:t>t password:</w:t>
      </w:r>
    </w:p>
    <w:p w14:paraId="4761F655" w14:textId="18B5376A" w:rsidR="00DA78B6" w:rsidRDefault="00DA78B6" w:rsidP="00DA78B6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Method: post</w:t>
      </w:r>
    </w:p>
    <w:p w14:paraId="6F86D7D3" w14:textId="7E501F2A" w:rsidR="00DA78B6" w:rsidRDefault="00DA78B6" w:rsidP="00DA78B6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Params: {directoryId}</w:t>
      </w:r>
    </w:p>
    <w:p w14:paraId="40C24119" w14:textId="7039C8A8" w:rsidR="00DA78B6" w:rsidRDefault="00DA78B6" w:rsidP="00DA78B6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Returns {status message}</w:t>
      </w:r>
    </w:p>
    <w:p w14:paraId="20941160" w14:textId="696AA09B" w:rsidR="00DA78B6" w:rsidRDefault="00DA78B6" w:rsidP="00DA78B6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Note: email should be sent to user. Front end should not prompt if the email exists.</w:t>
      </w:r>
    </w:p>
    <w:p w14:paraId="307E9626" w14:textId="77777777" w:rsidR="00DA78B6" w:rsidRDefault="00DA78B6" w:rsidP="00DA78B6">
      <w:pPr>
        <w:rPr>
          <w:rFonts w:eastAsiaTheme="minorEastAsia"/>
        </w:rPr>
      </w:pPr>
    </w:p>
    <w:p w14:paraId="6926177B" w14:textId="1AC9A825" w:rsidR="00DA78B6" w:rsidRDefault="00DA78B6" w:rsidP="00DA78B6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User sign in:</w:t>
      </w:r>
    </w:p>
    <w:p w14:paraId="68B1C7E9" w14:textId="08EE7499" w:rsidR="00DA78B6" w:rsidRDefault="00DA78B6" w:rsidP="00DA78B6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Method: post</w:t>
      </w:r>
    </w:p>
    <w:p w14:paraId="5E3925CC" w14:textId="1078DA29" w:rsidR="00DA78B6" w:rsidRDefault="00DA78B6" w:rsidP="00DA78B6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Params: {directoryId, password}</w:t>
      </w:r>
    </w:p>
    <w:p w14:paraId="0BD2C4F0" w14:textId="447D7BFC" w:rsidR="00DA78B6" w:rsidRDefault="00DA78B6" w:rsidP="00DA78B6">
      <w:pPr>
        <w:pStyle w:val="ListParagraph"/>
        <w:numPr>
          <w:ilvl w:val="1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Returns {status, message, </w:t>
      </w:r>
      <w:r w:rsidR="008F717A">
        <w:rPr>
          <w:rFonts w:eastAsiaTheme="minorEastAsia"/>
        </w:rPr>
        <w:t>cookie</w:t>
      </w:r>
      <w:r>
        <w:rPr>
          <w:rFonts w:eastAsiaTheme="minorEastAsia"/>
        </w:rPr>
        <w:t>}</w:t>
      </w:r>
    </w:p>
    <w:p w14:paraId="4D784885" w14:textId="77777777" w:rsidR="006E393C" w:rsidRDefault="006E393C" w:rsidP="006E393C">
      <w:pPr>
        <w:rPr>
          <w:rFonts w:eastAsiaTheme="minorEastAsia"/>
        </w:rPr>
      </w:pPr>
    </w:p>
    <w:p w14:paraId="091A82C0" w14:textId="418DB0FB" w:rsidR="006E393C" w:rsidRPr="006E393C" w:rsidRDefault="006E393C" w:rsidP="006E393C">
      <w:pPr>
        <w:pStyle w:val="ListParagraph"/>
        <w:numPr>
          <w:ilvl w:val="0"/>
          <w:numId w:val="6"/>
        </w:numPr>
        <w:ind w:firstLineChars="0"/>
        <w:rPr>
          <w:rFonts w:eastAsiaTheme="minorEastAsia"/>
        </w:rPr>
      </w:pPr>
    </w:p>
    <w:p w14:paraId="70D209AA" w14:textId="77777777" w:rsidR="0038341C" w:rsidRDefault="0038341C">
      <w:pPr>
        <w:widowControl/>
        <w:jc w:val="left"/>
        <w:rPr>
          <w:rFonts w:eastAsiaTheme="minorEastAsia"/>
        </w:rPr>
      </w:pPr>
    </w:p>
    <w:p w14:paraId="71B19788" w14:textId="450F2382" w:rsidR="0038341C" w:rsidRDefault="0038341C">
      <w:pPr>
        <w:widowControl/>
        <w:jc w:val="lef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</w:rPr>
        <w:br w:type="page"/>
      </w:r>
    </w:p>
    <w:p w14:paraId="5EA69982" w14:textId="07D78262" w:rsidR="00AB73A3" w:rsidRDefault="00AB73A3" w:rsidP="00AB73A3">
      <w:pPr>
        <w:pStyle w:val="Heading5"/>
        <w:rPr>
          <w:rFonts w:eastAsiaTheme="minorEastAsia"/>
        </w:rPr>
      </w:pPr>
      <w:r>
        <w:rPr>
          <w:rFonts w:eastAsiaTheme="minorEastAsia"/>
        </w:rPr>
        <w:lastRenderedPageBreak/>
        <w:t>User requirements</w:t>
      </w:r>
    </w:p>
    <w:p w14:paraId="19E41ADE" w14:textId="5EE76ACC" w:rsidR="001F3E32" w:rsidRDefault="00AB73A3">
      <w:pPr>
        <w:spacing w:after="312"/>
        <w:rPr>
          <w:rFonts w:eastAsiaTheme="minorEastAsia"/>
        </w:rPr>
      </w:pPr>
      <w:r>
        <w:rPr>
          <w:rFonts w:eastAsiaTheme="minorEastAsia"/>
        </w:rPr>
        <w:t>Students:</w:t>
      </w:r>
    </w:p>
    <w:p w14:paraId="69180486" w14:textId="04BE76E6" w:rsidR="001F3E32" w:rsidRPr="00B61CA7" w:rsidRDefault="001F3E32" w:rsidP="00B61CA7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 w:rsidRPr="00B61CA7">
        <w:rPr>
          <w:rFonts w:eastAsiaTheme="minorEastAsia"/>
        </w:rPr>
        <w:t>Sign up an account</w:t>
      </w:r>
    </w:p>
    <w:p w14:paraId="18E930D0" w14:textId="2754539A" w:rsidR="00AB73A3" w:rsidRPr="00B61CA7" w:rsidRDefault="00AB73A3" w:rsidP="00B61CA7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 w:rsidRPr="00B61CA7">
        <w:rPr>
          <w:rFonts w:eastAsiaTheme="minorEastAsia"/>
        </w:rPr>
        <w:t>Sign in to the system</w:t>
      </w:r>
    </w:p>
    <w:p w14:paraId="2D602348" w14:textId="607B11B1" w:rsidR="001F3E32" w:rsidRDefault="001F3E32" w:rsidP="00B61CA7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 w:rsidRPr="00B61CA7">
        <w:rPr>
          <w:rFonts w:eastAsiaTheme="minorEastAsia"/>
        </w:rPr>
        <w:t>Retrieve password</w:t>
      </w:r>
    </w:p>
    <w:p w14:paraId="22F06692" w14:textId="4330CCA8" w:rsidR="00B61CA7" w:rsidRDefault="00B61CA7" w:rsidP="00B61CA7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Simulate a case</w:t>
      </w:r>
    </w:p>
    <w:p w14:paraId="1AA8E159" w14:textId="2F906D8F" w:rsidR="00B61CA7" w:rsidRDefault="00B61CA7" w:rsidP="00B61CA7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Create or join a group</w:t>
      </w:r>
    </w:p>
    <w:p w14:paraId="54BA8896" w14:textId="0EEF750A" w:rsidR="00B61CA7" w:rsidRDefault="00A3250F" w:rsidP="00B61CA7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See past records</w:t>
      </w:r>
    </w:p>
    <w:p w14:paraId="58E78B13" w14:textId="66751C36" w:rsidR="00A3250F" w:rsidRDefault="00A3250F" w:rsidP="00B61CA7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See simulation leader board</w:t>
      </w:r>
    </w:p>
    <w:p w14:paraId="3A140880" w14:textId="77777777" w:rsidR="00CA6FF1" w:rsidRDefault="00CA6FF1" w:rsidP="006C0D4B">
      <w:pPr>
        <w:spacing w:after="312"/>
        <w:rPr>
          <w:rFonts w:eastAsiaTheme="minorEastAsia"/>
        </w:rPr>
      </w:pPr>
    </w:p>
    <w:p w14:paraId="5E8B44B6" w14:textId="47D7BA54" w:rsidR="00A3250F" w:rsidRDefault="00F4151F" w:rsidP="006C0D4B">
      <w:pPr>
        <w:spacing w:after="312"/>
        <w:rPr>
          <w:rFonts w:eastAsiaTheme="minorEastAsia"/>
        </w:rPr>
      </w:pPr>
      <w:r>
        <w:rPr>
          <w:rFonts w:eastAsiaTheme="minorEastAsia"/>
        </w:rPr>
        <w:t>Administrators:</w:t>
      </w:r>
    </w:p>
    <w:p w14:paraId="09131F76" w14:textId="1CD0EFDE" w:rsidR="00F4151F" w:rsidRDefault="00F4151F" w:rsidP="00F4151F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Create </w:t>
      </w:r>
      <w:r w:rsidR="00D00DE9">
        <w:rPr>
          <w:rFonts w:eastAsiaTheme="minorEastAsia"/>
        </w:rPr>
        <w:t>account</w:t>
      </w:r>
    </w:p>
    <w:p w14:paraId="0939AE97" w14:textId="0B6F6F83" w:rsidR="00D00DE9" w:rsidRDefault="00D00DE9" w:rsidP="00D00DE9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See simulation records</w:t>
      </w:r>
    </w:p>
    <w:p w14:paraId="556148E1" w14:textId="3F3105B9" w:rsidR="00D00DE9" w:rsidRDefault="00D00DE9" w:rsidP="00D00DE9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See leader board</w:t>
      </w:r>
    </w:p>
    <w:p w14:paraId="04C994B2" w14:textId="41C5CE87" w:rsidR="00D00DE9" w:rsidRPr="00D00DE9" w:rsidRDefault="00C51996" w:rsidP="00D00DE9">
      <w:pPr>
        <w:pStyle w:val="ListParagraph"/>
        <w:numPr>
          <w:ilvl w:val="0"/>
          <w:numId w:val="4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Change availability of cases to students</w:t>
      </w:r>
    </w:p>
    <w:p w14:paraId="1CD8C3BA" w14:textId="77777777" w:rsidR="001F3E32" w:rsidRDefault="001F3E32">
      <w:pPr>
        <w:spacing w:after="312"/>
        <w:rPr>
          <w:rFonts w:eastAsiaTheme="minorEastAsia"/>
        </w:rPr>
      </w:pPr>
    </w:p>
    <w:p w14:paraId="29C62008" w14:textId="77777777" w:rsidR="001F3E32" w:rsidRDefault="001F3E32">
      <w:pPr>
        <w:spacing w:after="312"/>
        <w:rPr>
          <w:rFonts w:eastAsiaTheme="minorEastAsia"/>
        </w:rPr>
      </w:pPr>
    </w:p>
    <w:p w14:paraId="062B2D68" w14:textId="4940D8AA" w:rsidR="007968E6" w:rsidRDefault="00BE297B">
      <w:pPr>
        <w:spacing w:after="312"/>
        <w:rPr>
          <w:rFonts w:eastAsiaTheme="minorEastAsia"/>
        </w:rPr>
      </w:pPr>
      <w:r>
        <w:rPr>
          <w:rFonts w:eastAsiaTheme="minorEastAsia"/>
        </w:rPr>
        <w:t>Base u</w:t>
      </w:r>
      <w:r w:rsidR="00747A21">
        <w:rPr>
          <w:rFonts w:eastAsiaTheme="minorEastAsia"/>
        </w:rPr>
        <w:t>ser:</w:t>
      </w:r>
    </w:p>
    <w:p w14:paraId="7ED171CE" w14:textId="7CE30DBE" w:rsidR="00295C86" w:rsidRPr="00295C86" w:rsidRDefault="00295C86" w:rsidP="00295C86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Register</w:t>
      </w:r>
    </w:p>
    <w:p w14:paraId="7C56FB3C" w14:textId="321DFC98" w:rsidR="00747A21" w:rsidRDefault="00747A21" w:rsidP="00747A21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Login</w:t>
      </w:r>
    </w:p>
    <w:p w14:paraId="3CAB41A9" w14:textId="718EE78D" w:rsidR="00747A21" w:rsidRDefault="009C1E4E" w:rsidP="00747A21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Access available simulation cases</w:t>
      </w:r>
    </w:p>
    <w:p w14:paraId="6EC5880F" w14:textId="753A4EB6" w:rsidR="00A8567A" w:rsidRDefault="00A8567A" w:rsidP="00747A21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View accessible leader board </w:t>
      </w:r>
    </w:p>
    <w:p w14:paraId="3DAD5E48" w14:textId="5590E9AB" w:rsidR="002B2C79" w:rsidRDefault="002B2C79" w:rsidP="00747A21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Create</w:t>
      </w:r>
      <w:r w:rsidR="00E71615">
        <w:rPr>
          <w:rFonts w:eastAsiaTheme="minorEastAsia"/>
        </w:rPr>
        <w:t>/join</w:t>
      </w:r>
      <w:r>
        <w:rPr>
          <w:rFonts w:eastAsiaTheme="minorEastAsia"/>
        </w:rPr>
        <w:t xml:space="preserve"> simulation group</w:t>
      </w:r>
    </w:p>
    <w:p w14:paraId="68045FA0" w14:textId="77777777" w:rsidR="00ED7370" w:rsidRDefault="00ED7370" w:rsidP="00541245">
      <w:pPr>
        <w:spacing w:after="312"/>
        <w:rPr>
          <w:rFonts w:eastAsiaTheme="minorEastAsia"/>
        </w:rPr>
      </w:pPr>
    </w:p>
    <w:p w14:paraId="175673A6" w14:textId="3F929D6E" w:rsidR="00541245" w:rsidRDefault="00883AE9" w:rsidP="00541245">
      <w:pPr>
        <w:spacing w:after="312"/>
        <w:rPr>
          <w:rFonts w:eastAsiaTheme="minorEastAsia"/>
        </w:rPr>
      </w:pPr>
      <w:r>
        <w:rPr>
          <w:rFonts w:eastAsiaTheme="minorEastAsia"/>
        </w:rPr>
        <w:t>Admin user:</w:t>
      </w:r>
    </w:p>
    <w:p w14:paraId="17C2EF51" w14:textId="09A697FD" w:rsidR="00883AE9" w:rsidRDefault="00295C86" w:rsidP="00883AE9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Import user account</w:t>
      </w:r>
      <w:r w:rsidR="00062184">
        <w:rPr>
          <w:rFonts w:eastAsiaTheme="minorEastAsia"/>
        </w:rPr>
        <w:t>?</w:t>
      </w:r>
    </w:p>
    <w:p w14:paraId="3F8F68B5" w14:textId="2B121049" w:rsidR="00DC1D5A" w:rsidRDefault="00DC1D5A" w:rsidP="00AE7314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Change availability of a simulation case</w:t>
      </w:r>
      <w:r w:rsidR="0062641E">
        <w:rPr>
          <w:rFonts w:eastAsiaTheme="minorEastAsia"/>
        </w:rPr>
        <w:t xml:space="preserve"> to users</w:t>
      </w:r>
    </w:p>
    <w:p w14:paraId="731845ED" w14:textId="2623F85A" w:rsidR="00F74578" w:rsidRPr="00AE7314" w:rsidRDefault="00F74578" w:rsidP="00AE7314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Tag users</w:t>
      </w:r>
    </w:p>
    <w:sectPr w:rsidR="00F74578" w:rsidRPr="00AE7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5304"/>
    <w:multiLevelType w:val="hybridMultilevel"/>
    <w:tmpl w:val="F0686926"/>
    <w:lvl w:ilvl="0" w:tplc="3EAA624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62B3B6C"/>
    <w:multiLevelType w:val="hybridMultilevel"/>
    <w:tmpl w:val="D94E11BC"/>
    <w:lvl w:ilvl="0" w:tplc="CC6E2DD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FE1283"/>
    <w:multiLevelType w:val="hybridMultilevel"/>
    <w:tmpl w:val="AED0D2C8"/>
    <w:lvl w:ilvl="0" w:tplc="CC6E2DD0">
      <w:start w:val="1"/>
      <w:numFmt w:val="bullet"/>
      <w:lvlText w:val="-"/>
      <w:lvlJc w:val="left"/>
      <w:pPr>
        <w:ind w:left="5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3" w15:restartNumberingAfterBreak="0">
    <w:nsid w:val="71A80F20"/>
    <w:multiLevelType w:val="hybridMultilevel"/>
    <w:tmpl w:val="FCFCDB74"/>
    <w:lvl w:ilvl="0" w:tplc="A8C64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8094FDB"/>
    <w:multiLevelType w:val="hybridMultilevel"/>
    <w:tmpl w:val="38EAF0EC"/>
    <w:lvl w:ilvl="0" w:tplc="56C411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78105E7A"/>
    <w:multiLevelType w:val="hybridMultilevel"/>
    <w:tmpl w:val="C966E80E"/>
    <w:lvl w:ilvl="0" w:tplc="896A488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C5F1425"/>
    <w:multiLevelType w:val="hybridMultilevel"/>
    <w:tmpl w:val="799CBE88"/>
    <w:lvl w:ilvl="0" w:tplc="76B229A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7305027">
    <w:abstractNumId w:val="6"/>
  </w:num>
  <w:num w:numId="2" w16cid:durableId="1541091776">
    <w:abstractNumId w:val="3"/>
  </w:num>
  <w:num w:numId="3" w16cid:durableId="625503885">
    <w:abstractNumId w:val="1"/>
  </w:num>
  <w:num w:numId="4" w16cid:durableId="1452750732">
    <w:abstractNumId w:val="2"/>
  </w:num>
  <w:num w:numId="5" w16cid:durableId="799036306">
    <w:abstractNumId w:val="5"/>
  </w:num>
  <w:num w:numId="6" w16cid:durableId="1402751434">
    <w:abstractNumId w:val="0"/>
  </w:num>
  <w:num w:numId="7" w16cid:durableId="1699892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04"/>
    <w:rsid w:val="00015D10"/>
    <w:rsid w:val="00042AE5"/>
    <w:rsid w:val="00062184"/>
    <w:rsid w:val="000642B0"/>
    <w:rsid w:val="00065E36"/>
    <w:rsid w:val="00073FB1"/>
    <w:rsid w:val="00093EA4"/>
    <w:rsid w:val="000A760C"/>
    <w:rsid w:val="000B4B7D"/>
    <w:rsid w:val="000C3861"/>
    <w:rsid w:val="000F1868"/>
    <w:rsid w:val="000F247C"/>
    <w:rsid w:val="00126C8F"/>
    <w:rsid w:val="0012709C"/>
    <w:rsid w:val="001535B6"/>
    <w:rsid w:val="00172DAF"/>
    <w:rsid w:val="001763AC"/>
    <w:rsid w:val="00194832"/>
    <w:rsid w:val="001A1673"/>
    <w:rsid w:val="001E47F2"/>
    <w:rsid w:val="001F3E32"/>
    <w:rsid w:val="00247A69"/>
    <w:rsid w:val="002505DC"/>
    <w:rsid w:val="002705CB"/>
    <w:rsid w:val="00273771"/>
    <w:rsid w:val="00295C86"/>
    <w:rsid w:val="002B2C79"/>
    <w:rsid w:val="002E2625"/>
    <w:rsid w:val="0032587B"/>
    <w:rsid w:val="00351F62"/>
    <w:rsid w:val="00366CDB"/>
    <w:rsid w:val="00381DB7"/>
    <w:rsid w:val="0038341C"/>
    <w:rsid w:val="00393D19"/>
    <w:rsid w:val="003A6124"/>
    <w:rsid w:val="003C5E83"/>
    <w:rsid w:val="003D6645"/>
    <w:rsid w:val="003E164D"/>
    <w:rsid w:val="003E46FB"/>
    <w:rsid w:val="00402DB9"/>
    <w:rsid w:val="00421BF8"/>
    <w:rsid w:val="00456815"/>
    <w:rsid w:val="00493052"/>
    <w:rsid w:val="004A03AD"/>
    <w:rsid w:val="004B1180"/>
    <w:rsid w:val="004B1D15"/>
    <w:rsid w:val="004C343D"/>
    <w:rsid w:val="004F3843"/>
    <w:rsid w:val="00503E3B"/>
    <w:rsid w:val="00505625"/>
    <w:rsid w:val="00510838"/>
    <w:rsid w:val="00541245"/>
    <w:rsid w:val="005419DB"/>
    <w:rsid w:val="00572EAE"/>
    <w:rsid w:val="005735C1"/>
    <w:rsid w:val="0059239C"/>
    <w:rsid w:val="00595E9A"/>
    <w:rsid w:val="005F51CD"/>
    <w:rsid w:val="00604CE6"/>
    <w:rsid w:val="006131CA"/>
    <w:rsid w:val="006168EF"/>
    <w:rsid w:val="0062641E"/>
    <w:rsid w:val="00631DF6"/>
    <w:rsid w:val="006467EF"/>
    <w:rsid w:val="00670909"/>
    <w:rsid w:val="006759C6"/>
    <w:rsid w:val="006813F3"/>
    <w:rsid w:val="006822F2"/>
    <w:rsid w:val="006B10B3"/>
    <w:rsid w:val="006C0D4B"/>
    <w:rsid w:val="006D5E7F"/>
    <w:rsid w:val="006E1AEB"/>
    <w:rsid w:val="006E393C"/>
    <w:rsid w:val="006E3F94"/>
    <w:rsid w:val="006E50D9"/>
    <w:rsid w:val="007139DE"/>
    <w:rsid w:val="007378CE"/>
    <w:rsid w:val="0074277E"/>
    <w:rsid w:val="00747A21"/>
    <w:rsid w:val="007502B7"/>
    <w:rsid w:val="00763D16"/>
    <w:rsid w:val="00783032"/>
    <w:rsid w:val="00796144"/>
    <w:rsid w:val="007968E6"/>
    <w:rsid w:val="00796CA8"/>
    <w:rsid w:val="00797104"/>
    <w:rsid w:val="007F4F20"/>
    <w:rsid w:val="008145CD"/>
    <w:rsid w:val="00883AE9"/>
    <w:rsid w:val="008C1A88"/>
    <w:rsid w:val="008E1A14"/>
    <w:rsid w:val="008F49AC"/>
    <w:rsid w:val="008F717A"/>
    <w:rsid w:val="00905EB8"/>
    <w:rsid w:val="00924CD9"/>
    <w:rsid w:val="00937E90"/>
    <w:rsid w:val="009725D4"/>
    <w:rsid w:val="009A00EE"/>
    <w:rsid w:val="009A3BDD"/>
    <w:rsid w:val="009C1518"/>
    <w:rsid w:val="009C1E4E"/>
    <w:rsid w:val="009E42C6"/>
    <w:rsid w:val="009F13F1"/>
    <w:rsid w:val="00A04E53"/>
    <w:rsid w:val="00A30750"/>
    <w:rsid w:val="00A31921"/>
    <w:rsid w:val="00A3250F"/>
    <w:rsid w:val="00A40087"/>
    <w:rsid w:val="00A423F2"/>
    <w:rsid w:val="00A464D0"/>
    <w:rsid w:val="00A47ADC"/>
    <w:rsid w:val="00A603DC"/>
    <w:rsid w:val="00A64C00"/>
    <w:rsid w:val="00A8567A"/>
    <w:rsid w:val="00AB73A3"/>
    <w:rsid w:val="00AC09DC"/>
    <w:rsid w:val="00AE693E"/>
    <w:rsid w:val="00AE7314"/>
    <w:rsid w:val="00AF1059"/>
    <w:rsid w:val="00AF7DBA"/>
    <w:rsid w:val="00B04E9C"/>
    <w:rsid w:val="00B10BAD"/>
    <w:rsid w:val="00B61CA7"/>
    <w:rsid w:val="00B86CCD"/>
    <w:rsid w:val="00BE297B"/>
    <w:rsid w:val="00C23387"/>
    <w:rsid w:val="00C2581C"/>
    <w:rsid w:val="00C30A08"/>
    <w:rsid w:val="00C35C7E"/>
    <w:rsid w:val="00C426AD"/>
    <w:rsid w:val="00C51996"/>
    <w:rsid w:val="00CA6FF1"/>
    <w:rsid w:val="00CE1873"/>
    <w:rsid w:val="00CE78C8"/>
    <w:rsid w:val="00D00DE9"/>
    <w:rsid w:val="00D07A0D"/>
    <w:rsid w:val="00D1751D"/>
    <w:rsid w:val="00D21C97"/>
    <w:rsid w:val="00D838CB"/>
    <w:rsid w:val="00DA4FC8"/>
    <w:rsid w:val="00DA78B6"/>
    <w:rsid w:val="00DB0171"/>
    <w:rsid w:val="00DB75A6"/>
    <w:rsid w:val="00DC1D5A"/>
    <w:rsid w:val="00DC42B3"/>
    <w:rsid w:val="00DD7091"/>
    <w:rsid w:val="00E07679"/>
    <w:rsid w:val="00E2350D"/>
    <w:rsid w:val="00E26905"/>
    <w:rsid w:val="00E36AB8"/>
    <w:rsid w:val="00E6446E"/>
    <w:rsid w:val="00E667EC"/>
    <w:rsid w:val="00E71615"/>
    <w:rsid w:val="00E746F6"/>
    <w:rsid w:val="00EB171B"/>
    <w:rsid w:val="00ED7370"/>
    <w:rsid w:val="00EE1F88"/>
    <w:rsid w:val="00F05DD2"/>
    <w:rsid w:val="00F067BD"/>
    <w:rsid w:val="00F34F67"/>
    <w:rsid w:val="00F4151F"/>
    <w:rsid w:val="00F4661E"/>
    <w:rsid w:val="00F61B20"/>
    <w:rsid w:val="00F74578"/>
    <w:rsid w:val="00FD6ED5"/>
    <w:rsid w:val="00FE2E09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471A"/>
  <w15:chartTrackingRefBased/>
  <w15:docId w15:val="{D9CC9491-0FF7-4557-8208-7EAAB5A7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4C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47A2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B75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75A6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rsid w:val="00924CD9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175</cp:revision>
  <dcterms:created xsi:type="dcterms:W3CDTF">2023-06-30T02:08:00Z</dcterms:created>
  <dcterms:modified xsi:type="dcterms:W3CDTF">2023-07-18T22:15:00Z</dcterms:modified>
</cp:coreProperties>
</file>