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39493" w14:textId="4E06E6A8" w:rsidR="00357333" w:rsidRDefault="008F2F42">
      <w:pPr>
        <w:spacing w:before="19"/>
        <w:ind w:left="100"/>
        <w:rPr>
          <w:b/>
          <w:sz w:val="28"/>
        </w:rPr>
      </w:pPr>
      <w:r>
        <w:rPr>
          <w:b/>
          <w:sz w:val="28"/>
        </w:rPr>
        <w:t>Database Application Development</w:t>
      </w:r>
    </w:p>
    <w:p w14:paraId="1CA7A7F1" w14:textId="77777777" w:rsidR="00357333" w:rsidRDefault="00357333">
      <w:pPr>
        <w:pStyle w:val="BodyText"/>
        <w:spacing w:before="11"/>
        <w:ind w:left="0" w:firstLine="0"/>
        <w:rPr>
          <w:b/>
        </w:rPr>
      </w:pPr>
    </w:p>
    <w:p w14:paraId="66E2888A" w14:textId="77777777" w:rsidR="00357333" w:rsidRDefault="008F2F42">
      <w:pPr>
        <w:pStyle w:val="BodyText"/>
        <w:spacing w:before="1"/>
        <w:ind w:left="100" w:right="467" w:firstLine="0"/>
      </w:pPr>
      <w:r>
        <w:t>The Northwind database created by Microsoft contains the sales data for a fictitious company called Northwind Traders, which imports and exports specialty foods from around the world. Here is the schema of the database:</w:t>
      </w:r>
    </w:p>
    <w:p w14:paraId="1B9CF49F" w14:textId="77777777" w:rsidR="00357333" w:rsidRDefault="00357333">
      <w:pPr>
        <w:pStyle w:val="BodyText"/>
        <w:spacing w:before="10"/>
        <w:ind w:left="0" w:firstLine="0"/>
      </w:pPr>
    </w:p>
    <w:p w14:paraId="6F612D1C" w14:textId="77777777" w:rsidR="00357333" w:rsidRDefault="008F2F42">
      <w:pPr>
        <w:ind w:left="1120" w:right="937" w:hanging="300"/>
        <w:rPr>
          <w:i/>
        </w:rPr>
      </w:pPr>
      <w:r>
        <w:rPr>
          <w:i/>
        </w:rPr>
        <w:t>Products (ProductID, ProductName, SupplierID, CategoryID, QuantityPerUnit, UnitPrice, UnitsInStock, UnitsOnOrder, ReorderLevel, Discontinued);</w:t>
      </w:r>
    </w:p>
    <w:p w14:paraId="7E0C7198" w14:textId="77777777" w:rsidR="00357333" w:rsidRDefault="008F2F42">
      <w:pPr>
        <w:spacing w:before="1"/>
        <w:ind w:left="1120" w:hanging="300"/>
        <w:rPr>
          <w:i/>
        </w:rPr>
      </w:pPr>
      <w:r>
        <w:rPr>
          <w:i/>
        </w:rPr>
        <w:t>Suppliers (SupplierID, CompanyName, ContactName , ContactTitle, Address, City, Region, PostalCode, Country, Phone, Fax, HomePage);</w:t>
      </w:r>
    </w:p>
    <w:p w14:paraId="3E6EE01C" w14:textId="77777777" w:rsidR="00357333" w:rsidRDefault="008F2F42">
      <w:pPr>
        <w:ind w:left="820"/>
        <w:rPr>
          <w:i/>
        </w:rPr>
      </w:pPr>
      <w:r>
        <w:rPr>
          <w:i/>
        </w:rPr>
        <w:t>Categories (CategoryID, CategoryName, Description, Picture);</w:t>
      </w:r>
    </w:p>
    <w:p w14:paraId="3E9870CF" w14:textId="77777777" w:rsidR="00357333" w:rsidRDefault="008F2F42">
      <w:pPr>
        <w:ind w:left="1120" w:right="534" w:hanging="300"/>
        <w:rPr>
          <w:i/>
        </w:rPr>
      </w:pPr>
      <w:r>
        <w:rPr>
          <w:i/>
        </w:rPr>
        <w:t>Orders (OrderID, CustomerID, EmployeeID, OrderDate, RequiredDate, ShippedDate, ShipVia, Freight, ShipName, ShipAddress, ShipCity, ShipRegion, ShipPostalCode, ShipCountry);</w:t>
      </w:r>
    </w:p>
    <w:p w14:paraId="792C787B" w14:textId="77777777" w:rsidR="00357333" w:rsidRDefault="008F2F42">
      <w:pPr>
        <w:spacing w:before="2"/>
        <w:ind w:left="820"/>
        <w:rPr>
          <w:i/>
        </w:rPr>
      </w:pPr>
      <w:r>
        <w:rPr>
          <w:i/>
        </w:rPr>
        <w:t>Order_details (ID, OrderID, ProductID, UnitPrice, Quantity, Discount);</w:t>
      </w:r>
    </w:p>
    <w:p w14:paraId="3A170B3C" w14:textId="77777777" w:rsidR="00357333" w:rsidRDefault="008F2F42">
      <w:pPr>
        <w:spacing w:before="2" w:line="237" w:lineRule="auto"/>
        <w:ind w:left="1120" w:right="1296" w:hanging="300"/>
        <w:rPr>
          <w:i/>
        </w:rPr>
      </w:pPr>
      <w:r>
        <w:rPr>
          <w:i/>
        </w:rPr>
        <w:t>Customers (CustomerID, CompanyName, ContactName, ContactTitle, Address, City, Region, PostalCode, Country, Phone, Fax);</w:t>
      </w:r>
    </w:p>
    <w:p w14:paraId="2116BCB7" w14:textId="77777777" w:rsidR="00357333" w:rsidRDefault="008F2F42">
      <w:pPr>
        <w:spacing w:before="1"/>
        <w:ind w:left="1120" w:right="84" w:hanging="300"/>
        <w:rPr>
          <w:i/>
        </w:rPr>
      </w:pPr>
      <w:r>
        <w:rPr>
          <w:i/>
        </w:rPr>
        <w:t>Employees (EmployeeID, LastName, FirstName, Title, TitleOfCourtesy, BirthDate, HireDate, Address, City, Region, PostalCode, Country, HomePhone, Extension, Photo, Notes, ReportsTo);</w:t>
      </w:r>
    </w:p>
    <w:p w14:paraId="005269A3" w14:textId="77777777" w:rsidR="00357333" w:rsidRDefault="008F2F42">
      <w:pPr>
        <w:spacing w:before="1"/>
        <w:ind w:left="820"/>
        <w:rPr>
          <w:i/>
        </w:rPr>
      </w:pPr>
      <w:r>
        <w:rPr>
          <w:i/>
        </w:rPr>
        <w:t>Shippers (ShipperID, CompanyName, Phone);</w:t>
      </w:r>
    </w:p>
    <w:p w14:paraId="74AB4BAF" w14:textId="77777777" w:rsidR="00357333" w:rsidRDefault="00357333">
      <w:pPr>
        <w:pStyle w:val="BodyText"/>
        <w:ind w:left="0" w:firstLine="0"/>
        <w:rPr>
          <w:i/>
          <w:sz w:val="23"/>
        </w:rPr>
      </w:pPr>
    </w:p>
    <w:p w14:paraId="6A835EA0" w14:textId="77777777" w:rsidR="00357333" w:rsidRDefault="008F2F42">
      <w:pPr>
        <w:pStyle w:val="BodyText"/>
        <w:ind w:left="100" w:firstLine="0"/>
      </w:pPr>
      <w:r>
        <w:t>Run SQL script northwind.sql to create the above schema and load data in MySQL.</w:t>
      </w:r>
    </w:p>
    <w:p w14:paraId="4CD2177C" w14:textId="77777777" w:rsidR="00357333" w:rsidRDefault="00357333">
      <w:pPr>
        <w:pStyle w:val="BodyText"/>
        <w:spacing w:before="10"/>
        <w:ind w:left="0" w:firstLine="0"/>
      </w:pPr>
    </w:p>
    <w:p w14:paraId="1564A056" w14:textId="3725573E" w:rsidR="002A1112" w:rsidRPr="002A1112" w:rsidRDefault="008F2F42">
      <w:pPr>
        <w:pStyle w:val="BodyText"/>
        <w:ind w:left="100" w:right="148" w:firstLine="0"/>
        <w:rPr>
          <w:b/>
          <w:bCs/>
          <w:u w:val="single"/>
        </w:rPr>
      </w:pPr>
      <w:r>
        <w:t xml:space="preserve">This </w:t>
      </w:r>
      <w:r w:rsidR="002A1112">
        <w:t>exercise</w:t>
      </w:r>
      <w:bookmarkStart w:id="0" w:name="_GoBack"/>
      <w:bookmarkEnd w:id="0"/>
      <w:r>
        <w:t xml:space="preserve"> lets you exercise on database application development using </w:t>
      </w:r>
      <w:r w:rsidR="002A1112" w:rsidRPr="002A1112">
        <w:rPr>
          <w:b/>
          <w:bCs/>
          <w:u w:val="single"/>
        </w:rPr>
        <w:t>the JAVA</w:t>
      </w:r>
      <w:r w:rsidRPr="002A1112">
        <w:rPr>
          <w:b/>
          <w:bCs/>
          <w:u w:val="single"/>
        </w:rPr>
        <w:t xml:space="preserve"> programming languag</w:t>
      </w:r>
      <w:r w:rsidR="002A1112" w:rsidRPr="002A1112">
        <w:rPr>
          <w:b/>
          <w:bCs/>
          <w:u w:val="single"/>
        </w:rPr>
        <w:t>e with JDBC.</w:t>
      </w:r>
      <w:r w:rsidRPr="002A1112">
        <w:rPr>
          <w:b/>
          <w:bCs/>
          <w:u w:val="single"/>
        </w:rPr>
        <w:t xml:space="preserve"> </w:t>
      </w:r>
    </w:p>
    <w:p w14:paraId="39743901" w14:textId="77777777" w:rsidR="002A1112" w:rsidRDefault="008F2F42">
      <w:pPr>
        <w:pStyle w:val="BodyText"/>
        <w:ind w:left="100" w:right="148" w:firstLine="0"/>
      </w:pPr>
      <w:r>
        <w:t xml:space="preserve">Write an interactive text-based program. It repeatedly gives the user a menu of options to choose from, then carry out the user’s request, until he/she finally choose the exit option. </w:t>
      </w:r>
    </w:p>
    <w:p w14:paraId="32DBD773" w14:textId="5BE4133F" w:rsidR="00357333" w:rsidRDefault="002A1112">
      <w:pPr>
        <w:pStyle w:val="BodyText"/>
        <w:ind w:left="100" w:right="148" w:firstLine="0"/>
      </w:pPr>
      <w:r>
        <w:t>The</w:t>
      </w:r>
      <w:r w:rsidR="008F2F42">
        <w:t xml:space="preserve"> program should take care of all SQL queries with proper error/exception handling. Your program should also have proper transaction support.</w:t>
      </w:r>
    </w:p>
    <w:p w14:paraId="36E523BB" w14:textId="77777777" w:rsidR="00357333" w:rsidRDefault="00357333">
      <w:pPr>
        <w:pStyle w:val="BodyText"/>
        <w:spacing w:before="11"/>
        <w:ind w:left="0" w:firstLine="0"/>
      </w:pPr>
    </w:p>
    <w:p w14:paraId="0F988551" w14:textId="3078C77A" w:rsidR="00357333" w:rsidRDefault="002A1112">
      <w:pPr>
        <w:spacing w:before="1"/>
        <w:ind w:left="100" w:right="207"/>
      </w:pPr>
      <w:r>
        <w:t xml:space="preserve">The </w:t>
      </w:r>
      <w:r w:rsidR="008F2F42">
        <w:t xml:space="preserve">program should interact </w:t>
      </w:r>
      <w:r w:rsidR="008F2F42">
        <w:rPr>
          <w:b/>
        </w:rPr>
        <w:t>using plain text interface only</w:t>
      </w:r>
      <w:r w:rsidR="008F2F42">
        <w:t>. To make compiling and grading easier, do not include graphics or any other fancy interface.</w:t>
      </w:r>
    </w:p>
    <w:p w14:paraId="693F39BB" w14:textId="77777777" w:rsidR="00357333" w:rsidRDefault="00357333">
      <w:pPr>
        <w:pStyle w:val="BodyText"/>
        <w:ind w:left="0" w:firstLine="0"/>
        <w:rPr>
          <w:sz w:val="23"/>
        </w:rPr>
      </w:pPr>
    </w:p>
    <w:p w14:paraId="3996BBD0" w14:textId="07F76216" w:rsidR="00357333" w:rsidRDefault="002A1112">
      <w:pPr>
        <w:pStyle w:val="BodyText"/>
        <w:ind w:left="100" w:firstLine="0"/>
      </w:pPr>
      <w:r>
        <w:t>The</w:t>
      </w:r>
      <w:r w:rsidR="008F2F42">
        <w:t xml:space="preserve"> top menu (and the tasks you are asked to implement) includes the following:</w:t>
      </w:r>
    </w:p>
    <w:p w14:paraId="66AFDE39" w14:textId="77777777" w:rsidR="00357333" w:rsidRDefault="00357333">
      <w:pPr>
        <w:pStyle w:val="BodyText"/>
        <w:spacing w:before="10"/>
        <w:ind w:left="0" w:firstLine="0"/>
      </w:pPr>
    </w:p>
    <w:p w14:paraId="03ED0B60" w14:textId="77777777" w:rsidR="00357333" w:rsidRDefault="008F2F42">
      <w:pPr>
        <w:pStyle w:val="ListParagraph"/>
        <w:numPr>
          <w:ilvl w:val="0"/>
          <w:numId w:val="2"/>
        </w:numPr>
        <w:tabs>
          <w:tab w:val="left" w:pos="821"/>
        </w:tabs>
      </w:pPr>
      <w:r>
        <w:t>add a</w:t>
      </w:r>
      <w:r>
        <w:rPr>
          <w:spacing w:val="-1"/>
        </w:rPr>
        <w:t xml:space="preserve"> </w:t>
      </w:r>
      <w:r>
        <w:t>customer</w:t>
      </w:r>
    </w:p>
    <w:p w14:paraId="37DA0D1C" w14:textId="77777777" w:rsidR="00357333" w:rsidRDefault="008F2F42">
      <w:pPr>
        <w:pStyle w:val="ListParagraph"/>
        <w:numPr>
          <w:ilvl w:val="0"/>
          <w:numId w:val="2"/>
        </w:numPr>
        <w:tabs>
          <w:tab w:val="left" w:pos="821"/>
        </w:tabs>
      </w:pPr>
      <w:r>
        <w:t>add an</w:t>
      </w:r>
      <w:r>
        <w:rPr>
          <w:spacing w:val="-1"/>
        </w:rPr>
        <w:t xml:space="preserve"> </w:t>
      </w:r>
      <w:r>
        <w:t>order</w:t>
      </w:r>
    </w:p>
    <w:p w14:paraId="4335BD98" w14:textId="77777777" w:rsidR="00357333" w:rsidRDefault="008F2F42">
      <w:pPr>
        <w:pStyle w:val="ListParagraph"/>
        <w:numPr>
          <w:ilvl w:val="0"/>
          <w:numId w:val="2"/>
        </w:numPr>
        <w:tabs>
          <w:tab w:val="left" w:pos="821"/>
        </w:tabs>
        <w:spacing w:before="1"/>
      </w:pPr>
      <w:r>
        <w:t>remove an</w:t>
      </w:r>
      <w:r>
        <w:rPr>
          <w:spacing w:val="-2"/>
        </w:rPr>
        <w:t xml:space="preserve"> </w:t>
      </w:r>
      <w:r>
        <w:t>order</w:t>
      </w:r>
    </w:p>
    <w:p w14:paraId="7FB74290" w14:textId="77777777" w:rsidR="00357333" w:rsidRDefault="008F2F42">
      <w:pPr>
        <w:pStyle w:val="ListParagraph"/>
        <w:numPr>
          <w:ilvl w:val="0"/>
          <w:numId w:val="2"/>
        </w:numPr>
        <w:tabs>
          <w:tab w:val="left" w:pos="821"/>
        </w:tabs>
      </w:pPr>
      <w:r>
        <w:t>ship an</w:t>
      </w:r>
      <w:r>
        <w:rPr>
          <w:spacing w:val="-1"/>
        </w:rPr>
        <w:t xml:space="preserve"> </w:t>
      </w:r>
      <w:r>
        <w:t>order</w:t>
      </w:r>
    </w:p>
    <w:p w14:paraId="3481800E" w14:textId="77777777" w:rsidR="00357333" w:rsidRDefault="008F2F42">
      <w:pPr>
        <w:pStyle w:val="ListParagraph"/>
        <w:numPr>
          <w:ilvl w:val="0"/>
          <w:numId w:val="2"/>
        </w:numPr>
        <w:tabs>
          <w:tab w:val="left" w:pos="821"/>
        </w:tabs>
      </w:pPr>
      <w:r>
        <w:t>print pending orders (not shipped yet) with customer</w:t>
      </w:r>
      <w:r>
        <w:rPr>
          <w:spacing w:val="-12"/>
        </w:rPr>
        <w:t xml:space="preserve"> </w:t>
      </w:r>
      <w:r>
        <w:t>information</w:t>
      </w:r>
    </w:p>
    <w:p w14:paraId="671A68BC" w14:textId="77777777" w:rsidR="00357333" w:rsidRDefault="008F2F42">
      <w:pPr>
        <w:pStyle w:val="ListParagraph"/>
        <w:numPr>
          <w:ilvl w:val="0"/>
          <w:numId w:val="2"/>
        </w:numPr>
        <w:tabs>
          <w:tab w:val="left" w:pos="821"/>
        </w:tabs>
      </w:pPr>
      <w:r>
        <w:t>restock products</w:t>
      </w:r>
    </w:p>
    <w:p w14:paraId="7B30D15B" w14:textId="77777777" w:rsidR="00357333" w:rsidRDefault="008F2F42">
      <w:pPr>
        <w:pStyle w:val="ListParagraph"/>
        <w:numPr>
          <w:ilvl w:val="0"/>
          <w:numId w:val="2"/>
        </w:numPr>
        <w:tabs>
          <w:tab w:val="left" w:pos="821"/>
        </w:tabs>
        <w:spacing w:before="1"/>
      </w:pPr>
      <w:r>
        <w:t>exit</w:t>
      </w:r>
    </w:p>
    <w:p w14:paraId="1ADC80D4" w14:textId="77777777" w:rsidR="00357333" w:rsidRDefault="00357333">
      <w:pPr>
        <w:pStyle w:val="BodyText"/>
        <w:spacing w:before="10"/>
        <w:ind w:left="0" w:firstLine="0"/>
      </w:pPr>
    </w:p>
    <w:p w14:paraId="63FD5DE3" w14:textId="77777777" w:rsidR="00772499" w:rsidRDefault="00772499" w:rsidP="00772499">
      <w:pPr>
        <w:pStyle w:val="BodyText"/>
        <w:ind w:left="100" w:right="468" w:firstLine="0"/>
      </w:pPr>
      <w:r>
        <w:t>Make sure the above 7 items have</w:t>
      </w:r>
      <w:r w:rsidR="008F2F42">
        <w:t xml:space="preserve"> correct implementation.</w:t>
      </w:r>
    </w:p>
    <w:p w14:paraId="184706BB" w14:textId="2E59FE55" w:rsidR="00357333" w:rsidRDefault="008F2F42" w:rsidP="00772499">
      <w:pPr>
        <w:pStyle w:val="BodyText"/>
        <w:ind w:left="100" w:right="468" w:firstLine="0"/>
      </w:pPr>
      <w:r>
        <w:t>Keep in mind the following when you write</w:t>
      </w:r>
      <w:r w:rsidR="002A1112">
        <w:t xml:space="preserve"> the</w:t>
      </w:r>
      <w:r>
        <w:t xml:space="preserve"> code:</w:t>
      </w:r>
    </w:p>
    <w:p w14:paraId="77D9F2DF" w14:textId="77777777" w:rsidR="00357333" w:rsidRDefault="00357333">
      <w:pPr>
        <w:pStyle w:val="BodyText"/>
        <w:spacing w:before="1"/>
        <w:ind w:left="0" w:firstLine="0"/>
        <w:rPr>
          <w:sz w:val="23"/>
        </w:rPr>
      </w:pPr>
    </w:p>
    <w:p w14:paraId="7F474507" w14:textId="4CBA2A17" w:rsidR="00357333" w:rsidRDefault="008F2F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 xml:space="preserve">User will be </w:t>
      </w:r>
      <w:r w:rsidR="002A1112">
        <w:t>prompted</w:t>
      </w:r>
      <w:r>
        <w:t xml:space="preserve"> to enter the necessary info, one field at a</w:t>
      </w:r>
      <w:r>
        <w:rPr>
          <w:spacing w:val="-16"/>
        </w:rPr>
        <w:t xml:space="preserve"> </w:t>
      </w:r>
      <w:r w:rsidR="002A1112">
        <w:t>time</w:t>
      </w:r>
      <w:r>
        <w:t>.</w:t>
      </w:r>
    </w:p>
    <w:p w14:paraId="6C300CA9" w14:textId="77777777" w:rsidR="00357333" w:rsidRDefault="008F2F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All IDs except CustomerID are automatically generated. (e.g. the biggest existing number +</w:t>
      </w:r>
      <w:r>
        <w:rPr>
          <w:spacing w:val="-24"/>
        </w:rPr>
        <w:t xml:space="preserve"> </w:t>
      </w:r>
      <w:r>
        <w:t>1).</w:t>
      </w:r>
    </w:p>
    <w:p w14:paraId="0A6297A0" w14:textId="77777777" w:rsidR="00357333" w:rsidRDefault="008F2F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Many attribute values are required (NOT</w:t>
      </w:r>
      <w:r>
        <w:rPr>
          <w:spacing w:val="-5"/>
        </w:rPr>
        <w:t xml:space="preserve"> </w:t>
      </w:r>
      <w:r>
        <w:t>NULL).</w:t>
      </w:r>
    </w:p>
    <w:p w14:paraId="035F7BB8" w14:textId="77777777" w:rsidR="00357333" w:rsidRDefault="00357333">
      <w:pPr>
        <w:sectPr w:rsidR="00357333">
          <w:type w:val="continuous"/>
          <w:pgSz w:w="12240" w:h="15840"/>
          <w:pgMar w:top="1420" w:right="1360" w:bottom="280" w:left="1340" w:header="720" w:footer="720" w:gutter="0"/>
          <w:cols w:space="720"/>
        </w:sectPr>
      </w:pPr>
    </w:p>
    <w:p w14:paraId="0119E3DE" w14:textId="77777777" w:rsidR="00357333" w:rsidRDefault="008F2F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/>
      </w:pPr>
      <w:r>
        <w:lastRenderedPageBreak/>
        <w:t>When add an</w:t>
      </w:r>
      <w:r>
        <w:rPr>
          <w:spacing w:val="-5"/>
        </w:rPr>
        <w:t xml:space="preserve"> </w:t>
      </w:r>
      <w:r>
        <w:t>order:</w:t>
      </w:r>
    </w:p>
    <w:p w14:paraId="59475A98" w14:textId="77777777" w:rsidR="00357333" w:rsidRDefault="008F2F4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69" w:lineRule="exact"/>
      </w:pPr>
      <w:r>
        <w:t>Add to both ORDERS and</w:t>
      </w:r>
      <w:r>
        <w:rPr>
          <w:spacing w:val="-2"/>
        </w:rPr>
        <w:t xml:space="preserve"> </w:t>
      </w:r>
      <w:r>
        <w:t>ORDER_DETAILS.</w:t>
      </w:r>
    </w:p>
    <w:p w14:paraId="216B53BC" w14:textId="77777777" w:rsidR="00357333" w:rsidRDefault="008F2F4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720"/>
      </w:pPr>
      <w:r>
        <w:t>Pay attention to the foreign key constraints on CustomerID, EmployeeID, ShipVia, ProductID,</w:t>
      </w:r>
      <w:r>
        <w:rPr>
          <w:spacing w:val="-3"/>
        </w:rPr>
        <w:t xml:space="preserve"> </w:t>
      </w:r>
      <w:r>
        <w:t>OrderID.</w:t>
      </w:r>
    </w:p>
    <w:p w14:paraId="2D78226C" w14:textId="77777777" w:rsidR="00357333" w:rsidRDefault="008F2F4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6" w:lineRule="exact"/>
      </w:pPr>
      <w:r>
        <w:t>Update the Products's</w:t>
      </w:r>
      <w:r>
        <w:rPr>
          <w:spacing w:val="-6"/>
        </w:rPr>
        <w:t xml:space="preserve"> </w:t>
      </w:r>
      <w:r>
        <w:t>UnitsOnOrder.</w:t>
      </w:r>
    </w:p>
    <w:p w14:paraId="74CD5BE1" w14:textId="77777777" w:rsidR="00357333" w:rsidRDefault="008F2F4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9" w:lineRule="exact"/>
      </w:pPr>
      <w:r>
        <w:t>The order should be rejected if a product in the order is</w:t>
      </w:r>
      <w:r>
        <w:rPr>
          <w:spacing w:val="-8"/>
        </w:rPr>
        <w:t xml:space="preserve"> </w:t>
      </w:r>
      <w:r>
        <w:t>discontinued.</w:t>
      </w:r>
    </w:p>
    <w:p w14:paraId="054AADFE" w14:textId="77777777" w:rsidR="00357333" w:rsidRDefault="008F2F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8" w:lineRule="exact"/>
      </w:pPr>
      <w:r>
        <w:t>When remove an</w:t>
      </w:r>
      <w:r>
        <w:rPr>
          <w:spacing w:val="-4"/>
        </w:rPr>
        <w:t xml:space="preserve"> </w:t>
      </w:r>
      <w:r>
        <w:t>order:</w:t>
      </w:r>
    </w:p>
    <w:p w14:paraId="1D01A871" w14:textId="77777777" w:rsidR="00357333" w:rsidRDefault="008F2F4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9" w:lineRule="exact"/>
      </w:pPr>
      <w:r>
        <w:t>Delete the entry in both the ORDER and the ORDER_DETAILS</w:t>
      </w:r>
      <w:r>
        <w:rPr>
          <w:spacing w:val="-11"/>
        </w:rPr>
        <w:t xml:space="preserve"> </w:t>
      </w:r>
      <w:r>
        <w:t>tables.</w:t>
      </w:r>
    </w:p>
    <w:p w14:paraId="63A7AF3F" w14:textId="77777777" w:rsidR="00357333" w:rsidRDefault="008F2F4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9" w:lineRule="exact"/>
      </w:pPr>
      <w:r>
        <w:t>Update the UnitsOnOrder</w:t>
      </w:r>
      <w:r>
        <w:rPr>
          <w:spacing w:val="-5"/>
        </w:rPr>
        <w:t xml:space="preserve"> </w:t>
      </w:r>
      <w:r>
        <w:t>attribute.</w:t>
      </w:r>
    </w:p>
    <w:p w14:paraId="32FAE692" w14:textId="77777777" w:rsidR="00357333" w:rsidRDefault="008F2F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8" w:lineRule="exact"/>
      </w:pPr>
      <w:r>
        <w:t>When printing pending order</w:t>
      </w:r>
      <w:r>
        <w:rPr>
          <w:spacing w:val="-4"/>
        </w:rPr>
        <w:t xml:space="preserve"> </w:t>
      </w:r>
      <w:r>
        <w:t>list:</w:t>
      </w:r>
    </w:p>
    <w:p w14:paraId="5E6C2AFB" w14:textId="77777777" w:rsidR="00357333" w:rsidRDefault="008F2F4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9" w:lineRule="exact"/>
      </w:pPr>
      <w:r>
        <w:t>Print only pending orders (i.e. orders with NULL</w:t>
      </w:r>
      <w:r>
        <w:rPr>
          <w:spacing w:val="-11"/>
        </w:rPr>
        <w:t xml:space="preserve"> </w:t>
      </w:r>
      <w:r>
        <w:t>ShippedDate).</w:t>
      </w:r>
    </w:p>
    <w:p w14:paraId="76B9C502" w14:textId="77777777" w:rsidR="00357333" w:rsidRDefault="008F2F4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69" w:lineRule="exact"/>
      </w:pPr>
      <w:r>
        <w:t>Print them in the order of order</w:t>
      </w:r>
      <w:r>
        <w:rPr>
          <w:spacing w:val="-11"/>
        </w:rPr>
        <w:t xml:space="preserve"> </w:t>
      </w:r>
      <w:r>
        <w:t>date.</w:t>
      </w:r>
    </w:p>
    <w:p w14:paraId="4FC7D829" w14:textId="77777777" w:rsidR="00357333" w:rsidRDefault="008F2F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8" w:lineRule="exact"/>
      </w:pPr>
      <w:r>
        <w:t>Your code is expected to provide support of database transactions in proper</w:t>
      </w:r>
      <w:r>
        <w:rPr>
          <w:spacing w:val="-18"/>
        </w:rPr>
        <w:t xml:space="preserve"> </w:t>
      </w:r>
      <w:r>
        <w:t>ways.</w:t>
      </w:r>
    </w:p>
    <w:p w14:paraId="40BC6F3E" w14:textId="77777777" w:rsidR="00357333" w:rsidRDefault="008F2F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8" w:lineRule="exact"/>
      </w:pPr>
      <w:r>
        <w:t>Appropriate error-checking and error-handling is</w:t>
      </w:r>
      <w:r>
        <w:rPr>
          <w:spacing w:val="-11"/>
        </w:rPr>
        <w:t xml:space="preserve"> </w:t>
      </w:r>
      <w:r>
        <w:t>expected.</w:t>
      </w:r>
    </w:p>
    <w:p w14:paraId="180468E7" w14:textId="77777777" w:rsidR="00357333" w:rsidRDefault="008F2F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383"/>
      </w:pPr>
      <w:r>
        <w:t>A user might enter a new record whose key already exists in the table. Handle this appropriately.</w:t>
      </w:r>
    </w:p>
    <w:p w14:paraId="7C39356A" w14:textId="77777777" w:rsidR="00357333" w:rsidRDefault="008F2F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Always assume the way it works in real world, if the above rules are not sufficient or not</w:t>
      </w:r>
      <w:r>
        <w:rPr>
          <w:spacing w:val="-21"/>
        </w:rPr>
        <w:t xml:space="preserve"> </w:t>
      </w:r>
      <w:r>
        <w:t>clear.</w:t>
      </w:r>
    </w:p>
    <w:p w14:paraId="39C318FF" w14:textId="77777777" w:rsidR="00357333" w:rsidRDefault="008F2F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If you have implemented extra features, document the features clearly in the README</w:t>
      </w:r>
      <w:r>
        <w:rPr>
          <w:spacing w:val="-21"/>
        </w:rPr>
        <w:t xml:space="preserve"> </w:t>
      </w:r>
      <w:r>
        <w:t>file.</w:t>
      </w:r>
    </w:p>
    <w:p w14:paraId="5ADDCE68" w14:textId="1CED9BC2" w:rsidR="00357333" w:rsidRDefault="00357333" w:rsidP="002A1112">
      <w:pPr>
        <w:pStyle w:val="BodyText"/>
        <w:ind w:left="0" w:right="421" w:firstLine="0"/>
      </w:pPr>
    </w:p>
    <w:p w14:paraId="0A44512A" w14:textId="77777777" w:rsidR="00357333" w:rsidRDefault="00357333">
      <w:pPr>
        <w:pStyle w:val="BodyText"/>
        <w:spacing w:before="10"/>
        <w:ind w:left="0" w:firstLine="0"/>
      </w:pPr>
    </w:p>
    <w:p w14:paraId="79EA6284" w14:textId="34607CD7" w:rsidR="00357333" w:rsidRDefault="008F2F42">
      <w:pPr>
        <w:pStyle w:val="BodyText"/>
        <w:spacing w:before="1"/>
        <w:ind w:left="100" w:right="193" w:firstLine="0"/>
      </w:pPr>
      <w:r>
        <w:t xml:space="preserve">Put your source code and a README file (describing how to compile your code, extra features you have implemented, and other stuff you want </w:t>
      </w:r>
      <w:r w:rsidR="002A1112">
        <w:t>me to know</w:t>
      </w:r>
      <w:r>
        <w:t xml:space="preserve">) into a zip file and </w:t>
      </w:r>
      <w:r w:rsidR="002A1112">
        <w:t>send it to me</w:t>
      </w:r>
      <w:r>
        <w:t>.</w:t>
      </w:r>
    </w:p>
    <w:sectPr w:rsidR="00357333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5569"/>
    <w:multiLevelType w:val="hybridMultilevel"/>
    <w:tmpl w:val="C180070E"/>
    <w:lvl w:ilvl="0" w:tplc="1012DB0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6646FE4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en-US"/>
      </w:rPr>
    </w:lvl>
    <w:lvl w:ilvl="2" w:tplc="2D12949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06A8C65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en-US"/>
      </w:rPr>
    </w:lvl>
    <w:lvl w:ilvl="4" w:tplc="8D5EC42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en-US"/>
      </w:rPr>
    </w:lvl>
    <w:lvl w:ilvl="5" w:tplc="05E6B7C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 w:tplc="B99AD78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 w:tplc="907EA11E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en-US"/>
      </w:rPr>
    </w:lvl>
    <w:lvl w:ilvl="8" w:tplc="935CDDC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BDB73A7"/>
    <w:multiLevelType w:val="hybridMultilevel"/>
    <w:tmpl w:val="43243F18"/>
    <w:lvl w:ilvl="0" w:tplc="EB20CC1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DC3A25F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2" w:tplc="FDD8FBAC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3" w:tplc="A86CEB20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B570092E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en-US"/>
      </w:rPr>
    </w:lvl>
    <w:lvl w:ilvl="5" w:tplc="6908F9D2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en-US"/>
      </w:rPr>
    </w:lvl>
    <w:lvl w:ilvl="6" w:tplc="7AB267AA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en-US"/>
      </w:rPr>
    </w:lvl>
    <w:lvl w:ilvl="7" w:tplc="5BB22EBE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 w:tplc="7E8408F6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333"/>
    <w:rsid w:val="002A1112"/>
    <w:rsid w:val="00357333"/>
    <w:rsid w:val="00772499"/>
    <w:rsid w:val="008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0F02"/>
  <w15:docId w15:val="{0F8A109E-8CCB-4742-A45B-2F236594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Application Development</vt:lpstr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 Development</dc:title>
  <dc:creator>Li Yang</dc:creator>
  <cp:lastModifiedBy>chad hirsch</cp:lastModifiedBy>
  <cp:revision>4</cp:revision>
  <dcterms:created xsi:type="dcterms:W3CDTF">2019-10-28T18:39:00Z</dcterms:created>
  <dcterms:modified xsi:type="dcterms:W3CDTF">2019-10-30T19:19:00Z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2019-10-28T00:00:00Z</vt:filetime>
  </property>
</Properties>
</file>