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1DC" w:rsidRPr="00BD2C54" w:rsidRDefault="00E461DC" w:rsidP="00BD2C54">
      <w:pPr>
        <w:jc w:val="center"/>
        <w:rPr>
          <w:b/>
          <w:sz w:val="28"/>
          <w:szCs w:val="28"/>
        </w:rPr>
      </w:pPr>
      <w:r w:rsidRPr="00BD2C54">
        <w:rPr>
          <w:b/>
          <w:sz w:val="28"/>
          <w:szCs w:val="28"/>
        </w:rPr>
        <w:t>Avaliação Técnica da FGV – TIC</w:t>
      </w:r>
    </w:p>
    <w:p w:rsidR="003175EA" w:rsidRDefault="003175EA">
      <w:r>
        <w:br/>
      </w:r>
      <w:r w:rsidR="00C8618C" w:rsidRPr="00BD2C54">
        <w:rPr>
          <w:b/>
        </w:rPr>
        <w:t>Objetivo:</w:t>
      </w:r>
      <w:r w:rsidR="00C8618C">
        <w:br/>
        <w:t>Desenvolver um sistema que faça a ordenação de livros, seguindo critérios pré-estabelecidos.</w:t>
      </w:r>
    </w:p>
    <w:p w:rsidR="003175EA" w:rsidRDefault="00C8618C">
      <w:r w:rsidRPr="00BD2C54">
        <w:rPr>
          <w:b/>
        </w:rPr>
        <w:t>Estrutura do Projeto:</w:t>
      </w:r>
      <w:r>
        <w:br/>
        <w:t xml:space="preserve">Desenvolvido </w:t>
      </w:r>
      <w:proofErr w:type="gramStart"/>
      <w:r>
        <w:t>com .</w:t>
      </w:r>
      <w:proofErr w:type="gramEnd"/>
      <w:r>
        <w:t>Net 6.0, este projet</w:t>
      </w:r>
      <w:r w:rsidR="004B4DE0">
        <w:t>o grava os dados em memória e ta</w:t>
      </w:r>
      <w:r>
        <w:t xml:space="preserve">mbém possui uma camada de testes unitários em </w:t>
      </w:r>
      <w:proofErr w:type="spellStart"/>
      <w:r>
        <w:t>xUnit</w:t>
      </w:r>
      <w:proofErr w:type="spellEnd"/>
      <w:r>
        <w:t>.</w:t>
      </w:r>
    </w:p>
    <w:p w:rsidR="00BD2C54" w:rsidRDefault="00E56B46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2162175" cy="2817379"/>
            <wp:effectExtent l="19050" t="0" r="9525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818" cy="281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2C54">
        <w:br/>
      </w:r>
      <w:r w:rsidR="00BD2C54">
        <w:br/>
      </w:r>
      <w:r w:rsidR="00BD2C54" w:rsidRPr="00BD2C54">
        <w:rPr>
          <w:b/>
        </w:rPr>
        <w:t>Classe Livro:</w:t>
      </w:r>
      <w:r w:rsidR="00C8618C">
        <w:br/>
      </w:r>
      <w:r w:rsidR="00C8618C">
        <w:rPr>
          <w:noProof/>
          <w:lang w:eastAsia="pt-BR"/>
        </w:rPr>
        <w:drawing>
          <wp:inline distT="0" distB="0" distL="0" distR="0">
            <wp:extent cx="1554461" cy="1200150"/>
            <wp:effectExtent l="19050" t="0" r="7639" b="0"/>
            <wp:docPr id="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221" cy="120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C54" w:rsidRDefault="00BD2C54" w:rsidP="00BD2C54">
      <w:r>
        <w:rPr>
          <w:b/>
        </w:rPr>
        <w:t>Os livros a serem ordenados são:</w:t>
      </w:r>
      <w:r>
        <w:rPr>
          <w:b/>
        </w:rPr>
        <w:br/>
      </w:r>
      <w:proofErr w:type="gramStart"/>
      <w:r w:rsidRPr="00BD2C54">
        <w:rPr>
          <w:rFonts w:cstheme="minorHAnsi"/>
          <w:highlight w:val="white"/>
        </w:rPr>
        <w:t>“</w:t>
      </w:r>
      <w:proofErr w:type="gramEnd"/>
      <w:r w:rsidRPr="00BD2C54">
        <w:rPr>
          <w:rFonts w:cstheme="minorHAnsi"/>
          <w:highlight w:val="white"/>
        </w:rPr>
        <w:t xml:space="preserve">Java </w:t>
      </w:r>
      <w:proofErr w:type="spellStart"/>
      <w:r w:rsidRPr="00BD2C54">
        <w:rPr>
          <w:rFonts w:cstheme="minorHAnsi"/>
          <w:highlight w:val="white"/>
        </w:rPr>
        <w:t>How</w:t>
      </w:r>
      <w:proofErr w:type="spellEnd"/>
      <w:r w:rsidRPr="00BD2C54">
        <w:rPr>
          <w:rFonts w:cstheme="minorHAnsi"/>
          <w:highlight w:val="white"/>
        </w:rPr>
        <w:t xml:space="preserve"> to </w:t>
      </w:r>
      <w:proofErr w:type="spellStart"/>
      <w:r w:rsidRPr="00BD2C54">
        <w:rPr>
          <w:rFonts w:cstheme="minorHAnsi"/>
          <w:highlight w:val="white"/>
        </w:rPr>
        <w:t>Program</w:t>
      </w:r>
      <w:proofErr w:type="spellEnd"/>
      <w:r w:rsidRPr="00BD2C54">
        <w:rPr>
          <w:rFonts w:cstheme="minorHAnsi"/>
          <w:highlight w:val="white"/>
        </w:rPr>
        <w:t>", "</w:t>
      </w:r>
      <w:proofErr w:type="spellStart"/>
      <w:r w:rsidRPr="00BD2C54">
        <w:rPr>
          <w:rFonts w:cstheme="minorHAnsi"/>
          <w:highlight w:val="white"/>
        </w:rPr>
        <w:t>Deitel</w:t>
      </w:r>
      <w:proofErr w:type="spellEnd"/>
      <w:r w:rsidRPr="00BD2C54">
        <w:rPr>
          <w:rFonts w:cstheme="minorHAnsi"/>
          <w:highlight w:val="white"/>
        </w:rPr>
        <w:t xml:space="preserve"> &amp; </w:t>
      </w:r>
      <w:proofErr w:type="spellStart"/>
      <w:r w:rsidRPr="00BD2C54">
        <w:rPr>
          <w:rFonts w:cstheme="minorHAnsi"/>
          <w:highlight w:val="white"/>
        </w:rPr>
        <w:t>Deitel</w:t>
      </w:r>
      <w:proofErr w:type="spellEnd"/>
      <w:r w:rsidRPr="00BD2C54">
        <w:rPr>
          <w:rFonts w:cstheme="minorHAnsi"/>
          <w:highlight w:val="white"/>
        </w:rPr>
        <w:t>", 2007</w:t>
      </w:r>
      <w:r>
        <w:rPr>
          <w:rFonts w:cstheme="minorHAnsi"/>
        </w:rPr>
        <w:br/>
      </w:r>
      <w:r>
        <w:t>"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Enterprise Application </w:t>
      </w:r>
      <w:proofErr w:type="spellStart"/>
      <w:r>
        <w:t>Architecture</w:t>
      </w:r>
      <w:proofErr w:type="spellEnd"/>
      <w:r>
        <w:t xml:space="preserve">", "Martin </w:t>
      </w:r>
      <w:proofErr w:type="spellStart"/>
      <w:r>
        <w:t>Flower</w:t>
      </w:r>
      <w:proofErr w:type="spellEnd"/>
      <w:r>
        <w:t>", 2002</w:t>
      </w:r>
      <w:r>
        <w:rPr>
          <w:rFonts w:cstheme="minorHAnsi"/>
        </w:rPr>
        <w:br/>
      </w:r>
      <w:r>
        <w:t>"</w:t>
      </w:r>
      <w:proofErr w:type="spellStart"/>
      <w:r>
        <w:t>Head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>", "Elisabeth Freeman", 2004</w:t>
      </w:r>
      <w:r>
        <w:rPr>
          <w:rFonts w:cstheme="minorHAnsi"/>
        </w:rPr>
        <w:br/>
      </w:r>
      <w:r>
        <w:t xml:space="preserve">"Internet &amp; World </w:t>
      </w:r>
      <w:proofErr w:type="spellStart"/>
      <w:r>
        <w:t>Wide</w:t>
      </w:r>
      <w:proofErr w:type="spellEnd"/>
      <w:r>
        <w:t xml:space="preserve"> Web: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Program</w:t>
      </w:r>
      <w:proofErr w:type="spellEnd"/>
      <w:r>
        <w:t>", "</w:t>
      </w:r>
      <w:proofErr w:type="spellStart"/>
      <w:r>
        <w:t>Deitel</w:t>
      </w:r>
      <w:proofErr w:type="spellEnd"/>
      <w:r>
        <w:t xml:space="preserve"> &amp; </w:t>
      </w:r>
      <w:proofErr w:type="spellStart"/>
      <w:r>
        <w:t>Deitel</w:t>
      </w:r>
      <w:proofErr w:type="spellEnd"/>
      <w:r>
        <w:t>", 2007</w:t>
      </w:r>
    </w:p>
    <w:p w:rsidR="00330F05" w:rsidRDefault="00BD2C54" w:rsidP="00BD2C54">
      <w:r w:rsidRPr="00BD2C54">
        <w:rPr>
          <w:b/>
        </w:rPr>
        <w:t>Critério</w:t>
      </w:r>
      <w:r w:rsidR="004B4DE0">
        <w:rPr>
          <w:b/>
        </w:rPr>
        <w:t>s</w:t>
      </w:r>
      <w:r w:rsidRPr="00BD2C54">
        <w:rPr>
          <w:b/>
        </w:rPr>
        <w:t xml:space="preserve"> de ordenação:</w:t>
      </w:r>
      <w:proofErr w:type="gramStart"/>
      <w:r>
        <w:rPr>
          <w:b/>
        </w:rPr>
        <w:br/>
      </w:r>
      <w:r w:rsidRPr="00BD2C54">
        <w:t>1)</w:t>
      </w:r>
      <w:proofErr w:type="gramEnd"/>
      <w:r w:rsidRPr="00BD2C54">
        <w:t xml:space="preserve"> Título ascendente – Saída esperada: Livros 3,</w:t>
      </w:r>
      <w:r w:rsidR="00330F05">
        <w:t xml:space="preserve"> </w:t>
      </w:r>
      <w:r w:rsidRPr="00BD2C54">
        <w:t>4,</w:t>
      </w:r>
      <w:r w:rsidR="00330F05">
        <w:t xml:space="preserve"> </w:t>
      </w:r>
      <w:r w:rsidRPr="00BD2C54">
        <w:t>1,</w:t>
      </w:r>
      <w:r w:rsidR="00330F05">
        <w:t xml:space="preserve"> </w:t>
      </w:r>
      <w:r w:rsidRPr="00BD2C54">
        <w:t>2</w:t>
      </w:r>
      <w:r>
        <w:br/>
        <w:t>2</w:t>
      </w:r>
      <w:r w:rsidRPr="00BD2C54">
        <w:t xml:space="preserve">) </w:t>
      </w:r>
      <w:r w:rsidR="00330F05">
        <w:t xml:space="preserve">Autor Ascendente, </w:t>
      </w:r>
      <w:r w:rsidRPr="00BD2C54">
        <w:t xml:space="preserve">Título </w:t>
      </w:r>
      <w:r w:rsidR="00330F05">
        <w:t>des</w:t>
      </w:r>
      <w:r w:rsidRPr="00BD2C54">
        <w:t xml:space="preserve">cendente – Saída esperada: Livros </w:t>
      </w:r>
      <w:r w:rsidR="00330F05">
        <w:t>1, 4, 3, 2</w:t>
      </w:r>
      <w:r w:rsidR="00330F05">
        <w:br/>
        <w:t>3</w:t>
      </w:r>
      <w:r w:rsidR="00330F05" w:rsidRPr="00BD2C54">
        <w:t xml:space="preserve">) </w:t>
      </w:r>
      <w:r w:rsidR="00330F05">
        <w:t xml:space="preserve">Edição descendente, Autor descendente e </w:t>
      </w:r>
      <w:r w:rsidR="00330F05" w:rsidRPr="00BD2C54">
        <w:t xml:space="preserve">Título ascendente – Saída esperada: Livros </w:t>
      </w:r>
      <w:r w:rsidR="004B4DE0">
        <w:t>4, 1, 3, 2</w:t>
      </w:r>
      <w:r w:rsidR="004B4DE0">
        <w:br/>
        <w:t>4) Nulo – Dev</w:t>
      </w:r>
      <w:r w:rsidR="00330F05">
        <w:t>e</w:t>
      </w:r>
      <w:r w:rsidR="004B4DE0">
        <w:t xml:space="preserve"> </w:t>
      </w:r>
      <w:r w:rsidR="00330F05">
        <w:t>lançar uma Ordenação Exception</w:t>
      </w:r>
    </w:p>
    <w:p w:rsidR="00330F05" w:rsidRDefault="00330F05" w:rsidP="00BD2C54"/>
    <w:p w:rsidR="00330F05" w:rsidRDefault="00330F05" w:rsidP="00BD2C54">
      <w:pPr>
        <w:rPr>
          <w:b/>
        </w:rPr>
      </w:pPr>
      <w:r>
        <w:t xml:space="preserve">Foram criadas funções para cada caso solicitado em </w:t>
      </w:r>
      <w:proofErr w:type="spellStart"/>
      <w:proofErr w:type="gramStart"/>
      <w:r>
        <w:t>LivroService</w:t>
      </w:r>
      <w:proofErr w:type="spellEnd"/>
      <w:proofErr w:type="gramEnd"/>
      <w:r>
        <w:t>.</w:t>
      </w:r>
      <w:proofErr w:type="spellStart"/>
      <w:r>
        <w:t>cs</w:t>
      </w:r>
      <w:proofErr w:type="spellEnd"/>
      <w:r>
        <w:br/>
      </w:r>
      <w:r>
        <w:br/>
      </w:r>
    </w:p>
    <w:p w:rsidR="00330F05" w:rsidRDefault="00330F05" w:rsidP="00BD2C54">
      <w:r w:rsidRPr="00330F05">
        <w:rPr>
          <w:b/>
        </w:rPr>
        <w:lastRenderedPageBreak/>
        <w:t>Execução do sistema:</w:t>
      </w:r>
      <w:r>
        <w:br/>
      </w:r>
      <w:r>
        <w:br/>
        <w:t xml:space="preserve">Ao executar o arquivo </w:t>
      </w:r>
      <w:proofErr w:type="spellStart"/>
      <w:proofErr w:type="gramStart"/>
      <w:r>
        <w:t>program</w:t>
      </w:r>
      <w:proofErr w:type="spellEnd"/>
      <w:r>
        <w:t>.</w:t>
      </w:r>
      <w:proofErr w:type="spellStart"/>
      <w:proofErr w:type="gramEnd"/>
      <w:r>
        <w:t>cs</w:t>
      </w:r>
      <w:proofErr w:type="spellEnd"/>
      <w:r>
        <w:t xml:space="preserve"> os resultados aguardados são apresentados em tela:</w:t>
      </w:r>
      <w:r>
        <w:br/>
      </w:r>
      <w:r>
        <w:br/>
      </w:r>
      <w:r>
        <w:rPr>
          <w:noProof/>
          <w:lang w:eastAsia="pt-BR"/>
        </w:rPr>
        <w:drawing>
          <wp:inline distT="0" distB="0" distL="0" distR="0">
            <wp:extent cx="4514850" cy="296653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96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05" w:rsidRDefault="00330F05" w:rsidP="00BD2C54"/>
    <w:p w:rsidR="00330F05" w:rsidRDefault="00330F05" w:rsidP="00BD2C54">
      <w:r w:rsidRPr="00330F05">
        <w:rPr>
          <w:b/>
        </w:rPr>
        <w:t>Testes:</w:t>
      </w:r>
      <w:r>
        <w:br/>
        <w:t>Em sua camada de testes os mesmo critérios são observados e os resultados atendem ao que foi proposto:</w:t>
      </w:r>
      <w:r>
        <w:br/>
      </w:r>
      <w:r>
        <w:br/>
      </w:r>
      <w:r w:rsidR="00E56B46">
        <w:rPr>
          <w:noProof/>
          <w:lang w:eastAsia="pt-BR"/>
        </w:rPr>
        <w:drawing>
          <wp:inline distT="0" distB="0" distL="0" distR="0">
            <wp:extent cx="5581015" cy="1999170"/>
            <wp:effectExtent l="1905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99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0F05" w:rsidRDefault="00330F05" w:rsidP="00BD2C54">
      <w:r>
        <w:t>Desde já, agradeço pela oportunidade de participar desse processo seletivo.</w:t>
      </w:r>
      <w:r>
        <w:br/>
      </w:r>
      <w:r>
        <w:br/>
      </w:r>
      <w:proofErr w:type="spellStart"/>
      <w:r>
        <w:t>Att</w:t>
      </w:r>
      <w:proofErr w:type="spellEnd"/>
      <w:r>
        <w:t>,</w:t>
      </w:r>
    </w:p>
    <w:p w:rsidR="00330F05" w:rsidRDefault="00330F05" w:rsidP="00BD2C54">
      <w:r>
        <w:t>Marcos Antunes</w:t>
      </w:r>
      <w:r>
        <w:br/>
        <w:t>21 – 9 8461-5861</w:t>
      </w:r>
      <w:r>
        <w:br/>
        <w:t>antunesm@hotmail.com</w:t>
      </w:r>
      <w:r>
        <w:br/>
      </w:r>
    </w:p>
    <w:p w:rsidR="00330F05" w:rsidRPr="00BD2C54" w:rsidRDefault="00330F05" w:rsidP="00BD2C54"/>
    <w:sectPr w:rsidR="00330F05" w:rsidRPr="00BD2C54" w:rsidSect="00330F05">
      <w:pgSz w:w="11906" w:h="16838"/>
      <w:pgMar w:top="993" w:right="1416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C12C8"/>
    <w:multiLevelType w:val="multilevel"/>
    <w:tmpl w:val="537E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42793A"/>
    <w:multiLevelType w:val="multilevel"/>
    <w:tmpl w:val="F93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07705"/>
    <w:multiLevelType w:val="multilevel"/>
    <w:tmpl w:val="65C2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75EA"/>
    <w:rsid w:val="00274E74"/>
    <w:rsid w:val="00283DB4"/>
    <w:rsid w:val="003175EA"/>
    <w:rsid w:val="00330F05"/>
    <w:rsid w:val="00377CE0"/>
    <w:rsid w:val="004B4DE0"/>
    <w:rsid w:val="00630468"/>
    <w:rsid w:val="0076688C"/>
    <w:rsid w:val="007B55EF"/>
    <w:rsid w:val="00BA02C7"/>
    <w:rsid w:val="00BD2C54"/>
    <w:rsid w:val="00C8618C"/>
    <w:rsid w:val="00E461DC"/>
    <w:rsid w:val="00E56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B4"/>
  </w:style>
  <w:style w:type="paragraph" w:styleId="Ttulo3">
    <w:name w:val="heading 3"/>
    <w:basedOn w:val="Normal"/>
    <w:link w:val="Ttulo3Char"/>
    <w:uiPriority w:val="9"/>
    <w:qFormat/>
    <w:rsid w:val="003175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175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7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75E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175EA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75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175E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7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75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4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5</cp:revision>
  <dcterms:created xsi:type="dcterms:W3CDTF">2025-09-11T09:10:00Z</dcterms:created>
  <dcterms:modified xsi:type="dcterms:W3CDTF">2025-09-13T12:21:00Z</dcterms:modified>
</cp:coreProperties>
</file>