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60"/>
        <w:tblW w:w="11477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843"/>
        <w:gridCol w:w="1275"/>
        <w:gridCol w:w="1418"/>
        <w:gridCol w:w="1134"/>
        <w:gridCol w:w="1134"/>
        <w:gridCol w:w="992"/>
      </w:tblGrid>
      <w:tr w:rsidR="00AF029C" w14:paraId="35CB7773" w14:textId="0EA7B9A2" w:rsidTr="00AF029C">
        <w:trPr>
          <w:trHeight w:val="1125"/>
        </w:trPr>
        <w:tc>
          <w:tcPr>
            <w:tcW w:w="1271" w:type="dxa"/>
          </w:tcPr>
          <w:p w14:paraId="631DE1B6" w14:textId="77777777" w:rsidR="00AF029C" w:rsidRPr="00D5283E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 w:rsidRPr="00D5283E">
              <w:rPr>
                <w:b/>
                <w:bCs/>
                <w:lang w:val="en-US"/>
              </w:rPr>
              <w:t>Model</w:t>
            </w:r>
          </w:p>
        </w:tc>
        <w:tc>
          <w:tcPr>
            <w:tcW w:w="1276" w:type="dxa"/>
          </w:tcPr>
          <w:p w14:paraId="0C68E26E" w14:textId="77777777" w:rsidR="00AF029C" w:rsidRPr="00D5283E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Train Accuracy</w:t>
            </w:r>
          </w:p>
        </w:tc>
        <w:tc>
          <w:tcPr>
            <w:tcW w:w="1134" w:type="dxa"/>
          </w:tcPr>
          <w:p w14:paraId="2EC34B3D" w14:textId="77777777" w:rsidR="00AF029C" w:rsidRPr="00D5283E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Train Loss</w:t>
            </w:r>
          </w:p>
        </w:tc>
        <w:tc>
          <w:tcPr>
            <w:tcW w:w="1843" w:type="dxa"/>
          </w:tcPr>
          <w:p w14:paraId="152A1C42" w14:textId="77777777" w:rsidR="00AF029C" w:rsidRPr="00D5283E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Validation/Test Accuracy</w:t>
            </w:r>
          </w:p>
        </w:tc>
        <w:tc>
          <w:tcPr>
            <w:tcW w:w="1275" w:type="dxa"/>
          </w:tcPr>
          <w:p w14:paraId="0B8AD331" w14:textId="77777777" w:rsidR="00AF029C" w:rsidRPr="00D5283E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</w:t>
            </w:r>
            <w:r w:rsidRPr="00D5283E">
              <w:rPr>
                <w:b/>
                <w:bCs/>
                <w:lang w:val="en-US"/>
              </w:rPr>
              <w:t>Validation/Test Loss</w:t>
            </w:r>
          </w:p>
        </w:tc>
        <w:tc>
          <w:tcPr>
            <w:tcW w:w="1418" w:type="dxa"/>
          </w:tcPr>
          <w:p w14:paraId="67D4AFA7" w14:textId="381EA26D" w:rsidR="00AF029C" w:rsidRPr="00D5283E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Prediction Time (s)</w:t>
            </w:r>
          </w:p>
        </w:tc>
        <w:tc>
          <w:tcPr>
            <w:tcW w:w="1134" w:type="dxa"/>
          </w:tcPr>
          <w:p w14:paraId="656383FD" w14:textId="1B2C49F4" w:rsidR="00AF029C" w:rsidRPr="00D5283E" w:rsidRDefault="00AF029C" w:rsidP="00FD3456">
            <w:pPr>
              <w:pStyle w:val="Heading2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Training Time (s)</w:t>
            </w:r>
          </w:p>
        </w:tc>
        <w:tc>
          <w:tcPr>
            <w:tcW w:w="1134" w:type="dxa"/>
          </w:tcPr>
          <w:p w14:paraId="206F6709" w14:textId="6EC4217D" w:rsidR="00AF029C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Sensors Amount Used</w:t>
            </w:r>
          </w:p>
        </w:tc>
        <w:tc>
          <w:tcPr>
            <w:tcW w:w="992" w:type="dxa"/>
          </w:tcPr>
          <w:p w14:paraId="53894189" w14:textId="0254A0DE" w:rsidR="00AF029C" w:rsidRDefault="00AF029C" w:rsidP="00FD3456">
            <w:pPr>
              <w:pStyle w:val="Heading2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 /Stride</w:t>
            </w:r>
          </w:p>
        </w:tc>
      </w:tr>
      <w:tr w:rsidR="00AF029C" w14:paraId="2FFC1DE7" w14:textId="53A3FBC3" w:rsidTr="00AF029C">
        <w:tc>
          <w:tcPr>
            <w:tcW w:w="1271" w:type="dxa"/>
          </w:tcPr>
          <w:p w14:paraId="59B237E4" w14:textId="139FDB1E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Naïve Model</w:t>
            </w:r>
          </w:p>
        </w:tc>
        <w:tc>
          <w:tcPr>
            <w:tcW w:w="1276" w:type="dxa"/>
          </w:tcPr>
          <w:p w14:paraId="2516F9C0" w14:textId="7959092B" w:rsidR="00AF029C" w:rsidRPr="005F315E" w:rsidRDefault="00AF029C" w:rsidP="005F31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134" w:type="dxa"/>
          </w:tcPr>
          <w:p w14:paraId="7D77FF02" w14:textId="67C1C1FC" w:rsidR="00AF029C" w:rsidRPr="005F315E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843" w:type="dxa"/>
          </w:tcPr>
          <w:p w14:paraId="7F7EDBC5" w14:textId="1CBF7E32" w:rsidR="00AF029C" w:rsidRPr="00D61135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45%</w:t>
            </w:r>
          </w:p>
        </w:tc>
        <w:tc>
          <w:tcPr>
            <w:tcW w:w="1275" w:type="dxa"/>
          </w:tcPr>
          <w:p w14:paraId="40C21212" w14:textId="0F3BDB0F" w:rsidR="00AF029C" w:rsidRPr="005F315E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418" w:type="dxa"/>
          </w:tcPr>
          <w:p w14:paraId="0C1BAE31" w14:textId="2152C77D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1CF64D31" w14:textId="4BEFE090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14F4B778" w14:textId="2B8C54E5" w:rsidR="00AF029C" w:rsidRDefault="00BE744A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54FE3D42" w14:textId="1800B752" w:rsidR="00AF029C" w:rsidRDefault="00BE744A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5000/ 1000</w:t>
            </w:r>
          </w:p>
        </w:tc>
      </w:tr>
      <w:tr w:rsidR="00AF029C" w14:paraId="2AAC7ADD" w14:textId="3880E984" w:rsidTr="00AF029C">
        <w:tc>
          <w:tcPr>
            <w:tcW w:w="1271" w:type="dxa"/>
          </w:tcPr>
          <w:p w14:paraId="7613FD3B" w14:textId="26605DF4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1276" w:type="dxa"/>
          </w:tcPr>
          <w:p w14:paraId="77E6CA39" w14:textId="5A012CE2" w:rsidR="00AF029C" w:rsidRPr="005F315E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134" w:type="dxa"/>
          </w:tcPr>
          <w:p w14:paraId="6BE8EE68" w14:textId="7A23D2BC" w:rsidR="00AF029C" w:rsidRPr="005F315E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843" w:type="dxa"/>
          </w:tcPr>
          <w:p w14:paraId="620EF5CE" w14:textId="3454F60E" w:rsidR="00AF029C" w:rsidRPr="005F315E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40%</w:t>
            </w:r>
          </w:p>
        </w:tc>
        <w:tc>
          <w:tcPr>
            <w:tcW w:w="1275" w:type="dxa"/>
          </w:tcPr>
          <w:p w14:paraId="72F8BA92" w14:textId="0FE97246" w:rsidR="00AF029C" w:rsidRPr="003D2926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-</w:t>
            </w:r>
          </w:p>
        </w:tc>
        <w:tc>
          <w:tcPr>
            <w:tcW w:w="1418" w:type="dxa"/>
          </w:tcPr>
          <w:p w14:paraId="33488628" w14:textId="6B9F5454" w:rsidR="00AF029C" w:rsidRPr="00D5283E" w:rsidRDefault="00AF029C" w:rsidP="005F3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134" w:type="dxa"/>
          </w:tcPr>
          <w:p w14:paraId="22156ABC" w14:textId="5C1C7CE2" w:rsidR="00AF029C" w:rsidRPr="005C44E2" w:rsidRDefault="00AF029C" w:rsidP="005C44E2">
            <w:pPr>
              <w:jc w:val="center"/>
              <w:rPr>
                <w:lang w:val="en-US"/>
              </w:rPr>
            </w:pPr>
            <w:r w:rsidRPr="005C44E2">
              <w:rPr>
                <w:lang w:val="en-US"/>
              </w:rPr>
              <w:t>98</w:t>
            </w:r>
          </w:p>
        </w:tc>
        <w:tc>
          <w:tcPr>
            <w:tcW w:w="1134" w:type="dxa"/>
          </w:tcPr>
          <w:p w14:paraId="2F505977" w14:textId="6E8BC834" w:rsidR="00AF029C" w:rsidRPr="005C44E2" w:rsidRDefault="00BE744A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</w:tcPr>
          <w:p w14:paraId="448B2CF1" w14:textId="5BCB9126" w:rsidR="00AF029C" w:rsidRPr="005C44E2" w:rsidRDefault="00BE744A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</w:tr>
      <w:tr w:rsidR="00AF029C" w14:paraId="7C60486A" w14:textId="2A47F809" w:rsidTr="00AF029C">
        <w:tc>
          <w:tcPr>
            <w:tcW w:w="1271" w:type="dxa"/>
          </w:tcPr>
          <w:p w14:paraId="35F23C4D" w14:textId="105ADDE2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1</w:t>
            </w:r>
          </w:p>
        </w:tc>
        <w:tc>
          <w:tcPr>
            <w:tcW w:w="1276" w:type="dxa"/>
          </w:tcPr>
          <w:p w14:paraId="05EB0F23" w14:textId="1DFF7632" w:rsidR="00AF029C" w:rsidRPr="005C44E2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85%</w:t>
            </w:r>
          </w:p>
        </w:tc>
        <w:tc>
          <w:tcPr>
            <w:tcW w:w="1134" w:type="dxa"/>
          </w:tcPr>
          <w:p w14:paraId="25B070E2" w14:textId="29D628A5" w:rsidR="00AF029C" w:rsidRPr="005C44E2" w:rsidRDefault="00AF029C" w:rsidP="00FD3456">
            <w:pPr>
              <w:spacing w:after="24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0.54</w:t>
            </w:r>
          </w:p>
        </w:tc>
        <w:tc>
          <w:tcPr>
            <w:tcW w:w="1843" w:type="dxa"/>
          </w:tcPr>
          <w:p w14:paraId="7CE7464B" w14:textId="49B543DC" w:rsidR="00AF029C" w:rsidRPr="005C44E2" w:rsidRDefault="00AF029C" w:rsidP="00FD3456">
            <w:pPr>
              <w:spacing w:after="24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71.5%</w:t>
            </w:r>
          </w:p>
        </w:tc>
        <w:tc>
          <w:tcPr>
            <w:tcW w:w="1275" w:type="dxa"/>
          </w:tcPr>
          <w:p w14:paraId="4F80B44A" w14:textId="745769BD" w:rsidR="00AF029C" w:rsidRPr="005C44E2" w:rsidRDefault="00AF029C" w:rsidP="00FD3456">
            <w:pPr>
              <w:spacing w:after="240"/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0.986</w:t>
            </w:r>
          </w:p>
        </w:tc>
        <w:tc>
          <w:tcPr>
            <w:tcW w:w="1418" w:type="dxa"/>
          </w:tcPr>
          <w:p w14:paraId="4D352FEB" w14:textId="6FED84A7" w:rsidR="00AF029C" w:rsidRPr="005C44E2" w:rsidRDefault="00AF029C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51F69934" w14:textId="1E79FDEB" w:rsidR="00AF029C" w:rsidRPr="005C44E2" w:rsidRDefault="00AF029C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34" w:type="dxa"/>
          </w:tcPr>
          <w:p w14:paraId="60F1841B" w14:textId="3A961A98" w:rsidR="00AF029C" w:rsidRDefault="00BE744A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</w:tcPr>
          <w:p w14:paraId="26034CFC" w14:textId="5FA78C39" w:rsidR="00AF029C" w:rsidRDefault="005D159F" w:rsidP="005C4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50/30</w:t>
            </w:r>
          </w:p>
        </w:tc>
      </w:tr>
      <w:tr w:rsidR="00AF029C" w14:paraId="1E164E7B" w14:textId="67AD1F9C" w:rsidTr="00AF029C">
        <w:tc>
          <w:tcPr>
            <w:tcW w:w="1271" w:type="dxa"/>
          </w:tcPr>
          <w:p w14:paraId="14C6F343" w14:textId="0CCEE007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2</w:t>
            </w:r>
          </w:p>
        </w:tc>
        <w:tc>
          <w:tcPr>
            <w:tcW w:w="1276" w:type="dxa"/>
          </w:tcPr>
          <w:p w14:paraId="2F6F026B" w14:textId="098E712B" w:rsidR="00AF029C" w:rsidRPr="00EC1272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92.6%</w:t>
            </w:r>
          </w:p>
        </w:tc>
        <w:tc>
          <w:tcPr>
            <w:tcW w:w="1134" w:type="dxa"/>
          </w:tcPr>
          <w:p w14:paraId="50BC9BBC" w14:textId="10F5CC5E" w:rsidR="00AF029C" w:rsidRPr="00EC1272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0.45</w:t>
            </w:r>
          </w:p>
        </w:tc>
        <w:tc>
          <w:tcPr>
            <w:tcW w:w="1843" w:type="dxa"/>
          </w:tcPr>
          <w:p w14:paraId="6EAF6578" w14:textId="3800C797" w:rsidR="00AF029C" w:rsidRPr="00EC1272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77.7%</w:t>
            </w:r>
          </w:p>
        </w:tc>
        <w:tc>
          <w:tcPr>
            <w:tcW w:w="1275" w:type="dxa"/>
          </w:tcPr>
          <w:p w14:paraId="59D49531" w14:textId="40ADE3D4" w:rsidR="00AF029C" w:rsidRPr="00EC1272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0.86</w:t>
            </w:r>
          </w:p>
        </w:tc>
        <w:tc>
          <w:tcPr>
            <w:tcW w:w="1418" w:type="dxa"/>
          </w:tcPr>
          <w:p w14:paraId="2D3FF6DF" w14:textId="0445F2F6" w:rsidR="00AF029C" w:rsidRPr="003D2926" w:rsidRDefault="00AF029C" w:rsidP="00C8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09EE82A3" w14:textId="25E950EF" w:rsidR="00AF029C" w:rsidRPr="00572CC5" w:rsidRDefault="00AF029C" w:rsidP="00C8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34" w:type="dxa"/>
          </w:tcPr>
          <w:p w14:paraId="5F5D8D4C" w14:textId="7419047A" w:rsidR="00AF029C" w:rsidRDefault="00BE744A" w:rsidP="00C8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</w:tcPr>
          <w:p w14:paraId="77A2891F" w14:textId="1DA99700" w:rsidR="00AF029C" w:rsidRDefault="005D159F" w:rsidP="00C81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2000/ 200</w:t>
            </w:r>
          </w:p>
        </w:tc>
      </w:tr>
      <w:tr w:rsidR="00AF029C" w14:paraId="2A01D4B2" w14:textId="31736838" w:rsidTr="00AF029C">
        <w:tc>
          <w:tcPr>
            <w:tcW w:w="1271" w:type="dxa"/>
          </w:tcPr>
          <w:p w14:paraId="58CD7F0D" w14:textId="133F0B29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Version</w:t>
            </w:r>
          </w:p>
        </w:tc>
        <w:tc>
          <w:tcPr>
            <w:tcW w:w="1276" w:type="dxa"/>
          </w:tcPr>
          <w:p w14:paraId="5E9002AB" w14:textId="5974FD65" w:rsidR="00AF029C" w:rsidRPr="00D540DC" w:rsidRDefault="00AF029C" w:rsidP="00FD3456">
            <w:pPr>
              <w:jc w:val="center"/>
              <w:rPr>
                <w:lang w:val="en-US"/>
              </w:rPr>
            </w:pPr>
            <w:r w:rsidRPr="0057467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97.7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%</w:t>
            </w:r>
          </w:p>
        </w:tc>
        <w:tc>
          <w:tcPr>
            <w:tcW w:w="1134" w:type="dxa"/>
          </w:tcPr>
          <w:p w14:paraId="55C33801" w14:textId="23645ED0" w:rsidR="00AF029C" w:rsidRPr="00574674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7467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0.09</w:t>
            </w:r>
          </w:p>
        </w:tc>
        <w:tc>
          <w:tcPr>
            <w:tcW w:w="1843" w:type="dxa"/>
          </w:tcPr>
          <w:p w14:paraId="3D486F0E" w14:textId="436E09F5" w:rsidR="00AF029C" w:rsidRPr="00574674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70.6%</w:t>
            </w:r>
          </w:p>
        </w:tc>
        <w:tc>
          <w:tcPr>
            <w:tcW w:w="1275" w:type="dxa"/>
          </w:tcPr>
          <w:p w14:paraId="1ED94D1F" w14:textId="31B7B8AB" w:rsidR="00AF029C" w:rsidRPr="00574674" w:rsidRDefault="00AF029C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57467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1.76</w:t>
            </w:r>
          </w:p>
        </w:tc>
        <w:tc>
          <w:tcPr>
            <w:tcW w:w="1418" w:type="dxa"/>
          </w:tcPr>
          <w:p w14:paraId="11705A5B" w14:textId="20B0DC6F" w:rsidR="00AF029C" w:rsidRPr="00574674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134" w:type="dxa"/>
          </w:tcPr>
          <w:p w14:paraId="1E472276" w14:textId="32E4F7FB" w:rsidR="00AF029C" w:rsidRPr="00572CC5" w:rsidRDefault="00AF029C" w:rsidP="00574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53.8</w:t>
            </w:r>
          </w:p>
        </w:tc>
        <w:tc>
          <w:tcPr>
            <w:tcW w:w="1134" w:type="dxa"/>
          </w:tcPr>
          <w:p w14:paraId="30F9E647" w14:textId="34D1DD7F" w:rsidR="00AF029C" w:rsidRDefault="00BE744A" w:rsidP="00574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</w:tcPr>
          <w:p w14:paraId="3371ECDC" w14:textId="72805813" w:rsidR="00AF029C" w:rsidRDefault="005D159F" w:rsidP="00574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2000/ 200</w:t>
            </w:r>
          </w:p>
        </w:tc>
      </w:tr>
      <w:tr w:rsidR="00AF029C" w14:paraId="4431E94C" w14:textId="34987676" w:rsidTr="00AF029C">
        <w:tc>
          <w:tcPr>
            <w:tcW w:w="1271" w:type="dxa"/>
          </w:tcPr>
          <w:p w14:paraId="2349839D" w14:textId="542791A5" w:rsidR="00AF029C" w:rsidRPr="00D5283E" w:rsidRDefault="00AF029C" w:rsidP="00FD3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Self-Supervised Pretrained Model</w:t>
            </w:r>
          </w:p>
        </w:tc>
        <w:tc>
          <w:tcPr>
            <w:tcW w:w="1276" w:type="dxa"/>
          </w:tcPr>
          <w:p w14:paraId="564AD46F" w14:textId="06CE950A" w:rsidR="00AF029C" w:rsidRPr="00BE744A" w:rsidRDefault="00BE744A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74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86%</w:t>
            </w:r>
          </w:p>
        </w:tc>
        <w:tc>
          <w:tcPr>
            <w:tcW w:w="1134" w:type="dxa"/>
          </w:tcPr>
          <w:p w14:paraId="0FC47B39" w14:textId="7D20843C" w:rsidR="00AF029C" w:rsidRPr="00BE744A" w:rsidRDefault="00BE744A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74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0.33</w:t>
            </w:r>
          </w:p>
        </w:tc>
        <w:tc>
          <w:tcPr>
            <w:tcW w:w="1843" w:type="dxa"/>
          </w:tcPr>
          <w:p w14:paraId="7FB7E576" w14:textId="1AA67A59" w:rsidR="00AF029C" w:rsidRPr="00BE744A" w:rsidRDefault="00BE744A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74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59%</w:t>
            </w:r>
          </w:p>
        </w:tc>
        <w:tc>
          <w:tcPr>
            <w:tcW w:w="1275" w:type="dxa"/>
          </w:tcPr>
          <w:p w14:paraId="4CEAE311" w14:textId="58544410" w:rsidR="00AF029C" w:rsidRPr="00BE744A" w:rsidRDefault="00BE744A" w:rsidP="00FD3456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E744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1.88</w:t>
            </w:r>
          </w:p>
        </w:tc>
        <w:tc>
          <w:tcPr>
            <w:tcW w:w="1418" w:type="dxa"/>
          </w:tcPr>
          <w:p w14:paraId="4EDA9DF4" w14:textId="20965799" w:rsidR="00AF029C" w:rsidRPr="005F7EAA" w:rsidRDefault="005F7EAA" w:rsidP="005F7E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1134" w:type="dxa"/>
          </w:tcPr>
          <w:p w14:paraId="33EA725B" w14:textId="42AB4892" w:rsidR="00AF029C" w:rsidRPr="00572CC5" w:rsidRDefault="005F7EAA" w:rsidP="005F7E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A78EBF4" w14:textId="7A25ACA2" w:rsidR="00AF029C" w:rsidRPr="00572CC5" w:rsidRDefault="00BE744A" w:rsidP="00BE74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92" w:type="dxa"/>
          </w:tcPr>
          <w:p w14:paraId="58054BBB" w14:textId="4782AF76" w:rsidR="00AF029C" w:rsidRPr="00572CC5" w:rsidRDefault="005D159F" w:rsidP="005D1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2000/ 200</w:t>
            </w:r>
          </w:p>
        </w:tc>
      </w:tr>
    </w:tbl>
    <w:p w14:paraId="5F98903D" w14:textId="77777777" w:rsidR="005F315E" w:rsidRPr="00EE11A6" w:rsidRDefault="005F315E" w:rsidP="005F315E">
      <w:pPr>
        <w:rPr>
          <w:lang w:val="en-US"/>
        </w:rPr>
      </w:pPr>
    </w:p>
    <w:p w14:paraId="1F91803F" w14:textId="77777777" w:rsidR="000F07B1" w:rsidRDefault="000F07B1"/>
    <w:sectPr w:rsidR="000F07B1" w:rsidSect="00DD1328">
      <w:pgSz w:w="11906" w:h="16838"/>
      <w:pgMar w:top="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03C7E"/>
    <w:multiLevelType w:val="hybridMultilevel"/>
    <w:tmpl w:val="E2A447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8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5E"/>
    <w:rsid w:val="000F07B1"/>
    <w:rsid w:val="003D2926"/>
    <w:rsid w:val="00574674"/>
    <w:rsid w:val="005C44E2"/>
    <w:rsid w:val="005D159F"/>
    <w:rsid w:val="005D3381"/>
    <w:rsid w:val="005F315E"/>
    <w:rsid w:val="005F7EAA"/>
    <w:rsid w:val="008E32D1"/>
    <w:rsid w:val="00AF029C"/>
    <w:rsid w:val="00BE744A"/>
    <w:rsid w:val="00C81BE0"/>
    <w:rsid w:val="00E43EF3"/>
    <w:rsid w:val="00EC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C886"/>
  <w15:chartTrackingRefBased/>
  <w15:docId w15:val="{E0B1A77D-2FDE-4763-8937-2ED3C737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13</cp:revision>
  <dcterms:created xsi:type="dcterms:W3CDTF">2023-01-01T23:18:00Z</dcterms:created>
  <dcterms:modified xsi:type="dcterms:W3CDTF">2023-01-02T01:03:00Z</dcterms:modified>
</cp:coreProperties>
</file>