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8342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834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Dependable and hard-working Construction Materials Testing Technician with more than 2 years in the construction industry. Thrives in a fast- paced environment and works to complete projects quickly and efficiently.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OSHA 10 Hr. Certified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Friendly and hardworking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Detail-oriented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Strong communication 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Construction Plan Reading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Warehouse management Experience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ACI Field Testing Grade 1 Certified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Shipping and receiving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Safety-oriented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HAZMAT training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Engineering knowledge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Exceptional problem solver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Basic math skills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Lifts up to 50 pounds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Construction Materials Testing Technician, 02/2016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S&amp;Me, Inc. - Cleveland, OH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-Testing construction materials in the field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-Performing Lab duties when required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-Maintain a work vehicle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-Keep good relations with clients through excellent execution of job duties.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Testing Technician, 02/2015 - 02/2016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Smart Wires Inc - Raleigh, NC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-Testing construction materials in the field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-Performing Lab duties when required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-Maintain a work vehicle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-Keep good relations with clients through excellent execution of job duties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Product Placement Leader (Warehouse Manager), 07/2014 - 02/2015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Northern Tool And Equipment - City, STATE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-Unoaded flat bed by forklift and hand truck.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-Assembled product containers and crates.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-Used propane forklift to unload trailer at warehouse.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-Operated powered lift trucks, pallet jacks and forklifts safely, with a 0% incident rate.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-Banded, wrapped, packaged and cleaned equipment.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-Verified and recorded the count and condition of cargo received.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-Worked at a rapid pace to meet tight deadlines.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-Transported goods from racks, shelves and vehicles.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-Followed proper selection procedures as established by the company.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-Rotated stock by code and receiving date.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-Resolved service issues in a timely manner, including coordinating and processing returns.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-Maintained accurate stock records and schedules.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-Managed employees and schedules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Diploma: General Studies, 2012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Wills Point High School - Wills Point, Texas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