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53" w:rsidRDefault="00303062">
      <w:r>
        <w:t>Hello There</w:t>
      </w:r>
      <w:bookmarkStart w:id="0" w:name="_GoBack"/>
      <w:bookmarkEnd w:id="0"/>
    </w:p>
    <w:sectPr w:rsidR="0043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85"/>
    <w:rsid w:val="00303062"/>
    <w:rsid w:val="00430F53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Chalavadi NVK Chaitanya</dc:creator>
  <cp:keywords/>
  <dc:description/>
  <cp:lastModifiedBy>Chalavadi NVK Chaitanya</cp:lastModifiedBy>
  <cp:revision>2</cp:revision>
  <dcterms:created xsi:type="dcterms:W3CDTF">2018-03-29T00:35:00Z</dcterms:created>
  <dcterms:modified xsi:type="dcterms:W3CDTF">2018-03-29T00:36:00Z</dcterms:modified>
</cp:coreProperties>
</file>