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4DF8" w14:textId="77777777" w:rsidR="003D5B57" w:rsidRDefault="003D5B57" w:rsidP="003D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custom annotation called @Test which can be only applied on a method implying that the following method Is a test-case.</w:t>
      </w:r>
    </w:p>
    <w:p w14:paraId="2C58071E" w14:textId="77777777" w:rsidR="003D5B57" w:rsidRDefault="003D5B57" w:rsidP="003D5B57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3D5B57">
        <w:rPr>
          <w:lang w:val="en-US"/>
        </w:rPr>
        <w:sym w:font="Wingdings" w:char="F0E0"/>
      </w:r>
    </w:p>
    <w:p w14:paraId="657E40FC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org.annotation.ex;</w:t>
      </w:r>
    </w:p>
    <w:p w14:paraId="378FEDA5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CB493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14:paraId="41C838E1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393AE289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23117099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14:paraId="6F19545A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39C5F86E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877FD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80118E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2E5D1D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B6E3EC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str();</w:t>
      </w:r>
    </w:p>
    <w:p w14:paraId="3952AC07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E5379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Hello{</w:t>
      </w:r>
    </w:p>
    <w:p w14:paraId="5BF51502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(str=</w:t>
      </w:r>
      <w:r>
        <w:rPr>
          <w:rFonts w:ascii="Consolas" w:hAnsi="Consolas" w:cs="Consolas"/>
          <w:color w:val="2A00FF"/>
          <w:sz w:val="20"/>
          <w:szCs w:val="20"/>
        </w:rPr>
        <w:t>"This is Test Annotation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3D593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testcase() {}</w:t>
      </w:r>
    </w:p>
    <w:p w14:paraId="33955F2A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70A448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AFF59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14:paraId="6E02E514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B11E7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98A721B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14:paraId="3F484F93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"testcase"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1937E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4217E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594A6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.str());</w:t>
      </w:r>
    </w:p>
    <w:p w14:paraId="2CC46EC9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ADDA1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1D57" w14:textId="77777777" w:rsidR="00C01280" w:rsidRDefault="00C01280" w:rsidP="00C0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D3B743" w14:textId="77777777" w:rsidR="00C01280" w:rsidRDefault="00C01280" w:rsidP="003D5B57">
      <w:pPr>
        <w:pStyle w:val="ListParagraph"/>
        <w:rPr>
          <w:lang w:val="en-US"/>
        </w:rPr>
      </w:pPr>
    </w:p>
    <w:p w14:paraId="56D0BEA3" w14:textId="77777777" w:rsidR="00C01280" w:rsidRDefault="00C01280" w:rsidP="003D5B5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32291BDD" w14:textId="77777777" w:rsidR="00C01280" w:rsidRDefault="00C01280" w:rsidP="003D5B5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Test Annotation</w:t>
      </w:r>
    </w:p>
    <w:p w14:paraId="2C1ABBB2" w14:textId="77777777" w:rsidR="00C01280" w:rsidRDefault="00C01280" w:rsidP="003D5B5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90120D0" w14:textId="77777777" w:rsidR="00C01280" w:rsidRDefault="00C01280" w:rsidP="003D5B5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57531E2" w14:textId="18B6CB3F" w:rsidR="00C01280" w:rsidRDefault="00C01280" w:rsidP="00FE1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Build a custom annotation called @info, which can be used by developers</w:t>
      </w:r>
      <w:r w:rsidR="003D5B57">
        <w:rPr>
          <w:lang w:val="en-US"/>
        </w:rPr>
        <w:t xml:space="preserve"> </w:t>
      </w:r>
      <w:r>
        <w:rPr>
          <w:lang w:val="en-US"/>
        </w:rPr>
        <w:t>on a class, a property, or method. The developer can provide the following information when using this annotation:</w:t>
      </w:r>
    </w:p>
    <w:p w14:paraId="379FF712" w14:textId="7F9024EC" w:rsidR="00FE1B7E" w:rsidRDefault="00FE1B7E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AuthorID: &lt;&lt;Developers ID&gt;&gt; -(Mandatory Input)</w:t>
      </w:r>
    </w:p>
    <w:p w14:paraId="1FAB131F" w14:textId="74E829D3" w:rsidR="00FE1B7E" w:rsidRDefault="00671E9D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Author: &lt;&lt;Developers name&gt;&gt; - (Optional input)</w:t>
      </w:r>
    </w:p>
    <w:p w14:paraId="0999831C" w14:textId="66435282" w:rsidR="00671E9D" w:rsidRDefault="00671E9D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Supervisor: &lt;&lt;Developers Supervisor&gt;&gt; -(Optional input)</w:t>
      </w:r>
    </w:p>
    <w:p w14:paraId="3FC121C3" w14:textId="1D55D509" w:rsidR="00671E9D" w:rsidRDefault="00671E9D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Date: &lt;&lt;String Date&gt;&gt; -(</w:t>
      </w:r>
      <w:r w:rsidRPr="00671E9D">
        <w:rPr>
          <w:lang w:val="en-US"/>
        </w:rPr>
        <w:t xml:space="preserve"> </w:t>
      </w:r>
      <w:r>
        <w:rPr>
          <w:lang w:val="en-US"/>
        </w:rPr>
        <w:t>Mandatory Input)</w:t>
      </w:r>
    </w:p>
    <w:p w14:paraId="00DA7F6F" w14:textId="158634A7" w:rsidR="00671E9D" w:rsidRDefault="00671E9D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Time:&lt;&lt;String Time&gt;&gt; -</w:t>
      </w:r>
      <w:r w:rsidRPr="00671E9D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Mandatory Input)</w:t>
      </w:r>
    </w:p>
    <w:p w14:paraId="589EB6F2" w14:textId="37B80F89" w:rsidR="00671E9D" w:rsidRDefault="00671E9D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</w:t>
      </w:r>
      <w:r w:rsidR="007173C8">
        <w:rPr>
          <w:lang w:val="en-US"/>
        </w:rPr>
        <w:t>:&lt;&lt;Numerical Version&gt;&gt; -(</w:t>
      </w:r>
      <w:r w:rsidR="007173C8" w:rsidRPr="007173C8">
        <w:rPr>
          <w:lang w:val="en-US"/>
        </w:rPr>
        <w:t xml:space="preserve"> </w:t>
      </w:r>
      <w:r w:rsidR="007173C8">
        <w:rPr>
          <w:lang w:val="en-US"/>
        </w:rPr>
        <w:t>Mandatory Input)</w:t>
      </w:r>
    </w:p>
    <w:p w14:paraId="2B38D4FC" w14:textId="550FAE7C" w:rsidR="007173C8" w:rsidRDefault="007173C8" w:rsidP="00FE1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Description: &lt;&lt;Description of the class, method, or property&gt;&gt; - (Optional Input)</w:t>
      </w:r>
    </w:p>
    <w:p w14:paraId="55A59B38" w14:textId="098CA551" w:rsidR="007173C8" w:rsidRDefault="007173C8" w:rsidP="007173C8">
      <w:pPr>
        <w:ind w:left="720"/>
        <w:rPr>
          <w:lang w:val="en-US"/>
        </w:rPr>
      </w:pPr>
      <w:r>
        <w:rPr>
          <w:lang w:val="en-US"/>
        </w:rPr>
        <w:t>Ans</w:t>
      </w:r>
      <w:r w:rsidRPr="007173C8">
        <w:rPr>
          <w:lang w:val="en-US"/>
        </w:rPr>
        <w:sym w:font="Wingdings" w:char="F0E0"/>
      </w:r>
    </w:p>
    <w:p w14:paraId="30305CD6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org.annotation.ex;</w:t>
      </w:r>
    </w:p>
    <w:p w14:paraId="4A663E7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7CC20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41DEC07D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B6596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javax.sound.midi.MidiDevice.Info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4EDB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E84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14:paraId="433C320E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NoSuchMethodException, SecurityException {</w:t>
      </w:r>
    </w:p>
    <w:p w14:paraId="77590E63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second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second();</w:t>
      </w:r>
    </w:p>
    <w:p w14:paraId="2E89DADC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799DFD2A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62CE5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511C1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6D44F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Id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.ID());</w:t>
      </w:r>
    </w:p>
    <w:p w14:paraId="34FBA135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14:paraId="3464452C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"Supervisor 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.supervisor());</w:t>
      </w:r>
    </w:p>
    <w:p w14:paraId="05BE7770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.date());</w:t>
      </w:r>
    </w:p>
    <w:p w14:paraId="76F8BDF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.time());</w:t>
      </w:r>
    </w:p>
    <w:p w14:paraId="3F9D2C2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"Version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.version());</w:t>
      </w:r>
    </w:p>
    <w:p w14:paraId="0BB402F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301BF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EB77D" w14:textId="10527794" w:rsidR="007173C8" w:rsidRDefault="00E23F81" w:rsidP="00E23F81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230C6" w14:textId="22D5E4C3" w:rsidR="00E23F81" w:rsidRDefault="00E23F81" w:rsidP="00E23F81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FEF3F47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org.annotation.ex;</w:t>
      </w:r>
    </w:p>
    <w:p w14:paraId="585B4E0C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E189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java.lang.annotation.Documented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27130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7F0CFC7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303EBD7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6924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Documented</w:t>
      </w:r>
    </w:p>
    <w:p w14:paraId="1B55D1A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7FDCE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B0AC64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ID();</w:t>
      </w:r>
    </w:p>
    <w:p w14:paraId="6CD24906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name();</w:t>
      </w:r>
    </w:p>
    <w:p w14:paraId="5A485D1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supervisor();</w:t>
      </w:r>
    </w:p>
    <w:p w14:paraId="252758FA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date();</w:t>
      </w:r>
    </w:p>
    <w:p w14:paraId="718D35B3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time();</w:t>
      </w:r>
    </w:p>
    <w:p w14:paraId="51520DC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14:paraId="53E7B84D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964B78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A3134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{</w:t>
      </w:r>
    </w:p>
    <w:p w14:paraId="009E866A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(ID=102, name=</w:t>
      </w:r>
      <w:r>
        <w:rPr>
          <w:rFonts w:ascii="Consolas" w:hAnsi="Consolas" w:cs="Consolas"/>
          <w:color w:val="2A00FF"/>
          <w:sz w:val="20"/>
          <w:szCs w:val="20"/>
        </w:rPr>
        <w:t>"Chaitali"</w:t>
      </w:r>
      <w:r>
        <w:rPr>
          <w:rFonts w:ascii="Consolas" w:hAnsi="Consolas" w:cs="Consolas"/>
          <w:color w:val="000000"/>
          <w:sz w:val="20"/>
          <w:szCs w:val="20"/>
        </w:rPr>
        <w:t>, supervisor=</w:t>
      </w:r>
      <w:r>
        <w:rPr>
          <w:rFonts w:ascii="Consolas" w:hAnsi="Consolas" w:cs="Consolas"/>
          <w:color w:val="2A00FF"/>
          <w:sz w:val="20"/>
          <w:szCs w:val="20"/>
        </w:rPr>
        <w:t>"capg"</w:t>
      </w:r>
      <w:r>
        <w:rPr>
          <w:rFonts w:ascii="Consolas" w:hAnsi="Consolas" w:cs="Consolas"/>
          <w:color w:val="000000"/>
          <w:sz w:val="20"/>
          <w:szCs w:val="20"/>
        </w:rPr>
        <w:t>,date=</w:t>
      </w:r>
      <w:r>
        <w:rPr>
          <w:rFonts w:ascii="Consolas" w:hAnsi="Consolas" w:cs="Consolas"/>
          <w:color w:val="2A00FF"/>
          <w:sz w:val="20"/>
          <w:szCs w:val="20"/>
        </w:rPr>
        <w:t>"18/01/2022"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>"17:02:23 hrs"</w:t>
      </w:r>
      <w:r>
        <w:rPr>
          <w:rFonts w:ascii="Consolas" w:hAnsi="Consolas" w:cs="Consolas"/>
          <w:color w:val="000000"/>
          <w:sz w:val="20"/>
          <w:szCs w:val="20"/>
        </w:rPr>
        <w:t>,version=12)</w:t>
      </w:r>
    </w:p>
    <w:p w14:paraId="5C9740E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21186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31870FAE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1636C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@info annotation"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FFE94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CD62D29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F5CFA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0D26D" w14:textId="19AB2FD5" w:rsidR="00E23F81" w:rsidRDefault="00E23F81" w:rsidP="00E23F81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56C077" w14:textId="36227703" w:rsidR="00E23F81" w:rsidRDefault="00E23F81" w:rsidP="00E23F81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33C8980" w14:textId="7D2FAA99" w:rsidR="00E23F81" w:rsidRDefault="00E23F81" w:rsidP="00E23F81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09A5BAF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Id :102</w:t>
      </w:r>
    </w:p>
    <w:p w14:paraId="4CBC1C9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Name :Chaitali</w:t>
      </w:r>
    </w:p>
    <w:p w14:paraId="67A0D844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Supervisor Name :capg</w:t>
      </w:r>
    </w:p>
    <w:p w14:paraId="209590A2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:18/01/2022</w:t>
      </w:r>
    </w:p>
    <w:p w14:paraId="24DA47DB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:17:02:23 hrs</w:t>
      </w:r>
    </w:p>
    <w:p w14:paraId="65036E74" w14:textId="77777777" w:rsidR="00E23F81" w:rsidRDefault="00E23F81" w:rsidP="00E2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 :12</w:t>
      </w:r>
    </w:p>
    <w:p w14:paraId="28B09DA7" w14:textId="38A25DEE" w:rsidR="00E23F81" w:rsidRDefault="00E23F81" w:rsidP="00E23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 custom annotation called @Excute to be applied on methods. Placing the @Excute method on a method implies that method should be invoked using Reflection API. The annotation @Execute should have an optional property “sequence” which can be given values such a 1,2,3… in the order of priority. In case the sequen</w:t>
      </w:r>
      <w:r w:rsidR="00F1278A">
        <w:rPr>
          <w:lang w:val="en-US"/>
        </w:rPr>
        <w:t>ce property is not used the API may invoke methods in a random order.</w:t>
      </w:r>
    </w:p>
    <w:p w14:paraId="47FA4DE7" w14:textId="52CA70A2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E.g.</w:t>
      </w:r>
    </w:p>
    <w:p w14:paraId="3B4FCAEC" w14:textId="07F35884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Class MyClass{</w:t>
      </w:r>
    </w:p>
    <w:p w14:paraId="1D9776E1" w14:textId="0364B197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@Execute(Sequence=2)</w:t>
      </w:r>
    </w:p>
    <w:p w14:paraId="48FD9E1C" w14:textId="4157FF4E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Public void myMethod1(){}</w:t>
      </w:r>
    </w:p>
    <w:p w14:paraId="15839CEE" w14:textId="5A0D71F0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@Execute(Sequence=</w:t>
      </w:r>
      <w:r>
        <w:rPr>
          <w:lang w:val="en-US"/>
        </w:rPr>
        <w:t>1</w:t>
      </w:r>
      <w:r>
        <w:rPr>
          <w:lang w:val="en-US"/>
        </w:rPr>
        <w:t>)</w:t>
      </w:r>
    </w:p>
    <w:p w14:paraId="752809A2" w14:textId="2F6DAECE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Public void myMethod</w:t>
      </w:r>
      <w:r>
        <w:rPr>
          <w:lang w:val="en-US"/>
        </w:rPr>
        <w:t>2</w:t>
      </w:r>
      <w:r>
        <w:rPr>
          <w:lang w:val="en-US"/>
        </w:rPr>
        <w:t>(){}</w:t>
      </w:r>
    </w:p>
    <w:p w14:paraId="1C068E61" w14:textId="7DC16D7A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@Execute(Sequence=</w:t>
      </w:r>
      <w:r>
        <w:rPr>
          <w:lang w:val="en-US"/>
        </w:rPr>
        <w:t>3</w:t>
      </w:r>
      <w:r>
        <w:rPr>
          <w:lang w:val="en-US"/>
        </w:rPr>
        <w:t>)</w:t>
      </w:r>
    </w:p>
    <w:p w14:paraId="4290E2E6" w14:textId="75EA95D8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Public void myMethod</w:t>
      </w:r>
      <w:r>
        <w:rPr>
          <w:lang w:val="en-US"/>
        </w:rPr>
        <w:t>3</w:t>
      </w:r>
      <w:r>
        <w:rPr>
          <w:lang w:val="en-US"/>
        </w:rPr>
        <w:t>(){}</w:t>
      </w:r>
    </w:p>
    <w:p w14:paraId="67EA1E30" w14:textId="230891C3" w:rsidR="00F1278A" w:rsidRDefault="00F1278A" w:rsidP="00F1278A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ACCB56B" w14:textId="3A58799A" w:rsidR="00F1278A" w:rsidRDefault="00F1278A" w:rsidP="00F1278A">
      <w:pPr>
        <w:pStyle w:val="ListParagraph"/>
        <w:rPr>
          <w:lang w:val="en-US"/>
        </w:rPr>
      </w:pPr>
    </w:p>
    <w:p w14:paraId="5F6EF8CD" w14:textId="77777777" w:rsidR="00E252BA" w:rsidRDefault="00F1278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>Ans</w:t>
      </w:r>
      <w:r w:rsidRPr="00F12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252B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E252BA">
        <w:rPr>
          <w:rFonts w:ascii="Consolas" w:hAnsi="Consolas" w:cs="Consolas"/>
          <w:color w:val="000000"/>
          <w:sz w:val="20"/>
          <w:szCs w:val="20"/>
        </w:rPr>
        <w:t xml:space="preserve"> org.annotation.ex;</w:t>
      </w:r>
    </w:p>
    <w:p w14:paraId="3F4BADFC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E6A65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49A55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71416918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9C317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MyClass2 {</w:t>
      </w:r>
    </w:p>
    <w:p w14:paraId="756E2F7B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071B4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MyClass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B6CF26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14:paraId="1235A698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F44DB21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74685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getAnnotation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94BBC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5B4908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0D9AA9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32ED2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257F792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1683E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DC8E1F3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E90EF6F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93E4C17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5F9F53B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1C169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DD778" w14:textId="76D0C1BF" w:rsidR="00F1278A" w:rsidRDefault="00E252BA" w:rsidP="00E252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A5AFED" w14:textId="0C5AF489" w:rsidR="00E252BA" w:rsidRDefault="00E252BA" w:rsidP="00E252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863F2A8" w14:textId="4D60C410" w:rsidR="00E252BA" w:rsidRDefault="00E252BA" w:rsidP="00E252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EBEC625" w14:textId="2B27A95C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org.annotation.ex;</w:t>
      </w:r>
    </w:p>
    <w:p w14:paraId="57C45CB8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5F289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14:paraId="01D636A2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11FA958F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554844F9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14:paraId="508AF3E0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AB608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(value =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E6530E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(value = 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0D2D8E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988F6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28202F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14:paraId="5467643E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7D8F11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MyClass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65245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(Sequence=2)</w:t>
      </w:r>
    </w:p>
    <w:p w14:paraId="42EF0BC4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</w:t>
      </w:r>
    </w:p>
    <w:p w14:paraId="67A32ADA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AFE66D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7DFC0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FC834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14:paraId="68704BAE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</w:t>
      </w:r>
    </w:p>
    <w:p w14:paraId="3714356B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2103B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57069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66933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14:paraId="322EA983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</w:t>
      </w:r>
    </w:p>
    <w:p w14:paraId="4329D437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F22B7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method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38D10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77CB2" w14:textId="77777777" w:rsidR="00E252BA" w:rsidRDefault="00E252BA" w:rsidP="00E2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4E7A06" w14:textId="2B98E918" w:rsidR="00E252BA" w:rsidRDefault="00E252BA" w:rsidP="00E252BA">
      <w:pPr>
        <w:pStyle w:val="ListParagraph"/>
        <w:rPr>
          <w:lang w:val="en-US"/>
        </w:rPr>
      </w:pPr>
    </w:p>
    <w:p w14:paraId="2432F9D0" w14:textId="04652749" w:rsidR="00E252BA" w:rsidRDefault="00E252BA" w:rsidP="00E252BA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37A0D045" w14:textId="14B261CF" w:rsidR="00E252BA" w:rsidRDefault="00E252BA" w:rsidP="00E252BA">
      <w:pPr>
        <w:pStyle w:val="ListParagraph"/>
        <w:rPr>
          <w:lang w:val="en-US"/>
        </w:rPr>
      </w:pPr>
      <w:r>
        <w:rPr>
          <w:lang w:val="en-US"/>
        </w:rPr>
        <w:t>This is method 2</w:t>
      </w:r>
    </w:p>
    <w:p w14:paraId="1A5EFC93" w14:textId="2A391CB5" w:rsidR="00E252BA" w:rsidRDefault="00E252BA" w:rsidP="00E252BA">
      <w:pPr>
        <w:pStyle w:val="ListParagraph"/>
        <w:rPr>
          <w:lang w:val="en-US"/>
        </w:rPr>
      </w:pPr>
      <w:r>
        <w:rPr>
          <w:lang w:val="en-US"/>
        </w:rPr>
        <w:t>This is method 1</w:t>
      </w:r>
    </w:p>
    <w:p w14:paraId="6C0F0FDD" w14:textId="58EC1A88" w:rsidR="00E252BA" w:rsidRPr="00E23F81" w:rsidRDefault="00E252BA" w:rsidP="00E252BA">
      <w:pPr>
        <w:pStyle w:val="ListParagraph"/>
        <w:rPr>
          <w:lang w:val="en-US"/>
        </w:rPr>
      </w:pPr>
      <w:r>
        <w:rPr>
          <w:lang w:val="en-US"/>
        </w:rPr>
        <w:t>This is method 3</w:t>
      </w:r>
    </w:p>
    <w:sectPr w:rsidR="00E252BA" w:rsidRPr="00E2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97B"/>
    <w:multiLevelType w:val="hybridMultilevel"/>
    <w:tmpl w:val="D0A27EBC"/>
    <w:lvl w:ilvl="0" w:tplc="3C421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EA23B4"/>
    <w:multiLevelType w:val="hybridMultilevel"/>
    <w:tmpl w:val="97483654"/>
    <w:lvl w:ilvl="0" w:tplc="7848B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247D1"/>
    <w:multiLevelType w:val="hybridMultilevel"/>
    <w:tmpl w:val="97AAC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0"/>
    <w:rsid w:val="003D5B57"/>
    <w:rsid w:val="00671E9D"/>
    <w:rsid w:val="007173C8"/>
    <w:rsid w:val="008E0AB0"/>
    <w:rsid w:val="00C01280"/>
    <w:rsid w:val="00E23F81"/>
    <w:rsid w:val="00E252BA"/>
    <w:rsid w:val="00E36EF4"/>
    <w:rsid w:val="00F1278A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E14"/>
  <w15:chartTrackingRefBased/>
  <w15:docId w15:val="{BA505AF7-2F4A-43F4-B6CE-FF49DAB8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2</cp:revision>
  <dcterms:created xsi:type="dcterms:W3CDTF">2022-01-18T08:23:00Z</dcterms:created>
  <dcterms:modified xsi:type="dcterms:W3CDTF">2022-01-18T12:38:00Z</dcterms:modified>
</cp:coreProperties>
</file>