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7670E" w14:textId="77777777" w:rsidR="0059513F" w:rsidRDefault="0059513F" w:rsidP="0059513F">
      <w:r>
        <w:t>def linearsearch(key,arr):</w:t>
      </w:r>
    </w:p>
    <w:p w14:paraId="43E95289" w14:textId="77777777" w:rsidR="0059513F" w:rsidRDefault="0059513F" w:rsidP="0059513F">
      <w:r>
        <w:t xml:space="preserve">    n=len(arr)</w:t>
      </w:r>
    </w:p>
    <w:p w14:paraId="6910326D" w14:textId="77777777" w:rsidR="0059513F" w:rsidRDefault="0059513F" w:rsidP="0059513F">
      <w:r>
        <w:t xml:space="preserve">    for i in range(n):</w:t>
      </w:r>
    </w:p>
    <w:p w14:paraId="2D6B6594" w14:textId="77777777" w:rsidR="0059513F" w:rsidRDefault="0059513F" w:rsidP="0059513F">
      <w:r>
        <w:t xml:space="preserve">        </w:t>
      </w:r>
    </w:p>
    <w:p w14:paraId="0C249A69" w14:textId="77777777" w:rsidR="0059513F" w:rsidRDefault="0059513F" w:rsidP="0059513F">
      <w:r>
        <w:t xml:space="preserve">        if arr[i]==key:</w:t>
      </w:r>
    </w:p>
    <w:p w14:paraId="73447819" w14:textId="77777777" w:rsidR="0059513F" w:rsidRDefault="0059513F" w:rsidP="0059513F">
      <w:r>
        <w:t xml:space="preserve">            return i</w:t>
      </w:r>
    </w:p>
    <w:p w14:paraId="24C03BA3" w14:textId="77777777" w:rsidR="0059513F" w:rsidRDefault="0059513F" w:rsidP="0059513F">
      <w:r>
        <w:t xml:space="preserve">    return -1;</w:t>
      </w:r>
    </w:p>
    <w:p w14:paraId="7DBCAD0F" w14:textId="77777777" w:rsidR="0059513F" w:rsidRDefault="0059513F" w:rsidP="0059513F"/>
    <w:p w14:paraId="4A481847" w14:textId="77777777" w:rsidR="0059513F" w:rsidRDefault="0059513F" w:rsidP="0059513F">
      <w:r>
        <w:t>arr = [10,20,30,40,50]</w:t>
      </w:r>
    </w:p>
    <w:p w14:paraId="4AD83123" w14:textId="77777777" w:rsidR="0059513F" w:rsidRDefault="0059513F" w:rsidP="0059513F">
      <w:r>
        <w:t>key = int(input("enter the key value to be searched"))</w:t>
      </w:r>
    </w:p>
    <w:p w14:paraId="62E1E148" w14:textId="77777777" w:rsidR="0059513F" w:rsidRDefault="0059513F" w:rsidP="0059513F">
      <w:r>
        <w:t>index = linearsearch(key,arr)</w:t>
      </w:r>
    </w:p>
    <w:p w14:paraId="0E8C71A2" w14:textId="77777777" w:rsidR="0059513F" w:rsidRDefault="0059513F" w:rsidP="0059513F"/>
    <w:p w14:paraId="3CF00B99" w14:textId="77777777" w:rsidR="0059513F" w:rsidRDefault="0059513F" w:rsidP="0059513F">
      <w:r>
        <w:t>if index == -1:</w:t>
      </w:r>
    </w:p>
    <w:p w14:paraId="5FF9CBD0" w14:textId="77777777" w:rsidR="0059513F" w:rsidRDefault="0059513F" w:rsidP="0059513F">
      <w:r>
        <w:t xml:space="preserve">    print("element not found")</w:t>
      </w:r>
    </w:p>
    <w:p w14:paraId="0D0CE599" w14:textId="77777777" w:rsidR="0059513F" w:rsidRDefault="0059513F" w:rsidP="0059513F"/>
    <w:p w14:paraId="42D0DBCC" w14:textId="77777777" w:rsidR="0059513F" w:rsidRDefault="0059513F" w:rsidP="0059513F">
      <w:r>
        <w:t>else:</w:t>
      </w:r>
    </w:p>
    <w:p w14:paraId="1A024938" w14:textId="618D0A4F" w:rsidR="00EC3709" w:rsidRDefault="0059513F" w:rsidP="0059513F">
      <w:r>
        <w:t xml:space="preserve">    print("element found at index",index)</w:t>
      </w:r>
    </w:p>
    <w:sectPr w:rsidR="00EC3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13F"/>
    <w:rsid w:val="000F0FE3"/>
    <w:rsid w:val="00321AB1"/>
    <w:rsid w:val="0059513F"/>
    <w:rsid w:val="00EC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624B3"/>
  <w15:chartTrackingRefBased/>
  <w15:docId w15:val="{CB09A152-9EF8-41AE-BD1A-DCE88E3C2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Kardile</dc:creator>
  <cp:keywords/>
  <dc:description/>
  <cp:lastModifiedBy>Pranav Kardile</cp:lastModifiedBy>
  <cp:revision>1</cp:revision>
  <dcterms:created xsi:type="dcterms:W3CDTF">2025-11-04T09:55:00Z</dcterms:created>
  <dcterms:modified xsi:type="dcterms:W3CDTF">2025-11-04T09:55:00Z</dcterms:modified>
</cp:coreProperties>
</file>