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EA0ED" w14:textId="77777777" w:rsidR="00EC0415" w:rsidRPr="00EC0415" w:rsidRDefault="00EC0415" w:rsidP="00EC041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14:ligatures w14:val="none"/>
        </w:rPr>
        <w:t>Day 3</w:t>
      </w:r>
    </w:p>
    <w:p w14:paraId="3DB0789E" w14:textId="77777777" w:rsidR="00EC0415" w:rsidRPr="00EC0415" w:rsidRDefault="00EC0415" w:rsidP="00EC04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101B0B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USE Northwind from Kaggle:</w:t>
      </w:r>
    </w:p>
    <w:p w14:paraId="22EA4014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1)</w:t>
      </w:r>
      <w:r w:rsidRPr="00EC0415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      </w:t>
      </w: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Update the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categoryName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From “Beverages” to "Drinks" in the categories table.</w:t>
      </w:r>
    </w:p>
    <w:p w14:paraId="0FA8F2E5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5F7AF46F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2)</w:t>
      </w:r>
      <w:r w:rsidRPr="00EC0415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      </w:t>
      </w:r>
      <w:r w:rsidRPr="00EC0415">
        <w:rPr>
          <w:rFonts w:ascii="Arial" w:eastAsia="Times New Roman" w:hAnsi="Arial" w:cs="Arial"/>
          <w:color w:val="000000"/>
          <w:kern w:val="0"/>
          <w14:ligatures w14:val="none"/>
        </w:rPr>
        <w:t xml:space="preserve">Insert into shipper new record (give any values) </w:t>
      </w: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Delete that new record from shippers table.</w:t>
      </w:r>
    </w:p>
    <w:p w14:paraId="0B003DD7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235109B8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3)</w:t>
      </w:r>
      <w:r w:rsidRPr="00EC0415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      </w:t>
      </w: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Update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categoryID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=1 to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categoryID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=1001. Make sure related products update their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categoryID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too. Display the both category and products table to show the cascade.</w:t>
      </w:r>
    </w:p>
    <w:p w14:paraId="76EE9C8D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> </w:t>
      </w: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Delete the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categoryID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 “3”  from categories. Verify that the corresponding records are deleted automatically from products.</w:t>
      </w:r>
    </w:p>
    <w:p w14:paraId="3AF8BCB7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(HINT: Alter the foreign key on products(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categoryID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to add ON UPDATE CASCADE, ON DELETE CASCADE)</w:t>
      </w:r>
    </w:p>
    <w:p w14:paraId="736C9D1B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28D412D7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4)</w:t>
      </w:r>
      <w:r w:rsidRPr="00EC0415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      </w:t>
      </w: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Delete the customer = “VINET”  from customers. Corresponding customers in orders table should be set to null (HINT: Alter the foreign key on orders(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customerID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to use ON DELETE SET NULL)</w:t>
      </w:r>
    </w:p>
    <w:p w14:paraId="6AE389A9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36250424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451CBAB6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5)</w:t>
      </w:r>
      <w:r w:rsidRPr="00EC0415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      </w:t>
      </w: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Insert the following data to Products using UPSERT:</w:t>
      </w:r>
    </w:p>
    <w:p w14:paraId="7A33A597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product_id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100,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product_name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Wheat bread,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quantityperunit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=1,unitprice = 13, discontinued = 0,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categoryID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=3</w:t>
      </w:r>
    </w:p>
    <w:p w14:paraId="2A648B04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product_id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101,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product_name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White bread,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quantityperunit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=5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boxes,unitprice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13, discontinued = 0,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categoryID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=3</w:t>
      </w:r>
    </w:p>
    <w:p w14:paraId="6E35E75A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product_id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100,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product_name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Wheat bread,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quantityperunit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=10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boxes,unitprice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13, discontinued = 0,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categoryID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=3</w:t>
      </w:r>
    </w:p>
    <w:p w14:paraId="24F94BCD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(this should update the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quantityperunit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for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product_id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100)</w:t>
      </w:r>
    </w:p>
    <w:p w14:paraId="0ADDC4BA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78D0D175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6)</w:t>
      </w:r>
      <w:r w:rsidRPr="00EC0415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      </w:t>
      </w: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Write a </w:t>
      </w:r>
      <w:r w:rsidRPr="00EC041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MERGE query</w:t>
      </w: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</w:t>
      </w:r>
    </w:p>
    <w:p w14:paraId="7E00770D" w14:textId="77777777" w:rsidR="00EC0415" w:rsidRPr="00EC0415" w:rsidRDefault="00EC0415" w:rsidP="00EC0415">
      <w:pPr>
        <w:spacing w:before="240" w:after="240" w:line="240" w:lineRule="auto"/>
        <w:ind w:firstLine="20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Create </w:t>
      </w:r>
      <w:r w:rsidRPr="00EC041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temp table with name: </w:t>
      </w: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‘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updated_products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’ and insert values as below:</w:t>
      </w:r>
    </w:p>
    <w:p w14:paraId="72E4302C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1937"/>
        <w:gridCol w:w="1884"/>
        <w:gridCol w:w="1056"/>
        <w:gridCol w:w="1436"/>
        <w:gridCol w:w="1264"/>
      </w:tblGrid>
      <w:tr w:rsidR="00EC0415" w:rsidRPr="00EC0415" w14:paraId="2BA55B9A" w14:textId="77777777" w:rsidTr="00EC0415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18EAF7" w14:textId="77777777" w:rsidR="00EC0415" w:rsidRPr="00EC0415" w:rsidRDefault="00EC0415" w:rsidP="00EC04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FADD9F" w14:textId="77777777" w:rsidR="00EC0415" w:rsidRPr="00EC0415" w:rsidRDefault="00EC0415" w:rsidP="00EC04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14F913" w14:textId="77777777" w:rsidR="00EC0415" w:rsidRPr="00EC0415" w:rsidRDefault="00EC0415" w:rsidP="00EC04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quantityPerUnit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A41F59" w14:textId="77777777" w:rsidR="00EC0415" w:rsidRPr="00EC0415" w:rsidRDefault="00EC0415" w:rsidP="00EC04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unitPrice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53842E" w14:textId="77777777" w:rsidR="00EC0415" w:rsidRPr="00EC0415" w:rsidRDefault="00EC0415" w:rsidP="00EC04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discontinued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02B34D" w14:textId="77777777" w:rsidR="00EC0415" w:rsidRPr="00EC0415" w:rsidRDefault="00EC0415" w:rsidP="00EC04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categoryID</w:t>
            </w:r>
            <w:proofErr w:type="spellEnd"/>
          </w:p>
        </w:tc>
      </w:tr>
      <w:tr w:rsidR="00EC0415" w:rsidRPr="00EC0415" w14:paraId="5EEEE279" w14:textId="77777777" w:rsidTr="00EC0415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B7F97E" w14:textId="77777777" w:rsidR="00EC0415" w:rsidRPr="00EC0415" w:rsidRDefault="00EC0415" w:rsidP="00EC04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                    </w:t>
            </w: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ab/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EB0263" w14:textId="77777777" w:rsidR="00EC0415" w:rsidRPr="00EC0415" w:rsidRDefault="00EC0415" w:rsidP="00EC04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Wheat bread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C73882" w14:textId="77777777" w:rsidR="00EC0415" w:rsidRPr="00EC0415" w:rsidRDefault="00EC0415" w:rsidP="00EC04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CF8199" w14:textId="77777777" w:rsidR="00EC0415" w:rsidRPr="00EC0415" w:rsidRDefault="00EC0415" w:rsidP="00EC04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ABA5E2" w14:textId="77777777" w:rsidR="00EC0415" w:rsidRPr="00EC0415" w:rsidRDefault="00EC0415" w:rsidP="00EC04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07A26C" w14:textId="77777777" w:rsidR="00EC0415" w:rsidRPr="00EC0415" w:rsidRDefault="00EC0415" w:rsidP="00EC04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EC0415" w:rsidRPr="00EC0415" w14:paraId="179E4395" w14:textId="77777777" w:rsidTr="00EC0415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73229D" w14:textId="77777777" w:rsidR="00EC0415" w:rsidRPr="00EC0415" w:rsidRDefault="00EC0415" w:rsidP="00EC041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038EAB" w14:textId="77777777" w:rsidR="00EC0415" w:rsidRPr="00EC0415" w:rsidRDefault="00EC0415" w:rsidP="00EC04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White bread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850159" w14:textId="77777777" w:rsidR="00EC0415" w:rsidRPr="00EC0415" w:rsidRDefault="00EC0415" w:rsidP="00EC04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 boxes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19B42" w14:textId="77777777" w:rsidR="00EC0415" w:rsidRPr="00EC0415" w:rsidRDefault="00EC0415" w:rsidP="00EC041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19.99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FE0A59" w14:textId="77777777" w:rsidR="00EC0415" w:rsidRPr="00EC0415" w:rsidRDefault="00EC0415" w:rsidP="00EC041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DFA3DD" w14:textId="77777777" w:rsidR="00EC0415" w:rsidRPr="00EC0415" w:rsidRDefault="00EC0415" w:rsidP="00EC041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EC0415" w:rsidRPr="00EC0415" w14:paraId="562C5309" w14:textId="77777777" w:rsidTr="00EC0415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936CFE" w14:textId="77777777" w:rsidR="00EC0415" w:rsidRPr="00EC0415" w:rsidRDefault="00EC0415" w:rsidP="00EC041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C91927" w14:textId="77777777" w:rsidR="00EC0415" w:rsidRPr="00EC0415" w:rsidRDefault="00EC0415" w:rsidP="00EC04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Midnight Mango Fizz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D6AE95" w14:textId="77777777" w:rsidR="00EC0415" w:rsidRPr="00EC0415" w:rsidRDefault="00EC0415" w:rsidP="00EC04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24 - 12 oz bottles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F45390" w14:textId="77777777" w:rsidR="00EC0415" w:rsidRPr="00EC0415" w:rsidRDefault="00EC0415" w:rsidP="00EC041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366F17" w14:textId="77777777" w:rsidR="00EC0415" w:rsidRPr="00EC0415" w:rsidRDefault="00EC0415" w:rsidP="00EC041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508C8A" w14:textId="77777777" w:rsidR="00EC0415" w:rsidRPr="00EC0415" w:rsidRDefault="00EC0415" w:rsidP="00EC041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C0415" w:rsidRPr="00EC0415" w14:paraId="3EB86694" w14:textId="77777777" w:rsidTr="00EC0415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7A765A" w14:textId="77777777" w:rsidR="00EC0415" w:rsidRPr="00EC0415" w:rsidRDefault="00EC0415" w:rsidP="00EC041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1B6516" w14:textId="77777777" w:rsidR="00EC0415" w:rsidRPr="00EC0415" w:rsidRDefault="00EC0415" w:rsidP="00EC04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Savory Fire Sauce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01E9B6" w14:textId="77777777" w:rsidR="00EC0415" w:rsidRPr="00EC0415" w:rsidRDefault="00EC0415" w:rsidP="00EC04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12 - 550 ml bottles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6FDA76" w14:textId="77777777" w:rsidR="00EC0415" w:rsidRPr="00EC0415" w:rsidRDefault="00EC0415" w:rsidP="00EC041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CB78F" w14:textId="77777777" w:rsidR="00EC0415" w:rsidRPr="00EC0415" w:rsidRDefault="00EC0415" w:rsidP="00EC041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BAC8DB" w14:textId="77777777" w:rsidR="00EC0415" w:rsidRPr="00EC0415" w:rsidRDefault="00EC0415" w:rsidP="00EC041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041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</w:tbl>
    <w:p w14:paraId="4344209F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27A439F9" w14:textId="77777777" w:rsidR="00EC0415" w:rsidRPr="00EC0415" w:rsidRDefault="00EC0415" w:rsidP="00EC0415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C041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</w:t>
      </w: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Update the price and discontinued status for from below table ‘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updated_products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’ only if there are matching products and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updated_products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.discontinued =0 </w:t>
      </w:r>
    </w:p>
    <w:p w14:paraId="6250C080" w14:textId="77777777" w:rsidR="00EC0415" w:rsidRPr="00EC0415" w:rsidRDefault="00EC0415" w:rsidP="00EC04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EF5CD6F" w14:textId="77777777" w:rsidR="00EC0415" w:rsidRPr="00EC0415" w:rsidRDefault="00EC0415" w:rsidP="00EC0415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If there are matching products and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updated_products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.discontinued =1 then delete </w:t>
      </w:r>
    </w:p>
    <w:p w14:paraId="46D6FA7C" w14:textId="77777777" w:rsidR="00EC0415" w:rsidRPr="00EC0415" w:rsidRDefault="00EC0415" w:rsidP="00EC0415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405434BF" w14:textId="77777777" w:rsidR="00EC0415" w:rsidRPr="00EC0415" w:rsidRDefault="00EC0415" w:rsidP="00EC0415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C041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</w:t>
      </w: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Insert any new products from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updated_products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that don’t exist in products only if </w:t>
      </w:r>
      <w:proofErr w:type="spellStart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updated_products</w:t>
      </w:r>
      <w:proofErr w:type="spellEnd"/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.discontinued =0.</w:t>
      </w:r>
    </w:p>
    <w:p w14:paraId="79786B16" w14:textId="77777777" w:rsidR="00EC0415" w:rsidRPr="00EC0415" w:rsidRDefault="00EC0415" w:rsidP="00EC041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C0415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BB113D2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USE NEW Northwind DB:</w:t>
      </w:r>
    </w:p>
    <w:p w14:paraId="73521742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2F53331E" w14:textId="77777777" w:rsidR="00EC0415" w:rsidRPr="00EC0415" w:rsidRDefault="00EC0415" w:rsidP="00EC04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7)</w:t>
      </w:r>
      <w:r w:rsidRPr="00EC0415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      </w:t>
      </w:r>
      <w:r w:rsidRPr="00EC041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List all orders with employee full names. (Inner join)</w:t>
      </w:r>
    </w:p>
    <w:p w14:paraId="5544409B" w14:textId="25DCCE5B" w:rsidR="00595424" w:rsidRPr="00EC0415" w:rsidRDefault="00EC0415" w:rsidP="00EC0415">
      <w:r w:rsidRPr="00EC0415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sectPr w:rsidR="00595424" w:rsidRPr="00EC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08A9"/>
    <w:multiLevelType w:val="multilevel"/>
    <w:tmpl w:val="C264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1DB7"/>
    <w:multiLevelType w:val="hybridMultilevel"/>
    <w:tmpl w:val="F522AF4C"/>
    <w:lvl w:ilvl="0" w:tplc="99B2EE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024D1"/>
    <w:multiLevelType w:val="multilevel"/>
    <w:tmpl w:val="4462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D00B4"/>
    <w:multiLevelType w:val="multilevel"/>
    <w:tmpl w:val="329620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8C62F6"/>
    <w:multiLevelType w:val="multilevel"/>
    <w:tmpl w:val="A70C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349D8"/>
    <w:multiLevelType w:val="multilevel"/>
    <w:tmpl w:val="5970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F49EF"/>
    <w:multiLevelType w:val="multilevel"/>
    <w:tmpl w:val="2D2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10B35"/>
    <w:multiLevelType w:val="hybridMultilevel"/>
    <w:tmpl w:val="45540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6474076">
    <w:abstractNumId w:val="1"/>
  </w:num>
  <w:num w:numId="2" w16cid:durableId="729499966">
    <w:abstractNumId w:val="3"/>
  </w:num>
  <w:num w:numId="3" w16cid:durableId="67922612">
    <w:abstractNumId w:val="0"/>
  </w:num>
  <w:num w:numId="4" w16cid:durableId="277106240">
    <w:abstractNumId w:val="2"/>
  </w:num>
  <w:num w:numId="5" w16cid:durableId="263462015">
    <w:abstractNumId w:val="7"/>
  </w:num>
  <w:num w:numId="6" w16cid:durableId="445468222">
    <w:abstractNumId w:val="4"/>
  </w:num>
  <w:num w:numId="7" w16cid:durableId="527761712">
    <w:abstractNumId w:val="6"/>
  </w:num>
  <w:num w:numId="8" w16cid:durableId="998390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A3"/>
    <w:rsid w:val="000735AF"/>
    <w:rsid w:val="00176B6E"/>
    <w:rsid w:val="002278D6"/>
    <w:rsid w:val="00285DD8"/>
    <w:rsid w:val="00446894"/>
    <w:rsid w:val="00486BF0"/>
    <w:rsid w:val="00595424"/>
    <w:rsid w:val="005F4E29"/>
    <w:rsid w:val="008241FF"/>
    <w:rsid w:val="00852F4F"/>
    <w:rsid w:val="009777A3"/>
    <w:rsid w:val="009874A6"/>
    <w:rsid w:val="009D4278"/>
    <w:rsid w:val="00DC3AC3"/>
    <w:rsid w:val="00DE333B"/>
    <w:rsid w:val="00E63B82"/>
    <w:rsid w:val="00EC0415"/>
    <w:rsid w:val="00F8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3CFA"/>
  <w15:chartTrackingRefBased/>
  <w15:docId w15:val="{BF4C8546-9533-471E-8E67-94C5DD1B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7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8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Pallavi D</dc:creator>
  <cp:keywords/>
  <dc:description/>
  <cp:lastModifiedBy>Chaithra Pallavi D</cp:lastModifiedBy>
  <cp:revision>19</cp:revision>
  <dcterms:created xsi:type="dcterms:W3CDTF">2025-04-24T14:36:00Z</dcterms:created>
  <dcterms:modified xsi:type="dcterms:W3CDTF">2025-04-24T20:50:00Z</dcterms:modified>
</cp:coreProperties>
</file>