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46199" w14:textId="3D06EFB8" w:rsidR="00523A99" w:rsidRDefault="00523A99" w:rsidP="00523A99">
      <w:pPr>
        <w:jc w:val="center"/>
        <w:rPr>
          <w:b/>
          <w:bCs/>
        </w:rPr>
      </w:pPr>
      <w:r w:rsidRPr="00523A99">
        <w:rPr>
          <w:b/>
          <w:bCs/>
        </w:rPr>
        <w:t>[</w:t>
      </w:r>
      <w:r>
        <w:rPr>
          <w:b/>
          <w:bCs/>
        </w:rPr>
        <w:t>Auto – Bot assistente</w:t>
      </w:r>
      <w:r w:rsidRPr="00523A99">
        <w:rPr>
          <w:b/>
          <w:bCs/>
        </w:rPr>
        <w:t>]</w:t>
      </w:r>
    </w:p>
    <w:p w14:paraId="51BD5A04" w14:textId="64E2F881" w:rsidR="00523A99" w:rsidRDefault="00523A99" w:rsidP="00523A99">
      <w:pPr>
        <w:jc w:val="center"/>
        <w:rPr>
          <w:b/>
          <w:bCs/>
        </w:rPr>
      </w:pPr>
      <w:r>
        <w:rPr>
          <w:b/>
          <w:bCs/>
        </w:rPr>
        <w:t>Turma: 1TDSPJ</w:t>
      </w:r>
    </w:p>
    <w:p w14:paraId="598B37C5" w14:textId="1B169862" w:rsidR="00523A99" w:rsidRDefault="00523A99" w:rsidP="00523A99">
      <w:pPr>
        <w:jc w:val="center"/>
        <w:rPr>
          <w:b/>
          <w:bCs/>
        </w:rPr>
      </w:pPr>
      <w:r w:rsidRPr="00523A99">
        <w:rPr>
          <w:b/>
          <w:bCs/>
        </w:rPr>
        <w:t>Pedro Henrique dos Santos RM: 559064</w:t>
      </w:r>
      <w:r>
        <w:rPr>
          <w:b/>
          <w:bCs/>
        </w:rPr>
        <w:t>.</w:t>
      </w:r>
    </w:p>
    <w:p w14:paraId="1DF43F06" w14:textId="46F66ACB" w:rsidR="00523A99" w:rsidRDefault="00523A99" w:rsidP="00D56C16">
      <w:pPr>
        <w:jc w:val="center"/>
        <w:rPr>
          <w:b/>
          <w:bCs/>
        </w:rPr>
      </w:pPr>
      <w:r w:rsidRPr="00523A99">
        <w:rPr>
          <w:b/>
          <w:bCs/>
        </w:rPr>
        <w:t>Thiago Thomaz Sales Conceição RM: 557992</w:t>
      </w:r>
      <w:r>
        <w:rPr>
          <w:b/>
          <w:bCs/>
        </w:rPr>
        <w:t>.</w:t>
      </w:r>
    </w:p>
    <w:p w14:paraId="20A38DDB" w14:textId="77777777" w:rsidR="00D56C16" w:rsidRDefault="00D56C16" w:rsidP="00D56C16">
      <w:pPr>
        <w:jc w:val="center"/>
        <w:rPr>
          <w:b/>
          <w:bCs/>
        </w:rPr>
      </w:pPr>
    </w:p>
    <w:p w14:paraId="3DC2B7EB" w14:textId="215E9150" w:rsidR="00523A99" w:rsidRDefault="00523A99" w:rsidP="0010313D">
      <w:pPr>
        <w:pStyle w:val="PargrafodaLista"/>
        <w:numPr>
          <w:ilvl w:val="0"/>
          <w:numId w:val="1"/>
        </w:numPr>
        <w:rPr>
          <w:b/>
          <w:bCs/>
        </w:rPr>
      </w:pPr>
      <w:r w:rsidRPr="00523A99">
        <w:rPr>
          <w:b/>
          <w:bCs/>
        </w:rPr>
        <w:t>Introdução</w:t>
      </w:r>
    </w:p>
    <w:p w14:paraId="61BB0824" w14:textId="3180E8D8" w:rsidR="00523A99" w:rsidRDefault="0010313D" w:rsidP="0010313D">
      <w:r w:rsidRPr="0010313D">
        <w:t xml:space="preserve">Apresentação do site e do </w:t>
      </w:r>
      <w:r w:rsidRPr="0010313D">
        <w:t>bot.</w:t>
      </w:r>
      <w:r w:rsidRPr="0010313D">
        <w:t xml:space="preserve"> de consulta automotiva, incluindo uma visão geral de como a solução pode ajudar usuários com diagnósticos e consultas automotivas.</w:t>
      </w:r>
    </w:p>
    <w:p w14:paraId="087D411B" w14:textId="3D85C7ED" w:rsidR="00523A99" w:rsidRPr="00062554" w:rsidRDefault="00523A99" w:rsidP="0010313D"/>
    <w:p w14:paraId="7E0E5919" w14:textId="34CEDE42" w:rsidR="0010313D" w:rsidRPr="0010313D" w:rsidRDefault="00523A99" w:rsidP="0010313D">
      <w:pPr>
        <w:pStyle w:val="PargrafodaLista"/>
        <w:numPr>
          <w:ilvl w:val="0"/>
          <w:numId w:val="1"/>
        </w:numPr>
        <w:rPr>
          <w:b/>
          <w:bCs/>
        </w:rPr>
      </w:pPr>
      <w:r w:rsidRPr="00523A99">
        <w:rPr>
          <w:b/>
          <w:bCs/>
        </w:rPr>
        <w:t xml:space="preserve">Problemas que serão solucionados </w:t>
      </w:r>
    </w:p>
    <w:p w14:paraId="0C87DA91" w14:textId="5FFAA9EC" w:rsidR="0010313D" w:rsidRDefault="0010313D" w:rsidP="00D56C16">
      <w:pPr>
        <w:pStyle w:val="PargrafodaLista"/>
        <w:numPr>
          <w:ilvl w:val="0"/>
          <w:numId w:val="13"/>
        </w:numPr>
        <w:jc w:val="both"/>
      </w:pPr>
      <w:r>
        <w:t>Dificuldade em encontrar serviços de manutenção confiáveis.</w:t>
      </w:r>
    </w:p>
    <w:p w14:paraId="7A63456D" w14:textId="19CEC678" w:rsidR="0010313D" w:rsidRDefault="0010313D" w:rsidP="00D56C16">
      <w:pPr>
        <w:pStyle w:val="PargrafodaLista"/>
        <w:numPr>
          <w:ilvl w:val="0"/>
          <w:numId w:val="13"/>
        </w:numPr>
        <w:jc w:val="both"/>
      </w:pPr>
      <w:r>
        <w:t>Necessidade de assistência rápida e eficaz, sem precisar sair de casa.</w:t>
      </w:r>
    </w:p>
    <w:p w14:paraId="6D2F5498" w14:textId="07F5BB70" w:rsidR="0010313D" w:rsidRDefault="0010313D" w:rsidP="00D56C16">
      <w:pPr>
        <w:pStyle w:val="PargrafodaLista"/>
        <w:numPr>
          <w:ilvl w:val="0"/>
          <w:numId w:val="13"/>
        </w:numPr>
        <w:jc w:val="both"/>
      </w:pPr>
      <w:r>
        <w:t>Falta de conhecimento técnico para diagnosticar problemas automotivos.</w:t>
      </w:r>
    </w:p>
    <w:p w14:paraId="687A815D" w14:textId="50539FDF" w:rsidR="00523A99" w:rsidRPr="00D56C16" w:rsidRDefault="00523A99" w:rsidP="00D56C16">
      <w:pPr>
        <w:jc w:val="both"/>
      </w:pPr>
    </w:p>
    <w:p w14:paraId="1F5545F2" w14:textId="118C4DE5" w:rsidR="00D56C16" w:rsidRPr="00D56C16" w:rsidRDefault="00523A99" w:rsidP="00D56C16">
      <w:pPr>
        <w:pStyle w:val="PargrafodaLista"/>
        <w:numPr>
          <w:ilvl w:val="0"/>
          <w:numId w:val="1"/>
        </w:numPr>
        <w:rPr>
          <w:b/>
          <w:bCs/>
        </w:rPr>
      </w:pPr>
      <w:r w:rsidRPr="00523A99">
        <w:rPr>
          <w:b/>
          <w:bCs/>
        </w:rPr>
        <w:t>Funcionalidades da Solução</w:t>
      </w:r>
    </w:p>
    <w:p w14:paraId="1462AD77" w14:textId="4321E4EA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Diagnósticos de problemas automotivos baseados em sintomas informados pelo usuário.</w:t>
      </w:r>
    </w:p>
    <w:p w14:paraId="042787D5" w14:textId="675EE5F0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Sugestões de manutenção preventiva personalizadas.</w:t>
      </w:r>
    </w:p>
    <w:p w14:paraId="3A9B6F9B" w14:textId="6C2FBD89" w:rsidR="0010313D" w:rsidRDefault="0010313D" w:rsidP="00D56C16">
      <w:pPr>
        <w:pStyle w:val="PargrafodaLista"/>
        <w:numPr>
          <w:ilvl w:val="0"/>
          <w:numId w:val="12"/>
        </w:numPr>
      </w:pPr>
      <w:r w:rsidRPr="0010313D">
        <w:t>Recomendações de oficinas mecânicas confiáveis próximas ao usuário.</w:t>
      </w:r>
    </w:p>
    <w:p w14:paraId="16E0E0FA" w14:textId="7749130B" w:rsidR="0010313D" w:rsidRDefault="00AA7FF3" w:rsidP="00D56C16">
      <w:pPr>
        <w:pStyle w:val="PargrafodaLista"/>
        <w:numPr>
          <w:ilvl w:val="0"/>
          <w:numId w:val="12"/>
        </w:numPr>
      </w:pPr>
      <w:r w:rsidRPr="00AA7FF3">
        <w:t>Suporte em tempo real via chat com o bot para orientações rápidas.</w:t>
      </w:r>
    </w:p>
    <w:p w14:paraId="35025896" w14:textId="77777777" w:rsidR="00D56C16" w:rsidRDefault="00D56C16" w:rsidP="00AA7FF3"/>
    <w:p w14:paraId="1A39A1D3" w14:textId="4EE535F8" w:rsidR="00D56C16" w:rsidRPr="00D56C16" w:rsidRDefault="00D56C16" w:rsidP="00D56C1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Aplicabilidade no Mercado</w:t>
      </w:r>
    </w:p>
    <w:p w14:paraId="6FB90D0F" w14:textId="77777777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Solução para motoristas de veículos leves e pesados que precisam de suporte rápido.</w:t>
      </w:r>
    </w:p>
    <w:p w14:paraId="7D289545" w14:textId="77777777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Uso por empresas de frotas que buscam otimizar a manutenção dos veículos.</w:t>
      </w:r>
    </w:p>
    <w:p w14:paraId="38867B6C" w14:textId="6F2B3D5F" w:rsidR="00D56C16" w:rsidRDefault="00D56C16" w:rsidP="00D56C16">
      <w:pPr>
        <w:pStyle w:val="PargrafodaLista"/>
        <w:numPr>
          <w:ilvl w:val="0"/>
          <w:numId w:val="11"/>
        </w:numPr>
      </w:pPr>
      <w:r w:rsidRPr="00D56C16">
        <w:t>Serviço útil para motoristas que preferem resolver problemas sem sair de casa ou no local de trabalho.</w:t>
      </w:r>
    </w:p>
    <w:p w14:paraId="05D8C7AE" w14:textId="04FC34A0" w:rsidR="00D56C16" w:rsidRDefault="00D56C16" w:rsidP="00D56C16"/>
    <w:p w14:paraId="5193FEFC" w14:textId="77777777" w:rsidR="00D56C16" w:rsidRPr="0010313D" w:rsidRDefault="00D56C16" w:rsidP="00AA7FF3"/>
    <w:sectPr w:rsidR="00D56C16" w:rsidRPr="00103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E60"/>
    <w:multiLevelType w:val="hybridMultilevel"/>
    <w:tmpl w:val="72FCD0AA"/>
    <w:lvl w:ilvl="0" w:tplc="A8A06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E55CD"/>
    <w:multiLevelType w:val="hybridMultilevel"/>
    <w:tmpl w:val="A5621E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70A1"/>
    <w:multiLevelType w:val="hybridMultilevel"/>
    <w:tmpl w:val="8B7A3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2E5E"/>
    <w:multiLevelType w:val="hybridMultilevel"/>
    <w:tmpl w:val="34620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05C53"/>
    <w:multiLevelType w:val="hybridMultilevel"/>
    <w:tmpl w:val="AA783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E3813"/>
    <w:multiLevelType w:val="hybridMultilevel"/>
    <w:tmpl w:val="0EDA0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35ADD"/>
    <w:multiLevelType w:val="hybridMultilevel"/>
    <w:tmpl w:val="16AC0A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C3479"/>
    <w:multiLevelType w:val="hybridMultilevel"/>
    <w:tmpl w:val="94CE38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E426A"/>
    <w:multiLevelType w:val="multilevel"/>
    <w:tmpl w:val="398C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84024"/>
    <w:multiLevelType w:val="multilevel"/>
    <w:tmpl w:val="C3F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487F98"/>
    <w:multiLevelType w:val="hybridMultilevel"/>
    <w:tmpl w:val="D948435A"/>
    <w:lvl w:ilvl="0" w:tplc="502899F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6D1803"/>
    <w:multiLevelType w:val="hybridMultilevel"/>
    <w:tmpl w:val="C9D8D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A09D4"/>
    <w:multiLevelType w:val="hybridMultilevel"/>
    <w:tmpl w:val="665078B8"/>
    <w:lvl w:ilvl="0" w:tplc="301857F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6131">
    <w:abstractNumId w:val="0"/>
  </w:num>
  <w:num w:numId="2" w16cid:durableId="1471169189">
    <w:abstractNumId w:val="8"/>
  </w:num>
  <w:num w:numId="3" w16cid:durableId="478151641">
    <w:abstractNumId w:val="4"/>
  </w:num>
  <w:num w:numId="4" w16cid:durableId="118576014">
    <w:abstractNumId w:val="3"/>
  </w:num>
  <w:num w:numId="5" w16cid:durableId="768545283">
    <w:abstractNumId w:val="9"/>
  </w:num>
  <w:num w:numId="6" w16cid:durableId="375392763">
    <w:abstractNumId w:val="6"/>
  </w:num>
  <w:num w:numId="7" w16cid:durableId="862675001">
    <w:abstractNumId w:val="10"/>
  </w:num>
  <w:num w:numId="8" w16cid:durableId="589658307">
    <w:abstractNumId w:val="12"/>
  </w:num>
  <w:num w:numId="9" w16cid:durableId="413892121">
    <w:abstractNumId w:val="7"/>
  </w:num>
  <w:num w:numId="10" w16cid:durableId="1131677202">
    <w:abstractNumId w:val="1"/>
  </w:num>
  <w:num w:numId="11" w16cid:durableId="1936472173">
    <w:abstractNumId w:val="11"/>
  </w:num>
  <w:num w:numId="12" w16cid:durableId="1668316311">
    <w:abstractNumId w:val="5"/>
  </w:num>
  <w:num w:numId="13" w16cid:durableId="312375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9"/>
    <w:rsid w:val="00062554"/>
    <w:rsid w:val="0010313D"/>
    <w:rsid w:val="002C37F2"/>
    <w:rsid w:val="00523A99"/>
    <w:rsid w:val="00800558"/>
    <w:rsid w:val="00AA7FF3"/>
    <w:rsid w:val="00D5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8D35"/>
  <w15:chartTrackingRefBased/>
  <w15:docId w15:val="{44D20E47-4208-4837-A365-2881C89D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A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A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3A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3A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3A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A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3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Thomaz Sales Conceição</dc:creator>
  <cp:keywords/>
  <dc:description/>
  <cp:lastModifiedBy>Thiago Thomaz Sales Conceição</cp:lastModifiedBy>
  <cp:revision>5</cp:revision>
  <dcterms:created xsi:type="dcterms:W3CDTF">2024-09-22T18:36:00Z</dcterms:created>
  <dcterms:modified xsi:type="dcterms:W3CDTF">2024-09-22T18:53:00Z</dcterms:modified>
</cp:coreProperties>
</file>