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FF508" w14:textId="617AD8DC" w:rsidR="009341D0" w:rsidRPr="00083996" w:rsidRDefault="00A94066" w:rsidP="0089055C">
      <w:pPr>
        <w:ind w:left="-567"/>
        <w:rPr>
          <w:rFonts w:ascii="Helvetica" w:eastAsia="Times New Roman" w:hAnsi="Helvetica" w:cs="Segoe UI"/>
          <w:color w:val="0D8572"/>
          <w:kern w:val="0"/>
          <w:sz w:val="44"/>
          <w:szCs w:val="44"/>
          <w:lang w:eastAsia="en-GB"/>
          <w14:ligatures w14:val="none"/>
        </w:rPr>
      </w:pPr>
      <w:r w:rsidRPr="00083996">
        <w:rPr>
          <w:rFonts w:ascii="Helvetica" w:eastAsia="Times New Roman" w:hAnsi="Helvetica" w:cs="Segoe UI"/>
          <w:color w:val="0D8572"/>
          <w:kern w:val="0"/>
          <w:sz w:val="44"/>
          <w:szCs w:val="44"/>
          <w:lang w:eastAsia="en-GB"/>
          <w14:ligatures w14:val="none"/>
        </w:rPr>
        <w:t>Agenda</w:t>
      </w:r>
    </w:p>
    <w:p w14:paraId="59E59612" w14:textId="77777777" w:rsidR="0056544D" w:rsidRPr="00083996" w:rsidRDefault="0056544D" w:rsidP="0056544D">
      <w:pPr>
        <w:ind w:left="-567"/>
        <w:rPr>
          <w:rFonts w:ascii="Helvetica" w:hAnsi="Helvetica"/>
        </w:rPr>
      </w:pPr>
    </w:p>
    <w:tbl>
      <w:tblPr>
        <w:tblpPr w:leftFromText="180" w:rightFromText="180" w:vertAnchor="text" w:horzAnchor="margin" w:tblpXSpec="center" w:tblpY="63"/>
        <w:tblW w:w="10234" w:type="dxa"/>
        <w:tblBorders>
          <w:top w:val="single" w:sz="6" w:space="0" w:color="C6C6C6"/>
          <w:left w:val="single" w:sz="6" w:space="0" w:color="C6C6C6"/>
          <w:bottom w:val="single" w:sz="6" w:space="0" w:color="C6C6C6"/>
          <w:right w:val="single" w:sz="6" w:space="0" w:color="C6C6C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761"/>
        <w:gridCol w:w="8914"/>
      </w:tblGrid>
      <w:tr w:rsidR="0089055C" w:rsidRPr="00083996" w14:paraId="0F48D741" w14:textId="77777777" w:rsidTr="0089055C">
        <w:trPr>
          <w:trHeight w:val="450"/>
        </w:trPr>
        <w:tc>
          <w:tcPr>
            <w:tcW w:w="10234" w:type="dxa"/>
            <w:gridSpan w:val="3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0EE5570A" w14:textId="77777777" w:rsidR="00A94066" w:rsidRPr="00A94066" w:rsidRDefault="00A94066" w:rsidP="00A94066">
            <w:pPr>
              <w:spacing w:before="100" w:beforeAutospacing="1" w:after="100" w:afterAutospacing="1"/>
              <w:outlineLvl w:val="1"/>
              <w:rPr>
                <w:rFonts w:ascii="Helvetica" w:eastAsia="Times New Roman" w:hAnsi="Helvetica" w:cs="Segoe UI Semilight"/>
                <w:color w:val="0D8572"/>
                <w:kern w:val="0"/>
                <w:sz w:val="29"/>
                <w:szCs w:val="29"/>
                <w:lang w:eastAsia="en-GB"/>
                <w14:ligatures w14:val="none"/>
              </w:rPr>
            </w:pPr>
            <w:r w:rsidRPr="00A94066">
              <w:rPr>
                <w:rFonts w:ascii="Helvetica" w:eastAsia="Times New Roman" w:hAnsi="Helvetica" w:cs="Segoe UI"/>
                <w:b/>
                <w:bCs/>
                <w:color w:val="0D8572"/>
                <w:kern w:val="0"/>
                <w:sz w:val="26"/>
                <w:szCs w:val="26"/>
                <w:lang w:eastAsia="en-GB"/>
                <w14:ligatures w14:val="none"/>
              </w:rPr>
              <w:t>WELCOME</w:t>
            </w:r>
          </w:p>
        </w:tc>
      </w:tr>
      <w:tr w:rsidR="0089055C" w:rsidRPr="00083996" w14:paraId="769B8384" w14:textId="77777777" w:rsidTr="0089055C">
        <w:trPr>
          <w:trHeight w:val="450"/>
        </w:trPr>
        <w:tc>
          <w:tcPr>
            <w:tcW w:w="10234" w:type="dxa"/>
            <w:gridSpan w:val="3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78768A10" w14:textId="77777777" w:rsidR="00A94066" w:rsidRPr="00A94066" w:rsidRDefault="00A94066" w:rsidP="00A94066">
            <w:pPr>
              <w:spacing w:before="100" w:beforeAutospacing="1" w:after="100" w:afterAutospacing="1"/>
              <w:outlineLvl w:val="1"/>
              <w:rPr>
                <w:rFonts w:ascii="Helvetica" w:eastAsia="Times New Roman" w:hAnsi="Helvetica" w:cs="Segoe UI Semilight"/>
                <w:color w:val="0D8572"/>
                <w:kern w:val="0"/>
                <w:sz w:val="29"/>
                <w:szCs w:val="29"/>
                <w:lang w:eastAsia="en-GB"/>
                <w14:ligatures w14:val="none"/>
              </w:rPr>
            </w:pPr>
            <w:r w:rsidRPr="00A94066">
              <w:rPr>
                <w:rFonts w:ascii="Helvetica" w:eastAsia="Times New Roman" w:hAnsi="Helvetica" w:cs="Segoe UI"/>
                <w:b/>
                <w:bCs/>
                <w:color w:val="0D8572"/>
                <w:kern w:val="0"/>
                <w:sz w:val="26"/>
                <w:szCs w:val="26"/>
                <w:lang w:eastAsia="en-GB"/>
                <w14:ligatures w14:val="none"/>
              </w:rPr>
              <w:t>​​PROCEDURAL MATTERS</w:t>
            </w:r>
          </w:p>
        </w:tc>
      </w:tr>
      <w:tr w:rsidR="009D6B54" w:rsidRPr="00083996" w14:paraId="4F6835EB" w14:textId="77777777" w:rsidTr="0089055C">
        <w:tc>
          <w:tcPr>
            <w:tcW w:w="559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47115AF6" w14:textId="77777777" w:rsidR="00A94066" w:rsidRPr="00A94066" w:rsidRDefault="00A94066" w:rsidP="00A94066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​</w:t>
            </w: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fldChar w:fldCharType="begin"/>
            </w: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instrText xml:space="preserve"> INCLUDEPICTURE "/Users/cjaybasa/Library/Group Containers/UBF8T346G9.ms/WebArchiveCopyPasteTempFiles/com.microsoft.Word/star.png" \* MERGEFORMATINET </w:instrText>
            </w: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fldChar w:fldCharType="separate"/>
            </w:r>
            <w:r w:rsidRPr="00083996">
              <w:rPr>
                <w:rFonts w:ascii="Helvetica" w:eastAsia="Times New Roman" w:hAnsi="Helvetica" w:cs="Segoe UI"/>
                <w:noProof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drawing>
                <wp:inline distT="0" distB="0" distL="0" distR="0" wp14:anchorId="0A30C5CA" wp14:editId="0C209D6B">
                  <wp:extent cx="177800" cy="177800"/>
                  <wp:effectExtent l="0" t="0" r="0" b="0"/>
                  <wp:docPr id="1386794433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fldChar w:fldCharType="end"/>
            </w:r>
          </w:p>
        </w:tc>
        <w:tc>
          <w:tcPr>
            <w:tcW w:w="761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7FDB5A84" w14:textId="77777777" w:rsidR="00A94066" w:rsidRPr="00A94066" w:rsidRDefault="00A94066" w:rsidP="00A94066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94066">
              <w:rPr>
                <w:rFonts w:ascii="Helvetica" w:eastAsia="Times New Roman" w:hAnsi="Helvetica" w:cs="Segoe UI"/>
                <w:b/>
                <w:b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1​</w:t>
            </w:r>
          </w:p>
        </w:tc>
        <w:tc>
          <w:tcPr>
            <w:tcW w:w="891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1D2C8147" w14:textId="77777777" w:rsidR="00A94066" w:rsidRPr="00A94066" w:rsidRDefault="00A94066" w:rsidP="00A94066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​</w:t>
            </w:r>
            <w:r w:rsidRPr="00A94066">
              <w:rPr>
                <w:rFonts w:ascii="Helvetica" w:eastAsia="Times New Roman" w:hAnsi="Helvetica" w:cs="Segoe UI"/>
                <w:b/>
                <w:b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Attendance</w:t>
            </w:r>
          </w:p>
        </w:tc>
      </w:tr>
      <w:tr w:rsidR="009D6B54" w:rsidRPr="00083996" w14:paraId="16642019" w14:textId="77777777" w:rsidTr="0089055C">
        <w:tc>
          <w:tcPr>
            <w:tcW w:w="559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6BE949E4" w14:textId="77777777" w:rsidR="00A94066" w:rsidRPr="00A94066" w:rsidRDefault="00A94066" w:rsidP="00A94066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​</w:t>
            </w:r>
          </w:p>
        </w:tc>
        <w:tc>
          <w:tcPr>
            <w:tcW w:w="761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6FC4A1A4" w14:textId="77777777" w:rsidR="00A94066" w:rsidRPr="00A94066" w:rsidRDefault="00A94066" w:rsidP="00A94066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​1.1</w:t>
            </w:r>
          </w:p>
        </w:tc>
        <w:tc>
          <w:tcPr>
            <w:tcW w:w="891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657A0D7B" w14:textId="77777777" w:rsidR="00A94066" w:rsidRPr="00A94066" w:rsidRDefault="00A94066" w:rsidP="00A94066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​Acknowledgement of Country</w:t>
            </w:r>
          </w:p>
        </w:tc>
      </w:tr>
      <w:tr w:rsidR="009D6B54" w:rsidRPr="00083996" w14:paraId="38ADB5A6" w14:textId="77777777" w:rsidTr="0089055C">
        <w:tc>
          <w:tcPr>
            <w:tcW w:w="559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1A300E97" w14:textId="77777777" w:rsidR="00A94066" w:rsidRPr="00A94066" w:rsidRDefault="00A94066" w:rsidP="00A94066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​</w:t>
            </w:r>
          </w:p>
        </w:tc>
        <w:tc>
          <w:tcPr>
            <w:tcW w:w="761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40AC707A" w14:textId="77777777" w:rsidR="00A94066" w:rsidRPr="00A94066" w:rsidRDefault="00A94066" w:rsidP="00A94066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​1.2</w:t>
            </w:r>
          </w:p>
        </w:tc>
        <w:tc>
          <w:tcPr>
            <w:tcW w:w="891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3263C5F2" w14:textId="47FCD9B7" w:rsidR="00A94066" w:rsidRPr="00A94066" w:rsidRDefault="009B29C1" w:rsidP="00A94066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8399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val="en-US" w:eastAsia="en-GB"/>
                <w14:ligatures w14:val="none"/>
              </w:rPr>
              <w:t xml:space="preserve">To welcome members to the second meeting of the Capstone Chameleon Leadership for </w:t>
            </w:r>
            <w:r w:rsidR="005F4C87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val="en-US" w:eastAsia="en-GB"/>
                <w14:ligatures w14:val="none"/>
              </w:rPr>
              <w:t xml:space="preserve">T3 </w:t>
            </w:r>
            <w:r w:rsidRPr="0008399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val="en-US" w:eastAsia="en-GB"/>
                <w14:ligatures w14:val="none"/>
              </w:rPr>
              <w:t>2024.</w:t>
            </w:r>
          </w:p>
        </w:tc>
      </w:tr>
      <w:tr w:rsidR="009D6B54" w:rsidRPr="00083996" w14:paraId="2A0FAD91" w14:textId="77777777" w:rsidTr="0089055C">
        <w:tc>
          <w:tcPr>
            <w:tcW w:w="559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2EBE65DE" w14:textId="77777777" w:rsidR="009D6B54" w:rsidRPr="00083996" w:rsidRDefault="009D6B54" w:rsidP="00A94066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761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5956CF1D" w14:textId="105B857A" w:rsidR="009D6B54" w:rsidRPr="00083996" w:rsidRDefault="009D6B54" w:rsidP="00A94066">
            <w:pPr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399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1.3</w:t>
            </w:r>
          </w:p>
        </w:tc>
        <w:tc>
          <w:tcPr>
            <w:tcW w:w="891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725460BA" w14:textId="25C3B244" w:rsidR="009D6B54" w:rsidRPr="00083996" w:rsidRDefault="009D6B54" w:rsidP="00A94066">
            <w:pPr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399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To welcome new members and director</w:t>
            </w:r>
          </w:p>
        </w:tc>
      </w:tr>
      <w:tr w:rsidR="009D6B54" w:rsidRPr="00083996" w14:paraId="690B345C" w14:textId="77777777" w:rsidTr="0089055C">
        <w:tc>
          <w:tcPr>
            <w:tcW w:w="559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14B86B6F" w14:textId="77777777" w:rsidR="009D6B54" w:rsidRPr="00083996" w:rsidRDefault="009D6B54" w:rsidP="00A94066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761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01FE4B0F" w14:textId="77777777" w:rsidR="009D6B54" w:rsidRPr="00083996" w:rsidRDefault="009D6B54" w:rsidP="00A94066">
            <w:pPr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891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139227BD" w14:textId="015F159C" w:rsidR="009D6B54" w:rsidRPr="00083996" w:rsidRDefault="009D6B54" w:rsidP="00A94066">
            <w:pPr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399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New members: Arman Bakhtiariasl, Randi Dona</w:t>
            </w:r>
            <w:r w:rsidR="0008399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,</w:t>
            </w:r>
            <w:r w:rsidRPr="0008399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 xml:space="preserve"> Kushani Ranasinghe</w:t>
            </w:r>
          </w:p>
        </w:tc>
      </w:tr>
      <w:tr w:rsidR="009D6B54" w:rsidRPr="00083996" w14:paraId="5DC0E397" w14:textId="77777777" w:rsidTr="0089055C">
        <w:tc>
          <w:tcPr>
            <w:tcW w:w="559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6236BA23" w14:textId="77777777" w:rsidR="00A94066" w:rsidRPr="00A94066" w:rsidRDefault="00A94066" w:rsidP="00A94066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​</w:t>
            </w:r>
          </w:p>
        </w:tc>
        <w:tc>
          <w:tcPr>
            <w:tcW w:w="761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688FB8CA" w14:textId="3576038E" w:rsidR="00A94066" w:rsidRPr="00A94066" w:rsidRDefault="00A94066" w:rsidP="00A94066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​</w:t>
            </w:r>
          </w:p>
        </w:tc>
        <w:tc>
          <w:tcPr>
            <w:tcW w:w="891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6CB102AF" w14:textId="2EA890FB" w:rsidR="00A94066" w:rsidRPr="00A94066" w:rsidRDefault="00A94066" w:rsidP="00A94066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​​</w:t>
            </w:r>
            <w:r w:rsidR="009D6B54" w:rsidRPr="0008399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 xml:space="preserve">Director: </w:t>
            </w:r>
            <w:r w:rsidR="009B29C1" w:rsidRPr="0008399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Dr Farah Farizi</w:t>
            </w: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,</w:t>
            </w:r>
            <w:r w:rsidR="009D6B54" w:rsidRPr="0008399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 xml:space="preserve"> Virtual Reality Experience</w:t>
            </w:r>
            <w:r w:rsidR="009B29C1" w:rsidRPr="0008399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.</w:t>
            </w:r>
          </w:p>
        </w:tc>
      </w:tr>
      <w:tr w:rsidR="009D6B54" w:rsidRPr="00083996" w14:paraId="5F1A7536" w14:textId="77777777" w:rsidTr="0089055C">
        <w:tc>
          <w:tcPr>
            <w:tcW w:w="559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3F39BB12" w14:textId="77777777" w:rsidR="009D6B54" w:rsidRPr="00083996" w:rsidRDefault="009D6B54" w:rsidP="00A94066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761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24CA8798" w14:textId="77777777" w:rsidR="009D6B54" w:rsidRPr="00083996" w:rsidRDefault="009D6B54" w:rsidP="00A94066">
            <w:pPr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891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08C094D5" w14:textId="150F7D8C" w:rsidR="009D6B54" w:rsidRPr="00083996" w:rsidRDefault="009D6B54" w:rsidP="00A94066">
            <w:pPr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To receive apologies from members who are unable to attend the meeting.</w:t>
            </w:r>
          </w:p>
        </w:tc>
      </w:tr>
      <w:tr w:rsidR="009D6B54" w:rsidRPr="00083996" w14:paraId="2F670E2F" w14:textId="77777777" w:rsidTr="0089055C">
        <w:tc>
          <w:tcPr>
            <w:tcW w:w="559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7AC8E3F3" w14:textId="77777777" w:rsidR="00A94066" w:rsidRPr="00A94066" w:rsidRDefault="00A94066" w:rsidP="00A94066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fldChar w:fldCharType="begin"/>
            </w: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instrText xml:space="preserve"> INCLUDEPICTURE "/Users/cjaybasa/Library/Group Containers/UBF8T346G9.ms/WebArchiveCopyPasteTempFiles/com.microsoft.Word/star.png" \* MERGEFORMATINET </w:instrText>
            </w: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fldChar w:fldCharType="separate"/>
            </w:r>
            <w:r w:rsidRPr="00083996">
              <w:rPr>
                <w:rFonts w:ascii="Helvetica" w:eastAsia="Times New Roman" w:hAnsi="Helvetica" w:cs="Segoe UI"/>
                <w:noProof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drawing>
                <wp:inline distT="0" distB="0" distL="0" distR="0" wp14:anchorId="4BA591D2" wp14:editId="29D7F2B1">
                  <wp:extent cx="177800" cy="177800"/>
                  <wp:effectExtent l="0" t="0" r="0" b="0"/>
                  <wp:docPr id="965591038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fldChar w:fldCharType="end"/>
            </w: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761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07DDDF9C" w14:textId="7F03B65C" w:rsidR="00A94066" w:rsidRPr="00A94066" w:rsidRDefault="00A94066" w:rsidP="00A94066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94066">
              <w:rPr>
                <w:rFonts w:ascii="Helvetica" w:eastAsia="Times New Roman" w:hAnsi="Helvetica" w:cs="Segoe UI"/>
                <w:b/>
                <w:b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​</w:t>
            </w:r>
            <w:r w:rsidR="009D6B54" w:rsidRPr="00083996">
              <w:rPr>
                <w:rFonts w:ascii="Helvetica" w:eastAsia="Times New Roman" w:hAnsi="Helvetica" w:cs="Segoe UI"/>
                <w:b/>
                <w:b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891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65D82096" w14:textId="77777777" w:rsidR="00A94066" w:rsidRPr="00A94066" w:rsidRDefault="00A94066" w:rsidP="00A94066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​</w:t>
            </w:r>
            <w:r w:rsidRPr="00A94066">
              <w:rPr>
                <w:rFonts w:ascii="Helvetica" w:eastAsia="Times New Roman" w:hAnsi="Helvetica" w:cs="Segoe UI"/>
                <w:b/>
                <w:b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Minutes</w:t>
            </w:r>
          </w:p>
        </w:tc>
      </w:tr>
      <w:tr w:rsidR="009D6B54" w:rsidRPr="00083996" w14:paraId="5B923965" w14:textId="77777777" w:rsidTr="0089055C">
        <w:tc>
          <w:tcPr>
            <w:tcW w:w="559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1F97E5F0" w14:textId="77777777" w:rsidR="00A94066" w:rsidRPr="00A94066" w:rsidRDefault="00A94066" w:rsidP="00A94066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​</w:t>
            </w:r>
          </w:p>
        </w:tc>
        <w:tc>
          <w:tcPr>
            <w:tcW w:w="761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215CD8E5" w14:textId="5DF85C34" w:rsidR="00A94066" w:rsidRPr="00A94066" w:rsidRDefault="00A94066" w:rsidP="00A94066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​</w:t>
            </w:r>
            <w:r w:rsidR="009D6B54" w:rsidRPr="0008399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2.1</w:t>
            </w:r>
          </w:p>
        </w:tc>
        <w:tc>
          <w:tcPr>
            <w:tcW w:w="891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01F97F38" w14:textId="28A93612" w:rsidR="00A94066" w:rsidRPr="00A94066" w:rsidRDefault="00A94066" w:rsidP="00A94066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To confirm the minutes of </w:t>
            </w:r>
            <w:hyperlink r:id="rId6" w:history="1">
              <w:r w:rsidR="009B29C1" w:rsidRPr="00083996">
                <w:rPr>
                  <w:rStyle w:val="Hyperlink"/>
                  <w:rFonts w:ascii="Helvetica" w:eastAsia="Times New Roman" w:hAnsi="Helvetica" w:cs="Segoe UI"/>
                  <w:color w:val="0070C0"/>
                  <w:kern w:val="0"/>
                  <w:sz w:val="22"/>
                  <w:szCs w:val="22"/>
                  <w:lang w:eastAsia="en-GB"/>
                  <w14:ligatures w14:val="none"/>
                </w:rPr>
                <w:t>Chameleon Leadership 2.1P Meeting</w:t>
              </w:r>
            </w:hyperlink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 xml:space="preserve"> held on </w:t>
            </w:r>
            <w:r w:rsidR="009B29C1" w:rsidRPr="0008399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Thursday</w:t>
            </w: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="009B29C1" w:rsidRPr="0008399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14 November</w:t>
            </w: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.</w:t>
            </w:r>
          </w:p>
        </w:tc>
      </w:tr>
      <w:tr w:rsidR="009D6B54" w:rsidRPr="00083996" w14:paraId="652E5753" w14:textId="77777777" w:rsidTr="0089055C">
        <w:tc>
          <w:tcPr>
            <w:tcW w:w="559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63F139B0" w14:textId="77777777" w:rsidR="00A94066" w:rsidRPr="00A94066" w:rsidRDefault="00A94066" w:rsidP="00A94066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fldChar w:fldCharType="begin"/>
            </w: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instrText xml:space="preserve"> INCLUDEPICTURE "/Users/cjaybasa/Library/Group Containers/UBF8T346G9.ms/WebArchiveCopyPasteTempFiles/com.microsoft.Word/star.png" \* MERGEFORMATINET </w:instrText>
            </w: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fldChar w:fldCharType="separate"/>
            </w:r>
            <w:r w:rsidRPr="00083996">
              <w:rPr>
                <w:rFonts w:ascii="Helvetica" w:eastAsia="Times New Roman" w:hAnsi="Helvetica" w:cs="Segoe UI"/>
                <w:noProof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drawing>
                <wp:inline distT="0" distB="0" distL="0" distR="0" wp14:anchorId="176DFD97" wp14:editId="71A63862">
                  <wp:extent cx="177800" cy="177800"/>
                  <wp:effectExtent l="0" t="0" r="0" b="0"/>
                  <wp:docPr id="363219295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fldChar w:fldCharType="end"/>
            </w: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761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383EF78B" w14:textId="4D7BDE9C" w:rsidR="00A94066" w:rsidRPr="00A94066" w:rsidRDefault="009D6B54" w:rsidP="00A94066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83996">
              <w:rPr>
                <w:rFonts w:ascii="Helvetica" w:eastAsia="Times New Roman" w:hAnsi="Helvetica" w:cs="Segoe UI"/>
                <w:b/>
                <w:b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891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62AB6AD5" w14:textId="77777777" w:rsidR="00A94066" w:rsidRPr="00A94066" w:rsidRDefault="00A94066" w:rsidP="00A94066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94066">
              <w:rPr>
                <w:rFonts w:ascii="Helvetica" w:eastAsia="Times New Roman" w:hAnsi="Helvetica" w:cs="Segoe UI"/>
                <w:b/>
                <w:b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​Other business</w:t>
            </w:r>
          </w:p>
        </w:tc>
      </w:tr>
      <w:tr w:rsidR="009D6B54" w:rsidRPr="00083996" w14:paraId="2DD8DBC1" w14:textId="77777777" w:rsidTr="0089055C">
        <w:tc>
          <w:tcPr>
            <w:tcW w:w="559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3DD90536" w14:textId="77777777" w:rsidR="00A94066" w:rsidRPr="00A94066" w:rsidRDefault="00A94066" w:rsidP="00A94066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​</w:t>
            </w:r>
          </w:p>
        </w:tc>
        <w:tc>
          <w:tcPr>
            <w:tcW w:w="761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49A9BE56" w14:textId="752D9F77" w:rsidR="00A94066" w:rsidRPr="00A94066" w:rsidRDefault="009D6B54" w:rsidP="00A94066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8399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  <w:r w:rsidR="00A94066"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.1</w:t>
            </w:r>
          </w:p>
        </w:tc>
        <w:tc>
          <w:tcPr>
            <w:tcW w:w="891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0FF7BB4B" w14:textId="77777777" w:rsidR="00A94066" w:rsidRPr="00A94066" w:rsidRDefault="00A94066" w:rsidP="00A94066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​To receive items of other business raised by members.</w:t>
            </w:r>
          </w:p>
        </w:tc>
      </w:tr>
      <w:tr w:rsidR="009D6B54" w:rsidRPr="00083996" w14:paraId="1CB9CD2E" w14:textId="77777777" w:rsidTr="0089055C">
        <w:tc>
          <w:tcPr>
            <w:tcW w:w="559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737334BB" w14:textId="42B863F9" w:rsidR="009D6B54" w:rsidRPr="00A94066" w:rsidRDefault="009D6B54" w:rsidP="00083996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fldChar w:fldCharType="begin"/>
            </w: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instrText xml:space="preserve"> INCLUDEPICTURE "/Users/cjaybasa/Library/Group Containers/UBF8T346G9.ms/WebArchiveCopyPasteTempFiles/com.microsoft.Word/star.png" \* MERGEFORMATINET </w:instrText>
            </w: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fldChar w:fldCharType="separate"/>
            </w:r>
            <w:r w:rsidRPr="00083996">
              <w:rPr>
                <w:rFonts w:ascii="Helvetica" w:eastAsia="Times New Roman" w:hAnsi="Helvetica" w:cs="Segoe UI"/>
                <w:noProof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drawing>
                <wp:inline distT="0" distB="0" distL="0" distR="0" wp14:anchorId="36E02831" wp14:editId="5072A662">
                  <wp:extent cx="177800" cy="177800"/>
                  <wp:effectExtent l="0" t="0" r="0" b="0"/>
                  <wp:docPr id="1395468980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fldChar w:fldCharType="end"/>
            </w: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761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50BB3394" w14:textId="38B6A622" w:rsidR="00083996" w:rsidRDefault="009D6B54" w:rsidP="00083996">
            <w:pPr>
              <w:rPr>
                <w:rFonts w:ascii="Helvetica" w:eastAsia="Times New Roman" w:hAnsi="Helvetica" w:cs="Segoe UI"/>
                <w:b/>
                <w:b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3996">
              <w:rPr>
                <w:rFonts w:ascii="Helvetica" w:eastAsia="Times New Roman" w:hAnsi="Helvetica" w:cs="Segoe UI"/>
                <w:b/>
                <w:b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  <w:p w14:paraId="25BADDED" w14:textId="15E66AA0" w:rsidR="00083996" w:rsidRPr="00A94066" w:rsidRDefault="00083996" w:rsidP="00083996">
            <w:pPr>
              <w:rPr>
                <w:rFonts w:ascii="Helvetica" w:eastAsia="Times New Roman" w:hAnsi="Helvetica" w:cs="Segoe UI"/>
                <w:sz w:val="20"/>
                <w:szCs w:val="20"/>
                <w:lang w:eastAsia="en-GB"/>
              </w:rPr>
            </w:pPr>
          </w:p>
        </w:tc>
        <w:tc>
          <w:tcPr>
            <w:tcW w:w="891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0CE08778" w14:textId="77777777" w:rsidR="009D6B54" w:rsidRPr="00A94066" w:rsidRDefault="009D6B54" w:rsidP="00083996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​</w:t>
            </w:r>
            <w:r w:rsidRPr="00A94066">
              <w:rPr>
                <w:rFonts w:ascii="Helvetica" w:eastAsia="Times New Roman" w:hAnsi="Helvetica" w:cs="Segoe UI"/>
                <w:b/>
                <w:b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Next meeting</w:t>
            </w: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​</w:t>
            </w:r>
          </w:p>
        </w:tc>
      </w:tr>
      <w:tr w:rsidR="009D6B54" w:rsidRPr="00083996" w14:paraId="35353E47" w14:textId="77777777" w:rsidTr="00FA52AB">
        <w:trPr>
          <w:trHeight w:val="205"/>
        </w:trPr>
        <w:tc>
          <w:tcPr>
            <w:tcW w:w="559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1F01153C" w14:textId="77777777" w:rsidR="00A94066" w:rsidRPr="00A94066" w:rsidRDefault="00A94066" w:rsidP="00A94066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​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07986921" w14:textId="5DF132E2" w:rsidR="00A94066" w:rsidRPr="00A94066" w:rsidRDefault="00A94066" w:rsidP="00A94066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​</w:t>
            </w:r>
            <w:r w:rsidR="009D6B54" w:rsidRPr="0008399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.1</w:t>
            </w:r>
          </w:p>
        </w:tc>
        <w:tc>
          <w:tcPr>
            <w:tcW w:w="891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7E2A3B63" w14:textId="387823BB" w:rsidR="00A94066" w:rsidRPr="00A94066" w:rsidRDefault="00A94066" w:rsidP="009D6B54">
            <w:pPr>
              <w:spacing w:after="150"/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​</w:t>
            </w:r>
            <w:r w:rsidR="009D6B54" w:rsidRPr="0008399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val="en-US" w:eastAsia="en-GB"/>
                <w14:ligatures w14:val="none"/>
              </w:rPr>
              <w:t xml:space="preserve"> ​To note that the third meeting for T3 will be held on </w:t>
            </w:r>
            <w:r w:rsidR="00375144" w:rsidRPr="0008399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val="en-US" w:eastAsia="en-GB"/>
                <w14:ligatures w14:val="none"/>
              </w:rPr>
              <w:t>25</w:t>
            </w:r>
            <w:r w:rsidR="009D6B54" w:rsidRPr="0008399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val="en-US" w:eastAsia="en-GB"/>
                <w14:ligatures w14:val="none"/>
              </w:rPr>
              <w:t xml:space="preserve"> </w:t>
            </w:r>
            <w:r w:rsidR="00375144" w:rsidRPr="0008399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val="en-US" w:eastAsia="en-GB"/>
                <w14:ligatures w14:val="none"/>
              </w:rPr>
              <w:t>November.</w:t>
            </w:r>
          </w:p>
        </w:tc>
      </w:tr>
      <w:tr w:rsidR="001D1208" w:rsidRPr="00083996" w14:paraId="1E82B91A" w14:textId="77777777" w:rsidTr="000B5554">
        <w:tc>
          <w:tcPr>
            <w:tcW w:w="10234" w:type="dxa"/>
            <w:gridSpan w:val="3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02FC2777" w14:textId="6D6A7C47" w:rsidR="001D1208" w:rsidRPr="00A94066" w:rsidRDefault="001D1208" w:rsidP="009D6B54">
            <w:pPr>
              <w:spacing w:after="150"/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94066">
              <w:rPr>
                <w:rFonts w:ascii="Helvetica" w:eastAsia="Times New Roman" w:hAnsi="Helvetica" w:cs="Segoe UI"/>
                <w:b/>
                <w:bCs/>
                <w:color w:val="0D8572"/>
                <w:kern w:val="0"/>
                <w:sz w:val="26"/>
                <w:szCs w:val="26"/>
                <w:lang w:eastAsia="en-GB"/>
                <w14:ligatures w14:val="none"/>
              </w:rPr>
              <w:t xml:space="preserve">REPORT FROM </w:t>
            </w:r>
            <w:r w:rsidR="0000245B">
              <w:rPr>
                <w:rFonts w:ascii="Helvetica" w:eastAsia="Times New Roman" w:hAnsi="Helvetica" w:cs="Segoe UI"/>
                <w:b/>
                <w:bCs/>
                <w:color w:val="0D8572"/>
                <w:kern w:val="0"/>
                <w:sz w:val="26"/>
                <w:szCs w:val="26"/>
                <w:lang w:eastAsia="en-GB"/>
                <w14:ligatures w14:val="none"/>
              </w:rPr>
              <w:t xml:space="preserve">THE </w:t>
            </w:r>
            <w:r>
              <w:rPr>
                <w:rFonts w:ascii="Helvetica" w:eastAsia="Times New Roman" w:hAnsi="Helvetica" w:cs="Segoe UI"/>
                <w:b/>
                <w:bCs/>
                <w:color w:val="0D8572"/>
                <w:kern w:val="0"/>
                <w:sz w:val="26"/>
                <w:szCs w:val="26"/>
                <w:lang w:eastAsia="en-GB"/>
                <w14:ligatures w14:val="none"/>
              </w:rPr>
              <w:t>CHAIR</w:t>
            </w:r>
          </w:p>
        </w:tc>
      </w:tr>
      <w:tr w:rsidR="0000245B" w:rsidRPr="00083996" w14:paraId="715B6139" w14:textId="77777777" w:rsidTr="001D1208">
        <w:trPr>
          <w:trHeight w:val="18"/>
        </w:trPr>
        <w:tc>
          <w:tcPr>
            <w:tcW w:w="559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02AA0B48" w14:textId="51795D89" w:rsidR="0000245B" w:rsidRPr="00A94066" w:rsidRDefault="0000245B" w:rsidP="00A94066">
            <w:pPr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fldChar w:fldCharType="begin"/>
            </w: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instrText xml:space="preserve"> INCLUDEPICTURE "/Users/cjaybasa/Library/Group Containers/UBF8T346G9.ms/WebArchiveCopyPasteTempFiles/com.microsoft.Word/star.png" \* MERGEFORMATINET </w:instrText>
            </w: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fldChar w:fldCharType="separate"/>
            </w:r>
            <w:r w:rsidRPr="00083996">
              <w:rPr>
                <w:rFonts w:ascii="Helvetica" w:eastAsia="Times New Roman" w:hAnsi="Helvetica" w:cs="Segoe UI"/>
                <w:noProof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drawing>
                <wp:inline distT="0" distB="0" distL="0" distR="0" wp14:anchorId="38062118" wp14:editId="5E3064C4">
                  <wp:extent cx="177800" cy="177800"/>
                  <wp:effectExtent l="0" t="0" r="0" b="0"/>
                  <wp:docPr id="2057652917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507F79C9" w14:textId="581F883D" w:rsidR="0000245B" w:rsidRDefault="0000245B" w:rsidP="00A94066">
            <w:pPr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891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456FE971" w14:textId="261FCD0B" w:rsidR="0000245B" w:rsidRDefault="0000245B" w:rsidP="009D6B54">
            <w:pPr>
              <w:spacing w:after="150"/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0245B">
              <w:rPr>
                <w:rFonts w:ascii="Helvetica" w:eastAsia="Times New Roman" w:hAnsi="Helvetica" w:cs="Segoe UI"/>
                <w:b/>
                <w:b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Report from the Chair</w:t>
            </w:r>
            <w:r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861CA">
              <w:rPr>
                <w:rFonts w:ascii="Helvetica" w:eastAsia="Times New Roman" w:hAnsi="Helvetica" w:cs="Segoe UI"/>
                <w:i/>
                <w:i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(</w:t>
            </w:r>
            <w:r>
              <w:rPr>
                <w:rFonts w:ascii="Helvetica" w:eastAsia="Times New Roman" w:hAnsi="Helvetica" w:cs="Segoe UI"/>
                <w:i/>
                <w:i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Cjay Basa)</w:t>
            </w:r>
          </w:p>
        </w:tc>
      </w:tr>
      <w:tr w:rsidR="001D1208" w:rsidRPr="00083996" w14:paraId="42CA56BC" w14:textId="77777777" w:rsidTr="001D1208">
        <w:trPr>
          <w:trHeight w:val="18"/>
        </w:trPr>
        <w:tc>
          <w:tcPr>
            <w:tcW w:w="559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7E589891" w14:textId="0C85DA0E" w:rsidR="001D1208" w:rsidRPr="00A94066" w:rsidRDefault="001D1208" w:rsidP="00A94066">
            <w:pPr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27E1ED43" w14:textId="69A8D1CF" w:rsidR="001D1208" w:rsidRPr="00A94066" w:rsidRDefault="0000245B" w:rsidP="00A94066">
            <w:pPr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5.1</w:t>
            </w:r>
          </w:p>
        </w:tc>
        <w:tc>
          <w:tcPr>
            <w:tcW w:w="891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2157DD1D" w14:textId="458BAA80" w:rsidR="001D1208" w:rsidRPr="00A94066" w:rsidRDefault="0000245B" w:rsidP="009D6B54">
            <w:pPr>
              <w:spacing w:after="150"/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To introduce the project and company structure.</w:t>
            </w:r>
          </w:p>
        </w:tc>
      </w:tr>
      <w:tr w:rsidR="0089055C" w:rsidRPr="00083996" w14:paraId="2DB2A31E" w14:textId="77777777" w:rsidTr="0089055C">
        <w:trPr>
          <w:trHeight w:val="450"/>
        </w:trPr>
        <w:tc>
          <w:tcPr>
            <w:tcW w:w="10234" w:type="dxa"/>
            <w:gridSpan w:val="3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66CEFC51" w14:textId="1186CB36" w:rsidR="00A94066" w:rsidRPr="00A94066" w:rsidRDefault="00A94066" w:rsidP="00A94066">
            <w:pPr>
              <w:spacing w:before="100" w:beforeAutospacing="1" w:after="100" w:afterAutospacing="1"/>
              <w:outlineLvl w:val="1"/>
              <w:rPr>
                <w:rFonts w:ascii="Helvetica" w:eastAsia="Times New Roman" w:hAnsi="Helvetica" w:cs="Segoe UI Semilight"/>
                <w:color w:val="0D8572"/>
                <w:kern w:val="0"/>
                <w:sz w:val="29"/>
                <w:szCs w:val="29"/>
                <w:lang w:eastAsia="en-GB"/>
                <w14:ligatures w14:val="none"/>
              </w:rPr>
            </w:pPr>
            <w:r w:rsidRPr="00A94066">
              <w:rPr>
                <w:rFonts w:ascii="Helvetica" w:eastAsia="Times New Roman" w:hAnsi="Helvetica" w:cs="Segoe UI"/>
                <w:color w:val="0D8572"/>
                <w:kern w:val="0"/>
                <w:sz w:val="26"/>
                <w:szCs w:val="26"/>
                <w:lang w:eastAsia="en-GB"/>
                <w14:ligatures w14:val="none"/>
              </w:rPr>
              <w:t>​</w:t>
            </w:r>
            <w:r w:rsidRPr="00A94066">
              <w:rPr>
                <w:rFonts w:ascii="Helvetica" w:eastAsia="Times New Roman" w:hAnsi="Helvetica" w:cs="Segoe UI"/>
                <w:b/>
                <w:bCs/>
                <w:color w:val="0D8572"/>
                <w:kern w:val="0"/>
                <w:sz w:val="26"/>
                <w:szCs w:val="26"/>
                <w:lang w:eastAsia="en-GB"/>
                <w14:ligatures w14:val="none"/>
              </w:rPr>
              <w:t xml:space="preserve">REPORTS FROM </w:t>
            </w:r>
            <w:r w:rsidR="00083996">
              <w:rPr>
                <w:rFonts w:ascii="Helvetica" w:eastAsia="Times New Roman" w:hAnsi="Helvetica" w:cs="Segoe UI"/>
                <w:b/>
                <w:bCs/>
                <w:color w:val="0D8572"/>
                <w:kern w:val="0"/>
                <w:sz w:val="26"/>
                <w:szCs w:val="26"/>
                <w:lang w:eastAsia="en-GB"/>
                <w14:ligatures w14:val="none"/>
              </w:rPr>
              <w:t>LEADERS</w:t>
            </w:r>
          </w:p>
        </w:tc>
      </w:tr>
      <w:tr w:rsidR="009D055E" w:rsidRPr="00083996" w14:paraId="78EB7A70" w14:textId="77777777" w:rsidTr="0089055C">
        <w:tc>
          <w:tcPr>
            <w:tcW w:w="559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53D5D6D9" w14:textId="7E4F48F1" w:rsidR="009D055E" w:rsidRPr="00A94066" w:rsidRDefault="009D055E" w:rsidP="009D055E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fldChar w:fldCharType="begin"/>
            </w: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instrText xml:space="preserve"> INCLUDEPICTURE "/Users/cjaybasa/Library/Group Containers/UBF8T346G9.ms/WebArchiveCopyPasteTempFiles/com.microsoft.Word/star.png" \* MERGEFORMATINET </w:instrText>
            </w: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fldChar w:fldCharType="separate"/>
            </w:r>
            <w:r w:rsidRPr="00083996">
              <w:rPr>
                <w:rFonts w:ascii="Helvetica" w:eastAsia="Times New Roman" w:hAnsi="Helvetica" w:cs="Segoe UI"/>
                <w:noProof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drawing>
                <wp:inline distT="0" distB="0" distL="0" distR="0" wp14:anchorId="42AE46E1" wp14:editId="32E1ECD9">
                  <wp:extent cx="177800" cy="177800"/>
                  <wp:effectExtent l="0" t="0" r="0" b="0"/>
                  <wp:docPr id="1180097892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fldChar w:fldCharType="end"/>
            </w:r>
          </w:p>
        </w:tc>
        <w:tc>
          <w:tcPr>
            <w:tcW w:w="761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4DA0248A" w14:textId="29D5B1F3" w:rsidR="009D055E" w:rsidRPr="00A94066" w:rsidRDefault="0000245B" w:rsidP="009D055E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891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13A69694" w14:textId="44570879" w:rsidR="009D055E" w:rsidRPr="00A94066" w:rsidRDefault="009D055E" w:rsidP="009D055E">
            <w:pPr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Helvetica" w:eastAsia="Times New Roman" w:hAnsi="Helvetica" w:cs="Segoe UI"/>
                <w:b/>
                <w:b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 xml:space="preserve">Reports from Current Data Science </w:t>
            </w:r>
            <w:r w:rsidRPr="00197330">
              <w:rPr>
                <w:rFonts w:ascii="Helvetica" w:eastAsia="Times New Roman" w:hAnsi="Helvetica" w:cs="Segoe UI"/>
                <w:b/>
                <w:b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Leaders</w:t>
            </w:r>
            <w:r>
              <w:rPr>
                <w:rFonts w:ascii="Helvetica" w:eastAsia="Times New Roman" w:hAnsi="Helvetica" w:cs="Segoe UI"/>
                <w:b/>
                <w:b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861CA">
              <w:rPr>
                <w:rFonts w:ascii="Helvetica" w:eastAsia="Times New Roman" w:hAnsi="Helvetica" w:cs="Segoe UI"/>
                <w:i/>
                <w:i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(</w:t>
            </w:r>
            <w:r>
              <w:rPr>
                <w:rFonts w:ascii="Helvetica" w:eastAsia="Times New Roman" w:hAnsi="Helvetica" w:cs="Segoe UI"/>
                <w:i/>
                <w:i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7 minutes)</w:t>
            </w:r>
          </w:p>
        </w:tc>
      </w:tr>
      <w:tr w:rsidR="009D055E" w:rsidRPr="00083996" w14:paraId="34DA8C3B" w14:textId="77777777" w:rsidTr="0089055C">
        <w:tc>
          <w:tcPr>
            <w:tcW w:w="559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6CC09E6B" w14:textId="77777777" w:rsidR="009D055E" w:rsidRPr="00A94066" w:rsidRDefault="009D055E" w:rsidP="009D055E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761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348A4DE2" w14:textId="77777777" w:rsidR="009D055E" w:rsidRPr="00A94066" w:rsidRDefault="009D055E" w:rsidP="009D055E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891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38DA96DE" w14:textId="3DFBD828" w:rsidR="009D055E" w:rsidRDefault="009D055E" w:rsidP="009D055E">
            <w:pPr>
              <w:rPr>
                <w:rFonts w:ascii="Helvetica" w:eastAsia="Times New Roman" w:hAnsi="Helvetica" w:cs="Segoe UI"/>
                <w:b/>
                <w:b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 xml:space="preserve">To receive an oral report from </w:t>
            </w:r>
            <w:r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 xml:space="preserve">each </w:t>
            </w:r>
            <w:r w:rsidR="006D7A0B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data science</w:t>
            </w:r>
            <w:r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 xml:space="preserve"> leader </w:t>
            </w:r>
            <w:r w:rsidR="0000245B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 xml:space="preserve">on progress, </w:t>
            </w:r>
            <w:r w:rsidRPr="0083663F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brief</w:t>
            </w:r>
            <w:r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ly</w:t>
            </w:r>
            <w:r w:rsidRPr="0083663F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="0000245B" w:rsidRPr="0000245B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summarising their progress, including achievements, objectives, and trimester deliverables.</w:t>
            </w:r>
          </w:p>
        </w:tc>
      </w:tr>
      <w:tr w:rsidR="009D055E" w:rsidRPr="00083996" w14:paraId="41C07FDB" w14:textId="77777777" w:rsidTr="0089055C">
        <w:tc>
          <w:tcPr>
            <w:tcW w:w="559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32C447C6" w14:textId="77777777" w:rsidR="009D055E" w:rsidRPr="00A94066" w:rsidRDefault="009D055E" w:rsidP="009D055E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​</w:t>
            </w:r>
          </w:p>
        </w:tc>
        <w:tc>
          <w:tcPr>
            <w:tcW w:w="761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2F024648" w14:textId="763F37AF" w:rsidR="009D055E" w:rsidRPr="00A94066" w:rsidRDefault="009D055E" w:rsidP="009D055E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​</w:t>
            </w:r>
            <w:r w:rsidR="0000245B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.1</w:t>
            </w:r>
          </w:p>
        </w:tc>
        <w:tc>
          <w:tcPr>
            <w:tcW w:w="891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054EF959" w14:textId="35BE3E7E" w:rsidR="009D055E" w:rsidRPr="00A94066" w:rsidRDefault="009D055E" w:rsidP="009D055E">
            <w:pPr>
              <w:pStyle w:val="NormalWeb"/>
              <w:rPr>
                <w:rFonts w:ascii="Helvetica" w:hAnsi="Helvetica" w:cs="Segoe UI"/>
                <w:color w:val="333333"/>
                <w:sz w:val="22"/>
                <w:szCs w:val="22"/>
              </w:rPr>
            </w:pPr>
            <w:r w:rsidRPr="009861CA">
              <w:rPr>
                <w:rFonts w:ascii="Helvetica" w:hAnsi="Helvetica" w:cs="Segoe UI"/>
                <w:color w:val="333333"/>
                <w:sz w:val="22"/>
                <w:szCs w:val="22"/>
              </w:rPr>
              <w:t>Supratim Dobhal</w:t>
            </w:r>
          </w:p>
        </w:tc>
      </w:tr>
      <w:tr w:rsidR="009D055E" w:rsidRPr="00083996" w14:paraId="47ACE5DC" w14:textId="77777777" w:rsidTr="0089055C">
        <w:tc>
          <w:tcPr>
            <w:tcW w:w="559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10F5DB10" w14:textId="77777777" w:rsidR="009D055E" w:rsidRPr="00A94066" w:rsidRDefault="009D055E" w:rsidP="009D055E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​</w:t>
            </w:r>
          </w:p>
        </w:tc>
        <w:tc>
          <w:tcPr>
            <w:tcW w:w="761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42E1BADF" w14:textId="544A9887" w:rsidR="009D055E" w:rsidRPr="00A94066" w:rsidRDefault="009D055E" w:rsidP="009D055E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​</w:t>
            </w:r>
            <w:r w:rsidR="0000245B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.2</w:t>
            </w:r>
          </w:p>
        </w:tc>
        <w:tc>
          <w:tcPr>
            <w:tcW w:w="891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68CAD07B" w14:textId="091505EF" w:rsidR="009D055E" w:rsidRPr="00A94066" w:rsidRDefault="009D055E" w:rsidP="009D055E">
            <w:pPr>
              <w:pStyle w:val="NormalWeb"/>
              <w:rPr>
                <w:rFonts w:ascii="Helvetica" w:hAnsi="Helvetica" w:cs="Segoe UI"/>
                <w:color w:val="333333"/>
                <w:sz w:val="22"/>
                <w:szCs w:val="22"/>
              </w:rPr>
            </w:pPr>
            <w:r w:rsidRPr="009861CA">
              <w:rPr>
                <w:rFonts w:ascii="Helvetica" w:hAnsi="Helvetica" w:cs="Segoe UI"/>
                <w:color w:val="333333"/>
                <w:sz w:val="22"/>
                <w:szCs w:val="22"/>
              </w:rPr>
              <w:t>Cjay Basa</w:t>
            </w:r>
          </w:p>
        </w:tc>
      </w:tr>
      <w:tr w:rsidR="009D055E" w:rsidRPr="00083996" w14:paraId="2F24BDC7" w14:textId="77777777" w:rsidTr="0089055C">
        <w:tc>
          <w:tcPr>
            <w:tcW w:w="559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4EFB0755" w14:textId="77777777" w:rsidR="009D055E" w:rsidRPr="00A94066" w:rsidRDefault="009D055E" w:rsidP="009D055E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​</w:t>
            </w:r>
          </w:p>
        </w:tc>
        <w:tc>
          <w:tcPr>
            <w:tcW w:w="761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0F551CA0" w14:textId="08840550" w:rsidR="009D055E" w:rsidRPr="00A94066" w:rsidRDefault="009D055E" w:rsidP="009D055E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​</w:t>
            </w:r>
            <w:r w:rsidR="0000245B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.3</w:t>
            </w:r>
          </w:p>
        </w:tc>
        <w:tc>
          <w:tcPr>
            <w:tcW w:w="891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4F37EA4F" w14:textId="660D5AC1" w:rsidR="009D055E" w:rsidRPr="00A94066" w:rsidRDefault="009D055E" w:rsidP="009D055E">
            <w:pPr>
              <w:pStyle w:val="NormalWeb"/>
              <w:rPr>
                <w:rFonts w:ascii="Helvetica" w:hAnsi="Helvetica" w:cs="Segoe UI"/>
                <w:color w:val="333333"/>
                <w:sz w:val="22"/>
                <w:szCs w:val="22"/>
              </w:rPr>
            </w:pPr>
            <w:r w:rsidRPr="00A94066">
              <w:rPr>
                <w:rFonts w:ascii="Helvetica" w:hAnsi="Helvetica" w:cs="Segoe UI"/>
                <w:color w:val="333333"/>
                <w:sz w:val="22"/>
                <w:szCs w:val="22"/>
              </w:rPr>
              <w:t>​​​</w:t>
            </w:r>
            <w:r w:rsidRPr="009861CA">
              <w:rPr>
                <w:rFonts w:ascii="Helvetica" w:hAnsi="Helvetica" w:cs="Segoe UI"/>
                <w:color w:val="333333"/>
                <w:sz w:val="22"/>
                <w:szCs w:val="22"/>
              </w:rPr>
              <w:t xml:space="preserve">Nishant Umesh Khamkar </w:t>
            </w:r>
          </w:p>
        </w:tc>
      </w:tr>
      <w:tr w:rsidR="009D055E" w:rsidRPr="00083996" w14:paraId="0D8430F0" w14:textId="77777777" w:rsidTr="0089055C">
        <w:tc>
          <w:tcPr>
            <w:tcW w:w="559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452B8394" w14:textId="77777777" w:rsidR="009D055E" w:rsidRPr="00A94066" w:rsidRDefault="009D055E" w:rsidP="009D055E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761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3163A486" w14:textId="7D5EF626" w:rsidR="009D055E" w:rsidRPr="00A94066" w:rsidRDefault="0000245B" w:rsidP="009D055E">
            <w:pPr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  <w:r w:rsidR="009D055E"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.</w:t>
            </w:r>
            <w:r w:rsidR="009D055E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891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56AB87C3" w14:textId="7D7E71AB" w:rsidR="009D055E" w:rsidRPr="009861CA" w:rsidRDefault="009D055E" w:rsidP="009D055E">
            <w:pPr>
              <w:pStyle w:val="NormalWeb"/>
              <w:rPr>
                <w:rFonts w:ascii="Helvetica" w:hAnsi="Helvetica" w:cs="Segoe UI"/>
                <w:color w:val="333333"/>
                <w:sz w:val="22"/>
                <w:szCs w:val="22"/>
              </w:rPr>
            </w:pPr>
            <w:r w:rsidRPr="009861CA">
              <w:rPr>
                <w:rFonts w:ascii="Helvetica" w:hAnsi="Helvetica" w:cs="Segoe UI"/>
                <w:color w:val="333333"/>
                <w:sz w:val="22"/>
                <w:szCs w:val="22"/>
              </w:rPr>
              <w:t xml:space="preserve">Ananya Krishnan </w:t>
            </w:r>
          </w:p>
        </w:tc>
      </w:tr>
      <w:tr w:rsidR="009D055E" w:rsidRPr="00083996" w14:paraId="4AABE7EB" w14:textId="77777777" w:rsidTr="0089055C">
        <w:tc>
          <w:tcPr>
            <w:tcW w:w="559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5559C195" w14:textId="77777777" w:rsidR="009D055E" w:rsidRPr="00A94066" w:rsidRDefault="009D055E" w:rsidP="009D055E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761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6F64620B" w14:textId="4CB02BA1" w:rsidR="009D055E" w:rsidRPr="00A94066" w:rsidRDefault="0000245B" w:rsidP="009D055E">
            <w:pPr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  <w:r w:rsidR="009D055E"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.</w:t>
            </w:r>
            <w:r w:rsidR="009D055E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891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791235EE" w14:textId="317D5551" w:rsidR="009D055E" w:rsidRPr="009861CA" w:rsidRDefault="009D055E" w:rsidP="009D055E">
            <w:pPr>
              <w:pStyle w:val="NormalWeb"/>
              <w:rPr>
                <w:rFonts w:ascii="Helvetica" w:hAnsi="Helvetica" w:cs="Segoe UI"/>
                <w:color w:val="333333"/>
                <w:sz w:val="22"/>
                <w:szCs w:val="22"/>
              </w:rPr>
            </w:pPr>
            <w:r w:rsidRPr="009861CA">
              <w:rPr>
                <w:rFonts w:ascii="Helvetica" w:hAnsi="Helvetica" w:cs="Segoe UI"/>
                <w:color w:val="333333"/>
                <w:sz w:val="22"/>
                <w:szCs w:val="22"/>
              </w:rPr>
              <w:t xml:space="preserve">Ratanakmoni Slot (Ryan) </w:t>
            </w:r>
          </w:p>
        </w:tc>
      </w:tr>
      <w:tr w:rsidR="009D055E" w:rsidRPr="00083996" w14:paraId="6C1542A0" w14:textId="77777777" w:rsidTr="0089055C">
        <w:tc>
          <w:tcPr>
            <w:tcW w:w="559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34A35A51" w14:textId="77777777" w:rsidR="009D055E" w:rsidRPr="00A94066" w:rsidRDefault="009D055E" w:rsidP="009D055E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761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79CC9F4D" w14:textId="4E9869FD" w:rsidR="009D055E" w:rsidRPr="00A94066" w:rsidRDefault="0000245B" w:rsidP="009D055E">
            <w:pPr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  <w:r w:rsidR="009D055E"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.</w:t>
            </w:r>
            <w:r w:rsidR="009D055E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</w:p>
        </w:tc>
        <w:tc>
          <w:tcPr>
            <w:tcW w:w="891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3A0850EC" w14:textId="412B05CE" w:rsidR="009D055E" w:rsidRPr="009861CA" w:rsidRDefault="009D055E" w:rsidP="009D055E">
            <w:pPr>
              <w:pStyle w:val="NormalWeb"/>
              <w:rPr>
                <w:rFonts w:ascii="Helvetica" w:hAnsi="Helvetica" w:cs="Segoe UI"/>
                <w:color w:val="333333"/>
                <w:sz w:val="22"/>
                <w:szCs w:val="22"/>
              </w:rPr>
            </w:pPr>
            <w:r w:rsidRPr="009861CA">
              <w:rPr>
                <w:rFonts w:ascii="Helvetica" w:hAnsi="Helvetica" w:cs="Segoe UI"/>
                <w:color w:val="333333"/>
                <w:sz w:val="22"/>
                <w:szCs w:val="22"/>
              </w:rPr>
              <w:t xml:space="preserve">Kushani Ranasinghe </w:t>
            </w:r>
          </w:p>
        </w:tc>
      </w:tr>
      <w:tr w:rsidR="009D055E" w:rsidRPr="00083996" w14:paraId="433AD48A" w14:textId="77777777" w:rsidTr="0089055C">
        <w:tc>
          <w:tcPr>
            <w:tcW w:w="559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3BE85C5B" w14:textId="77777777" w:rsidR="009D055E" w:rsidRPr="00A94066" w:rsidRDefault="009D055E" w:rsidP="009D055E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761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5C2BEC45" w14:textId="1B50D62B" w:rsidR="009D055E" w:rsidRPr="00A94066" w:rsidRDefault="0000245B" w:rsidP="009D055E">
            <w:pPr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  <w:r w:rsidR="009D055E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.7</w:t>
            </w:r>
          </w:p>
        </w:tc>
        <w:tc>
          <w:tcPr>
            <w:tcW w:w="891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1C13EB69" w14:textId="2A8A79CB" w:rsidR="009D055E" w:rsidRPr="009861CA" w:rsidRDefault="009D055E" w:rsidP="009D055E">
            <w:pPr>
              <w:pStyle w:val="NormalWeb"/>
              <w:rPr>
                <w:rFonts w:ascii="Helvetica" w:hAnsi="Helvetica" w:cs="Segoe UI"/>
                <w:color w:val="333333"/>
                <w:sz w:val="22"/>
                <w:szCs w:val="22"/>
              </w:rPr>
            </w:pPr>
            <w:r w:rsidRPr="009861CA">
              <w:rPr>
                <w:rFonts w:ascii="Helvetica" w:hAnsi="Helvetica" w:cs="Segoe UI"/>
                <w:color w:val="333333"/>
                <w:sz w:val="22"/>
                <w:szCs w:val="22"/>
              </w:rPr>
              <w:t xml:space="preserve">Randi Dona </w:t>
            </w:r>
          </w:p>
        </w:tc>
      </w:tr>
      <w:tr w:rsidR="009D055E" w:rsidRPr="00083996" w14:paraId="36ACF949" w14:textId="77777777" w:rsidTr="0089055C">
        <w:tc>
          <w:tcPr>
            <w:tcW w:w="559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138C8AF0" w14:textId="48732667" w:rsidR="009D055E" w:rsidRPr="00197330" w:rsidRDefault="009D055E" w:rsidP="009D055E">
            <w:pPr>
              <w:rPr>
                <w:rFonts w:ascii="Helvetica" w:eastAsia="Times New Roman" w:hAnsi="Helvetica" w:cs="Segoe UI"/>
                <w:b/>
                <w:bCs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94066">
              <w:rPr>
                <w:rFonts w:ascii="Helvetica" w:eastAsia="Times New Roman" w:hAnsi="Helvetica" w:cs="Segoe UI"/>
                <w:b/>
                <w:b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fldChar w:fldCharType="begin"/>
            </w:r>
            <w:r w:rsidRPr="00A94066">
              <w:rPr>
                <w:rFonts w:ascii="Helvetica" w:eastAsia="Times New Roman" w:hAnsi="Helvetica" w:cs="Segoe UI"/>
                <w:b/>
                <w:b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instrText xml:space="preserve"> INCLUDEPICTURE "/Users/cjaybasa/Library/Group Containers/UBF8T346G9.ms/WebArchiveCopyPasteTempFiles/com.microsoft.Word/star.png" \* MERGEFORMATINET </w:instrText>
            </w:r>
            <w:r w:rsidRPr="00A94066">
              <w:rPr>
                <w:rFonts w:ascii="Helvetica" w:eastAsia="Times New Roman" w:hAnsi="Helvetica" w:cs="Segoe UI"/>
                <w:b/>
                <w:b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fldChar w:fldCharType="separate"/>
            </w:r>
            <w:r w:rsidRPr="00197330">
              <w:rPr>
                <w:rFonts w:ascii="Helvetica" w:eastAsia="Times New Roman" w:hAnsi="Helvetica" w:cs="Segoe UI"/>
                <w:b/>
                <w:bCs/>
                <w:noProof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drawing>
                <wp:inline distT="0" distB="0" distL="0" distR="0" wp14:anchorId="04951D1B" wp14:editId="678A468F">
                  <wp:extent cx="177800" cy="177800"/>
                  <wp:effectExtent l="0" t="0" r="0" b="0"/>
                  <wp:docPr id="95542051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4066">
              <w:rPr>
                <w:rFonts w:ascii="Helvetica" w:eastAsia="Times New Roman" w:hAnsi="Helvetica" w:cs="Segoe UI"/>
                <w:b/>
                <w:b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fldChar w:fldCharType="end"/>
            </w:r>
          </w:p>
        </w:tc>
        <w:tc>
          <w:tcPr>
            <w:tcW w:w="761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11BAE611" w14:textId="171DB809" w:rsidR="009D055E" w:rsidRPr="00197330" w:rsidRDefault="0000245B" w:rsidP="009D055E">
            <w:pPr>
              <w:rPr>
                <w:rFonts w:ascii="Helvetica" w:eastAsia="Times New Roman" w:hAnsi="Helvetica" w:cs="Segoe UI"/>
                <w:b/>
                <w:b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Helvetica" w:eastAsia="Times New Roman" w:hAnsi="Helvetica" w:cs="Segoe UI"/>
                <w:b/>
                <w:b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7</w:t>
            </w:r>
          </w:p>
        </w:tc>
        <w:tc>
          <w:tcPr>
            <w:tcW w:w="891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4A18DB97" w14:textId="79AF1418" w:rsidR="009D055E" w:rsidRPr="00197330" w:rsidRDefault="009D055E" w:rsidP="009D055E">
            <w:pPr>
              <w:rPr>
                <w:rFonts w:ascii="Helvetica" w:eastAsia="Times New Roman" w:hAnsi="Helvetica" w:cs="Segoe UI"/>
                <w:b/>
                <w:b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Helvetica" w:eastAsia="Times New Roman" w:hAnsi="Helvetica" w:cs="Segoe UI"/>
                <w:b/>
                <w:b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 xml:space="preserve">Reports from Current </w:t>
            </w:r>
            <w:r w:rsidRPr="00197330">
              <w:rPr>
                <w:rFonts w:ascii="Helvetica" w:eastAsia="Times New Roman" w:hAnsi="Helvetica" w:cs="Segoe UI"/>
                <w:b/>
                <w:b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AI and IoT Leaders</w:t>
            </w:r>
            <w:r>
              <w:rPr>
                <w:rFonts w:ascii="Helvetica" w:eastAsia="Times New Roman" w:hAnsi="Helvetica" w:cs="Segoe UI"/>
                <w:b/>
                <w:b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861CA">
              <w:rPr>
                <w:rFonts w:ascii="Helvetica" w:eastAsia="Times New Roman" w:hAnsi="Helvetica" w:cs="Segoe UI"/>
                <w:i/>
                <w:i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(</w:t>
            </w:r>
            <w:r>
              <w:rPr>
                <w:rFonts w:ascii="Helvetica" w:eastAsia="Times New Roman" w:hAnsi="Helvetica" w:cs="Segoe UI"/>
                <w:i/>
                <w:i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4 minutes)</w:t>
            </w:r>
          </w:p>
        </w:tc>
      </w:tr>
      <w:tr w:rsidR="009D055E" w:rsidRPr="00083996" w14:paraId="62C5E2D2" w14:textId="77777777" w:rsidTr="0089055C">
        <w:tc>
          <w:tcPr>
            <w:tcW w:w="559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02399E94" w14:textId="77777777" w:rsidR="009D055E" w:rsidRPr="00A94066" w:rsidRDefault="009D055E" w:rsidP="009D055E">
            <w:pPr>
              <w:rPr>
                <w:rFonts w:ascii="Helvetica" w:eastAsia="Times New Roman" w:hAnsi="Helvetica" w:cs="Segoe UI"/>
                <w:b/>
                <w:b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761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77853E19" w14:textId="77777777" w:rsidR="009D055E" w:rsidRPr="00197330" w:rsidRDefault="009D055E" w:rsidP="009D055E">
            <w:pPr>
              <w:rPr>
                <w:rFonts w:ascii="Helvetica" w:eastAsia="Times New Roman" w:hAnsi="Helvetica" w:cs="Segoe UI"/>
                <w:b/>
                <w:b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891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4DAC36FA" w14:textId="79C71A00" w:rsidR="009D055E" w:rsidRPr="00197330" w:rsidRDefault="009D055E" w:rsidP="009D055E">
            <w:pPr>
              <w:rPr>
                <w:rFonts w:ascii="Helvetica" w:eastAsia="Times New Roman" w:hAnsi="Helvetica" w:cs="Segoe UI"/>
                <w:b/>
                <w:b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 xml:space="preserve">To receive an oral report from </w:t>
            </w:r>
            <w:r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 xml:space="preserve">each </w:t>
            </w:r>
            <w:r w:rsidR="006D7A0B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AI and IoT</w:t>
            </w:r>
            <w:r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 xml:space="preserve"> leader </w:t>
            </w:r>
            <w:r w:rsidRPr="0083663F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brief</w:t>
            </w:r>
            <w:r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ly</w:t>
            </w:r>
            <w:r w:rsidRPr="0083663F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="0000245B" w:rsidRPr="0000245B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summarising their progress, including achievements, objectives, and trimester deliverables.</w:t>
            </w:r>
          </w:p>
        </w:tc>
      </w:tr>
      <w:tr w:rsidR="009D055E" w:rsidRPr="00083996" w14:paraId="60B9D8B7" w14:textId="77777777" w:rsidTr="0089055C">
        <w:tc>
          <w:tcPr>
            <w:tcW w:w="559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76279935" w14:textId="77777777" w:rsidR="009D055E" w:rsidRPr="00A94066" w:rsidRDefault="009D055E" w:rsidP="009D055E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761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682D6A48" w14:textId="663BCDE8" w:rsidR="009D055E" w:rsidRPr="00A94066" w:rsidRDefault="0000245B" w:rsidP="009D055E">
            <w:pPr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7</w:t>
            </w:r>
            <w:r w:rsidR="009D055E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.1</w:t>
            </w:r>
          </w:p>
        </w:tc>
        <w:tc>
          <w:tcPr>
            <w:tcW w:w="891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315338E1" w14:textId="40D6E087" w:rsidR="009D055E" w:rsidRPr="00A94066" w:rsidRDefault="009D055E" w:rsidP="009D055E">
            <w:pPr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861CA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Alex Truong</w:t>
            </w:r>
          </w:p>
        </w:tc>
      </w:tr>
      <w:tr w:rsidR="009D055E" w:rsidRPr="00083996" w14:paraId="2D80E6B8" w14:textId="77777777" w:rsidTr="0089055C">
        <w:tc>
          <w:tcPr>
            <w:tcW w:w="559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6E394280" w14:textId="77777777" w:rsidR="009D055E" w:rsidRPr="00A94066" w:rsidRDefault="009D055E" w:rsidP="009D055E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761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25B91513" w14:textId="6F7CFFA0" w:rsidR="009D055E" w:rsidRPr="00A94066" w:rsidRDefault="0000245B" w:rsidP="009D055E">
            <w:pPr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7</w:t>
            </w:r>
            <w:r w:rsidR="009D055E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.2</w:t>
            </w:r>
          </w:p>
        </w:tc>
        <w:tc>
          <w:tcPr>
            <w:tcW w:w="891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486A3505" w14:textId="0FFB71A3" w:rsidR="009D055E" w:rsidRPr="009861CA" w:rsidRDefault="009D055E" w:rsidP="009D055E">
            <w:pPr>
              <w:pStyle w:val="NormalWeb"/>
              <w:rPr>
                <w:rFonts w:ascii="Helvetica" w:hAnsi="Helvetica" w:cs="Segoe UI"/>
                <w:color w:val="333333"/>
                <w:sz w:val="22"/>
                <w:szCs w:val="22"/>
              </w:rPr>
            </w:pPr>
            <w:r w:rsidRPr="009861CA">
              <w:rPr>
                <w:rFonts w:ascii="Helvetica" w:hAnsi="Helvetica" w:cs="Segoe UI"/>
                <w:color w:val="333333"/>
                <w:sz w:val="22"/>
                <w:szCs w:val="22"/>
              </w:rPr>
              <w:t>Kaimon De Bruijne</w:t>
            </w:r>
          </w:p>
        </w:tc>
      </w:tr>
      <w:tr w:rsidR="009D055E" w:rsidRPr="00083996" w14:paraId="5383C1CA" w14:textId="77777777" w:rsidTr="0089055C">
        <w:tc>
          <w:tcPr>
            <w:tcW w:w="559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07108E52" w14:textId="77777777" w:rsidR="009D055E" w:rsidRPr="00A94066" w:rsidRDefault="009D055E" w:rsidP="009D055E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761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2130A4BA" w14:textId="0273C616" w:rsidR="009D055E" w:rsidRPr="00A94066" w:rsidRDefault="0000245B" w:rsidP="009D055E">
            <w:pPr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7</w:t>
            </w:r>
            <w:r w:rsidR="009D055E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.3</w:t>
            </w:r>
          </w:p>
        </w:tc>
        <w:tc>
          <w:tcPr>
            <w:tcW w:w="891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622C2B3E" w14:textId="62DDBAD5" w:rsidR="009D055E" w:rsidRPr="009861CA" w:rsidRDefault="009D055E" w:rsidP="009D055E">
            <w:pPr>
              <w:pStyle w:val="NormalWeb"/>
              <w:rPr>
                <w:rFonts w:ascii="Helvetica" w:hAnsi="Helvetica" w:cs="Segoe UI"/>
                <w:color w:val="333333"/>
                <w:sz w:val="22"/>
                <w:szCs w:val="22"/>
              </w:rPr>
            </w:pPr>
            <w:r w:rsidRPr="009861CA">
              <w:rPr>
                <w:rFonts w:ascii="Helvetica" w:hAnsi="Helvetica" w:cs="Segoe UI"/>
                <w:color w:val="333333"/>
                <w:sz w:val="22"/>
                <w:szCs w:val="22"/>
              </w:rPr>
              <w:t>Khoi Nguyen Bui</w:t>
            </w:r>
          </w:p>
        </w:tc>
      </w:tr>
      <w:tr w:rsidR="009D055E" w:rsidRPr="00083996" w14:paraId="40DBA6AC" w14:textId="77777777" w:rsidTr="0089055C">
        <w:tc>
          <w:tcPr>
            <w:tcW w:w="559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196F9957" w14:textId="77777777" w:rsidR="009D055E" w:rsidRPr="00A94066" w:rsidRDefault="009D055E" w:rsidP="009D055E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761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695A6D47" w14:textId="6F6CCB4F" w:rsidR="009D055E" w:rsidRPr="00A94066" w:rsidRDefault="0000245B" w:rsidP="009D055E">
            <w:pPr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7</w:t>
            </w:r>
            <w:r w:rsidR="009D055E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.4</w:t>
            </w:r>
          </w:p>
        </w:tc>
        <w:tc>
          <w:tcPr>
            <w:tcW w:w="891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4D1F325B" w14:textId="6C66D33F" w:rsidR="009D055E" w:rsidRPr="009861CA" w:rsidRDefault="009D055E" w:rsidP="009D055E">
            <w:pPr>
              <w:pStyle w:val="NormalWeb"/>
              <w:rPr>
                <w:rFonts w:ascii="Helvetica" w:hAnsi="Helvetica" w:cs="Segoe UI"/>
                <w:color w:val="333333"/>
                <w:sz w:val="22"/>
                <w:szCs w:val="22"/>
              </w:rPr>
            </w:pPr>
            <w:r w:rsidRPr="009861CA">
              <w:rPr>
                <w:rFonts w:ascii="Helvetica" w:hAnsi="Helvetica" w:cs="Segoe UI"/>
                <w:color w:val="333333"/>
                <w:sz w:val="22"/>
                <w:szCs w:val="22"/>
              </w:rPr>
              <w:t>Logan Guilding</w:t>
            </w:r>
          </w:p>
        </w:tc>
      </w:tr>
      <w:tr w:rsidR="009D055E" w:rsidRPr="00083996" w14:paraId="4B63E5B7" w14:textId="77777777" w:rsidTr="0089055C">
        <w:tc>
          <w:tcPr>
            <w:tcW w:w="559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0BEFEC2E" w14:textId="347A900C" w:rsidR="009D055E" w:rsidRPr="00197330" w:rsidRDefault="009D055E" w:rsidP="009D055E">
            <w:pPr>
              <w:rPr>
                <w:rFonts w:ascii="Helvetica" w:eastAsia="Times New Roman" w:hAnsi="Helvetica" w:cs="Segoe UI"/>
                <w:b/>
                <w:bCs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94066">
              <w:rPr>
                <w:rFonts w:ascii="Helvetica" w:eastAsia="Times New Roman" w:hAnsi="Helvetica" w:cs="Segoe UI"/>
                <w:b/>
                <w:b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fldChar w:fldCharType="begin"/>
            </w:r>
            <w:r w:rsidRPr="00A94066">
              <w:rPr>
                <w:rFonts w:ascii="Helvetica" w:eastAsia="Times New Roman" w:hAnsi="Helvetica" w:cs="Segoe UI"/>
                <w:b/>
                <w:b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instrText xml:space="preserve"> INCLUDEPICTURE "/Users/cjaybasa/Library/Group Containers/UBF8T346G9.ms/WebArchiveCopyPasteTempFiles/com.microsoft.Word/star.png" \* MERGEFORMATINET </w:instrText>
            </w:r>
            <w:r w:rsidRPr="00A94066">
              <w:rPr>
                <w:rFonts w:ascii="Helvetica" w:eastAsia="Times New Roman" w:hAnsi="Helvetica" w:cs="Segoe UI"/>
                <w:b/>
                <w:b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fldChar w:fldCharType="separate"/>
            </w:r>
            <w:r w:rsidRPr="00197330">
              <w:rPr>
                <w:rFonts w:ascii="Helvetica" w:eastAsia="Times New Roman" w:hAnsi="Helvetica" w:cs="Segoe UI"/>
                <w:b/>
                <w:bCs/>
                <w:noProof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drawing>
                <wp:inline distT="0" distB="0" distL="0" distR="0" wp14:anchorId="5CF4F1C7" wp14:editId="3BEC3BD4">
                  <wp:extent cx="177800" cy="177800"/>
                  <wp:effectExtent l="0" t="0" r="0" b="0"/>
                  <wp:docPr id="1334343636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4066">
              <w:rPr>
                <w:rFonts w:ascii="Helvetica" w:eastAsia="Times New Roman" w:hAnsi="Helvetica" w:cs="Segoe UI"/>
                <w:b/>
                <w:b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fldChar w:fldCharType="end"/>
            </w:r>
          </w:p>
        </w:tc>
        <w:tc>
          <w:tcPr>
            <w:tcW w:w="761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0E444C8C" w14:textId="64FBDF68" w:rsidR="009D055E" w:rsidRPr="00197330" w:rsidRDefault="0000245B" w:rsidP="009D055E">
            <w:pPr>
              <w:rPr>
                <w:rFonts w:ascii="Helvetica" w:eastAsia="Times New Roman" w:hAnsi="Helvetica" w:cs="Segoe UI"/>
                <w:b/>
                <w:b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Helvetica" w:eastAsia="Times New Roman" w:hAnsi="Helvetica" w:cs="Segoe UI"/>
                <w:b/>
                <w:b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8</w:t>
            </w:r>
          </w:p>
        </w:tc>
        <w:tc>
          <w:tcPr>
            <w:tcW w:w="891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6D39544C" w14:textId="4CA2D6ED" w:rsidR="009D055E" w:rsidRPr="00197330" w:rsidRDefault="009D055E" w:rsidP="009D055E">
            <w:pPr>
              <w:rPr>
                <w:rFonts w:ascii="Helvetica" w:eastAsia="Times New Roman" w:hAnsi="Helvetica" w:cs="Segoe UI"/>
                <w:b/>
                <w:b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Helvetica" w:eastAsia="Times New Roman" w:hAnsi="Helvetica" w:cs="Segoe UI"/>
                <w:b/>
                <w:b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 xml:space="preserve">Reports from Current </w:t>
            </w:r>
            <w:r w:rsidRPr="00197330">
              <w:rPr>
                <w:rFonts w:ascii="Helvetica" w:eastAsia="Times New Roman" w:hAnsi="Helvetica" w:cs="Segoe UI"/>
                <w:b/>
                <w:b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 xml:space="preserve">Web </w:t>
            </w:r>
            <w:r>
              <w:rPr>
                <w:rFonts w:ascii="Helvetica" w:eastAsia="Times New Roman" w:hAnsi="Helvetica" w:cs="Segoe UI"/>
                <w:b/>
                <w:b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D</w:t>
            </w:r>
            <w:r w:rsidRPr="00197330">
              <w:rPr>
                <w:rFonts w:ascii="Helvetica" w:eastAsia="Times New Roman" w:hAnsi="Helvetica" w:cs="Segoe UI"/>
                <w:b/>
                <w:b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evelopment Leaders</w:t>
            </w:r>
            <w:r>
              <w:rPr>
                <w:rFonts w:ascii="Helvetica" w:eastAsia="Times New Roman" w:hAnsi="Helvetica" w:cs="Segoe UI"/>
                <w:b/>
                <w:b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861CA">
              <w:rPr>
                <w:rFonts w:ascii="Helvetica" w:eastAsia="Times New Roman" w:hAnsi="Helvetica" w:cs="Segoe UI"/>
                <w:i/>
                <w:i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(</w:t>
            </w:r>
            <w:r>
              <w:rPr>
                <w:rFonts w:ascii="Helvetica" w:eastAsia="Times New Roman" w:hAnsi="Helvetica" w:cs="Segoe UI"/>
                <w:i/>
                <w:i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1 minutes)</w:t>
            </w:r>
          </w:p>
        </w:tc>
      </w:tr>
      <w:tr w:rsidR="009D055E" w:rsidRPr="00083996" w14:paraId="779BF0DA" w14:textId="77777777" w:rsidTr="0089055C">
        <w:tc>
          <w:tcPr>
            <w:tcW w:w="559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1A9EB852" w14:textId="77777777" w:rsidR="009D055E" w:rsidRPr="00A94066" w:rsidRDefault="009D055E" w:rsidP="009D055E">
            <w:pPr>
              <w:rPr>
                <w:rFonts w:ascii="Helvetica" w:eastAsia="Times New Roman" w:hAnsi="Helvetica" w:cs="Segoe UI"/>
                <w:b/>
                <w:b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761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5611EE37" w14:textId="77777777" w:rsidR="009D055E" w:rsidRPr="00197330" w:rsidRDefault="009D055E" w:rsidP="009D055E">
            <w:pPr>
              <w:rPr>
                <w:rFonts w:ascii="Helvetica" w:eastAsia="Times New Roman" w:hAnsi="Helvetica" w:cs="Segoe UI"/>
                <w:b/>
                <w:b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891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08EC9850" w14:textId="1D4EBC72" w:rsidR="009D055E" w:rsidRPr="00197330" w:rsidRDefault="009D055E" w:rsidP="009D055E">
            <w:pPr>
              <w:rPr>
                <w:rFonts w:ascii="Helvetica" w:eastAsia="Times New Roman" w:hAnsi="Helvetica" w:cs="Segoe UI"/>
                <w:b/>
                <w:b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 xml:space="preserve">To receive an oral report from </w:t>
            </w:r>
            <w:r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 xml:space="preserve">each </w:t>
            </w:r>
            <w:r w:rsidR="006D7A0B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web development</w:t>
            </w:r>
            <w:r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 xml:space="preserve"> leader </w:t>
            </w:r>
            <w:r w:rsidRPr="0083663F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brief</w:t>
            </w:r>
            <w:r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ly</w:t>
            </w:r>
            <w:r w:rsidRPr="0083663F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="0000245B" w:rsidRPr="0000245B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summarising their progress, including achievements, objectives, and trimester deliverables.</w:t>
            </w:r>
          </w:p>
        </w:tc>
      </w:tr>
      <w:tr w:rsidR="009D055E" w:rsidRPr="00083996" w14:paraId="136BCD10" w14:textId="77777777" w:rsidTr="0089055C">
        <w:tc>
          <w:tcPr>
            <w:tcW w:w="559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2AF12AFE" w14:textId="77777777" w:rsidR="009D055E" w:rsidRPr="00A94066" w:rsidRDefault="009D055E" w:rsidP="009D055E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761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010B1CC2" w14:textId="4DBC53E3" w:rsidR="009D055E" w:rsidRPr="00A94066" w:rsidRDefault="0000245B" w:rsidP="009D055E">
            <w:pPr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8</w:t>
            </w:r>
            <w:r w:rsidR="009D055E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.1</w:t>
            </w:r>
          </w:p>
        </w:tc>
        <w:tc>
          <w:tcPr>
            <w:tcW w:w="891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</w:tcPr>
          <w:p w14:paraId="225AE0B9" w14:textId="1E1C25D4" w:rsidR="009D055E" w:rsidRPr="009861CA" w:rsidRDefault="009D055E" w:rsidP="009D055E">
            <w:pPr>
              <w:pStyle w:val="NormalWeb"/>
              <w:rPr>
                <w:rFonts w:ascii="Helvetica" w:hAnsi="Helvetica" w:cs="Segoe UI"/>
                <w:color w:val="333333"/>
                <w:sz w:val="22"/>
                <w:szCs w:val="22"/>
              </w:rPr>
            </w:pPr>
            <w:r w:rsidRPr="009861CA">
              <w:rPr>
                <w:rFonts w:ascii="Helvetica" w:hAnsi="Helvetica" w:cs="Segoe UI"/>
                <w:color w:val="333333"/>
                <w:sz w:val="22"/>
                <w:szCs w:val="22"/>
              </w:rPr>
              <w:t>Arman Bakhtiariasl</w:t>
            </w:r>
          </w:p>
        </w:tc>
      </w:tr>
      <w:tr w:rsidR="009D055E" w:rsidRPr="00083996" w14:paraId="088B09F4" w14:textId="77777777" w:rsidTr="0089055C">
        <w:trPr>
          <w:trHeight w:val="450"/>
        </w:trPr>
        <w:tc>
          <w:tcPr>
            <w:tcW w:w="10234" w:type="dxa"/>
            <w:gridSpan w:val="3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18CCEC1E" w14:textId="77777777" w:rsidR="009D055E" w:rsidRPr="00A94066" w:rsidRDefault="009D055E" w:rsidP="009D055E">
            <w:pPr>
              <w:spacing w:before="100" w:beforeAutospacing="1" w:after="100" w:afterAutospacing="1"/>
              <w:outlineLvl w:val="1"/>
              <w:rPr>
                <w:rFonts w:ascii="Helvetica" w:eastAsia="Times New Roman" w:hAnsi="Helvetica" w:cs="Segoe UI Semilight"/>
                <w:color w:val="0D8572"/>
                <w:kern w:val="0"/>
                <w:sz w:val="29"/>
                <w:szCs w:val="29"/>
                <w:lang w:eastAsia="en-GB"/>
                <w14:ligatures w14:val="none"/>
              </w:rPr>
            </w:pPr>
            <w:r w:rsidRPr="00A94066">
              <w:rPr>
                <w:rFonts w:ascii="Helvetica" w:eastAsia="Times New Roman" w:hAnsi="Helvetica" w:cs="Segoe UI"/>
                <w:b/>
                <w:bCs/>
                <w:color w:val="0D8572"/>
                <w:kern w:val="0"/>
                <w:sz w:val="26"/>
                <w:szCs w:val="26"/>
                <w:lang w:eastAsia="en-GB"/>
                <w14:ligatures w14:val="none"/>
              </w:rPr>
              <w:t>OTHER BUSINESS​</w:t>
            </w:r>
            <w:r w:rsidRPr="00A94066">
              <w:rPr>
                <w:rFonts w:ascii="Helvetica" w:eastAsia="Times New Roman" w:hAnsi="Helvetica" w:cs="Segoe UI"/>
                <w:color w:val="0D8572"/>
                <w:kern w:val="0"/>
                <w:sz w:val="26"/>
                <w:szCs w:val="26"/>
                <w:lang w:eastAsia="en-GB"/>
                <w14:ligatures w14:val="none"/>
              </w:rPr>
              <w:t> ​</w:t>
            </w:r>
          </w:p>
        </w:tc>
      </w:tr>
      <w:tr w:rsidR="009D055E" w:rsidRPr="00083996" w14:paraId="02DF22DE" w14:textId="77777777" w:rsidTr="0089055C">
        <w:tc>
          <w:tcPr>
            <w:tcW w:w="559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59097AF4" w14:textId="77777777" w:rsidR="009D055E" w:rsidRPr="00A94066" w:rsidRDefault="009D055E" w:rsidP="009D055E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​</w:t>
            </w: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fldChar w:fldCharType="begin"/>
            </w: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instrText xml:space="preserve"> INCLUDEPICTURE "/Users/cjaybasa/Library/Group Containers/UBF8T346G9.ms/WebArchiveCopyPasteTempFiles/com.microsoft.Word/star.png" \* MERGEFORMATINET </w:instrText>
            </w: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fldChar w:fldCharType="separate"/>
            </w:r>
            <w:r w:rsidRPr="00083996">
              <w:rPr>
                <w:rFonts w:ascii="Helvetica" w:eastAsia="Times New Roman" w:hAnsi="Helvetica" w:cs="Segoe UI"/>
                <w:noProof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drawing>
                <wp:inline distT="0" distB="0" distL="0" distR="0" wp14:anchorId="1C7E269E" wp14:editId="2E9C4E0C">
                  <wp:extent cx="177800" cy="177800"/>
                  <wp:effectExtent l="0" t="0" r="0" b="0"/>
                  <wp:docPr id="1294304003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fldChar w:fldCharType="end"/>
            </w:r>
          </w:p>
        </w:tc>
        <w:tc>
          <w:tcPr>
            <w:tcW w:w="761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5BBECE03" w14:textId="6FD56BE4" w:rsidR="009D055E" w:rsidRPr="00A94066" w:rsidRDefault="009D055E" w:rsidP="009D055E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​</w:t>
            </w:r>
            <w:r w:rsidR="0000245B">
              <w:rPr>
                <w:rFonts w:ascii="Helvetica" w:eastAsia="Times New Roman" w:hAnsi="Helvetica" w:cs="Segoe UI"/>
                <w:b/>
                <w:b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9</w:t>
            </w:r>
          </w:p>
        </w:tc>
        <w:tc>
          <w:tcPr>
            <w:tcW w:w="891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41F22E18" w14:textId="512E62FF" w:rsidR="009D055E" w:rsidRPr="00A94066" w:rsidRDefault="009D055E" w:rsidP="009D055E">
            <w:pPr>
              <w:rPr>
                <w:rFonts w:ascii="Helvetica" w:eastAsia="Times New Roman" w:hAnsi="Helvetica" w:cs="Segoe U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​</w:t>
            </w:r>
            <w:r w:rsidRPr="00A94066">
              <w:rPr>
                <w:rFonts w:ascii="Helvetica" w:eastAsia="Times New Roman" w:hAnsi="Helvetica" w:cs="Segoe UI"/>
                <w:b/>
                <w:b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Items of other business</w:t>
            </w:r>
            <w:r w:rsidR="006D7A0B">
              <w:rPr>
                <w:rFonts w:ascii="Helvetica" w:eastAsia="Times New Roman" w:hAnsi="Helvetica" w:cs="Segoe UI"/>
                <w:b/>
                <w:b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="006D7A0B" w:rsidRPr="009861CA">
              <w:rPr>
                <w:rFonts w:ascii="Helvetica" w:eastAsia="Times New Roman" w:hAnsi="Helvetica" w:cs="Segoe UI"/>
                <w:i/>
                <w:i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(</w:t>
            </w:r>
            <w:r w:rsidR="006D7A0B">
              <w:rPr>
                <w:rFonts w:ascii="Helvetica" w:eastAsia="Times New Roman" w:hAnsi="Helvetica" w:cs="Segoe UI"/>
                <w:i/>
                <w:i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5 minutes)</w:t>
            </w:r>
          </w:p>
        </w:tc>
      </w:tr>
      <w:tr w:rsidR="009D055E" w:rsidRPr="00083996" w14:paraId="0860F201" w14:textId="77777777" w:rsidTr="0089055C">
        <w:tc>
          <w:tcPr>
            <w:tcW w:w="559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0804A4F0" w14:textId="77777777" w:rsidR="009D055E" w:rsidRPr="00A94066" w:rsidRDefault="009D055E" w:rsidP="009D055E">
            <w:pPr>
              <w:rPr>
                <w:rFonts w:ascii="Helvetica" w:eastAsia="Times New Roman" w:hAnsi="Helvetica" w:cs="Segoe UI"/>
                <w:color w:val="77777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94066">
              <w:rPr>
                <w:rFonts w:ascii="Helvetica" w:eastAsia="Times New Roman" w:hAnsi="Helvetica" w:cs="Segoe UI"/>
                <w:color w:val="777777"/>
                <w:kern w:val="0"/>
                <w:sz w:val="20"/>
                <w:szCs w:val="20"/>
                <w:lang w:eastAsia="en-GB"/>
                <w14:ligatures w14:val="none"/>
              </w:rPr>
              <w:t>​</w:t>
            </w:r>
          </w:p>
        </w:tc>
        <w:tc>
          <w:tcPr>
            <w:tcW w:w="761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353850B9" w14:textId="2F988147" w:rsidR="009D055E" w:rsidRPr="00A94066" w:rsidRDefault="009D055E" w:rsidP="009D055E">
            <w:pPr>
              <w:rPr>
                <w:rFonts w:ascii="Helvetica" w:eastAsia="Times New Roman" w:hAnsi="Helvetica" w:cs="Segoe UI"/>
                <w:color w:val="77777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​</w:t>
            </w:r>
            <w:r w:rsidR="0000245B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9</w:t>
            </w:r>
            <w:r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.1</w:t>
            </w:r>
          </w:p>
        </w:tc>
        <w:tc>
          <w:tcPr>
            <w:tcW w:w="891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4C7D9243" w14:textId="48DB651D" w:rsidR="009D055E" w:rsidRPr="00A94066" w:rsidRDefault="009D055E" w:rsidP="009D055E">
            <w:pPr>
              <w:rPr>
                <w:rFonts w:ascii="Helvetica" w:eastAsia="Times New Roman" w:hAnsi="Helvetica" w:cs="Segoe UI"/>
                <w:color w:val="77777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94066"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​</w:t>
            </w:r>
            <w:r>
              <w:rPr>
                <w:rFonts w:ascii="Helvetica" w:eastAsia="Times New Roman" w:hAnsi="Helvetica" w:cs="Segoe U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To receive any items of other business.</w:t>
            </w:r>
          </w:p>
        </w:tc>
      </w:tr>
    </w:tbl>
    <w:p w14:paraId="4F853975" w14:textId="4B66A53B" w:rsidR="00A94066" w:rsidRPr="00083996" w:rsidRDefault="00A94066" w:rsidP="00A94066">
      <w:pPr>
        <w:tabs>
          <w:tab w:val="left" w:pos="1420"/>
        </w:tabs>
        <w:rPr>
          <w:rFonts w:ascii="Helvetica" w:hAnsi="Helvetica"/>
        </w:rPr>
      </w:pPr>
    </w:p>
    <w:p w14:paraId="7902354C" w14:textId="77777777" w:rsidR="00A94066" w:rsidRPr="00A94066" w:rsidRDefault="00A94066" w:rsidP="00A94066">
      <w:pPr>
        <w:rPr>
          <w:rFonts w:ascii="Helvetica" w:eastAsia="Times New Roman" w:hAnsi="Helvetica" w:cs="Times New Roman"/>
          <w:kern w:val="0"/>
          <w:lang w:eastAsia="en-GB"/>
          <w14:ligatures w14:val="none"/>
        </w:rPr>
      </w:pPr>
    </w:p>
    <w:p w14:paraId="71170D47" w14:textId="77777777" w:rsidR="00A94066" w:rsidRPr="00A94066" w:rsidRDefault="00A94066" w:rsidP="00A94066">
      <w:pPr>
        <w:rPr>
          <w:rFonts w:ascii="Helvetica" w:eastAsia="Times New Roman" w:hAnsi="Helvetica" w:cs="Times New Roman"/>
          <w:kern w:val="0"/>
          <w:lang w:eastAsia="en-GB"/>
          <w14:ligatures w14:val="none"/>
        </w:rPr>
      </w:pPr>
      <w:r w:rsidRPr="00A94066">
        <w:rPr>
          <w:rFonts w:ascii="Helvetica" w:eastAsia="Times New Roman" w:hAnsi="Helvetica" w:cs="Segoe UI"/>
          <w:color w:val="333333"/>
          <w:kern w:val="0"/>
          <w:sz w:val="22"/>
          <w:szCs w:val="22"/>
          <w:lang w:eastAsia="en-GB"/>
          <w14:ligatures w14:val="none"/>
        </w:rPr>
        <w:br/>
      </w:r>
    </w:p>
    <w:p w14:paraId="6151B56D" w14:textId="77777777" w:rsidR="00A94066" w:rsidRPr="00A94066" w:rsidRDefault="00A94066" w:rsidP="00A94066">
      <w:pPr>
        <w:rPr>
          <w:rFonts w:ascii="Helvetica" w:eastAsia="Times New Roman" w:hAnsi="Helvetica" w:cs="Times New Roman"/>
          <w:kern w:val="0"/>
          <w:lang w:eastAsia="en-GB"/>
          <w14:ligatures w14:val="none"/>
        </w:rPr>
      </w:pPr>
    </w:p>
    <w:p w14:paraId="43C92505" w14:textId="77777777" w:rsidR="00A94066" w:rsidRPr="00083996" w:rsidRDefault="00A94066" w:rsidP="00A94066">
      <w:pPr>
        <w:tabs>
          <w:tab w:val="left" w:pos="1420"/>
        </w:tabs>
        <w:rPr>
          <w:rFonts w:ascii="Helvetica" w:hAnsi="Helvetica"/>
        </w:rPr>
      </w:pPr>
    </w:p>
    <w:sectPr w:rsidR="00A94066" w:rsidRPr="00083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146D8"/>
    <w:multiLevelType w:val="multilevel"/>
    <w:tmpl w:val="050E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0D5055"/>
    <w:multiLevelType w:val="multilevel"/>
    <w:tmpl w:val="2C7A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4B6DB9"/>
    <w:multiLevelType w:val="multilevel"/>
    <w:tmpl w:val="422E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515798"/>
    <w:multiLevelType w:val="multilevel"/>
    <w:tmpl w:val="3B20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A420E"/>
    <w:multiLevelType w:val="multilevel"/>
    <w:tmpl w:val="89DE9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B17E67"/>
    <w:multiLevelType w:val="multilevel"/>
    <w:tmpl w:val="FE0A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656A97"/>
    <w:multiLevelType w:val="multilevel"/>
    <w:tmpl w:val="C348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B92686"/>
    <w:multiLevelType w:val="multilevel"/>
    <w:tmpl w:val="445A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866609">
    <w:abstractNumId w:val="1"/>
  </w:num>
  <w:num w:numId="2" w16cid:durableId="199515911">
    <w:abstractNumId w:val="2"/>
  </w:num>
  <w:num w:numId="3" w16cid:durableId="932515198">
    <w:abstractNumId w:val="5"/>
  </w:num>
  <w:num w:numId="4" w16cid:durableId="1468084456">
    <w:abstractNumId w:val="7"/>
  </w:num>
  <w:num w:numId="5" w16cid:durableId="1623926478">
    <w:abstractNumId w:val="3"/>
  </w:num>
  <w:num w:numId="6" w16cid:durableId="109514735">
    <w:abstractNumId w:val="4"/>
  </w:num>
  <w:num w:numId="7" w16cid:durableId="145366295">
    <w:abstractNumId w:val="6"/>
  </w:num>
  <w:num w:numId="8" w16cid:durableId="735400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D0"/>
    <w:rsid w:val="0000245B"/>
    <w:rsid w:val="000538D4"/>
    <w:rsid w:val="00083996"/>
    <w:rsid w:val="00197330"/>
    <w:rsid w:val="001D1208"/>
    <w:rsid w:val="00270E12"/>
    <w:rsid w:val="0028157D"/>
    <w:rsid w:val="00282171"/>
    <w:rsid w:val="002A65E2"/>
    <w:rsid w:val="00333687"/>
    <w:rsid w:val="00362DED"/>
    <w:rsid w:val="00375144"/>
    <w:rsid w:val="00396369"/>
    <w:rsid w:val="003E6092"/>
    <w:rsid w:val="0056544D"/>
    <w:rsid w:val="005A4E51"/>
    <w:rsid w:val="005F4C87"/>
    <w:rsid w:val="00667B5D"/>
    <w:rsid w:val="00690B97"/>
    <w:rsid w:val="006D7A0B"/>
    <w:rsid w:val="0083663F"/>
    <w:rsid w:val="0089055C"/>
    <w:rsid w:val="009341D0"/>
    <w:rsid w:val="009861CA"/>
    <w:rsid w:val="009B29C1"/>
    <w:rsid w:val="009D055E"/>
    <w:rsid w:val="009D5217"/>
    <w:rsid w:val="009D6B54"/>
    <w:rsid w:val="00A00CDF"/>
    <w:rsid w:val="00A94066"/>
    <w:rsid w:val="00B55270"/>
    <w:rsid w:val="00E075CB"/>
    <w:rsid w:val="00E66480"/>
    <w:rsid w:val="00FA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DA65"/>
  <w15:chartTrackingRefBased/>
  <w15:docId w15:val="{F40EB1D2-455F-8144-9162-DF9751D8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1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1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1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1D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4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1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1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1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1D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1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1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1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1D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341D0"/>
    <w:rPr>
      <w:b/>
      <w:bCs/>
    </w:rPr>
  </w:style>
  <w:style w:type="character" w:customStyle="1" w:styleId="ms-rtethemefontface-1">
    <w:name w:val="ms-rtethemefontface-1"/>
    <w:basedOn w:val="DefaultParagraphFont"/>
    <w:rsid w:val="009341D0"/>
  </w:style>
  <w:style w:type="character" w:customStyle="1" w:styleId="normaltextrun">
    <w:name w:val="normaltextrun"/>
    <w:basedOn w:val="DefaultParagraphFont"/>
    <w:rsid w:val="009341D0"/>
  </w:style>
  <w:style w:type="character" w:customStyle="1" w:styleId="ms-rtefontsize-2">
    <w:name w:val="ms-rtefontsize-2"/>
    <w:basedOn w:val="DefaultParagraphFont"/>
    <w:rsid w:val="009341D0"/>
  </w:style>
  <w:style w:type="character" w:customStyle="1" w:styleId="apple-converted-space">
    <w:name w:val="apple-converted-space"/>
    <w:basedOn w:val="DefaultParagraphFont"/>
    <w:rsid w:val="009341D0"/>
  </w:style>
  <w:style w:type="character" w:styleId="Hyperlink">
    <w:name w:val="Hyperlink"/>
    <w:basedOn w:val="DefaultParagraphFont"/>
    <w:uiPriority w:val="99"/>
    <w:unhideWhenUsed/>
    <w:rsid w:val="009341D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341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A94066"/>
    <w:rPr>
      <w:i/>
      <w:iCs/>
    </w:rPr>
  </w:style>
  <w:style w:type="character" w:customStyle="1" w:styleId="ms-rtefontsize-3">
    <w:name w:val="ms-rtefontsize-3"/>
    <w:basedOn w:val="DefaultParagraphFont"/>
    <w:rsid w:val="00A94066"/>
  </w:style>
  <w:style w:type="character" w:customStyle="1" w:styleId="ms-rtethemeforecolor-2-0">
    <w:name w:val="ms-rtethemeforecolor-2-0"/>
    <w:basedOn w:val="DefaultParagraphFont"/>
    <w:rsid w:val="00A94066"/>
  </w:style>
  <w:style w:type="character" w:styleId="UnresolvedMention">
    <w:name w:val="Unresolved Mention"/>
    <w:basedOn w:val="DefaultParagraphFont"/>
    <w:uiPriority w:val="99"/>
    <w:semiHidden/>
    <w:unhideWhenUsed/>
    <w:rsid w:val="009B29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6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7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7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5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4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2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3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7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5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0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0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1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9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akin365-my.sharepoint.com/personal/m_fernandez_deakin_edu_au1/_layouts/15/stream.aspx?id=%2Fpersonal%2Fm%5Ffernandez%5Fdeakin%5Fedu%5Fau1%2FDocuments%2FRecordings%2FChameleon%20Leadership%202%2E1P%20Meeting%2D20241114%5F193258%2DMeeting%20Recording%2Emp4&amp;referrer=StreamWebApp%2EWeb&amp;referrerScenario=AddressBarCopied%2Eview%2E6cd513ef%2D1d58%2D449d%2Da35f%2D140a291d836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CJAY BASA</dc:creator>
  <cp:keywords/>
  <dc:description/>
  <cp:lastModifiedBy>CJAY BASA</cp:lastModifiedBy>
  <cp:revision>2</cp:revision>
  <cp:lastPrinted>2024-11-18T06:12:00Z</cp:lastPrinted>
  <dcterms:created xsi:type="dcterms:W3CDTF">2024-11-19T01:20:00Z</dcterms:created>
  <dcterms:modified xsi:type="dcterms:W3CDTF">2024-11-19T01:20:00Z</dcterms:modified>
</cp:coreProperties>
</file>