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1B95B" w14:textId="73F8B41C" w:rsidR="003D6090" w:rsidRPr="005906B7" w:rsidRDefault="00743AFF" w:rsidP="00743A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5906B7">
        <w:rPr>
          <w:rFonts w:ascii="微软雅黑" w:eastAsia="微软雅黑" w:hAnsi="微软雅黑" w:hint="eastAsia"/>
          <w:b/>
          <w:sz w:val="24"/>
        </w:rPr>
        <w:t>alert进行调试</w:t>
      </w:r>
    </w:p>
    <w:p w14:paraId="27229720" w14:textId="52578454" w:rsidR="003B7400" w:rsidRDefault="005F270A" w:rsidP="003B740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使用alert</w:t>
      </w:r>
      <w:r>
        <w:rPr>
          <w:rFonts w:ascii="微软雅黑" w:eastAsia="微软雅黑" w:hAnsi="微软雅黑"/>
        </w:rPr>
        <w:t>(1)</w:t>
      </w:r>
      <w:r w:rsidR="00A00488">
        <w:rPr>
          <w:rFonts w:ascii="微软雅黑" w:eastAsia="微软雅黑" w:hAnsi="微软雅黑" w:hint="eastAsia"/>
        </w:rPr>
        <w:t>进行调试，这是最开始的时候非常常用的一种手法来进行进行JavaScript代码调试。</w:t>
      </w:r>
    </w:p>
    <w:p w14:paraId="027C615D" w14:textId="1A7129B7" w:rsidR="008538CD" w:rsidRDefault="008538CD" w:rsidP="003B740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思路：alert</w:t>
      </w:r>
      <w:r>
        <w:rPr>
          <w:rFonts w:ascii="微软雅黑" w:eastAsia="微软雅黑" w:hAnsi="微软雅黑"/>
        </w:rPr>
        <w:t>(1)</w:t>
      </w:r>
    </w:p>
    <w:p w14:paraId="025A23AE" w14:textId="3AA9AD90" w:rsidR="008538CD" w:rsidRDefault="008538CD" w:rsidP="003B7400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会弹出</w:t>
      </w:r>
      <w:r w:rsidR="007B6A86">
        <w:rPr>
          <w:rFonts w:ascii="微软雅黑" w:eastAsia="微软雅黑" w:hAnsi="微软雅黑" w:hint="eastAsia"/>
        </w:rPr>
        <w:t>一个对话框，里面的内容是1。换句话说，如果弹出了1，这个位置以上的代码，都是可以运行的。不停的吧alert</w:t>
      </w:r>
      <w:r w:rsidR="007B6A86">
        <w:rPr>
          <w:rFonts w:ascii="微软雅黑" w:eastAsia="微软雅黑" w:hAnsi="微软雅黑"/>
        </w:rPr>
        <w:t>(1)</w:t>
      </w:r>
      <w:r w:rsidR="007B6A86">
        <w:rPr>
          <w:rFonts w:ascii="微软雅黑" w:eastAsia="微软雅黑" w:hAnsi="微软雅黑" w:hint="eastAsia"/>
        </w:rPr>
        <w:t>向下移动，当移动到某一行之后，就不再弹出，那就证明那一行运行有问题。这样就把问题范围缩小了。</w:t>
      </w:r>
    </w:p>
    <w:p w14:paraId="75FC534D" w14:textId="77777777" w:rsidR="008538CD" w:rsidRPr="003B7400" w:rsidRDefault="008538CD" w:rsidP="003B7400">
      <w:pPr>
        <w:ind w:left="420"/>
        <w:rPr>
          <w:rFonts w:ascii="微软雅黑" w:eastAsia="微软雅黑" w:hAnsi="微软雅黑" w:hint="eastAsia"/>
        </w:rPr>
      </w:pPr>
    </w:p>
    <w:p w14:paraId="2C752E36" w14:textId="21645F9B" w:rsidR="00743AFF" w:rsidRPr="00E65BCD" w:rsidRDefault="00743AFF" w:rsidP="00743A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E65BCD">
        <w:rPr>
          <w:rFonts w:ascii="微软雅黑" w:eastAsia="微软雅黑" w:hAnsi="微软雅黑" w:hint="eastAsia"/>
          <w:b/>
          <w:sz w:val="24"/>
        </w:rPr>
        <w:t>使用专业的调试工具</w:t>
      </w:r>
    </w:p>
    <w:p w14:paraId="22B490DB" w14:textId="7F8517F0" w:rsidR="00D82C99" w:rsidRDefault="00CE6F9C" w:rsidP="00D82C99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不同的浏览器有不同的调试方法，本文以firefox为例来讲解如何调试。</w:t>
      </w:r>
    </w:p>
    <w:p w14:paraId="64255EE5" w14:textId="77777777" w:rsidR="006D6DA5" w:rsidRPr="00D82C99" w:rsidRDefault="006D6DA5" w:rsidP="00D82C99">
      <w:pPr>
        <w:ind w:left="420"/>
        <w:rPr>
          <w:rFonts w:ascii="微软雅黑" w:eastAsia="微软雅黑" w:hAnsi="微软雅黑" w:hint="eastAsia"/>
        </w:rPr>
      </w:pPr>
    </w:p>
    <w:p w14:paraId="1F2AC407" w14:textId="3BB5C4CF" w:rsidR="00743AFF" w:rsidRPr="00F8521E" w:rsidRDefault="00743AFF" w:rsidP="00743A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F8521E">
        <w:rPr>
          <w:rFonts w:ascii="微软雅黑" w:eastAsia="微软雅黑" w:hAnsi="微软雅黑" w:hint="eastAsia"/>
          <w:b/>
          <w:sz w:val="24"/>
        </w:rPr>
        <w:t>下载firefox</w:t>
      </w:r>
    </w:p>
    <w:p w14:paraId="474C08FF" w14:textId="7DD189A4" w:rsidR="00731160" w:rsidRDefault="003671A8" w:rsidP="003671A8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下载firefox</w:t>
      </w:r>
      <w:r>
        <w:rPr>
          <w:rFonts w:ascii="微软雅黑" w:eastAsia="微软雅黑" w:hAnsi="微软雅黑"/>
        </w:rPr>
        <w:t>49.0</w:t>
      </w:r>
    </w:p>
    <w:p w14:paraId="01D94F89" w14:textId="77777777" w:rsidR="00731160" w:rsidRPr="00731160" w:rsidRDefault="00731160" w:rsidP="00731160">
      <w:pPr>
        <w:rPr>
          <w:rFonts w:ascii="微软雅黑" w:eastAsia="微软雅黑" w:hAnsi="微软雅黑" w:hint="eastAsia"/>
        </w:rPr>
      </w:pPr>
    </w:p>
    <w:p w14:paraId="7F27FE54" w14:textId="005B43E3" w:rsidR="00743AFF" w:rsidRPr="00F8521E" w:rsidRDefault="00743AFF" w:rsidP="00743A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F8521E">
        <w:rPr>
          <w:rFonts w:ascii="微软雅黑" w:eastAsia="微软雅黑" w:hAnsi="微软雅黑" w:hint="eastAsia"/>
          <w:b/>
          <w:sz w:val="24"/>
        </w:rPr>
        <w:t>使用firefox的调试功能</w:t>
      </w:r>
    </w:p>
    <w:p w14:paraId="484817A2" w14:textId="72489889" w:rsidR="00F8521E" w:rsidRDefault="00F01A32" w:rsidP="003F1F4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准备一段写错的JavaScript代码，点击快捷键F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，就会出现console页面。</w:t>
      </w:r>
    </w:p>
    <w:p w14:paraId="6610A54C" w14:textId="6846D7E6" w:rsidR="00F01A32" w:rsidRDefault="00F01A32" w:rsidP="003F1F4E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注：虽然这段JavaScript代码有错误，但是第一次F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是看不到错误的，因为错误已经发生了，才打开F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。所以打开F</w:t>
      </w:r>
      <w:r>
        <w:rPr>
          <w:rFonts w:ascii="微软雅黑" w:eastAsia="微软雅黑" w:hAnsi="微软雅黑"/>
        </w:rPr>
        <w:t>12</w:t>
      </w:r>
      <w:r>
        <w:rPr>
          <w:rFonts w:ascii="微软雅黑" w:eastAsia="微软雅黑" w:hAnsi="微软雅黑" w:hint="eastAsia"/>
        </w:rPr>
        <w:t>之后，用F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刷新一下当前页面，就可以看到控制台报出错误原因。</w:t>
      </w:r>
    </w:p>
    <w:p w14:paraId="4FA210BC" w14:textId="77777777" w:rsidR="00F8521E" w:rsidRPr="00F8521E" w:rsidRDefault="00F8521E" w:rsidP="00F8521E">
      <w:pPr>
        <w:rPr>
          <w:rFonts w:ascii="微软雅黑" w:eastAsia="微软雅黑" w:hAnsi="微软雅黑" w:hint="eastAsia"/>
        </w:rPr>
      </w:pPr>
    </w:p>
    <w:p w14:paraId="5ACFD82A" w14:textId="3EA7C962" w:rsidR="00743AFF" w:rsidRPr="000070FF" w:rsidRDefault="00743AFF" w:rsidP="00743A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0070FF">
        <w:rPr>
          <w:rFonts w:ascii="微软雅黑" w:eastAsia="微软雅黑" w:hAnsi="微软雅黑"/>
          <w:b/>
          <w:sz w:val="24"/>
        </w:rPr>
        <w:t>c</w:t>
      </w:r>
      <w:r w:rsidRPr="000070FF">
        <w:rPr>
          <w:rFonts w:ascii="微软雅黑" w:eastAsia="微软雅黑" w:hAnsi="微软雅黑" w:hint="eastAsia"/>
          <w:b/>
          <w:sz w:val="24"/>
        </w:rPr>
        <w:t>onsole</w:t>
      </w:r>
      <w:r w:rsidRPr="000070FF">
        <w:rPr>
          <w:rFonts w:ascii="微软雅黑" w:eastAsia="微软雅黑" w:hAnsi="微软雅黑"/>
          <w:b/>
          <w:sz w:val="24"/>
        </w:rPr>
        <w:t>.log()</w:t>
      </w:r>
    </w:p>
    <w:p w14:paraId="56792D21" w14:textId="05242605" w:rsidR="00220992" w:rsidRDefault="00095C20" w:rsidP="000173B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类似于alert进行调试，firebug有一个日志输出工具console.</w:t>
      </w:r>
      <w:r>
        <w:rPr>
          <w:rFonts w:ascii="微软雅黑" w:eastAsia="微软雅黑" w:hAnsi="微软雅黑"/>
        </w:rPr>
        <w:t>log()</w:t>
      </w:r>
    </w:p>
    <w:p w14:paraId="56D33AB3" w14:textId="30480481" w:rsidR="00095C20" w:rsidRDefault="00095C20" w:rsidP="000173BE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不同于</w:t>
      </w:r>
      <w:r w:rsidR="006C146B">
        <w:rPr>
          <w:rFonts w:ascii="微软雅黑" w:eastAsia="微软雅黑" w:hAnsi="微软雅黑" w:hint="eastAsia"/>
        </w:rPr>
        <w:t>alert的缺点（弹出屏幕，阻挡所有其他操作），console</w:t>
      </w:r>
      <w:r w:rsidR="006C146B">
        <w:rPr>
          <w:rFonts w:ascii="微软雅黑" w:eastAsia="微软雅黑" w:hAnsi="微软雅黑"/>
        </w:rPr>
        <w:t>.log()</w:t>
      </w:r>
      <w:r w:rsidR="006C146B">
        <w:rPr>
          <w:rFonts w:ascii="微软雅黑" w:eastAsia="微软雅黑" w:hAnsi="微软雅黑" w:hint="eastAsia"/>
        </w:rPr>
        <w:t>只会把信息输出在console里，而不会影响用户的使用。用户甚至意识不到</w:t>
      </w:r>
      <w:r w:rsidR="006C146B">
        <w:rPr>
          <w:rFonts w:ascii="微软雅黑" w:eastAsia="微软雅黑" w:hAnsi="微软雅黑"/>
        </w:rPr>
        <w:t>console.log()</w:t>
      </w:r>
      <w:r w:rsidR="006C146B">
        <w:rPr>
          <w:rFonts w:ascii="微软雅黑" w:eastAsia="微软雅黑" w:hAnsi="微软雅黑" w:hint="eastAsia"/>
        </w:rPr>
        <w:t>的存在。</w:t>
      </w:r>
      <w:bookmarkStart w:id="0" w:name="_GoBack"/>
      <w:bookmarkEnd w:id="0"/>
    </w:p>
    <w:p w14:paraId="03A12500" w14:textId="58152E84" w:rsidR="00220992" w:rsidRDefault="00220992">
      <w:pPr>
        <w:rPr>
          <w:rFonts w:ascii="微软雅黑" w:eastAsia="微软雅黑" w:hAnsi="微软雅黑"/>
        </w:rPr>
      </w:pPr>
    </w:p>
    <w:p w14:paraId="3FA673A8" w14:textId="77777777" w:rsidR="00220992" w:rsidRPr="00220992" w:rsidRDefault="00220992">
      <w:pPr>
        <w:rPr>
          <w:rFonts w:ascii="微软雅黑" w:eastAsia="微软雅黑" w:hAnsi="微软雅黑" w:hint="eastAsia"/>
        </w:rPr>
      </w:pPr>
    </w:p>
    <w:sectPr w:rsidR="00220992" w:rsidRPr="0022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335FD"/>
    <w:multiLevelType w:val="hybridMultilevel"/>
    <w:tmpl w:val="D8F6D6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C6"/>
    <w:rsid w:val="000070FF"/>
    <w:rsid w:val="000173BE"/>
    <w:rsid w:val="00095C20"/>
    <w:rsid w:val="00220992"/>
    <w:rsid w:val="003671A8"/>
    <w:rsid w:val="003B7400"/>
    <w:rsid w:val="003D6090"/>
    <w:rsid w:val="003F1F4E"/>
    <w:rsid w:val="003F38C6"/>
    <w:rsid w:val="005906B7"/>
    <w:rsid w:val="005F270A"/>
    <w:rsid w:val="006C146B"/>
    <w:rsid w:val="006D6DA5"/>
    <w:rsid w:val="00731160"/>
    <w:rsid w:val="00743AFF"/>
    <w:rsid w:val="007B6A86"/>
    <w:rsid w:val="008538CD"/>
    <w:rsid w:val="00A00488"/>
    <w:rsid w:val="00CE6F9C"/>
    <w:rsid w:val="00D82C99"/>
    <w:rsid w:val="00E65BCD"/>
    <w:rsid w:val="00F01A32"/>
    <w:rsid w:val="00F8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324D"/>
  <w15:chartTrackingRefBased/>
  <w15:docId w15:val="{5DFA98ED-E53E-4488-8EBD-B510703B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20</cp:revision>
  <dcterms:created xsi:type="dcterms:W3CDTF">2019-03-04T07:25:00Z</dcterms:created>
  <dcterms:modified xsi:type="dcterms:W3CDTF">2019-03-04T07:58:00Z</dcterms:modified>
</cp:coreProperties>
</file>