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  <w:lang w:val="en-US" w:eastAsia="zh-CN"/>
        </w:rPr>
        <w:t>如果info()方法参数为以下类型：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public void info(String format,Object argArray[]){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if(logger.isInfoEnabled())</w:t>
      </w:r>
      <w:r>
        <w:rPr>
          <w:rFonts w:hint="default" w:ascii="Consolas" w:hAnsi="Consolas" w:eastAsia="微软雅黑" w:cs="Consolas"/>
          <w:lang w:val="en-US" w:eastAsia="zh-CN"/>
        </w:rPr>
        <w:t xml:space="preserve"> </w:t>
      </w:r>
      <w:r>
        <w:rPr>
          <w:rFonts w:hint="default" w:ascii="Consolas" w:hAnsi="Consolas" w:eastAsia="微软雅黑" w:cs="Consola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FormattingTuple ft=MessageFormatter.arrayFormat(format,argArray);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logger.log(FQCN,Level.INFO,ft.getMessage(),ft.getThrowable());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使用范例1：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private final Logger log = LoggerFactory.getLogger(getClass());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log.info("backlog={}", new Object[]{backlog});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bookmarkStart w:id="0" w:name="_GoBack"/>
      <w:bookmarkEnd w:id="0"/>
      <w:r>
        <w:rPr>
          <w:rFonts w:hint="default" w:ascii="Consolas" w:hAnsi="Consolas" w:eastAsia="微软雅黑" w:cs="Consolas"/>
        </w:rPr>
        <w:t>//backlog为Java对象,可重写toString()方法来实现输出具体属性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输出如下：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backlog=Backlog [backlogId=null, employeeId=36, backlogHead=Test, backlogBody=时间：2016-10-1,地点：二楼四号会议室, createDate=Tue Nov 01 16:44:03 CST 2016, scheduledDate=Mon Feb 01 16:44:03 CST 2016]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使用范例2：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private final Logger log = LoggerFactory.getLogger(getClass()); log.info("add Backlog -&gt; employeeId={}, backlogHead={}, scheduledDate={}", new Object[]{ backlog.getEmployeeId(), backlog.getBacklogHead(), backlog.getScheduledDate()});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输出如下：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add Backlog -&gt; employeeId=36, backlogHead=Test, scheduledDate=Mon Feb 01 16:44:03 CST 2016]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如果info()方法参数如下：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public void info(String msg)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       logger.log(FQCN, Level.INFO, msg, null);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使用范例1：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log.info("backlog=" + backlog);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输出结果：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backlog=Backlog [backlogId=null, employeeId=36, backlogHead=Test, backlogBody=时间：2016-10-1,地点：二楼四号会议室, createDate=Tue Nov 01 16:44:03 CST 2016, scheduledDate=Mon Feb 01 16:44:03 CST 2016]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如果info()方法参数如下：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public void info(String format, Object arg) { if(logger.isInfoEnabled()) { FormattingTuple ft = MessageFormatter.format(format, arg); logger.log(FQCN, Level.INFO, ft.getMessage(), ft.getThrowable()); }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使用范例1：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log.info("delete backlog -&gt; backlogId={}", backlogId);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输出如下：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delete backlog -&gt; backlogId=69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</w:rPr>
        <w:t>总结：如果第二个参数是Object，则第一个String参数里要有”{}”对应，如果是Object[]数组，数组里有几个对象，前面的String参数就要有几个{}花括号对应。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EE31F"/>
    <w:multiLevelType w:val="singleLevel"/>
    <w:tmpl w:val="E44EE3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82F18"/>
    <w:rsid w:val="241B5A5D"/>
    <w:rsid w:val="27F65F5A"/>
    <w:rsid w:val="2CC02544"/>
    <w:rsid w:val="2FCD2552"/>
    <w:rsid w:val="32462F43"/>
    <w:rsid w:val="39F56C7D"/>
    <w:rsid w:val="44BF2F94"/>
    <w:rsid w:val="497F0847"/>
    <w:rsid w:val="58F2542E"/>
    <w:rsid w:val="5BEB093A"/>
    <w:rsid w:val="5C916373"/>
    <w:rsid w:val="5E9915A9"/>
    <w:rsid w:val="79E20FB0"/>
    <w:rsid w:val="7BC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2018-12-06T00:35:56Z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