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有时必须从几个类中派生出一个子类，继承他们所有的属性和方法。但是，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不支持多重继承。有了接口，就可以得到多重继承的效果。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接口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interface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）是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抽象方法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常量值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的定义的集合。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从本质上讲，接口是一种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特殊的抽象类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，这种抽象类中只包含常量和方法的定义，而没有变量和方法的实现。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实现接口类：</w:t>
      </w:r>
    </w:p>
    <w:p w:rsidR="00D76EC4" w:rsidRDefault="00F055D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class SubClass 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implements</w:t>
      </w:r>
      <w:r>
        <w:rPr>
          <w:rFonts w:ascii="微软雅黑" w:eastAsia="微软雅黑" w:hAnsi="微软雅黑" w:cs="微软雅黑" w:hint="eastAsia"/>
        </w:rPr>
        <w:t xml:space="preserve"> InterfaceA {}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一个类可以实现多个接口，接口也可以继承其它接口。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73600" cy="212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接口的特点：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interface</w:t>
      </w:r>
      <w:r>
        <w:rPr>
          <w:rFonts w:ascii="微软雅黑" w:eastAsia="微软雅黑" w:hAnsi="微软雅黑" w:cs="微软雅黑" w:hint="eastAsia"/>
        </w:rPr>
        <w:t>来定义。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接口中的所有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成员变量都默认是由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public static final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修饰的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接口中的所有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方法都默认是由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public abstract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修饰的。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接口没有构造器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F055D4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接口采用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多继承机制</w:t>
      </w:r>
      <w:r>
        <w:rPr>
          <w:rFonts w:ascii="微软雅黑" w:eastAsia="微软雅黑" w:hAnsi="微软雅黑" w:cs="微软雅黑" w:hint="eastAsia"/>
        </w:rPr>
        <w:t>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接口定义举例：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public interface Runner {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static final int ID = 1;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start();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run();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 xml:space="preserve">    public abstract void stop();</w:t>
      </w:r>
    </w:p>
    <w:p w:rsidR="00D76EC4" w:rsidRDefault="00F055D4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}</w:t>
      </w:r>
    </w:p>
    <w:p w:rsidR="00D76EC4" w:rsidRDefault="00D76EC4">
      <w:pPr>
        <w:ind w:firstLine="420"/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实现接口的类中必须提供接口中所有方法的具体实现内容，方可实例化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。否则，仍为抽象类。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接口的主要用途就是被实现类实现。（面向接口编程）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与继承关系相似，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接口与实现类之间存在多态性</w:t>
      </w:r>
    </w:p>
    <w:p w:rsidR="00D76EC4" w:rsidRDefault="00F055D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TestInterface1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Duck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duck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TestInterface1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duck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Runner r = new Duck();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Swimmer s = new Duc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Swimmer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Flier f = new Duck();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abstract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Swimmer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Duck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Runner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Swimmer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Flier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丑小鸭也可以变成白天鹅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swim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红掌拨清波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鸭子屁股扭扭的走路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D76EC4" w:rsidRPr="00323634" w:rsidRDefault="00D76EC4" w:rsidP="00323634">
      <w:pPr>
        <w:rPr>
          <w:rFonts w:ascii="微软雅黑" w:eastAsia="微软雅黑" w:hAnsi="微软雅黑" w:cs="微软雅黑" w:hint="eastAsia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定义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类的语法格式：先写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extends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，后写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implements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接口也可以继承另一个接口，使用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extends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。</w:t>
      </w:r>
    </w:p>
    <w:p w:rsidR="00D76EC4" w:rsidRDefault="00D76EC4">
      <w:pPr>
        <w:rPr>
          <w:rFonts w:ascii="微软雅黑" w:eastAsia="微软雅黑" w:hAnsi="微软雅黑" w:cs="微软雅黑"/>
        </w:rPr>
      </w:pPr>
    </w:p>
    <w:p w:rsidR="00D76EC4" w:rsidRDefault="00F055D4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接口用法总结：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通过接口可以实现不同类的相同行为，而不需要考虑这些类之间的层次关系。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通过接口可以指明多个需要实现的方法，一般用于定义对象的扩张功能。</w:t>
      </w:r>
    </w:p>
    <w:p w:rsidR="00D76EC4" w:rsidRDefault="00F055D4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接口主要用来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定义规范</w:t>
      </w:r>
      <w:r>
        <w:rPr>
          <w:rFonts w:ascii="微软雅黑" w:eastAsia="微软雅黑" w:hAnsi="微软雅黑" w:cs="微软雅黑" w:hint="eastAsia"/>
        </w:rPr>
        <w:t>。解除耦合关系。</w:t>
      </w:r>
    </w:p>
    <w:p w:rsidR="00D76EC4" w:rsidRDefault="00D76EC4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D7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D4" w:rsidRDefault="00F055D4" w:rsidP="00323634">
      <w:r>
        <w:separator/>
      </w:r>
    </w:p>
  </w:endnote>
  <w:endnote w:type="continuationSeparator" w:id="0">
    <w:p w:rsidR="00F055D4" w:rsidRDefault="00F055D4" w:rsidP="0032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D4" w:rsidRDefault="00F055D4" w:rsidP="00323634">
      <w:r>
        <w:separator/>
      </w:r>
    </w:p>
  </w:footnote>
  <w:footnote w:type="continuationSeparator" w:id="0">
    <w:p w:rsidR="00F055D4" w:rsidRDefault="00F055D4" w:rsidP="0032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1AF5E7"/>
    <w:multiLevelType w:val="singleLevel"/>
    <w:tmpl w:val="B21AF5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F1B08D"/>
    <w:multiLevelType w:val="singleLevel"/>
    <w:tmpl w:val="C1F1B0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B6FF414"/>
    <w:multiLevelType w:val="singleLevel"/>
    <w:tmpl w:val="DB6FF4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C25C01B"/>
    <w:multiLevelType w:val="singleLevel"/>
    <w:tmpl w:val="FC25C0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642B5B8"/>
    <w:multiLevelType w:val="singleLevel"/>
    <w:tmpl w:val="2642B5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B7D7F33"/>
    <w:multiLevelType w:val="multilevel"/>
    <w:tmpl w:val="3B7D7F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EC4"/>
    <w:rsid w:val="00323634"/>
    <w:rsid w:val="00AC0711"/>
    <w:rsid w:val="00D76EC4"/>
    <w:rsid w:val="00F055D4"/>
    <w:rsid w:val="022E0895"/>
    <w:rsid w:val="0A103627"/>
    <w:rsid w:val="0E024BD6"/>
    <w:rsid w:val="0F244154"/>
    <w:rsid w:val="11087F26"/>
    <w:rsid w:val="118074B3"/>
    <w:rsid w:val="204B6F6A"/>
    <w:rsid w:val="25BB55D8"/>
    <w:rsid w:val="27E15D54"/>
    <w:rsid w:val="298B72F7"/>
    <w:rsid w:val="2B3E4F79"/>
    <w:rsid w:val="2D66081E"/>
    <w:rsid w:val="305D278E"/>
    <w:rsid w:val="34DB1977"/>
    <w:rsid w:val="3C0F6147"/>
    <w:rsid w:val="3E0475DA"/>
    <w:rsid w:val="46DD1685"/>
    <w:rsid w:val="4D034C1A"/>
    <w:rsid w:val="4E6A30DF"/>
    <w:rsid w:val="4EC85A03"/>
    <w:rsid w:val="59FC6FDE"/>
    <w:rsid w:val="5B2B08FB"/>
    <w:rsid w:val="5B8710A6"/>
    <w:rsid w:val="60713532"/>
    <w:rsid w:val="64AA7130"/>
    <w:rsid w:val="68EB61AC"/>
    <w:rsid w:val="6912164C"/>
    <w:rsid w:val="6B5E15F0"/>
    <w:rsid w:val="6CAA4099"/>
    <w:rsid w:val="6F6F172F"/>
    <w:rsid w:val="76AC0175"/>
    <w:rsid w:val="782D683E"/>
    <w:rsid w:val="78390D1A"/>
    <w:rsid w:val="7D410DBF"/>
    <w:rsid w:val="7E0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479792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323634"/>
    <w:rPr>
      <w:sz w:val="18"/>
      <w:szCs w:val="18"/>
    </w:rPr>
  </w:style>
  <w:style w:type="character" w:customStyle="1" w:styleId="a4">
    <w:name w:val="批注框文本 字符"/>
    <w:basedOn w:val="a0"/>
    <w:link w:val="a3"/>
    <w:rsid w:val="003236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32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236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2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236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