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D5A5" w14:textId="69AB3377" w:rsidR="00B87145" w:rsidRDefault="004E1254" w:rsidP="004E125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简介</w:t>
      </w:r>
    </w:p>
    <w:p w14:paraId="67E23F22" w14:textId="674C5B18" w:rsidR="004E1254" w:rsidRDefault="004E1254" w:rsidP="004E1254">
      <w:pPr>
        <w:pStyle w:val="3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什么是</w:t>
      </w:r>
      <w:r>
        <w:rPr>
          <w:rFonts w:hint="eastAsia"/>
        </w:rPr>
        <w:t>S</w:t>
      </w:r>
      <w:r>
        <w:t>VN</w:t>
      </w:r>
    </w:p>
    <w:p w14:paraId="774F8681" w14:textId="0A720C8D" w:rsidR="004E1254" w:rsidRDefault="004E1254" w:rsidP="004E1254">
      <w:r w:rsidRPr="004E1254">
        <w:t>SVN</w:t>
      </w:r>
      <w:r w:rsidRPr="004E1254">
        <w:t>是</w:t>
      </w:r>
      <w:r w:rsidRPr="00C162ED">
        <w:rPr>
          <w:color w:val="FF0000"/>
          <w:highlight w:val="yellow"/>
        </w:rPr>
        <w:t>S</w:t>
      </w:r>
      <w:r w:rsidRPr="00C162ED">
        <w:rPr>
          <w:highlight w:val="yellow"/>
        </w:rPr>
        <w:t>ub</w:t>
      </w:r>
      <w:r w:rsidRPr="00C162ED">
        <w:rPr>
          <w:color w:val="FF0000"/>
          <w:highlight w:val="yellow"/>
        </w:rPr>
        <w:t>v</w:t>
      </w:r>
      <w:r w:rsidRPr="00C162ED">
        <w:rPr>
          <w:highlight w:val="yellow"/>
        </w:rPr>
        <w:t>ersio</w:t>
      </w:r>
      <w:r w:rsidRPr="00C162ED">
        <w:rPr>
          <w:color w:val="FF0000"/>
          <w:highlight w:val="yellow"/>
        </w:rPr>
        <w:t>n</w:t>
      </w:r>
      <w:r w:rsidRPr="004E1254">
        <w:t>的简称，是</w:t>
      </w:r>
      <w:r w:rsidR="00C06138">
        <w:rPr>
          <w:rFonts w:hint="eastAsia"/>
        </w:rPr>
        <w:t>Apache</w:t>
      </w:r>
      <w:r w:rsidR="00C06138">
        <w:rPr>
          <w:rFonts w:hint="eastAsia"/>
        </w:rPr>
        <w:t>研发的</w:t>
      </w:r>
      <w:r w:rsidRPr="004E1254">
        <w:t>一个开源的版本控制系统</w:t>
      </w:r>
      <w:r w:rsidR="00C06138">
        <w:rPr>
          <w:rFonts w:hint="eastAsia"/>
        </w:rPr>
        <w:t>。</w:t>
      </w:r>
    </w:p>
    <w:p w14:paraId="545834BE" w14:textId="56EC4DB7" w:rsidR="00E21C68" w:rsidRDefault="00E21C68" w:rsidP="004E1254"/>
    <w:p w14:paraId="426E4683" w14:textId="1BF24360" w:rsidR="00E21C68" w:rsidRDefault="00E21C68" w:rsidP="00E21C68">
      <w:pPr>
        <w:pStyle w:val="3"/>
      </w:pPr>
      <w:r>
        <w:rPr>
          <w:rFonts w:hint="eastAsia"/>
        </w:rPr>
        <w:t>1</w:t>
      </w:r>
      <w:r>
        <w:t>.1.2SVN</w:t>
      </w:r>
      <w:r>
        <w:rPr>
          <w:rFonts w:hint="eastAsia"/>
        </w:rPr>
        <w:t>的作用</w:t>
      </w:r>
    </w:p>
    <w:p w14:paraId="380F7478" w14:textId="37168469" w:rsidR="00E21C68" w:rsidRDefault="00E21C68" w:rsidP="00E21C68">
      <w:r>
        <w:rPr>
          <w:rFonts w:hint="eastAsia"/>
        </w:rPr>
        <w:t>使用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的目的主要有两个：</w:t>
      </w:r>
    </w:p>
    <w:p w14:paraId="75E292AC" w14:textId="64D748DC" w:rsidR="00E21C68" w:rsidRDefault="00E21C68" w:rsidP="006A7288">
      <w:pPr>
        <w:pStyle w:val="a3"/>
        <w:numPr>
          <w:ilvl w:val="0"/>
          <w:numId w:val="1"/>
        </w:numPr>
      </w:pPr>
      <w:r>
        <w:rPr>
          <w:rFonts w:hint="eastAsia"/>
        </w:rPr>
        <w:t>实现项目</w:t>
      </w:r>
      <w:r w:rsidR="00476F67">
        <w:rPr>
          <w:rFonts w:hint="eastAsia"/>
        </w:rPr>
        <w:t>组</w:t>
      </w:r>
      <w:r>
        <w:rPr>
          <w:rFonts w:hint="eastAsia"/>
        </w:rPr>
        <w:t>中的</w:t>
      </w:r>
      <w:r w:rsidRPr="00476F67">
        <w:rPr>
          <w:rFonts w:hint="eastAsia"/>
          <w:color w:val="0070C0"/>
          <w:u w:val="single"/>
        </w:rPr>
        <w:t>资源共享</w:t>
      </w:r>
      <w:r>
        <w:rPr>
          <w:rFonts w:hint="eastAsia"/>
        </w:rPr>
        <w:t>；</w:t>
      </w:r>
    </w:p>
    <w:p w14:paraId="0638ABF3" w14:textId="57962491" w:rsidR="00E21C68" w:rsidRDefault="00E21C68" w:rsidP="006A7288">
      <w:pPr>
        <w:pStyle w:val="a3"/>
        <w:numPr>
          <w:ilvl w:val="0"/>
          <w:numId w:val="1"/>
        </w:numPr>
      </w:pPr>
      <w:r>
        <w:rPr>
          <w:rFonts w:hint="eastAsia"/>
        </w:rPr>
        <w:t>实现资源文件的</w:t>
      </w:r>
      <w:r w:rsidRPr="0080655C">
        <w:rPr>
          <w:rFonts w:hint="eastAsia"/>
          <w:color w:val="0070C0"/>
          <w:u w:val="single"/>
        </w:rPr>
        <w:t>版本控制</w:t>
      </w:r>
      <w:r>
        <w:rPr>
          <w:rFonts w:hint="eastAsia"/>
        </w:rPr>
        <w:t>。</w:t>
      </w:r>
    </w:p>
    <w:p w14:paraId="3A06323D" w14:textId="77777777" w:rsidR="002652A2" w:rsidRPr="002652A2" w:rsidRDefault="002652A2" w:rsidP="002652A2">
      <w:pPr>
        <w:rPr>
          <w:rFonts w:hint="eastAsia"/>
        </w:rPr>
      </w:pPr>
    </w:p>
    <w:p w14:paraId="1C27B808" w14:textId="5A14B910" w:rsidR="004E1254" w:rsidRDefault="002652A2" w:rsidP="002652A2">
      <w:pPr>
        <w:pStyle w:val="3"/>
      </w:pPr>
      <w:r>
        <w:rPr>
          <w:rFonts w:hint="eastAsia"/>
        </w:rPr>
        <w:t>1</w:t>
      </w:r>
      <w:r>
        <w:t>.1.3SVN</w:t>
      </w:r>
      <w:r>
        <w:rPr>
          <w:rFonts w:hint="eastAsia"/>
        </w:rPr>
        <w:t>的工作原理</w:t>
      </w:r>
    </w:p>
    <w:p w14:paraId="680C8CA0" w14:textId="680BA1E9" w:rsidR="002652A2" w:rsidRDefault="00966EDB" w:rsidP="002652A2">
      <w:r w:rsidRPr="00966EDB">
        <w:t>Subversion</w:t>
      </w:r>
      <w:r w:rsidRPr="00966EDB">
        <w:t>是一个自由开源的版本控制系统。在</w:t>
      </w:r>
      <w:r w:rsidRPr="00966EDB">
        <w:t>Subversion</w:t>
      </w:r>
      <w:r w:rsidRPr="00966EDB">
        <w:t>管理下，</w:t>
      </w:r>
      <w:r w:rsidRPr="00F821E5">
        <w:rPr>
          <w:color w:val="0070C0"/>
          <w:u w:val="single"/>
        </w:rPr>
        <w:t>文件和目录可以超越时空</w:t>
      </w:r>
      <w:r w:rsidRPr="00966EDB">
        <w:t>。</w:t>
      </w:r>
      <w:r w:rsidRPr="00966EDB">
        <w:t>Subversion</w:t>
      </w:r>
      <w:r w:rsidRPr="00F821E5">
        <w:rPr>
          <w:highlight w:val="yellow"/>
        </w:rPr>
        <w:t>将文件存放在中心版本库里</w:t>
      </w:r>
      <w:r w:rsidRPr="00966EDB">
        <w:t>，这个版本库很像一个普通的文件服务器，不同的是，它可以记录每一次文件和目录的修改情况，这样就可以借此将数据恢复到以前的版本，并可以查看数据的更改细节。正因为如此，许多人将版本控制系统当作一种神奇的</w:t>
      </w:r>
      <w:r w:rsidRPr="00966EDB">
        <w:t>“</w:t>
      </w:r>
      <w:r w:rsidRPr="00966EDB">
        <w:t>时间机器</w:t>
      </w:r>
      <w:r w:rsidRPr="00966EDB">
        <w:t>”</w:t>
      </w:r>
      <w:r w:rsidRPr="00966EDB">
        <w:t>。</w:t>
      </w:r>
    </w:p>
    <w:p w14:paraId="7C854E20" w14:textId="71412D93" w:rsidR="00966EDB" w:rsidRDefault="00966EDB" w:rsidP="006657CC">
      <w:pPr>
        <w:jc w:val="center"/>
      </w:pPr>
      <w:r>
        <w:rPr>
          <w:noProof/>
        </w:rPr>
        <w:drawing>
          <wp:inline distT="0" distB="0" distL="0" distR="0" wp14:anchorId="59504777" wp14:editId="3B865A8B">
            <wp:extent cx="3374700" cy="245609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8"/>
                    <a:stretch/>
                  </pic:blipFill>
                  <pic:spPr bwMode="auto">
                    <a:xfrm>
                      <a:off x="0" y="0"/>
                      <a:ext cx="3477565" cy="253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E4F12" w14:textId="57606AE0" w:rsidR="000C60FF" w:rsidRDefault="000C60FF" w:rsidP="002652A2"/>
    <w:p w14:paraId="28F1003F" w14:textId="4539C491" w:rsidR="00427D65" w:rsidRDefault="00427D65" w:rsidP="00427D65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传统文件共享方式的弊端</w:t>
      </w:r>
    </w:p>
    <w:p w14:paraId="7719912D" w14:textId="2910BC74" w:rsidR="00427D65" w:rsidRDefault="00427D65" w:rsidP="00E56710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拷贝方式的弊端</w:t>
      </w:r>
    </w:p>
    <w:p w14:paraId="2E86AAC9" w14:textId="021A837D" w:rsidR="003B47C1" w:rsidRDefault="003B47C1" w:rsidP="003B47C1">
      <w:pPr>
        <w:jc w:val="center"/>
      </w:pPr>
      <w:r>
        <w:rPr>
          <w:noProof/>
        </w:rPr>
        <w:drawing>
          <wp:inline distT="0" distB="0" distL="0" distR="0" wp14:anchorId="71C5F965" wp14:editId="3D16E091">
            <wp:extent cx="3661056" cy="2785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8" t="1" r="1808" b="1389"/>
                    <a:stretch/>
                  </pic:blipFill>
                  <pic:spPr bwMode="auto">
                    <a:xfrm>
                      <a:off x="0" y="0"/>
                      <a:ext cx="3693858" cy="281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A9AD0" w14:textId="354CD199" w:rsidR="004608BD" w:rsidRDefault="00BB1CAB" w:rsidP="00E56710">
      <w:r>
        <w:rPr>
          <w:rFonts w:hint="eastAsia"/>
        </w:rPr>
        <w:t>弊端：</w:t>
      </w:r>
    </w:p>
    <w:p w14:paraId="4E33019D" w14:textId="5D362086" w:rsidR="00E56710" w:rsidRDefault="005239DB" w:rsidP="00E56710">
      <w:r>
        <w:rPr>
          <w:rFonts w:hint="eastAsia"/>
        </w:rPr>
        <w:t>发送与接收文件的工作量巨大</w:t>
      </w:r>
      <w:r w:rsidR="001A4B2F">
        <w:rPr>
          <w:rFonts w:hint="eastAsia"/>
        </w:rPr>
        <w:t>；</w:t>
      </w:r>
    </w:p>
    <w:p w14:paraId="1263D569" w14:textId="5E2517CB" w:rsidR="001A4B2F" w:rsidRDefault="00080491" w:rsidP="00E56710">
      <w:r>
        <w:rPr>
          <w:rFonts w:hint="eastAsia"/>
        </w:rPr>
        <w:t>无法及时获取到更新；</w:t>
      </w:r>
    </w:p>
    <w:p w14:paraId="500EA754" w14:textId="37206D7E" w:rsidR="004608BD" w:rsidRDefault="00150837" w:rsidP="00E56710">
      <w:r>
        <w:rPr>
          <w:rFonts w:hint="eastAsia"/>
        </w:rPr>
        <w:t>对于之前版本的恢复较难</w:t>
      </w:r>
      <w:r w:rsidR="00330B78">
        <w:rPr>
          <w:rFonts w:hint="eastAsia"/>
        </w:rPr>
        <w:t>，即使可恢复，也大量浪费空间</w:t>
      </w:r>
      <w:r w:rsidR="000A392A">
        <w:rPr>
          <w:rFonts w:hint="eastAsia"/>
        </w:rPr>
        <w:t>；</w:t>
      </w:r>
    </w:p>
    <w:p w14:paraId="7215489F" w14:textId="4766BD54" w:rsidR="000A392A" w:rsidRDefault="000A392A" w:rsidP="00E56710">
      <w:r>
        <w:rPr>
          <w:rFonts w:hint="eastAsia"/>
        </w:rPr>
        <w:t>若一个文件由多个修改，则会出现内容冲突。</w:t>
      </w:r>
      <w:r w:rsidR="003778C4">
        <w:rPr>
          <w:rFonts w:hint="eastAsia"/>
        </w:rPr>
        <w:t>且难于确定修改的具体时间及修改人。</w:t>
      </w:r>
    </w:p>
    <w:p w14:paraId="4B7A27BE" w14:textId="4ACD1963" w:rsidR="007C5B96" w:rsidRDefault="007C5B96" w:rsidP="00E56710">
      <w:pPr>
        <w:rPr>
          <w:rFonts w:hint="eastAsia"/>
        </w:rPr>
      </w:pPr>
      <w:r>
        <w:rPr>
          <w:rFonts w:hint="eastAsia"/>
        </w:rPr>
        <w:t>。。。</w:t>
      </w:r>
    </w:p>
    <w:p w14:paraId="3693BC04" w14:textId="5CA0AB23" w:rsidR="00F76324" w:rsidRDefault="00F76324" w:rsidP="00E56710"/>
    <w:p w14:paraId="1AD234B6" w14:textId="465C3F48" w:rsidR="00F76324" w:rsidRDefault="00F76324" w:rsidP="00F76324">
      <w:pPr>
        <w:pStyle w:val="3"/>
      </w:pPr>
      <w:r>
        <w:rPr>
          <w:rFonts w:hint="eastAsia"/>
        </w:rPr>
        <w:lastRenderedPageBreak/>
        <w:t>1</w:t>
      </w:r>
      <w:r>
        <w:t>.2.2</w:t>
      </w:r>
      <w:r>
        <w:rPr>
          <w:rFonts w:hint="eastAsia"/>
        </w:rPr>
        <w:t>文件服务器方式的弊端</w:t>
      </w:r>
    </w:p>
    <w:p w14:paraId="5BF47FCD" w14:textId="01A1FD1B" w:rsidR="00F76324" w:rsidRDefault="00F96055" w:rsidP="00F96055">
      <w:pPr>
        <w:jc w:val="center"/>
      </w:pPr>
      <w:r>
        <w:rPr>
          <w:noProof/>
        </w:rPr>
        <w:drawing>
          <wp:inline distT="0" distB="0" distL="0" distR="0" wp14:anchorId="45BA8140" wp14:editId="40867778">
            <wp:extent cx="3471030" cy="23190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961" cy="23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AF1B" w14:textId="6F28A567" w:rsidR="003E2FEE" w:rsidRDefault="003E2FEE" w:rsidP="00F96055">
      <w:r>
        <w:rPr>
          <w:rFonts w:hint="eastAsia"/>
        </w:rPr>
        <w:t>弊端：</w:t>
      </w:r>
    </w:p>
    <w:p w14:paraId="3E77A55D" w14:textId="27AD0ABD" w:rsidR="00F96055" w:rsidRDefault="003E2FEE" w:rsidP="00F96055">
      <w:r>
        <w:rPr>
          <w:rFonts w:hint="eastAsia"/>
        </w:rPr>
        <w:t>空间大量浪费；</w:t>
      </w:r>
    </w:p>
    <w:p w14:paraId="71B8D918" w14:textId="30235787" w:rsidR="003E2FEE" w:rsidRDefault="003E2FEE" w:rsidP="00F96055">
      <w:r>
        <w:rPr>
          <w:rFonts w:hint="eastAsia"/>
        </w:rPr>
        <w:t>文件无法设定访问权限；</w:t>
      </w:r>
    </w:p>
    <w:p w14:paraId="56E198BA" w14:textId="3E9A523F" w:rsidR="003E2FEE" w:rsidRDefault="003E2FEE" w:rsidP="00F96055">
      <w:r>
        <w:rPr>
          <w:rFonts w:hint="eastAsia"/>
        </w:rPr>
        <w:t>资源安全性很低；</w:t>
      </w:r>
    </w:p>
    <w:p w14:paraId="41521C5E" w14:textId="125C5AC0" w:rsidR="003E2FEE" w:rsidRDefault="003E2FEE" w:rsidP="00F96055">
      <w:r>
        <w:rPr>
          <w:rFonts w:hint="eastAsia"/>
        </w:rPr>
        <w:t>发生冲突资源，无法自动合并。</w:t>
      </w:r>
    </w:p>
    <w:p w14:paraId="7C1230FE" w14:textId="788A1276" w:rsidR="00D761BE" w:rsidRDefault="00D761BE" w:rsidP="00F96055">
      <w:r>
        <w:rPr>
          <w:rFonts w:hint="eastAsia"/>
        </w:rPr>
        <w:t>。。。</w:t>
      </w:r>
    </w:p>
    <w:p w14:paraId="63F32390" w14:textId="01A83E55" w:rsidR="00F4442F" w:rsidRDefault="00F4442F" w:rsidP="00F96055"/>
    <w:p w14:paraId="2E6BEF63" w14:textId="7176AEF6" w:rsidR="00F4442F" w:rsidRDefault="00F4442F" w:rsidP="00F4442F">
      <w:pPr>
        <w:pStyle w:val="2"/>
      </w:pPr>
      <w:r>
        <w:rPr>
          <w:rFonts w:hint="eastAsia"/>
        </w:rPr>
        <w:t>1</w:t>
      </w:r>
      <w:r>
        <w:t>.3SVN</w:t>
      </w:r>
      <w:r>
        <w:rPr>
          <w:rFonts w:hint="eastAsia"/>
        </w:rPr>
        <w:t>的体系结构</w:t>
      </w:r>
    </w:p>
    <w:p w14:paraId="71231A03" w14:textId="4D4D3881" w:rsidR="001C0A58" w:rsidRPr="001C0A58" w:rsidRDefault="001C0A58" w:rsidP="001C0A58">
      <w:pPr>
        <w:rPr>
          <w:rFonts w:hint="eastAsia"/>
        </w:rPr>
      </w:pPr>
      <w:r>
        <w:rPr>
          <w:noProof/>
        </w:rPr>
        <w:drawing>
          <wp:inline distT="0" distB="0" distL="0" distR="0" wp14:anchorId="22053324" wp14:editId="75C3FBFC">
            <wp:extent cx="5302261" cy="3087426"/>
            <wp:effectExtent l="0" t="0" r="0" b="0"/>
            <wp:docPr id="4" name="图片 4" descr="http://images2015.cnblogs.com/blog/544627/201601/544627-20160118221607078-2145626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44627/201601/544627-20160118221607078-21456263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" r="2014" b="2769"/>
                    <a:stretch/>
                  </pic:blipFill>
                  <pic:spPr bwMode="auto">
                    <a:xfrm>
                      <a:off x="0" y="0"/>
                      <a:ext cx="5311968" cy="30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DB915" w14:textId="20DB8850" w:rsidR="00BE2B6A" w:rsidRDefault="00F4442F" w:rsidP="00BE2B6A">
      <w:pPr>
        <w:pStyle w:val="3"/>
      </w:pPr>
      <w:r>
        <w:rPr>
          <w:rFonts w:hint="eastAsia"/>
        </w:rPr>
        <w:lastRenderedPageBreak/>
        <w:t>1</w:t>
      </w:r>
      <w:r>
        <w:t>.3.1</w:t>
      </w:r>
      <w:r w:rsidR="00BE2B6A">
        <w:rPr>
          <w:rFonts w:hint="eastAsia"/>
        </w:rPr>
        <w:t>客户层</w:t>
      </w:r>
    </w:p>
    <w:p w14:paraId="21092102" w14:textId="76440930" w:rsidR="00BE2B6A" w:rsidRDefault="00BE2B6A" w:rsidP="00BE2B6A"/>
    <w:p w14:paraId="2B2170DF" w14:textId="272F65EE" w:rsidR="00BE2B6A" w:rsidRDefault="00BE2B6A" w:rsidP="00BE2B6A">
      <w:pPr>
        <w:pStyle w:val="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服务层</w:t>
      </w:r>
    </w:p>
    <w:p w14:paraId="606629E9" w14:textId="4A62B04D" w:rsidR="00BE2B6A" w:rsidRDefault="00BE2B6A" w:rsidP="00BE2B6A"/>
    <w:p w14:paraId="47125FF3" w14:textId="705B4E23" w:rsidR="00BE2B6A" w:rsidRDefault="00BE2B6A" w:rsidP="00BE2B6A">
      <w:pPr>
        <w:pStyle w:val="3"/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仓库层</w:t>
      </w:r>
    </w:p>
    <w:p w14:paraId="79D176CB" w14:textId="4557C53D" w:rsidR="00BE2B6A" w:rsidRDefault="00BE2B6A" w:rsidP="00BE2B6A"/>
    <w:p w14:paraId="53368E53" w14:textId="155880D6" w:rsidR="000959F1" w:rsidRDefault="000959F1" w:rsidP="000959F1">
      <w:pPr>
        <w:pStyle w:val="2"/>
      </w:pPr>
      <w:r>
        <w:rPr>
          <w:rFonts w:hint="eastAsia"/>
        </w:rPr>
        <w:t>1</w:t>
      </w:r>
      <w:r>
        <w:t>.4SVN</w:t>
      </w:r>
      <w:r>
        <w:rPr>
          <w:rFonts w:hint="eastAsia"/>
        </w:rPr>
        <w:t>的下载</w:t>
      </w:r>
    </w:p>
    <w:p w14:paraId="7F534D02" w14:textId="77777777" w:rsidR="000959F1" w:rsidRPr="000959F1" w:rsidRDefault="000959F1" w:rsidP="000959F1">
      <w:pPr>
        <w:rPr>
          <w:rFonts w:hint="eastAsia"/>
        </w:rPr>
      </w:pPr>
      <w:bookmarkStart w:id="0" w:name="_GoBack"/>
      <w:bookmarkEnd w:id="0"/>
    </w:p>
    <w:sectPr w:rsidR="000959F1" w:rsidRPr="00095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C753F"/>
    <w:multiLevelType w:val="hybridMultilevel"/>
    <w:tmpl w:val="F1DE7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93"/>
    <w:rsid w:val="00080491"/>
    <w:rsid w:val="000959F1"/>
    <w:rsid w:val="000A392A"/>
    <w:rsid w:val="000C60FF"/>
    <w:rsid w:val="00150837"/>
    <w:rsid w:val="001A4B2F"/>
    <w:rsid w:val="001C0A58"/>
    <w:rsid w:val="001C1E91"/>
    <w:rsid w:val="0021114E"/>
    <w:rsid w:val="002652A2"/>
    <w:rsid w:val="00277993"/>
    <w:rsid w:val="003137F2"/>
    <w:rsid w:val="00330B78"/>
    <w:rsid w:val="003778C4"/>
    <w:rsid w:val="00390FDE"/>
    <w:rsid w:val="003B47C1"/>
    <w:rsid w:val="003E2FEE"/>
    <w:rsid w:val="00427D65"/>
    <w:rsid w:val="004608BD"/>
    <w:rsid w:val="00476F67"/>
    <w:rsid w:val="004A3D40"/>
    <w:rsid w:val="004E1254"/>
    <w:rsid w:val="005239DB"/>
    <w:rsid w:val="00531D0D"/>
    <w:rsid w:val="006657CC"/>
    <w:rsid w:val="006A7288"/>
    <w:rsid w:val="007C5B96"/>
    <w:rsid w:val="0080655C"/>
    <w:rsid w:val="008750F0"/>
    <w:rsid w:val="00966EDB"/>
    <w:rsid w:val="00A80A95"/>
    <w:rsid w:val="00AB6E38"/>
    <w:rsid w:val="00B225C7"/>
    <w:rsid w:val="00B87145"/>
    <w:rsid w:val="00BB1CAB"/>
    <w:rsid w:val="00BE2B6A"/>
    <w:rsid w:val="00C00B3C"/>
    <w:rsid w:val="00C06138"/>
    <w:rsid w:val="00C162ED"/>
    <w:rsid w:val="00CD734D"/>
    <w:rsid w:val="00D028F4"/>
    <w:rsid w:val="00D0653F"/>
    <w:rsid w:val="00D44344"/>
    <w:rsid w:val="00D761BE"/>
    <w:rsid w:val="00DC5C3D"/>
    <w:rsid w:val="00E21C68"/>
    <w:rsid w:val="00E56710"/>
    <w:rsid w:val="00F22265"/>
    <w:rsid w:val="00F4442F"/>
    <w:rsid w:val="00F76324"/>
    <w:rsid w:val="00F821E5"/>
    <w:rsid w:val="00F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8EAE"/>
  <w15:chartTrackingRefBased/>
  <w15:docId w15:val="{137B700D-6297-47FB-98EB-CBB90248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Balloon Text"/>
    <w:basedOn w:val="a"/>
    <w:link w:val="a5"/>
    <w:uiPriority w:val="99"/>
    <w:semiHidden/>
    <w:unhideWhenUsed/>
    <w:rsid w:val="00966ED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66ED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39</cp:revision>
  <dcterms:created xsi:type="dcterms:W3CDTF">2019-04-17T01:32:00Z</dcterms:created>
  <dcterms:modified xsi:type="dcterms:W3CDTF">2019-04-17T03:06:00Z</dcterms:modified>
</cp:coreProperties>
</file>