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F09" w:rsidRDefault="00F340C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泛型和继承的关系</w:t>
      </w:r>
    </w:p>
    <w:p w:rsidR="008D7F09" w:rsidRDefault="00F340C7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如果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B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是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A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的一个子类型（子类或者子接口），而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G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是具有泛型声明的类或接口，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G&lt;B&gt;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并不是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G&lt;A&gt;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的子类型</w:t>
      </w:r>
      <w:r>
        <w:rPr>
          <w:rFonts w:ascii="微软雅黑" w:eastAsia="微软雅黑" w:hAnsi="微软雅黑" w:cs="微软雅黑" w:hint="eastAsia"/>
        </w:rPr>
        <w:t>！</w:t>
      </w:r>
    </w:p>
    <w:p w:rsidR="008D7F09" w:rsidRDefault="00F340C7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比如：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 w:hint="eastAsia"/>
        </w:rPr>
        <w:t>Object</w:t>
      </w:r>
      <w:r>
        <w:rPr>
          <w:rFonts w:ascii="微软雅黑" w:eastAsia="微软雅黑" w:hAnsi="微软雅黑" w:cs="微软雅黑" w:hint="eastAsia"/>
        </w:rPr>
        <w:t>的子类，但是</w:t>
      </w:r>
      <w:r>
        <w:rPr>
          <w:rFonts w:ascii="微软雅黑" w:eastAsia="微软雅黑" w:hAnsi="微软雅黑" w:cs="微软雅黑" w:hint="eastAsia"/>
        </w:rPr>
        <w:t>List&lt;String&gt;</w:t>
      </w:r>
      <w:r>
        <w:rPr>
          <w:rFonts w:ascii="微软雅黑" w:eastAsia="微软雅黑" w:hAnsi="微软雅黑" w:cs="微软雅黑" w:hint="eastAsia"/>
        </w:rPr>
        <w:t>并不是</w:t>
      </w:r>
      <w:r>
        <w:rPr>
          <w:rFonts w:ascii="微软雅黑" w:eastAsia="微软雅黑" w:hAnsi="微软雅黑" w:cs="微软雅黑" w:hint="eastAsia"/>
        </w:rPr>
        <w:t>List&lt;Object&gt;</w:t>
      </w:r>
      <w:r>
        <w:rPr>
          <w:rFonts w:ascii="微软雅黑" w:eastAsia="微软雅黑" w:hAnsi="微软雅黑" w:cs="微软雅黑" w:hint="eastAsia"/>
        </w:rPr>
        <w:t>的子类。</w:t>
      </w:r>
    </w:p>
    <w:p w:rsidR="008D7F09" w:rsidRDefault="00F340C7">
      <w:pPr>
        <w:ind w:left="42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3575050" cy="1200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7F09" w:rsidRDefault="008D7F09">
      <w:pPr>
        <w:rPr>
          <w:rFonts w:ascii="微软雅黑" w:eastAsia="微软雅黑" w:hAnsi="微软雅黑" w:cs="微软雅黑"/>
        </w:rPr>
      </w:pPr>
    </w:p>
    <w:p w:rsidR="008D7F09" w:rsidRDefault="00F340C7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2"/>
          <w:szCs w:val="22"/>
          <w:shd w:val="clear" w:color="auto" w:fill="293134"/>
        </w:rPr>
        <w:t>泛型与继承的关系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Object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str1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[]{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"BB"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"CC"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};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str1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Object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list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list1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ArrayList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&lt;&gt;();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//list = list1;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}</w:t>
      </w:r>
    </w:p>
    <w:p w:rsidR="008D7F09" w:rsidRDefault="008D7F09">
      <w:pPr>
        <w:rPr>
          <w:rFonts w:ascii="微软雅黑" w:eastAsia="微软雅黑" w:hAnsi="微软雅黑" w:cs="微软雅黑"/>
        </w:rPr>
      </w:pPr>
    </w:p>
    <w:p w:rsidR="008D7F09" w:rsidRDefault="00F340C7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2"/>
          <w:szCs w:val="22"/>
          <w:shd w:val="clear" w:color="auto" w:fill="293134"/>
        </w:rPr>
        <w:t>泛型与继承的关系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Object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str1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[]{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"BB"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"CC"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};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str1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Object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list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list1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ArrayList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&lt;&gt;();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//list = list1;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// </w:t>
      </w:r>
      <w:r>
        <w:rPr>
          <w:rFonts w:cs="宋体"/>
          <w:color w:val="7D8C93"/>
          <w:sz w:val="22"/>
          <w:szCs w:val="22"/>
          <w:shd w:val="clear" w:color="auto" w:fill="293134"/>
        </w:rPr>
        <w:t>假设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ist = list1</w:t>
      </w:r>
      <w:r>
        <w:rPr>
          <w:rFonts w:cs="宋体"/>
          <w:color w:val="7D8C93"/>
          <w:sz w:val="22"/>
          <w:szCs w:val="22"/>
          <w:shd w:val="clear" w:color="auto" w:fill="293134"/>
        </w:rPr>
        <w:t>满足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 list.add(123);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   // list1.get(0);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// String str = list1.get(0);//</w:t>
      </w:r>
      <w:r>
        <w:rPr>
          <w:rFonts w:cs="宋体"/>
          <w:color w:val="7D8C93"/>
          <w:sz w:val="22"/>
          <w:szCs w:val="22"/>
          <w:shd w:val="clear" w:color="auto" w:fill="293134"/>
        </w:rPr>
        <w:t>出现问题，所以假设不满足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}</w:t>
      </w:r>
    </w:p>
    <w:p w:rsidR="008D7F09" w:rsidRDefault="008D7F09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8D7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0C7" w:rsidRDefault="00F340C7" w:rsidP="00360168">
      <w:r>
        <w:separator/>
      </w:r>
    </w:p>
  </w:endnote>
  <w:endnote w:type="continuationSeparator" w:id="0">
    <w:p w:rsidR="00F340C7" w:rsidRDefault="00F340C7" w:rsidP="0036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0C7" w:rsidRDefault="00F340C7" w:rsidP="00360168">
      <w:r>
        <w:separator/>
      </w:r>
    </w:p>
  </w:footnote>
  <w:footnote w:type="continuationSeparator" w:id="0">
    <w:p w:rsidR="00F340C7" w:rsidRDefault="00F340C7" w:rsidP="00360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85CE34"/>
    <w:multiLevelType w:val="singleLevel"/>
    <w:tmpl w:val="CC85CE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746EE0D"/>
    <w:multiLevelType w:val="singleLevel"/>
    <w:tmpl w:val="3746EE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F09"/>
    <w:rsid w:val="00360168"/>
    <w:rsid w:val="008D7F09"/>
    <w:rsid w:val="00F340C7"/>
    <w:rsid w:val="0E0350E3"/>
    <w:rsid w:val="1A8A7200"/>
    <w:rsid w:val="1F6670BC"/>
    <w:rsid w:val="2CDE5388"/>
    <w:rsid w:val="344E70F6"/>
    <w:rsid w:val="400512DC"/>
    <w:rsid w:val="532E4867"/>
    <w:rsid w:val="67935E8D"/>
    <w:rsid w:val="6B10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B30C88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360168"/>
    <w:rPr>
      <w:sz w:val="18"/>
      <w:szCs w:val="18"/>
    </w:rPr>
  </w:style>
  <w:style w:type="character" w:customStyle="1" w:styleId="a4">
    <w:name w:val="批注框文本 字符"/>
    <w:basedOn w:val="a0"/>
    <w:link w:val="a3"/>
    <w:rsid w:val="0036016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360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016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60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01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