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B0714" w14:textId="0D9833FC" w:rsidR="0048072D" w:rsidRPr="000729F7" w:rsidRDefault="00FF17B9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522C47">
        <w:rPr>
          <w:rFonts w:cs="Times New Roman (Body CS)"/>
          <w:spacing w:val="120"/>
          <w:sz w:val="29"/>
          <w:szCs w:val="29"/>
          <w:highlight w:val="yellow"/>
        </w:rPr>
        <w:t>import</w:t>
      </w:r>
      <w:r w:rsidR="0048072D" w:rsidRPr="00522C47">
        <w:rPr>
          <w:rFonts w:cs="Times New Roman (Body CS)"/>
          <w:spacing w:val="120"/>
          <w:sz w:val="29"/>
          <w:szCs w:val="29"/>
          <w:highlight w:val="yellow"/>
        </w:rPr>
        <w:t>React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,{</w:t>
      </w:r>
      <w:r w:rsidR="0048072D" w:rsidRPr="00522C47">
        <w:rPr>
          <w:rFonts w:cs="Times New Roman (Body CS)"/>
          <w:spacing w:val="120"/>
          <w:sz w:val="29"/>
          <w:szCs w:val="29"/>
          <w:highlight w:val="yellow"/>
        </w:rPr>
        <w:t>Component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}</w:t>
      </w:r>
      <w:r w:rsidR="0048072D" w:rsidRPr="00522C47">
        <w:rPr>
          <w:rFonts w:cs="Times New Roman (Body CS)"/>
          <w:spacing w:val="120"/>
          <w:sz w:val="29"/>
          <w:szCs w:val="29"/>
          <w:highlight w:val="yellow"/>
        </w:rPr>
        <w:t>from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’</w:t>
      </w:r>
      <w:r w:rsidR="0048072D" w:rsidRPr="00522C47">
        <w:rPr>
          <w:rFonts w:cs="Times New Roman (Body CS)"/>
          <w:spacing w:val="120"/>
          <w:sz w:val="29"/>
          <w:szCs w:val="29"/>
          <w:highlight w:val="yellow"/>
        </w:rPr>
        <w:t>react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’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="00BB32B2" w:rsidRPr="001D3641">
        <w:rPr>
          <w:rFonts w:eastAsia="Times New Roman" w:cs="Arial"/>
          <w:bCs/>
          <w:color w:val="000000" w:themeColor="text1"/>
          <w:spacing w:val="60"/>
          <w:sz w:val="28"/>
          <w:szCs w:val="28"/>
          <w:bdr w:val="none" w:sz="0" w:space="0" w:color="auto" w:frame="1"/>
          <w:shd w:val="clear" w:color="auto" w:fill="FFFFFF"/>
        </w:rPr>
        <w:t>CameronHowe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Does</w:t>
      </w:r>
      <w:r w:rsidR="00BB32B2"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i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teven</w:t>
      </w:r>
      <w:r w:rsidR="00522C47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 xml:space="preserve"> 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matterwhatIwant</w:t>
      </w:r>
    </w:p>
    <w:p w14:paraId="646C00B5" w14:textId="77EE3E22" w:rsidR="0048072D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-------------------------------------------------------------------------</w:t>
      </w:r>
    </w:p>
    <w:p w14:paraId="1AC1B340" w14:textId="0D4D066C" w:rsidR="0048072D" w:rsidRPr="000729F7" w:rsidRDefault="00196643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522C47">
        <w:rPr>
          <w:rFonts w:cs="Times New Roman (Body CS)"/>
          <w:spacing w:val="120"/>
          <w:sz w:val="29"/>
          <w:szCs w:val="29"/>
          <w:highlight w:val="yellow"/>
        </w:rPr>
        <w:t>classAppextendsComponent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{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todoGodthisisanindustry</w:t>
      </w:r>
      <w:r w:rsidR="00BB32B2"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builto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n</w:t>
      </w:r>
      <w:r w:rsidR="00522C47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 xml:space="preserve"> 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people</w:t>
      </w:r>
    </w:p>
    <w:p w14:paraId="708DBD34" w14:textId="38DBD676" w:rsidR="00CA020A" w:rsidRPr="001D3641" w:rsidRDefault="00CA020A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-------------------------------------------------------------------------</w:t>
      </w:r>
    </w:p>
    <w:p w14:paraId="4CB54AB0" w14:textId="10FBB588" w:rsidR="00196643" w:rsidRPr="000729F7" w:rsidRDefault="00522C47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R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ipping</w:t>
      </w:r>
      <w:r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state</w:t>
      </w:r>
      <w:r w:rsidRPr="00522C47">
        <w:rPr>
          <w:rFonts w:cs="Times New Roman (Body CS)"/>
          <w:spacing w:val="120"/>
          <w:sz w:val="29"/>
          <w:szCs w:val="29"/>
          <w:highlight w:val="yellow"/>
        </w:rPr>
        <w:t>={</w:t>
      </w:r>
      <w:r>
        <w:rPr>
          <w:rFonts w:cs="Times New Roman (Body CS)"/>
          <w:spacing w:val="120"/>
          <w:sz w:val="29"/>
          <w:szCs w:val="29"/>
        </w:rPr>
        <w:t xml:space="preserve"> 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offeachothersboringassideas</w:t>
      </w:r>
      <w:r w:rsidR="00BB32B2"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SCPripso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ffCPM</w:t>
      </w:r>
      <w:r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 xml:space="preserve"> </w:t>
      </w:r>
      <w:r w:rsidR="00BB32B2"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Microsoftrips</w:t>
      </w:r>
    </w:p>
    <w:p w14:paraId="61FF2AE9" w14:textId="1D0773CD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offSCP</w:t>
      </w:r>
      <w:r w:rsidR="00522C47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f</w:t>
      </w:r>
      <w:r w:rsidR="006A6B6C" w:rsidRPr="00522C4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rstName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:’’,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bookmarkStart w:id="0" w:name="_GoBack"/>
      <w:r w:rsidRPr="00046373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Oh</w:t>
      </w:r>
      <w:r w:rsidRPr="00487E8A">
        <w:rPr>
          <w:rFonts w:eastAsia="Times New Roman" w:cs="Arial"/>
          <w:color w:val="000000" w:themeColor="text1"/>
          <w:spacing w:val="80"/>
          <w:sz w:val="28"/>
          <w:szCs w:val="28"/>
          <w:shd w:val="clear" w:color="auto" w:fill="FFFFFF"/>
        </w:rPr>
        <w:t>IBMripsoffeverybodyright</w:t>
      </w:r>
      <w:bookmarkEnd w:id="0"/>
    </w:p>
    <w:p w14:paraId="151E18D8" w14:textId="40028505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JoeMacMillan</w:t>
      </w:r>
      <w:r w:rsidR="00522C47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lastName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:’’,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You'vegotalotofexcuses</w:t>
      </w:r>
    </w:p>
    <w:p w14:paraId="3EABD509" w14:textId="4AD10ED8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CameronHowe</w:t>
      </w:r>
      <w:r w:rsidR="00522C47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ema</w:t>
      </w:r>
      <w:r w:rsidR="006A6B6C" w:rsidRPr="00522C4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l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:’’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AndyouworkforIBMHeycomputerscouldbemore</w:t>
      </w:r>
    </w:p>
    <w:p w14:paraId="31684110" w14:textId="493F8081" w:rsidR="00641536" w:rsidRPr="003F32ED" w:rsidRDefault="00487274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00"/>
          <w:sz w:val="28"/>
          <w:szCs w:val="28"/>
        </w:rPr>
      </w:pPr>
      <w:r w:rsidRPr="00487274">
        <w:rPr>
          <w:rFonts w:cs="Times New Roman (Body CS)"/>
          <w:color w:val="FFFFFF" w:themeColor="background1"/>
          <w:spacing w:val="100"/>
          <w:sz w:val="28"/>
          <w:szCs w:val="28"/>
        </w:rPr>
        <w:lastRenderedPageBreak/>
        <w:t xml:space="preserve"> </w:t>
      </w:r>
      <w:r w:rsidRPr="00487274">
        <w:rPr>
          <w:rFonts w:cs="Times New Roman (Body CS)"/>
          <w:color w:val="FFFFFF" w:themeColor="background1"/>
          <w:spacing w:val="100"/>
          <w:sz w:val="28"/>
          <w:szCs w:val="28"/>
          <w:highlight w:val="yellow"/>
        </w:rPr>
        <w:t>__</w:t>
      </w:r>
      <w:r w:rsidR="00522C47" w:rsidRPr="00522C47">
        <w:rPr>
          <w:rFonts w:cs="Times New Roman (Body CS)"/>
          <w:color w:val="000000" w:themeColor="text1"/>
          <w:spacing w:val="100"/>
          <w:sz w:val="28"/>
          <w:szCs w:val="28"/>
          <w:highlight w:val="yellow"/>
        </w:rPr>
        <w:t>}</w:t>
      </w:r>
    </w:p>
    <w:p w14:paraId="53BF62FC" w14:textId="723620C6" w:rsidR="00CA020A" w:rsidRPr="001D3641" w:rsidRDefault="00CA020A" w:rsidP="0011742F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</w:t>
      </w:r>
    </w:p>
    <w:p w14:paraId="77E19B55" w14:textId="5D3668D2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They</w:t>
      </w:r>
      <w:r w:rsidR="00522C4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641536" w:rsidRPr="00522C47">
        <w:rPr>
          <w:rFonts w:cs="Times New Roman (Body CS)"/>
          <w:spacing w:val="120"/>
          <w:sz w:val="29"/>
          <w:szCs w:val="29"/>
          <w:highlight w:val="yellow"/>
        </w:rPr>
        <w:t>o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nSubm</w:t>
      </w:r>
      <w:r w:rsidR="006A6B6C" w:rsidRPr="00522C4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tted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=</w:t>
      </w:r>
      <w:r w:rsidR="00641536" w:rsidRPr="00522C47">
        <w:rPr>
          <w:rFonts w:cs="Times New Roman (Body CS)"/>
          <w:spacing w:val="120"/>
          <w:sz w:val="29"/>
          <w:szCs w:val="29"/>
          <w:highlight w:val="yellow"/>
        </w:rPr>
        <w:t>e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=&gt;{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shouldbeYoubuildcounting</w:t>
      </w:r>
    </w:p>
    <w:p w14:paraId="25110DE2" w14:textId="4205A1E4" w:rsidR="00196643" w:rsidRPr="000729F7" w:rsidRDefault="00522C47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M</w:t>
      </w:r>
      <w:r w:rsidR="00BB32B2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achinesthe</w:t>
      </w:r>
      <w:r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e</w:t>
      </w:r>
      <w:r w:rsidRPr="00522C47">
        <w:rPr>
          <w:rFonts w:cs="Times New Roman (Body CS)"/>
          <w:spacing w:val="120"/>
          <w:sz w:val="29"/>
          <w:szCs w:val="29"/>
          <w:highlight w:val="yellow"/>
        </w:rPr>
        <w:t>.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preventDefault</w:t>
      </w:r>
      <w:r w:rsidR="00BB32B2" w:rsidRPr="00522C47">
        <w:rPr>
          <w:rFonts w:cs="Times New Roman (Body CS)"/>
          <w:spacing w:val="120"/>
          <w:sz w:val="29"/>
          <w:szCs w:val="29"/>
          <w:highlight w:val="yellow"/>
        </w:rPr>
        <w:t>s</w:t>
      </w:r>
      <w:r w:rsidRPr="00522C47">
        <w:rPr>
          <w:rFonts w:cs="Times New Roman (Body CS)"/>
          <w:spacing w:val="120"/>
          <w:sz w:val="29"/>
          <w:szCs w:val="29"/>
          <w:highlight w:val="yellow"/>
        </w:rPr>
        <w:t>()</w:t>
      </w:r>
      <w:r>
        <w:rPr>
          <w:rFonts w:cs="Times New Roman (Body CS)"/>
          <w:spacing w:val="120"/>
          <w:sz w:val="29"/>
          <w:szCs w:val="29"/>
        </w:rPr>
        <w:t xml:space="preserve"> </w:t>
      </w:r>
      <w:r w:rsidR="00BB32B2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amethingyouvedoneforthe</w:t>
      </w:r>
      <w:r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BB32B2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last70years</w:t>
      </w:r>
    </w:p>
    <w:p w14:paraId="1A4E5046" w14:textId="08FA9295" w:rsidR="00196643" w:rsidRPr="001D3641" w:rsidRDefault="00CA020A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</w:t>
      </w:r>
    </w:p>
    <w:p w14:paraId="496A579C" w14:textId="64D2E8D7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JoeMacMillan</w:t>
      </w:r>
      <w:r w:rsidR="00522C47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console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.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log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(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th</w:t>
      </w:r>
      <w:r w:rsidR="006A6B6C" w:rsidRPr="00522C4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sstate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)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Idon'tworkforIBM</w:t>
      </w:r>
    </w:p>
    <w:p w14:paraId="03EA0C1A" w14:textId="6ECD54E0" w:rsidR="00641536" w:rsidRPr="00487274" w:rsidRDefault="00487274" w:rsidP="00522C47">
      <w:pPr>
        <w:pStyle w:val="ListParagraph"/>
        <w:numPr>
          <w:ilvl w:val="0"/>
          <w:numId w:val="4"/>
        </w:numPr>
        <w:spacing w:line="600" w:lineRule="auto"/>
        <w:ind w:left="540" w:hanging="540"/>
        <w:rPr>
          <w:rFonts w:cs="Times New Roman (Body CS)"/>
          <w:spacing w:val="100"/>
          <w:sz w:val="28"/>
          <w:szCs w:val="28"/>
        </w:rPr>
      </w:pPr>
      <w:r>
        <w:rPr>
          <w:rFonts w:cs="Times New Roman (Body CS)"/>
          <w:spacing w:val="100"/>
          <w:sz w:val="28"/>
          <w:szCs w:val="28"/>
        </w:rPr>
        <w:t xml:space="preserve"> </w:t>
      </w:r>
      <w:r w:rsidRPr="00487274">
        <w:rPr>
          <w:rFonts w:cs="Times New Roman (Body CS)"/>
          <w:color w:val="FFFFFF" w:themeColor="background1"/>
          <w:spacing w:val="100"/>
          <w:sz w:val="28"/>
          <w:szCs w:val="28"/>
          <w:highlight w:val="yellow"/>
        </w:rPr>
        <w:t>__</w:t>
      </w:r>
      <w:r w:rsidRPr="00487274">
        <w:rPr>
          <w:rFonts w:cs="Times New Roman (Body CS)"/>
          <w:spacing w:val="100"/>
          <w:sz w:val="28"/>
          <w:szCs w:val="28"/>
          <w:highlight w:val="yellow"/>
        </w:rPr>
        <w:t>}</w:t>
      </w:r>
    </w:p>
    <w:p w14:paraId="669C1FE6" w14:textId="18CE9A81" w:rsidR="00196643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</w:t>
      </w:r>
    </w:p>
    <w:p w14:paraId="0E80AD93" w14:textId="21532AEA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Cameron</w:t>
      </w:r>
      <w:r w:rsidR="00522C4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DD2303" w:rsidRPr="00522C47">
        <w:rPr>
          <w:rFonts w:cs="Times New Roman (Body CS)"/>
          <w:spacing w:val="120"/>
          <w:sz w:val="29"/>
          <w:szCs w:val="29"/>
          <w:highlight w:val="yellow"/>
        </w:rPr>
        <w:t>render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(){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andJoediscussingtheformersfuture</w:t>
      </w:r>
    </w:p>
    <w:p w14:paraId="798F8CE8" w14:textId="7CB9A800" w:rsidR="00196643" w:rsidRPr="000729F7" w:rsidRDefault="00BB32B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lastRenderedPageBreak/>
        <w:t>JoeMacMillan</w:t>
      </w:r>
      <w:r w:rsidR="00522C47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const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{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f</w:t>
      </w:r>
      <w:r w:rsidR="006A6B6C" w:rsidRPr="00522C4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7E1EC2" w:rsidRPr="00522C47">
        <w:rPr>
          <w:rFonts w:cs="Times New Roman (Body CS)"/>
          <w:spacing w:val="120"/>
          <w:sz w:val="29"/>
          <w:szCs w:val="29"/>
          <w:highlight w:val="yellow"/>
        </w:rPr>
        <w:t>rstName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,</w:t>
      </w:r>
      <w:r w:rsidR="007E1EC2" w:rsidRPr="00522C47">
        <w:rPr>
          <w:rFonts w:cs="Times New Roman (Body CS)"/>
          <w:spacing w:val="120"/>
          <w:sz w:val="29"/>
          <w:szCs w:val="29"/>
          <w:highlight w:val="yellow"/>
        </w:rPr>
        <w:t>lastName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,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ema</w:t>
      </w:r>
      <w:r w:rsidR="006A6B6C" w:rsidRPr="00522C4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l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}=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th</w:t>
      </w:r>
      <w:r w:rsidR="006A6B6C" w:rsidRPr="00522C4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s</w:t>
      </w:r>
      <w:r w:rsidR="00522C47" w:rsidRPr="00522C47">
        <w:rPr>
          <w:rFonts w:cs="Times New Roman (Body CS)"/>
          <w:spacing w:val="120"/>
          <w:sz w:val="29"/>
          <w:szCs w:val="29"/>
          <w:highlight w:val="yellow"/>
        </w:rPr>
        <w:t>.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state</w:t>
      </w:r>
      <w:r w:rsidR="00522C47">
        <w:rPr>
          <w:rFonts w:cs="Times New Roman (Body CS)"/>
          <w:spacing w:val="120"/>
          <w:sz w:val="29"/>
          <w:szCs w:val="29"/>
        </w:rPr>
        <w:t xml:space="preserve"> </w:t>
      </w:r>
      <w:r w:rsidR="0098717D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Nobodyevergot</w:t>
      </w:r>
    </w:p>
    <w:p w14:paraId="131D9C71" w14:textId="7CB756C2" w:rsidR="00196643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</w:t>
      </w:r>
    </w:p>
    <w:p w14:paraId="72074DC6" w14:textId="0F37EB02" w:rsidR="00196643" w:rsidRPr="000729F7" w:rsidRDefault="00522C47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F</w:t>
      </w:r>
      <w:r w:rsidR="0098717D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iredfor</w:t>
      </w:r>
      <w:r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196643" w:rsidRPr="00522C47">
        <w:rPr>
          <w:rFonts w:cs="Times New Roman (Body CS)"/>
          <w:spacing w:val="120"/>
          <w:sz w:val="29"/>
          <w:szCs w:val="29"/>
          <w:highlight w:val="yellow"/>
        </w:rPr>
        <w:t>return</w:t>
      </w:r>
      <w:r w:rsidRPr="00522C47">
        <w:rPr>
          <w:rFonts w:cs="Times New Roman (Body CS)"/>
          <w:spacing w:val="120"/>
          <w:sz w:val="29"/>
          <w:szCs w:val="29"/>
          <w:highlight w:val="yellow"/>
        </w:rPr>
        <w:t>(</w:t>
      </w:r>
      <w:r>
        <w:rPr>
          <w:rFonts w:cs="Times New Roman (Body CS)"/>
          <w:spacing w:val="120"/>
          <w:sz w:val="29"/>
          <w:szCs w:val="29"/>
        </w:rPr>
        <w:t xml:space="preserve"> </w:t>
      </w:r>
      <w:r w:rsidR="0098717D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buyinganIBMrightWhatafearfulwaytodobusiness</w:t>
      </w:r>
    </w:p>
    <w:p w14:paraId="1D3FA403" w14:textId="7606A7F6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cs="Times New Roman (Body CS)"/>
          <w:spacing w:val="60"/>
          <w:sz w:val="28"/>
          <w:szCs w:val="28"/>
        </w:rPr>
        <w:t>Y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ouvemadejust</w:t>
      </w:r>
      <w:r w:rsidR="00522C4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522C47" w:rsidRPr="004660BA">
        <w:rPr>
          <w:rFonts w:eastAsia="Times New Roman" w:cs="Arial"/>
          <w:color w:val="000000" w:themeColor="text1"/>
          <w:spacing w:val="60"/>
          <w:sz w:val="28"/>
          <w:szCs w:val="28"/>
          <w:highlight w:val="yellow"/>
        </w:rPr>
        <w:t>&lt;</w:t>
      </w:r>
      <w:r w:rsidR="00196643" w:rsidRPr="004660BA">
        <w:rPr>
          <w:rFonts w:cs="Times New Roman (Body CS)"/>
          <w:spacing w:val="120"/>
          <w:sz w:val="29"/>
          <w:szCs w:val="29"/>
          <w:highlight w:val="yellow"/>
        </w:rPr>
        <w:t>formonSubm</w:t>
      </w:r>
      <w:r w:rsidR="006A6B6C" w:rsidRPr="004660BA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4660BA">
        <w:rPr>
          <w:rFonts w:cs="Times New Roman (Body CS)"/>
          <w:spacing w:val="120"/>
          <w:sz w:val="29"/>
          <w:szCs w:val="29"/>
          <w:highlight w:val="yellow"/>
        </w:rPr>
        <w:t>t</w:t>
      </w:r>
      <w:r w:rsidR="00522C47" w:rsidRPr="004660BA">
        <w:rPr>
          <w:rFonts w:cs="Times New Roman (Body CS)"/>
          <w:spacing w:val="120"/>
          <w:sz w:val="29"/>
          <w:szCs w:val="29"/>
          <w:highlight w:val="yellow"/>
        </w:rPr>
        <w:t>=</w:t>
      </w:r>
      <w:r w:rsidR="004660BA" w:rsidRPr="004660BA">
        <w:rPr>
          <w:rFonts w:cs="Times New Roman (Body CS)"/>
          <w:spacing w:val="120"/>
          <w:sz w:val="29"/>
          <w:szCs w:val="29"/>
          <w:highlight w:val="yellow"/>
        </w:rPr>
        <w:t>{</w:t>
      </w:r>
      <w:r w:rsidR="00196643" w:rsidRPr="004660BA">
        <w:rPr>
          <w:rFonts w:cs="Times New Roman (Body CS)"/>
          <w:spacing w:val="120"/>
          <w:sz w:val="29"/>
          <w:szCs w:val="29"/>
          <w:highlight w:val="yellow"/>
        </w:rPr>
        <w:t>th</w:t>
      </w:r>
      <w:r w:rsidR="006A6B6C" w:rsidRPr="004660BA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4660BA">
        <w:rPr>
          <w:rFonts w:cs="Times New Roman (Body CS)"/>
          <w:spacing w:val="120"/>
          <w:sz w:val="29"/>
          <w:szCs w:val="29"/>
          <w:highlight w:val="yellow"/>
        </w:rPr>
        <w:t>s</w:t>
      </w:r>
      <w:r w:rsidR="00522C47" w:rsidRPr="004660BA">
        <w:rPr>
          <w:rFonts w:cs="Times New Roman (Body CS)"/>
          <w:spacing w:val="120"/>
          <w:sz w:val="29"/>
          <w:szCs w:val="29"/>
          <w:highlight w:val="yellow"/>
        </w:rPr>
        <w:t>.</w:t>
      </w:r>
      <w:r w:rsidR="00196643" w:rsidRPr="004660BA">
        <w:rPr>
          <w:rFonts w:cs="Times New Roman (Body CS)"/>
          <w:spacing w:val="120"/>
          <w:sz w:val="29"/>
          <w:szCs w:val="29"/>
          <w:highlight w:val="yellow"/>
        </w:rPr>
        <w:t>onSubm</w:t>
      </w:r>
      <w:r w:rsidR="006A6B6C" w:rsidRPr="004660BA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4660BA">
        <w:rPr>
          <w:rFonts w:cs="Times New Roman (Body CS)"/>
          <w:spacing w:val="120"/>
          <w:sz w:val="29"/>
          <w:szCs w:val="29"/>
          <w:highlight w:val="yellow"/>
        </w:rPr>
        <w:t>tted</w:t>
      </w:r>
      <w:r w:rsidR="004660BA" w:rsidRPr="004660BA">
        <w:rPr>
          <w:rFonts w:cs="Times New Roman (Body CS)"/>
          <w:spacing w:val="120"/>
          <w:sz w:val="29"/>
          <w:szCs w:val="29"/>
          <w:highlight w:val="yellow"/>
        </w:rPr>
        <w:t>}&gt;</w:t>
      </w:r>
      <w:r w:rsidR="004660BA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enoughsafechoicesto</w:t>
      </w:r>
    </w:p>
    <w:p w14:paraId="2D83BCF7" w14:textId="2D983F6B" w:rsidR="00196643" w:rsidRPr="000729F7" w:rsidRDefault="004660BA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S</w:t>
      </w:r>
      <w:r w:rsidR="0098717D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tayalivebutnot</w:t>
      </w:r>
      <w:r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DF16E2" w:rsidRP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&lt;</w:t>
      </w:r>
      <w:r w:rsidR="00DF16E2" w:rsidRPr="00DF16E2">
        <w:rPr>
          <w:rFonts w:cs="Times New Roman (Body CS)"/>
          <w:spacing w:val="120"/>
          <w:sz w:val="29"/>
          <w:szCs w:val="29"/>
          <w:highlight w:val="yellow"/>
        </w:rPr>
        <w:t>div&gt;</w:t>
      </w:r>
      <w:r w:rsidR="00DF16E2">
        <w:rPr>
          <w:rFonts w:cs="Times New Roman (Body CS)"/>
          <w:spacing w:val="120"/>
          <w:sz w:val="29"/>
          <w:szCs w:val="29"/>
        </w:rPr>
        <w:t xml:space="preserve"> </w:t>
      </w:r>
      <w:r w:rsidR="0098717D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enoughtomatterIsthatwhatyouwant</w:t>
      </w:r>
    </w:p>
    <w:p w14:paraId="31F51A36" w14:textId="7840AE84" w:rsidR="00196643" w:rsidRPr="000729F7" w:rsidRDefault="0098717D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YoucanbemoreYou</w:t>
      </w:r>
      <w:r w:rsidR="004660BA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4660BA">
        <w:rPr>
          <w:color w:val="000000" w:themeColor="text1"/>
          <w:spacing w:val="120"/>
          <w:sz w:val="29"/>
          <w:szCs w:val="29"/>
          <w:highlight w:val="yellow"/>
        </w:rPr>
        <w:t>&lt;label</w:t>
      </w:r>
      <w:r w:rsidR="004660BA" w:rsidRPr="007904B5">
        <w:rPr>
          <w:color w:val="000000" w:themeColor="text1"/>
          <w:spacing w:val="120"/>
          <w:sz w:val="29"/>
          <w:szCs w:val="29"/>
          <w:highlight w:val="yellow"/>
        </w:rPr>
        <w:t>htmlFor="firstName"&gt;Fir</w:t>
      </w:r>
      <w:r w:rsidR="004660BA">
        <w:rPr>
          <w:color w:val="000000" w:themeColor="text1"/>
          <w:spacing w:val="120"/>
          <w:sz w:val="29"/>
          <w:szCs w:val="29"/>
          <w:highlight w:val="yellow"/>
        </w:rPr>
        <w:t>st</w:t>
      </w:r>
      <w:r w:rsidR="004660BA" w:rsidRPr="007904B5">
        <w:rPr>
          <w:color w:val="000000" w:themeColor="text1"/>
          <w:spacing w:val="120"/>
          <w:sz w:val="29"/>
          <w:szCs w:val="29"/>
          <w:highlight w:val="yellow"/>
        </w:rPr>
        <w:t>Name&lt;/label&gt;</w:t>
      </w:r>
      <w:r w:rsidR="004660BA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wanttobe</w:t>
      </w:r>
    </w:p>
    <w:p w14:paraId="7BCFC29C" w14:textId="77777777" w:rsidR="00903C97" w:rsidRPr="00903C97" w:rsidRDefault="0098717D" w:rsidP="00903C97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moredontyouThewindow</w:t>
      </w:r>
      <w:r w:rsidR="00903C9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903C97" w:rsidRPr="007904B5">
        <w:rPr>
          <w:color w:val="000000" w:themeColor="text1"/>
          <w:spacing w:val="120"/>
          <w:sz w:val="29"/>
          <w:szCs w:val="29"/>
          <w:highlight w:val="yellow"/>
        </w:rPr>
        <w:t>&lt;inputtype="text"id="firstName"name="firstName"requir</w:t>
      </w:r>
      <w:r w:rsidR="00903C97" w:rsidRPr="007904B5">
        <w:rPr>
          <w:color w:val="000000" w:themeColor="text1"/>
          <w:spacing w:val="120"/>
          <w:sz w:val="29"/>
          <w:szCs w:val="29"/>
          <w:highlight w:val="yellow"/>
        </w:rPr>
        <w:lastRenderedPageBreak/>
        <w:t>edvalue={firstName}onChange={e=&gt;this.setState({firstName:e.target.value})}/&gt;</w:t>
      </w:r>
      <w:r w:rsidR="00903C97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ofopportunityisclosingThisisyourchanceThisis</w:t>
      </w:r>
      <w:r w:rsidR="0011742F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notaboutnotlosing</w:t>
      </w:r>
    </w:p>
    <w:p w14:paraId="7727043F" w14:textId="1965A463" w:rsidR="00903C97" w:rsidRPr="00903C97" w:rsidRDefault="0098717D" w:rsidP="00903C97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Thisisaboutyou</w:t>
      </w:r>
      <w:r w:rsidR="00903C97"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DF16E2" w:rsidRP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&lt;</w:t>
      </w:r>
      <w:r w:rsid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/</w:t>
      </w:r>
      <w:r w:rsidR="00DF16E2" w:rsidRPr="00DF16E2">
        <w:rPr>
          <w:rFonts w:cs="Times New Roman (Body CS)"/>
          <w:spacing w:val="120"/>
          <w:sz w:val="29"/>
          <w:szCs w:val="29"/>
          <w:highlight w:val="yellow"/>
        </w:rPr>
        <w:t>div&gt;</w:t>
      </w:r>
      <w:r w:rsidR="00DF16E2">
        <w:rPr>
          <w:rFonts w:cs="Times New Roman (Body CS)"/>
          <w:spacing w:val="120"/>
          <w:sz w:val="29"/>
          <w:szCs w:val="29"/>
        </w:rPr>
        <w:t xml:space="preserve"> </w:t>
      </w:r>
      <w:r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finallyhavingtheconfidencetowalk</w:t>
      </w:r>
    </w:p>
    <w:p w14:paraId="6A9494F1" w14:textId="24FCA76D" w:rsidR="00903C97" w:rsidRPr="00903C97" w:rsidRDefault="00903C97" w:rsidP="00903C97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O</w:t>
      </w:r>
      <w:r w:rsidR="0098717D"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utontheledge</w:t>
      </w:r>
      <w:r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DF16E2" w:rsidRP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&lt;</w:t>
      </w:r>
      <w:r w:rsidR="00DF16E2" w:rsidRPr="00DF16E2">
        <w:rPr>
          <w:rFonts w:cs="Times New Roman (Body CS)"/>
          <w:spacing w:val="120"/>
          <w:sz w:val="29"/>
          <w:szCs w:val="29"/>
          <w:highlight w:val="yellow"/>
        </w:rPr>
        <w:t>div&gt;</w:t>
      </w:r>
      <w:r w:rsidR="00DF16E2">
        <w:rPr>
          <w:rFonts w:cs="Times New Roman (Body CS)"/>
          <w:spacing w:val="120"/>
          <w:sz w:val="29"/>
          <w:szCs w:val="29"/>
        </w:rPr>
        <w:t xml:space="preserve"> </w:t>
      </w:r>
      <w:r w:rsidR="0098717D"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andknowthatyourenotgoingtofall</w:t>
      </w:r>
    </w:p>
    <w:p w14:paraId="3DB50215" w14:textId="77777777" w:rsidR="00903C97" w:rsidRPr="00903C97" w:rsidRDefault="0098717D" w:rsidP="00903C97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Joeattemptingtoconvinceapotential</w:t>
      </w:r>
      <w:r w:rsidR="00903C97"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903C97" w:rsidRPr="00903C97">
        <w:rPr>
          <w:color w:val="000000" w:themeColor="text1"/>
          <w:spacing w:val="120"/>
          <w:sz w:val="29"/>
          <w:szCs w:val="29"/>
          <w:highlight w:val="yellow"/>
        </w:rPr>
        <w:t>&lt;labelhtmlFor="lastName"&gt;LastName&lt;/label&gt;</w:t>
      </w:r>
      <w:r w:rsidR="00903C97" w:rsidRPr="00903C97">
        <w:rPr>
          <w:rFonts w:cs="Times New Roman (Body CS)"/>
          <w:spacing w:val="120"/>
          <w:sz w:val="29"/>
          <w:szCs w:val="29"/>
        </w:rPr>
        <w:t xml:space="preserve"> </w:t>
      </w:r>
      <w:r w:rsidR="00C410BC"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customertobuysystemsoftwarefromCardiffoverIBM</w:t>
      </w:r>
    </w:p>
    <w:p w14:paraId="3E3EB382" w14:textId="35D459EA" w:rsidR="00CA020A" w:rsidRPr="00903C97" w:rsidRDefault="00C410BC" w:rsidP="00903C97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903C97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GordonClark</w:t>
      </w:r>
      <w:r w:rsidRPr="00903C97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AttheCardif</w:t>
      </w:r>
      <w:r w:rsidR="00903C97" w:rsidRPr="00903C97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f </w:t>
      </w:r>
      <w:r w:rsidR="00903C97" w:rsidRPr="00903C97">
        <w:rPr>
          <w:color w:val="000000" w:themeColor="text1"/>
          <w:spacing w:val="120"/>
          <w:sz w:val="29"/>
          <w:szCs w:val="29"/>
          <w:highlight w:val="yellow"/>
        </w:rPr>
        <w:t>&lt;inputtype="text"id="lastName"name="lastName"value={l</w:t>
      </w:r>
      <w:r w:rsidR="00903C97" w:rsidRPr="00903C97">
        <w:rPr>
          <w:color w:val="000000" w:themeColor="text1"/>
          <w:spacing w:val="120"/>
          <w:sz w:val="29"/>
          <w:szCs w:val="29"/>
          <w:highlight w:val="yellow"/>
        </w:rPr>
        <w:lastRenderedPageBreak/>
        <w:t>astName}onChange={e=&gt;this.setState({lastName:e.target.value})}/&gt;</w:t>
      </w:r>
      <w:r w:rsidR="00903C97">
        <w:rPr>
          <w:color w:val="000000" w:themeColor="text1"/>
          <w:spacing w:val="120"/>
          <w:sz w:val="29"/>
          <w:szCs w:val="29"/>
        </w:rPr>
        <w:t xml:space="preserve"> </w:t>
      </w:r>
      <w:r w:rsidRPr="00903C97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Electric</w:t>
      </w:r>
    </w:p>
    <w:p w14:paraId="1FC6D7D8" w14:textId="4CE85A28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parkinglot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showingJoe</w:t>
      </w:r>
      <w:r w:rsidR="00903C97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 </w:t>
      </w:r>
      <w:r w:rsidR="00903C97" w:rsidRPr="00DF16E2">
        <w:rPr>
          <w:rFonts w:eastAsia="Times New Roman" w:cs="Arial"/>
          <w:iCs/>
          <w:color w:val="000000" w:themeColor="text1"/>
          <w:spacing w:val="80"/>
          <w:sz w:val="29"/>
          <w:szCs w:val="29"/>
          <w:highlight w:val="yellow"/>
          <w:bdr w:val="none" w:sz="0" w:space="0" w:color="auto" w:frame="1"/>
        </w:rPr>
        <w:t>&lt;/</w:t>
      </w:r>
      <w:r w:rsidR="00196643" w:rsidRPr="00903C97">
        <w:rPr>
          <w:rFonts w:cs="Times New Roman (Body CS)"/>
          <w:spacing w:val="120"/>
          <w:sz w:val="29"/>
          <w:szCs w:val="29"/>
          <w:highlight w:val="yellow"/>
        </w:rPr>
        <w:t>d</w:t>
      </w:r>
      <w:r w:rsidR="006A6B6C" w:rsidRPr="00903C97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903C97">
        <w:rPr>
          <w:rFonts w:cs="Times New Roman (Body CS)"/>
          <w:spacing w:val="120"/>
          <w:sz w:val="29"/>
          <w:szCs w:val="29"/>
          <w:highlight w:val="yellow"/>
        </w:rPr>
        <w:t>v</w:t>
      </w:r>
      <w:r w:rsidR="00903C97" w:rsidRPr="00903C97">
        <w:rPr>
          <w:rFonts w:cs="Times New Roman (Body CS)"/>
          <w:spacing w:val="120"/>
          <w:sz w:val="29"/>
          <w:szCs w:val="29"/>
          <w:highlight w:val="yellow"/>
        </w:rPr>
        <w:t>&gt;</w:t>
      </w:r>
      <w:r w:rsidR="00903C97">
        <w:rPr>
          <w:rFonts w:cs="Times New Roman (Body CS)"/>
          <w:spacing w:val="120"/>
          <w:sz w:val="29"/>
          <w:szCs w:val="29"/>
        </w:rPr>
        <w:t xml:space="preserve"> 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theboxcontainingabrand</w:t>
      </w:r>
    </w:p>
    <w:p w14:paraId="0BC51FE4" w14:textId="77777777" w:rsidR="00903C97" w:rsidRPr="00903C97" w:rsidRDefault="00C410BC" w:rsidP="00903C97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newIBMPC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Do</w:t>
      </w:r>
      <w:r w:rsidR="00903C9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903C97" w:rsidRP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&lt;</w:t>
      </w:r>
      <w:r w:rsidR="00196643" w:rsidRPr="00DF16E2">
        <w:rPr>
          <w:rFonts w:cs="Times New Roman (Body CS)"/>
          <w:spacing w:val="120"/>
          <w:sz w:val="29"/>
          <w:szCs w:val="29"/>
          <w:highlight w:val="yellow"/>
        </w:rPr>
        <w:t>d</w:t>
      </w:r>
      <w:r w:rsidR="006A6B6C" w:rsidRPr="00DF16E2">
        <w:rPr>
          <w:rFonts w:cs="Times New Roman (Body CS)"/>
          <w:spacing w:val="120"/>
          <w:sz w:val="29"/>
          <w:szCs w:val="29"/>
          <w:highlight w:val="yellow"/>
        </w:rPr>
        <w:t>i</w:t>
      </w:r>
      <w:r w:rsidR="00196643" w:rsidRPr="00DF16E2">
        <w:rPr>
          <w:rFonts w:cs="Times New Roman (Body CS)"/>
          <w:spacing w:val="120"/>
          <w:sz w:val="29"/>
          <w:szCs w:val="29"/>
          <w:highlight w:val="yellow"/>
        </w:rPr>
        <w:t>v</w:t>
      </w:r>
      <w:r w:rsidR="00903C97" w:rsidRPr="00DF16E2">
        <w:rPr>
          <w:rFonts w:cs="Times New Roman (Body CS)"/>
          <w:spacing w:val="120"/>
          <w:sz w:val="29"/>
          <w:szCs w:val="29"/>
          <w:highlight w:val="yellow"/>
        </w:rPr>
        <w:t>&gt;</w:t>
      </w:r>
      <w:r w:rsidR="00903C97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youhave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any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ideahowexpensivethisthingwas</w:t>
      </w:r>
    </w:p>
    <w:p w14:paraId="53AB2031" w14:textId="362E2FA5" w:rsidR="00196643" w:rsidRPr="00903C97" w:rsidRDefault="00C410BC" w:rsidP="00903C97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Donnatookthekidsto</w:t>
      </w:r>
      <w:r w:rsidR="00903C97"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903C97" w:rsidRPr="00903C97">
        <w:rPr>
          <w:color w:val="000000" w:themeColor="text1"/>
          <w:spacing w:val="120"/>
          <w:sz w:val="29"/>
          <w:szCs w:val="29"/>
          <w:highlight w:val="yellow"/>
        </w:rPr>
        <w:t>&lt;labelhtmlFor="email"&gt;Email&lt;/label&gt;</w:t>
      </w:r>
      <w:r w:rsidR="00903C97">
        <w:rPr>
          <w:color w:val="000000" w:themeColor="text1"/>
          <w:spacing w:val="120"/>
          <w:sz w:val="29"/>
          <w:szCs w:val="29"/>
        </w:rPr>
        <w:t xml:space="preserve"> </w:t>
      </w:r>
      <w:r w:rsidRPr="00903C97">
        <w:rPr>
          <w:rFonts w:eastAsia="Times New Roman" w:cs="Arial"/>
          <w:color w:val="000000" w:themeColor="text1"/>
          <w:spacing w:val="60"/>
          <w:sz w:val="28"/>
          <w:szCs w:val="28"/>
        </w:rPr>
        <w:t>seeherbrotherfor</w:t>
      </w:r>
    </w:p>
    <w:p w14:paraId="66FECFA7" w14:textId="655ED0DF" w:rsidR="00196643" w:rsidRPr="000729F7" w:rsidRDefault="0011742F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hethreedayweekend</w:t>
      </w:r>
      <w:r w:rsidR="00903C97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903C97" w:rsidRPr="007904B5">
        <w:rPr>
          <w:color w:val="000000" w:themeColor="text1"/>
          <w:spacing w:val="120"/>
          <w:sz w:val="29"/>
          <w:szCs w:val="29"/>
          <w:highlight w:val="yellow"/>
        </w:rPr>
        <w:t>&lt;inputtype="email"id="email"name="email"value={email}onChange={e=&gt;this.setState({email:e.target.value})}/&gt;</w:t>
      </w:r>
      <w:r w:rsidR="00903C97">
        <w:rPr>
          <w:color w:val="000000" w:themeColor="text1"/>
          <w:spacing w:val="120"/>
          <w:sz w:val="29"/>
          <w:szCs w:val="29"/>
        </w:rPr>
        <w:t xml:space="preserve"> 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Ifakedafeversoletsturn</w:t>
      </w:r>
    </w:p>
    <w:p w14:paraId="587125B7" w14:textId="1BC7B0A6" w:rsidR="00196643" w:rsidRPr="000729F7" w:rsidRDefault="00903C97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lastRenderedPageBreak/>
        <w:t>T</w:t>
      </w:r>
      <w:r w:rsidR="00C410BC"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histhinginsideout</w:t>
      </w:r>
      <w:r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DF16E2" w:rsidRP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&lt;</w:t>
      </w:r>
      <w:r w:rsid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/</w:t>
      </w:r>
      <w:r w:rsidR="00DF16E2" w:rsidRPr="00DF16E2">
        <w:rPr>
          <w:rFonts w:cs="Times New Roman (Body CS)"/>
          <w:spacing w:val="120"/>
          <w:sz w:val="29"/>
          <w:szCs w:val="29"/>
          <w:highlight w:val="yellow"/>
        </w:rPr>
        <w:t>div&gt;</w:t>
      </w:r>
      <w:r w:rsidR="00DF16E2">
        <w:rPr>
          <w:rFonts w:cs="Times New Roman (Body CS)"/>
          <w:spacing w:val="120"/>
          <w:sz w:val="29"/>
          <w:szCs w:val="29"/>
        </w:rPr>
        <w:t xml:space="preserve"> </w:t>
      </w:r>
      <w:r w:rsidR="00C410BC"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sceneshifts</w:t>
      </w:r>
      <w:r w:rsidR="00C410BC"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fromCardiffElectric</w:t>
      </w:r>
      <w:r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 </w:t>
      </w:r>
      <w:r w:rsidR="00C410BC"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toGordon</w:t>
      </w:r>
      <w:r w:rsidR="00C410BC"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sgarage</w:t>
      </w:r>
    </w:p>
    <w:p w14:paraId="4B8189AE" w14:textId="1BC890B9" w:rsidR="00487274" w:rsidRPr="00487274" w:rsidRDefault="00C410BC" w:rsidP="00487274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584916">
        <w:rPr>
          <w:rFonts w:eastAsia="Times New Roman" w:cs="Arial"/>
          <w:bCs/>
          <w:color w:val="000000" w:themeColor="text1"/>
          <w:spacing w:val="80"/>
          <w:sz w:val="28"/>
          <w:szCs w:val="28"/>
          <w:bdr w:val="none" w:sz="0" w:space="0" w:color="auto" w:frame="1"/>
        </w:rPr>
        <w:t>GordonClark</w:t>
      </w:r>
      <w:r w:rsidRPr="00487E8A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a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she</w:t>
      </w:r>
      <w:r w:rsidR="00903C97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 xml:space="preserve"> </w:t>
      </w:r>
      <w:r w:rsidR="00DF16E2" w:rsidRP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&lt;</w:t>
      </w:r>
      <w:r w:rsidR="00DF16E2" w:rsidRPr="00DF16E2">
        <w:rPr>
          <w:rFonts w:cs="Times New Roman (Body CS)"/>
          <w:spacing w:val="120"/>
          <w:sz w:val="29"/>
          <w:szCs w:val="29"/>
          <w:highlight w:val="yellow"/>
        </w:rPr>
        <w:t>div&gt;</w:t>
      </w:r>
      <w:r w:rsidR="00DF16E2">
        <w:rPr>
          <w:rFonts w:cs="Times New Roman (Body CS)"/>
          <w:spacing w:val="120"/>
          <w:sz w:val="29"/>
          <w:szCs w:val="29"/>
        </w:rPr>
        <w:t xml:space="preserve"> </w:t>
      </w:r>
      <w:r w:rsidRPr="00584916">
        <w:rPr>
          <w:rFonts w:eastAsia="Times New Roman" w:cs="Arial"/>
          <w:iCs/>
          <w:color w:val="000000" w:themeColor="text1"/>
          <w:spacing w:val="80"/>
          <w:sz w:val="28"/>
          <w:szCs w:val="28"/>
          <w:bdr w:val="none" w:sz="0" w:space="0" w:color="auto" w:frame="1"/>
        </w:rPr>
        <w:t>isdisassemblingtheIBMPC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Apersonalcomputer</w:t>
      </w:r>
    </w:p>
    <w:p w14:paraId="06D85B61" w14:textId="1FC79AF2" w:rsidR="00196643" w:rsidRPr="00487274" w:rsidRDefault="0011742F" w:rsidP="00487274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487274">
        <w:rPr>
          <w:rFonts w:eastAsia="Times New Roman" w:cs="Arial"/>
          <w:color w:val="000000" w:themeColor="text1"/>
          <w:spacing w:val="60"/>
          <w:sz w:val="28"/>
          <w:szCs w:val="28"/>
        </w:rPr>
        <w:t>L</w:t>
      </w:r>
      <w:r w:rsidR="00C410BC" w:rsidRPr="00487274">
        <w:rPr>
          <w:rFonts w:eastAsia="Times New Roman" w:cs="Arial"/>
          <w:color w:val="000000" w:themeColor="text1"/>
          <w:spacing w:val="60"/>
          <w:sz w:val="28"/>
          <w:szCs w:val="28"/>
        </w:rPr>
        <w:t>ikeanyothercomputeris</w:t>
      </w:r>
      <w:r w:rsidR="00487274" w:rsidRPr="00487274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487274" w:rsidRPr="00487274">
        <w:rPr>
          <w:color w:val="000000" w:themeColor="text1"/>
          <w:spacing w:val="120"/>
          <w:sz w:val="29"/>
          <w:szCs w:val="29"/>
          <w:highlight w:val="yellow"/>
        </w:rPr>
        <w:t>&lt;buttonid="contact-button"type="submit"&gt;Contact&lt;/button&gt;</w:t>
      </w:r>
      <w:r w:rsidR="00487274">
        <w:rPr>
          <w:color w:val="000000" w:themeColor="text1"/>
          <w:spacing w:val="120"/>
          <w:sz w:val="29"/>
          <w:szCs w:val="29"/>
        </w:rPr>
        <w:t xml:space="preserve"> </w:t>
      </w:r>
      <w:r w:rsidR="00C410BC" w:rsidRPr="00487274">
        <w:rPr>
          <w:rFonts w:eastAsia="Times New Roman" w:cs="Arial"/>
          <w:color w:val="000000" w:themeColor="text1"/>
          <w:spacing w:val="60"/>
          <w:sz w:val="28"/>
          <w:szCs w:val="28"/>
        </w:rPr>
        <w:t>justanothing</w:t>
      </w:r>
      <w:r w:rsidR="00487274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C410BC" w:rsidRPr="00487274">
        <w:rPr>
          <w:rFonts w:eastAsia="Times New Roman" w:cs="Arial"/>
          <w:color w:val="000000" w:themeColor="text1"/>
          <w:spacing w:val="60"/>
          <w:sz w:val="28"/>
          <w:szCs w:val="28"/>
        </w:rPr>
        <w:t>boxfullofelectronicswitchesandhardware</w:t>
      </w:r>
    </w:p>
    <w:p w14:paraId="35364E6A" w14:textId="6CDD5B04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YouknowtheIBM</w:t>
      </w:r>
      <w:r w:rsidR="00487274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DF16E2" w:rsidRP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&lt;</w:t>
      </w:r>
      <w:r w:rsidR="00DF16E2">
        <w:rPr>
          <w:rFonts w:eastAsia="Times New Roman" w:cs="Arial"/>
          <w:color w:val="000000" w:themeColor="text1"/>
          <w:spacing w:val="120"/>
          <w:sz w:val="29"/>
          <w:szCs w:val="29"/>
          <w:highlight w:val="yellow"/>
        </w:rPr>
        <w:t>/</w:t>
      </w:r>
      <w:r w:rsidR="00DF16E2" w:rsidRPr="00DF16E2">
        <w:rPr>
          <w:rFonts w:cs="Times New Roman (Body CS)"/>
          <w:spacing w:val="120"/>
          <w:sz w:val="29"/>
          <w:szCs w:val="29"/>
          <w:highlight w:val="yellow"/>
        </w:rPr>
        <w:t>div&gt;</w:t>
      </w:r>
      <w:r w:rsidR="00DF16E2">
        <w:rPr>
          <w:rFonts w:cs="Times New Roman (Body CS)"/>
          <w:spacing w:val="120"/>
          <w:sz w:val="29"/>
          <w:szCs w:val="29"/>
        </w:rPr>
        <w:t xml:space="preserve"> 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theAltairtheAppleIIitsallthesamejunk</w:t>
      </w:r>
    </w:p>
    <w:p w14:paraId="7F6AF87E" w14:textId="72E65A51" w:rsidR="00196643" w:rsidRPr="000729F7" w:rsidRDefault="00C410BC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Anyonecanbuy</w:t>
      </w:r>
      <w:r w:rsidR="00487274" w:rsidRPr="00487274">
        <w:rPr>
          <w:rFonts w:eastAsia="Times New Roman" w:cs="Arial"/>
          <w:color w:val="000000" w:themeColor="text1"/>
          <w:spacing w:val="60"/>
          <w:sz w:val="28"/>
          <w:szCs w:val="28"/>
          <w:highlight w:val="yellow"/>
        </w:rPr>
        <w:t>&lt;/</w:t>
      </w:r>
      <w:r w:rsidR="00196643" w:rsidRPr="00487274">
        <w:rPr>
          <w:rFonts w:cs="Times New Roman (Body CS)"/>
          <w:spacing w:val="120"/>
          <w:sz w:val="29"/>
          <w:szCs w:val="29"/>
          <w:highlight w:val="yellow"/>
        </w:rPr>
        <w:t>form</w:t>
      </w:r>
      <w:r w:rsidR="00487274" w:rsidRPr="00487274">
        <w:rPr>
          <w:rFonts w:cs="Times New Roman (Body CS)"/>
          <w:spacing w:val="120"/>
          <w:sz w:val="29"/>
          <w:szCs w:val="29"/>
          <w:highlight w:val="yellow"/>
        </w:rPr>
        <w:t>&gt;</w:t>
      </w:r>
      <w:r w:rsidRPr="001D3641">
        <w:rPr>
          <w:rFonts w:eastAsia="Times New Roman" w:cs="Arial"/>
          <w:color w:val="000000" w:themeColor="text1"/>
          <w:spacing w:val="60"/>
          <w:sz w:val="28"/>
          <w:szCs w:val="28"/>
        </w:rPr>
        <w:t>allthisstuffofftheshelfrightnowItscalledopen</w:t>
      </w:r>
    </w:p>
    <w:p w14:paraId="5E46E74E" w14:textId="7264245F" w:rsidR="00641536" w:rsidRPr="003F32ED" w:rsidRDefault="00487274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00"/>
          <w:sz w:val="28"/>
          <w:szCs w:val="28"/>
        </w:rPr>
      </w:pPr>
      <w:r>
        <w:rPr>
          <w:rFonts w:cs="Times New Roman (Body CS)"/>
          <w:spacing w:val="100"/>
          <w:sz w:val="28"/>
          <w:szCs w:val="28"/>
        </w:rPr>
        <w:t xml:space="preserve"> </w:t>
      </w:r>
      <w:r>
        <w:rPr>
          <w:rFonts w:cs="Times New Roman (Body CS)"/>
          <w:color w:val="FFFFFF" w:themeColor="background1"/>
          <w:spacing w:val="100"/>
          <w:sz w:val="28"/>
          <w:szCs w:val="28"/>
          <w:highlight w:val="yellow"/>
        </w:rPr>
        <w:t>_</w:t>
      </w:r>
      <w:r w:rsidRPr="00487274">
        <w:rPr>
          <w:rFonts w:cs="Times New Roman (Body CS)"/>
          <w:color w:val="FFFFFF" w:themeColor="background1"/>
          <w:spacing w:val="100"/>
          <w:sz w:val="28"/>
          <w:szCs w:val="28"/>
          <w:highlight w:val="yellow"/>
        </w:rPr>
        <w:t>__</w:t>
      </w:r>
      <w:r w:rsidRPr="00487274">
        <w:rPr>
          <w:rFonts w:cs="Times New Roman (Body CS)"/>
          <w:spacing w:val="100"/>
          <w:sz w:val="28"/>
          <w:szCs w:val="28"/>
          <w:highlight w:val="yellow"/>
        </w:rPr>
        <w:t>)</w:t>
      </w:r>
    </w:p>
    <w:p w14:paraId="30AD92A7" w14:textId="4412F911" w:rsidR="00641536" w:rsidRPr="003F32ED" w:rsidRDefault="00487274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00"/>
          <w:sz w:val="28"/>
          <w:szCs w:val="28"/>
        </w:rPr>
      </w:pPr>
      <w:r>
        <w:rPr>
          <w:rFonts w:cs="Times New Roman (Body CS)"/>
          <w:spacing w:val="100"/>
          <w:sz w:val="28"/>
          <w:szCs w:val="28"/>
        </w:rPr>
        <w:t xml:space="preserve"> </w:t>
      </w:r>
      <w:r w:rsidRPr="00487274">
        <w:rPr>
          <w:rFonts w:cs="Times New Roman (Body CS)"/>
          <w:color w:val="FFFFFF" w:themeColor="background1"/>
          <w:spacing w:val="100"/>
          <w:sz w:val="28"/>
          <w:szCs w:val="28"/>
          <w:highlight w:val="yellow"/>
        </w:rPr>
        <w:t>__</w:t>
      </w:r>
      <w:r w:rsidRPr="00487274">
        <w:rPr>
          <w:rFonts w:cs="Times New Roman (Body CS)"/>
          <w:spacing w:val="100"/>
          <w:sz w:val="28"/>
          <w:szCs w:val="28"/>
          <w:highlight w:val="yellow"/>
        </w:rPr>
        <w:t>}</w:t>
      </w:r>
    </w:p>
    <w:p w14:paraId="01FEBA0C" w14:textId="1F89C354" w:rsidR="00641536" w:rsidRPr="003F32ED" w:rsidRDefault="00487274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00"/>
          <w:sz w:val="28"/>
          <w:szCs w:val="28"/>
        </w:rPr>
      </w:pPr>
      <w:r>
        <w:rPr>
          <w:rFonts w:cs="Times New Roman (Body CS)"/>
          <w:spacing w:val="100"/>
          <w:sz w:val="28"/>
          <w:szCs w:val="28"/>
        </w:rPr>
        <w:t xml:space="preserve"> </w:t>
      </w:r>
      <w:r w:rsidRPr="00487274">
        <w:rPr>
          <w:rFonts w:cs="Times New Roman (Body CS)"/>
          <w:color w:val="FFFF00"/>
          <w:spacing w:val="100"/>
          <w:sz w:val="28"/>
          <w:szCs w:val="28"/>
          <w:highlight w:val="yellow"/>
        </w:rPr>
        <w:t>_</w:t>
      </w:r>
      <w:r w:rsidRPr="00487274">
        <w:rPr>
          <w:rFonts w:cs="Times New Roman (Body CS)"/>
          <w:spacing w:val="100"/>
          <w:sz w:val="28"/>
          <w:szCs w:val="28"/>
          <w:highlight w:val="yellow"/>
        </w:rPr>
        <w:t>}</w:t>
      </w:r>
    </w:p>
    <w:p w14:paraId="0866C135" w14:textId="1EAA6763" w:rsidR="00641536" w:rsidRPr="001D3641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lastRenderedPageBreak/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</w:t>
      </w:r>
    </w:p>
    <w:p w14:paraId="4813FFB5" w14:textId="54A13A82" w:rsidR="00641536" w:rsidRPr="000729F7" w:rsidRDefault="00641536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spacing w:val="120"/>
          <w:sz w:val="29"/>
          <w:szCs w:val="29"/>
        </w:rPr>
      </w:pPr>
      <w:r w:rsidRPr="00487274">
        <w:rPr>
          <w:rFonts w:cs="Times New Roman (Body CS)"/>
          <w:spacing w:val="120"/>
          <w:sz w:val="29"/>
          <w:szCs w:val="29"/>
          <w:highlight w:val="yellow"/>
        </w:rPr>
        <w:t>exportdefaultApp</w:t>
      </w:r>
      <w:r w:rsidR="00487274">
        <w:rPr>
          <w:rFonts w:cs="Times New Roman (Body CS)"/>
          <w:spacing w:val="120"/>
          <w:sz w:val="29"/>
          <w:szCs w:val="29"/>
        </w:rPr>
        <w:t xml:space="preserve"> </w:t>
      </w:r>
      <w:r w:rsidR="00C410BC" w:rsidRPr="000729F7">
        <w:rPr>
          <w:rFonts w:eastAsia="Times New Roman" w:cs="Arial"/>
          <w:color w:val="000000" w:themeColor="text1"/>
          <w:spacing w:val="60"/>
          <w:sz w:val="28"/>
          <w:szCs w:val="28"/>
        </w:rPr>
        <w:t>architectureImeanIBMtheybasicallydontown</w:t>
      </w:r>
      <w:r w:rsidR="00487274">
        <w:rPr>
          <w:rFonts w:eastAsia="Times New Roman" w:cs="Arial"/>
          <w:color w:val="000000" w:themeColor="text1"/>
          <w:spacing w:val="60"/>
          <w:sz w:val="28"/>
          <w:szCs w:val="28"/>
        </w:rPr>
        <w:t xml:space="preserve"> </w:t>
      </w:r>
      <w:r w:rsidR="00C410BC" w:rsidRPr="000729F7">
        <w:rPr>
          <w:rFonts w:eastAsia="Times New Roman" w:cs="Arial"/>
          <w:color w:val="000000" w:themeColor="text1"/>
          <w:spacing w:val="60"/>
          <w:sz w:val="28"/>
          <w:szCs w:val="28"/>
        </w:rPr>
        <w:t>anythinginsidethemachine</w:t>
      </w:r>
    </w:p>
    <w:p w14:paraId="4940FF5C" w14:textId="08FFC207" w:rsidR="00196643" w:rsidRPr="000729F7" w:rsidRDefault="007E1EC2" w:rsidP="0011742F">
      <w:pPr>
        <w:pStyle w:val="ListParagraph"/>
        <w:numPr>
          <w:ilvl w:val="0"/>
          <w:numId w:val="4"/>
        </w:numPr>
        <w:spacing w:line="600" w:lineRule="auto"/>
        <w:ind w:left="810" w:hanging="810"/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</w:pPr>
      <w:r w:rsidRPr="001D3641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-----------------------------------------</w:t>
      </w:r>
      <w:r w:rsidR="0011742F">
        <w:rPr>
          <w:rFonts w:cs="Times New Roman (Body CS)"/>
          <w:color w:val="000000" w:themeColor="text1"/>
          <w:spacing w:val="100"/>
          <w:sz w:val="28"/>
          <w:szCs w:val="28"/>
          <w:highlight w:val="black"/>
        </w:rPr>
        <w:t>----------------------------</w:t>
      </w:r>
    </w:p>
    <w:sectPr w:rsidR="00196643" w:rsidRPr="000729F7" w:rsidSect="0011742F">
      <w:pgSz w:w="15840" w:h="12240" w:orient="landscape"/>
      <w:pgMar w:top="1440" w:right="864" w:bottom="1440" w:left="792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B6513"/>
    <w:multiLevelType w:val="multilevel"/>
    <w:tmpl w:val="EAAC8906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F2CF2"/>
    <w:multiLevelType w:val="multilevel"/>
    <w:tmpl w:val="2586C978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66D9E"/>
    <w:multiLevelType w:val="multilevel"/>
    <w:tmpl w:val="CB422952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9165F"/>
    <w:multiLevelType w:val="multilevel"/>
    <w:tmpl w:val="FFDC3C04"/>
    <w:lvl w:ilvl="0">
      <w:start w:val="1"/>
      <w:numFmt w:val="decimal"/>
      <w:pStyle w:val="listbullets"/>
      <w:suff w:val="space"/>
      <w:lvlText w:val="Chapter %1"/>
      <w:lvlJc w:val="left"/>
      <w:pPr>
        <w:ind w:left="4140" w:firstLine="0"/>
      </w:pPr>
      <w:rPr>
        <w:rFonts w:hint="default"/>
      </w:rPr>
    </w:lvl>
    <w:lvl w:ilvl="1">
      <w:start w:val="1"/>
      <w:numFmt w:val="decimal"/>
      <w:pStyle w:val="Heading2"/>
      <w:isLgl/>
      <w:suff w:val="nothing"/>
      <w:lvlText w:val="%2%1"/>
      <w:lvlJc w:val="left"/>
      <w:pPr>
        <w:ind w:left="414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2%3"/>
      <w:lvlJc w:val="left"/>
      <w:pPr>
        <w:ind w:left="414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4%1"/>
      <w:lvlJc w:val="left"/>
      <w:pPr>
        <w:ind w:left="414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5%1"/>
      <w:lvlJc w:val="left"/>
      <w:pPr>
        <w:ind w:left="414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414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414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414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4140" w:firstLine="0"/>
      </w:pPr>
      <w:rPr>
        <w:rFonts w:hint="default"/>
      </w:rPr>
    </w:lvl>
  </w:abstractNum>
  <w:abstractNum w:abstractNumId="4" w15:restartNumberingAfterBreak="0">
    <w:nsid w:val="14275107"/>
    <w:multiLevelType w:val="multilevel"/>
    <w:tmpl w:val="FB3016F2"/>
    <w:lvl w:ilvl="0">
      <w:start w:val="1"/>
      <w:numFmt w:val="decimal"/>
      <w:lvlText w:val="%1)"/>
      <w:lvlJc w:val="left"/>
      <w:pPr>
        <w:ind w:left="144" w:hanging="144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E1E2DB5"/>
    <w:multiLevelType w:val="multilevel"/>
    <w:tmpl w:val="7F1E2A3E"/>
    <w:lvl w:ilvl="0">
      <w:start w:val="1"/>
      <w:numFmt w:val="decimal"/>
      <w:pStyle w:val="numberbullets"/>
      <w:lvlText w:val="%1)"/>
      <w:lvlJc w:val="left"/>
      <w:pPr>
        <w:ind w:left="45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932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536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58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60" w:hanging="1440"/>
      </w:pPr>
      <w:rPr>
        <w:rFonts w:hint="default"/>
      </w:rPr>
    </w:lvl>
  </w:abstractNum>
  <w:abstractNum w:abstractNumId="6" w15:restartNumberingAfterBreak="0">
    <w:nsid w:val="27082534"/>
    <w:multiLevelType w:val="multilevel"/>
    <w:tmpl w:val="CC74053C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36AD4A34"/>
    <w:multiLevelType w:val="hybridMultilevel"/>
    <w:tmpl w:val="3BEAD9A8"/>
    <w:lvl w:ilvl="0" w:tplc="62EA176E">
      <w:start w:val="1"/>
      <w:numFmt w:val="decimal"/>
      <w:lvlText w:val="%1)"/>
      <w:lvlJc w:val="left"/>
      <w:pPr>
        <w:ind w:left="360" w:hanging="360"/>
      </w:pPr>
      <w:rPr>
        <w:rFonts w:hint="default"/>
        <w:color w:val="00B0F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D1107"/>
    <w:multiLevelType w:val="multilevel"/>
    <w:tmpl w:val="156E5A0E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17122"/>
    <w:multiLevelType w:val="multilevel"/>
    <w:tmpl w:val="2A3829D2"/>
    <w:lvl w:ilvl="0">
      <w:start w:val="1"/>
      <w:numFmt w:val="decimal"/>
      <w:lvlText w:val="%1)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6551870"/>
    <w:multiLevelType w:val="multilevel"/>
    <w:tmpl w:val="D820E230"/>
    <w:lvl w:ilvl="0">
      <w:start w:val="1"/>
      <w:numFmt w:val="decimal"/>
      <w:lvlText w:val="%1)"/>
      <w:lvlJc w:val="left"/>
      <w:pPr>
        <w:ind w:left="720" w:hanging="720"/>
      </w:pPr>
      <w:rPr>
        <w:rFonts w:hint="default"/>
        <w:color w:val="000000" w:themeColor="text1"/>
      </w:rPr>
    </w:lvl>
    <w:lvl w:ilvl="1">
      <w:start w:val="5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6"/>
      <w:numFmt w:val="decimal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E34717C"/>
    <w:multiLevelType w:val="hybridMultilevel"/>
    <w:tmpl w:val="9094F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8AC9E94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A39A4"/>
    <w:multiLevelType w:val="hybridMultilevel"/>
    <w:tmpl w:val="F1107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43"/>
    <w:rsid w:val="000729F7"/>
    <w:rsid w:val="0011742F"/>
    <w:rsid w:val="00196643"/>
    <w:rsid w:val="001D3641"/>
    <w:rsid w:val="003F32ED"/>
    <w:rsid w:val="00425C72"/>
    <w:rsid w:val="0045013A"/>
    <w:rsid w:val="004660BA"/>
    <w:rsid w:val="0048072D"/>
    <w:rsid w:val="00487274"/>
    <w:rsid w:val="00522C47"/>
    <w:rsid w:val="006177E2"/>
    <w:rsid w:val="00641536"/>
    <w:rsid w:val="006A6B6C"/>
    <w:rsid w:val="00793BFD"/>
    <w:rsid w:val="007E1EC2"/>
    <w:rsid w:val="00903C97"/>
    <w:rsid w:val="0098717D"/>
    <w:rsid w:val="009F16CD"/>
    <w:rsid w:val="00A02F5D"/>
    <w:rsid w:val="00AB4BE7"/>
    <w:rsid w:val="00BB32B2"/>
    <w:rsid w:val="00C410BC"/>
    <w:rsid w:val="00C85847"/>
    <w:rsid w:val="00CA020A"/>
    <w:rsid w:val="00DD2303"/>
    <w:rsid w:val="00DF16E2"/>
    <w:rsid w:val="00F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7515"/>
  <w15:chartTrackingRefBased/>
  <w15:docId w15:val="{56DC4AC8-5C37-9248-8667-5F9AA2EF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72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72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72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72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72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72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72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72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72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641536"/>
  </w:style>
  <w:style w:type="paragraph" w:customStyle="1" w:styleId="listbullets">
    <w:name w:val="listbullets"/>
    <w:basedOn w:val="ListParagraph"/>
    <w:qFormat/>
    <w:rsid w:val="00425C72"/>
    <w:pPr>
      <w:numPr>
        <w:numId w:val="6"/>
      </w:numPr>
      <w:spacing w:line="480" w:lineRule="auto"/>
      <w:jc w:val="both"/>
    </w:pPr>
    <w:rPr>
      <w:sz w:val="28"/>
      <w:szCs w:val="28"/>
    </w:rPr>
  </w:style>
  <w:style w:type="paragraph" w:customStyle="1" w:styleId="numberbullets">
    <w:name w:val="numberbullets"/>
    <w:basedOn w:val="ListParagraph"/>
    <w:qFormat/>
    <w:rsid w:val="00425C72"/>
    <w:pPr>
      <w:numPr>
        <w:numId w:val="9"/>
      </w:numPr>
      <w:spacing w:line="480" w:lineRule="auto"/>
      <w:jc w:val="both"/>
    </w:pPr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7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7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7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7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Best Allen</dc:creator>
  <cp:keywords/>
  <dc:description/>
  <cp:lastModifiedBy>Chance Best Allen</cp:lastModifiedBy>
  <cp:revision>2</cp:revision>
  <cp:lastPrinted>2018-09-21T15:12:00Z</cp:lastPrinted>
  <dcterms:created xsi:type="dcterms:W3CDTF">2018-09-21T19:44:00Z</dcterms:created>
  <dcterms:modified xsi:type="dcterms:W3CDTF">2018-09-21T19:44:00Z</dcterms:modified>
</cp:coreProperties>
</file>