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7C93" w14:textId="5C11280E" w:rsidR="00F006D9" w:rsidRPr="00F006D9" w:rsidRDefault="00F006D9">
      <w:pPr>
        <w:rPr>
          <w:rFonts w:ascii="Century Gothic" w:hAnsi="Century Gothic"/>
          <w:sz w:val="28"/>
          <w:szCs w:val="28"/>
        </w:rPr>
      </w:pPr>
      <w:r w:rsidRPr="00F006D9">
        <w:rPr>
          <w:rFonts w:ascii="Century Gothic" w:hAnsi="Century Gothic"/>
          <w:sz w:val="28"/>
          <w:szCs w:val="28"/>
        </w:rPr>
        <w:t xml:space="preserve">C# Console application dedicated to the management of “Items” in an “Organic Shop”. </w:t>
      </w:r>
      <w:r>
        <w:rPr>
          <w:rFonts w:ascii="Century Gothic" w:hAnsi="Century Gothic"/>
          <w:sz w:val="28"/>
          <w:szCs w:val="28"/>
        </w:rPr>
        <w:t>The development</w:t>
      </w:r>
      <w:r w:rsidRPr="00F006D9">
        <w:rPr>
          <w:rFonts w:ascii="Century Gothic" w:hAnsi="Century Gothic"/>
          <w:sz w:val="28"/>
          <w:szCs w:val="28"/>
        </w:rPr>
        <w:t xml:space="preserve"> of the application </w:t>
      </w:r>
      <w:r w:rsidR="00313719">
        <w:rPr>
          <w:rFonts w:ascii="Century Gothic" w:hAnsi="Century Gothic"/>
          <w:sz w:val="28"/>
          <w:szCs w:val="28"/>
        </w:rPr>
        <w:t>follows</w:t>
      </w:r>
      <w:r w:rsidRPr="00F006D9">
        <w:rPr>
          <w:rFonts w:ascii="Century Gothic" w:hAnsi="Century Gothic"/>
          <w:sz w:val="28"/>
          <w:szCs w:val="28"/>
        </w:rPr>
        <w:t xml:space="preserve"> three iterative steps described in this document.</w:t>
      </w:r>
    </w:p>
    <w:p w14:paraId="7F70DE5C" w14:textId="77777777" w:rsidR="00F006D9" w:rsidRDefault="00F006D9"/>
    <w:p w14:paraId="41A3BA5F" w14:textId="13C81F99" w:rsidR="00F006D9" w:rsidRDefault="00F006D9">
      <w:r w:rsidRPr="00F006D9">
        <w:drawing>
          <wp:inline distT="0" distB="0" distL="0" distR="0" wp14:anchorId="2D6C1FAA" wp14:editId="5CCDAD45">
            <wp:extent cx="5731510" cy="829310"/>
            <wp:effectExtent l="0" t="0" r="2540" b="889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5A3" w14:textId="4026663B" w:rsidR="00E81E71" w:rsidRDefault="00C115E2">
      <w:r w:rsidRPr="00C115E2">
        <w:drawing>
          <wp:inline distT="0" distB="0" distL="0" distR="0" wp14:anchorId="43B451FC" wp14:editId="77BA0D3B">
            <wp:extent cx="5731510" cy="46386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351A" w14:textId="07D53B5E" w:rsidR="00C115E2" w:rsidRDefault="00C115E2">
      <w:r w:rsidRPr="00C115E2">
        <w:lastRenderedPageBreak/>
        <w:drawing>
          <wp:inline distT="0" distB="0" distL="0" distR="0" wp14:anchorId="51C933B8" wp14:editId="7E907B40">
            <wp:extent cx="5731510" cy="332613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3508" w14:textId="22E63FE5" w:rsidR="00C115E2" w:rsidRDefault="00C115E2">
      <w:r w:rsidRPr="00C115E2">
        <w:drawing>
          <wp:inline distT="0" distB="0" distL="0" distR="0" wp14:anchorId="154AF713" wp14:editId="002B9455">
            <wp:extent cx="5731510" cy="297624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04D0" w14:textId="20C29362" w:rsidR="00C115E2" w:rsidRDefault="00C115E2">
      <w:r w:rsidRPr="00C115E2">
        <w:lastRenderedPageBreak/>
        <w:drawing>
          <wp:inline distT="0" distB="0" distL="0" distR="0" wp14:anchorId="1DAFF539" wp14:editId="3A8BD04B">
            <wp:extent cx="5731510" cy="3383915"/>
            <wp:effectExtent l="0" t="0" r="2540" b="698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CAAD" w14:textId="059E8E63" w:rsidR="00C115E2" w:rsidRDefault="00C115E2">
      <w:r w:rsidRPr="00C115E2">
        <w:drawing>
          <wp:inline distT="0" distB="0" distL="0" distR="0" wp14:anchorId="0D40D0F6" wp14:editId="17BB404D">
            <wp:extent cx="5731510" cy="4261485"/>
            <wp:effectExtent l="0" t="0" r="254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1939" w14:textId="6693A2CE" w:rsidR="00C115E2" w:rsidRDefault="00C115E2">
      <w:r w:rsidRPr="00C115E2">
        <w:lastRenderedPageBreak/>
        <w:drawing>
          <wp:inline distT="0" distB="0" distL="0" distR="0" wp14:anchorId="439FB1AD" wp14:editId="15AE9B97">
            <wp:extent cx="5731510" cy="3122295"/>
            <wp:effectExtent l="0" t="0" r="2540" b="190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A675" w14:textId="597D112C" w:rsidR="00C115E2" w:rsidRDefault="00C115E2">
      <w:r w:rsidRPr="00C115E2">
        <w:drawing>
          <wp:inline distT="0" distB="0" distL="0" distR="0" wp14:anchorId="72C95448" wp14:editId="7F7B79DB">
            <wp:extent cx="5731510" cy="3770630"/>
            <wp:effectExtent l="0" t="0" r="254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AE69" w14:textId="1E17BB6D" w:rsidR="00F006D9" w:rsidRDefault="00F006D9"/>
    <w:p w14:paraId="0F7E10CE" w14:textId="725757E5" w:rsidR="00F006D9" w:rsidRDefault="00F006D9"/>
    <w:p w14:paraId="1BD3DAB7" w14:textId="297A4EF6" w:rsidR="00F006D9" w:rsidRDefault="00F006D9"/>
    <w:p w14:paraId="5433FAD9" w14:textId="692B3B9C" w:rsidR="00F006D9" w:rsidRDefault="00F006D9"/>
    <w:p w14:paraId="3A9AB546" w14:textId="5C2923F5" w:rsidR="00F006D9" w:rsidRDefault="00F006D9"/>
    <w:p w14:paraId="31554C91" w14:textId="77777777" w:rsidR="00F006D9" w:rsidRDefault="00F006D9"/>
    <w:p w14:paraId="4ED6FBB1" w14:textId="50D56E24" w:rsidR="00C115E2" w:rsidRDefault="00C115E2">
      <w:r w:rsidRPr="00C115E2">
        <w:lastRenderedPageBreak/>
        <w:drawing>
          <wp:inline distT="0" distB="0" distL="0" distR="0" wp14:anchorId="370BD2E9" wp14:editId="26421968">
            <wp:extent cx="5731510" cy="240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403C" w14:textId="13419096" w:rsidR="00C115E2" w:rsidRDefault="00C115E2">
      <w:r w:rsidRPr="00C115E2">
        <w:drawing>
          <wp:inline distT="0" distB="0" distL="0" distR="0" wp14:anchorId="6BCC9039" wp14:editId="3C0E7F97">
            <wp:extent cx="5731510" cy="3479165"/>
            <wp:effectExtent l="0" t="0" r="2540" b="698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DF8" w14:textId="375A0E2F" w:rsidR="00C115E2" w:rsidRDefault="00F006D9">
      <w:r w:rsidRPr="00F006D9">
        <w:drawing>
          <wp:inline distT="0" distB="0" distL="0" distR="0" wp14:anchorId="42903A19" wp14:editId="6311A7AA">
            <wp:extent cx="5731510" cy="4248150"/>
            <wp:effectExtent l="0" t="0" r="2540" b="0"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EA5B" w14:textId="6CB0CF3B" w:rsidR="00F006D9" w:rsidRDefault="00F006D9">
      <w:r w:rsidRPr="00F006D9">
        <w:lastRenderedPageBreak/>
        <w:drawing>
          <wp:inline distT="0" distB="0" distL="0" distR="0" wp14:anchorId="78F53C9B" wp14:editId="699DFAF1">
            <wp:extent cx="5731510" cy="1951355"/>
            <wp:effectExtent l="0" t="0" r="2540" b="0"/>
            <wp:docPr id="11" name="Picture 1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08E9" w14:textId="77777777" w:rsidR="00F006D9" w:rsidRDefault="00F006D9"/>
    <w:sectPr w:rsidR="00F0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E2"/>
    <w:rsid w:val="00313719"/>
    <w:rsid w:val="00C115E2"/>
    <w:rsid w:val="00E81E71"/>
    <w:rsid w:val="00F0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AF3D"/>
  <w15:chartTrackingRefBased/>
  <w15:docId w15:val="{4447C9D5-CB49-4F78-B531-DC3C8B2F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Panchumarthi</dc:creator>
  <cp:keywords/>
  <dc:description/>
  <cp:lastModifiedBy>Chandana Panchumarthi</cp:lastModifiedBy>
  <cp:revision>1</cp:revision>
  <dcterms:created xsi:type="dcterms:W3CDTF">2022-05-07T10:46:00Z</dcterms:created>
  <dcterms:modified xsi:type="dcterms:W3CDTF">2022-05-07T10:57:00Z</dcterms:modified>
</cp:coreProperties>
</file>