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F6EF1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Procedure to Run the Project</w:t>
      </w:r>
    </w:p>
    <w:p w14:paraId="49AFFF99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 xml:space="preserve">AI-Based Real-Time </w:t>
      </w:r>
      <w:proofErr w:type="spellStart"/>
      <w:r w:rsidRPr="00012EF7">
        <w:rPr>
          <w:b/>
          <w:bCs/>
        </w:rPr>
        <w:t>Hyphema</w:t>
      </w:r>
      <w:proofErr w:type="spellEnd"/>
      <w:r w:rsidRPr="00012EF7">
        <w:rPr>
          <w:b/>
          <w:bCs/>
        </w:rPr>
        <w:t xml:space="preserve"> Detection &amp; Ocular Health Assistance System</w:t>
      </w:r>
    </w:p>
    <w:p w14:paraId="7FED6792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1 — Install Required Software</w:t>
      </w:r>
    </w:p>
    <w:p w14:paraId="51AB47D2" w14:textId="77777777" w:rsidR="00012EF7" w:rsidRPr="00012EF7" w:rsidRDefault="00012EF7" w:rsidP="00012EF7">
      <w:r w:rsidRPr="00012EF7">
        <w:t>Before running the project, install the following software on the laptop.</w:t>
      </w:r>
    </w:p>
    <w:p w14:paraId="32EF1FD4" w14:textId="77777777" w:rsidR="00012EF7" w:rsidRPr="00012EF7" w:rsidRDefault="00012EF7" w:rsidP="00012EF7">
      <w:r w:rsidRPr="00012EF7">
        <w:rPr>
          <w:b/>
          <w:bCs/>
        </w:rPr>
        <w:t>Required Software</w:t>
      </w:r>
    </w:p>
    <w:p w14:paraId="1AA4C802" w14:textId="77777777" w:rsidR="00012EF7" w:rsidRPr="00012EF7" w:rsidRDefault="00012EF7" w:rsidP="00012EF7">
      <w:r w:rsidRPr="00012EF7">
        <w:t>• Python 3.10 or higher</w:t>
      </w:r>
      <w:r w:rsidRPr="00012EF7">
        <w:br/>
        <w:t>• VS Code / PyCharm IDE</w:t>
      </w:r>
      <w:r w:rsidRPr="00012EF7">
        <w:br/>
        <w:t>• Web Browser (Chrome recommended)</w:t>
      </w:r>
    </w:p>
    <w:p w14:paraId="3E99ACD9" w14:textId="77777777" w:rsidR="00012EF7" w:rsidRPr="00012EF7" w:rsidRDefault="00012EF7" w:rsidP="00012EF7">
      <w:r w:rsidRPr="00012EF7">
        <w:t>Check Python installation:</w:t>
      </w:r>
    </w:p>
    <w:p w14:paraId="2888DC8C" w14:textId="77777777" w:rsidR="00012EF7" w:rsidRPr="00012EF7" w:rsidRDefault="00012EF7" w:rsidP="00012EF7">
      <w:r w:rsidRPr="00012EF7">
        <w:t>python --version</w:t>
      </w:r>
    </w:p>
    <w:p w14:paraId="2581A6ED" w14:textId="77777777" w:rsidR="00012EF7" w:rsidRPr="00012EF7" w:rsidRDefault="00012EF7" w:rsidP="00012EF7">
      <w:r w:rsidRPr="00012EF7">
        <w:pict w14:anchorId="3C1D55BD">
          <v:rect id="_x0000_i1121" style="width:0;height:1.5pt" o:hralign="center" o:hrstd="t" o:hr="t" fillcolor="#a0a0a0" stroked="f"/>
        </w:pict>
      </w:r>
    </w:p>
    <w:p w14:paraId="79ED912F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2 — Extract the Project Folder</w:t>
      </w:r>
    </w:p>
    <w:p w14:paraId="29E7B608" w14:textId="77777777" w:rsidR="00012EF7" w:rsidRPr="00012EF7" w:rsidRDefault="00012EF7" w:rsidP="00012EF7">
      <w:pPr>
        <w:numPr>
          <w:ilvl w:val="0"/>
          <w:numId w:val="1"/>
        </w:numPr>
      </w:pPr>
      <w:r w:rsidRPr="00012EF7">
        <w:t xml:space="preserve">Copy the </w:t>
      </w:r>
      <w:r w:rsidRPr="00012EF7">
        <w:rPr>
          <w:b/>
          <w:bCs/>
        </w:rPr>
        <w:t>ZIP file</w:t>
      </w:r>
      <w:r w:rsidRPr="00012EF7">
        <w:t xml:space="preserve"> to the laptop.</w:t>
      </w:r>
    </w:p>
    <w:p w14:paraId="393F116C" w14:textId="77777777" w:rsidR="00012EF7" w:rsidRPr="00012EF7" w:rsidRDefault="00012EF7" w:rsidP="00012EF7">
      <w:pPr>
        <w:numPr>
          <w:ilvl w:val="0"/>
          <w:numId w:val="1"/>
        </w:numPr>
      </w:pPr>
      <w:r w:rsidRPr="00012EF7">
        <w:t>Right click on the file.</w:t>
      </w:r>
    </w:p>
    <w:p w14:paraId="438C1EC5" w14:textId="77777777" w:rsidR="00012EF7" w:rsidRPr="00012EF7" w:rsidRDefault="00012EF7" w:rsidP="00012EF7">
      <w:pPr>
        <w:numPr>
          <w:ilvl w:val="0"/>
          <w:numId w:val="1"/>
        </w:numPr>
      </w:pPr>
      <w:r w:rsidRPr="00012EF7">
        <w:t xml:space="preserve">Select </w:t>
      </w:r>
      <w:r w:rsidRPr="00012EF7">
        <w:rPr>
          <w:b/>
          <w:bCs/>
        </w:rPr>
        <w:t>Extract Here</w:t>
      </w:r>
      <w:r w:rsidRPr="00012EF7">
        <w:t>.</w:t>
      </w:r>
    </w:p>
    <w:p w14:paraId="718550CB" w14:textId="77777777" w:rsidR="00012EF7" w:rsidRPr="00012EF7" w:rsidRDefault="00012EF7" w:rsidP="00012EF7">
      <w:r w:rsidRPr="00012EF7">
        <w:t>After extraction the project folder will appear like:</w:t>
      </w:r>
    </w:p>
    <w:p w14:paraId="227964CC" w14:textId="77777777" w:rsidR="00012EF7" w:rsidRPr="00012EF7" w:rsidRDefault="00012EF7" w:rsidP="00012EF7">
      <w:r w:rsidRPr="00012EF7">
        <w:t>AI-</w:t>
      </w:r>
      <w:proofErr w:type="spellStart"/>
      <w:r w:rsidRPr="00012EF7">
        <w:t>Hyphema</w:t>
      </w:r>
      <w:proofErr w:type="spellEnd"/>
      <w:r w:rsidRPr="00012EF7">
        <w:t>-Detection-System</w:t>
      </w:r>
      <w:r w:rsidRPr="00012EF7">
        <w:br/>
        <w:t>│</w:t>
      </w:r>
      <w:r w:rsidRPr="00012EF7">
        <w:br/>
      </w:r>
      <w:r w:rsidRPr="00012EF7">
        <w:rPr>
          <w:rFonts w:ascii="Arial" w:hAnsi="Arial" w:cs="Arial"/>
        </w:rPr>
        <w:t>├</w:t>
      </w:r>
      <w:r w:rsidRPr="00012EF7">
        <w:rPr>
          <w:rFonts w:ascii="Calibri" w:hAnsi="Calibri" w:cs="Calibri"/>
        </w:rPr>
        <w:t>──</w:t>
      </w:r>
      <w:r w:rsidRPr="00012EF7">
        <w:t xml:space="preserve"> app.py</w:t>
      </w:r>
      <w:r w:rsidRPr="00012EF7">
        <w:br/>
      </w:r>
      <w:r w:rsidRPr="00012EF7">
        <w:rPr>
          <w:rFonts w:ascii="Arial" w:hAnsi="Arial" w:cs="Arial"/>
        </w:rPr>
        <w:t>├</w:t>
      </w:r>
      <w:r w:rsidRPr="00012EF7">
        <w:rPr>
          <w:rFonts w:ascii="Calibri" w:hAnsi="Calibri" w:cs="Calibri"/>
        </w:rPr>
        <w:t>──</w:t>
      </w:r>
      <w:r w:rsidRPr="00012EF7">
        <w:t xml:space="preserve"> config.py</w:t>
      </w:r>
      <w:r w:rsidRPr="00012EF7">
        <w:br/>
      </w:r>
      <w:r w:rsidRPr="00012EF7">
        <w:rPr>
          <w:rFonts w:ascii="Arial" w:hAnsi="Arial" w:cs="Arial"/>
        </w:rPr>
        <w:t>├</w:t>
      </w:r>
      <w:r w:rsidRPr="00012EF7">
        <w:rPr>
          <w:rFonts w:ascii="Calibri" w:hAnsi="Calibri" w:cs="Calibri"/>
        </w:rPr>
        <w:t>──</w:t>
      </w:r>
      <w:r w:rsidRPr="00012EF7">
        <w:t xml:space="preserve"> database</w:t>
      </w:r>
      <w:r w:rsidRPr="00012EF7">
        <w:br/>
      </w:r>
      <w:r w:rsidRPr="00012EF7">
        <w:rPr>
          <w:rFonts w:ascii="Arial" w:hAnsi="Arial" w:cs="Arial"/>
        </w:rPr>
        <w:t>├</w:t>
      </w:r>
      <w:r w:rsidRPr="00012EF7">
        <w:rPr>
          <w:rFonts w:ascii="Calibri" w:hAnsi="Calibri" w:cs="Calibri"/>
        </w:rPr>
        <w:t>──</w:t>
      </w:r>
      <w:r w:rsidRPr="00012EF7">
        <w:t xml:space="preserve"> model</w:t>
      </w:r>
      <w:r w:rsidRPr="00012EF7">
        <w:br/>
      </w:r>
      <w:r w:rsidRPr="00012EF7">
        <w:rPr>
          <w:rFonts w:ascii="Arial" w:hAnsi="Arial" w:cs="Arial"/>
        </w:rPr>
        <w:t>├</w:t>
      </w:r>
      <w:r w:rsidRPr="00012EF7">
        <w:rPr>
          <w:rFonts w:ascii="Calibri" w:hAnsi="Calibri" w:cs="Calibri"/>
        </w:rPr>
        <w:t>──</w:t>
      </w:r>
      <w:r w:rsidRPr="00012EF7">
        <w:t xml:space="preserve"> utils</w:t>
      </w:r>
      <w:r w:rsidRPr="00012EF7">
        <w:br/>
      </w:r>
      <w:r w:rsidRPr="00012EF7">
        <w:rPr>
          <w:rFonts w:ascii="Arial" w:hAnsi="Arial" w:cs="Arial"/>
        </w:rPr>
        <w:t>├</w:t>
      </w:r>
      <w:r w:rsidRPr="00012EF7">
        <w:rPr>
          <w:rFonts w:ascii="Calibri" w:hAnsi="Calibri" w:cs="Calibri"/>
        </w:rPr>
        <w:t>──</w:t>
      </w:r>
      <w:r w:rsidRPr="00012EF7">
        <w:t xml:space="preserve"> templates</w:t>
      </w:r>
      <w:r w:rsidRPr="00012EF7">
        <w:br/>
      </w:r>
      <w:r w:rsidRPr="00012EF7">
        <w:rPr>
          <w:rFonts w:ascii="Arial" w:hAnsi="Arial" w:cs="Arial"/>
        </w:rPr>
        <w:t>├</w:t>
      </w:r>
      <w:r w:rsidRPr="00012EF7">
        <w:rPr>
          <w:rFonts w:ascii="Calibri" w:hAnsi="Calibri" w:cs="Calibri"/>
        </w:rPr>
        <w:t>──</w:t>
      </w:r>
      <w:r w:rsidRPr="00012EF7">
        <w:t xml:space="preserve"> static</w:t>
      </w:r>
      <w:r w:rsidRPr="00012EF7">
        <w:br/>
      </w:r>
      <w:r w:rsidRPr="00012EF7">
        <w:rPr>
          <w:rFonts w:ascii="Calibri" w:hAnsi="Calibri" w:cs="Calibri"/>
        </w:rPr>
        <w:t>└──</w:t>
      </w:r>
      <w:r w:rsidRPr="00012EF7">
        <w:t xml:space="preserve"> datasets</w:t>
      </w:r>
    </w:p>
    <w:p w14:paraId="261CB310" w14:textId="77777777" w:rsidR="00012EF7" w:rsidRPr="00012EF7" w:rsidRDefault="00012EF7" w:rsidP="00012EF7">
      <w:r w:rsidRPr="00012EF7">
        <w:pict w14:anchorId="4C6F1511">
          <v:rect id="_x0000_i1122" style="width:0;height:1.5pt" o:hralign="center" o:hrstd="t" o:hr="t" fillcolor="#a0a0a0" stroked="f"/>
        </w:pict>
      </w:r>
    </w:p>
    <w:p w14:paraId="360E3532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3 — Open Project in VS Code</w:t>
      </w:r>
    </w:p>
    <w:p w14:paraId="5A1B8479" w14:textId="77777777" w:rsidR="00012EF7" w:rsidRPr="00012EF7" w:rsidRDefault="00012EF7" w:rsidP="00012EF7">
      <w:pPr>
        <w:numPr>
          <w:ilvl w:val="0"/>
          <w:numId w:val="2"/>
        </w:numPr>
      </w:pPr>
      <w:r w:rsidRPr="00012EF7">
        <w:t xml:space="preserve">Open </w:t>
      </w:r>
      <w:r w:rsidRPr="00012EF7">
        <w:rPr>
          <w:b/>
          <w:bCs/>
        </w:rPr>
        <w:t>VS Code</w:t>
      </w:r>
    </w:p>
    <w:p w14:paraId="6CB5F078" w14:textId="77777777" w:rsidR="00012EF7" w:rsidRPr="00012EF7" w:rsidRDefault="00012EF7" w:rsidP="00012EF7">
      <w:pPr>
        <w:numPr>
          <w:ilvl w:val="0"/>
          <w:numId w:val="2"/>
        </w:numPr>
      </w:pPr>
      <w:r w:rsidRPr="00012EF7">
        <w:t xml:space="preserve">Click </w:t>
      </w:r>
      <w:r w:rsidRPr="00012EF7">
        <w:rPr>
          <w:b/>
          <w:bCs/>
        </w:rPr>
        <w:t>File → Open Folder</w:t>
      </w:r>
    </w:p>
    <w:p w14:paraId="1AD7159F" w14:textId="77777777" w:rsidR="00012EF7" w:rsidRPr="00012EF7" w:rsidRDefault="00012EF7" w:rsidP="00012EF7">
      <w:pPr>
        <w:numPr>
          <w:ilvl w:val="0"/>
          <w:numId w:val="2"/>
        </w:numPr>
      </w:pPr>
      <w:r w:rsidRPr="00012EF7">
        <w:t>Select the extracted project folder.</w:t>
      </w:r>
    </w:p>
    <w:p w14:paraId="48652923" w14:textId="77777777" w:rsidR="00012EF7" w:rsidRPr="00012EF7" w:rsidRDefault="00012EF7" w:rsidP="00012EF7">
      <w:r w:rsidRPr="00012EF7">
        <w:pict w14:anchorId="5C880C1C">
          <v:rect id="_x0000_i1123" style="width:0;height:1.5pt" o:hralign="center" o:hrstd="t" o:hr="t" fillcolor="#a0a0a0" stroked="f"/>
        </w:pict>
      </w:r>
    </w:p>
    <w:p w14:paraId="6BE7FC47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4 — Open Terminal</w:t>
      </w:r>
    </w:p>
    <w:p w14:paraId="3DC62475" w14:textId="77777777" w:rsidR="00012EF7" w:rsidRPr="00012EF7" w:rsidRDefault="00012EF7" w:rsidP="00012EF7">
      <w:r w:rsidRPr="00012EF7">
        <w:lastRenderedPageBreak/>
        <w:t>Inside VS Code:</w:t>
      </w:r>
    </w:p>
    <w:p w14:paraId="75716F4C" w14:textId="77777777" w:rsidR="00012EF7" w:rsidRPr="00012EF7" w:rsidRDefault="00012EF7" w:rsidP="00012EF7">
      <w:r w:rsidRPr="00012EF7">
        <w:t>Terminal → New Terminal</w:t>
      </w:r>
    </w:p>
    <w:p w14:paraId="1BC7ABCD" w14:textId="77777777" w:rsidR="00012EF7" w:rsidRPr="00012EF7" w:rsidRDefault="00012EF7" w:rsidP="00012EF7">
      <w:r w:rsidRPr="00012EF7">
        <w:t>The terminal should show the project directory.</w:t>
      </w:r>
    </w:p>
    <w:p w14:paraId="56168E3F" w14:textId="77777777" w:rsidR="00012EF7" w:rsidRPr="00012EF7" w:rsidRDefault="00012EF7" w:rsidP="00012EF7">
      <w:r w:rsidRPr="00012EF7">
        <w:t>Example:</w:t>
      </w:r>
    </w:p>
    <w:p w14:paraId="3A5BD842" w14:textId="77777777" w:rsidR="00012EF7" w:rsidRPr="00012EF7" w:rsidRDefault="00012EF7" w:rsidP="00012EF7">
      <w:r w:rsidRPr="00012EF7">
        <w:t>E:\Project\AI-Hyphema-Detection-System</w:t>
      </w:r>
    </w:p>
    <w:p w14:paraId="70843FDA" w14:textId="77777777" w:rsidR="00012EF7" w:rsidRPr="00012EF7" w:rsidRDefault="00012EF7" w:rsidP="00012EF7">
      <w:r w:rsidRPr="00012EF7">
        <w:pict w14:anchorId="6A456D54">
          <v:rect id="_x0000_i1124" style="width:0;height:1.5pt" o:hralign="center" o:hrstd="t" o:hr="t" fillcolor="#a0a0a0" stroked="f"/>
        </w:pict>
      </w:r>
    </w:p>
    <w:p w14:paraId="1C929345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5 — Create Virtual Environment</w:t>
      </w:r>
    </w:p>
    <w:p w14:paraId="3E288852" w14:textId="77777777" w:rsidR="00012EF7" w:rsidRPr="00012EF7" w:rsidRDefault="00012EF7" w:rsidP="00012EF7">
      <w:r w:rsidRPr="00012EF7">
        <w:t>Run the following command:</w:t>
      </w:r>
    </w:p>
    <w:p w14:paraId="34028BDB" w14:textId="77777777" w:rsidR="00012EF7" w:rsidRPr="00012EF7" w:rsidRDefault="00012EF7" w:rsidP="00012EF7">
      <w:r w:rsidRPr="00012EF7">
        <w:t xml:space="preserve">python -m </w:t>
      </w:r>
      <w:proofErr w:type="spellStart"/>
      <w:r w:rsidRPr="00012EF7">
        <w:t>venv</w:t>
      </w:r>
      <w:proofErr w:type="spellEnd"/>
      <w:r w:rsidRPr="00012EF7">
        <w:t xml:space="preserve"> </w:t>
      </w:r>
      <w:proofErr w:type="spellStart"/>
      <w:r w:rsidRPr="00012EF7">
        <w:t>venv</w:t>
      </w:r>
      <w:proofErr w:type="spellEnd"/>
    </w:p>
    <w:p w14:paraId="60BC10C5" w14:textId="77777777" w:rsidR="00012EF7" w:rsidRPr="00012EF7" w:rsidRDefault="00012EF7" w:rsidP="00012EF7">
      <w:r w:rsidRPr="00012EF7">
        <w:t>This creates a virtual environment for the project.</w:t>
      </w:r>
    </w:p>
    <w:p w14:paraId="29DC48F5" w14:textId="77777777" w:rsidR="00012EF7" w:rsidRPr="00012EF7" w:rsidRDefault="00012EF7" w:rsidP="00012EF7">
      <w:r w:rsidRPr="00012EF7">
        <w:pict w14:anchorId="04802395">
          <v:rect id="_x0000_i1125" style="width:0;height:1.5pt" o:hralign="center" o:hrstd="t" o:hr="t" fillcolor="#a0a0a0" stroked="f"/>
        </w:pict>
      </w:r>
    </w:p>
    <w:p w14:paraId="02E7AE5B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6 — Activate Virtual Environment</w:t>
      </w:r>
    </w:p>
    <w:p w14:paraId="0D189A40" w14:textId="77777777" w:rsidR="00012EF7" w:rsidRPr="00012EF7" w:rsidRDefault="00012EF7" w:rsidP="00012EF7">
      <w:r w:rsidRPr="00012EF7">
        <w:t>Run:</w:t>
      </w:r>
    </w:p>
    <w:p w14:paraId="03E23DC8" w14:textId="77777777" w:rsidR="00012EF7" w:rsidRPr="00012EF7" w:rsidRDefault="00012EF7" w:rsidP="00012EF7">
      <w:proofErr w:type="spellStart"/>
      <w:r w:rsidRPr="00012EF7">
        <w:t>venv</w:t>
      </w:r>
      <w:proofErr w:type="spellEnd"/>
      <w:r w:rsidRPr="00012EF7">
        <w:t>\Scripts\activate</w:t>
      </w:r>
    </w:p>
    <w:p w14:paraId="1968D26E" w14:textId="77777777" w:rsidR="00012EF7" w:rsidRPr="00012EF7" w:rsidRDefault="00012EF7" w:rsidP="00012EF7">
      <w:r w:rsidRPr="00012EF7">
        <w:t>The terminal will change to:</w:t>
      </w:r>
    </w:p>
    <w:p w14:paraId="655D73B1" w14:textId="77777777" w:rsidR="00012EF7" w:rsidRPr="00012EF7" w:rsidRDefault="00012EF7" w:rsidP="00012EF7">
      <w:r w:rsidRPr="00012EF7">
        <w:t>(</w:t>
      </w:r>
      <w:proofErr w:type="spellStart"/>
      <w:r w:rsidRPr="00012EF7">
        <w:t>venv</w:t>
      </w:r>
      <w:proofErr w:type="spellEnd"/>
      <w:r w:rsidRPr="00012EF7">
        <w:t>)</w:t>
      </w:r>
    </w:p>
    <w:p w14:paraId="4D2C4D47" w14:textId="77777777" w:rsidR="00012EF7" w:rsidRPr="00012EF7" w:rsidRDefault="00012EF7" w:rsidP="00012EF7">
      <w:r w:rsidRPr="00012EF7">
        <w:pict w14:anchorId="42E1CC77">
          <v:rect id="_x0000_i1126" style="width:0;height:1.5pt" o:hralign="center" o:hrstd="t" o:hr="t" fillcolor="#a0a0a0" stroked="f"/>
        </w:pict>
      </w:r>
    </w:p>
    <w:p w14:paraId="379D7FED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7 — Install Required Libraries</w:t>
      </w:r>
    </w:p>
    <w:p w14:paraId="3041667D" w14:textId="77777777" w:rsidR="00012EF7" w:rsidRPr="00012EF7" w:rsidRDefault="00012EF7" w:rsidP="00012EF7">
      <w:r w:rsidRPr="00012EF7">
        <w:t>Install project dependencies.</w:t>
      </w:r>
    </w:p>
    <w:p w14:paraId="58059683" w14:textId="77777777" w:rsidR="00012EF7" w:rsidRPr="00012EF7" w:rsidRDefault="00012EF7" w:rsidP="00012EF7">
      <w:r w:rsidRPr="00012EF7">
        <w:t>Run:</w:t>
      </w:r>
    </w:p>
    <w:p w14:paraId="696BF5E8" w14:textId="77777777" w:rsidR="00012EF7" w:rsidRPr="00012EF7" w:rsidRDefault="00012EF7" w:rsidP="00012EF7">
      <w:r w:rsidRPr="00012EF7">
        <w:t>pip install flask</w:t>
      </w:r>
      <w:r w:rsidRPr="00012EF7">
        <w:br/>
        <w:t xml:space="preserve">pip install </w:t>
      </w:r>
      <w:proofErr w:type="spellStart"/>
      <w:r w:rsidRPr="00012EF7">
        <w:t>tensorflow</w:t>
      </w:r>
      <w:proofErr w:type="spellEnd"/>
      <w:r w:rsidRPr="00012EF7">
        <w:br/>
        <w:t xml:space="preserve">pip install </w:t>
      </w:r>
      <w:proofErr w:type="spellStart"/>
      <w:r w:rsidRPr="00012EF7">
        <w:t>opencv</w:t>
      </w:r>
      <w:proofErr w:type="spellEnd"/>
      <w:r w:rsidRPr="00012EF7">
        <w:t>-python</w:t>
      </w:r>
      <w:r w:rsidRPr="00012EF7">
        <w:br/>
        <w:t xml:space="preserve">pip install </w:t>
      </w:r>
      <w:proofErr w:type="spellStart"/>
      <w:r w:rsidRPr="00012EF7">
        <w:t>numpy</w:t>
      </w:r>
      <w:proofErr w:type="spellEnd"/>
      <w:r w:rsidRPr="00012EF7">
        <w:br/>
        <w:t>pip install matplotlib</w:t>
      </w:r>
      <w:r w:rsidRPr="00012EF7">
        <w:br/>
        <w:t xml:space="preserve">pip install </w:t>
      </w:r>
      <w:proofErr w:type="spellStart"/>
      <w:r w:rsidRPr="00012EF7">
        <w:t>sqlalchemy</w:t>
      </w:r>
      <w:proofErr w:type="spellEnd"/>
      <w:r w:rsidRPr="00012EF7">
        <w:br/>
        <w:t xml:space="preserve">pip install </w:t>
      </w:r>
      <w:proofErr w:type="spellStart"/>
      <w:r w:rsidRPr="00012EF7">
        <w:t>reportlab</w:t>
      </w:r>
      <w:proofErr w:type="spellEnd"/>
    </w:p>
    <w:p w14:paraId="6DC5A8B5" w14:textId="77777777" w:rsidR="00012EF7" w:rsidRPr="00012EF7" w:rsidRDefault="00012EF7" w:rsidP="00012EF7">
      <w:r w:rsidRPr="00012EF7">
        <w:t>These libraries are required for:</w:t>
      </w:r>
    </w:p>
    <w:p w14:paraId="52E62961" w14:textId="77777777" w:rsidR="00012EF7" w:rsidRPr="00012EF7" w:rsidRDefault="00012EF7" w:rsidP="00012EF7">
      <w:r w:rsidRPr="00012EF7">
        <w:t>• AI model</w:t>
      </w:r>
      <w:r w:rsidRPr="00012EF7">
        <w:br/>
        <w:t>• Image processing</w:t>
      </w:r>
      <w:r w:rsidRPr="00012EF7">
        <w:br/>
        <w:t>• Web application</w:t>
      </w:r>
      <w:r w:rsidRPr="00012EF7">
        <w:br/>
        <w:t>• Database operations</w:t>
      </w:r>
    </w:p>
    <w:p w14:paraId="62CE515E" w14:textId="77777777" w:rsidR="00012EF7" w:rsidRPr="00012EF7" w:rsidRDefault="00012EF7" w:rsidP="00012EF7">
      <w:r w:rsidRPr="00012EF7">
        <w:lastRenderedPageBreak/>
        <w:pict w14:anchorId="6B6DDA0E">
          <v:rect id="_x0000_i1127" style="width:0;height:1.5pt" o:hralign="center" o:hrstd="t" o:hr="t" fillcolor="#a0a0a0" stroked="f"/>
        </w:pict>
      </w:r>
    </w:p>
    <w:p w14:paraId="201468E7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8 — Check Project Folder Structure</w:t>
      </w:r>
    </w:p>
    <w:p w14:paraId="4A093305" w14:textId="77777777" w:rsidR="00012EF7" w:rsidRPr="00012EF7" w:rsidRDefault="00012EF7" w:rsidP="00012EF7">
      <w:r w:rsidRPr="00012EF7">
        <w:t>Ensure the project folders exist:</w:t>
      </w:r>
    </w:p>
    <w:p w14:paraId="5DF71D22" w14:textId="77777777" w:rsidR="00012EF7" w:rsidRPr="00012EF7" w:rsidRDefault="00012EF7" w:rsidP="00012EF7">
      <w:r w:rsidRPr="00012EF7">
        <w:t>database</w:t>
      </w:r>
      <w:r w:rsidRPr="00012EF7">
        <w:br/>
        <w:t>model</w:t>
      </w:r>
      <w:r w:rsidRPr="00012EF7">
        <w:br/>
        <w:t>utils</w:t>
      </w:r>
      <w:r w:rsidRPr="00012EF7">
        <w:br/>
        <w:t>templates</w:t>
      </w:r>
      <w:r w:rsidRPr="00012EF7">
        <w:br/>
        <w:t>static</w:t>
      </w:r>
      <w:r w:rsidRPr="00012EF7">
        <w:br/>
        <w:t>datasets</w:t>
      </w:r>
    </w:p>
    <w:p w14:paraId="6C2584C7" w14:textId="77777777" w:rsidR="00012EF7" w:rsidRPr="00012EF7" w:rsidRDefault="00012EF7" w:rsidP="00012EF7">
      <w:r w:rsidRPr="00012EF7">
        <w:t>Also check the model file:</w:t>
      </w:r>
    </w:p>
    <w:p w14:paraId="7663C7EA" w14:textId="77777777" w:rsidR="00012EF7" w:rsidRPr="00012EF7" w:rsidRDefault="00012EF7" w:rsidP="00012EF7">
      <w:r w:rsidRPr="00012EF7">
        <w:t>model/hyphema_model.h5</w:t>
      </w:r>
    </w:p>
    <w:p w14:paraId="6CF96580" w14:textId="77777777" w:rsidR="00012EF7" w:rsidRPr="00012EF7" w:rsidRDefault="00012EF7" w:rsidP="00012EF7">
      <w:r w:rsidRPr="00012EF7">
        <w:pict w14:anchorId="70532958">
          <v:rect id="_x0000_i1128" style="width:0;height:1.5pt" o:hralign="center" o:hrstd="t" o:hr="t" fillcolor="#a0a0a0" stroked="f"/>
        </w:pict>
      </w:r>
    </w:p>
    <w:p w14:paraId="36B7C554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9 — Run the Flask Application</w:t>
      </w:r>
    </w:p>
    <w:p w14:paraId="4319FBA9" w14:textId="77777777" w:rsidR="00012EF7" w:rsidRPr="00012EF7" w:rsidRDefault="00012EF7" w:rsidP="00012EF7">
      <w:r w:rsidRPr="00012EF7">
        <w:t>Run the command:</w:t>
      </w:r>
    </w:p>
    <w:p w14:paraId="56D85B8F" w14:textId="77777777" w:rsidR="00012EF7" w:rsidRPr="00012EF7" w:rsidRDefault="00012EF7" w:rsidP="00012EF7">
      <w:r w:rsidRPr="00012EF7">
        <w:t>python app.py</w:t>
      </w:r>
    </w:p>
    <w:p w14:paraId="453D5CA2" w14:textId="77777777" w:rsidR="00012EF7" w:rsidRPr="00012EF7" w:rsidRDefault="00012EF7" w:rsidP="00012EF7">
      <w:r w:rsidRPr="00012EF7">
        <w:t>The terminal will show:</w:t>
      </w:r>
    </w:p>
    <w:p w14:paraId="5E178AF7" w14:textId="77777777" w:rsidR="00012EF7" w:rsidRPr="00012EF7" w:rsidRDefault="00012EF7" w:rsidP="00012EF7">
      <w:r w:rsidRPr="00012EF7">
        <w:t>Flask server starting...</w:t>
      </w:r>
      <w:r w:rsidRPr="00012EF7">
        <w:br/>
        <w:t>Running on http://127.0.0.1:5000</w:t>
      </w:r>
    </w:p>
    <w:p w14:paraId="483B16F2" w14:textId="77777777" w:rsidR="00012EF7" w:rsidRPr="00012EF7" w:rsidRDefault="00012EF7" w:rsidP="00012EF7">
      <w:r w:rsidRPr="00012EF7">
        <w:pict w14:anchorId="4166024A">
          <v:rect id="_x0000_i1129" style="width:0;height:1.5pt" o:hralign="center" o:hrstd="t" o:hr="t" fillcolor="#a0a0a0" stroked="f"/>
        </w:pict>
      </w:r>
    </w:p>
    <w:p w14:paraId="1DEC2D5D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10 — Open the Web Application</w:t>
      </w:r>
    </w:p>
    <w:p w14:paraId="08950E66" w14:textId="77777777" w:rsidR="00012EF7" w:rsidRPr="00012EF7" w:rsidRDefault="00012EF7" w:rsidP="00012EF7">
      <w:r w:rsidRPr="00012EF7">
        <w:t>Open the browser and enter:</w:t>
      </w:r>
    </w:p>
    <w:p w14:paraId="595608B7" w14:textId="77777777" w:rsidR="00012EF7" w:rsidRPr="00012EF7" w:rsidRDefault="00012EF7" w:rsidP="00012EF7">
      <w:r w:rsidRPr="00012EF7">
        <w:t>http://127.0.0.1:5000</w:t>
      </w:r>
    </w:p>
    <w:p w14:paraId="54992E05" w14:textId="77777777" w:rsidR="00012EF7" w:rsidRPr="00012EF7" w:rsidRDefault="00012EF7" w:rsidP="00012EF7">
      <w:r w:rsidRPr="00012EF7">
        <w:t xml:space="preserve">The </w:t>
      </w:r>
      <w:proofErr w:type="spellStart"/>
      <w:r w:rsidRPr="00012EF7">
        <w:rPr>
          <w:b/>
          <w:bCs/>
        </w:rPr>
        <w:t>Hyphema</w:t>
      </w:r>
      <w:proofErr w:type="spellEnd"/>
      <w:r w:rsidRPr="00012EF7">
        <w:rPr>
          <w:b/>
          <w:bCs/>
        </w:rPr>
        <w:t xml:space="preserve"> Detection System homepage will appear</w:t>
      </w:r>
      <w:r w:rsidRPr="00012EF7">
        <w:t>.</w:t>
      </w:r>
    </w:p>
    <w:p w14:paraId="138751FB" w14:textId="77777777" w:rsidR="00012EF7" w:rsidRPr="00012EF7" w:rsidRDefault="00012EF7" w:rsidP="00012EF7">
      <w:r w:rsidRPr="00012EF7">
        <w:pict w14:anchorId="0172AB53">
          <v:rect id="_x0000_i1130" style="width:0;height:1.5pt" o:hralign="center" o:hrstd="t" o:hr="t" fillcolor="#a0a0a0" stroked="f"/>
        </w:pict>
      </w:r>
    </w:p>
    <w:p w14:paraId="4960CDB2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11 — Test the System</w:t>
      </w:r>
    </w:p>
    <w:p w14:paraId="21BFF265" w14:textId="77777777" w:rsidR="00012EF7" w:rsidRPr="00012EF7" w:rsidRDefault="00012EF7" w:rsidP="00012EF7">
      <w:r w:rsidRPr="00012EF7">
        <w:t>Follow these steps:</w:t>
      </w:r>
    </w:p>
    <w:p w14:paraId="5BC2C02A" w14:textId="77777777" w:rsidR="00012EF7" w:rsidRPr="00012EF7" w:rsidRDefault="00012EF7" w:rsidP="00012EF7">
      <w:pPr>
        <w:numPr>
          <w:ilvl w:val="0"/>
          <w:numId w:val="3"/>
        </w:numPr>
      </w:pPr>
      <w:r w:rsidRPr="00012EF7">
        <w:t xml:space="preserve">Click </w:t>
      </w:r>
      <w:r w:rsidRPr="00012EF7">
        <w:rPr>
          <w:b/>
          <w:bCs/>
        </w:rPr>
        <w:t>Capture Eye</w:t>
      </w:r>
      <w:r w:rsidRPr="00012EF7">
        <w:t xml:space="preserve"> or </w:t>
      </w:r>
      <w:r w:rsidRPr="00012EF7">
        <w:rPr>
          <w:b/>
          <w:bCs/>
        </w:rPr>
        <w:t>Upload Image</w:t>
      </w:r>
    </w:p>
    <w:p w14:paraId="5953034B" w14:textId="77777777" w:rsidR="00012EF7" w:rsidRPr="00012EF7" w:rsidRDefault="00012EF7" w:rsidP="00012EF7">
      <w:pPr>
        <w:numPr>
          <w:ilvl w:val="0"/>
          <w:numId w:val="3"/>
        </w:numPr>
      </w:pPr>
      <w:r w:rsidRPr="00012EF7">
        <w:t>Upload an eye image from the dataset</w:t>
      </w:r>
    </w:p>
    <w:p w14:paraId="60B22DA2" w14:textId="77777777" w:rsidR="00012EF7" w:rsidRPr="00012EF7" w:rsidRDefault="00012EF7" w:rsidP="00012EF7">
      <w:pPr>
        <w:numPr>
          <w:ilvl w:val="0"/>
          <w:numId w:val="3"/>
        </w:numPr>
      </w:pPr>
      <w:r w:rsidRPr="00012EF7">
        <w:t>The system will analyze the image</w:t>
      </w:r>
    </w:p>
    <w:p w14:paraId="2E8D9471" w14:textId="77777777" w:rsidR="00012EF7" w:rsidRPr="00012EF7" w:rsidRDefault="00012EF7" w:rsidP="00012EF7">
      <w:pPr>
        <w:numPr>
          <w:ilvl w:val="0"/>
          <w:numId w:val="3"/>
        </w:numPr>
      </w:pPr>
      <w:r w:rsidRPr="00012EF7">
        <w:t>The result page will display</w:t>
      </w:r>
    </w:p>
    <w:p w14:paraId="08847ECF" w14:textId="77777777" w:rsidR="00012EF7" w:rsidRPr="00012EF7" w:rsidRDefault="00012EF7" w:rsidP="00012EF7">
      <w:r w:rsidRPr="00012EF7">
        <w:t>Output includes:</w:t>
      </w:r>
    </w:p>
    <w:p w14:paraId="5E0170D0" w14:textId="77777777" w:rsidR="00012EF7" w:rsidRPr="00012EF7" w:rsidRDefault="00012EF7" w:rsidP="00012EF7">
      <w:r w:rsidRPr="00012EF7">
        <w:lastRenderedPageBreak/>
        <w:t xml:space="preserve">• </w:t>
      </w:r>
      <w:proofErr w:type="spellStart"/>
      <w:r w:rsidRPr="00012EF7">
        <w:t>Hyphema</w:t>
      </w:r>
      <w:proofErr w:type="spellEnd"/>
      <w:r w:rsidRPr="00012EF7">
        <w:t xml:space="preserve"> Detection Result</w:t>
      </w:r>
      <w:r w:rsidRPr="00012EF7">
        <w:br/>
        <w:t>• Severity Level (0-4)</w:t>
      </w:r>
      <w:r w:rsidRPr="00012EF7">
        <w:br/>
        <w:t>• Confidence Score</w:t>
      </w:r>
      <w:r w:rsidRPr="00012EF7">
        <w:br/>
        <w:t>• Heatmap Visualization</w:t>
      </w:r>
      <w:r w:rsidRPr="00012EF7">
        <w:br/>
        <w:t>• Medical Recommendation</w:t>
      </w:r>
    </w:p>
    <w:p w14:paraId="7851BC71" w14:textId="77777777" w:rsidR="00012EF7" w:rsidRPr="00012EF7" w:rsidRDefault="00012EF7" w:rsidP="00012EF7">
      <w:r w:rsidRPr="00012EF7">
        <w:pict w14:anchorId="27234BD9">
          <v:rect id="_x0000_i1131" style="width:0;height:1.5pt" o:hralign="center" o:hrstd="t" o:hr="t" fillcolor="#a0a0a0" stroked="f"/>
        </w:pict>
      </w:r>
    </w:p>
    <w:p w14:paraId="72B735EE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12 — Additional Features</w:t>
      </w:r>
    </w:p>
    <w:p w14:paraId="799CE777" w14:textId="77777777" w:rsidR="00012EF7" w:rsidRPr="00012EF7" w:rsidRDefault="00012EF7" w:rsidP="00012EF7">
      <w:r w:rsidRPr="00012EF7">
        <w:t>The application also provides:</w:t>
      </w:r>
    </w:p>
    <w:p w14:paraId="1368B1C0" w14:textId="77777777" w:rsidR="00012EF7" w:rsidRPr="00012EF7" w:rsidRDefault="00012EF7" w:rsidP="00012EF7">
      <w:r w:rsidRPr="00012EF7">
        <w:rPr>
          <w:b/>
          <w:bCs/>
        </w:rPr>
        <w:t>AI Assistant</w:t>
      </w:r>
    </w:p>
    <w:p w14:paraId="3277CD6C" w14:textId="77777777" w:rsidR="00012EF7" w:rsidRPr="00012EF7" w:rsidRDefault="00012EF7" w:rsidP="00012EF7">
      <w:r w:rsidRPr="00012EF7">
        <w:t xml:space="preserve">Users can ask questions related to </w:t>
      </w:r>
      <w:proofErr w:type="spellStart"/>
      <w:r w:rsidRPr="00012EF7">
        <w:t>hyphema</w:t>
      </w:r>
      <w:proofErr w:type="spellEnd"/>
      <w:r w:rsidRPr="00012EF7">
        <w:t>.</w:t>
      </w:r>
    </w:p>
    <w:p w14:paraId="39106454" w14:textId="77777777" w:rsidR="00012EF7" w:rsidRPr="00012EF7" w:rsidRDefault="00012EF7" w:rsidP="00012EF7">
      <w:r w:rsidRPr="00012EF7">
        <w:t>Example:</w:t>
      </w:r>
    </w:p>
    <w:p w14:paraId="44E5B7EB" w14:textId="77777777" w:rsidR="00012EF7" w:rsidRPr="00012EF7" w:rsidRDefault="00012EF7" w:rsidP="00012EF7">
      <w:r w:rsidRPr="00012EF7">
        <w:t xml:space="preserve">What is </w:t>
      </w:r>
      <w:proofErr w:type="spellStart"/>
      <w:r w:rsidRPr="00012EF7">
        <w:t>hyphema</w:t>
      </w:r>
      <w:proofErr w:type="spellEnd"/>
      <w:r w:rsidRPr="00012EF7">
        <w:t>?</w:t>
      </w:r>
    </w:p>
    <w:p w14:paraId="3BCD7E33" w14:textId="77777777" w:rsidR="00012EF7" w:rsidRPr="00012EF7" w:rsidRDefault="00012EF7" w:rsidP="00012EF7">
      <w:r w:rsidRPr="00012EF7">
        <w:pict w14:anchorId="10217C42">
          <v:rect id="_x0000_i1132" style="width:0;height:1.5pt" o:hralign="center" o:hrstd="t" o:hr="t" fillcolor="#a0a0a0" stroked="f"/>
        </w:pict>
      </w:r>
    </w:p>
    <w:p w14:paraId="556F3D79" w14:textId="77777777" w:rsidR="00012EF7" w:rsidRPr="00012EF7" w:rsidRDefault="00012EF7" w:rsidP="00012EF7">
      <w:r w:rsidRPr="00012EF7">
        <w:rPr>
          <w:b/>
          <w:bCs/>
        </w:rPr>
        <w:t>Vision Screening</w:t>
      </w:r>
    </w:p>
    <w:p w14:paraId="279627B8" w14:textId="77777777" w:rsidR="00012EF7" w:rsidRPr="00012EF7" w:rsidRDefault="00012EF7" w:rsidP="00012EF7">
      <w:r w:rsidRPr="00012EF7">
        <w:t>Users can test their eyesight using the digital vision test module.</w:t>
      </w:r>
    </w:p>
    <w:p w14:paraId="467E92BD" w14:textId="77777777" w:rsidR="00012EF7" w:rsidRPr="00012EF7" w:rsidRDefault="00012EF7" w:rsidP="00012EF7">
      <w:r w:rsidRPr="00012EF7">
        <w:pict w14:anchorId="6FA8A656">
          <v:rect id="_x0000_i1133" style="width:0;height:1.5pt" o:hralign="center" o:hrstd="t" o:hr="t" fillcolor="#a0a0a0" stroked="f"/>
        </w:pict>
      </w:r>
    </w:p>
    <w:p w14:paraId="00D02EC9" w14:textId="77777777" w:rsidR="00012EF7" w:rsidRPr="00012EF7" w:rsidRDefault="00012EF7" w:rsidP="00012EF7">
      <w:r w:rsidRPr="00012EF7">
        <w:rPr>
          <w:b/>
          <w:bCs/>
        </w:rPr>
        <w:t>Hospital Finder</w:t>
      </w:r>
    </w:p>
    <w:p w14:paraId="4D9F8B7E" w14:textId="77777777" w:rsidR="00012EF7" w:rsidRPr="00012EF7" w:rsidRDefault="00012EF7" w:rsidP="00012EF7">
      <w:r w:rsidRPr="00012EF7">
        <w:t>Displays nearby eye hospitals and specialists.</w:t>
      </w:r>
    </w:p>
    <w:p w14:paraId="7CB73CA2" w14:textId="77777777" w:rsidR="00012EF7" w:rsidRPr="00012EF7" w:rsidRDefault="00012EF7" w:rsidP="00012EF7">
      <w:r w:rsidRPr="00012EF7">
        <w:pict w14:anchorId="340215D6">
          <v:rect id="_x0000_i1134" style="width:0;height:1.5pt" o:hralign="center" o:hrstd="t" o:hr="t" fillcolor="#a0a0a0" stroked="f"/>
        </w:pict>
      </w:r>
    </w:p>
    <w:p w14:paraId="1C9E12AF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Step 13 — Save and Download Report</w:t>
      </w:r>
    </w:p>
    <w:p w14:paraId="773F728D" w14:textId="77777777" w:rsidR="00012EF7" w:rsidRPr="00012EF7" w:rsidRDefault="00012EF7" w:rsidP="00012EF7">
      <w:r w:rsidRPr="00012EF7">
        <w:t>If the user logs in:</w:t>
      </w:r>
    </w:p>
    <w:p w14:paraId="581A8727" w14:textId="77777777" w:rsidR="00012EF7" w:rsidRPr="00012EF7" w:rsidRDefault="00012EF7" w:rsidP="00012EF7">
      <w:r w:rsidRPr="00012EF7">
        <w:t>• Prediction results are stored in the database</w:t>
      </w:r>
      <w:r w:rsidRPr="00012EF7">
        <w:br/>
        <w:t xml:space="preserve">• Reports can be downloaded as </w:t>
      </w:r>
      <w:r w:rsidRPr="00012EF7">
        <w:rPr>
          <w:b/>
          <w:bCs/>
        </w:rPr>
        <w:t>PDF</w:t>
      </w:r>
    </w:p>
    <w:p w14:paraId="0CBFCDCB" w14:textId="77777777" w:rsidR="00012EF7" w:rsidRPr="00012EF7" w:rsidRDefault="00012EF7" w:rsidP="00012EF7">
      <w:r w:rsidRPr="00012EF7">
        <w:pict w14:anchorId="4F0C73DB">
          <v:rect id="_x0000_i1135" style="width:0;height:1.5pt" o:hralign="center" o:hrstd="t" o:hr="t" fillcolor="#a0a0a0" stroked="f"/>
        </w:pict>
      </w:r>
    </w:p>
    <w:p w14:paraId="3546AA6E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System Workflow</w:t>
      </w:r>
    </w:p>
    <w:p w14:paraId="730514F3" w14:textId="77777777" w:rsidR="00012EF7" w:rsidRPr="00012EF7" w:rsidRDefault="00012EF7" w:rsidP="00012EF7">
      <w:r w:rsidRPr="00012EF7">
        <w:t>User Uploads Eye Image</w:t>
      </w:r>
      <w:r w:rsidRPr="00012EF7">
        <w:br/>
        <w:t xml:space="preserve">        ↓</w:t>
      </w:r>
      <w:r w:rsidRPr="00012EF7">
        <w:br/>
        <w:t>Image Preprocessing</w:t>
      </w:r>
      <w:r w:rsidRPr="00012EF7">
        <w:br/>
        <w:t xml:space="preserve">        ↓</w:t>
      </w:r>
      <w:r w:rsidRPr="00012EF7">
        <w:br/>
        <w:t>AI Model Prediction</w:t>
      </w:r>
      <w:r w:rsidRPr="00012EF7">
        <w:br/>
        <w:t xml:space="preserve">        ↓</w:t>
      </w:r>
      <w:r w:rsidRPr="00012EF7">
        <w:br/>
      </w:r>
      <w:proofErr w:type="spellStart"/>
      <w:r w:rsidRPr="00012EF7">
        <w:t>Hyphema</w:t>
      </w:r>
      <w:proofErr w:type="spellEnd"/>
      <w:r w:rsidRPr="00012EF7">
        <w:t xml:space="preserve"> Detection</w:t>
      </w:r>
      <w:r w:rsidRPr="00012EF7">
        <w:br/>
        <w:t xml:space="preserve">        ↓</w:t>
      </w:r>
      <w:r w:rsidRPr="00012EF7">
        <w:br/>
        <w:t>Severity Classification</w:t>
      </w:r>
      <w:r w:rsidRPr="00012EF7">
        <w:br/>
      </w:r>
      <w:r w:rsidRPr="00012EF7">
        <w:lastRenderedPageBreak/>
        <w:t xml:space="preserve">        ↓</w:t>
      </w:r>
      <w:r w:rsidRPr="00012EF7">
        <w:br/>
        <w:t>Grad-CAM Heatmap</w:t>
      </w:r>
      <w:r w:rsidRPr="00012EF7">
        <w:br/>
        <w:t xml:space="preserve">        ↓</w:t>
      </w:r>
      <w:r w:rsidRPr="00012EF7">
        <w:br/>
        <w:t>Recommendation System</w:t>
      </w:r>
    </w:p>
    <w:p w14:paraId="2501AA10" w14:textId="77777777" w:rsidR="00012EF7" w:rsidRPr="00012EF7" w:rsidRDefault="00012EF7" w:rsidP="00012EF7">
      <w:r w:rsidRPr="00012EF7">
        <w:pict w14:anchorId="2BC56C7B">
          <v:rect id="_x0000_i1136" style="width:0;height:1.5pt" o:hralign="center" o:hrstd="t" o:hr="t" fillcolor="#a0a0a0" stroked="f"/>
        </w:pict>
      </w:r>
    </w:p>
    <w:p w14:paraId="4BE5DDFC" w14:textId="77777777" w:rsidR="00012EF7" w:rsidRPr="00012EF7" w:rsidRDefault="00012EF7" w:rsidP="00012EF7">
      <w:pPr>
        <w:rPr>
          <w:b/>
          <w:bCs/>
        </w:rPr>
      </w:pPr>
      <w:r w:rsidRPr="00012EF7">
        <w:rPr>
          <w:b/>
          <w:bCs/>
        </w:rPr>
        <w:t>Conclusion</w:t>
      </w:r>
    </w:p>
    <w:p w14:paraId="4C81F2E6" w14:textId="77777777" w:rsidR="00012EF7" w:rsidRPr="00012EF7" w:rsidRDefault="00012EF7" w:rsidP="00012EF7">
      <w:r w:rsidRPr="00012EF7">
        <w:t xml:space="preserve">The system successfully detects </w:t>
      </w:r>
      <w:proofErr w:type="spellStart"/>
      <w:r w:rsidRPr="00012EF7">
        <w:t>hyphema</w:t>
      </w:r>
      <w:proofErr w:type="spellEnd"/>
      <w:r w:rsidRPr="00012EF7">
        <w:t xml:space="preserve"> using AI-based image analysis.</w:t>
      </w:r>
      <w:r w:rsidRPr="00012EF7">
        <w:br/>
        <w:t xml:space="preserve">It assists users in </w:t>
      </w:r>
      <w:r w:rsidRPr="00012EF7">
        <w:rPr>
          <w:b/>
          <w:bCs/>
        </w:rPr>
        <w:t>early diagnosis, severity detection, and finding nearby medical help</w:t>
      </w:r>
      <w:r w:rsidRPr="00012EF7">
        <w:t>.</w:t>
      </w:r>
    </w:p>
    <w:p w14:paraId="1E9784D1" w14:textId="77777777" w:rsidR="00000000" w:rsidRDefault="00000000"/>
    <w:sectPr w:rsidR="001A7C0C" w:rsidSect="00D906EA">
      <w:pgSz w:w="12240" w:h="15840"/>
      <w:pgMar w:top="720" w:right="1440" w:bottom="6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02794"/>
    <w:multiLevelType w:val="multilevel"/>
    <w:tmpl w:val="201A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64433"/>
    <w:multiLevelType w:val="multilevel"/>
    <w:tmpl w:val="315C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224E4"/>
    <w:multiLevelType w:val="multilevel"/>
    <w:tmpl w:val="F8C4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700639">
    <w:abstractNumId w:val="2"/>
  </w:num>
  <w:num w:numId="2" w16cid:durableId="1415320333">
    <w:abstractNumId w:val="0"/>
  </w:num>
  <w:num w:numId="3" w16cid:durableId="1048994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E5FC6"/>
    <w:rsid w:val="00012EF7"/>
    <w:rsid w:val="00545789"/>
    <w:rsid w:val="005E4130"/>
    <w:rsid w:val="00CE5FC6"/>
    <w:rsid w:val="00D906EA"/>
    <w:rsid w:val="00E1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E66D81-3560-47A5-A0C9-ED825EE3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0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1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81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72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5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34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78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0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3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3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7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93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4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1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2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3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74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17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6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7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0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7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5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2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7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7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1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24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1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3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1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73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7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9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8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34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2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0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9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0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86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1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3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04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9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8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0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1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3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1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7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72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80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1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9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5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5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7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1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4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6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7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9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94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75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8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0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94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5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8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4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6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67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0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3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7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6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2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96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1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9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9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46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5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6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0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17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0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8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7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3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7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9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4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5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79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3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7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9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0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97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25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1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1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6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4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0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89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3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1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2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46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91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75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4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6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8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6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53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3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0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4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0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13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0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7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4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1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7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95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2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4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4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3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8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73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4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8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8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0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5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6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32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8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5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7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6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47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8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7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2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5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90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98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1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34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1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24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3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3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47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6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9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21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4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2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8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51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5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7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9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8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5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15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71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4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15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74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3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6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3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4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72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5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3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2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14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3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7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0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4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2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02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6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3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2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1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1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0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0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1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0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5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1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8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6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7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62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5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5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1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7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4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36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7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2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2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Satish</dc:creator>
  <cp:keywords/>
  <dc:description/>
  <cp:lastModifiedBy>Satya Satish</cp:lastModifiedBy>
  <cp:revision>2</cp:revision>
  <dcterms:created xsi:type="dcterms:W3CDTF">2026-03-06T09:29:00Z</dcterms:created>
  <dcterms:modified xsi:type="dcterms:W3CDTF">2026-03-06T09:30:00Z</dcterms:modified>
</cp:coreProperties>
</file>