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6EF1" w14:textId="66DCEA2D" w:rsidR="00000000" w:rsidRDefault="00674438">
      <w:r>
        <w:t>Change 1</w:t>
      </w:r>
    </w:p>
    <w:p w14:paraId="4CE0E1A3" w14:textId="77777777" w:rsidR="00674438" w:rsidRDefault="00674438"/>
    <w:sectPr w:rsidR="00674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7897"/>
    <w:rsid w:val="00015D38"/>
    <w:rsid w:val="00407897"/>
    <w:rsid w:val="00670E13"/>
    <w:rsid w:val="00674438"/>
    <w:rsid w:val="00DC6B51"/>
    <w:rsid w:val="00E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3046C954"/>
  <w15:chartTrackingRefBased/>
  <w15:docId w15:val="{0C6D44B3-60F1-413E-AFB4-2CEF5943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8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8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8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8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8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8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8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8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8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8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8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8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PHOTOPHILE</dc:creator>
  <cp:keywords/>
  <dc:description/>
  <cp:lastModifiedBy>THE PHOTOPHILE</cp:lastModifiedBy>
  <cp:revision>2</cp:revision>
  <dcterms:created xsi:type="dcterms:W3CDTF">2024-07-07T17:54:00Z</dcterms:created>
  <dcterms:modified xsi:type="dcterms:W3CDTF">2024-07-07T17:54:00Z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41f748140b3cf505d315be421004d9a85d80a67c8a7ac62d95b41bfe5b93abf6</vt:lpwstr>
  </property>
</Properties>
</file>