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DC" w:rsidRDefault="005A29F3">
      <w:r>
        <w:t xml:space="preserve">CHANGE++ APP READ ME </w:t>
      </w:r>
    </w:p>
    <w:p w:rsidR="005A29F3" w:rsidRDefault="005A29F3">
      <w:r>
        <w:t xml:space="preserve">I could not figure out how to do a real-time stream of tweets, as in get the program to access the </w:t>
      </w:r>
      <w:proofErr w:type="spellStart"/>
      <w:proofErr w:type="gramStart"/>
      <w:r>
        <w:t>api</w:t>
      </w:r>
      <w:proofErr w:type="spellEnd"/>
      <w:proofErr w:type="gramEnd"/>
      <w:r>
        <w:t xml:space="preserve"> every time it is run so that the tweets are recent. I tried</w:t>
      </w:r>
      <w:proofErr w:type="gramStart"/>
      <w:r>
        <w:t>!!</w:t>
      </w:r>
      <w:proofErr w:type="gramEnd"/>
      <w:r>
        <w:t xml:space="preserve"> And could not figure it out and would love if a video / tutorial was shown after so I could learn whether or not I make it</w:t>
      </w:r>
      <w:bookmarkStart w:id="0" w:name="_GoBack"/>
      <w:bookmarkEnd w:id="0"/>
    </w:p>
    <w:sectPr w:rsidR="005A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F3"/>
    <w:rsid w:val="005A29F3"/>
    <w:rsid w:val="005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2A53"/>
  <w15:chartTrackingRefBased/>
  <w15:docId w15:val="{E29F45F5-8CE6-4A1C-A845-B873AD12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Yehoshua, Zohar</dc:creator>
  <cp:keywords/>
  <dc:description/>
  <cp:lastModifiedBy>Yehoshua, Zohar</cp:lastModifiedBy>
  <cp:revision>1</cp:revision>
  <dcterms:created xsi:type="dcterms:W3CDTF">2020-09-25T20:42:00Z</dcterms:created>
  <dcterms:modified xsi:type="dcterms:W3CDTF">2020-09-25T20:44:00Z</dcterms:modified>
</cp:coreProperties>
</file>