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6DA5" w:rsidTr="00C76DA5">
        <w:tc>
          <w:tcPr>
            <w:tcW w:w="9350" w:type="dxa"/>
            <w:shd w:val="clear" w:color="auto" w:fill="000000" w:themeFill="text1"/>
          </w:tcPr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Changtongs-</w:t>
            </w:r>
            <w:proofErr w:type="gram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Air:project</w:t>
            </w:r>
            <w:proofErr w:type="spellEnd"/>
            <w:proofErr w:type="gram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Nicole_Zhou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$ ./output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library.db</w:t>
            </w:r>
            <w:proofErr w:type="spellEnd"/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loading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db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library.db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 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library.db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 was loaded successfully. The database has 5 books, 3 authors, 2 publishers.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*****************************************************************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Enter the number corresponding to operations: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1) Insert author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2) Delete author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3) select books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4) select authors 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5) select publishers 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6) Import additional books from a file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7) quit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*****************************************************************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Please select a number from the menu.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6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please type file name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newbooks.txt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file name is: newbooks.txt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loading file newbooks.txt 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5 books, 4 authors, and 5 publishers were imported. The library now has 10 books, 7 authors, 7 publishers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Please select a number from the menu.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4 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Please use SQL syntax to sele</w:t>
            </w: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c</w:t>
            </w: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t authors: 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e.g. select * from authors where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firstname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 like '%word%'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e.g.2. select * from authors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select * from authors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author id: 501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author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firstName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: Nicole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lastRenderedPageBreak/>
              <w:t xml:space="preserve">author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lastName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: Zhou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# of books wrote: 2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author id: 502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author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firstName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: Hua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author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lastName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: Xiang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# of books wrote: 2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author id: 503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author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firstName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: Paul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author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lastName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: Chen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# of books wrote: 1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author id: 506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author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firstName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: Catherine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author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lastName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: Coulter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# of books wrote: 1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author id: 508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author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firstName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: Helen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author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lastName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: Dickson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# of books wrote: 2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author id: 610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author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firstName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: Ellen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author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lastName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: Fitzgerald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# of books wrote: 1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author id: 780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author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firstName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: Janette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author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lastName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: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Oke</w:t>
            </w:r>
            <w:proofErr w:type="spellEnd"/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# of books wrote: 1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Please select a number from the menu.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1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Please use SQL syntax to insert an author: 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lastRenderedPageBreak/>
              <w:t>e.g. insert into author values ("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firstname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", "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lastname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")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insert into author values ("Nikki", "Zee")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input string is: insert into author values ("Nikki", "Zee")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you entered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firstname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: Nikki,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lastname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: Zee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Element inserted successfully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Please enter a file name to store new data after insertion.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afterInsertion.txt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file name is: afterInsertion.txt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Successfully loaded new data into your file after operations.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Please select a number from the menu.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4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Please use SQL syn</w:t>
            </w: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tax to select</w:t>
            </w: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 authors: 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e.g. select * from authors where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firstname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 like '%word%'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e.g.2. select * from authors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select * from authors where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firstname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 like '%Nikki%'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Author found: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author id: 781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author name: Nikki, Zee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# of books wrote: 0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Please select a number from the menu.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2 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Please use SQL syntax to delete an author: 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e.g. delete author id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delete author 781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a_id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 is: 781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Element removed successfully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Please enter a file name to store new data after deletion.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afterDeletion.txt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lastRenderedPageBreak/>
              <w:t>file name is: afterDeletion.txt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Successfully loaded new data into your file after operations.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Please select a number from the menu.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4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Please use SQL syntax to select</w:t>
            </w: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 authors: 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e.g. select * from authors where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firstname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 like '%word%'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e.g.2. select * from authors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select * from authors where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firstname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 like '%Nikki%'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Author NOT found.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Please select a number from the menu.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3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Please use SQL syntax to select</w:t>
            </w: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 a book: 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e.g.1. select * from books where title like '%word%'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e.g.2. select * from books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select * from books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id: 1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title: testing1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year: 2010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price: 89.99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author name: Hua Xiang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id: 2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title: testing2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year: 2011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price: 100.00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author name: Nicole Zhou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id: 3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title: testing3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year: 1993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price: 26.50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author name: Paul Chen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id: 4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title: testing4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year: 2002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price: 205.60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author name: Nicole Zhou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id: 5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title: testing5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year: 2018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price: 38.90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author name: Hua Xiang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id: 6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book title: The Property of </w:t>
            </w:r>
            <w:proofErr w:type="gram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</w:t>
            </w:r>
            <w:proofErr w:type="gram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 Gentleman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year: 2005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price: 10.00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author name: Helen Dickson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id: 7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book title: The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Frensham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 inheritance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year: 2016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price: 57.94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author name: Janette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Oke</w:t>
            </w:r>
            <w:proofErr w:type="spellEnd"/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id: 8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title: The gambler's bride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year: 2002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price: 51.27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author name: Ellen Fitzgerald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id: 9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title: Beauty and the Beastie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year: 1999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price: 21.84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author name: Helen Dickson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id: 10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lastRenderedPageBreak/>
              <w:t>book title: For the Heart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year: 2005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price: 78.00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author name: Catherine Coulter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Please select a number from the menu.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3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Please use SQL syntax to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selete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 a book: 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e.g.1. select * from books where title like '%word%'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e.g.2. select * from books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select * from books where title like '%For the Heart%'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input has *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look for item: title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found: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id: 10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title: For the Heart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year: 2005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book price: 78.00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author name: Catherine Coulter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Please select a number from the menu.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5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Please use SQL syntax to select</w:t>
            </w: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 publishers: 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e.g. select * from publishers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select * from publishers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publisher id: 801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publisher name: pub1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# of books published: 9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publisher id: 802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publisher name: pub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# of books published: 5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publisher id: 805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lastRenderedPageBreak/>
              <w:t xml:space="preserve">publisher name: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puba</w:t>
            </w:r>
            <w:proofErr w:type="spellEnd"/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# of books published: 1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publisher id: 850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publisher name: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pubc</w:t>
            </w:r>
            <w:proofErr w:type="spellEnd"/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# of books published: 1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publisher id: 880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publisher name: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pube</w:t>
            </w:r>
            <w:proofErr w:type="spellEnd"/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# of books published: 1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publisher id: 900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publisher name: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pubb</w:t>
            </w:r>
            <w:proofErr w:type="spellEnd"/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# of books published: 1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publisher id: 910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publisher name: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pubd</w:t>
            </w:r>
            <w:proofErr w:type="spellEnd"/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# of books published: 1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Please select a number from the menu.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7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Quit the system. </w:t>
            </w:r>
          </w:p>
          <w:p w:rsidR="00C76DA5" w:rsidRDefault="00C76DA5" w:rsidP="00C76DA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ndale Mono" w:hAnsi="Andale Mono" w:cs="Andale Mono"/>
                <w:color w:val="2FFF12"/>
                <w:sz w:val="30"/>
                <w:szCs w:val="30"/>
              </w:rPr>
            </w:pP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Changtongs-</w:t>
            </w:r>
            <w:proofErr w:type="gram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Air:project</w:t>
            </w:r>
            <w:proofErr w:type="spellEnd"/>
            <w:proofErr w:type="gram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>Nicole_Zhou</w:t>
            </w:r>
            <w:proofErr w:type="spellEnd"/>
            <w:r>
              <w:rPr>
                <w:rFonts w:ascii="Andale Mono" w:hAnsi="Andale Mono" w:cs="Andale Mono"/>
                <w:color w:val="2FFF12"/>
                <w:sz w:val="30"/>
                <w:szCs w:val="30"/>
              </w:rPr>
              <w:t xml:space="preserve">$ </w:t>
            </w:r>
          </w:p>
          <w:p w:rsidR="00C76DA5" w:rsidRDefault="00C76DA5"/>
        </w:tc>
        <w:bookmarkStart w:id="0" w:name="_GoBack"/>
        <w:bookmarkEnd w:id="0"/>
      </w:tr>
    </w:tbl>
    <w:p w:rsidR="00613768" w:rsidRDefault="00C76DA5"/>
    <w:sectPr w:rsidR="00613768" w:rsidSect="0011651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A5"/>
    <w:rsid w:val="00116511"/>
    <w:rsid w:val="00322950"/>
    <w:rsid w:val="00736704"/>
    <w:rsid w:val="009B6EA7"/>
    <w:rsid w:val="00B70100"/>
    <w:rsid w:val="00C76DA5"/>
    <w:rsid w:val="00E4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D6ACC"/>
  <w14:defaultImageDpi w14:val="32767"/>
  <w15:chartTrackingRefBased/>
  <w15:docId w15:val="{2149357C-58D3-FD44-B923-1DB88A7C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Changtong Zhou</dc:creator>
  <cp:keywords/>
  <dc:description/>
  <cp:lastModifiedBy>Changtong Zhou</cp:lastModifiedBy>
  <cp:revision>1</cp:revision>
  <dcterms:created xsi:type="dcterms:W3CDTF">2018-05-13T22:00:00Z</dcterms:created>
  <dcterms:modified xsi:type="dcterms:W3CDTF">2018-05-13T22:05:00Z</dcterms:modified>
</cp:coreProperties>
</file>