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任务一 创建Dock项目导航栏封装</w:t>
      </w:r>
    </w:p>
    <w:p>
      <w:pPr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基本要求：</w:t>
      </w:r>
      <w:r>
        <w:rPr>
          <w:rFonts w:hint="eastAsia" w:ascii="宋体" w:hAnsi="宋体"/>
          <w:lang w:val="en-US" w:eastAsia="zh-CN"/>
        </w:rPr>
        <w:t>能</w:t>
      </w:r>
      <w:r>
        <w:rPr>
          <w:rFonts w:hint="eastAsia"/>
          <w:lang w:val="en-US" w:eastAsia="zh-CN"/>
        </w:rPr>
        <w:t>创建网页文件，了解html、css基础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</w:rPr>
        <w:t>技能要求：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创建网页结构文件.html和样式文件.css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Html块标签、行类标签特点，img图片标签，标题标签h1—h6，ul无序或有序列表标签使用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Css内部样式转换为外部样式，link标签的使用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5、Css弹性盒子布局属性：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6、Css定位属性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7、Css伪类选择器：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::before</w:t>
      </w: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（在什么之前）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:hover</w:t>
      </w: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（鼠标悬停时样式）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:first-child</w:t>
      </w: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（第一个子标签）</w:t>
      </w:r>
      <w:r>
        <w:rPr>
          <w:rFonts w:hint="eastAsia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:last-child</w:t>
      </w:r>
      <w:r>
        <w:rPr>
          <w:rFonts w:hint="eastAsia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（最后一个子标签）</w:t>
      </w:r>
    </w:p>
    <w:p>
      <w:r>
        <w:drawing>
          <wp:inline distT="0" distB="0" distL="114300" distR="114300">
            <wp:extent cx="5502910" cy="2601595"/>
            <wp:effectExtent l="0" t="0" r="2540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图1-1 头部导航栏与底部导航栏效果图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 Dock项目首页banner图</w:t>
      </w:r>
    </w:p>
    <w:p>
      <w:pPr>
        <w:jc w:val="left"/>
        <w:rPr>
          <w:rFonts w:ascii="宋体" w:hAnsi="宋体"/>
        </w:rPr>
      </w:pPr>
      <w:r>
        <w:rPr>
          <w:rFonts w:hint="eastAsia" w:ascii="宋体" w:hAnsi="宋体"/>
        </w:rPr>
        <w:t>基本要求：软件安装，电脑基础知识</w:t>
      </w:r>
    </w:p>
    <w:p>
      <w:pPr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相对定位与绝对定位配合使用：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85" w:lineRule="atLeast"/>
        <w:ind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 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背景颜色透明度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 w:ascii="宋体" w:hAnsi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rgba(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透明度取值范围0-1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3、圆角、字间距、行高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20" w:firstLineChars="20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圆角：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字间距：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letter-spacing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行高：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180%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637405" cy="2086610"/>
            <wp:effectExtent l="0" t="0" r="1079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eastAsia="zh-CN"/>
        </w:rPr>
        <w:t>、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图2-1 banner的效果图</w:t>
      </w:r>
    </w:p>
    <w:p>
      <w:pPr>
        <w:pStyle w:val="2"/>
        <w:bidi w:val="0"/>
        <w:jc w:val="center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任务三 Dock项目首页内容模块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宋体" w:hAnsi="宋体"/>
        </w:rPr>
      </w:pPr>
      <w:r>
        <w:rPr>
          <w:rFonts w:hint="eastAsia" w:ascii="宋体" w:hAnsi="宋体"/>
        </w:rPr>
        <w:t>基本要求：软件安装，电脑基础知识</w:t>
      </w:r>
    </w:p>
    <w:p>
      <w:pPr>
        <w:keepNext w:val="0"/>
        <w:keepLines w:val="0"/>
        <w:suppressLineNumbers w:val="0"/>
        <w:spacing w:before="0" w:beforeAutospacing="0" w:after="0" w:afterAutospacing="0"/>
        <w:ind w:left="0" w:right="0"/>
        <w:jc w:val="left"/>
        <w:rPr>
          <w:rFonts w:hint="eastAsia"/>
        </w:rPr>
      </w:pPr>
      <w:r>
        <w:rPr>
          <w:rFonts w:hint="eastAsia"/>
        </w:rPr>
        <w:t>技能要求：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相对定位与绝对定位配合使用：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 </w:t>
      </w:r>
    </w:p>
    <w:p>
      <w:pPr>
        <w:keepNext w:val="0"/>
        <w:keepLines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背景颜色透明度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 w:firstLine="420" w:firstLineChars="200"/>
        <w:jc w:val="left"/>
        <w:rPr>
          <w:rFonts w:hint="eastAsia" w:ascii="宋体" w:hAnsi="宋体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rgba(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透明度取值范围0-1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3、圆角、字间距、行高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圆角：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字间距：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letter-spacing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行高：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180%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4、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偏移、缩放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 translate(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-40px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-35px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scale(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5、</w:t>
      </w:r>
      <w:r>
        <w:rPr>
          <w:rFonts w:hint="default" w:ascii="Consolas" w:hAnsi="Consolas" w:eastAsia="Consolas" w:cs="Consolas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超出部分隐藏 滚动条展示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85" w:lineRule="atLeast"/>
        <w:ind w:left="0" w:right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42485" cy="2518410"/>
            <wp:effectExtent l="0" t="0" r="5715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图3-1 关于我们的效果图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40580" cy="1945005"/>
            <wp:effectExtent l="0" t="0" r="7620" b="571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图3-2 我们做什么的效果图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45025" cy="2530475"/>
            <wp:effectExtent l="0" t="0" r="3175" b="1460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图3-3 服务项目的效果图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32960" cy="2489200"/>
            <wp:effectExtent l="0" t="0" r="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图3-4 我们的客户的效果图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5AB347"/>
    <w:multiLevelType w:val="singleLevel"/>
    <w:tmpl w:val="CC5AB34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BA0CFAF"/>
    <w:multiLevelType w:val="singleLevel"/>
    <w:tmpl w:val="1BA0CFA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713CA"/>
    <w:rsid w:val="07F7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2021-06-07T03:07:00Z</dcterms:created>
  <dc:creator>。。</dc:creator>
  <cp:lastModifiedBy>。。</cp:lastModifiedBy>
  <dcterms:modified xsi:type="dcterms:W3CDTF">2021-06-07T03:35:56Z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7EF7DC85C7404916A8DDBBEB99F61676</vt:lpwstr>
  </property>
</Properties>
</file>