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17B2" w:rsidRDefault="004165C1">
      <w:r>
        <w:rPr>
          <w:rFonts w:hint="eastAsia"/>
        </w:rPr>
        <w:t>实验手册：</w:t>
      </w:r>
    </w:p>
    <w:p w:rsidR="004165C1" w:rsidRDefault="00FA7A84" w:rsidP="004165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UART串口</w:t>
      </w:r>
      <w:r w:rsidR="004165C1">
        <w:rPr>
          <w:rFonts w:hint="eastAsia"/>
        </w:rPr>
        <w:t>实验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实验内容：</w:t>
      </w:r>
      <w:r w:rsidR="00FA7A84">
        <w:rPr>
          <w:rFonts w:hint="eastAsia"/>
        </w:rPr>
        <w:t>使用串口进行一个回射实验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实验平台：keil5</w:t>
      </w:r>
      <w:r>
        <w:tab/>
      </w:r>
      <w:r>
        <w:rPr>
          <w:rFonts w:hint="eastAsia"/>
        </w:rPr>
        <w:t>fs</w:t>
      </w:r>
      <w:r>
        <w:t>_</w:t>
      </w:r>
      <w:r>
        <w:rPr>
          <w:rFonts w:hint="eastAsia"/>
        </w:rPr>
        <w:t>11C14开发板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实验目的：</w:t>
      </w:r>
    </w:p>
    <w:p w:rsidR="009641AA" w:rsidRDefault="004165C1" w:rsidP="006D136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让学生掌握</w:t>
      </w:r>
      <w:r w:rsidR="00E66910">
        <w:rPr>
          <w:rFonts w:hint="eastAsia"/>
        </w:rPr>
        <w:t>UART的使用</w:t>
      </w:r>
    </w:p>
    <w:p w:rsidR="00CD5833" w:rsidRDefault="00CD5833" w:rsidP="006D136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让学生掌握</w:t>
      </w:r>
      <w:r w:rsidR="00E66910">
        <w:rPr>
          <w:rFonts w:hint="eastAsia"/>
        </w:rPr>
        <w:t>UART如何配置</w:t>
      </w:r>
    </w:p>
    <w:p w:rsidR="00CD5833" w:rsidRPr="009641AA" w:rsidRDefault="00CD5833" w:rsidP="00E66910">
      <w:pPr>
        <w:pStyle w:val="a3"/>
        <w:ind w:left="360" w:firstLineChars="0" w:firstLine="0"/>
      </w:pPr>
      <w:r>
        <w:tab/>
      </w:r>
      <w:r>
        <w:tab/>
      </w:r>
      <w:r>
        <w:tab/>
      </w:r>
      <w:r w:rsidR="00E66910">
        <w:rPr>
          <w:rFonts w:hint="eastAsia"/>
        </w:rPr>
        <w:t>让学生熟悉UART通信理论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实验步骤：</w:t>
      </w:r>
    </w:p>
    <w:p w:rsidR="000451D3" w:rsidRDefault="004165C1" w:rsidP="006D1362">
      <w:pPr>
        <w:pStyle w:val="a3"/>
        <w:ind w:left="360" w:firstLineChars="0" w:firstLine="0"/>
      </w:pPr>
      <w:r>
        <w:tab/>
      </w:r>
      <w:r>
        <w:tab/>
        <w:t>&lt;1&gt;</w:t>
      </w:r>
      <w:r>
        <w:rPr>
          <w:rFonts w:hint="eastAsia"/>
        </w:rPr>
        <w:t>新建工程目录</w:t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  <w:t>&lt;2&gt;</w:t>
      </w:r>
      <w:r>
        <w:rPr>
          <w:rFonts w:hint="eastAsia"/>
        </w:rPr>
        <w:t>使用keil5新建工程：</w:t>
      </w:r>
    </w:p>
    <w:p w:rsidR="00A81485" w:rsidRDefault="00A81485" w:rsidP="006D1362">
      <w:pPr>
        <w:pStyle w:val="a3"/>
        <w:ind w:left="360" w:firstLineChars="0" w:firstLine="0"/>
      </w:pPr>
      <w:r>
        <w:tab/>
      </w:r>
      <w:r>
        <w:tab/>
      </w:r>
      <w:r>
        <w:tab/>
      </w:r>
    </w:p>
    <w:p w:rsidR="00A0408E" w:rsidRDefault="00A0408E" w:rsidP="004165C1">
      <w:pPr>
        <w:pStyle w:val="a3"/>
        <w:ind w:left="360" w:firstLineChars="0" w:firstLine="0"/>
      </w:pPr>
      <w:r>
        <w:rPr>
          <w:rFonts w:hint="eastAsia"/>
        </w:rPr>
        <w:t>新建工程：</w:t>
      </w:r>
    </w:p>
    <w:p w:rsidR="00A0408E" w:rsidRDefault="00A0408E" w:rsidP="004165C1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单击Project</w:t>
      </w:r>
      <w:r>
        <w:sym w:font="Wingdings" w:char="F0E0"/>
      </w:r>
      <w:r>
        <w:t xml:space="preserve">new </w:t>
      </w:r>
      <w:r w:rsidRPr="00A0408E">
        <w:rPr>
          <w:rFonts w:hint="eastAsia"/>
        </w:rPr>
        <w:t>µ</w:t>
      </w:r>
      <w:r>
        <w:t>Vision Project</w:t>
      </w:r>
    </w:p>
    <w:p w:rsidR="00A0408E" w:rsidRDefault="00A0408E" w:rsidP="004165C1">
      <w:pPr>
        <w:pStyle w:val="a3"/>
        <w:ind w:left="360" w:firstLineChars="0" w:firstLine="0"/>
      </w:pPr>
      <w:r>
        <w:tab/>
      </w:r>
      <w:r>
        <w:tab/>
      </w:r>
      <w:r w:rsidR="004C65E1">
        <w:rPr>
          <w:noProof/>
        </w:rPr>
        <w:drawing>
          <wp:inline distT="0" distB="0" distL="0" distR="0" wp14:anchorId="0C80D9EF" wp14:editId="094FA3D8">
            <wp:extent cx="5274310" cy="3947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E1" w:rsidRDefault="004C65E1" w:rsidP="004165C1">
      <w:pPr>
        <w:pStyle w:val="a3"/>
        <w:ind w:left="360" w:firstLineChars="0" w:firstLine="0"/>
      </w:pPr>
      <w:r>
        <w:rPr>
          <w:rFonts w:hint="eastAsia"/>
        </w:rPr>
        <w:t>选择芯片类型：NXP</w:t>
      </w:r>
      <w:r>
        <w:t xml:space="preserve"> </w:t>
      </w:r>
      <w:r>
        <w:rPr>
          <w:rFonts w:hint="eastAsia"/>
        </w:rPr>
        <w:t>11C14：</w:t>
      </w:r>
    </w:p>
    <w:p w:rsidR="004C65E1" w:rsidRDefault="000F4352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386BA0" wp14:editId="061DE615">
            <wp:extent cx="5274310" cy="3970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52" w:rsidRDefault="00C41811" w:rsidP="004165C1">
      <w:pPr>
        <w:pStyle w:val="a3"/>
        <w:ind w:left="360" w:firstLineChars="0" w:firstLine="0"/>
      </w:pPr>
      <w:r>
        <w:rPr>
          <w:rFonts w:hint="eastAsia"/>
        </w:rPr>
        <w:t>点击OK</w:t>
      </w:r>
      <w:r w:rsidR="00643CDB">
        <w:rPr>
          <w:rFonts w:hint="eastAsia"/>
        </w:rPr>
        <w:t>，配置CMSIS和Device如下：</w:t>
      </w:r>
    </w:p>
    <w:p w:rsidR="00C41811" w:rsidRDefault="00C41811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3C4635" wp14:editId="63720633">
            <wp:extent cx="5274310" cy="2954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B" w:rsidRDefault="00643CDB" w:rsidP="004165C1">
      <w:pPr>
        <w:pStyle w:val="a3"/>
        <w:ind w:left="360" w:firstLineChars="0" w:firstLine="0"/>
      </w:pP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CMSIS：微控制软件接口标准(Cortex</w:t>
      </w:r>
      <w:r>
        <w:t xml:space="preserve"> </w:t>
      </w:r>
      <w:r>
        <w:rPr>
          <w:rFonts w:hint="eastAsia"/>
        </w:rPr>
        <w:t>Microcontroller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Standard</w:t>
      </w:r>
      <w:r>
        <w:t>)</w:t>
      </w: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Device：设备</w:t>
      </w:r>
    </w:p>
    <w:p w:rsidR="00643CDB" w:rsidRDefault="00643CDB" w:rsidP="004165C1">
      <w:pPr>
        <w:pStyle w:val="a3"/>
        <w:ind w:left="360" w:firstLineChars="0" w:firstLine="0"/>
      </w:pP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添加新文件：</w:t>
      </w:r>
    </w:p>
    <w:p w:rsidR="00643CDB" w:rsidRDefault="00643CDB" w:rsidP="004165C1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选中Source</w:t>
      </w:r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1右键</w:t>
      </w:r>
      <w:r>
        <w:t>—</w:t>
      </w:r>
      <w:r>
        <w:rPr>
          <w:rFonts w:hint="eastAsia"/>
        </w:rPr>
        <w:t>&gt;</w:t>
      </w:r>
      <w:r>
        <w:t>Add New Item to Group ‘Source Group 1’</w:t>
      </w:r>
    </w:p>
    <w:p w:rsidR="00643CDB" w:rsidRDefault="00643CDB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DB80A0" wp14:editId="036837D7">
            <wp:extent cx="5274310" cy="3398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B" w:rsidRDefault="00643CDB" w:rsidP="004165C1">
      <w:pPr>
        <w:pStyle w:val="a3"/>
        <w:ind w:left="360" w:firstLineChars="0" w:firstLine="0"/>
      </w:pP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新建</w:t>
      </w:r>
      <w:proofErr w:type="spellStart"/>
      <w:r w:rsidR="00CA24FC">
        <w:rPr>
          <w:rFonts w:hint="eastAsia"/>
        </w:rPr>
        <w:t>serial</w:t>
      </w:r>
      <w:r>
        <w:t>.c</w:t>
      </w:r>
      <w:proofErr w:type="spellEnd"/>
      <w:r>
        <w:rPr>
          <w:rFonts w:hint="eastAsia"/>
        </w:rPr>
        <w:t>文件：</w:t>
      </w:r>
    </w:p>
    <w:p w:rsidR="00643CDB" w:rsidRDefault="00A64AB9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2A4A94" wp14:editId="07ABC743">
            <wp:extent cx="5274310" cy="3421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72" w:rsidRDefault="00D12172" w:rsidP="004165C1">
      <w:pPr>
        <w:pStyle w:val="a3"/>
        <w:ind w:left="360" w:firstLineChars="0" w:firstLine="0"/>
      </w:pPr>
      <w:r>
        <w:rPr>
          <w:rFonts w:hint="eastAsia"/>
        </w:rPr>
        <w:t>点击add，生成效果如下：</w:t>
      </w:r>
    </w:p>
    <w:p w:rsidR="00D12172" w:rsidRDefault="00A64AB9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F4F7D0" wp14:editId="4F1AC766">
            <wp:extent cx="5274310" cy="3283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72" w:rsidRDefault="00D12172" w:rsidP="004165C1">
      <w:pPr>
        <w:pStyle w:val="a3"/>
        <w:ind w:left="360" w:firstLineChars="0" w:firstLine="0"/>
      </w:pPr>
    </w:p>
    <w:p w:rsidR="00D12172" w:rsidRDefault="00D12172" w:rsidP="004165C1">
      <w:pPr>
        <w:pStyle w:val="a3"/>
        <w:ind w:left="360" w:firstLineChars="0" w:firstLine="0"/>
      </w:pPr>
      <w:r>
        <w:rPr>
          <w:rFonts w:hint="eastAsia"/>
        </w:rPr>
        <w:t>&lt;</w:t>
      </w:r>
      <w:r>
        <w:t>3&gt;</w:t>
      </w:r>
      <w:r>
        <w:rPr>
          <w:rFonts w:hint="eastAsia"/>
        </w:rPr>
        <w:t>查看板子的原理图，查看</w:t>
      </w:r>
      <w:r w:rsidR="006C76A6">
        <w:rPr>
          <w:rFonts w:hint="eastAsia"/>
        </w:rPr>
        <w:t>CN1</w:t>
      </w:r>
      <w:r>
        <w:rPr>
          <w:rFonts w:hint="eastAsia"/>
        </w:rPr>
        <w:t>的电路：</w:t>
      </w:r>
    </w:p>
    <w:p w:rsidR="00D12172" w:rsidRDefault="00CC2B31" w:rsidP="004165C1">
      <w:pPr>
        <w:pStyle w:val="a3"/>
        <w:ind w:left="360" w:firstLineChars="0" w:firstLine="0"/>
      </w:pPr>
      <w:r>
        <w:rPr>
          <w:rFonts w:hint="eastAsia"/>
        </w:rPr>
        <w:t>打开文件fs</w:t>
      </w:r>
      <w:r>
        <w:t>_11c14 v6.pdf,</w:t>
      </w:r>
      <w:r>
        <w:rPr>
          <w:rFonts w:hint="eastAsia"/>
        </w:rPr>
        <w:t>找到</w:t>
      </w:r>
      <w:proofErr w:type="gramStart"/>
      <w:r>
        <w:rPr>
          <w:rFonts w:hint="eastAsia"/>
        </w:rPr>
        <w:t>如下图会看见</w:t>
      </w:r>
      <w:proofErr w:type="gramEnd"/>
      <w:r w:rsidR="00A54F30">
        <w:rPr>
          <w:rFonts w:hint="eastAsia"/>
        </w:rPr>
        <w:t>spk</w:t>
      </w:r>
      <w:r w:rsidR="00A54F30">
        <w:t>1</w:t>
      </w:r>
      <w:r>
        <w:rPr>
          <w:rFonts w:hint="eastAsia"/>
        </w:rPr>
        <w:t>电路的电路图：</w:t>
      </w:r>
    </w:p>
    <w:p w:rsidR="00CC2B31" w:rsidRDefault="006C76A6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C7DEA7" wp14:editId="715E8543">
            <wp:extent cx="5274310" cy="3157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16" w:rsidRDefault="00067F16" w:rsidP="004165C1">
      <w:pPr>
        <w:pStyle w:val="a3"/>
        <w:ind w:left="360" w:firstLineChars="0" w:firstLine="0"/>
      </w:pPr>
      <w:r>
        <w:rPr>
          <w:rFonts w:hint="eastAsia"/>
        </w:rPr>
        <w:t>这个CN1有两个</w:t>
      </w:r>
      <w:r w:rsidR="00FB3CA0">
        <w:rPr>
          <w:rFonts w:hint="eastAsia"/>
        </w:rPr>
        <w:t>功能，我们只关注其串口功能：串口的功能就在这几个端口上：</w:t>
      </w:r>
    </w:p>
    <w:p w:rsidR="00FB3CA0" w:rsidRDefault="00FB3CA0" w:rsidP="004165C1">
      <w:pPr>
        <w:pStyle w:val="a3"/>
        <w:ind w:left="360" w:firstLineChars="0" w:firstLine="0"/>
      </w:pPr>
      <w:r>
        <w:rPr>
          <w:rFonts w:hint="eastAsia"/>
        </w:rPr>
        <w:t>VBUS：电源</w:t>
      </w:r>
    </w:p>
    <w:p w:rsidR="00FB3CA0" w:rsidRDefault="00FB3CA0" w:rsidP="004165C1">
      <w:pPr>
        <w:pStyle w:val="a3"/>
        <w:ind w:left="360" w:firstLineChars="0" w:firstLine="0"/>
      </w:pPr>
      <w:r>
        <w:rPr>
          <w:rFonts w:hint="eastAsia"/>
        </w:rPr>
        <w:t>D</w:t>
      </w:r>
      <w:r>
        <w:t>-:</w:t>
      </w:r>
      <w:r w:rsidR="00B269C3">
        <w:rPr>
          <w:rFonts w:hint="eastAsia"/>
        </w:rPr>
        <w:t>差分信号线</w:t>
      </w:r>
    </w:p>
    <w:p w:rsidR="00FB3CA0" w:rsidRDefault="00FB3CA0" w:rsidP="004165C1">
      <w:pPr>
        <w:pStyle w:val="a3"/>
        <w:ind w:left="360" w:firstLineChars="0" w:firstLine="0"/>
      </w:pPr>
      <w:r>
        <w:rPr>
          <w:rFonts w:hint="eastAsia"/>
        </w:rPr>
        <w:t>D+</w:t>
      </w:r>
      <w:r w:rsidR="00B269C3">
        <w:rPr>
          <w:rFonts w:hint="eastAsia"/>
        </w:rPr>
        <w:t>:差分信号线</w:t>
      </w:r>
    </w:p>
    <w:p w:rsidR="00FB3CA0" w:rsidRDefault="00FB3CA0" w:rsidP="004165C1">
      <w:pPr>
        <w:pStyle w:val="a3"/>
        <w:ind w:left="360" w:firstLineChars="0" w:firstLine="0"/>
      </w:pPr>
      <w:r>
        <w:rPr>
          <w:rFonts w:hint="eastAsia"/>
        </w:rPr>
        <w:t>GND：接地</w:t>
      </w:r>
    </w:p>
    <w:p w:rsidR="00B269C3" w:rsidRDefault="00B269C3" w:rsidP="004165C1">
      <w:pPr>
        <w:pStyle w:val="a3"/>
        <w:ind w:left="360" w:firstLineChars="0" w:firstLine="0"/>
      </w:pPr>
    </w:p>
    <w:p w:rsidR="00A00634" w:rsidRDefault="00A00634" w:rsidP="004165C1">
      <w:pPr>
        <w:pStyle w:val="a3"/>
        <w:ind w:left="360" w:firstLineChars="0" w:firstLine="0"/>
      </w:pPr>
      <w:r>
        <w:rPr>
          <w:rFonts w:hint="eastAsia"/>
        </w:rPr>
        <w:t>差分信号：差分传输是一种信号传输的技术，区别于传统的一根信号线一根地线的做法，差分传输在这两根线上都传输信号，这两个信号的振幅相等，</w:t>
      </w:r>
      <w:r w:rsidR="005D536C">
        <w:rPr>
          <w:rFonts w:hint="eastAsia"/>
        </w:rPr>
        <w:t>相位相差180度，极性相</w:t>
      </w:r>
      <w:r w:rsidR="005D536C">
        <w:rPr>
          <w:rFonts w:hint="eastAsia"/>
        </w:rPr>
        <w:lastRenderedPageBreak/>
        <w:t>反。在这两根线上传输的信号就是差分信号。</w:t>
      </w:r>
      <w:r w:rsidR="00421F0E">
        <w:rPr>
          <w:rFonts w:hint="eastAsia"/>
        </w:rPr>
        <w:t>差分信号的抗干扰能力强，但是有一个缺点就是占用的线路长。</w:t>
      </w:r>
    </w:p>
    <w:p w:rsidR="00421F0E" w:rsidRDefault="00421F0E" w:rsidP="004165C1">
      <w:pPr>
        <w:pStyle w:val="a3"/>
        <w:ind w:left="360" w:firstLineChars="0" w:firstLine="0"/>
      </w:pPr>
    </w:p>
    <w:p w:rsidR="00421F0E" w:rsidRDefault="00421F0E" w:rsidP="004165C1">
      <w:pPr>
        <w:pStyle w:val="a3"/>
        <w:ind w:left="360" w:firstLineChars="0" w:firstLine="0"/>
      </w:pPr>
      <w:r>
        <w:rPr>
          <w:rFonts w:hint="eastAsia"/>
        </w:rPr>
        <w:t>我们关注的是USB_DM和USB</w:t>
      </w:r>
      <w:r>
        <w:t>_</w:t>
      </w:r>
      <w:r>
        <w:rPr>
          <w:rFonts w:hint="eastAsia"/>
        </w:rPr>
        <w:t>DP</w:t>
      </w:r>
    </w:p>
    <w:p w:rsidR="005D536C" w:rsidRDefault="005D536C" w:rsidP="004165C1">
      <w:pPr>
        <w:pStyle w:val="a3"/>
        <w:ind w:left="360" w:firstLineChars="0" w:firstLine="0"/>
      </w:pPr>
    </w:p>
    <w:p w:rsidR="00954853" w:rsidRDefault="00954853" w:rsidP="004165C1">
      <w:pPr>
        <w:pStyle w:val="a3"/>
        <w:ind w:left="360" w:firstLineChars="0" w:firstLine="0"/>
      </w:pPr>
      <w:r>
        <w:rPr>
          <w:rFonts w:hint="eastAsia"/>
        </w:rPr>
        <w:t>然后顺着该图去看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管脚图片：</w:t>
      </w:r>
    </w:p>
    <w:p w:rsidR="00886C68" w:rsidRDefault="00CD45A7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8B902A" wp14:editId="2151ECA6">
            <wp:extent cx="5274310" cy="629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53" w:rsidRDefault="00954853" w:rsidP="004165C1">
      <w:pPr>
        <w:pStyle w:val="a3"/>
        <w:ind w:left="360" w:firstLineChars="0" w:firstLine="0"/>
      </w:pPr>
    </w:p>
    <w:p w:rsidR="002B6FB6" w:rsidRDefault="002B6FB6" w:rsidP="001A7FDF">
      <w:pPr>
        <w:pStyle w:val="a3"/>
        <w:ind w:left="360" w:firstLineChars="0" w:firstLine="0"/>
      </w:pPr>
      <w:r>
        <w:rPr>
          <w:rFonts w:hint="eastAsia"/>
        </w:rPr>
        <w:t>会看到</w:t>
      </w:r>
      <w:r w:rsidR="00CD45A7">
        <w:rPr>
          <w:rFonts w:hint="eastAsia"/>
        </w:rPr>
        <w:t>UART的读写管脚</w:t>
      </w:r>
      <w:r w:rsidR="005D2B28">
        <w:rPr>
          <w:rFonts w:hint="eastAsia"/>
        </w:rPr>
        <w:t>分别为：</w:t>
      </w:r>
    </w:p>
    <w:p w:rsidR="005D2B28" w:rsidRDefault="005D2B28" w:rsidP="001A7FDF">
      <w:pPr>
        <w:pStyle w:val="a3"/>
        <w:ind w:left="360" w:firstLineChars="0" w:firstLine="0"/>
      </w:pPr>
      <w:r>
        <w:rPr>
          <w:rFonts w:hint="eastAsia"/>
        </w:rPr>
        <w:t>UART</w:t>
      </w:r>
      <w:r>
        <w:t>0_RXD: PIO1_6/RXD/CT32B0_MAT0</w:t>
      </w:r>
    </w:p>
    <w:p w:rsidR="005D2B28" w:rsidRDefault="005D2B28" w:rsidP="001A7FDF">
      <w:pPr>
        <w:pStyle w:val="a3"/>
        <w:ind w:left="360" w:firstLineChars="0" w:firstLine="0"/>
      </w:pPr>
      <w:r>
        <w:rPr>
          <w:rFonts w:hint="eastAsia"/>
        </w:rPr>
        <w:t>U</w:t>
      </w:r>
      <w:r>
        <w:t>ART0_TXD: PIO1_7/TXD/CT32B0_MAT1</w:t>
      </w:r>
    </w:p>
    <w:p w:rsidR="002B6FB6" w:rsidRDefault="002B6FB6" w:rsidP="004165C1">
      <w:pPr>
        <w:pStyle w:val="a3"/>
        <w:ind w:left="360" w:firstLineChars="0" w:firstLine="0"/>
      </w:pPr>
    </w:p>
    <w:p w:rsidR="000145A8" w:rsidRDefault="000145A8" w:rsidP="004165C1">
      <w:pPr>
        <w:pStyle w:val="a3"/>
        <w:ind w:left="360" w:firstLineChars="0" w:firstLine="0"/>
      </w:pPr>
      <w:r>
        <w:rPr>
          <w:rFonts w:hint="eastAsia"/>
        </w:rPr>
        <w:t>想要做UART裸机开发，则必须学习其开发流程：开发流程见实验手册：10.2</w:t>
      </w:r>
    </w:p>
    <w:p w:rsidR="000145A8" w:rsidRDefault="000145A8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60E167" wp14:editId="408E183C">
            <wp:extent cx="5274310" cy="1691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A8" w:rsidRDefault="000145A8" w:rsidP="004165C1">
      <w:pPr>
        <w:pStyle w:val="a3"/>
        <w:ind w:left="360" w:firstLineChars="0" w:firstLine="0"/>
      </w:pPr>
      <w:r>
        <w:rPr>
          <w:rFonts w:hint="eastAsia"/>
        </w:rPr>
        <w:t>基础配置：</w:t>
      </w:r>
    </w:p>
    <w:p w:rsidR="000145A8" w:rsidRDefault="000145A8" w:rsidP="000145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UART</w:t>
      </w:r>
      <w:r>
        <w:t xml:space="preserve"> </w:t>
      </w:r>
      <w:r>
        <w:rPr>
          <w:rFonts w:hint="eastAsia"/>
        </w:rPr>
        <w:t>管脚配置</w:t>
      </w:r>
    </w:p>
    <w:p w:rsidR="000145A8" w:rsidRDefault="000145A8" w:rsidP="000145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SYS</w:t>
      </w:r>
      <w:r>
        <w:t>AHBCLKCTRL</w:t>
      </w:r>
      <w:r>
        <w:rPr>
          <w:rFonts w:hint="eastAsia"/>
        </w:rPr>
        <w:t>配置</w:t>
      </w:r>
    </w:p>
    <w:p w:rsidR="000145A8" w:rsidRDefault="000145A8" w:rsidP="000145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Peripheral</w:t>
      </w:r>
      <w:r>
        <w:t xml:space="preserve"> </w:t>
      </w:r>
      <w:r>
        <w:rPr>
          <w:rFonts w:hint="eastAsia"/>
        </w:rPr>
        <w:t>clock配置</w:t>
      </w:r>
    </w:p>
    <w:p w:rsidR="000145A8" w:rsidRDefault="000145A8" w:rsidP="000145A8">
      <w:pPr>
        <w:ind w:left="360"/>
      </w:pPr>
      <w:r>
        <w:rPr>
          <w:rFonts w:hint="eastAsia"/>
        </w:rPr>
        <w:t>串口参数配置：</w:t>
      </w:r>
    </w:p>
    <w:p w:rsidR="000145A8" w:rsidRDefault="000145A8" w:rsidP="000145A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波特率</w:t>
      </w:r>
    </w:p>
    <w:p w:rsidR="000145A8" w:rsidRDefault="000145A8" w:rsidP="000145A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奇偶校验位</w:t>
      </w:r>
    </w:p>
    <w:p w:rsidR="000145A8" w:rsidRDefault="000145A8" w:rsidP="000145A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数据位</w:t>
      </w:r>
    </w:p>
    <w:p w:rsidR="000145A8" w:rsidRDefault="000145A8" w:rsidP="000145A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停止位</w:t>
      </w:r>
    </w:p>
    <w:p w:rsidR="000145A8" w:rsidRDefault="000145A8" w:rsidP="000145A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流控制</w:t>
      </w:r>
    </w:p>
    <w:p w:rsidR="000145A8" w:rsidRDefault="000145A8" w:rsidP="000145A8">
      <w:pPr>
        <w:ind w:left="360"/>
      </w:pPr>
      <w:r>
        <w:rPr>
          <w:rFonts w:hint="eastAsia"/>
        </w:rPr>
        <w:t>串口读：</w:t>
      </w:r>
    </w:p>
    <w:p w:rsidR="000145A8" w:rsidRDefault="000145A8" w:rsidP="000145A8">
      <w:pPr>
        <w:ind w:left="360"/>
      </w:pPr>
      <w:r>
        <w:rPr>
          <w:rFonts w:hint="eastAsia"/>
        </w:rPr>
        <w:t>串口写：</w:t>
      </w:r>
    </w:p>
    <w:p w:rsidR="000145A8" w:rsidRPr="00595CCA" w:rsidRDefault="000145A8" w:rsidP="000145A8">
      <w:pPr>
        <w:ind w:left="360"/>
      </w:pPr>
    </w:p>
    <w:p w:rsidR="00237F0F" w:rsidRDefault="00237F0F" w:rsidP="004165C1">
      <w:pPr>
        <w:pStyle w:val="a3"/>
        <w:ind w:left="360" w:firstLineChars="0" w:firstLine="0"/>
      </w:pPr>
      <w:r>
        <w:rPr>
          <w:rFonts w:hint="eastAsia"/>
        </w:rPr>
        <w:t>&lt;</w:t>
      </w:r>
      <w:r>
        <w:t>4&gt;</w:t>
      </w:r>
      <w:r>
        <w:rPr>
          <w:rFonts w:hint="eastAsia"/>
        </w:rPr>
        <w:t>去芯片手册中查找</w:t>
      </w:r>
      <w:r w:rsidR="00D5104A">
        <w:rPr>
          <w:rFonts w:hint="eastAsia"/>
        </w:rPr>
        <w:t>PIO</w:t>
      </w:r>
      <w:r w:rsidR="00D5104A">
        <w:t>1_1</w:t>
      </w:r>
      <w:r>
        <w:rPr>
          <w:rFonts w:hint="eastAsia"/>
        </w:rPr>
        <w:t>的绝对地址。</w:t>
      </w:r>
    </w:p>
    <w:p w:rsidR="00237F0F" w:rsidRDefault="00237F0F" w:rsidP="004165C1">
      <w:pPr>
        <w:pStyle w:val="a3"/>
        <w:ind w:left="360" w:firstLineChars="0" w:firstLine="0"/>
      </w:pPr>
      <w:r>
        <w:rPr>
          <w:rFonts w:hint="eastAsia"/>
        </w:rPr>
        <w:t>芯片手册文件名为：</w:t>
      </w:r>
      <w:r w:rsidR="003D62B3">
        <w:rPr>
          <w:rFonts w:hint="eastAsia"/>
        </w:rPr>
        <w:t>L</w:t>
      </w:r>
      <w:r w:rsidR="003D62B3">
        <w:t>PC111</w:t>
      </w:r>
      <w:r w:rsidR="003D62B3">
        <w:rPr>
          <w:rFonts w:hint="eastAsia"/>
        </w:rPr>
        <w:t>x</w:t>
      </w:r>
      <w:r w:rsidR="003D62B3">
        <w:t>_</w:t>
      </w:r>
      <w:r w:rsidR="003D62B3">
        <w:rPr>
          <w:rFonts w:hint="eastAsia"/>
        </w:rPr>
        <w:t>C</w:t>
      </w:r>
      <w:r w:rsidR="003D62B3">
        <w:t>1x User manual R3.pdf</w:t>
      </w:r>
    </w:p>
    <w:p w:rsidR="003D62B3" w:rsidRDefault="005D2B28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7125EE" wp14:editId="576E9B81">
            <wp:extent cx="5274310" cy="1551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7F" w:rsidRDefault="0082527F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6F7D7C" wp14:editId="038CC3B8">
            <wp:extent cx="5274310" cy="25946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6C" w:rsidRDefault="00B83F6C" w:rsidP="004165C1">
      <w:pPr>
        <w:pStyle w:val="a3"/>
        <w:ind w:left="360" w:firstLineChars="0" w:firstLine="0"/>
      </w:pPr>
      <w:r>
        <w:rPr>
          <w:rFonts w:hint="eastAsia"/>
        </w:rPr>
        <w:t>此图见第九章，</w:t>
      </w:r>
      <w:r w:rsidR="00C9037C">
        <w:t>7.4.</w:t>
      </w:r>
      <w:r w:rsidR="0082527F">
        <w:t>4</w:t>
      </w:r>
      <w:r w:rsidR="00C9037C">
        <w:t>0</w:t>
      </w:r>
    </w:p>
    <w:p w:rsidR="00740C2B" w:rsidRDefault="00524AC6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05B1F1" wp14:editId="78CEBD9F">
            <wp:extent cx="5248275" cy="3476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6" w:rsidRDefault="00524AC6" w:rsidP="004165C1">
      <w:pPr>
        <w:pStyle w:val="a3"/>
        <w:ind w:left="360" w:firstLineChars="0" w:firstLine="0"/>
      </w:pPr>
      <w:r>
        <w:rPr>
          <w:rFonts w:hint="eastAsia"/>
        </w:rPr>
        <w:t>此图见</w:t>
      </w:r>
      <w:r w:rsidR="00263AEA">
        <w:rPr>
          <w:rFonts w:hint="eastAsia"/>
        </w:rPr>
        <w:t>7.4.41</w:t>
      </w:r>
    </w:p>
    <w:p w:rsidR="003E24D7" w:rsidRDefault="003E24D7" w:rsidP="004165C1">
      <w:pPr>
        <w:pStyle w:val="a3"/>
        <w:ind w:left="360" w:firstLineChars="0" w:firstLine="0"/>
      </w:pPr>
    </w:p>
    <w:p w:rsidR="003E24D7" w:rsidRDefault="003E24D7" w:rsidP="004165C1">
      <w:pPr>
        <w:pStyle w:val="a3"/>
        <w:ind w:left="360" w:firstLineChars="0" w:firstLine="0"/>
      </w:pPr>
      <w:r>
        <w:rPr>
          <w:rFonts w:hint="eastAsia"/>
        </w:rPr>
        <w:t>此图在2.2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map</w:t>
      </w:r>
    </w:p>
    <w:p w:rsidR="00342FEA" w:rsidRDefault="001B0217" w:rsidP="00163C2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CB5E6D" wp14:editId="1C8CEE38">
            <wp:extent cx="5274310" cy="41509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17" w:rsidRDefault="00324A12" w:rsidP="00163C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ABB654" wp14:editId="680EC719">
            <wp:extent cx="5274310" cy="3716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12" w:rsidRDefault="00324A12" w:rsidP="00163C2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A06391" wp14:editId="7DC5A2CC">
            <wp:extent cx="5274310" cy="26276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A1" w:rsidRDefault="000971A1" w:rsidP="00163C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BEECD1" wp14:editId="70CD869A">
            <wp:extent cx="4914900" cy="27146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EA" w:rsidRDefault="001B0217" w:rsidP="00163C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3F9B4D" wp14:editId="782BB447">
            <wp:extent cx="5274310" cy="2433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BD" w:rsidRDefault="00AA7EBD" w:rsidP="00302FA7"/>
    <w:p w:rsidR="00820415" w:rsidRDefault="004D3303" w:rsidP="004165C1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4C7D998" wp14:editId="35264991">
            <wp:extent cx="3590925" cy="4867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05" w:rsidRDefault="007F6226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7D6E4A" wp14:editId="4DF105FD">
            <wp:extent cx="5274310" cy="4485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03" w:rsidRDefault="004D3303" w:rsidP="004165C1">
      <w:pPr>
        <w:pStyle w:val="a3"/>
        <w:ind w:left="360" w:firstLineChars="0" w:firstLine="0"/>
      </w:pPr>
    </w:p>
    <w:p w:rsidR="004D3303" w:rsidRDefault="004D3303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EC4423" wp14:editId="56B693B3">
            <wp:extent cx="5274310" cy="2840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FE" w:rsidRDefault="002750FE" w:rsidP="004165C1">
      <w:pPr>
        <w:pStyle w:val="a3"/>
        <w:ind w:left="360" w:firstLineChars="0" w:firstLine="0"/>
      </w:pPr>
    </w:p>
    <w:p w:rsidR="002750FE" w:rsidRDefault="002750FE" w:rsidP="002750FE">
      <w:pPr>
        <w:pStyle w:val="a3"/>
        <w:ind w:left="360"/>
      </w:pPr>
      <w:r>
        <w:t>PCLK=</w:t>
      </w:r>
      <w:r w:rsidR="0045702A">
        <w:rPr>
          <w:rFonts w:hint="eastAsia"/>
        </w:rPr>
        <w:t>48</w:t>
      </w:r>
      <w:r>
        <w:t>MHz</w:t>
      </w:r>
    </w:p>
    <w:p w:rsidR="002750FE" w:rsidRDefault="002750FE" w:rsidP="002750FE">
      <w:pPr>
        <w:pStyle w:val="a3"/>
        <w:ind w:left="360"/>
      </w:pPr>
      <w:r>
        <w:t>BR = 115200</w:t>
      </w:r>
    </w:p>
    <w:p w:rsidR="002750FE" w:rsidRDefault="002750FE" w:rsidP="002750FE">
      <w:pPr>
        <w:pStyle w:val="a3"/>
        <w:ind w:left="360"/>
      </w:pPr>
    </w:p>
    <w:p w:rsidR="002750FE" w:rsidRDefault="002750FE" w:rsidP="002750FE">
      <w:pPr>
        <w:pStyle w:val="a3"/>
        <w:ind w:left="360"/>
      </w:pPr>
      <w:proofErr w:type="spellStart"/>
      <w:r>
        <w:t>DLest</w:t>
      </w:r>
      <w:proofErr w:type="spellEnd"/>
      <w:r>
        <w:t xml:space="preserve"> = </w:t>
      </w:r>
      <w:r w:rsidR="0045702A">
        <w:t>48</w:t>
      </w:r>
      <w:r>
        <w:t>000000</w:t>
      </w:r>
      <w:proofErr w:type="gramStart"/>
      <w:r>
        <w:t>/(</w:t>
      </w:r>
      <w:proofErr w:type="gramEnd"/>
      <w:r>
        <w:t>16 * 115200) = 6.51</w:t>
      </w:r>
      <w:r w:rsidR="0045702A">
        <w:t>*4</w:t>
      </w:r>
    </w:p>
    <w:p w:rsidR="002750FE" w:rsidRDefault="002750FE" w:rsidP="002750FE">
      <w:pPr>
        <w:pStyle w:val="a3"/>
        <w:ind w:left="360"/>
      </w:pPr>
    </w:p>
    <w:p w:rsidR="002750FE" w:rsidRDefault="002750FE" w:rsidP="002750FE">
      <w:pPr>
        <w:pStyle w:val="a3"/>
        <w:ind w:left="360"/>
      </w:pPr>
      <w:proofErr w:type="spellStart"/>
      <w:r>
        <w:t>DLest</w:t>
      </w:r>
      <w:proofErr w:type="spellEnd"/>
      <w:r>
        <w:t xml:space="preserve"> 不是一个整数</w:t>
      </w:r>
    </w:p>
    <w:p w:rsidR="002750FE" w:rsidRDefault="002750FE" w:rsidP="002750FE">
      <w:pPr>
        <w:pStyle w:val="a3"/>
        <w:ind w:left="360"/>
      </w:pPr>
    </w:p>
    <w:p w:rsidR="002750FE" w:rsidRDefault="002750FE" w:rsidP="002750FE">
      <w:pPr>
        <w:pStyle w:val="a3"/>
        <w:ind w:left="360"/>
      </w:pPr>
      <w:proofErr w:type="spellStart"/>
      <w:r>
        <w:t>FRest</w:t>
      </w:r>
      <w:proofErr w:type="spellEnd"/>
      <w:r>
        <w:t xml:space="preserve"> = 1.5</w:t>
      </w:r>
    </w:p>
    <w:p w:rsidR="002750FE" w:rsidRDefault="002750FE" w:rsidP="002750FE">
      <w:pPr>
        <w:pStyle w:val="a3"/>
        <w:ind w:left="360"/>
      </w:pPr>
    </w:p>
    <w:p w:rsidR="002750FE" w:rsidRDefault="002750FE" w:rsidP="002750FE">
      <w:pPr>
        <w:pStyle w:val="a3"/>
        <w:ind w:left="360"/>
      </w:pPr>
      <w:proofErr w:type="spellStart"/>
      <w:r>
        <w:t>DLest</w:t>
      </w:r>
      <w:proofErr w:type="spellEnd"/>
      <w:r>
        <w:t xml:space="preserve"> = </w:t>
      </w:r>
      <w:proofErr w:type="gramStart"/>
      <w:r>
        <w:t>Int(</w:t>
      </w:r>
      <w:proofErr w:type="gramEnd"/>
      <w:r w:rsidR="00CE5105">
        <w:t>48</w:t>
      </w:r>
      <w:r>
        <w:t xml:space="preserve">000000/(16 * 115200 * 1.5)) = </w:t>
      </w:r>
      <w:r w:rsidR="00CE5105">
        <w:t>1</w:t>
      </w:r>
      <w:r w:rsidR="001776D7">
        <w:rPr>
          <w:rFonts w:hint="eastAsia"/>
        </w:rPr>
        <w:t>7</w:t>
      </w:r>
    </w:p>
    <w:p w:rsidR="002750FE" w:rsidRDefault="002750FE" w:rsidP="002750FE">
      <w:pPr>
        <w:pStyle w:val="a3"/>
        <w:ind w:left="360"/>
      </w:pPr>
      <w:proofErr w:type="spellStart"/>
      <w:r>
        <w:t>FRest</w:t>
      </w:r>
      <w:proofErr w:type="spellEnd"/>
      <w:r>
        <w:t xml:space="preserve"> = </w:t>
      </w:r>
      <w:r w:rsidR="00CE5105">
        <w:t>48</w:t>
      </w:r>
      <w:r>
        <w:t>000000</w:t>
      </w:r>
      <w:proofErr w:type="gramStart"/>
      <w:r>
        <w:t>/(</w:t>
      </w:r>
      <w:proofErr w:type="gramEnd"/>
      <w:r>
        <w:t xml:space="preserve">16 * 115200 * </w:t>
      </w:r>
      <w:r w:rsidR="00CE5105">
        <w:t>1</w:t>
      </w:r>
      <w:r w:rsidR="00552DEE">
        <w:rPr>
          <w:rFonts w:hint="eastAsia"/>
        </w:rPr>
        <w:t>7</w:t>
      </w:r>
      <w:r>
        <w:t>) = 1.</w:t>
      </w:r>
      <w:r w:rsidR="00552DEE">
        <w:rPr>
          <w:rFonts w:hint="eastAsia"/>
        </w:rPr>
        <w:t>53</w:t>
      </w:r>
    </w:p>
    <w:p w:rsidR="002750FE" w:rsidRDefault="002750FE" w:rsidP="002750FE">
      <w:pPr>
        <w:pStyle w:val="a3"/>
        <w:ind w:left="360"/>
      </w:pPr>
    </w:p>
    <w:p w:rsidR="002750FE" w:rsidRDefault="002750FE" w:rsidP="002750FE">
      <w:pPr>
        <w:pStyle w:val="a3"/>
        <w:ind w:left="360"/>
      </w:pPr>
      <w:r>
        <w:t xml:space="preserve">DIVADDVAL = </w:t>
      </w:r>
      <w:proofErr w:type="gramStart"/>
      <w:r>
        <w:t>table(</w:t>
      </w:r>
      <w:proofErr w:type="spellStart"/>
      <w:proofErr w:type="gramEnd"/>
      <w:r>
        <w:t>FRest</w:t>
      </w:r>
      <w:proofErr w:type="spellEnd"/>
      <w:r>
        <w:t xml:space="preserve">) = table(1.627) = </w:t>
      </w:r>
      <w:r w:rsidR="00FB2169">
        <w:rPr>
          <w:rFonts w:hint="eastAsia"/>
        </w:rPr>
        <w:t>8</w:t>
      </w:r>
    </w:p>
    <w:p w:rsidR="002750FE" w:rsidRDefault="002750FE" w:rsidP="002750FE">
      <w:pPr>
        <w:pStyle w:val="a3"/>
        <w:ind w:left="360"/>
      </w:pPr>
      <w:r>
        <w:t xml:space="preserve">MULVAL = </w:t>
      </w:r>
      <w:proofErr w:type="gramStart"/>
      <w:r>
        <w:t>table(</w:t>
      </w:r>
      <w:proofErr w:type="spellStart"/>
      <w:proofErr w:type="gramEnd"/>
      <w:r>
        <w:t>FRest</w:t>
      </w:r>
      <w:proofErr w:type="spellEnd"/>
      <w:r>
        <w:t xml:space="preserve">) = table(1.627) = </w:t>
      </w:r>
      <w:r w:rsidR="00FB2169">
        <w:rPr>
          <w:rFonts w:hint="eastAsia"/>
        </w:rPr>
        <w:t>15</w:t>
      </w:r>
    </w:p>
    <w:p w:rsidR="002750FE" w:rsidRDefault="002750FE" w:rsidP="002750FE">
      <w:pPr>
        <w:pStyle w:val="a3"/>
        <w:ind w:left="360"/>
      </w:pPr>
    </w:p>
    <w:p w:rsidR="002750FE" w:rsidRDefault="002750FE" w:rsidP="002750FE">
      <w:pPr>
        <w:pStyle w:val="a3"/>
        <w:ind w:left="360"/>
      </w:pPr>
      <w:r>
        <w:t xml:space="preserve">DLM = </w:t>
      </w:r>
      <w:proofErr w:type="spellStart"/>
      <w:proofErr w:type="gramStart"/>
      <w:r>
        <w:t>DLest</w:t>
      </w:r>
      <w:proofErr w:type="spellEnd"/>
      <w:r>
        <w:t>[</w:t>
      </w:r>
      <w:proofErr w:type="gramEnd"/>
      <w:r>
        <w:t>15:8] = 0</w:t>
      </w:r>
    </w:p>
    <w:p w:rsidR="002750FE" w:rsidRDefault="002750FE" w:rsidP="002750FE">
      <w:pPr>
        <w:pStyle w:val="a3"/>
        <w:ind w:left="360"/>
      </w:pPr>
      <w:r>
        <w:t xml:space="preserve">DLL = </w:t>
      </w:r>
      <w:proofErr w:type="spellStart"/>
      <w:proofErr w:type="gramStart"/>
      <w:r>
        <w:t>DLest</w:t>
      </w:r>
      <w:proofErr w:type="spellEnd"/>
      <w:r>
        <w:t>[</w:t>
      </w:r>
      <w:proofErr w:type="gramEnd"/>
      <w:r>
        <w:t xml:space="preserve">7:0] = </w:t>
      </w:r>
      <w:r w:rsidR="00FB2169">
        <w:rPr>
          <w:rFonts w:hint="eastAsia"/>
        </w:rPr>
        <w:t>17</w:t>
      </w:r>
    </w:p>
    <w:p w:rsidR="002750FE" w:rsidRDefault="002750FE" w:rsidP="002750FE">
      <w:pPr>
        <w:pStyle w:val="a3"/>
        <w:ind w:left="360" w:firstLineChars="0" w:firstLine="0"/>
      </w:pPr>
      <w:r>
        <w:rPr>
          <w:rFonts w:hint="eastAsia"/>
        </w:rPr>
        <w:t>注释：</w:t>
      </w:r>
      <w:proofErr w:type="spellStart"/>
      <w:r>
        <w:t>DLest</w:t>
      </w:r>
      <w:proofErr w:type="spellEnd"/>
      <w:r>
        <w:t xml:space="preserve"> = 4 = 0x0</w:t>
      </w:r>
      <w:r w:rsidR="00CE5105">
        <w:t>016</w:t>
      </w:r>
      <w:r>
        <w:t>; 高8位为</w:t>
      </w:r>
      <w:r w:rsidR="00266537">
        <w:rPr>
          <w:rFonts w:hint="eastAsia"/>
        </w:rPr>
        <w:t>f</w:t>
      </w:r>
      <w:r>
        <w:t>，低8位为</w:t>
      </w:r>
      <w:r w:rsidR="00266537">
        <w:rPr>
          <w:rFonts w:hint="eastAsia"/>
        </w:rPr>
        <w:t>8</w:t>
      </w:r>
      <w:bookmarkStart w:id="0" w:name="_GoBack"/>
      <w:bookmarkEnd w:id="0"/>
    </w:p>
    <w:p w:rsidR="002750FE" w:rsidRDefault="002750FE" w:rsidP="002750FE">
      <w:pPr>
        <w:pStyle w:val="a3"/>
        <w:ind w:left="360" w:firstLineChars="0" w:firstLine="0"/>
      </w:pPr>
    </w:p>
    <w:p w:rsidR="00745F6C" w:rsidRDefault="00745F6C" w:rsidP="005C66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31B6AB" wp14:editId="6D2D03BC">
            <wp:extent cx="5274310" cy="4288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9D" w:rsidRDefault="00472D9D" w:rsidP="005C66F7">
      <w:pPr>
        <w:pStyle w:val="a3"/>
        <w:ind w:left="360" w:firstLineChars="0" w:firstLine="0"/>
      </w:pPr>
    </w:p>
    <w:p w:rsidR="00EE180B" w:rsidRDefault="00EE180B" w:rsidP="005C66F7">
      <w:pPr>
        <w:pStyle w:val="a3"/>
        <w:ind w:left="360" w:firstLineChars="0" w:firstLine="0"/>
      </w:pPr>
    </w:p>
    <w:p w:rsidR="00472D9D" w:rsidRDefault="00472D9D" w:rsidP="005C66F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587157" wp14:editId="10C764DA">
            <wp:extent cx="4981575" cy="3190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B" w:rsidRDefault="00EE180B" w:rsidP="005C66F7">
      <w:pPr>
        <w:pStyle w:val="a3"/>
        <w:ind w:left="360" w:firstLineChars="0" w:firstLine="0"/>
      </w:pPr>
    </w:p>
    <w:p w:rsidR="00EE180B" w:rsidRDefault="00EE180B" w:rsidP="005C66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90A4A4" wp14:editId="3D092768">
            <wp:extent cx="4953000" cy="2638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0B" w:rsidRDefault="00F84BBD" w:rsidP="00562643">
      <w:pPr>
        <w:pStyle w:val="a3"/>
        <w:ind w:left="360" w:firstLineChars="0" w:firstLine="0"/>
      </w:pPr>
      <w:r>
        <w:rPr>
          <w:rFonts w:hint="eastAsia"/>
        </w:rPr>
        <w:t>所以我们就得先将系统定时器使能，使能的寄存器为</w:t>
      </w:r>
      <w:r w:rsidRPr="00F84BBD">
        <w:t>LPC_SYSCON-&gt;SYSAHBCLKCTRL</w:t>
      </w:r>
      <w:r>
        <w:rPr>
          <w:rFonts w:hint="eastAsia"/>
        </w:rPr>
        <w:t>其绝对地址为：</w:t>
      </w:r>
      <w:r w:rsidR="00562643">
        <w:rPr>
          <w:rFonts w:hint="eastAsia"/>
        </w:rPr>
        <w:t>0x</w:t>
      </w:r>
      <w:r w:rsidR="00562643">
        <w:t>40048080</w:t>
      </w:r>
      <w:r w:rsidR="00997492">
        <w:t xml:space="preserve"> </w:t>
      </w:r>
      <w:r w:rsidR="00997492">
        <w:rPr>
          <w:rFonts w:hint="eastAsia"/>
        </w:rPr>
        <w:t>其16bit是控制IOCON：使能I</w:t>
      </w:r>
      <w:r w:rsidR="00997492">
        <w:t xml:space="preserve">/O </w:t>
      </w:r>
      <w:r w:rsidR="00997492">
        <w:rPr>
          <w:rFonts w:hint="eastAsia"/>
        </w:rPr>
        <w:t>configuration</w:t>
      </w:r>
      <w:r w:rsidR="00997492">
        <w:t xml:space="preserve"> </w:t>
      </w:r>
      <w:r w:rsidR="00997492">
        <w:rPr>
          <w:rFonts w:hint="eastAsia"/>
        </w:rPr>
        <w:t>block的。所以会有</w:t>
      </w:r>
      <w:r w:rsidR="00273C1F">
        <w:rPr>
          <w:rFonts w:hint="eastAsia"/>
        </w:rPr>
        <w:t>以下代码：</w:t>
      </w:r>
    </w:p>
    <w:p w:rsidR="00273C1F" w:rsidRPr="009177CB" w:rsidRDefault="00273C1F" w:rsidP="00562643">
      <w:pPr>
        <w:pStyle w:val="a3"/>
        <w:ind w:left="360" w:firstLineChars="0" w:firstLine="0"/>
      </w:pPr>
      <w:r>
        <w:tab/>
      </w:r>
      <w:r>
        <w:tab/>
      </w:r>
      <w:r w:rsidRPr="00273C1F">
        <w:t>LPC_SYSCON-&gt;SYSAHBCLKCTRL |= 1 &lt;&lt; 16;</w:t>
      </w:r>
    </w:p>
    <w:p w:rsidR="00314C10" w:rsidRDefault="00314C10" w:rsidP="00486FEC">
      <w:pPr>
        <w:pStyle w:val="a3"/>
        <w:ind w:left="360" w:firstLineChars="0" w:firstLine="0"/>
      </w:pPr>
      <w:r>
        <w:rPr>
          <w:rFonts w:hint="eastAsia"/>
        </w:rPr>
        <w:t>代码如下图所示：</w:t>
      </w:r>
    </w:p>
    <w:p w:rsidR="00E97117" w:rsidRDefault="00E97117" w:rsidP="00486F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6E0CD5" wp14:editId="2E1F4545">
            <wp:extent cx="5274310" cy="16452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10" w:rsidRDefault="001E6C66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89C603" wp14:editId="7B1F9491">
            <wp:extent cx="5274310" cy="6140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66" w:rsidRDefault="005B57FF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6E3E9D" wp14:editId="4EB712E4">
            <wp:extent cx="5274310" cy="3219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21" w:rsidRDefault="007F4521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77E9FB" wp14:editId="0309C231">
            <wp:extent cx="5274310" cy="3086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8E" w:rsidRDefault="003123DC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5C99DE" wp14:editId="596F12CF">
            <wp:extent cx="5274310" cy="31407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77" w:rsidRDefault="004C7A77" w:rsidP="00486FEC">
      <w:pPr>
        <w:pStyle w:val="a3"/>
        <w:ind w:left="360" w:firstLineChars="0" w:firstLine="0"/>
      </w:pPr>
      <w:r>
        <w:rPr>
          <w:rFonts w:hint="eastAsia"/>
        </w:rPr>
        <w:t>可以从该寄存器中取得串口缓存中的数据。</w:t>
      </w:r>
    </w:p>
    <w:p w:rsidR="003123DC" w:rsidRDefault="003123DC" w:rsidP="00486F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9FD103" wp14:editId="2D6F03CE">
            <wp:extent cx="5274310" cy="2628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4" w:rsidRDefault="008C0D64" w:rsidP="00486FEC">
      <w:pPr>
        <w:pStyle w:val="a3"/>
        <w:ind w:left="360" w:firstLineChars="0" w:firstLine="0"/>
      </w:pPr>
      <w:r>
        <w:rPr>
          <w:rFonts w:hint="eastAsia"/>
        </w:rPr>
        <w:t>该寄存器用来存储想要发送的字符。</w:t>
      </w:r>
    </w:p>
    <w:p w:rsidR="00BC0E86" w:rsidRDefault="00BC0E86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BAA736" wp14:editId="2DF91DA1">
            <wp:extent cx="5274310" cy="26289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86" w:rsidRDefault="00BC0E86" w:rsidP="00486F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ACEE9F" wp14:editId="55075BF8">
            <wp:extent cx="5274310" cy="40582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FF" w:rsidRDefault="00B164FF" w:rsidP="00486FEC">
      <w:pPr>
        <w:pStyle w:val="a3"/>
        <w:ind w:left="360" w:firstLineChars="0" w:firstLine="0"/>
      </w:pPr>
    </w:p>
    <w:p w:rsidR="00B164FF" w:rsidRDefault="008C0D64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E790E3" wp14:editId="6695AEC6">
            <wp:extent cx="5274310" cy="42354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92" w:rsidRDefault="00E208A0" w:rsidP="00486F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B0C921" wp14:editId="5DB495CE">
            <wp:extent cx="5181600" cy="42005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A0" w:rsidRDefault="00E54CC9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9DAC37" wp14:editId="600E14D2">
            <wp:extent cx="5274310" cy="35642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89" w:rsidRDefault="00132889" w:rsidP="00486FEC">
      <w:pPr>
        <w:pStyle w:val="a3"/>
        <w:ind w:left="360" w:firstLineChars="0" w:firstLine="0"/>
      </w:pPr>
    </w:p>
    <w:p w:rsidR="00132889" w:rsidRDefault="00132889" w:rsidP="00486FEC">
      <w:pPr>
        <w:pStyle w:val="a3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6FB2B23" wp14:editId="0934AC67">
            <wp:extent cx="5274310" cy="36220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2D" w:rsidRDefault="00DD1C2D" w:rsidP="00486FEC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14B91CF" wp14:editId="03CFD594">
            <wp:extent cx="5274310" cy="41249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86" w:rsidRDefault="00D72F86" w:rsidP="00486FEC">
      <w:pPr>
        <w:pStyle w:val="a3"/>
        <w:ind w:left="360" w:firstLineChars="0" w:firstLine="0"/>
        <w:rPr>
          <w:b/>
        </w:rPr>
      </w:pPr>
    </w:p>
    <w:p w:rsidR="00D72F86" w:rsidRDefault="00D72F86" w:rsidP="00486FEC">
      <w:pPr>
        <w:pStyle w:val="a3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0D19296" wp14:editId="3FFD7BF1">
            <wp:extent cx="5274310" cy="966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86" w:rsidRDefault="00D72F86" w:rsidP="00486FEC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2BE2E78" wp14:editId="0928B8B4">
            <wp:extent cx="5248275" cy="3714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E7" w:rsidRDefault="00FD3BE7" w:rsidP="00486FEC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通过以上的信息，可以用来实现串口的初始化：</w:t>
      </w:r>
    </w:p>
    <w:p w:rsidR="00FD3BE7" w:rsidRDefault="008C4C37" w:rsidP="00486FEC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8EA3ABC" wp14:editId="2AEF8213">
            <wp:extent cx="5274310" cy="34429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C9" w:rsidRDefault="006314C9" w:rsidP="00486FEC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LPC</w:t>
      </w:r>
      <w:r>
        <w:rPr>
          <w:b/>
        </w:rPr>
        <w:t>_UART-&gt;DLL = 17;</w:t>
      </w:r>
      <w:r>
        <w:rPr>
          <w:b/>
        </w:rPr>
        <w:tab/>
      </w:r>
      <w:r>
        <w:rPr>
          <w:b/>
        </w:rPr>
        <w:tab/>
        <w:t>LPC_UART-&gt;FDR = 0xf8;</w:t>
      </w:r>
    </w:p>
    <w:p w:rsidR="008C4C37" w:rsidRDefault="00AE7D7F" w:rsidP="00486FEC">
      <w:pPr>
        <w:pStyle w:val="a3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A68CC95" wp14:editId="0E9D731B">
            <wp:extent cx="5274310" cy="22218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37" w:rsidRPr="00132889" w:rsidRDefault="00E921BD" w:rsidP="00486FEC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35D45ED6" wp14:editId="54C7EF4F">
            <wp:extent cx="4895850" cy="2514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637" w:rsidRPr="00132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375" w:rsidRDefault="00637375" w:rsidP="00D96B77">
      <w:r>
        <w:separator/>
      </w:r>
    </w:p>
  </w:endnote>
  <w:endnote w:type="continuationSeparator" w:id="0">
    <w:p w:rsidR="00637375" w:rsidRDefault="00637375" w:rsidP="00D9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375" w:rsidRDefault="00637375" w:rsidP="00D96B77">
      <w:r>
        <w:separator/>
      </w:r>
    </w:p>
  </w:footnote>
  <w:footnote w:type="continuationSeparator" w:id="0">
    <w:p w:rsidR="00637375" w:rsidRDefault="00637375" w:rsidP="00D96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42FB9"/>
    <w:multiLevelType w:val="hybridMultilevel"/>
    <w:tmpl w:val="B84A99AA"/>
    <w:lvl w:ilvl="0" w:tplc="1632F02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29F12F78"/>
    <w:multiLevelType w:val="hybridMultilevel"/>
    <w:tmpl w:val="2A8A3DA4"/>
    <w:lvl w:ilvl="0" w:tplc="2728A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644ADB"/>
    <w:multiLevelType w:val="hybridMultilevel"/>
    <w:tmpl w:val="855E0E88"/>
    <w:lvl w:ilvl="0" w:tplc="1AAC94A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C1"/>
    <w:rsid w:val="000145A8"/>
    <w:rsid w:val="00033124"/>
    <w:rsid w:val="000451D3"/>
    <w:rsid w:val="00067F16"/>
    <w:rsid w:val="00071C05"/>
    <w:rsid w:val="00083855"/>
    <w:rsid w:val="00085EBC"/>
    <w:rsid w:val="000971A1"/>
    <w:rsid w:val="000D0D6D"/>
    <w:rsid w:val="000F4352"/>
    <w:rsid w:val="00104F9D"/>
    <w:rsid w:val="00132889"/>
    <w:rsid w:val="001575B0"/>
    <w:rsid w:val="00163C20"/>
    <w:rsid w:val="00166472"/>
    <w:rsid w:val="001776D7"/>
    <w:rsid w:val="001968AF"/>
    <w:rsid w:val="001A738E"/>
    <w:rsid w:val="001A7FDF"/>
    <w:rsid w:val="001B0217"/>
    <w:rsid w:val="001D0C49"/>
    <w:rsid w:val="001E6C66"/>
    <w:rsid w:val="001F585E"/>
    <w:rsid w:val="0021332E"/>
    <w:rsid w:val="0023344C"/>
    <w:rsid w:val="00234637"/>
    <w:rsid w:val="00237F0F"/>
    <w:rsid w:val="00241976"/>
    <w:rsid w:val="002505F2"/>
    <w:rsid w:val="00263AEA"/>
    <w:rsid w:val="00266537"/>
    <w:rsid w:val="00273C1F"/>
    <w:rsid w:val="002750FE"/>
    <w:rsid w:val="002878B8"/>
    <w:rsid w:val="002B6FB6"/>
    <w:rsid w:val="002C5850"/>
    <w:rsid w:val="002F6293"/>
    <w:rsid w:val="00302FA7"/>
    <w:rsid w:val="003123DC"/>
    <w:rsid w:val="00314C10"/>
    <w:rsid w:val="00324A12"/>
    <w:rsid w:val="00341B28"/>
    <w:rsid w:val="00342957"/>
    <w:rsid w:val="00342FEA"/>
    <w:rsid w:val="00377C17"/>
    <w:rsid w:val="00393349"/>
    <w:rsid w:val="00393ADD"/>
    <w:rsid w:val="003B745C"/>
    <w:rsid w:val="003D62B3"/>
    <w:rsid w:val="003E24D7"/>
    <w:rsid w:val="003E2C81"/>
    <w:rsid w:val="00403067"/>
    <w:rsid w:val="0041292B"/>
    <w:rsid w:val="004165C1"/>
    <w:rsid w:val="0041661A"/>
    <w:rsid w:val="00421F0E"/>
    <w:rsid w:val="0045702A"/>
    <w:rsid w:val="00472D9D"/>
    <w:rsid w:val="00486FEC"/>
    <w:rsid w:val="004A4153"/>
    <w:rsid w:val="004C4A7F"/>
    <w:rsid w:val="004C65E1"/>
    <w:rsid w:val="004C7A77"/>
    <w:rsid w:val="004D3092"/>
    <w:rsid w:val="004D3303"/>
    <w:rsid w:val="004E5902"/>
    <w:rsid w:val="00524AC6"/>
    <w:rsid w:val="00552DEE"/>
    <w:rsid w:val="00562643"/>
    <w:rsid w:val="00595CCA"/>
    <w:rsid w:val="005B3B67"/>
    <w:rsid w:val="005B57FF"/>
    <w:rsid w:val="005C66F7"/>
    <w:rsid w:val="005D194B"/>
    <w:rsid w:val="005D2B28"/>
    <w:rsid w:val="005D536C"/>
    <w:rsid w:val="005E2241"/>
    <w:rsid w:val="005F1A23"/>
    <w:rsid w:val="00603151"/>
    <w:rsid w:val="00603B47"/>
    <w:rsid w:val="006314C9"/>
    <w:rsid w:val="00637375"/>
    <w:rsid w:val="00643CDB"/>
    <w:rsid w:val="00647A7B"/>
    <w:rsid w:val="006563C4"/>
    <w:rsid w:val="006658A8"/>
    <w:rsid w:val="00670D84"/>
    <w:rsid w:val="0067214A"/>
    <w:rsid w:val="006A0E45"/>
    <w:rsid w:val="006C76A6"/>
    <w:rsid w:val="006D1362"/>
    <w:rsid w:val="007025F2"/>
    <w:rsid w:val="007248E4"/>
    <w:rsid w:val="00740C2B"/>
    <w:rsid w:val="00745F6C"/>
    <w:rsid w:val="007A1C42"/>
    <w:rsid w:val="007E0449"/>
    <w:rsid w:val="007F4521"/>
    <w:rsid w:val="007F6226"/>
    <w:rsid w:val="008200FE"/>
    <w:rsid w:val="00820415"/>
    <w:rsid w:val="0082527F"/>
    <w:rsid w:val="008315C4"/>
    <w:rsid w:val="00845F4D"/>
    <w:rsid w:val="0085050C"/>
    <w:rsid w:val="0085619F"/>
    <w:rsid w:val="008736BE"/>
    <w:rsid w:val="00886C68"/>
    <w:rsid w:val="008A6A34"/>
    <w:rsid w:val="008C0D64"/>
    <w:rsid w:val="008C1EAA"/>
    <w:rsid w:val="008C4C37"/>
    <w:rsid w:val="008E1343"/>
    <w:rsid w:val="008F17B2"/>
    <w:rsid w:val="00903401"/>
    <w:rsid w:val="00906BD6"/>
    <w:rsid w:val="00910352"/>
    <w:rsid w:val="009177CB"/>
    <w:rsid w:val="00954853"/>
    <w:rsid w:val="009604F6"/>
    <w:rsid w:val="009641AA"/>
    <w:rsid w:val="00965B9C"/>
    <w:rsid w:val="00997492"/>
    <w:rsid w:val="009C1321"/>
    <w:rsid w:val="009F2B0B"/>
    <w:rsid w:val="00A00634"/>
    <w:rsid w:val="00A0408E"/>
    <w:rsid w:val="00A15A41"/>
    <w:rsid w:val="00A15F98"/>
    <w:rsid w:val="00A54F30"/>
    <w:rsid w:val="00A64AB9"/>
    <w:rsid w:val="00A73856"/>
    <w:rsid w:val="00A81485"/>
    <w:rsid w:val="00AA7EBD"/>
    <w:rsid w:val="00AB699D"/>
    <w:rsid w:val="00AE7D7F"/>
    <w:rsid w:val="00B05522"/>
    <w:rsid w:val="00B164FF"/>
    <w:rsid w:val="00B269C3"/>
    <w:rsid w:val="00B83F6C"/>
    <w:rsid w:val="00BC0E86"/>
    <w:rsid w:val="00BD0B2A"/>
    <w:rsid w:val="00BD5671"/>
    <w:rsid w:val="00C41811"/>
    <w:rsid w:val="00C9037C"/>
    <w:rsid w:val="00CA24FC"/>
    <w:rsid w:val="00CA40E2"/>
    <w:rsid w:val="00CB4A8A"/>
    <w:rsid w:val="00CC2B31"/>
    <w:rsid w:val="00CD45A7"/>
    <w:rsid w:val="00CD5833"/>
    <w:rsid w:val="00CE5105"/>
    <w:rsid w:val="00CF0DB0"/>
    <w:rsid w:val="00D12172"/>
    <w:rsid w:val="00D30845"/>
    <w:rsid w:val="00D5104A"/>
    <w:rsid w:val="00D72F86"/>
    <w:rsid w:val="00D96B77"/>
    <w:rsid w:val="00DD1C2D"/>
    <w:rsid w:val="00DD60E2"/>
    <w:rsid w:val="00E00B10"/>
    <w:rsid w:val="00E14069"/>
    <w:rsid w:val="00E208A0"/>
    <w:rsid w:val="00E4115D"/>
    <w:rsid w:val="00E54CC9"/>
    <w:rsid w:val="00E61284"/>
    <w:rsid w:val="00E61328"/>
    <w:rsid w:val="00E65D09"/>
    <w:rsid w:val="00E66910"/>
    <w:rsid w:val="00E921BD"/>
    <w:rsid w:val="00E97117"/>
    <w:rsid w:val="00EE180B"/>
    <w:rsid w:val="00F244D1"/>
    <w:rsid w:val="00F64256"/>
    <w:rsid w:val="00F84BBD"/>
    <w:rsid w:val="00F84E02"/>
    <w:rsid w:val="00F912EE"/>
    <w:rsid w:val="00FA7A84"/>
    <w:rsid w:val="00FB2169"/>
    <w:rsid w:val="00FB3CA0"/>
    <w:rsid w:val="00FD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300CAF"/>
  <w15:chartTrackingRefBased/>
  <w15:docId w15:val="{57CF31C5-DA14-49B6-9184-85F51738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5C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96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96B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96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96B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19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GAOXF</dc:creator>
  <cp:keywords/>
  <dc:description/>
  <cp:lastModifiedBy>Gao xf</cp:lastModifiedBy>
  <cp:revision>119</cp:revision>
  <dcterms:created xsi:type="dcterms:W3CDTF">2018-08-29T07:25:00Z</dcterms:created>
  <dcterms:modified xsi:type="dcterms:W3CDTF">2018-09-09T02:10:00Z</dcterms:modified>
</cp:coreProperties>
</file>