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4A8CAD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현재 데이터 사용량은 어떻게 확인하나요?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6A695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68D23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계정을 여세요.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3E23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eSIM"으로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D437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사용량을 확인할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5207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사용 가능한 경우 데이터 막대에 남은 데이터가 표시됩니다. 그렇지 않은 경우 "데이터 사용량" 아래의 안내를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52959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92B0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1CEA7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"설정"으로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3358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57D7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사용량은 현재 로밍에서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BCF5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369E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Apple 웹사이트에서도 안내를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0840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AAEA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9A9B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휴대전화의 설정 앱을 여세요.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D5C4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"네트워크 및 인터넷"을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5B2C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"데이터 사용량" 또는 "모바일"을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"모바일" 아래에서 데이터 사용량을 확인할 수 있습니다. 궁금한 점이 있으면 언제든지 지원팀에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2025-12-10T07:20:48Z</dcterms:modified>
  <cp:category/>
</cp:coreProperties>
</file>