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F1C28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Por que não vejo o 5G na barra de status do meu iPhone?</w:t>
      </w:r>
      <w:r>
        <w:rPr>
          <w:color w:val="000000" w:themeColor="text1"/>
        </w:rPr>
      </w:r>
    </w:p>
    <w:p w14:paraId="1BDA4104">
      <w:pPr>
        <w:pBdr/>
        <w:spacing/>
        <w:ind/>
        <w:rPr/>
      </w:pPr>
      <w:r/>
      <w:r/>
    </w:p>
    <w:p w14:paraId="32BB229F">
      <w:pPr>
        <w:pBdr/>
        <w:spacing/>
        <w:ind/>
        <w:rPr/>
      </w:pPr>
      <w:r>
        <w:t xml:space="preserve">Após confirmar que seu dispositivo* e eSIM são compatíveis com redes 5G, você deverá conseguir se conectar com velocidades de dados mais altas. Se o 5G não for exibido na barra de status do seu iPhone, siga estas etapas:</w:t>
      </w:r>
      <w:r/>
    </w:p>
    <w:p w14:paraId="06E5E35F">
      <w:pPr>
        <w:pBdr/>
        <w:spacing/>
        <w:ind/>
        <w:rPr/>
      </w:pPr>
      <w:r>
        <w:t xml:space="preserve">Certifique-se de estar em uma área com cobertura de sinal 5G.</w:t>
      </w:r>
      <w:r/>
    </w:p>
    <w:p w14:paraId="437657EE">
      <w:pPr>
        <w:pBdr/>
        <w:spacing/>
        <w:ind/>
        <w:rPr/>
      </w:pPr>
      <w:r/>
      <w:r/>
    </w:p>
    <w:p w14:paraId="2EEFD6D6">
      <w:pPr>
        <w:pBdr/>
        <w:spacing/>
        <w:ind/>
        <w:rPr/>
      </w:pPr>
      <w:r>
        <w:t xml:space="preserve">Acesse Ajustes &gt; Celular &gt; Toque no SIM desejado &gt; Opções de Dados Celulares. Se a opção Voz e Dados estiver ativada (5G), seu dispositivo tem o 5G habilitado. Se a opção 5G não aparecer, significa que seu eSIM não é compatível com 5G.</w:t>
      </w:r>
      <w:r/>
    </w:p>
    <w:p w14:paraId="592F7669">
      <w:pPr>
        <w:pBdr/>
        <w:spacing/>
        <w:ind/>
        <w:rPr/>
      </w:pPr>
      <w:r/>
      <w:r/>
    </w:p>
    <w:p w14:paraId="17E9E6C0">
      <w:pPr>
        <w:pBdr/>
        <w:spacing/>
        <w:ind/>
        <w:rPr/>
      </w:pPr>
      <w:r>
        <w:t xml:space="preserve">Se o seu dispositivo tiver o 5G habilitado, ative e desative o Modo Avião para se reconectar à rede 5G.</w:t>
      </w:r>
      <w:r/>
    </w:p>
    <w:p w14:paraId="3D708CE7">
      <w:pPr>
        <w:pBdr/>
        <w:spacing/>
        <w:ind/>
        <w:rPr/>
      </w:pPr>
      <w:r/>
      <w:r/>
    </w:p>
    <w:p w14:paraId="1DB9396E">
      <w:pPr>
        <w:pBdr/>
        <w:spacing/>
        <w:ind/>
        <w:rPr/>
      </w:pPr>
      <w:r>
        <w:t xml:space="preserve">Se você ainda não conseguir usar a conexão 5G, entre em contato conosco por meio de nossos canais de suporte para obter mais assistência. * Somente os modelos de iPhone 12 ou posteriores podem usar redes celulares ou móveis 5G.</w:t>
      </w:r>
      <w:r/>
    </w:p>
    <w:p>
      <w:pPr>
        <w:pBdr/>
        <w:spacing/>
        <w:ind/>
        <w:rPr/>
      </w:pPr>
      <w:r>
        <w:t xml:space="preserve">* É necessária cobertura de sinal 5G para se conectar à rede 5G. Se a distância for muito grande, as velocidades da rede podem ser mais lentas ou reduzidas para conexões 4G ou LTE.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2025-12-10T06:37:37Z</dcterms:modified>
  <cp:category/>
</cp:coreProperties>
</file>