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Dear Recruitment manager,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Hello!</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My name is He Yiming, and I am honored to learn that your company is looking for professionals in the field of network security. As a candidate who is passionate about cybersecurity and has solid skills, I am eager to be a part of your company and work together to build a more secure cyber environment.</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My job intention is to join your company, become an excellent network security engineer, and through my professional skills and experience, to contribute to the company's network security protection. My goal is to make a breakthrough in the field of network security, constantly improve my technical level, and make contributions to the company's network security cause.</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professional skills, I am proficient in various network security protection technologies, including firewall configuration, intrusion detection and defense, data encryption and decryption. At school, I participated in a number of network security projects and accumulated rich practical experience. In addition, I also hold a professional certificate related to network security, and I am competent for various network security work.</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education and background, I have a bachelor's degree in computer science and technology, and have conducted in-depth research and study in the field of network security. At school, I actively participated in various academic activities and technical exchanges, and constantly improved my professional quality and comprehensive ability.</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achievements and honors, I have won excellent results in school-level network security competitions, and won school-level scholarships for many times. These honors not only prove my strength in the field of cybersecurity, but also reflect my pursuit and love for technology.</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teamwork and communication, I have good communication skills and team spirit. I can actively participate in team discussions, put forward effective suggestions and solutions, and cooperate with team members to complete various project tasks.</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terms of learning ability and initiative, I have always maintained my enthusiasm and curiosity for new technologies and new knowledge. I keep learning the cutting-edge technologies in the field of network security, and improve my technical level and comprehensive ability to adapt to the changing market demand.</w:t>
      </w:r>
    </w:p>
    <w:p>
      <w:pPr>
        <w:ind w:firstLine="420" w:firstLine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Thank you for taking time out of your busy schedule to read my cover letter. I sincerely hope to get an interview opportunity with your company in order to show my ability and potential in more detail. If you have any questions or need to know more about me, please feel free to contact me.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With regards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Hael!</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[Name]He Yiming</w:t>
      </w:r>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[Contact number]297612721</w:t>
      </w:r>
      <w:bookmarkStart w:id="0" w:name="_GoBack"/>
      <w:bookmarkEnd w:id="0"/>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[Email address]ming270011@163.com</w:t>
      </w:r>
    </w:p>
    <w:p>
      <w:pPr>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[Date]27/05/2024</w:t>
      </w:r>
    </w:p>
    <w:p>
      <w:pPr>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45596"/>
    <w:rsid w:val="5631331E"/>
    <w:rsid w:val="757C68E8"/>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2024-05-27T20:42:49Z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