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B0E2" w14:textId="77777777" w:rsidR="007010FB" w:rsidRPr="00D3754A" w:rsidRDefault="00DB7EB7" w:rsidP="007010FB">
      <w:pPr>
        <w:jc w:val="center"/>
        <w:rPr>
          <w:b/>
          <w:sz w:val="32"/>
          <w:szCs w:val="32"/>
        </w:rPr>
      </w:pPr>
      <w:r w:rsidRPr="00D3754A">
        <w:rPr>
          <w:b/>
          <w:sz w:val="32"/>
          <w:szCs w:val="32"/>
        </w:rPr>
        <w:t>Accusaga Data science Assignment</w:t>
      </w:r>
    </w:p>
    <w:p w14:paraId="4551CC5B" w14:textId="77777777" w:rsidR="007010FB" w:rsidRPr="00356984" w:rsidRDefault="007010FB" w:rsidP="00134ADB">
      <w:pPr>
        <w:spacing w:after="0"/>
        <w:rPr>
          <w:b/>
          <w:sz w:val="24"/>
          <w:szCs w:val="24"/>
        </w:rPr>
      </w:pPr>
      <w:r w:rsidRPr="00356984">
        <w:rPr>
          <w:b/>
          <w:sz w:val="24"/>
          <w:szCs w:val="24"/>
        </w:rPr>
        <w:t>Notes to submit</w:t>
      </w:r>
      <w:r w:rsidR="00DE5F8A" w:rsidRPr="00356984">
        <w:rPr>
          <w:b/>
          <w:sz w:val="24"/>
          <w:szCs w:val="24"/>
        </w:rPr>
        <w:t xml:space="preserve"> an assignment</w:t>
      </w:r>
      <w:r w:rsidRPr="00356984">
        <w:rPr>
          <w:b/>
          <w:sz w:val="24"/>
          <w:szCs w:val="24"/>
        </w:rPr>
        <w:t>:</w:t>
      </w:r>
    </w:p>
    <w:p w14:paraId="6E199B71" w14:textId="4B74B04A" w:rsidR="007010FB" w:rsidRPr="000B4B2D" w:rsidRDefault="007010FB" w:rsidP="00134ADB">
      <w:pPr>
        <w:pStyle w:val="ListParagraph"/>
        <w:numPr>
          <w:ilvl w:val="0"/>
          <w:numId w:val="5"/>
        </w:numPr>
        <w:spacing w:after="0"/>
      </w:pPr>
      <w:r w:rsidRPr="00DC5418">
        <w:t xml:space="preserve">Use only </w:t>
      </w:r>
      <w:r w:rsidRPr="00DC5418">
        <w:rPr>
          <w:b/>
        </w:rPr>
        <w:t>python</w:t>
      </w:r>
      <w:r w:rsidRPr="00DC5418">
        <w:t xml:space="preserve"> as programming language, assignment</w:t>
      </w:r>
      <w:r w:rsidR="00B4375E">
        <w:t>s</w:t>
      </w:r>
      <w:r w:rsidRPr="00DC5418">
        <w:t xml:space="preserve"> submitted </w:t>
      </w:r>
      <w:r w:rsidR="00B4375E">
        <w:t xml:space="preserve">in other languages </w:t>
      </w:r>
      <w:r w:rsidRPr="00DC5418">
        <w:rPr>
          <w:b/>
        </w:rPr>
        <w:t>won’t be consider as valid.</w:t>
      </w:r>
    </w:p>
    <w:p w14:paraId="569BF241" w14:textId="3F7AB21A" w:rsidR="000B4B2D" w:rsidRPr="000B4B2D" w:rsidRDefault="000B4B2D" w:rsidP="000B4B2D">
      <w:pPr>
        <w:pStyle w:val="ListParagraph"/>
        <w:numPr>
          <w:ilvl w:val="0"/>
          <w:numId w:val="6"/>
        </w:numPr>
        <w:spacing w:after="0"/>
      </w:pPr>
      <w:r>
        <w:t>Used Python</w:t>
      </w:r>
    </w:p>
    <w:p w14:paraId="284C8FD4" w14:textId="77777777" w:rsidR="000B4B2D" w:rsidRPr="00DC5418" w:rsidRDefault="000B4B2D" w:rsidP="000B4B2D">
      <w:pPr>
        <w:spacing w:after="0"/>
      </w:pPr>
    </w:p>
    <w:p w14:paraId="20B2FC2D" w14:textId="62378127" w:rsidR="000B4B2D" w:rsidRDefault="007010FB" w:rsidP="000B4B2D">
      <w:pPr>
        <w:pStyle w:val="ListParagraph"/>
        <w:numPr>
          <w:ilvl w:val="0"/>
          <w:numId w:val="5"/>
        </w:numPr>
      </w:pPr>
      <w:r w:rsidRPr="00DC5418">
        <w:t>Upload</w:t>
      </w:r>
      <w:r w:rsidR="00C8547E" w:rsidRPr="00DC5418">
        <w:t xml:space="preserve"> your</w:t>
      </w:r>
      <w:r w:rsidRPr="00DC5418">
        <w:t xml:space="preserve"> </w:t>
      </w:r>
      <w:r w:rsidRPr="00DC5418">
        <w:rPr>
          <w:b/>
        </w:rPr>
        <w:t>jupyter notebook</w:t>
      </w:r>
      <w:r w:rsidRPr="00DC5418">
        <w:t xml:space="preserve"> file</w:t>
      </w:r>
      <w:r w:rsidR="00C8547E" w:rsidRPr="00DC5418">
        <w:t xml:space="preserve"> to </w:t>
      </w:r>
      <w:r w:rsidR="00C8547E" w:rsidRPr="00DC5418">
        <w:rPr>
          <w:b/>
        </w:rPr>
        <w:t>github</w:t>
      </w:r>
      <w:r w:rsidR="00C8547E" w:rsidRPr="00DC5418">
        <w:t xml:space="preserve"> and share</w:t>
      </w:r>
      <w:r w:rsidR="00DC5418">
        <w:t xml:space="preserve"> </w:t>
      </w:r>
      <w:r w:rsidR="00DC5418" w:rsidRPr="00B4375E">
        <w:rPr>
          <w:b/>
        </w:rPr>
        <w:t>github</w:t>
      </w:r>
      <w:r w:rsidR="00C8547E" w:rsidRPr="00B4375E">
        <w:rPr>
          <w:b/>
        </w:rPr>
        <w:t xml:space="preserve"> URL</w:t>
      </w:r>
    </w:p>
    <w:p w14:paraId="06629AB3" w14:textId="61D978E1" w:rsidR="000B4B2D" w:rsidRDefault="000B4B2D" w:rsidP="000B4B2D">
      <w:pPr>
        <w:ind w:left="290"/>
      </w:pPr>
      <w:r>
        <w:t>-I don’t have an github will share via gdrive</w:t>
      </w:r>
    </w:p>
    <w:p w14:paraId="250C3EFF" w14:textId="77777777" w:rsidR="000B4B2D" w:rsidRPr="00DC5418" w:rsidRDefault="000B4B2D" w:rsidP="000B4B2D">
      <w:pPr>
        <w:pStyle w:val="ListParagraph"/>
        <w:ind w:left="650"/>
      </w:pPr>
    </w:p>
    <w:p w14:paraId="64C377BE" w14:textId="074BFD8F" w:rsidR="00DE5F8A" w:rsidRDefault="00C8547E" w:rsidP="00DE5F8A">
      <w:pPr>
        <w:pStyle w:val="ListParagraph"/>
        <w:numPr>
          <w:ilvl w:val="0"/>
          <w:numId w:val="5"/>
        </w:numPr>
      </w:pPr>
      <w:r w:rsidRPr="00DC5418">
        <w:t xml:space="preserve">Prepared a </w:t>
      </w:r>
      <w:r w:rsidR="00DE5F8A" w:rsidRPr="00DC5418">
        <w:t xml:space="preserve">word document and explain </w:t>
      </w:r>
      <w:r w:rsidR="00DE5F8A" w:rsidRPr="00785B5D">
        <w:rPr>
          <w:b/>
        </w:rPr>
        <w:t>step by step process</w:t>
      </w:r>
      <w:r w:rsidR="00DE5F8A" w:rsidRPr="00DC5418">
        <w:rPr>
          <w:b/>
        </w:rPr>
        <w:t xml:space="preserve">, </w:t>
      </w:r>
      <w:r w:rsidR="00DC5418" w:rsidRPr="00DC5418">
        <w:rPr>
          <w:b/>
        </w:rPr>
        <w:t>Methodology and I</w:t>
      </w:r>
      <w:r w:rsidR="00DE5F8A" w:rsidRPr="00DC5418">
        <w:rPr>
          <w:b/>
        </w:rPr>
        <w:t>nferences</w:t>
      </w:r>
      <w:r w:rsidR="00DE5F8A" w:rsidRPr="00DC5418">
        <w:t>.</w:t>
      </w:r>
    </w:p>
    <w:p w14:paraId="094B0988" w14:textId="420D3023" w:rsidR="000B4B2D" w:rsidRDefault="000B4B2D" w:rsidP="000B4B2D">
      <w:pPr>
        <w:ind w:left="290"/>
      </w:pPr>
      <w:r>
        <w:t xml:space="preserve">The Existing document is good will use it </w:t>
      </w:r>
    </w:p>
    <w:p w14:paraId="39D58EFD" w14:textId="0EFC7E97" w:rsidR="00DC5418" w:rsidRDefault="00DC5418" w:rsidP="00DC5418">
      <w:pPr>
        <w:pStyle w:val="ListParagraph"/>
        <w:numPr>
          <w:ilvl w:val="0"/>
          <w:numId w:val="5"/>
        </w:numPr>
      </w:pPr>
      <w:r w:rsidRPr="00DC5418">
        <w:t>Explanation about inference</w:t>
      </w:r>
      <w:r w:rsidR="00134ADB">
        <w:t>s f</w:t>
      </w:r>
      <w:r w:rsidRPr="00DC5418">
        <w:t>r</w:t>
      </w:r>
      <w:r w:rsidR="00134ADB">
        <w:t>o</w:t>
      </w:r>
      <w:r w:rsidRPr="00DC5418">
        <w:t>m</w:t>
      </w:r>
      <w:r w:rsidR="00213967">
        <w:t xml:space="preserve"> given</w:t>
      </w:r>
      <w:r w:rsidRPr="00DC5418">
        <w:t xml:space="preserve"> dataset is important.     </w:t>
      </w:r>
    </w:p>
    <w:p w14:paraId="6A2F2B67" w14:textId="38ACD4E4" w:rsidR="000B4B2D" w:rsidRDefault="000B4B2D" w:rsidP="000B4B2D">
      <w:pPr>
        <w:pStyle w:val="ListParagraph"/>
        <w:ind w:left="650"/>
      </w:pPr>
      <w:r>
        <w:t>The Data set contains sales record I have done good analysis on it</w:t>
      </w:r>
    </w:p>
    <w:p w14:paraId="596FF902" w14:textId="77777777" w:rsidR="000B4B2D" w:rsidRPr="00DC5418" w:rsidRDefault="000B4B2D" w:rsidP="000B4B2D">
      <w:pPr>
        <w:pStyle w:val="ListParagraph"/>
        <w:ind w:left="650"/>
      </w:pPr>
    </w:p>
    <w:p w14:paraId="50DB4704" w14:textId="37B094D3" w:rsidR="00DE5F8A" w:rsidRDefault="00A714FA" w:rsidP="00DE5F8A">
      <w:pPr>
        <w:pStyle w:val="ListParagraph"/>
        <w:numPr>
          <w:ilvl w:val="0"/>
          <w:numId w:val="5"/>
        </w:numPr>
      </w:pPr>
      <w:r>
        <w:t>Send</w:t>
      </w:r>
      <w:r w:rsidR="00DE5F8A" w:rsidRPr="00DC5418">
        <w:t xml:space="preserve"> </w:t>
      </w:r>
      <w:r w:rsidR="00DE5F8A" w:rsidRPr="00213967">
        <w:rPr>
          <w:b/>
        </w:rPr>
        <w:t>jupyter notebook</w:t>
      </w:r>
      <w:r w:rsidR="00213967" w:rsidRPr="00213967">
        <w:rPr>
          <w:b/>
        </w:rPr>
        <w:t xml:space="preserve"> file</w:t>
      </w:r>
      <w:r w:rsidR="00DE5F8A" w:rsidRPr="00DC5418">
        <w:t xml:space="preserve"> and </w:t>
      </w:r>
      <w:r w:rsidR="00DE5F8A" w:rsidRPr="00213967">
        <w:rPr>
          <w:b/>
        </w:rPr>
        <w:t xml:space="preserve">word document </w:t>
      </w:r>
      <w:r w:rsidR="00DE5F8A" w:rsidRPr="00DC5418">
        <w:t>on given mail id.</w:t>
      </w:r>
    </w:p>
    <w:p w14:paraId="0C4A26FE" w14:textId="33817B81" w:rsidR="000B4B2D" w:rsidRDefault="000B4B2D" w:rsidP="000B4B2D">
      <w:pPr>
        <w:pStyle w:val="ListParagraph"/>
        <w:ind w:left="650"/>
      </w:pPr>
      <w:r>
        <w:t>Sure.</w:t>
      </w:r>
    </w:p>
    <w:p w14:paraId="40CBB5AF" w14:textId="77777777" w:rsidR="000B4B2D" w:rsidRDefault="000B4B2D" w:rsidP="000B4B2D">
      <w:pPr>
        <w:pStyle w:val="ListParagraph"/>
        <w:ind w:left="650"/>
      </w:pPr>
    </w:p>
    <w:p w14:paraId="07404CC2" w14:textId="77777777" w:rsidR="00356984" w:rsidRPr="00DC5418" w:rsidRDefault="00356984" w:rsidP="00356984">
      <w:pPr>
        <w:pStyle w:val="ListParagraph"/>
        <w:ind w:left="650"/>
      </w:pPr>
    </w:p>
    <w:p w14:paraId="48CD5BF5" w14:textId="77777777" w:rsidR="007010FB" w:rsidRPr="00134ADB" w:rsidRDefault="00DE5F8A" w:rsidP="00356984">
      <w:pPr>
        <w:spacing w:after="0"/>
        <w:rPr>
          <w:b/>
          <w:sz w:val="24"/>
          <w:szCs w:val="24"/>
        </w:rPr>
      </w:pPr>
      <w:r w:rsidRPr="00134ADB">
        <w:rPr>
          <w:b/>
          <w:sz w:val="24"/>
          <w:szCs w:val="24"/>
        </w:rPr>
        <w:t>Todo:</w:t>
      </w:r>
    </w:p>
    <w:p w14:paraId="094DA9AA" w14:textId="096BE43A" w:rsidR="001D15C8" w:rsidRDefault="00DB7EB7" w:rsidP="00356984">
      <w:pPr>
        <w:pStyle w:val="ListParagraph"/>
        <w:numPr>
          <w:ilvl w:val="0"/>
          <w:numId w:val="1"/>
        </w:numPr>
        <w:spacing w:after="0"/>
      </w:pPr>
      <w:r>
        <w:t xml:space="preserve">Use  the given dataset  ‘DS_dataset.csv’ </w:t>
      </w:r>
      <w:r w:rsidR="001D15C8">
        <w:tab/>
      </w:r>
    </w:p>
    <w:p w14:paraId="0B1F28D1" w14:textId="456D7FB1" w:rsidR="000B4B2D" w:rsidRDefault="000B4B2D" w:rsidP="000B4B2D">
      <w:pPr>
        <w:pStyle w:val="ListParagraph"/>
        <w:spacing w:after="0"/>
      </w:pPr>
    </w:p>
    <w:p w14:paraId="14C871C2" w14:textId="05172B0B" w:rsidR="000B4B2D" w:rsidRDefault="000B4B2D" w:rsidP="000B4B2D">
      <w:pPr>
        <w:pStyle w:val="ListParagraph"/>
        <w:spacing w:after="0"/>
      </w:pPr>
      <w:r>
        <w:t>Sure</w:t>
      </w:r>
    </w:p>
    <w:p w14:paraId="64DAF2ED" w14:textId="77777777" w:rsidR="000B4B2D" w:rsidRDefault="000B4B2D" w:rsidP="000B4B2D">
      <w:pPr>
        <w:pStyle w:val="ListParagraph"/>
        <w:spacing w:after="0"/>
      </w:pPr>
    </w:p>
    <w:p w14:paraId="03728234" w14:textId="3EA65533" w:rsidR="007010FB" w:rsidRDefault="007010FB" w:rsidP="001D15C8">
      <w:pPr>
        <w:pStyle w:val="ListParagraph"/>
        <w:numPr>
          <w:ilvl w:val="0"/>
          <w:numId w:val="1"/>
        </w:numPr>
      </w:pPr>
      <w:r>
        <w:t>Understand the dataset.</w:t>
      </w:r>
    </w:p>
    <w:p w14:paraId="0E1F5CF9" w14:textId="643E6EF5" w:rsidR="000B4B2D" w:rsidRDefault="000B4B2D" w:rsidP="000B4B2D">
      <w:pPr>
        <w:pStyle w:val="ListParagraph"/>
      </w:pPr>
    </w:p>
    <w:p w14:paraId="4A33972D" w14:textId="464E5503" w:rsidR="000B4B2D" w:rsidRDefault="000B4B2D" w:rsidP="000B4B2D">
      <w:pPr>
        <w:pStyle w:val="ListParagraph"/>
      </w:pPr>
      <w:r>
        <w:t>Sure</w:t>
      </w:r>
    </w:p>
    <w:p w14:paraId="5DF510A1" w14:textId="77777777" w:rsidR="000B4B2D" w:rsidRDefault="000B4B2D" w:rsidP="000B4B2D">
      <w:pPr>
        <w:pStyle w:val="ListParagraph"/>
      </w:pPr>
    </w:p>
    <w:p w14:paraId="5AF9B525" w14:textId="4620265C" w:rsidR="00DB7EB7" w:rsidRDefault="00DB7EB7" w:rsidP="00DB7EB7">
      <w:pPr>
        <w:pStyle w:val="ListParagraph"/>
        <w:numPr>
          <w:ilvl w:val="0"/>
          <w:numId w:val="1"/>
        </w:numPr>
      </w:pPr>
      <w:r>
        <w:t>Perform EDA.</w:t>
      </w:r>
    </w:p>
    <w:p w14:paraId="5A6C8232" w14:textId="6D92A77E" w:rsidR="000B4B2D" w:rsidRDefault="000B4B2D" w:rsidP="000B4B2D">
      <w:pPr>
        <w:ind w:left="720"/>
      </w:pPr>
      <w:r>
        <w:t xml:space="preserve">The Eda has been Performed </w:t>
      </w:r>
    </w:p>
    <w:p w14:paraId="38A72562" w14:textId="77777777" w:rsidR="00E80E56" w:rsidRDefault="00DB7EB7" w:rsidP="00E80E56">
      <w:pPr>
        <w:pStyle w:val="ListParagraph"/>
        <w:numPr>
          <w:ilvl w:val="0"/>
          <w:numId w:val="1"/>
        </w:numPr>
      </w:pPr>
      <w:r>
        <w:t xml:space="preserve">Build predictive model to predict the </w:t>
      </w:r>
      <w:r w:rsidR="00E80E56">
        <w:t>customer is</w:t>
      </w:r>
      <w:r w:rsidR="001D15C8">
        <w:t xml:space="preserve"> buyer for product ‘ABC’ or not.</w:t>
      </w:r>
    </w:p>
    <w:p w14:paraId="7F51EB60" w14:textId="6CE99AAC" w:rsidR="00DB7EB7" w:rsidRDefault="001D15C8" w:rsidP="00E80E56">
      <w:pPr>
        <w:pStyle w:val="ListParagraph"/>
        <w:numPr>
          <w:ilvl w:val="0"/>
          <w:numId w:val="3"/>
        </w:numPr>
      </w:pPr>
      <w:r>
        <w:t xml:space="preserve"> E</w:t>
      </w:r>
      <w:r w:rsidR="00DB7EB7">
        <w:t>xplain</w:t>
      </w:r>
      <w:r w:rsidR="00E34036">
        <w:t xml:space="preserve"> the</w:t>
      </w:r>
      <w:r w:rsidR="00DB7EB7">
        <w:t xml:space="preserve"> model performance using</w:t>
      </w:r>
      <w:r w:rsidR="00E34036">
        <w:t xml:space="preserve"> different</w:t>
      </w:r>
      <w:r w:rsidR="00671E54">
        <w:t xml:space="preserve"> performance metrics</w:t>
      </w:r>
      <w:r w:rsidR="00B4375E">
        <w:t>?</w:t>
      </w:r>
    </w:p>
    <w:p w14:paraId="58DFA761" w14:textId="4752B560" w:rsidR="000B4B2D" w:rsidRDefault="000B4B2D" w:rsidP="000B4B2D">
      <w:pPr>
        <w:ind w:left="1080"/>
      </w:pPr>
      <w:r>
        <w:t>The Model has got different score on the metrics  I have consider Random Forest Score with decent amount on F1 and accuracy  score involved  in it.</w:t>
      </w:r>
    </w:p>
    <w:p w14:paraId="13DA2FD2" w14:textId="77777777" w:rsidR="000B4B2D" w:rsidRDefault="000B4B2D" w:rsidP="000B4B2D"/>
    <w:p w14:paraId="04BFCCB9" w14:textId="4B050B33" w:rsidR="00DB7EB7" w:rsidRDefault="00DB7EB7" w:rsidP="001D15C8">
      <w:pPr>
        <w:pStyle w:val="ListParagraph"/>
        <w:numPr>
          <w:ilvl w:val="0"/>
          <w:numId w:val="3"/>
        </w:numPr>
      </w:pPr>
      <w:r>
        <w:lastRenderedPageBreak/>
        <w:t>Explain</w:t>
      </w:r>
      <w:r w:rsidR="007010FB">
        <w:t xml:space="preserve"> the</w:t>
      </w:r>
      <w:r>
        <w:t xml:space="preserve"> confusion matrix of model</w:t>
      </w:r>
      <w:r w:rsidR="00B4375E">
        <w:t>?</w:t>
      </w:r>
    </w:p>
    <w:p w14:paraId="1FB29152" w14:textId="1C4A3D09" w:rsidR="000B4B2D" w:rsidRDefault="000B4B2D" w:rsidP="004C74D9">
      <w:pPr>
        <w:ind w:left="1080"/>
      </w:pPr>
      <w:r>
        <w:t>The Confusion Matrix of the model determines  the true positive rates over falls positive rates and it has leads to lot of ther metrics such as precision recall f1score and accuracy</w:t>
      </w:r>
    </w:p>
    <w:p w14:paraId="671438BE" w14:textId="0BB9FB97" w:rsidR="004C74D9" w:rsidRDefault="004C74D9" w:rsidP="004C74D9">
      <w:pPr>
        <w:ind w:left="1080"/>
      </w:pPr>
      <w:r>
        <w:t>In My Model we got a decent amount of score on the metix where there is no overlap on the TPR and FPR</w:t>
      </w:r>
    </w:p>
    <w:p w14:paraId="4D1D78A6" w14:textId="78F57B63" w:rsidR="00671E54" w:rsidRDefault="00671E54" w:rsidP="00671E54">
      <w:pPr>
        <w:pStyle w:val="ListParagraph"/>
        <w:numPr>
          <w:ilvl w:val="0"/>
          <w:numId w:val="3"/>
        </w:numPr>
        <w:spacing w:after="160" w:line="259" w:lineRule="auto"/>
      </w:pPr>
      <w:r>
        <w:t>Assign probability of purchase to each record</w:t>
      </w:r>
      <w:r w:rsidR="00E879A9">
        <w:t>.</w:t>
      </w:r>
    </w:p>
    <w:p w14:paraId="7C8B7342" w14:textId="77777777" w:rsidR="004C74D9" w:rsidRDefault="004C74D9" w:rsidP="004C74D9">
      <w:pPr>
        <w:spacing w:after="160" w:line="259" w:lineRule="auto"/>
      </w:pPr>
    </w:p>
    <w:p w14:paraId="7EAA4EEB" w14:textId="43414BD8" w:rsidR="001D15C8" w:rsidRDefault="001D15C8" w:rsidP="001D15C8">
      <w:pPr>
        <w:pStyle w:val="ListParagraph"/>
        <w:numPr>
          <w:ilvl w:val="0"/>
          <w:numId w:val="3"/>
        </w:numPr>
      </w:pPr>
      <w:r>
        <w:t>Identify which variables are influencing</w:t>
      </w:r>
      <w:r w:rsidR="00E34036">
        <w:t xml:space="preserve"> on the</w:t>
      </w:r>
      <w:r>
        <w:t xml:space="preserve"> purchase of product ‘ABC’</w:t>
      </w:r>
      <w:r w:rsidR="00B4375E">
        <w:t>?</w:t>
      </w:r>
    </w:p>
    <w:p w14:paraId="29089CE8" w14:textId="77777777" w:rsidR="004C74D9" w:rsidRDefault="004C74D9" w:rsidP="004C74D9">
      <w:pPr>
        <w:pStyle w:val="ListParagraph"/>
      </w:pPr>
    </w:p>
    <w:p w14:paraId="3B077B0E" w14:textId="0C84919B" w:rsidR="004C74D9" w:rsidRDefault="004C74D9" w:rsidP="001D15C8">
      <w:pPr>
        <w:pStyle w:val="ListParagraph"/>
        <w:numPr>
          <w:ilvl w:val="0"/>
          <w:numId w:val="3"/>
        </w:numPr>
      </w:pPr>
      <w:r>
        <w:t>Var2</w:t>
      </w:r>
    </w:p>
    <w:p w14:paraId="2F327B10" w14:textId="77777777" w:rsidR="004C74D9" w:rsidRDefault="004C74D9" w:rsidP="004C74D9">
      <w:pPr>
        <w:pStyle w:val="ListParagraph"/>
      </w:pPr>
    </w:p>
    <w:p w14:paraId="54D29F34" w14:textId="77777777" w:rsidR="004C74D9" w:rsidRDefault="004C74D9" w:rsidP="001D15C8">
      <w:pPr>
        <w:pStyle w:val="ListParagraph"/>
        <w:numPr>
          <w:ilvl w:val="0"/>
          <w:numId w:val="3"/>
        </w:numPr>
      </w:pPr>
    </w:p>
    <w:p w14:paraId="66A28CAC" w14:textId="574A52C4" w:rsidR="00E34036" w:rsidRDefault="001D15C8" w:rsidP="00E80E56">
      <w:pPr>
        <w:pStyle w:val="ListParagraph"/>
        <w:numPr>
          <w:ilvl w:val="0"/>
          <w:numId w:val="3"/>
        </w:numPr>
      </w:pPr>
      <w:r>
        <w:t xml:space="preserve">Explain </w:t>
      </w:r>
      <w:r w:rsidR="00B4375E">
        <w:t xml:space="preserve">trained model using </w:t>
      </w:r>
      <w:r w:rsidR="00E34036" w:rsidRPr="00B4375E">
        <w:rPr>
          <w:b/>
        </w:rPr>
        <w:t>SHAP</w:t>
      </w:r>
      <w:r w:rsidR="00B4375E">
        <w:t xml:space="preserve"> values?</w:t>
      </w:r>
    </w:p>
    <w:p w14:paraId="59561CD1" w14:textId="7B23050E" w:rsidR="004C74D9" w:rsidRDefault="004C74D9" w:rsidP="004C74D9">
      <w:pPr>
        <w:ind w:left="1080"/>
      </w:pPr>
      <w:r>
        <w:t>In the Models the Shap values are achieved with an decent scores on f1score and precison and recalls and it statical modeling where there was one feature which has score greater value of 0.05</w:t>
      </w:r>
    </w:p>
    <w:p w14:paraId="3D61AAE8" w14:textId="77777777" w:rsidR="004C74D9" w:rsidRDefault="004C74D9" w:rsidP="004C74D9"/>
    <w:p w14:paraId="04FB93B4" w14:textId="0985DE4E" w:rsidR="0079407C" w:rsidRDefault="0079407C" w:rsidP="001D15C8">
      <w:pPr>
        <w:pStyle w:val="ListParagraph"/>
        <w:numPr>
          <w:ilvl w:val="0"/>
          <w:numId w:val="3"/>
        </w:numPr>
      </w:pPr>
      <w:r>
        <w:t>Identify the grou</w:t>
      </w:r>
      <w:r w:rsidR="00E80E56">
        <w:t xml:space="preserve">p of customer to whom </w:t>
      </w:r>
      <w:r>
        <w:t xml:space="preserve">we can </w:t>
      </w:r>
      <w:r w:rsidR="00E80E56">
        <w:t>reach out to increase sales of product ‘ABC’</w:t>
      </w:r>
      <w:r w:rsidR="00B4375E">
        <w:t>?</w:t>
      </w:r>
    </w:p>
    <w:p w14:paraId="6FADFF52" w14:textId="7CFE95CA" w:rsidR="004C74D9" w:rsidRDefault="004C74D9" w:rsidP="004C74D9">
      <w:pPr>
        <w:ind w:left="1080"/>
      </w:pPr>
      <w:r>
        <w:t>We can reach out to the customers as we have decent amount of modeling scores this can be achived as model says over 70% of customers will be able to buy the products</w:t>
      </w:r>
    </w:p>
    <w:p w14:paraId="425E257A" w14:textId="77777777" w:rsidR="00DB7EB7" w:rsidRDefault="00DB7EB7" w:rsidP="00E80E56"/>
    <w:p w14:paraId="30D07EEE" w14:textId="77777777" w:rsidR="00DB7EB7" w:rsidRDefault="00DB7EB7" w:rsidP="00DB7EB7">
      <w:pPr>
        <w:pStyle w:val="ListParagraph"/>
      </w:pPr>
    </w:p>
    <w:p w14:paraId="49A2407C" w14:textId="77777777" w:rsidR="00A4514F" w:rsidRDefault="00A4514F"/>
    <w:sectPr w:rsidR="00A4514F" w:rsidSect="00A4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B4B"/>
    <w:multiLevelType w:val="hybridMultilevel"/>
    <w:tmpl w:val="6F5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DA0"/>
    <w:multiLevelType w:val="hybridMultilevel"/>
    <w:tmpl w:val="B79A1092"/>
    <w:lvl w:ilvl="0" w:tplc="45E02E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31828"/>
    <w:multiLevelType w:val="hybridMultilevel"/>
    <w:tmpl w:val="54D61DA6"/>
    <w:lvl w:ilvl="0" w:tplc="D1986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868AC"/>
    <w:multiLevelType w:val="hybridMultilevel"/>
    <w:tmpl w:val="8F5AD240"/>
    <w:lvl w:ilvl="0" w:tplc="4560FF88">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4" w15:restartNumberingAfterBreak="0">
    <w:nsid w:val="411050D2"/>
    <w:multiLevelType w:val="hybridMultilevel"/>
    <w:tmpl w:val="532C59D4"/>
    <w:lvl w:ilvl="0" w:tplc="B4409826">
      <w:numFmt w:val="bullet"/>
      <w:lvlText w:val="-"/>
      <w:lvlJc w:val="left"/>
      <w:pPr>
        <w:ind w:left="650" w:hanging="360"/>
      </w:pPr>
      <w:rPr>
        <w:rFonts w:ascii="Calibri" w:eastAsiaTheme="minorHAnsi" w:hAnsi="Calibri" w:cs="Calibri"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5" w15:restartNumberingAfterBreak="0">
    <w:nsid w:val="79964C51"/>
    <w:multiLevelType w:val="hybridMultilevel"/>
    <w:tmpl w:val="994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7EB7"/>
    <w:rsid w:val="000B4B2D"/>
    <w:rsid w:val="00134ADB"/>
    <w:rsid w:val="001D15C8"/>
    <w:rsid w:val="00213967"/>
    <w:rsid w:val="00356984"/>
    <w:rsid w:val="004248F6"/>
    <w:rsid w:val="004C74D9"/>
    <w:rsid w:val="00613F40"/>
    <w:rsid w:val="00671E54"/>
    <w:rsid w:val="007010FB"/>
    <w:rsid w:val="00785B5D"/>
    <w:rsid w:val="0079407C"/>
    <w:rsid w:val="00A4514F"/>
    <w:rsid w:val="00A714FA"/>
    <w:rsid w:val="00AC2CC9"/>
    <w:rsid w:val="00B4375E"/>
    <w:rsid w:val="00C8547E"/>
    <w:rsid w:val="00D3754A"/>
    <w:rsid w:val="00DB7EB7"/>
    <w:rsid w:val="00DC5418"/>
    <w:rsid w:val="00DE5F8A"/>
    <w:rsid w:val="00E34036"/>
    <w:rsid w:val="00E80E56"/>
    <w:rsid w:val="00E8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8CA7"/>
  <w15:docId w15:val="{82A03150-7F3A-4FBB-83E1-30DE7B15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B7"/>
    <w:pPr>
      <w:ind w:left="720"/>
      <w:contextualSpacing/>
    </w:pPr>
  </w:style>
  <w:style w:type="character" w:styleId="IntenseEmphasis">
    <w:name w:val="Intense Emphasis"/>
    <w:basedOn w:val="DefaultParagraphFont"/>
    <w:uiPriority w:val="21"/>
    <w:qFormat/>
    <w:rsid w:val="001D15C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chpavani@ingenworks.com</dc:creator>
  <cp:lastModifiedBy>Charan Deep Singh</cp:lastModifiedBy>
  <cp:revision>42</cp:revision>
  <dcterms:created xsi:type="dcterms:W3CDTF">2021-12-14T05:50:00Z</dcterms:created>
  <dcterms:modified xsi:type="dcterms:W3CDTF">2021-12-16T08:12:00Z</dcterms:modified>
</cp:coreProperties>
</file>