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A3E5" w14:textId="77777777" w:rsidR="005C72E9" w:rsidRPr="005C72E9" w:rsidRDefault="005C72E9" w:rsidP="005C72E9">
      <w:pPr>
        <w:rPr>
          <w:b/>
          <w:bCs/>
        </w:rPr>
      </w:pPr>
      <w:r w:rsidRPr="005C72E9">
        <w:rPr>
          <w:b/>
          <w:bCs/>
        </w:rPr>
        <w:t xml:space="preserve">Praktijkopdracht: Gebruik van AI bij een software </w:t>
      </w:r>
      <w:proofErr w:type="spellStart"/>
      <w:r w:rsidRPr="005C72E9">
        <w:rPr>
          <w:b/>
          <w:bCs/>
        </w:rPr>
        <w:t>developer</w:t>
      </w:r>
      <w:proofErr w:type="spellEnd"/>
    </w:p>
    <w:p w14:paraId="3B1B6E2B" w14:textId="77777777" w:rsidR="005C72E9" w:rsidRPr="005C72E9" w:rsidRDefault="005C72E9" w:rsidP="005C72E9">
      <w:pPr>
        <w:rPr>
          <w:b/>
          <w:bCs/>
        </w:rPr>
      </w:pPr>
      <w:r w:rsidRPr="005C72E9">
        <w:rPr>
          <w:b/>
          <w:bCs/>
        </w:rPr>
        <w:t xml:space="preserve">Wat wordt bedoeld met </w:t>
      </w:r>
      <w:proofErr w:type="spellStart"/>
      <w:r w:rsidRPr="005C72E9">
        <w:rPr>
          <w:b/>
          <w:bCs/>
        </w:rPr>
        <w:t>vibe</w:t>
      </w:r>
      <w:proofErr w:type="spellEnd"/>
      <w:r w:rsidRPr="005C72E9">
        <w:rPr>
          <w:b/>
          <w:bCs/>
        </w:rPr>
        <w:t xml:space="preserve"> </w:t>
      </w:r>
      <w:proofErr w:type="spellStart"/>
      <w:r w:rsidRPr="005C72E9">
        <w:rPr>
          <w:b/>
          <w:bCs/>
        </w:rPr>
        <w:t>coding</w:t>
      </w:r>
      <w:proofErr w:type="spellEnd"/>
      <w:r w:rsidRPr="005C72E9">
        <w:rPr>
          <w:b/>
          <w:bCs/>
        </w:rPr>
        <w:t>?</w:t>
      </w:r>
    </w:p>
    <w:p w14:paraId="265E49A1" w14:textId="77777777" w:rsidR="005C72E9" w:rsidRPr="005C72E9" w:rsidRDefault="005C72E9" w:rsidP="005C72E9">
      <w:proofErr w:type="spellStart"/>
      <w:r w:rsidRPr="005C72E9">
        <w:t>Vibe</w:t>
      </w:r>
      <w:proofErr w:type="spellEnd"/>
      <w:r w:rsidRPr="005C72E9">
        <w:t xml:space="preserve"> </w:t>
      </w:r>
      <w:proofErr w:type="spellStart"/>
      <w:r w:rsidRPr="005C72E9">
        <w:t>coding</w:t>
      </w:r>
      <w:proofErr w:type="spellEnd"/>
      <w:r w:rsidRPr="005C72E9">
        <w:t xml:space="preserve"> betekent dat je AI gebruikt om software te maken. Je vertelt in gewone taal aan de AI wat je wilt maken. De AI kan daarna de code voor je schrijven.</w:t>
      </w:r>
    </w:p>
    <w:p w14:paraId="0A3B6F72" w14:textId="77777777" w:rsidR="005C72E9" w:rsidRPr="005C72E9" w:rsidRDefault="005C72E9" w:rsidP="005C72E9">
      <w:r w:rsidRPr="005C72E9">
        <w:t xml:space="preserve">Je hoeft dus niet alle code zelf te typen. Je geeft de </w:t>
      </w:r>
      <w:proofErr w:type="gramStart"/>
      <w:r w:rsidRPr="005C72E9">
        <w:t>AI opdrachten</w:t>
      </w:r>
      <w:proofErr w:type="gramEnd"/>
      <w:r w:rsidRPr="005C72E9">
        <w:t xml:space="preserve"> en kijkt daarna of de code goed werkt. Je blijft zelf verantwoordelijk voor wat je maakt.</w:t>
      </w:r>
    </w:p>
    <w:p w14:paraId="252F269B" w14:textId="77777777" w:rsidR="005C72E9" w:rsidRPr="005C72E9" w:rsidRDefault="005C72E9" w:rsidP="005C72E9">
      <w:pPr>
        <w:rPr>
          <w:b/>
          <w:bCs/>
        </w:rPr>
      </w:pPr>
      <w:r w:rsidRPr="005C72E9">
        <w:rPr>
          <w:b/>
          <w:bCs/>
        </w:rPr>
        <w:t>Welke AI-tools worden gebruikt in de video?</w:t>
      </w:r>
    </w:p>
    <w:p w14:paraId="1CE8D902" w14:textId="77777777" w:rsidR="005C72E9" w:rsidRPr="005C72E9" w:rsidRDefault="005C72E9" w:rsidP="005C72E9">
      <w:r w:rsidRPr="005C72E9">
        <w:t>In de video worden verschillende AI-tools gebruikt om te helpen met programmeren. Deze tools kunnen bijvoorbeeld code schrijven, code aanpassen en fouten helpen oplossen.</w:t>
      </w:r>
    </w:p>
    <w:p w14:paraId="2BD9ED41" w14:textId="77777777" w:rsidR="005C72E9" w:rsidRPr="005C72E9" w:rsidRDefault="005C72E9" w:rsidP="005C72E9">
      <w:proofErr w:type="spellStart"/>
      <w:r w:rsidRPr="005C72E9">
        <w:t>Chatgpt</w:t>
      </w:r>
      <w:proofErr w:type="spellEnd"/>
      <w:r w:rsidRPr="005C72E9">
        <w:t xml:space="preserve"> en opencode ai</w:t>
      </w:r>
    </w:p>
    <w:p w14:paraId="626FB40C" w14:textId="77777777" w:rsidR="005C72E9" w:rsidRPr="005C72E9" w:rsidRDefault="005C72E9" w:rsidP="005C72E9">
      <w:pPr>
        <w:rPr>
          <w:b/>
          <w:bCs/>
        </w:rPr>
      </w:pPr>
      <w:r w:rsidRPr="005C72E9">
        <w:rPr>
          <w:b/>
          <w:bCs/>
        </w:rPr>
        <w:t>Welke tool lijkt jou interessant?</w:t>
      </w:r>
    </w:p>
    <w:p w14:paraId="725B1D9A" w14:textId="77777777" w:rsidR="005C72E9" w:rsidRPr="005C72E9" w:rsidRDefault="005C72E9" w:rsidP="005C72E9">
      <w:r w:rsidRPr="005C72E9">
        <w:t>Ik vind een tool interessant waarmee je in gewone taal code kunt laten maken. Het lijkt mij handig omdat je dan sneller een programma kunt maken.</w:t>
      </w:r>
    </w:p>
    <w:p w14:paraId="2C8B96B5" w14:textId="77777777" w:rsidR="005C72E9" w:rsidRPr="005C72E9" w:rsidRDefault="005C72E9" w:rsidP="005C72E9">
      <w:r w:rsidRPr="005C72E9">
        <w:t>Toch zou ik de code altijd controleren. AI kan namelijk fouten maken.</w:t>
      </w:r>
    </w:p>
    <w:p w14:paraId="022157AD" w14:textId="77777777" w:rsidR="005C72E9" w:rsidRPr="005C72E9" w:rsidRDefault="005C72E9" w:rsidP="005C72E9">
      <w:pPr>
        <w:rPr>
          <w:b/>
          <w:bCs/>
        </w:rPr>
      </w:pPr>
      <w:r w:rsidRPr="005C72E9">
        <w:rPr>
          <w:b/>
          <w:bCs/>
        </w:rPr>
        <w:t>Wie heeft deze video gemaakt?</w:t>
      </w:r>
    </w:p>
    <w:p w14:paraId="542D4AFC" w14:textId="77777777" w:rsidR="005C72E9" w:rsidRPr="005C72E9" w:rsidRDefault="005C72E9" w:rsidP="005C72E9">
      <w:r w:rsidRPr="005C72E9">
        <w:t>De video is gemaakt met behulp van AI. Daarom is het belangrijk om goed te kijken of de informatie in de video klopt.</w:t>
      </w:r>
    </w:p>
    <w:p w14:paraId="68A275CC" w14:textId="77777777" w:rsidR="005C72E9" w:rsidRPr="005C72E9" w:rsidRDefault="005C72E9" w:rsidP="005C72E9">
      <w:pPr>
        <w:rPr>
          <w:b/>
          <w:bCs/>
        </w:rPr>
      </w:pPr>
      <w:r w:rsidRPr="005C72E9">
        <w:rPr>
          <w:b/>
          <w:bCs/>
        </w:rPr>
        <w:t>Was dit al opgevallen tijdens het kijken van de video?</w:t>
      </w:r>
    </w:p>
    <w:p w14:paraId="3B8DF232" w14:textId="77777777" w:rsidR="005C72E9" w:rsidRPr="005C72E9" w:rsidRDefault="005C72E9" w:rsidP="005C72E9">
      <w:r w:rsidRPr="005C72E9">
        <w:t>Tijdens het kijken had ik niet meteen door dat de video met AI was gemaakt. Sommige dingen klonken een beetje anders dan normaal, maar ik lette daar eerst niet goed op.</w:t>
      </w:r>
    </w:p>
    <w:p w14:paraId="4F912EE5" w14:textId="77777777" w:rsidR="005C72E9" w:rsidRPr="005C72E9" w:rsidRDefault="005C72E9" w:rsidP="005C72E9">
      <w:r w:rsidRPr="005C72E9">
        <w:t>Achteraf kan ik het beter herkennen. Een AI-stem kan bijvoorbeeld soms weinig gevoel hebben. Ook kunnen sommige beelden of teksten een beetje vreemd lijken.</w:t>
      </w:r>
    </w:p>
    <w:p w14:paraId="0FC0F304" w14:textId="77777777" w:rsidR="005C72E9" w:rsidRPr="005C72E9" w:rsidRDefault="005C72E9" w:rsidP="005C72E9">
      <w:pPr>
        <w:rPr>
          <w:b/>
          <w:bCs/>
        </w:rPr>
      </w:pPr>
      <w:r w:rsidRPr="005C72E9">
        <w:rPr>
          <w:b/>
          <w:bCs/>
        </w:rPr>
        <w:t>Verandert dit hoe je kijkt naar het gebruik van zulke video's?</w:t>
      </w:r>
    </w:p>
    <w:p w14:paraId="7837A289" w14:textId="77777777" w:rsidR="005C72E9" w:rsidRPr="005C72E9" w:rsidRDefault="005C72E9" w:rsidP="005C72E9">
      <w:r w:rsidRPr="005C72E9">
        <w:t>Ja, een beetje. Ik let nu meer op of een video met AI is gemaakt.</w:t>
      </w:r>
    </w:p>
    <w:p w14:paraId="096369EB" w14:textId="77777777" w:rsidR="005C72E9" w:rsidRPr="005C72E9" w:rsidRDefault="005C72E9" w:rsidP="005C72E9">
      <w:r w:rsidRPr="005C72E9">
        <w:t>Ik zou de informatie uit een AI-video niet meteen geloven. Ik zou belangrijke informatie ook bij andere bronnen controleren.</w:t>
      </w:r>
    </w:p>
    <w:p w14:paraId="45E3117F" w14:textId="77777777" w:rsidR="005C72E9" w:rsidRPr="005C72E9" w:rsidRDefault="005C72E9" w:rsidP="005C72E9">
      <w:pPr>
        <w:rPr>
          <w:b/>
          <w:bCs/>
        </w:rPr>
      </w:pPr>
      <w:r w:rsidRPr="005C72E9">
        <w:rPr>
          <w:b/>
          <w:bCs/>
        </w:rPr>
        <w:t>Wie is verantwoordelijk voor de inhoud van de video?</w:t>
      </w:r>
    </w:p>
    <w:p w14:paraId="332306A9" w14:textId="77777777" w:rsidR="005C72E9" w:rsidRPr="005C72E9" w:rsidRDefault="005C72E9" w:rsidP="005C72E9">
      <w:r w:rsidRPr="005C72E9">
        <w:t>Volgens mij zijn AI en de docent allebei betrokken. Toch is de docent uiteindelijk verantwoordelijk voor de video.</w:t>
      </w:r>
    </w:p>
    <w:p w14:paraId="61C34CD8" w14:textId="77777777" w:rsidR="005C72E9" w:rsidRPr="005C72E9" w:rsidRDefault="005C72E9" w:rsidP="005C72E9">
      <w:r w:rsidRPr="005C72E9">
        <w:lastRenderedPageBreak/>
        <w:t>AI kan namelijk fouten maken. De docent moet daarom controleren of de informatie klopt voordat de video wordt gebruikt in de les.</w:t>
      </w:r>
    </w:p>
    <w:p w14:paraId="1C67F74D" w14:textId="77777777" w:rsidR="005C72E9" w:rsidRPr="005C72E9" w:rsidRDefault="005C72E9" w:rsidP="005C72E9">
      <w:pPr>
        <w:rPr>
          <w:b/>
          <w:bCs/>
        </w:rPr>
      </w:pPr>
      <w:r w:rsidRPr="005C72E9">
        <w:rPr>
          <w:b/>
          <w:bCs/>
        </w:rPr>
        <w:t>Begrijp het -&gt; Controleer het -&gt; Jij beslist</w:t>
      </w:r>
    </w:p>
    <w:p w14:paraId="5B870FF9" w14:textId="77777777" w:rsidR="005C72E9" w:rsidRPr="005C72E9" w:rsidRDefault="005C72E9" w:rsidP="005C72E9">
      <w:r w:rsidRPr="005C72E9">
        <w:t>Ja, deze drie regels gelden ook voor deze video.</w:t>
      </w:r>
    </w:p>
    <w:p w14:paraId="677CBCD7" w14:textId="77777777" w:rsidR="005C72E9" w:rsidRPr="005C72E9" w:rsidRDefault="005C72E9" w:rsidP="005C72E9">
      <w:r w:rsidRPr="005C72E9">
        <w:t>Eerst moet je begrijpen wat er wordt verteld. Daarna moet je controleren of de informatie klopt. Daarna beslis je zelf wat je met de informatie doet.</w:t>
      </w:r>
    </w:p>
    <w:p w14:paraId="376567D6" w14:textId="77777777" w:rsidR="005C72E9" w:rsidRPr="005C72E9" w:rsidRDefault="005C72E9" w:rsidP="005C72E9">
      <w:r w:rsidRPr="005C72E9">
        <w:t>AI kan je helpen, maar je moet altijd zelf blijven nadenken.</w:t>
      </w:r>
    </w:p>
    <w:p w14:paraId="484D4D84" w14:textId="77777777" w:rsidR="005C72E9" w:rsidRPr="005C72E9" w:rsidRDefault="005C72E9" w:rsidP="005C72E9">
      <w:pPr>
        <w:rPr>
          <w:b/>
          <w:bCs/>
        </w:rPr>
      </w:pPr>
      <w:r w:rsidRPr="005C72E9">
        <w:rPr>
          <w:b/>
          <w:bCs/>
        </w:rPr>
        <w:t>Maak de zin af</w:t>
      </w:r>
    </w:p>
    <w:p w14:paraId="58A39373" w14:textId="77777777" w:rsidR="005C72E9" w:rsidRPr="005C72E9" w:rsidRDefault="005C72E9" w:rsidP="005C72E9">
      <w:r w:rsidRPr="005C72E9">
        <w:t>AI mag een deel van mijn werk overnemen, zolang ik begrijp wat de AI heeft gemaakt, controleer of het klopt en zelf verantwoordelijk blijf voor mijn werk.</w:t>
      </w:r>
    </w:p>
    <w:p w14:paraId="17213FD8" w14:textId="165C7C18" w:rsidR="007E40DA" w:rsidRDefault="005C72E9" w:rsidP="005C72E9">
      <w:r w:rsidRPr="005C72E9">
        <w:t> </w:t>
      </w:r>
    </w:p>
    <w:sectPr w:rsidR="007E40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E9"/>
    <w:rsid w:val="005C72E9"/>
    <w:rsid w:val="007E40DA"/>
    <w:rsid w:val="00B70308"/>
    <w:rsid w:val="00CC10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AC60"/>
  <w15:chartTrackingRefBased/>
  <w15:docId w15:val="{20200EC5-CBE9-431B-984D-7F23E139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C7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C7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C72E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C72E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C72E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C72E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C72E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C72E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C72E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C72E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C72E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C72E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C72E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C72E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C72E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C72E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C72E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C72E9"/>
    <w:rPr>
      <w:rFonts w:eastAsiaTheme="majorEastAsia" w:cstheme="majorBidi"/>
      <w:color w:val="272727" w:themeColor="text1" w:themeTint="D8"/>
    </w:rPr>
  </w:style>
  <w:style w:type="paragraph" w:styleId="Titel">
    <w:name w:val="Title"/>
    <w:basedOn w:val="Standaard"/>
    <w:next w:val="Standaard"/>
    <w:link w:val="TitelChar"/>
    <w:uiPriority w:val="10"/>
    <w:qFormat/>
    <w:rsid w:val="005C7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C72E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C72E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C72E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C72E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C72E9"/>
    <w:rPr>
      <w:i/>
      <w:iCs/>
      <w:color w:val="404040" w:themeColor="text1" w:themeTint="BF"/>
    </w:rPr>
  </w:style>
  <w:style w:type="paragraph" w:styleId="Lijstalinea">
    <w:name w:val="List Paragraph"/>
    <w:basedOn w:val="Standaard"/>
    <w:uiPriority w:val="34"/>
    <w:qFormat/>
    <w:rsid w:val="005C72E9"/>
    <w:pPr>
      <w:ind w:left="720"/>
      <w:contextualSpacing/>
    </w:pPr>
  </w:style>
  <w:style w:type="character" w:styleId="Intensievebenadrukking">
    <w:name w:val="Intense Emphasis"/>
    <w:basedOn w:val="Standaardalinea-lettertype"/>
    <w:uiPriority w:val="21"/>
    <w:qFormat/>
    <w:rsid w:val="005C72E9"/>
    <w:rPr>
      <w:i/>
      <w:iCs/>
      <w:color w:val="0F4761" w:themeColor="accent1" w:themeShade="BF"/>
    </w:rPr>
  </w:style>
  <w:style w:type="paragraph" w:styleId="Duidelijkcitaat">
    <w:name w:val="Intense Quote"/>
    <w:basedOn w:val="Standaard"/>
    <w:next w:val="Standaard"/>
    <w:link w:val="DuidelijkcitaatChar"/>
    <w:uiPriority w:val="30"/>
    <w:qFormat/>
    <w:rsid w:val="005C7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C72E9"/>
    <w:rPr>
      <w:i/>
      <w:iCs/>
      <w:color w:val="0F4761" w:themeColor="accent1" w:themeShade="BF"/>
    </w:rPr>
  </w:style>
  <w:style w:type="character" w:styleId="Intensieveverwijzing">
    <w:name w:val="Intense Reference"/>
    <w:basedOn w:val="Standaardalinea-lettertype"/>
    <w:uiPriority w:val="32"/>
    <w:qFormat/>
    <w:rsid w:val="005C7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2083</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Charif Chengachi</dc:creator>
  <cp:keywords/>
  <dc:description/>
  <cp:lastModifiedBy>Charif Chengachi</cp:lastModifiedBy>
  <cp:revision>1</cp:revision>
  <dcterms:created xsi:type="dcterms:W3CDTF">2026-10-02T09:44:00Z</dcterms:created>
  <dcterms:modified xsi:type="dcterms:W3CDTF">2026-10-02T09:44:00Z</dcterms:modified>
</cp:coreProperties>
</file>