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7B22" w:rsidRPr="00CB1693" w:rsidRDefault="00342EA0" w:rsidP="008D7DCC">
      <w:pPr>
        <w:rPr>
          <w:rFonts w:ascii="Times New Roman" w:hAnsi="Times New Roman" w:cs="Times New Roman"/>
        </w:rPr>
      </w:pPr>
      <w:r w:rsidRPr="00CB1693">
        <w:rPr>
          <w:rFonts w:ascii="Times New Roman" w:hAnsi="Times New Roman" w:cs="Times New Roman"/>
        </w:rPr>
        <w:t>1. What is the result of the code, and explain?</w:t>
      </w:r>
    </w:p>
    <w:p w14:paraId="00000002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3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4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&gt;&gt;&gt; X = '</w:t>
      </w:r>
      <w:proofErr w:type="spellStart"/>
      <w:r w:rsidRPr="00CB1693">
        <w:rPr>
          <w:rFonts w:ascii="Times New Roman" w:hAnsi="Times New Roman" w:cs="Times New Roman"/>
          <w:b/>
          <w:bCs/>
          <w:sz w:val="24"/>
          <w:szCs w:val="24"/>
        </w:rPr>
        <w:t>iNeuron</w:t>
      </w:r>
      <w:proofErr w:type="spellEnd"/>
      <w:r w:rsidRPr="00CB1693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00000005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 xml:space="preserve">&gt;&gt;&gt; def </w:t>
      </w:r>
      <w:proofErr w:type="spellStart"/>
      <w:proofErr w:type="gramStart"/>
      <w:r w:rsidRPr="00CB1693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CB16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169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0000006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print(X)</w:t>
      </w:r>
    </w:p>
    <w:p w14:paraId="00000007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8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9" w14:textId="7047CA66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 xml:space="preserve">&gt;&gt;&gt; </w:t>
      </w:r>
      <w:proofErr w:type="spellStart"/>
      <w:proofErr w:type="gramStart"/>
      <w:r w:rsidRPr="00CB1693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CB16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169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7A42B88" w14:textId="606F9733" w:rsidR="008D7DCC" w:rsidRPr="00CB1693" w:rsidRDefault="008D7DCC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85CBD" w14:textId="6102B896" w:rsidR="008D7DCC" w:rsidRPr="00CB1693" w:rsidRDefault="008D7DCC">
      <w:pPr>
        <w:spacing w:before="240" w:line="17" w:lineRule="auto"/>
        <w:rPr>
          <w:rFonts w:ascii="Times New Roman" w:hAnsi="Times New Roman" w:cs="Times New Roman"/>
          <w:noProof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CB1693">
        <w:rPr>
          <w:rFonts w:ascii="Times New Roman" w:hAnsi="Times New Roman" w:cs="Times New Roman"/>
          <w:noProof/>
        </w:rPr>
        <w:t xml:space="preserve"> </w:t>
      </w:r>
      <w:r w:rsidRPr="00CB1693">
        <w:rPr>
          <w:rFonts w:ascii="Times New Roman" w:hAnsi="Times New Roman" w:cs="Times New Roman"/>
          <w:noProof/>
        </w:rPr>
        <w:drawing>
          <wp:inline distT="0" distB="0" distL="0" distR="0" wp14:anchorId="4ACC28D1" wp14:editId="7A8BD1F6">
            <wp:extent cx="2184995" cy="908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274" t="66378" r="62664" b="21016"/>
                    <a:stretch/>
                  </pic:blipFill>
                  <pic:spPr bwMode="auto">
                    <a:xfrm>
                      <a:off x="0" y="0"/>
                      <a:ext cx="2190158" cy="910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033D3" w14:textId="2B80FD9F" w:rsidR="008D7DCC" w:rsidRPr="00CB1693" w:rsidRDefault="008D7DCC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E79AF" w14:textId="557951B8" w:rsidR="008D7DCC" w:rsidRPr="00CB1693" w:rsidRDefault="008D7DCC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The Result of this code is </w:t>
      </w:r>
      <w:proofErr w:type="spellStart"/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iNeuron</w:t>
      </w:r>
      <w:proofErr w:type="spellEnd"/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, it's because the function </w:t>
      </w:r>
      <w:proofErr w:type="spellStart"/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intially</w:t>
      </w:r>
      <w:proofErr w:type="spellEnd"/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looks for the variable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X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 in its local </w:t>
      </w:r>
      <w:proofErr w:type="spellStart"/>
      <w:proofErr w:type="gramStart"/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scope,But</w:t>
      </w:r>
      <w:proofErr w:type="spellEnd"/>
      <w:proofErr w:type="gramEnd"/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since there is no local variable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X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, its returns the value of global variable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x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proofErr w:type="spellStart"/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ie</w:t>
      </w:r>
      <w:proofErr w:type="spellEnd"/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proofErr w:type="spellStart"/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iNeuron</w:t>
      </w:r>
      <w:proofErr w:type="spellEnd"/>
    </w:p>
    <w:p w14:paraId="0000000A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B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C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2. What is the result of the code, and explain?</w:t>
      </w:r>
    </w:p>
    <w:p w14:paraId="0000000D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E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F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&gt;&gt;&gt; X = '</w:t>
      </w:r>
      <w:proofErr w:type="spellStart"/>
      <w:r w:rsidRPr="00CB1693">
        <w:rPr>
          <w:rFonts w:ascii="Times New Roman" w:hAnsi="Times New Roman" w:cs="Times New Roman"/>
          <w:b/>
          <w:bCs/>
          <w:sz w:val="24"/>
          <w:szCs w:val="24"/>
        </w:rPr>
        <w:t>iNeuron</w:t>
      </w:r>
      <w:proofErr w:type="spellEnd"/>
      <w:r w:rsidRPr="00CB1693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00000010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 xml:space="preserve">&gt;&gt;&gt; def </w:t>
      </w:r>
      <w:proofErr w:type="spellStart"/>
      <w:proofErr w:type="gramStart"/>
      <w:r w:rsidRPr="00CB1693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CB16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169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0000011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X = 'NI!'</w:t>
      </w:r>
    </w:p>
    <w:p w14:paraId="00000012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13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14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 xml:space="preserve">&gt;&gt;&gt; </w:t>
      </w:r>
      <w:proofErr w:type="spellStart"/>
      <w:proofErr w:type="gramStart"/>
      <w:r w:rsidRPr="00CB1693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CB16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169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000015" w14:textId="06698285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&gt;&gt;&gt; print(X)</w:t>
      </w:r>
    </w:p>
    <w:p w14:paraId="18C0DA0F" w14:textId="247FCBFA" w:rsidR="008D7DCC" w:rsidRPr="00CB1693" w:rsidRDefault="008D7DCC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00000016" w14:textId="19D28E26" w:rsidR="00277B22" w:rsidRPr="00CB1693" w:rsidRDefault="008D7DCC">
      <w:pPr>
        <w:spacing w:before="240" w:line="17" w:lineRule="auto"/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</w:pP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The Result of this </w:t>
      </w:r>
      <w:proofErr w:type="spellStart"/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cide</w:t>
      </w:r>
      <w:proofErr w:type="spellEnd"/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is </w:t>
      </w:r>
      <w:proofErr w:type="gramStart"/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NI!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,</w:t>
      </w:r>
      <w:proofErr w:type="gramEnd"/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because the function initially looks for the variable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X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 in its local scope if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X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 is not available then it checks for variable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X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 in the global scope, Since here the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X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 is present in the local scope. it prints the value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NI!</w:t>
      </w:r>
    </w:p>
    <w:p w14:paraId="3DA4170B" w14:textId="5B14CAE9" w:rsidR="008D7DCC" w:rsidRPr="00CB1693" w:rsidRDefault="008D7DCC">
      <w:pPr>
        <w:spacing w:before="240" w:line="17" w:lineRule="auto"/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</w:pPr>
    </w:p>
    <w:p w14:paraId="47B940EF" w14:textId="38150352" w:rsidR="008D7DCC" w:rsidRPr="00CB1693" w:rsidRDefault="008D7DCC">
      <w:pPr>
        <w:spacing w:before="240" w:line="17" w:lineRule="auto"/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</w:pPr>
      <w:r w:rsidRPr="00CB1693">
        <w:rPr>
          <w:rFonts w:ascii="Times New Roman" w:hAnsi="Times New Roman" w:cs="Times New Roman"/>
          <w:noProof/>
        </w:rPr>
        <w:drawing>
          <wp:inline distT="0" distB="0" distL="0" distR="0" wp14:anchorId="192D3A1B" wp14:editId="738FC9B4">
            <wp:extent cx="2481466" cy="103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78" t="60666" r="60004" b="23971"/>
                    <a:stretch/>
                  </pic:blipFill>
                  <pic:spPr bwMode="auto">
                    <a:xfrm>
                      <a:off x="0" y="0"/>
                      <a:ext cx="2486851" cy="1037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3B4FA" w14:textId="77777777" w:rsidR="008D7DCC" w:rsidRPr="00CB1693" w:rsidRDefault="008D7DCC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17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18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3. What does this code print, and why?</w:t>
      </w:r>
    </w:p>
    <w:p w14:paraId="00000019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1A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1B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&gt;&gt;&gt; X = '</w:t>
      </w:r>
      <w:proofErr w:type="spellStart"/>
      <w:r w:rsidRPr="00CB1693">
        <w:rPr>
          <w:rFonts w:ascii="Times New Roman" w:hAnsi="Times New Roman" w:cs="Times New Roman"/>
          <w:b/>
          <w:bCs/>
          <w:sz w:val="24"/>
          <w:szCs w:val="24"/>
        </w:rPr>
        <w:t>iNeuron</w:t>
      </w:r>
      <w:proofErr w:type="spellEnd"/>
      <w:r w:rsidRPr="00CB1693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0000001C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 xml:space="preserve">&gt;&gt;&gt; def </w:t>
      </w:r>
      <w:proofErr w:type="spellStart"/>
      <w:proofErr w:type="gramStart"/>
      <w:r w:rsidRPr="00CB1693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CB16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169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000001D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X = 'NI'</w:t>
      </w:r>
    </w:p>
    <w:p w14:paraId="0000001E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print(X)</w:t>
      </w:r>
    </w:p>
    <w:p w14:paraId="0000001F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20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21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 xml:space="preserve">&gt;&gt;&gt; </w:t>
      </w:r>
      <w:proofErr w:type="spellStart"/>
      <w:proofErr w:type="gramStart"/>
      <w:r w:rsidRPr="00CB1693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CB16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169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000022" w14:textId="6E4953E5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&gt;&gt;&gt; print(X)</w:t>
      </w:r>
    </w:p>
    <w:p w14:paraId="0E246EBB" w14:textId="65CBADE0" w:rsidR="008D7DCC" w:rsidRPr="00CB1693" w:rsidRDefault="008D7DCC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51DA6A21" w14:textId="43264237" w:rsidR="008D7DCC" w:rsidRPr="00CB1693" w:rsidRDefault="008D7DCC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C6ED1" w14:textId="77777777" w:rsidR="008D7DCC" w:rsidRPr="00CB1693" w:rsidRDefault="008D7DCC">
      <w:pPr>
        <w:spacing w:before="240" w:line="17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The output of the code is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NI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 and </w:t>
      </w:r>
      <w:proofErr w:type="spellStart"/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iNeuron</w:t>
      </w:r>
      <w:proofErr w:type="spellEnd"/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.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X=NI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 is in the local scope of the function </w:t>
      </w:r>
      <w:proofErr w:type="spellStart"/>
      <w:proofErr w:type="gramStart"/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func</w:t>
      </w:r>
      <w:proofErr w:type="spellEnd"/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(</w:t>
      </w:r>
      <w:proofErr w:type="gramEnd"/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)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 hence </w:t>
      </w:r>
    </w:p>
    <w:p w14:paraId="009E78BA" w14:textId="77777777" w:rsidR="008D7DCC" w:rsidRPr="00CB1693" w:rsidRDefault="008D7DCC">
      <w:pPr>
        <w:spacing w:before="240" w:line="17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14:paraId="2DC703BC" w14:textId="77A37400" w:rsidR="008D7DCC" w:rsidRPr="00CB1693" w:rsidRDefault="008D7DCC">
      <w:pPr>
        <w:spacing w:before="240" w:line="17" w:lineRule="auto"/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</w:pP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the function prints the x value as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NI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.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X = '</w:t>
      </w:r>
      <w:proofErr w:type="spellStart"/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iNeuron</w:t>
      </w:r>
      <w:proofErr w:type="spellEnd"/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'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 is in the global scope. hence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print(X)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 prints output as </w:t>
      </w:r>
      <w:proofErr w:type="spellStart"/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iNeuron</w:t>
      </w:r>
      <w:proofErr w:type="spellEnd"/>
    </w:p>
    <w:p w14:paraId="54A61B82" w14:textId="3EB7CE25" w:rsidR="008D7DCC" w:rsidRPr="00CB1693" w:rsidRDefault="008D7DCC">
      <w:pPr>
        <w:spacing w:before="240" w:line="17" w:lineRule="auto"/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</w:pPr>
      <w:r w:rsidRPr="00CB1693">
        <w:rPr>
          <w:rFonts w:ascii="Times New Roman" w:hAnsi="Times New Roman" w:cs="Times New Roman"/>
          <w:noProof/>
        </w:rPr>
        <w:drawing>
          <wp:inline distT="0" distB="0" distL="0" distR="0" wp14:anchorId="2C6C3CDB" wp14:editId="3462B0E1">
            <wp:extent cx="3378074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499" t="61454" r="58453" b="18652"/>
                    <a:stretch/>
                  </pic:blipFill>
                  <pic:spPr bwMode="auto">
                    <a:xfrm>
                      <a:off x="0" y="0"/>
                      <a:ext cx="3385080" cy="1718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853CA" w14:textId="77777777" w:rsidR="008D7DCC" w:rsidRPr="00CB1693" w:rsidRDefault="008D7DCC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617F9" w14:textId="77777777" w:rsidR="008D7DCC" w:rsidRPr="00CB1693" w:rsidRDefault="008D7DCC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7F0AF" w14:textId="77777777" w:rsidR="008D7DCC" w:rsidRPr="00CB1693" w:rsidRDefault="008D7DCC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23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24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25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4. What output does this code produce? Why?</w:t>
      </w:r>
    </w:p>
    <w:p w14:paraId="00000026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27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28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&gt;&gt;&gt; X = '</w:t>
      </w:r>
      <w:proofErr w:type="spellStart"/>
      <w:r w:rsidRPr="00CB1693">
        <w:rPr>
          <w:rFonts w:ascii="Times New Roman" w:hAnsi="Times New Roman" w:cs="Times New Roman"/>
          <w:b/>
          <w:bCs/>
          <w:sz w:val="24"/>
          <w:szCs w:val="24"/>
        </w:rPr>
        <w:t>iNeuron</w:t>
      </w:r>
      <w:proofErr w:type="spellEnd"/>
      <w:r w:rsidRPr="00CB1693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00000029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 xml:space="preserve">&gt;&gt;&gt; def </w:t>
      </w:r>
      <w:proofErr w:type="spellStart"/>
      <w:proofErr w:type="gramStart"/>
      <w:r w:rsidRPr="00CB1693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CB16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169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000002A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global X</w:t>
      </w:r>
    </w:p>
    <w:p w14:paraId="0000002B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X = 'NI'</w:t>
      </w:r>
    </w:p>
    <w:p w14:paraId="0000002C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2D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2E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 xml:space="preserve">&gt;&gt;&gt; </w:t>
      </w:r>
      <w:proofErr w:type="spellStart"/>
      <w:proofErr w:type="gramStart"/>
      <w:r w:rsidRPr="00CB1693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CB16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169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00002F" w14:textId="4928681A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&gt;&gt;&gt; print(X)</w:t>
      </w:r>
    </w:p>
    <w:p w14:paraId="2E2E8869" w14:textId="4A33EB40" w:rsidR="008D7DCC" w:rsidRPr="00CB1693" w:rsidRDefault="008D7DCC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4DE8D" w14:textId="6C1ECB65" w:rsidR="008D7DCC" w:rsidRPr="00CB1693" w:rsidRDefault="008D7DCC">
      <w:pPr>
        <w:spacing w:before="240" w:line="17" w:lineRule="auto"/>
        <w:rPr>
          <w:rFonts w:ascii="Times New Roman" w:hAnsi="Times New Roman" w:cs="Times New Roman"/>
          <w:noProof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CB1693">
        <w:rPr>
          <w:rFonts w:ascii="Times New Roman" w:hAnsi="Times New Roman" w:cs="Times New Roman"/>
          <w:noProof/>
        </w:rPr>
        <w:t xml:space="preserve"> </w:t>
      </w:r>
      <w:r w:rsidRPr="00CB1693">
        <w:rPr>
          <w:rFonts w:ascii="Times New Roman" w:hAnsi="Times New Roman" w:cs="Times New Roman"/>
          <w:noProof/>
        </w:rPr>
        <w:drawing>
          <wp:inline distT="0" distB="0" distL="0" distR="0" wp14:anchorId="79D04FCB" wp14:editId="60A2BE8C">
            <wp:extent cx="3287311" cy="16637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610" t="60469" r="62220" b="23183"/>
                    <a:stretch/>
                  </pic:blipFill>
                  <pic:spPr bwMode="auto">
                    <a:xfrm>
                      <a:off x="0" y="0"/>
                      <a:ext cx="3293662" cy="166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DC69E" w14:textId="32698F04" w:rsidR="008D7DCC" w:rsidRPr="00CB1693" w:rsidRDefault="008D7DCC">
      <w:pPr>
        <w:spacing w:before="240" w:line="17" w:lineRule="auto"/>
        <w:rPr>
          <w:rFonts w:ascii="Times New Roman" w:hAnsi="Times New Roman" w:cs="Times New Roman"/>
          <w:noProof/>
        </w:rPr>
      </w:pPr>
    </w:p>
    <w:p w14:paraId="16A04A6C" w14:textId="4A682EFB" w:rsidR="008D7DCC" w:rsidRPr="00CB1693" w:rsidRDefault="008D7DCC">
      <w:pPr>
        <w:spacing w:before="240" w:line="17" w:lineRule="auto"/>
        <w:rPr>
          <w:rFonts w:ascii="Times New Roman" w:hAnsi="Times New Roman" w:cs="Times New Roman"/>
          <w:noProof/>
        </w:rPr>
      </w:pP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The output of the code is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NI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. the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global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 keyword allows a variable to be accessible in the current scope. since we are using global keyword inside the function </w:t>
      </w:r>
      <w:proofErr w:type="spellStart"/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func</w:t>
      </w:r>
      <w:proofErr w:type="spellEnd"/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 it directly </w:t>
      </w:r>
      <w:proofErr w:type="gramStart"/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access</w:t>
      </w:r>
      <w:proofErr w:type="gramEnd"/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the variable in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X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 in global scope. and changes its value to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NI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. hence the output of the code is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NI</w:t>
      </w:r>
    </w:p>
    <w:p w14:paraId="439DBAB5" w14:textId="151097CF" w:rsidR="008D7DCC" w:rsidRPr="00CB1693" w:rsidRDefault="008D7DCC">
      <w:pPr>
        <w:spacing w:before="240" w:line="17" w:lineRule="auto"/>
        <w:rPr>
          <w:rFonts w:ascii="Times New Roman" w:hAnsi="Times New Roman" w:cs="Times New Roman"/>
          <w:noProof/>
        </w:rPr>
      </w:pPr>
    </w:p>
    <w:p w14:paraId="389CA2D0" w14:textId="77777777" w:rsidR="008D7DCC" w:rsidRPr="00CB1693" w:rsidRDefault="008D7DCC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30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31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32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5. What about this code—what’s the output, and why?</w:t>
      </w:r>
    </w:p>
    <w:p w14:paraId="00000033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34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35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&gt;&gt;&gt; X = '</w:t>
      </w:r>
      <w:proofErr w:type="spellStart"/>
      <w:r w:rsidRPr="00CB1693">
        <w:rPr>
          <w:rFonts w:ascii="Times New Roman" w:hAnsi="Times New Roman" w:cs="Times New Roman"/>
          <w:b/>
          <w:bCs/>
          <w:sz w:val="24"/>
          <w:szCs w:val="24"/>
        </w:rPr>
        <w:t>iNeuron</w:t>
      </w:r>
      <w:proofErr w:type="spellEnd"/>
      <w:r w:rsidRPr="00CB1693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00000036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 xml:space="preserve">&gt;&gt;&gt; def </w:t>
      </w:r>
      <w:proofErr w:type="spellStart"/>
      <w:proofErr w:type="gramStart"/>
      <w:r w:rsidRPr="00CB1693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CB16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169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0000037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X = 'NI'</w:t>
      </w:r>
    </w:p>
    <w:p w14:paraId="00000038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def </w:t>
      </w:r>
      <w:proofErr w:type="gramStart"/>
      <w:r w:rsidRPr="00CB1693">
        <w:rPr>
          <w:rFonts w:ascii="Times New Roman" w:hAnsi="Times New Roman" w:cs="Times New Roman"/>
          <w:b/>
          <w:bCs/>
          <w:sz w:val="24"/>
          <w:szCs w:val="24"/>
        </w:rPr>
        <w:t>nested(</w:t>
      </w:r>
      <w:proofErr w:type="gramEnd"/>
      <w:r w:rsidRPr="00CB169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0000039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print(X)</w:t>
      </w:r>
    </w:p>
    <w:p w14:paraId="0000003A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B1693">
        <w:rPr>
          <w:rFonts w:ascii="Times New Roman" w:hAnsi="Times New Roman" w:cs="Times New Roman"/>
          <w:b/>
          <w:bCs/>
          <w:sz w:val="24"/>
          <w:szCs w:val="24"/>
        </w:rPr>
        <w:t>nested(</w:t>
      </w:r>
      <w:proofErr w:type="gramEnd"/>
      <w:r w:rsidRPr="00CB169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00003B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3C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3D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 xml:space="preserve">&gt;&gt;&gt; </w:t>
      </w:r>
      <w:proofErr w:type="spellStart"/>
      <w:proofErr w:type="gramStart"/>
      <w:r w:rsidRPr="00CB1693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CB16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169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00003E" w14:textId="58FF1941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&gt;&gt;&gt; X</w:t>
      </w:r>
    </w:p>
    <w:p w14:paraId="725A7240" w14:textId="77777777" w:rsidR="005C7163" w:rsidRPr="00CB1693" w:rsidRDefault="008D7DCC">
      <w:pPr>
        <w:spacing w:before="240" w:line="17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5C7163"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5C7163"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The output of the code is </w:t>
      </w:r>
      <w:r w:rsidR="005C7163"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NI</w:t>
      </w:r>
      <w:r w:rsidR="005C7163"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. the reason for this output is if a function wants to access a </w:t>
      </w:r>
    </w:p>
    <w:p w14:paraId="27F42CA9" w14:textId="77777777" w:rsidR="005C7163" w:rsidRPr="00CB1693" w:rsidRDefault="005C7163">
      <w:pPr>
        <w:spacing w:before="240" w:line="17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14:paraId="4D78B059" w14:textId="5D620B56" w:rsidR="008D7DCC" w:rsidRPr="00CB1693" w:rsidRDefault="005C7163">
      <w:pPr>
        <w:spacing w:before="240" w:line="17" w:lineRule="auto"/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</w:pP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variable, if </w:t>
      </w:r>
      <w:proofErr w:type="spellStart"/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its</w:t>
      </w:r>
      <w:proofErr w:type="spellEnd"/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not available in its </w:t>
      </w:r>
      <w:proofErr w:type="spellStart"/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localscope</w:t>
      </w:r>
      <w:proofErr w:type="spellEnd"/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. it looks for the variable in its global scope. </w:t>
      </w:r>
      <w:proofErr w:type="gramStart"/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similarly</w:t>
      </w:r>
      <w:proofErr w:type="gramEnd"/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here also function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nested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 looks for variable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X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 in its global scope. hence the output of the code is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NI</w:t>
      </w:r>
    </w:p>
    <w:p w14:paraId="1559C813" w14:textId="305D2E9C" w:rsidR="005C7163" w:rsidRPr="00CB1693" w:rsidRDefault="005C7163">
      <w:pPr>
        <w:spacing w:before="240" w:line="17" w:lineRule="auto"/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</w:pPr>
    </w:p>
    <w:p w14:paraId="01D1E8DF" w14:textId="6B9E8391" w:rsidR="005C7163" w:rsidRPr="00CB1693" w:rsidRDefault="005C7163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noProof/>
        </w:rPr>
        <w:drawing>
          <wp:inline distT="0" distB="0" distL="0" distR="0" wp14:anchorId="3B2A3255" wp14:editId="6F0A5461">
            <wp:extent cx="3919355" cy="1631950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618" t="35454" r="50920" b="40516"/>
                    <a:stretch/>
                  </pic:blipFill>
                  <pic:spPr bwMode="auto">
                    <a:xfrm>
                      <a:off x="0" y="0"/>
                      <a:ext cx="3923880" cy="1633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3F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40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41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6. How about this code: what is its output in Python 3, and explain?</w:t>
      </w:r>
    </w:p>
    <w:p w14:paraId="00000042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43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44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 xml:space="preserve">&gt;&gt;&gt; def </w:t>
      </w:r>
      <w:proofErr w:type="spellStart"/>
      <w:proofErr w:type="gramStart"/>
      <w:r w:rsidRPr="00CB1693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CB16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169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0000045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X = 'NI'</w:t>
      </w:r>
    </w:p>
    <w:p w14:paraId="00000046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gramStart"/>
      <w:r w:rsidRPr="00CB1693">
        <w:rPr>
          <w:rFonts w:ascii="Times New Roman" w:hAnsi="Times New Roman" w:cs="Times New Roman"/>
          <w:b/>
          <w:bCs/>
          <w:sz w:val="24"/>
          <w:szCs w:val="24"/>
        </w:rPr>
        <w:t>nested(</w:t>
      </w:r>
      <w:proofErr w:type="gramEnd"/>
      <w:r w:rsidRPr="00CB169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0000047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nonlocal X</w:t>
      </w:r>
    </w:p>
    <w:p w14:paraId="00000048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X = 'Spam'</w:t>
      </w:r>
    </w:p>
    <w:p w14:paraId="00000049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B1693">
        <w:rPr>
          <w:rFonts w:ascii="Times New Roman" w:hAnsi="Times New Roman" w:cs="Times New Roman"/>
          <w:b/>
          <w:bCs/>
          <w:sz w:val="24"/>
          <w:szCs w:val="24"/>
        </w:rPr>
        <w:t>nested(</w:t>
      </w:r>
      <w:proofErr w:type="gramEnd"/>
      <w:r w:rsidRPr="00CB169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00004A" w14:textId="77777777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print(X)</w:t>
      </w:r>
    </w:p>
    <w:p w14:paraId="0000004B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4C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4D" w14:textId="014D6D1E" w:rsidR="00277B22" w:rsidRPr="00CB1693" w:rsidRDefault="00342EA0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 xml:space="preserve">&gt;&gt;&gt; </w:t>
      </w:r>
      <w:proofErr w:type="spellStart"/>
      <w:proofErr w:type="gramStart"/>
      <w:r w:rsidRPr="00CB1693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CB16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169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25FD891" w14:textId="0203DCCA" w:rsidR="005C7163" w:rsidRPr="00CB1693" w:rsidRDefault="005C7163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9F381" w14:textId="587DEAE8" w:rsidR="005C7163" w:rsidRPr="00CB1693" w:rsidRDefault="005C7163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693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The output of the code is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Spam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.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nonlocal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 keyword in python is used to declare a variable as not </w:t>
      </w:r>
      <w:proofErr w:type="spellStart"/>
      <w:proofErr w:type="gramStart"/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local.Hence</w:t>
      </w:r>
      <w:proofErr w:type="spellEnd"/>
      <w:proofErr w:type="gramEnd"/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the statement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X = "Spam"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 is modified in the global scope. hence the output of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print(X)</w:t>
      </w:r>
      <w:r w:rsidRPr="00CB1693">
        <w:rPr>
          <w:rFonts w:ascii="Times New Roman" w:hAnsi="Times New Roman" w:cs="Times New Roman"/>
          <w:sz w:val="21"/>
          <w:szCs w:val="21"/>
          <w:shd w:val="clear" w:color="auto" w:fill="FFFFFF"/>
        </w:rPr>
        <w:t> statement is </w:t>
      </w:r>
      <w:r w:rsidRPr="00CB1693">
        <w:rPr>
          <w:rStyle w:val="HTMLCode"/>
          <w:rFonts w:ascii="Times New Roman" w:eastAsia="Calibri" w:hAnsi="Times New Roman" w:cs="Times New Roman"/>
          <w:sz w:val="21"/>
          <w:szCs w:val="21"/>
          <w:bdr w:val="none" w:sz="0" w:space="0" w:color="auto" w:frame="1"/>
        </w:rPr>
        <w:t>Spam</w:t>
      </w:r>
    </w:p>
    <w:p w14:paraId="0000004E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4F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50" w14:textId="77777777" w:rsidR="00277B22" w:rsidRPr="00CB1693" w:rsidRDefault="00277B22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51" w14:textId="5977964F" w:rsidR="00277B22" w:rsidRPr="00CB1693" w:rsidRDefault="005C7163">
      <w:pPr>
        <w:spacing w:before="240" w:line="17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eading=h.gjdgxs" w:colFirst="0" w:colLast="0"/>
      <w:bookmarkEnd w:id="0"/>
      <w:r w:rsidRPr="00CB1693">
        <w:rPr>
          <w:rFonts w:ascii="Times New Roman" w:hAnsi="Times New Roman" w:cs="Times New Roman"/>
          <w:noProof/>
        </w:rPr>
        <w:drawing>
          <wp:inline distT="0" distB="0" distL="0" distR="0" wp14:anchorId="5BCE4517" wp14:editId="150772C9">
            <wp:extent cx="2844800" cy="161556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499" t="60469" r="62553" b="21410"/>
                    <a:stretch/>
                  </pic:blipFill>
                  <pic:spPr bwMode="auto">
                    <a:xfrm>
                      <a:off x="0" y="0"/>
                      <a:ext cx="2855162" cy="1621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52" w14:textId="77777777" w:rsidR="00277B22" w:rsidRPr="00CB1693" w:rsidRDefault="00277B2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eading=h.exajvbd32p7u" w:colFirst="0" w:colLast="0"/>
      <w:bookmarkEnd w:id="1"/>
    </w:p>
    <w:sectPr w:rsidR="00277B22" w:rsidRPr="00CB169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22"/>
    <w:rsid w:val="00277B22"/>
    <w:rsid w:val="00342EA0"/>
    <w:rsid w:val="005C7163"/>
    <w:rsid w:val="008D7DCC"/>
    <w:rsid w:val="00CB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2EC4"/>
  <w15:docId w15:val="{44584136-CD34-4237-B3F2-A7604930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8D7DCC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8D7D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charishma96.1999@gmail.com</cp:lastModifiedBy>
  <cp:revision>5</cp:revision>
  <dcterms:created xsi:type="dcterms:W3CDTF">2021-03-02T23:31:00Z</dcterms:created>
  <dcterms:modified xsi:type="dcterms:W3CDTF">2022-05-13T07:30:00Z</dcterms:modified>
</cp:coreProperties>
</file>