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EC66" w14:textId="4A53B4CC" w:rsidR="00D067FA" w:rsidRDefault="00EB05DD">
      <w:proofErr w:type="gramStart"/>
      <w:r>
        <w:t>By</w:t>
      </w:r>
      <w:proofErr w:type="gramEnd"/>
      <w:r>
        <w:t xml:space="preserve">: </w:t>
      </w:r>
      <w:r w:rsidR="00D067FA">
        <w:t>Charlen Baloukjy</w:t>
      </w:r>
    </w:p>
    <w:p w14:paraId="31319DDA" w14:textId="2E590844" w:rsidR="00DE79C6" w:rsidRDefault="00D067FA" w:rsidP="00EB05DD">
      <w:r>
        <w:t>03/19/2026</w:t>
      </w:r>
    </w:p>
    <w:p w14:paraId="6DD8AFF9" w14:textId="756E789E" w:rsidR="00D067FA" w:rsidRDefault="00D067FA" w:rsidP="00D067FA">
      <w:pPr>
        <w:pStyle w:val="ListParagraph"/>
        <w:numPr>
          <w:ilvl w:val="0"/>
          <w:numId w:val="1"/>
        </w:numPr>
      </w:pPr>
      <w:r>
        <w:t xml:space="preserve">Purpose: </w:t>
      </w:r>
    </w:p>
    <w:p w14:paraId="33A6F4A0" w14:textId="6356EF8A" w:rsidR="00D067FA" w:rsidRDefault="00D067FA">
      <w:r>
        <w:t>The purpose of this CTF is to retrieve 2 flags via Server-Side attacks</w:t>
      </w:r>
      <w:r w:rsidR="00C15AEE">
        <w:t>.</w:t>
      </w:r>
    </w:p>
    <w:p w14:paraId="362B3C13" w14:textId="61279024" w:rsidR="00E91545" w:rsidRDefault="00E91545">
      <w:r w:rsidRPr="00E91545">
        <w:rPr>
          <w:noProof/>
        </w:rPr>
        <w:drawing>
          <wp:inline distT="0" distB="0" distL="0" distR="0" wp14:anchorId="45D1B176" wp14:editId="1432546F">
            <wp:extent cx="5943600" cy="2368550"/>
            <wp:effectExtent l="0" t="0" r="0" b="0"/>
            <wp:docPr id="3332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785" name=""/>
                    <pic:cNvPicPr/>
                  </pic:nvPicPr>
                  <pic:blipFill>
                    <a:blip r:embed="rId5"/>
                    <a:stretch>
                      <a:fillRect/>
                    </a:stretch>
                  </pic:blipFill>
                  <pic:spPr>
                    <a:xfrm>
                      <a:off x="0" y="0"/>
                      <a:ext cx="5943600" cy="2368550"/>
                    </a:xfrm>
                    <a:prstGeom prst="rect">
                      <a:avLst/>
                    </a:prstGeom>
                  </pic:spPr>
                </pic:pic>
              </a:graphicData>
            </a:graphic>
          </wp:inline>
        </w:drawing>
      </w:r>
    </w:p>
    <w:p w14:paraId="6C8DA1AB" w14:textId="6F46ACC1" w:rsidR="00D067FA" w:rsidRDefault="00D067FA" w:rsidP="00D067FA">
      <w:pPr>
        <w:pStyle w:val="ListParagraph"/>
        <w:numPr>
          <w:ilvl w:val="0"/>
          <w:numId w:val="1"/>
        </w:numPr>
      </w:pPr>
      <w:r>
        <w:t>Methodology:</w:t>
      </w:r>
    </w:p>
    <w:p w14:paraId="6BE20C28" w14:textId="367F91CF" w:rsidR="00D067FA" w:rsidRDefault="00EF6D32" w:rsidP="00D067FA">
      <w:r>
        <w:t xml:space="preserve">To start, I used </w:t>
      </w:r>
      <w:proofErr w:type="spellStart"/>
      <w:r>
        <w:t>nmap</w:t>
      </w:r>
      <w:proofErr w:type="spellEnd"/>
      <w:r>
        <w:t xml:space="preserve"> to scan available open ports. These are the results:</w:t>
      </w:r>
    </w:p>
    <w:p w14:paraId="23963595" w14:textId="540FDA7D" w:rsidR="00EF6D32" w:rsidRDefault="00EF6D32" w:rsidP="00D067FA">
      <w:r w:rsidRPr="00EF6D32">
        <w:rPr>
          <w:noProof/>
        </w:rPr>
        <w:drawing>
          <wp:inline distT="0" distB="0" distL="0" distR="0" wp14:anchorId="7F3DE01F" wp14:editId="2097D09A">
            <wp:extent cx="5943600" cy="2428875"/>
            <wp:effectExtent l="0" t="0" r="0" b="9525"/>
            <wp:docPr id="20552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67386" name=""/>
                    <pic:cNvPicPr/>
                  </pic:nvPicPr>
                  <pic:blipFill>
                    <a:blip r:embed="rId6"/>
                    <a:stretch>
                      <a:fillRect/>
                    </a:stretch>
                  </pic:blipFill>
                  <pic:spPr>
                    <a:xfrm>
                      <a:off x="0" y="0"/>
                      <a:ext cx="5943600" cy="2428875"/>
                    </a:xfrm>
                    <a:prstGeom prst="rect">
                      <a:avLst/>
                    </a:prstGeom>
                  </pic:spPr>
                </pic:pic>
              </a:graphicData>
            </a:graphic>
          </wp:inline>
        </w:drawing>
      </w:r>
    </w:p>
    <w:p w14:paraId="239F0DF1" w14:textId="48BD3D63" w:rsidR="00EF6D32" w:rsidRDefault="00EF6D32" w:rsidP="00D067FA">
      <w:r>
        <w:t xml:space="preserve">There </w:t>
      </w:r>
      <w:r w:rsidR="00050BD3">
        <w:t>are</w:t>
      </w:r>
      <w:r>
        <w:t xml:space="preserve"> quite a few open ports. However, we can exclude Ports 22, 993, and 995 as we won’t be using ssh and the TLS versions of </w:t>
      </w:r>
      <w:r w:rsidR="00E31FBA">
        <w:t>IMAP &amp; POP3</w:t>
      </w:r>
      <w:r>
        <w:t xml:space="preserve">. </w:t>
      </w:r>
    </w:p>
    <w:p w14:paraId="4AB7C8E3" w14:textId="05A89A42" w:rsidR="00EF6D32" w:rsidRDefault="00EF6D32" w:rsidP="00D067FA">
      <w:r>
        <w:t xml:space="preserve">Next thing I did was go deeper into each of the relevant ports by using </w:t>
      </w:r>
      <w:proofErr w:type="spellStart"/>
      <w:r>
        <w:t>nmap</w:t>
      </w:r>
      <w:proofErr w:type="spellEnd"/>
      <w:r>
        <w:t xml:space="preserve"> again on the specific ports. </w:t>
      </w:r>
    </w:p>
    <w:p w14:paraId="1D509085" w14:textId="522FD6F2" w:rsidR="007D61BB" w:rsidRDefault="007D61BB" w:rsidP="00D067FA">
      <w:r w:rsidRPr="007D61BB">
        <w:rPr>
          <w:noProof/>
        </w:rPr>
        <w:lastRenderedPageBreak/>
        <w:drawing>
          <wp:inline distT="0" distB="0" distL="0" distR="0" wp14:anchorId="1055EC64" wp14:editId="311627E9">
            <wp:extent cx="5943600" cy="2834640"/>
            <wp:effectExtent l="0" t="0" r="0" b="3810"/>
            <wp:docPr id="13159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70541" name=""/>
                    <pic:cNvPicPr/>
                  </pic:nvPicPr>
                  <pic:blipFill>
                    <a:blip r:embed="rId7"/>
                    <a:stretch>
                      <a:fillRect/>
                    </a:stretch>
                  </pic:blipFill>
                  <pic:spPr>
                    <a:xfrm>
                      <a:off x="0" y="0"/>
                      <a:ext cx="5943600" cy="2834640"/>
                    </a:xfrm>
                    <a:prstGeom prst="rect">
                      <a:avLst/>
                    </a:prstGeom>
                  </pic:spPr>
                </pic:pic>
              </a:graphicData>
            </a:graphic>
          </wp:inline>
        </w:drawing>
      </w:r>
    </w:p>
    <w:p w14:paraId="3D4AA8DA" w14:textId="5427E559" w:rsidR="001F73EB" w:rsidRDefault="007D61BB" w:rsidP="00D067FA">
      <w:r>
        <w:t xml:space="preserve">From these results, we can see that </w:t>
      </w:r>
      <w:r w:rsidR="001F73EB">
        <w:t xml:space="preserve">the host for these ports is </w:t>
      </w:r>
      <w:proofErr w:type="spellStart"/>
      <w:r w:rsidR="001F73EB">
        <w:t>mail.filepath.lab</w:t>
      </w:r>
      <w:proofErr w:type="spellEnd"/>
      <w:r w:rsidR="001F73EB">
        <w:t xml:space="preserve">, as well as the commands that are accessible with each service. Moreover, we can see that port 4000 is </w:t>
      </w:r>
      <w:r w:rsidR="00627C93">
        <w:t>HTTP</w:t>
      </w:r>
      <w:r w:rsidR="001F73EB">
        <w:t xml:space="preserve"> with a title of “Sign In” as well as port 50000 with a title of “System Monitoring Portal”. It can be inferred that Port 50000 will have the first flag, based </w:t>
      </w:r>
      <w:r w:rsidR="00745986">
        <w:t>on</w:t>
      </w:r>
      <w:r w:rsidR="001F73EB">
        <w:t xml:space="preserve"> the first challenge question.</w:t>
      </w:r>
    </w:p>
    <w:p w14:paraId="0233B7BE" w14:textId="4664D5DF" w:rsidR="001F73EB" w:rsidRDefault="00E76CF8" w:rsidP="00D067FA">
      <w:r>
        <w:t>To start</w:t>
      </w:r>
      <w:r w:rsidR="001F73EB">
        <w:t xml:space="preserve">, I tried accessing port 4000 on </w:t>
      </w:r>
      <w:proofErr w:type="spellStart"/>
      <w:r w:rsidR="001F73EB">
        <w:t>FireFox</w:t>
      </w:r>
      <w:proofErr w:type="spellEnd"/>
      <w:r w:rsidR="001F73EB">
        <w:t>, which successfully displayed a login page providing default credentials “guest/guest”.</w:t>
      </w:r>
    </w:p>
    <w:p w14:paraId="10E3B82C" w14:textId="4E5BF1E7" w:rsidR="007D61BB" w:rsidRDefault="00AB1AC9" w:rsidP="00D067FA">
      <w:r>
        <w:rPr>
          <w:noProof/>
        </w:rPr>
        <mc:AlternateContent>
          <mc:Choice Requires="wps">
            <w:drawing>
              <wp:anchor distT="0" distB="0" distL="114300" distR="114300" simplePos="0" relativeHeight="251674624" behindDoc="0" locked="0" layoutInCell="1" allowOverlap="1" wp14:anchorId="385C0BCD" wp14:editId="3315ADB6">
                <wp:simplePos x="0" y="0"/>
                <wp:positionH relativeFrom="column">
                  <wp:posOffset>4352925</wp:posOffset>
                </wp:positionH>
                <wp:positionV relativeFrom="paragraph">
                  <wp:posOffset>1652905</wp:posOffset>
                </wp:positionV>
                <wp:extent cx="1276350" cy="514350"/>
                <wp:effectExtent l="0" t="0" r="19050" b="19050"/>
                <wp:wrapNone/>
                <wp:docPr id="598295463" name="Rectangle 16"/>
                <wp:cNvGraphicFramePr/>
                <a:graphic xmlns:a="http://schemas.openxmlformats.org/drawingml/2006/main">
                  <a:graphicData uri="http://schemas.microsoft.com/office/word/2010/wordprocessingShape">
                    <wps:wsp>
                      <wps:cNvSpPr/>
                      <wps:spPr>
                        <a:xfrm>
                          <a:off x="0" y="0"/>
                          <a:ext cx="1276350" cy="5143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6E2956" id="Rectangle 16" o:spid="_x0000_s1026" style="position:absolute;margin-left:342.75pt;margin-top:130.15pt;width:100.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" filled="f" strokecolor="#c00000" strokeweight="1.5pt"/>
            </w:pict>
          </mc:Fallback>
        </mc:AlternateContent>
      </w:r>
      <w:r w:rsidR="001F73EB" w:rsidRPr="001F73EB">
        <w:rPr>
          <w:noProof/>
        </w:rPr>
        <w:drawing>
          <wp:inline distT="0" distB="0" distL="0" distR="0" wp14:anchorId="537580D5" wp14:editId="6F57F92F">
            <wp:extent cx="5943600" cy="3508375"/>
            <wp:effectExtent l="0" t="0" r="0" b="0"/>
            <wp:docPr id="7840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39325" name=""/>
                    <pic:cNvPicPr/>
                  </pic:nvPicPr>
                  <pic:blipFill>
                    <a:blip r:embed="rId8"/>
                    <a:stretch>
                      <a:fillRect/>
                    </a:stretch>
                  </pic:blipFill>
                  <pic:spPr>
                    <a:xfrm>
                      <a:off x="0" y="0"/>
                      <a:ext cx="5943600" cy="3508375"/>
                    </a:xfrm>
                    <a:prstGeom prst="rect">
                      <a:avLst/>
                    </a:prstGeom>
                  </pic:spPr>
                </pic:pic>
              </a:graphicData>
            </a:graphic>
          </wp:inline>
        </w:drawing>
      </w:r>
    </w:p>
    <w:p w14:paraId="3F913DF4" w14:textId="33C92822" w:rsidR="001F73EB" w:rsidRDefault="001F73EB" w:rsidP="00D067FA">
      <w:r>
        <w:lastRenderedPageBreak/>
        <w:t xml:space="preserve">After logging in, I am shown a “Review App” page </w:t>
      </w:r>
      <w:r w:rsidR="00607366">
        <w:t>that displays “my” profile as well as friends that I can add.</w:t>
      </w:r>
      <w:r w:rsidR="00A9703D">
        <w:t xml:space="preserve"> </w:t>
      </w:r>
    </w:p>
    <w:p w14:paraId="6D13D930" w14:textId="77777777" w:rsidR="001F73EB" w:rsidRDefault="001F73EB" w:rsidP="00D067FA"/>
    <w:p w14:paraId="10874C2D" w14:textId="64DA0D43" w:rsidR="00D067FA" w:rsidRDefault="00745986">
      <w:r w:rsidRPr="00745986">
        <w:rPr>
          <w:noProof/>
        </w:rPr>
        <w:drawing>
          <wp:inline distT="0" distB="0" distL="0" distR="0" wp14:anchorId="1C3BBE86" wp14:editId="25008DF5">
            <wp:extent cx="5943600" cy="5190490"/>
            <wp:effectExtent l="0" t="0" r="0" b="0"/>
            <wp:docPr id="115432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8679" name=""/>
                    <pic:cNvPicPr/>
                  </pic:nvPicPr>
                  <pic:blipFill>
                    <a:blip r:embed="rId9"/>
                    <a:stretch>
                      <a:fillRect/>
                    </a:stretch>
                  </pic:blipFill>
                  <pic:spPr>
                    <a:xfrm>
                      <a:off x="0" y="0"/>
                      <a:ext cx="5943600" cy="5190490"/>
                    </a:xfrm>
                    <a:prstGeom prst="rect">
                      <a:avLst/>
                    </a:prstGeom>
                  </pic:spPr>
                </pic:pic>
              </a:graphicData>
            </a:graphic>
          </wp:inline>
        </w:drawing>
      </w:r>
    </w:p>
    <w:p w14:paraId="7F94DAF5" w14:textId="1ED13F35" w:rsidR="00745986" w:rsidRDefault="00745986">
      <w:r>
        <w:t>I clicked on View Profile, where I was able to see some details. One interesting detail was “</w:t>
      </w:r>
      <w:proofErr w:type="spellStart"/>
      <w:r>
        <w:t>isAdmin</w:t>
      </w:r>
      <w:proofErr w:type="spellEnd"/>
      <w:r>
        <w:t xml:space="preserve">: false”. If there is a way to set this to true, then we will be able to leverage our privileges and perhaps retrieve a flag. </w:t>
      </w:r>
    </w:p>
    <w:p w14:paraId="5612DAAF" w14:textId="37E434A0" w:rsidR="00A7306A" w:rsidRDefault="00627C93">
      <w:r>
        <w:rPr>
          <w:noProof/>
        </w:rPr>
        <w:lastRenderedPageBreak/>
        <mc:AlternateContent>
          <mc:Choice Requires="wps">
            <w:drawing>
              <wp:anchor distT="0" distB="0" distL="114300" distR="114300" simplePos="0" relativeHeight="251676672" behindDoc="0" locked="0" layoutInCell="1" allowOverlap="1" wp14:anchorId="48C3A83B" wp14:editId="2147A653">
                <wp:simplePos x="0" y="0"/>
                <wp:positionH relativeFrom="column">
                  <wp:posOffset>1809750</wp:posOffset>
                </wp:positionH>
                <wp:positionV relativeFrom="paragraph">
                  <wp:posOffset>1876425</wp:posOffset>
                </wp:positionV>
                <wp:extent cx="2333625" cy="152400"/>
                <wp:effectExtent l="0" t="0" r="28575" b="19050"/>
                <wp:wrapNone/>
                <wp:docPr id="2124311854" name="Rectangle 18"/>
                <wp:cNvGraphicFramePr/>
                <a:graphic xmlns:a="http://schemas.openxmlformats.org/drawingml/2006/main">
                  <a:graphicData uri="http://schemas.microsoft.com/office/word/2010/wordprocessingShape">
                    <wps:wsp>
                      <wps:cNvSpPr/>
                      <wps:spPr>
                        <a:xfrm>
                          <a:off x="0" y="0"/>
                          <a:ext cx="2333625" cy="1524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073643" id="Rectangle 18" o:spid="_x0000_s1026" style="position:absolute;margin-left:142.5pt;margin-top:147.75pt;width:183.75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" filled="f" strokecolor="#c00000" strokeweight="1.5pt"/>
            </w:pict>
          </mc:Fallback>
        </mc:AlternateContent>
      </w:r>
      <w:r w:rsidR="00A7306A" w:rsidRPr="00A7306A">
        <w:rPr>
          <w:noProof/>
        </w:rPr>
        <w:drawing>
          <wp:inline distT="0" distB="0" distL="0" distR="0" wp14:anchorId="4A2DD4EC" wp14:editId="0203AC49">
            <wp:extent cx="5943600" cy="2239010"/>
            <wp:effectExtent l="0" t="0" r="0" b="8890"/>
            <wp:docPr id="99895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58557" name=""/>
                    <pic:cNvPicPr/>
                  </pic:nvPicPr>
                  <pic:blipFill>
                    <a:blip r:embed="rId10"/>
                    <a:stretch>
                      <a:fillRect/>
                    </a:stretch>
                  </pic:blipFill>
                  <pic:spPr>
                    <a:xfrm>
                      <a:off x="0" y="0"/>
                      <a:ext cx="5943600" cy="2239010"/>
                    </a:xfrm>
                    <a:prstGeom prst="rect">
                      <a:avLst/>
                    </a:prstGeom>
                  </pic:spPr>
                </pic:pic>
              </a:graphicData>
            </a:graphic>
          </wp:inline>
        </w:drawing>
      </w:r>
    </w:p>
    <w:p w14:paraId="392274FF" w14:textId="1AEF202A" w:rsidR="00C40075" w:rsidRDefault="00C40075">
      <w:r>
        <w:t>After playing around for a bit, I</w:t>
      </w:r>
      <w:r w:rsidR="00A7306A">
        <w:t xml:space="preserve"> realized that I </w:t>
      </w:r>
      <w:r w:rsidR="00FA6ADF">
        <w:t>could</w:t>
      </w:r>
      <w:r w:rsidR="00A7306A">
        <w:t xml:space="preserve"> edit the details using the “Recommend an Activity to guest” form that is under “Friend Details” by being able to change the country from UK to US.</w:t>
      </w:r>
    </w:p>
    <w:p w14:paraId="0FA2F709" w14:textId="0E9F334F" w:rsidR="00A7306A" w:rsidRDefault="00A7306A">
      <w:r w:rsidRPr="00A7306A">
        <w:rPr>
          <w:noProof/>
        </w:rPr>
        <w:drawing>
          <wp:inline distT="0" distB="0" distL="0" distR="0" wp14:anchorId="0C801E11" wp14:editId="3AD3DB93">
            <wp:extent cx="5943600" cy="1814195"/>
            <wp:effectExtent l="0" t="0" r="0" b="0"/>
            <wp:docPr id="97237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75648" name=""/>
                    <pic:cNvPicPr/>
                  </pic:nvPicPr>
                  <pic:blipFill>
                    <a:blip r:embed="rId11"/>
                    <a:stretch>
                      <a:fillRect/>
                    </a:stretch>
                  </pic:blipFill>
                  <pic:spPr>
                    <a:xfrm>
                      <a:off x="0" y="0"/>
                      <a:ext cx="5943600" cy="1814195"/>
                    </a:xfrm>
                    <a:prstGeom prst="rect">
                      <a:avLst/>
                    </a:prstGeom>
                  </pic:spPr>
                </pic:pic>
              </a:graphicData>
            </a:graphic>
          </wp:inline>
        </w:drawing>
      </w:r>
    </w:p>
    <w:p w14:paraId="0D199A7C" w14:textId="44769D3D" w:rsidR="00A7306A" w:rsidRDefault="00A7306A">
      <w:r>
        <w:t>The changed country can be observed in the image below:</w:t>
      </w:r>
    </w:p>
    <w:p w14:paraId="0FEB7E3F" w14:textId="1B7BD36E" w:rsidR="00A7306A" w:rsidRDefault="00AB1AC9">
      <w:r>
        <w:rPr>
          <w:noProof/>
        </w:rPr>
        <w:lastRenderedPageBreak/>
        <mc:AlternateContent>
          <mc:Choice Requires="wps">
            <w:drawing>
              <wp:anchor distT="0" distB="0" distL="114300" distR="114300" simplePos="0" relativeHeight="251675648" behindDoc="0" locked="0" layoutInCell="1" allowOverlap="1" wp14:anchorId="786AEC16" wp14:editId="3A4790F9">
                <wp:simplePos x="0" y="0"/>
                <wp:positionH relativeFrom="column">
                  <wp:posOffset>495300</wp:posOffset>
                </wp:positionH>
                <wp:positionV relativeFrom="paragraph">
                  <wp:posOffset>2219325</wp:posOffset>
                </wp:positionV>
                <wp:extent cx="5314950" cy="381000"/>
                <wp:effectExtent l="0" t="0" r="19050" b="19050"/>
                <wp:wrapNone/>
                <wp:docPr id="1065626362" name="Rectangle 17"/>
                <wp:cNvGraphicFramePr/>
                <a:graphic xmlns:a="http://schemas.openxmlformats.org/drawingml/2006/main">
                  <a:graphicData uri="http://schemas.microsoft.com/office/word/2010/wordprocessingShape">
                    <wps:wsp>
                      <wps:cNvSpPr/>
                      <wps:spPr>
                        <a:xfrm>
                          <a:off x="0" y="0"/>
                          <a:ext cx="5314950" cy="3810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AF6B18" id="Rectangle 17" o:spid="_x0000_s1026" style="position:absolute;margin-left:39pt;margin-top:174.75pt;width:418.5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" filled="f" strokecolor="#c00000" strokeweight="1.5pt"/>
            </w:pict>
          </mc:Fallback>
        </mc:AlternateContent>
      </w:r>
      <w:r w:rsidR="00A7306A" w:rsidRPr="00A7306A">
        <w:rPr>
          <w:noProof/>
        </w:rPr>
        <w:drawing>
          <wp:inline distT="0" distB="0" distL="0" distR="0" wp14:anchorId="7EB06FDC" wp14:editId="1032CFCB">
            <wp:extent cx="5943600" cy="3820795"/>
            <wp:effectExtent l="0" t="0" r="0" b="8255"/>
            <wp:docPr id="25104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5011" name=""/>
                    <pic:cNvPicPr/>
                  </pic:nvPicPr>
                  <pic:blipFill>
                    <a:blip r:embed="rId12"/>
                    <a:stretch>
                      <a:fillRect/>
                    </a:stretch>
                  </pic:blipFill>
                  <pic:spPr>
                    <a:xfrm>
                      <a:off x="0" y="0"/>
                      <a:ext cx="5943600" cy="3820795"/>
                    </a:xfrm>
                    <a:prstGeom prst="rect">
                      <a:avLst/>
                    </a:prstGeom>
                  </pic:spPr>
                </pic:pic>
              </a:graphicData>
            </a:graphic>
          </wp:inline>
        </w:drawing>
      </w:r>
    </w:p>
    <w:p w14:paraId="49BFAF5D" w14:textId="2C7E9324" w:rsidR="00D067FA" w:rsidRDefault="00A7306A">
      <w:r>
        <w:t xml:space="preserve">So, next thing I did was set the </w:t>
      </w:r>
      <w:proofErr w:type="spellStart"/>
      <w:r>
        <w:t>isAdmin</w:t>
      </w:r>
      <w:proofErr w:type="spellEnd"/>
      <w:r>
        <w:t xml:space="preserve"> flag to true, and by doing that I was able to unlock 2 new endpoints (API &amp; Settings) as can be seen</w:t>
      </w:r>
      <w:r w:rsidR="00220230">
        <w:t xml:space="preserve"> in the top right</w:t>
      </w:r>
      <w:r w:rsidR="00096F88">
        <w:t xml:space="preserve"> of the </w:t>
      </w:r>
      <w:r w:rsidR="00D87339">
        <w:t>image</w:t>
      </w:r>
      <w:r>
        <w:t xml:space="preserve"> below.</w:t>
      </w:r>
    </w:p>
    <w:p w14:paraId="053B9B1A" w14:textId="0EDFA253" w:rsidR="00A7306A" w:rsidRDefault="00610B46">
      <w:r>
        <w:rPr>
          <w:noProof/>
        </w:rPr>
        <mc:AlternateContent>
          <mc:Choice Requires="wps">
            <w:drawing>
              <wp:anchor distT="0" distB="0" distL="114300" distR="114300" simplePos="0" relativeHeight="251673600" behindDoc="0" locked="0" layoutInCell="1" allowOverlap="1" wp14:anchorId="69451FDF" wp14:editId="04C2A944">
                <wp:simplePos x="0" y="0"/>
                <wp:positionH relativeFrom="column">
                  <wp:posOffset>4733925</wp:posOffset>
                </wp:positionH>
                <wp:positionV relativeFrom="paragraph">
                  <wp:posOffset>12700</wp:posOffset>
                </wp:positionV>
                <wp:extent cx="1152525" cy="142875"/>
                <wp:effectExtent l="0" t="0" r="28575" b="28575"/>
                <wp:wrapNone/>
                <wp:docPr id="331208081" name="Rectangle 15"/>
                <wp:cNvGraphicFramePr/>
                <a:graphic xmlns:a="http://schemas.openxmlformats.org/drawingml/2006/main">
                  <a:graphicData uri="http://schemas.microsoft.com/office/word/2010/wordprocessingShape">
                    <wps:wsp>
                      <wps:cNvSpPr/>
                      <wps:spPr>
                        <a:xfrm>
                          <a:off x="0" y="0"/>
                          <a:ext cx="1152525" cy="1428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56F7A" id="Rectangle 15" o:spid="_x0000_s1026" style="position:absolute;margin-left:372.75pt;margin-top:1pt;width:90.75pt;height:11.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" filled="f" strokecolor="#c00000" strokeweight="1.5pt"/>
            </w:pict>
          </mc:Fallback>
        </mc:AlternateContent>
      </w:r>
      <w:r w:rsidR="00A7306A" w:rsidRPr="00A7306A">
        <w:rPr>
          <w:noProof/>
        </w:rPr>
        <w:drawing>
          <wp:inline distT="0" distB="0" distL="0" distR="0" wp14:anchorId="17A59A29" wp14:editId="060C41A8">
            <wp:extent cx="5943600" cy="2240280"/>
            <wp:effectExtent l="0" t="0" r="0" b="7620"/>
            <wp:docPr id="2989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575" name=""/>
                    <pic:cNvPicPr/>
                  </pic:nvPicPr>
                  <pic:blipFill>
                    <a:blip r:embed="rId13"/>
                    <a:stretch>
                      <a:fillRect/>
                    </a:stretch>
                  </pic:blipFill>
                  <pic:spPr>
                    <a:xfrm>
                      <a:off x="0" y="0"/>
                      <a:ext cx="5943600" cy="2240280"/>
                    </a:xfrm>
                    <a:prstGeom prst="rect">
                      <a:avLst/>
                    </a:prstGeom>
                  </pic:spPr>
                </pic:pic>
              </a:graphicData>
            </a:graphic>
          </wp:inline>
        </w:drawing>
      </w:r>
    </w:p>
    <w:p w14:paraId="2423F3C7" w14:textId="18A69C12" w:rsidR="00A7306A" w:rsidRDefault="00A7306A">
      <w:r>
        <w:t xml:space="preserve">In the API endpoint, there are 2 APIs that are only accessible to admins; Internal API &amp; Get Admins API. </w:t>
      </w:r>
    </w:p>
    <w:p w14:paraId="7B0A9AFF" w14:textId="2BB7471C" w:rsidR="00A7306A" w:rsidRDefault="005F4A53">
      <w:r>
        <w:t xml:space="preserve">We can see from “Get Admins API” that there are credentials which can be useful to us to obtain access to </w:t>
      </w:r>
      <w:proofErr w:type="spellStart"/>
      <w:r>
        <w:t>SysMon</w:t>
      </w:r>
      <w:proofErr w:type="spellEnd"/>
      <w:r>
        <w:t>, but the passwords are unknown. If we can somehow have a connection to the API, maybe then the credentials will be sent over in plaintext.</w:t>
      </w:r>
    </w:p>
    <w:p w14:paraId="51E5A368" w14:textId="4AC73807" w:rsidR="00A7306A" w:rsidRDefault="009A0661">
      <w:r>
        <w:rPr>
          <w:noProof/>
        </w:rPr>
        <w:lastRenderedPageBreak/>
        <mc:AlternateContent>
          <mc:Choice Requires="wps">
            <w:drawing>
              <wp:anchor distT="0" distB="0" distL="114300" distR="114300" simplePos="0" relativeHeight="251659264" behindDoc="0" locked="0" layoutInCell="1" allowOverlap="1" wp14:anchorId="57BD41FA" wp14:editId="1ED91222">
                <wp:simplePos x="0" y="0"/>
                <wp:positionH relativeFrom="column">
                  <wp:posOffset>381000</wp:posOffset>
                </wp:positionH>
                <wp:positionV relativeFrom="paragraph">
                  <wp:posOffset>2752725</wp:posOffset>
                </wp:positionV>
                <wp:extent cx="1952625" cy="495300"/>
                <wp:effectExtent l="0" t="0" r="28575" b="19050"/>
                <wp:wrapNone/>
                <wp:docPr id="1629579823" name="Rectangle 1"/>
                <wp:cNvGraphicFramePr/>
                <a:graphic xmlns:a="http://schemas.openxmlformats.org/drawingml/2006/main">
                  <a:graphicData uri="http://schemas.microsoft.com/office/word/2010/wordprocessingShape">
                    <wps:wsp>
                      <wps:cNvSpPr/>
                      <wps:spPr>
                        <a:xfrm>
                          <a:off x="0" y="0"/>
                          <a:ext cx="1952625" cy="4953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ACE66A" id="Rectangle 1" o:spid="_x0000_s1026" style="position:absolute;margin-left:30pt;margin-top:216.75pt;width:153.75pt;height:3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" filled="f" strokecolor="#c00000" strokeweight="1.5pt"/>
            </w:pict>
          </mc:Fallback>
        </mc:AlternateContent>
      </w:r>
      <w:r w:rsidR="00A7306A" w:rsidRPr="00A7306A">
        <w:rPr>
          <w:noProof/>
        </w:rPr>
        <w:drawing>
          <wp:inline distT="0" distB="0" distL="0" distR="0" wp14:anchorId="2456C6B2" wp14:editId="52D39394">
            <wp:extent cx="5943600" cy="3548380"/>
            <wp:effectExtent l="0" t="0" r="0" b="0"/>
            <wp:docPr id="12174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3680" name=""/>
                    <pic:cNvPicPr/>
                  </pic:nvPicPr>
                  <pic:blipFill>
                    <a:blip r:embed="rId14"/>
                    <a:stretch>
                      <a:fillRect/>
                    </a:stretch>
                  </pic:blipFill>
                  <pic:spPr>
                    <a:xfrm>
                      <a:off x="0" y="0"/>
                      <a:ext cx="5943600" cy="3548380"/>
                    </a:xfrm>
                    <a:prstGeom prst="rect">
                      <a:avLst/>
                    </a:prstGeom>
                  </pic:spPr>
                </pic:pic>
              </a:graphicData>
            </a:graphic>
          </wp:inline>
        </w:drawing>
      </w:r>
    </w:p>
    <w:p w14:paraId="0F506E31" w14:textId="091A8A20" w:rsidR="005F4A53" w:rsidRDefault="005F4A53">
      <w:r>
        <w:t xml:space="preserve">Next thing I did was look over the </w:t>
      </w:r>
      <w:proofErr w:type="gramStart"/>
      <w:r>
        <w:t>Settings</w:t>
      </w:r>
      <w:proofErr w:type="gramEnd"/>
      <w:r>
        <w:t>. In the settings, it is possible to upload a URL that the webpage interacts with to upload the banner image. This might be a possible SSRF (Server-Side Request Forgery) vulnerability. Since the URL in the picture below is linked to an external site, it is possible for an attacker to craft their own malicious URL where they can steal information and more, possibly connecting to the APIs that were talked about earlier</w:t>
      </w:r>
      <w:r w:rsidR="004D2D8F">
        <w:t xml:space="preserve">, in our case. </w:t>
      </w:r>
    </w:p>
    <w:p w14:paraId="66C0B598" w14:textId="709C66E5" w:rsidR="005F4A53" w:rsidRDefault="005F4A53">
      <w:r w:rsidRPr="005F4A53">
        <w:rPr>
          <w:noProof/>
        </w:rPr>
        <w:drawing>
          <wp:inline distT="0" distB="0" distL="0" distR="0" wp14:anchorId="3B2450A2" wp14:editId="02D97777">
            <wp:extent cx="5943600" cy="2810510"/>
            <wp:effectExtent l="0" t="0" r="0" b="8890"/>
            <wp:docPr id="124083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33192" name=""/>
                    <pic:cNvPicPr/>
                  </pic:nvPicPr>
                  <pic:blipFill>
                    <a:blip r:embed="rId15"/>
                    <a:stretch>
                      <a:fillRect/>
                    </a:stretch>
                  </pic:blipFill>
                  <pic:spPr>
                    <a:xfrm>
                      <a:off x="0" y="0"/>
                      <a:ext cx="5943600" cy="2810510"/>
                    </a:xfrm>
                    <a:prstGeom prst="rect">
                      <a:avLst/>
                    </a:prstGeom>
                  </pic:spPr>
                </pic:pic>
              </a:graphicData>
            </a:graphic>
          </wp:inline>
        </w:drawing>
      </w:r>
    </w:p>
    <w:p w14:paraId="3D26724F" w14:textId="546A0278" w:rsidR="004D2D8F" w:rsidRDefault="004D2D8F">
      <w:r>
        <w:lastRenderedPageBreak/>
        <w:t xml:space="preserve">To make sure that the server doesn’t validate the provided URL, I configured a python HTTP server to see if I’ll be able to establish a connection with the webpage. </w:t>
      </w:r>
    </w:p>
    <w:p w14:paraId="12BE1A53" w14:textId="7455DBD4" w:rsidR="004D2D8F" w:rsidRDefault="004D2D8F">
      <w:r w:rsidRPr="004D2D8F">
        <w:rPr>
          <w:noProof/>
        </w:rPr>
        <w:drawing>
          <wp:inline distT="0" distB="0" distL="0" distR="0" wp14:anchorId="1CDF381F" wp14:editId="3A78CA83">
            <wp:extent cx="5877745" cy="752580"/>
            <wp:effectExtent l="0" t="0" r="8890" b="9525"/>
            <wp:docPr id="19859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43955" name=""/>
                    <pic:cNvPicPr/>
                  </pic:nvPicPr>
                  <pic:blipFill>
                    <a:blip r:embed="rId16"/>
                    <a:stretch>
                      <a:fillRect/>
                    </a:stretch>
                  </pic:blipFill>
                  <pic:spPr>
                    <a:xfrm>
                      <a:off x="0" y="0"/>
                      <a:ext cx="5877745" cy="752580"/>
                    </a:xfrm>
                    <a:prstGeom prst="rect">
                      <a:avLst/>
                    </a:prstGeom>
                  </pic:spPr>
                </pic:pic>
              </a:graphicData>
            </a:graphic>
          </wp:inline>
        </w:drawing>
      </w:r>
    </w:p>
    <w:p w14:paraId="15B424A9" w14:textId="0DADB54D" w:rsidR="004D2D8F" w:rsidRDefault="004D2D8F">
      <w:r>
        <w:t>Then, I replaced the Banner Image URL with my machine’s IP and updated the banner image.</w:t>
      </w:r>
    </w:p>
    <w:p w14:paraId="645F28E0" w14:textId="1C0E499C" w:rsidR="004D2D8F" w:rsidRDefault="004D2D8F">
      <w:r w:rsidRPr="004D2D8F">
        <w:rPr>
          <w:noProof/>
        </w:rPr>
        <w:drawing>
          <wp:inline distT="0" distB="0" distL="0" distR="0" wp14:anchorId="6B2A97B9" wp14:editId="3DCCFE3D">
            <wp:extent cx="5943600" cy="1329055"/>
            <wp:effectExtent l="0" t="0" r="0" b="4445"/>
            <wp:docPr id="11990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6852" name=""/>
                    <pic:cNvPicPr/>
                  </pic:nvPicPr>
                  <pic:blipFill>
                    <a:blip r:embed="rId17"/>
                    <a:stretch>
                      <a:fillRect/>
                    </a:stretch>
                  </pic:blipFill>
                  <pic:spPr>
                    <a:xfrm>
                      <a:off x="0" y="0"/>
                      <a:ext cx="5943600" cy="1329055"/>
                    </a:xfrm>
                    <a:prstGeom prst="rect">
                      <a:avLst/>
                    </a:prstGeom>
                  </pic:spPr>
                </pic:pic>
              </a:graphicData>
            </a:graphic>
          </wp:inline>
        </w:drawing>
      </w:r>
    </w:p>
    <w:p w14:paraId="1592385C" w14:textId="2C4CB772" w:rsidR="004D2D8F" w:rsidRDefault="004D2D8F">
      <w:r>
        <w:t>On the left side, we can see that we got a “GET”</w:t>
      </w:r>
      <w:r w:rsidR="00226A43">
        <w:t xml:space="preserve"> response</w:t>
      </w:r>
      <w:r>
        <w:t xml:space="preserve"> after updating the banner image, successfully validating the SSRF vulnerability. </w:t>
      </w:r>
    </w:p>
    <w:p w14:paraId="50DF82B1" w14:textId="6824C0A0" w:rsidR="004D2D8F" w:rsidRDefault="00AB4829">
      <w:r>
        <w:rPr>
          <w:noProof/>
        </w:rPr>
        <mc:AlternateContent>
          <mc:Choice Requires="wps">
            <w:drawing>
              <wp:anchor distT="0" distB="0" distL="114300" distR="114300" simplePos="0" relativeHeight="251677696" behindDoc="0" locked="0" layoutInCell="1" allowOverlap="1" wp14:anchorId="64FEB1C9" wp14:editId="6F5A610F">
                <wp:simplePos x="0" y="0"/>
                <wp:positionH relativeFrom="column">
                  <wp:posOffset>0</wp:posOffset>
                </wp:positionH>
                <wp:positionV relativeFrom="paragraph">
                  <wp:posOffset>245110</wp:posOffset>
                </wp:positionV>
                <wp:extent cx="1981200" cy="123825"/>
                <wp:effectExtent l="0" t="0" r="19050" b="28575"/>
                <wp:wrapNone/>
                <wp:docPr id="1173103398" name="Rectangle 19"/>
                <wp:cNvGraphicFramePr/>
                <a:graphic xmlns:a="http://schemas.openxmlformats.org/drawingml/2006/main">
                  <a:graphicData uri="http://schemas.microsoft.com/office/word/2010/wordprocessingShape">
                    <wps:wsp>
                      <wps:cNvSpPr/>
                      <wps:spPr>
                        <a:xfrm>
                          <a:off x="0" y="0"/>
                          <a:ext cx="1981200" cy="1238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061521" id="Rectangle 19" o:spid="_x0000_s1026" style="position:absolute;margin-left:0;margin-top:19.3pt;width:156pt;height:9.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" filled="f" strokecolor="#c00000" strokeweight="1.5pt"/>
            </w:pict>
          </mc:Fallback>
        </mc:AlternateContent>
      </w:r>
      <w:r w:rsidR="004D2D8F" w:rsidRPr="004D2D8F">
        <w:rPr>
          <w:noProof/>
        </w:rPr>
        <w:drawing>
          <wp:inline distT="0" distB="0" distL="0" distR="0" wp14:anchorId="4CC0362F" wp14:editId="600DE014">
            <wp:extent cx="5943600" cy="2026920"/>
            <wp:effectExtent l="0" t="0" r="0" b="0"/>
            <wp:docPr id="14537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7594" name=""/>
                    <pic:cNvPicPr/>
                  </pic:nvPicPr>
                  <pic:blipFill>
                    <a:blip r:embed="rId18"/>
                    <a:stretch>
                      <a:fillRect/>
                    </a:stretch>
                  </pic:blipFill>
                  <pic:spPr>
                    <a:xfrm>
                      <a:off x="0" y="0"/>
                      <a:ext cx="5943600" cy="2026920"/>
                    </a:xfrm>
                    <a:prstGeom prst="rect">
                      <a:avLst/>
                    </a:prstGeom>
                  </pic:spPr>
                </pic:pic>
              </a:graphicData>
            </a:graphic>
          </wp:inline>
        </w:drawing>
      </w:r>
    </w:p>
    <w:p w14:paraId="44D82747" w14:textId="3514D4DE" w:rsidR="004D2D8F" w:rsidRDefault="004D2D8F">
      <w:r>
        <w:t xml:space="preserve">Now, it is time to establish a connection with the “Get Admins API” to retrieve the hidden credentials. </w:t>
      </w:r>
    </w:p>
    <w:p w14:paraId="0D162861" w14:textId="577CFFE6" w:rsidR="004D2D8F" w:rsidRDefault="004D2D8F">
      <w:r>
        <w:t xml:space="preserve">So, I replaced the Banner Image URL with </w:t>
      </w:r>
      <w:r w:rsidR="00B25909">
        <w:t xml:space="preserve">the API’s GET address. </w:t>
      </w:r>
    </w:p>
    <w:p w14:paraId="3C26D373" w14:textId="01108E91" w:rsidR="00B25909" w:rsidRDefault="009A0661">
      <w:r>
        <w:rPr>
          <w:noProof/>
        </w:rPr>
        <w:lastRenderedPageBreak/>
        <mc:AlternateContent>
          <mc:Choice Requires="wps">
            <w:drawing>
              <wp:anchor distT="0" distB="0" distL="114300" distR="114300" simplePos="0" relativeHeight="251660288" behindDoc="0" locked="0" layoutInCell="1" allowOverlap="1" wp14:anchorId="7339FD8E" wp14:editId="340D07C0">
                <wp:simplePos x="0" y="0"/>
                <wp:positionH relativeFrom="column">
                  <wp:posOffset>304800</wp:posOffset>
                </wp:positionH>
                <wp:positionV relativeFrom="paragraph">
                  <wp:posOffset>266700</wp:posOffset>
                </wp:positionV>
                <wp:extent cx="2343150" cy="104775"/>
                <wp:effectExtent l="0" t="0" r="19050" b="28575"/>
                <wp:wrapNone/>
                <wp:docPr id="926010268" name="Rectangle 2"/>
                <wp:cNvGraphicFramePr/>
                <a:graphic xmlns:a="http://schemas.openxmlformats.org/drawingml/2006/main">
                  <a:graphicData uri="http://schemas.microsoft.com/office/word/2010/wordprocessingShape">
                    <wps:wsp>
                      <wps:cNvSpPr/>
                      <wps:spPr>
                        <a:xfrm>
                          <a:off x="0" y="0"/>
                          <a:ext cx="2343150" cy="1047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F1D296" id="Rectangle 2" o:spid="_x0000_s1026" style="position:absolute;margin-left:24pt;margin-top:21pt;width:184.5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" filled="f" strokecolor="#c00000" strokeweight="1.5pt"/>
            </w:pict>
          </mc:Fallback>
        </mc:AlternateContent>
      </w:r>
      <w:r w:rsidR="00B25909" w:rsidRPr="00B25909">
        <w:rPr>
          <w:noProof/>
        </w:rPr>
        <w:drawing>
          <wp:inline distT="0" distB="0" distL="0" distR="0" wp14:anchorId="2FF39D7F" wp14:editId="75691630">
            <wp:extent cx="5943600" cy="1435735"/>
            <wp:effectExtent l="0" t="0" r="0" b="0"/>
            <wp:docPr id="21129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75465" name=""/>
                    <pic:cNvPicPr/>
                  </pic:nvPicPr>
                  <pic:blipFill>
                    <a:blip r:embed="rId19"/>
                    <a:stretch>
                      <a:fillRect/>
                    </a:stretch>
                  </pic:blipFill>
                  <pic:spPr>
                    <a:xfrm>
                      <a:off x="0" y="0"/>
                      <a:ext cx="5943600" cy="1435735"/>
                    </a:xfrm>
                    <a:prstGeom prst="rect">
                      <a:avLst/>
                    </a:prstGeom>
                  </pic:spPr>
                </pic:pic>
              </a:graphicData>
            </a:graphic>
          </wp:inline>
        </w:drawing>
      </w:r>
    </w:p>
    <w:p w14:paraId="67D6BC5D" w14:textId="3D368CC4" w:rsidR="00B25909" w:rsidRDefault="00B25909">
      <w:r w:rsidRPr="00B25909">
        <w:rPr>
          <w:noProof/>
        </w:rPr>
        <w:drawing>
          <wp:inline distT="0" distB="0" distL="0" distR="0" wp14:anchorId="70C307A1" wp14:editId="01B00C25">
            <wp:extent cx="5943600" cy="1337945"/>
            <wp:effectExtent l="0" t="0" r="0" b="0"/>
            <wp:docPr id="171629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97622" name=""/>
                    <pic:cNvPicPr/>
                  </pic:nvPicPr>
                  <pic:blipFill>
                    <a:blip r:embed="rId20"/>
                    <a:stretch>
                      <a:fillRect/>
                    </a:stretch>
                  </pic:blipFill>
                  <pic:spPr>
                    <a:xfrm>
                      <a:off x="0" y="0"/>
                      <a:ext cx="5943600" cy="1337945"/>
                    </a:xfrm>
                    <a:prstGeom prst="rect">
                      <a:avLst/>
                    </a:prstGeom>
                  </pic:spPr>
                </pic:pic>
              </a:graphicData>
            </a:graphic>
          </wp:inline>
        </w:drawing>
      </w:r>
    </w:p>
    <w:p w14:paraId="64878D26" w14:textId="249265A7" w:rsidR="00B25909" w:rsidRDefault="00B25909">
      <w:r>
        <w:t xml:space="preserve">I then took the base64 encoded response and decoded it using </w:t>
      </w:r>
      <w:hyperlink r:id="rId21" w:history="1">
        <w:r w:rsidRPr="00F868F4">
          <w:rPr>
            <w:rStyle w:val="Hyperlink"/>
          </w:rPr>
          <w:t>cyberchef.io</w:t>
        </w:r>
      </w:hyperlink>
      <w:r w:rsidR="00F868F4">
        <w:t>.</w:t>
      </w:r>
    </w:p>
    <w:p w14:paraId="6F150A64" w14:textId="5B72BDD6" w:rsidR="00B25909" w:rsidRDefault="009A0661">
      <w:r>
        <w:rPr>
          <w:noProof/>
        </w:rPr>
        <mc:AlternateContent>
          <mc:Choice Requires="wps">
            <w:drawing>
              <wp:anchor distT="0" distB="0" distL="114300" distR="114300" simplePos="0" relativeHeight="251661312" behindDoc="0" locked="0" layoutInCell="1" allowOverlap="1" wp14:anchorId="5BE9B074" wp14:editId="3C4E9C4C">
                <wp:simplePos x="0" y="0"/>
                <wp:positionH relativeFrom="column">
                  <wp:posOffset>666750</wp:posOffset>
                </wp:positionH>
                <wp:positionV relativeFrom="paragraph">
                  <wp:posOffset>1238250</wp:posOffset>
                </wp:positionV>
                <wp:extent cx="5114925" cy="133350"/>
                <wp:effectExtent l="0" t="0" r="28575" b="19050"/>
                <wp:wrapNone/>
                <wp:docPr id="1442065388" name="Rectangle 3"/>
                <wp:cNvGraphicFramePr/>
                <a:graphic xmlns:a="http://schemas.openxmlformats.org/drawingml/2006/main">
                  <a:graphicData uri="http://schemas.microsoft.com/office/word/2010/wordprocessingShape">
                    <wps:wsp>
                      <wps:cNvSpPr/>
                      <wps:spPr>
                        <a:xfrm>
                          <a:off x="0" y="0"/>
                          <a:ext cx="5114925" cy="1333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4DAC8" id="Rectangle 3" o:spid="_x0000_s1026" style="position:absolute;margin-left:52.5pt;margin-top:97.5pt;width:402.75pt;height: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" filled="f" strokecolor="#c00000" strokeweight="1.5pt"/>
            </w:pict>
          </mc:Fallback>
        </mc:AlternateContent>
      </w:r>
      <w:r w:rsidR="00B25909" w:rsidRPr="00B25909">
        <w:rPr>
          <w:noProof/>
        </w:rPr>
        <w:drawing>
          <wp:inline distT="0" distB="0" distL="0" distR="0" wp14:anchorId="52F3799A" wp14:editId="1CAFCE3F">
            <wp:extent cx="5943600" cy="3159125"/>
            <wp:effectExtent l="0" t="0" r="0" b="3175"/>
            <wp:docPr id="164516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63436" name=""/>
                    <pic:cNvPicPr/>
                  </pic:nvPicPr>
                  <pic:blipFill>
                    <a:blip r:embed="rId22"/>
                    <a:stretch>
                      <a:fillRect/>
                    </a:stretch>
                  </pic:blipFill>
                  <pic:spPr>
                    <a:xfrm>
                      <a:off x="0" y="0"/>
                      <a:ext cx="5943600" cy="3159125"/>
                    </a:xfrm>
                    <a:prstGeom prst="rect">
                      <a:avLst/>
                    </a:prstGeom>
                  </pic:spPr>
                </pic:pic>
              </a:graphicData>
            </a:graphic>
          </wp:inline>
        </w:drawing>
      </w:r>
    </w:p>
    <w:p w14:paraId="51BF3F62" w14:textId="4CCAF166" w:rsidR="009A0661" w:rsidRDefault="00B37D8B">
      <w:r>
        <w:t>*</w:t>
      </w:r>
      <w:r w:rsidR="009A0661">
        <w:t xml:space="preserve">Note that the entire </w:t>
      </w:r>
      <w:r>
        <w:t>response of the picture above is not shown*</w:t>
      </w:r>
    </w:p>
    <w:p w14:paraId="3E6E9587" w14:textId="4AACC31C" w:rsidR="00B25909" w:rsidRDefault="00B25909">
      <w:r>
        <w:t xml:space="preserve">The result of </w:t>
      </w:r>
      <w:proofErr w:type="spellStart"/>
      <w:r>
        <w:t>cyberchef</w:t>
      </w:r>
      <w:proofErr w:type="spellEnd"/>
      <w:r>
        <w:t xml:space="preserve"> showed the credentials needed to login to </w:t>
      </w:r>
      <w:proofErr w:type="spellStart"/>
      <w:r>
        <w:t>SysMon</w:t>
      </w:r>
      <w:proofErr w:type="spellEnd"/>
      <w:r>
        <w:t>.</w:t>
      </w:r>
    </w:p>
    <w:p w14:paraId="243DC945" w14:textId="131BCECF" w:rsidR="00B25909" w:rsidRDefault="00B37D8B">
      <w:r>
        <w:rPr>
          <w:noProof/>
        </w:rPr>
        <w:lastRenderedPageBreak/>
        <mc:AlternateContent>
          <mc:Choice Requires="wps">
            <w:drawing>
              <wp:anchor distT="0" distB="0" distL="114300" distR="114300" simplePos="0" relativeHeight="251662336" behindDoc="0" locked="0" layoutInCell="1" allowOverlap="1" wp14:anchorId="2CD9A3A8" wp14:editId="6B949242">
                <wp:simplePos x="0" y="0"/>
                <wp:positionH relativeFrom="column">
                  <wp:posOffset>2228850</wp:posOffset>
                </wp:positionH>
                <wp:positionV relativeFrom="paragraph">
                  <wp:posOffset>1962150</wp:posOffset>
                </wp:positionV>
                <wp:extent cx="3695700" cy="209550"/>
                <wp:effectExtent l="0" t="0" r="19050" b="19050"/>
                <wp:wrapNone/>
                <wp:docPr id="943495532" name="Rectangle 4"/>
                <wp:cNvGraphicFramePr/>
                <a:graphic xmlns:a="http://schemas.openxmlformats.org/drawingml/2006/main">
                  <a:graphicData uri="http://schemas.microsoft.com/office/word/2010/wordprocessingShape">
                    <wps:wsp>
                      <wps:cNvSpPr/>
                      <wps:spPr>
                        <a:xfrm>
                          <a:off x="0" y="0"/>
                          <a:ext cx="3695700" cy="209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5A63F1" id="Rectangle 4" o:spid="_x0000_s1026" style="position:absolute;margin-left:175.5pt;margin-top:154.5pt;width:291pt;height:1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" filled="f" strokecolor="#c00000" strokeweight="1.5pt"/>
            </w:pict>
          </mc:Fallback>
        </mc:AlternateContent>
      </w:r>
      <w:r w:rsidR="00B25909" w:rsidRPr="00B25909">
        <w:rPr>
          <w:noProof/>
        </w:rPr>
        <w:drawing>
          <wp:inline distT="0" distB="0" distL="0" distR="0" wp14:anchorId="02A78528" wp14:editId="10005CAA">
            <wp:extent cx="5943600" cy="3552825"/>
            <wp:effectExtent l="0" t="0" r="0" b="9525"/>
            <wp:docPr id="199354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5108" name=""/>
                    <pic:cNvPicPr/>
                  </pic:nvPicPr>
                  <pic:blipFill>
                    <a:blip r:embed="rId23"/>
                    <a:stretch>
                      <a:fillRect/>
                    </a:stretch>
                  </pic:blipFill>
                  <pic:spPr>
                    <a:xfrm>
                      <a:off x="0" y="0"/>
                      <a:ext cx="5943600" cy="3552825"/>
                    </a:xfrm>
                    <a:prstGeom prst="rect">
                      <a:avLst/>
                    </a:prstGeom>
                  </pic:spPr>
                </pic:pic>
              </a:graphicData>
            </a:graphic>
          </wp:inline>
        </w:drawing>
      </w:r>
    </w:p>
    <w:p w14:paraId="3D34F0C9" w14:textId="4FAF4504" w:rsidR="00A3519A" w:rsidRDefault="00B25909">
      <w:r>
        <w:t xml:space="preserve">Recalling the </w:t>
      </w:r>
      <w:proofErr w:type="spellStart"/>
      <w:r>
        <w:t>SysMon</w:t>
      </w:r>
      <w:proofErr w:type="spellEnd"/>
      <w:r>
        <w:t xml:space="preserve"> app being hosted on Port 50000, I then navigated to that port on </w:t>
      </w:r>
      <w:proofErr w:type="spellStart"/>
      <w:r>
        <w:t>FireFox</w:t>
      </w:r>
      <w:proofErr w:type="spellEnd"/>
      <w:r>
        <w:t xml:space="preserve">. Over there is a login endpoint that requires the credentials we obtained. </w:t>
      </w:r>
    </w:p>
    <w:p w14:paraId="02AEF383" w14:textId="6D436ABB" w:rsidR="00B25909" w:rsidRDefault="00A3519A">
      <w:r w:rsidRPr="00A3519A">
        <w:rPr>
          <w:noProof/>
        </w:rPr>
        <w:drawing>
          <wp:inline distT="0" distB="0" distL="0" distR="0" wp14:anchorId="18F04B1B" wp14:editId="501F57FE">
            <wp:extent cx="5943600" cy="1031240"/>
            <wp:effectExtent l="0" t="0" r="0" b="0"/>
            <wp:docPr id="63100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2384" name=""/>
                    <pic:cNvPicPr/>
                  </pic:nvPicPr>
                  <pic:blipFill>
                    <a:blip r:embed="rId24"/>
                    <a:stretch>
                      <a:fillRect/>
                    </a:stretch>
                  </pic:blipFill>
                  <pic:spPr>
                    <a:xfrm>
                      <a:off x="0" y="0"/>
                      <a:ext cx="5943600" cy="1031240"/>
                    </a:xfrm>
                    <a:prstGeom prst="rect">
                      <a:avLst/>
                    </a:prstGeom>
                  </pic:spPr>
                </pic:pic>
              </a:graphicData>
            </a:graphic>
          </wp:inline>
        </w:drawing>
      </w:r>
      <w:r w:rsidR="00B25909">
        <w:t>After inserting the credentials,</w:t>
      </w:r>
      <w:r>
        <w:t xml:space="preserve"> we successfully logged in to the system, where the first flag was up for grabs.</w:t>
      </w:r>
    </w:p>
    <w:p w14:paraId="357AB38C" w14:textId="694C1EE5" w:rsidR="00A3519A" w:rsidRDefault="00B37D8B">
      <w:r>
        <w:rPr>
          <w:noProof/>
        </w:rPr>
        <mc:AlternateContent>
          <mc:Choice Requires="wps">
            <w:drawing>
              <wp:anchor distT="0" distB="0" distL="114300" distR="114300" simplePos="0" relativeHeight="251663360" behindDoc="0" locked="0" layoutInCell="1" allowOverlap="1" wp14:anchorId="284A1381" wp14:editId="1A2BB878">
                <wp:simplePos x="0" y="0"/>
                <wp:positionH relativeFrom="column">
                  <wp:posOffset>142875</wp:posOffset>
                </wp:positionH>
                <wp:positionV relativeFrom="paragraph">
                  <wp:posOffset>800735</wp:posOffset>
                </wp:positionV>
                <wp:extent cx="790575" cy="95250"/>
                <wp:effectExtent l="0" t="0" r="28575" b="19050"/>
                <wp:wrapNone/>
                <wp:docPr id="2145637325" name="Rectangle 5"/>
                <wp:cNvGraphicFramePr/>
                <a:graphic xmlns:a="http://schemas.openxmlformats.org/drawingml/2006/main">
                  <a:graphicData uri="http://schemas.microsoft.com/office/word/2010/wordprocessingShape">
                    <wps:wsp>
                      <wps:cNvSpPr/>
                      <wps:spPr>
                        <a:xfrm>
                          <a:off x="0" y="0"/>
                          <a:ext cx="790575" cy="952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DFE0F" id="Rectangle 5" o:spid="_x0000_s1026" style="position:absolute;margin-left:11.25pt;margin-top:63.05pt;width:62.25pt;height: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" fillcolor="black [3200]" strokecolor="black [480]" strokeweight="1.5pt"/>
            </w:pict>
          </mc:Fallback>
        </mc:AlternateContent>
      </w:r>
      <w:r w:rsidR="00A3519A" w:rsidRPr="00A3519A">
        <w:rPr>
          <w:noProof/>
        </w:rPr>
        <w:drawing>
          <wp:inline distT="0" distB="0" distL="0" distR="0" wp14:anchorId="624AA840" wp14:editId="15EE1048">
            <wp:extent cx="5943600" cy="1000125"/>
            <wp:effectExtent l="0" t="0" r="0" b="9525"/>
            <wp:docPr id="33300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08432" name=""/>
                    <pic:cNvPicPr/>
                  </pic:nvPicPr>
                  <pic:blipFill>
                    <a:blip r:embed="rId25"/>
                    <a:stretch>
                      <a:fillRect/>
                    </a:stretch>
                  </pic:blipFill>
                  <pic:spPr>
                    <a:xfrm>
                      <a:off x="0" y="0"/>
                      <a:ext cx="5943600" cy="1000125"/>
                    </a:xfrm>
                    <a:prstGeom prst="rect">
                      <a:avLst/>
                    </a:prstGeom>
                  </pic:spPr>
                </pic:pic>
              </a:graphicData>
            </a:graphic>
          </wp:inline>
        </w:drawing>
      </w:r>
    </w:p>
    <w:p w14:paraId="632361B9" w14:textId="77777777" w:rsidR="00A14D3B" w:rsidRDefault="00A3519A">
      <w:r>
        <w:t xml:space="preserve">Flag 1 is now captured. </w:t>
      </w:r>
    </w:p>
    <w:p w14:paraId="5CA4E71A" w14:textId="18D5F4F7" w:rsidR="00A3519A" w:rsidRDefault="00A3519A">
      <w:r>
        <w:t>Flag 2 requires us to retrieve it from /var/www/html.</w:t>
      </w:r>
    </w:p>
    <w:p w14:paraId="206C898B" w14:textId="27F4046E" w:rsidR="00A3519A" w:rsidRDefault="00BB6976">
      <w:r>
        <w:t xml:space="preserve">Since there was nothing else to explore </w:t>
      </w:r>
      <w:r w:rsidR="00AA30EE">
        <w:t xml:space="preserve">in the </w:t>
      </w:r>
      <w:proofErr w:type="spellStart"/>
      <w:r w:rsidR="00AA30EE">
        <w:t>SysMon</w:t>
      </w:r>
      <w:proofErr w:type="spellEnd"/>
      <w:r w:rsidR="00AA30EE">
        <w:t xml:space="preserve"> webpage, I decided to look at the source code. </w:t>
      </w:r>
      <w:r w:rsidR="003A28B8">
        <w:t xml:space="preserve">Luckily, I was able to find </w:t>
      </w:r>
      <w:r w:rsidR="00500E50">
        <w:t xml:space="preserve">a query parameter that could possibly be a vector for Local File Inclusion (LFI). </w:t>
      </w:r>
    </w:p>
    <w:p w14:paraId="4D257B60" w14:textId="7C18AA7B" w:rsidR="00751796" w:rsidRDefault="00751796">
      <w:pPr>
        <w:rPr>
          <w:b/>
          <w:bCs/>
        </w:rPr>
      </w:pPr>
      <w:proofErr w:type="spellStart"/>
      <w:r w:rsidRPr="00751796">
        <w:rPr>
          <w:b/>
          <w:bCs/>
        </w:rPr>
        <w:lastRenderedPageBreak/>
        <w:t>profile.php?img</w:t>
      </w:r>
      <w:proofErr w:type="spellEnd"/>
      <w:r w:rsidRPr="00751796">
        <w:rPr>
          <w:b/>
          <w:bCs/>
        </w:rPr>
        <w:t>=profile.png</w:t>
      </w:r>
    </w:p>
    <w:p w14:paraId="3B79697C" w14:textId="59C78E35" w:rsidR="00DB44CE" w:rsidRPr="001C5ADE" w:rsidRDefault="001C5ADE">
      <w:r>
        <w:t>To make things clear, an attacker can replace profile.png with something like</w:t>
      </w:r>
      <w:proofErr w:type="gramStart"/>
      <w:r>
        <w:t xml:space="preserve"> ../../../..</w:t>
      </w:r>
      <w:proofErr w:type="gramEnd"/>
      <w:r>
        <w:t>/</w:t>
      </w:r>
      <w:proofErr w:type="spellStart"/>
      <w:r>
        <w:t>etc</w:t>
      </w:r>
      <w:proofErr w:type="spellEnd"/>
      <w:r>
        <w:t>/passwd</w:t>
      </w:r>
      <w:r w:rsidR="00084CCF">
        <w:t>, possibly traversing directories and eventually accessing /</w:t>
      </w:r>
      <w:proofErr w:type="spellStart"/>
      <w:r w:rsidR="00084CCF">
        <w:t>etc</w:t>
      </w:r>
      <w:proofErr w:type="spellEnd"/>
      <w:r w:rsidR="00084CCF">
        <w:t xml:space="preserve">/passwd, where </w:t>
      </w:r>
      <w:r w:rsidR="00A81D7D">
        <w:t>user</w:t>
      </w:r>
      <w:r w:rsidR="00E269A6">
        <w:t xml:space="preserve"> information </w:t>
      </w:r>
      <w:r w:rsidR="00A81D7D">
        <w:t>can be captured.</w:t>
      </w:r>
    </w:p>
    <w:p w14:paraId="109789F6" w14:textId="2203A50E" w:rsidR="00D93FB6" w:rsidRDefault="00B37D8B">
      <w:r>
        <w:rPr>
          <w:noProof/>
        </w:rPr>
        <mc:AlternateContent>
          <mc:Choice Requires="wps">
            <w:drawing>
              <wp:anchor distT="0" distB="0" distL="114300" distR="114300" simplePos="0" relativeHeight="251664384" behindDoc="0" locked="0" layoutInCell="1" allowOverlap="1" wp14:anchorId="00DFBC5E" wp14:editId="507BEFD7">
                <wp:simplePos x="0" y="0"/>
                <wp:positionH relativeFrom="column">
                  <wp:posOffset>809625</wp:posOffset>
                </wp:positionH>
                <wp:positionV relativeFrom="paragraph">
                  <wp:posOffset>3368040</wp:posOffset>
                </wp:positionV>
                <wp:extent cx="1743075" cy="104775"/>
                <wp:effectExtent l="0" t="0" r="28575" b="28575"/>
                <wp:wrapNone/>
                <wp:docPr id="852252523" name="Rectangle 6"/>
                <wp:cNvGraphicFramePr/>
                <a:graphic xmlns:a="http://schemas.openxmlformats.org/drawingml/2006/main">
                  <a:graphicData uri="http://schemas.microsoft.com/office/word/2010/wordprocessingShape">
                    <wps:wsp>
                      <wps:cNvSpPr/>
                      <wps:spPr>
                        <a:xfrm>
                          <a:off x="0" y="0"/>
                          <a:ext cx="1743075" cy="1047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7DE60" id="Rectangle 6" o:spid="_x0000_s1026" style="position:absolute;margin-left:63.75pt;margin-top:265.2pt;width:137.25pt;height:8.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" filled="f" strokecolor="#c00000" strokeweight="1.5pt"/>
            </w:pict>
          </mc:Fallback>
        </mc:AlternateContent>
      </w:r>
      <w:r w:rsidR="00D93FB6" w:rsidRPr="00D93FB6">
        <w:rPr>
          <w:noProof/>
        </w:rPr>
        <w:drawing>
          <wp:inline distT="0" distB="0" distL="0" distR="0" wp14:anchorId="58021D19" wp14:editId="125FBB4B">
            <wp:extent cx="5943600" cy="4903470"/>
            <wp:effectExtent l="0" t="0" r="0" b="0"/>
            <wp:docPr id="95242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25642" name=""/>
                    <pic:cNvPicPr/>
                  </pic:nvPicPr>
                  <pic:blipFill>
                    <a:blip r:embed="rId26"/>
                    <a:stretch>
                      <a:fillRect/>
                    </a:stretch>
                  </pic:blipFill>
                  <pic:spPr>
                    <a:xfrm>
                      <a:off x="0" y="0"/>
                      <a:ext cx="5943600" cy="4903470"/>
                    </a:xfrm>
                    <a:prstGeom prst="rect">
                      <a:avLst/>
                    </a:prstGeom>
                  </pic:spPr>
                </pic:pic>
              </a:graphicData>
            </a:graphic>
          </wp:inline>
        </w:drawing>
      </w:r>
    </w:p>
    <w:p w14:paraId="2774E5F5" w14:textId="77777777" w:rsidR="00DC469B" w:rsidRDefault="00DC469B" w:rsidP="00DC469B">
      <w:r>
        <w:t xml:space="preserve">To test it out, I opened up </w:t>
      </w:r>
      <w:proofErr w:type="spellStart"/>
      <w:r>
        <w:t>BurpSuite</w:t>
      </w:r>
      <w:proofErr w:type="spellEnd"/>
      <w:r>
        <w:t xml:space="preserve">, captured a connection to the above endpoint parameter, and then sent it to Intruder to </w:t>
      </w:r>
      <w:proofErr w:type="gramStart"/>
      <w:r>
        <w:t xml:space="preserve">fuzz </w:t>
      </w:r>
      <w:r w:rsidRPr="00313E4D">
        <w:rPr>
          <w:b/>
          <w:bCs/>
        </w:rPr>
        <w:t>?</w:t>
      </w:r>
      <w:proofErr w:type="spellStart"/>
      <w:r w:rsidRPr="00313E4D">
        <w:rPr>
          <w:b/>
          <w:bCs/>
        </w:rPr>
        <w:t>img</w:t>
      </w:r>
      <w:proofErr w:type="spellEnd"/>
      <w:proofErr w:type="gramEnd"/>
      <w:r w:rsidRPr="00313E4D">
        <w:rPr>
          <w:b/>
          <w:bCs/>
        </w:rPr>
        <w:t>=</w:t>
      </w:r>
      <w:r>
        <w:t xml:space="preserve"> with LFI payloads.</w:t>
      </w:r>
    </w:p>
    <w:p w14:paraId="043261B6" w14:textId="0EA3DDB3" w:rsidR="00E72237" w:rsidRDefault="00270F7F" w:rsidP="00DC469B">
      <w:r>
        <w:t xml:space="preserve">The payload I used was LFI-Jhaddix.txt from </w:t>
      </w:r>
      <w:proofErr w:type="spellStart"/>
      <w:r>
        <w:t>SecLists</w:t>
      </w:r>
      <w:proofErr w:type="spellEnd"/>
      <w:r w:rsidR="00B07025">
        <w:t xml:space="preserve">, which can be found </w:t>
      </w:r>
      <w:r w:rsidR="002F6EC9">
        <w:t xml:space="preserve">on </w:t>
      </w:r>
      <w:proofErr w:type="spellStart"/>
      <w:r w:rsidR="002F6EC9">
        <w:t>TryHackMe’s</w:t>
      </w:r>
      <w:proofErr w:type="spellEnd"/>
      <w:r w:rsidR="002F6EC9">
        <w:t xml:space="preserve"> </w:t>
      </w:r>
      <w:proofErr w:type="spellStart"/>
      <w:r w:rsidR="002F6EC9">
        <w:t>Attackbox</w:t>
      </w:r>
      <w:proofErr w:type="spellEnd"/>
      <w:r w:rsidR="00E72237">
        <w:t xml:space="preserve"> using the following path: </w:t>
      </w:r>
      <w:r w:rsidR="00E72237" w:rsidRPr="00E72237">
        <w:t>/</w:t>
      </w:r>
      <w:proofErr w:type="spellStart"/>
      <w:r w:rsidR="00E72237" w:rsidRPr="00E72237">
        <w:t>usr</w:t>
      </w:r>
      <w:proofErr w:type="spellEnd"/>
      <w:r w:rsidR="00E72237" w:rsidRPr="00E72237">
        <w:t>/share/wordlists/</w:t>
      </w:r>
      <w:proofErr w:type="spellStart"/>
      <w:r w:rsidR="00E72237" w:rsidRPr="00E72237">
        <w:t>SecLists</w:t>
      </w:r>
      <w:proofErr w:type="spellEnd"/>
      <w:r w:rsidR="00E72237" w:rsidRPr="00E72237">
        <w:t>/Fuzzing/LFI/LFI-Jhaddix.txt</w:t>
      </w:r>
      <w:r w:rsidR="00E72237">
        <w:t xml:space="preserve"> or online.</w:t>
      </w:r>
    </w:p>
    <w:p w14:paraId="0D3748E4" w14:textId="6EB28D6F" w:rsidR="005F4A53" w:rsidRDefault="00E24165">
      <w:r w:rsidRPr="00E24165">
        <w:rPr>
          <w:noProof/>
        </w:rPr>
        <w:lastRenderedPageBreak/>
        <w:drawing>
          <wp:inline distT="0" distB="0" distL="0" distR="0" wp14:anchorId="52E8D335" wp14:editId="3894323E">
            <wp:extent cx="5943600" cy="5208270"/>
            <wp:effectExtent l="0" t="0" r="0" b="0"/>
            <wp:docPr id="204644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0451" name=""/>
                    <pic:cNvPicPr/>
                  </pic:nvPicPr>
                  <pic:blipFill>
                    <a:blip r:embed="rId27"/>
                    <a:stretch>
                      <a:fillRect/>
                    </a:stretch>
                  </pic:blipFill>
                  <pic:spPr>
                    <a:xfrm>
                      <a:off x="0" y="0"/>
                      <a:ext cx="5943600" cy="5208270"/>
                    </a:xfrm>
                    <a:prstGeom prst="rect">
                      <a:avLst/>
                    </a:prstGeom>
                  </pic:spPr>
                </pic:pic>
              </a:graphicData>
            </a:graphic>
          </wp:inline>
        </w:drawing>
      </w:r>
    </w:p>
    <w:p w14:paraId="218A7F36" w14:textId="32CF6704" w:rsidR="00C51F7E" w:rsidRDefault="00E269A6">
      <w:r>
        <w:t>*</w:t>
      </w:r>
      <w:r w:rsidR="00C241B5">
        <w:t xml:space="preserve">Note that </w:t>
      </w:r>
      <w:r w:rsidR="00C51F7E">
        <w:t>fuzzing will take some patience and time</w:t>
      </w:r>
      <w:r>
        <w:t>*</w:t>
      </w:r>
    </w:p>
    <w:p w14:paraId="5BBBEDCF" w14:textId="695C58C0" w:rsidR="002659EF" w:rsidRDefault="00C51F7E">
      <w:pPr>
        <w:rPr>
          <w:b/>
          <w:bCs/>
        </w:rPr>
      </w:pPr>
      <w:r>
        <w:t xml:space="preserve">After a while, </w:t>
      </w:r>
      <w:r w:rsidR="00BA4B29">
        <w:t xml:space="preserve">I was </w:t>
      </w:r>
      <w:r w:rsidR="009732DB">
        <w:t xml:space="preserve">able to obtain a successful payload: </w:t>
      </w:r>
      <w:proofErr w:type="gramStart"/>
      <w:r w:rsidR="009732DB" w:rsidRPr="009732DB">
        <w:rPr>
          <w:b/>
          <w:bCs/>
        </w:rPr>
        <w:t>....//....//....//....//....//....//....//....//....//....//....//....//....//....//....//....//....//....//....//....//....//....//etc/passwd</w:t>
      </w:r>
      <w:proofErr w:type="gramEnd"/>
    </w:p>
    <w:p w14:paraId="39999C62" w14:textId="3BE7B71E" w:rsidR="009732DB" w:rsidRPr="00B3157E" w:rsidRDefault="00B3157E">
      <w:r>
        <w:t>From the response, we ca</w:t>
      </w:r>
      <w:r w:rsidR="00B85DF6">
        <w:t>n see 2 users (</w:t>
      </w:r>
      <w:proofErr w:type="spellStart"/>
      <w:r w:rsidR="00B85DF6">
        <w:t>joshua</w:t>
      </w:r>
      <w:proofErr w:type="spellEnd"/>
      <w:r w:rsidR="00B85DF6">
        <w:t xml:space="preserve"> &amp; </w:t>
      </w:r>
      <w:proofErr w:type="spellStart"/>
      <w:r w:rsidR="00B85DF6">
        <w:t>charles</w:t>
      </w:r>
      <w:proofErr w:type="spellEnd"/>
      <w:r w:rsidR="00B85DF6">
        <w:t>) that could be of interest to us</w:t>
      </w:r>
      <w:r w:rsidR="00E269A6">
        <w:t>:</w:t>
      </w:r>
    </w:p>
    <w:p w14:paraId="35BDB0AB" w14:textId="4E91CDC2" w:rsidR="00F34002" w:rsidRDefault="00610B46">
      <w:r>
        <w:rPr>
          <w:noProof/>
        </w:rPr>
        <w:lastRenderedPageBreak/>
        <mc:AlternateContent>
          <mc:Choice Requires="wps">
            <w:drawing>
              <wp:anchor distT="0" distB="0" distL="114300" distR="114300" simplePos="0" relativeHeight="251665408" behindDoc="0" locked="0" layoutInCell="1" allowOverlap="1" wp14:anchorId="4A8F5AAD" wp14:editId="3D694836">
                <wp:simplePos x="0" y="0"/>
                <wp:positionH relativeFrom="column">
                  <wp:posOffset>133350</wp:posOffset>
                </wp:positionH>
                <wp:positionV relativeFrom="paragraph">
                  <wp:posOffset>4533900</wp:posOffset>
                </wp:positionV>
                <wp:extent cx="2105025" cy="200025"/>
                <wp:effectExtent l="0" t="0" r="28575" b="28575"/>
                <wp:wrapNone/>
                <wp:docPr id="1035998750" name="Rectangle 7"/>
                <wp:cNvGraphicFramePr/>
                <a:graphic xmlns:a="http://schemas.openxmlformats.org/drawingml/2006/main">
                  <a:graphicData uri="http://schemas.microsoft.com/office/word/2010/wordprocessingShape">
                    <wps:wsp>
                      <wps:cNvSpPr/>
                      <wps:spPr>
                        <a:xfrm>
                          <a:off x="0" y="0"/>
                          <a:ext cx="2105025" cy="2000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A6E180" id="Rectangle 7" o:spid="_x0000_s1026" style="position:absolute;margin-left:10.5pt;margin-top:357pt;width:165.75pt;height:15.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" filled="f" strokecolor="#c00000" strokeweight="1.5pt"/>
            </w:pict>
          </mc:Fallback>
        </mc:AlternateContent>
      </w:r>
      <w:r w:rsidR="002659EF" w:rsidRPr="002659EF">
        <w:rPr>
          <w:noProof/>
        </w:rPr>
        <w:drawing>
          <wp:inline distT="0" distB="0" distL="0" distR="0" wp14:anchorId="29E1FBB9" wp14:editId="7BAA6E5D">
            <wp:extent cx="5943600" cy="5173980"/>
            <wp:effectExtent l="0" t="0" r="0" b="7620"/>
            <wp:docPr id="189636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5416" name=""/>
                    <pic:cNvPicPr/>
                  </pic:nvPicPr>
                  <pic:blipFill>
                    <a:blip r:embed="rId28"/>
                    <a:stretch>
                      <a:fillRect/>
                    </a:stretch>
                  </pic:blipFill>
                  <pic:spPr>
                    <a:xfrm>
                      <a:off x="0" y="0"/>
                      <a:ext cx="5943600" cy="5173980"/>
                    </a:xfrm>
                    <a:prstGeom prst="rect">
                      <a:avLst/>
                    </a:prstGeom>
                  </pic:spPr>
                </pic:pic>
              </a:graphicData>
            </a:graphic>
          </wp:inline>
        </w:drawing>
      </w:r>
      <w:r w:rsidR="00F34002">
        <w:t xml:space="preserve"> </w:t>
      </w:r>
    </w:p>
    <w:p w14:paraId="635685C8" w14:textId="66FFC9E6" w:rsidR="00B85DF6" w:rsidRDefault="00B85DF6">
      <w:r>
        <w:t>I tried playing with the payload by modifying the directory I want to access</w:t>
      </w:r>
      <w:r w:rsidR="00761EDB">
        <w:t xml:space="preserve"> using Burp’s Repeater</w:t>
      </w:r>
      <w:r>
        <w:t xml:space="preserve">. </w:t>
      </w:r>
      <w:r w:rsidR="001600D6">
        <w:t xml:space="preserve">I tried accessing </w:t>
      </w:r>
      <w:r w:rsidR="002E63AA">
        <w:t>/</w:t>
      </w:r>
      <w:proofErr w:type="spellStart"/>
      <w:r w:rsidR="002E63AA">
        <w:t>etc</w:t>
      </w:r>
      <w:proofErr w:type="spellEnd"/>
      <w:r w:rsidR="002E63AA">
        <w:t xml:space="preserve">/shadow in hopes of finding hashed passwords of the users Joshua and </w:t>
      </w:r>
      <w:r w:rsidR="0045138B">
        <w:t>Charles,</w:t>
      </w:r>
      <w:r w:rsidR="002E63AA">
        <w:t xml:space="preserve"> but </w:t>
      </w:r>
      <w:r w:rsidR="00A8594E">
        <w:t>nothing showed up. Next, I tried accessing log files</w:t>
      </w:r>
      <w:r w:rsidR="003B4E62">
        <w:t xml:space="preserve">. Knowing that we discovered </w:t>
      </w:r>
      <w:r w:rsidR="00485A8B">
        <w:t xml:space="preserve">services like </w:t>
      </w:r>
      <w:r w:rsidR="005535D6">
        <w:t xml:space="preserve">SMTP, IMAP, and POP3 using </w:t>
      </w:r>
      <w:proofErr w:type="spellStart"/>
      <w:r w:rsidR="005535D6">
        <w:t>nmap</w:t>
      </w:r>
      <w:proofErr w:type="spellEnd"/>
      <w:r w:rsidR="005535D6">
        <w:t xml:space="preserve">, I thought </w:t>
      </w:r>
      <w:r w:rsidR="00717AC3">
        <w:t>that mail.log could possibly hold useful information.</w:t>
      </w:r>
      <w:r w:rsidR="003F601F">
        <w:t xml:space="preserve"> For clearance, </w:t>
      </w:r>
      <w:r w:rsidR="003F601F" w:rsidRPr="003F601F">
        <w:t>mail.log is a log file used by a mail server to record activity related to sending and receiving email.</w:t>
      </w:r>
      <w:r w:rsidR="00717AC3">
        <w:t xml:space="preserve"> So, </w:t>
      </w:r>
      <w:r w:rsidR="006822BB">
        <w:t>I accessed /var/log/mail.log</w:t>
      </w:r>
      <w:r w:rsidR="005A3FA1">
        <w:t xml:space="preserve">. There, I was able to see </w:t>
      </w:r>
      <w:r w:rsidR="00A95D41">
        <w:t xml:space="preserve">mail activities from users. </w:t>
      </w:r>
    </w:p>
    <w:p w14:paraId="71D73888" w14:textId="2AAED0E4" w:rsidR="007A7CCA" w:rsidRDefault="007A7CCA">
      <w:r w:rsidRPr="007A7CCA">
        <w:rPr>
          <w:noProof/>
        </w:rPr>
        <w:lastRenderedPageBreak/>
        <w:drawing>
          <wp:inline distT="0" distB="0" distL="0" distR="0" wp14:anchorId="0F907786" wp14:editId="673C6094">
            <wp:extent cx="5943600" cy="2480310"/>
            <wp:effectExtent l="0" t="0" r="0" b="0"/>
            <wp:docPr id="14947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7893" name=""/>
                    <pic:cNvPicPr/>
                  </pic:nvPicPr>
                  <pic:blipFill>
                    <a:blip r:embed="rId29"/>
                    <a:stretch>
                      <a:fillRect/>
                    </a:stretch>
                  </pic:blipFill>
                  <pic:spPr>
                    <a:xfrm>
                      <a:off x="0" y="0"/>
                      <a:ext cx="5943600" cy="2480310"/>
                    </a:xfrm>
                    <a:prstGeom prst="rect">
                      <a:avLst/>
                    </a:prstGeom>
                  </pic:spPr>
                </pic:pic>
              </a:graphicData>
            </a:graphic>
          </wp:inline>
        </w:drawing>
      </w:r>
    </w:p>
    <w:p w14:paraId="3B84DAE0" w14:textId="0974F3DF" w:rsidR="007E49AD" w:rsidRDefault="007E49AD">
      <w:r>
        <w:t>While t</w:t>
      </w:r>
      <w:r w:rsidR="0002485B">
        <w:t xml:space="preserve">his might not be showing something meaningful </w:t>
      </w:r>
      <w:r w:rsidR="00FA3A36">
        <w:t>now</w:t>
      </w:r>
      <w:r w:rsidR="008B0618">
        <w:t>, it can be a place to retrieve the 2</w:t>
      </w:r>
      <w:r w:rsidR="008B0618" w:rsidRPr="008B0618">
        <w:rPr>
          <w:vertAlign w:val="superscript"/>
        </w:rPr>
        <w:t>nd</w:t>
      </w:r>
      <w:r w:rsidR="008B0618">
        <w:t xml:space="preserve"> flag</w:t>
      </w:r>
      <w:r w:rsidR="00901763">
        <w:t xml:space="preserve"> via log poisoning</w:t>
      </w:r>
      <w:r w:rsidR="0023794D">
        <w:t xml:space="preserve">. </w:t>
      </w:r>
      <w:r w:rsidR="00292549">
        <w:t>Log poisoning is an attack where the attacker</w:t>
      </w:r>
      <w:r w:rsidR="00414534">
        <w:t xml:space="preserve"> </w:t>
      </w:r>
      <w:r w:rsidR="00AC3C09">
        <w:t>inserts</w:t>
      </w:r>
      <w:r w:rsidR="00292549">
        <w:t xml:space="preserve"> malicious </w:t>
      </w:r>
      <w:r w:rsidR="00414534">
        <w:t>code</w:t>
      </w:r>
      <w:r w:rsidR="004C60F2">
        <w:t xml:space="preserve"> into logs, possibly leading to </w:t>
      </w:r>
      <w:r w:rsidR="00AC3C09">
        <w:t>data leakage</w:t>
      </w:r>
      <w:r w:rsidR="00354959">
        <w:t xml:space="preserve">… </w:t>
      </w:r>
    </w:p>
    <w:p w14:paraId="1247256D" w14:textId="538ED8DD" w:rsidR="00354959" w:rsidRDefault="003C23A9">
      <w:r>
        <w:t xml:space="preserve">Since these logs show mail activity, we will need to send </w:t>
      </w:r>
      <w:r w:rsidR="00F200D2">
        <w:t xml:space="preserve">an email containing a code that will be logged into the server, </w:t>
      </w:r>
      <w:r w:rsidR="00F3383F">
        <w:t xml:space="preserve">allowing us to execute any system command </w:t>
      </w:r>
      <w:r w:rsidR="00FA6692">
        <w:t>to</w:t>
      </w:r>
      <w:r w:rsidR="00F3383F">
        <w:t xml:space="preserve"> access /var/www/html. </w:t>
      </w:r>
    </w:p>
    <w:p w14:paraId="452D8ABC" w14:textId="1EDC33C7" w:rsidR="00FB3142" w:rsidRDefault="00FB3142">
      <w:pPr>
        <w:rPr>
          <w:b/>
          <w:bCs/>
        </w:rPr>
      </w:pPr>
      <w:r>
        <w:t>The following is a simple PHP co</w:t>
      </w:r>
      <w:r w:rsidR="00E91C6F">
        <w:t>de</w:t>
      </w:r>
      <w:r>
        <w:t xml:space="preserve"> that allows us to execute system commands: </w:t>
      </w:r>
      <w:r w:rsidRPr="00FB3142">
        <w:rPr>
          <w:b/>
          <w:bCs/>
        </w:rPr>
        <w:t>&lt;?</w:t>
      </w:r>
      <w:proofErr w:type="spellStart"/>
      <w:r w:rsidRPr="00FB3142">
        <w:rPr>
          <w:b/>
          <w:bCs/>
        </w:rPr>
        <w:t>php</w:t>
      </w:r>
      <w:proofErr w:type="spellEnd"/>
      <w:r w:rsidRPr="00FB3142">
        <w:rPr>
          <w:b/>
          <w:bCs/>
        </w:rPr>
        <w:t xml:space="preserve"> system($_GET['</w:t>
      </w:r>
      <w:proofErr w:type="spellStart"/>
      <w:r w:rsidRPr="00FB3142">
        <w:rPr>
          <w:b/>
          <w:bCs/>
        </w:rPr>
        <w:t>cmd</w:t>
      </w:r>
      <w:proofErr w:type="spellEnd"/>
      <w:r w:rsidRPr="00FB3142">
        <w:rPr>
          <w:b/>
          <w:bCs/>
        </w:rPr>
        <w:t>'])</w:t>
      </w:r>
      <w:proofErr w:type="gramStart"/>
      <w:r w:rsidRPr="00FB3142">
        <w:rPr>
          <w:b/>
          <w:bCs/>
        </w:rPr>
        <w:t>; ?</w:t>
      </w:r>
      <w:proofErr w:type="gramEnd"/>
      <w:r w:rsidRPr="00FB3142">
        <w:rPr>
          <w:b/>
          <w:bCs/>
        </w:rPr>
        <w:t>&gt;</w:t>
      </w:r>
    </w:p>
    <w:p w14:paraId="4BAE10BD" w14:textId="2E7D8D7D" w:rsidR="00FB3142" w:rsidRDefault="003A3502">
      <w:r>
        <w:t xml:space="preserve">To send the email, we will use </w:t>
      </w:r>
      <w:r w:rsidR="00BD35B7">
        <w:t>SMTP via Telnet</w:t>
      </w:r>
      <w:r w:rsidR="00AB516D">
        <w:t xml:space="preserve"> on port 25 </w:t>
      </w:r>
      <w:r w:rsidR="00AB516D" w:rsidRPr="00825B55">
        <w:rPr>
          <w:b/>
          <w:bCs/>
        </w:rPr>
        <w:t>(telnet &lt;machine IP&gt; 25)</w:t>
      </w:r>
      <w:r w:rsidR="00825B55">
        <w:rPr>
          <w:b/>
          <w:bCs/>
        </w:rPr>
        <w:t>.</w:t>
      </w:r>
    </w:p>
    <w:p w14:paraId="4E6EBF6D" w14:textId="1162095C" w:rsidR="00191824" w:rsidRDefault="007B596E">
      <w:r>
        <w:t>Before we send the code</w:t>
      </w:r>
      <w:r w:rsidR="00907594">
        <w:t xml:space="preserve">, we will send a test email to see whether </w:t>
      </w:r>
      <w:r w:rsidR="006A64A9">
        <w:t>logging</w:t>
      </w:r>
      <w:r w:rsidR="00907594">
        <w:t xml:space="preserve"> works</w:t>
      </w:r>
      <w:r w:rsidR="006A64A9">
        <w:t xml:space="preserve"> or not,</w:t>
      </w:r>
      <w:r w:rsidR="00907594">
        <w:t xml:space="preserve"> because in real-life scenarios, avoid</w:t>
      </w:r>
      <w:r w:rsidR="00E7473B">
        <w:t>ing</w:t>
      </w:r>
      <w:r w:rsidR="00907594">
        <w:t xml:space="preserve"> </w:t>
      </w:r>
      <w:r w:rsidR="006A64A9">
        <w:t>risky actions</w:t>
      </w:r>
      <w:r w:rsidR="00191824">
        <w:t xml:space="preserve"> as much as possible</w:t>
      </w:r>
      <w:r w:rsidR="00E7473B">
        <w:t xml:space="preserve"> is </w:t>
      </w:r>
      <w:r w:rsidR="00431725">
        <w:t xml:space="preserve">for the best and safety of </w:t>
      </w:r>
      <w:r w:rsidR="00FD2FC9">
        <w:t>web applications</w:t>
      </w:r>
      <w:r w:rsidR="006A64A9">
        <w:t>.</w:t>
      </w:r>
      <w:r w:rsidR="00191824">
        <w:t xml:space="preserve"> </w:t>
      </w:r>
    </w:p>
    <w:p w14:paraId="351B072F" w14:textId="77777777" w:rsidR="00191824" w:rsidRDefault="00191824">
      <w:r>
        <w:t>So, I followed up by sending an email to Joshua:</w:t>
      </w:r>
    </w:p>
    <w:p w14:paraId="5E689884" w14:textId="77777777" w:rsidR="0042218A" w:rsidRDefault="0042218A">
      <w:r w:rsidRPr="0042218A">
        <w:rPr>
          <w:noProof/>
        </w:rPr>
        <w:lastRenderedPageBreak/>
        <w:drawing>
          <wp:inline distT="0" distB="0" distL="0" distR="0" wp14:anchorId="263F3AC6" wp14:editId="62BE7A52">
            <wp:extent cx="4734586" cy="3724795"/>
            <wp:effectExtent l="0" t="0" r="8890" b="9525"/>
            <wp:docPr id="1438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53526" name=""/>
                    <pic:cNvPicPr/>
                  </pic:nvPicPr>
                  <pic:blipFill>
                    <a:blip r:embed="rId30"/>
                    <a:stretch>
                      <a:fillRect/>
                    </a:stretch>
                  </pic:blipFill>
                  <pic:spPr>
                    <a:xfrm>
                      <a:off x="0" y="0"/>
                      <a:ext cx="4734586" cy="3724795"/>
                    </a:xfrm>
                    <a:prstGeom prst="rect">
                      <a:avLst/>
                    </a:prstGeom>
                  </pic:spPr>
                </pic:pic>
              </a:graphicData>
            </a:graphic>
          </wp:inline>
        </w:drawing>
      </w:r>
    </w:p>
    <w:p w14:paraId="77829004" w14:textId="77777777" w:rsidR="00926D0C" w:rsidRDefault="0042218A">
      <w:r>
        <w:t xml:space="preserve">The following Burp </w:t>
      </w:r>
      <w:r w:rsidR="00545C0D">
        <w:t xml:space="preserve">Suite result shows </w:t>
      </w:r>
      <w:r w:rsidR="00926D0C">
        <w:t>successful logging of our email:</w:t>
      </w:r>
    </w:p>
    <w:p w14:paraId="3728A50B" w14:textId="34FB8A14" w:rsidR="004D0073" w:rsidRDefault="00610B46">
      <w:r>
        <w:rPr>
          <w:noProof/>
        </w:rPr>
        <mc:AlternateContent>
          <mc:Choice Requires="wps">
            <w:drawing>
              <wp:anchor distT="0" distB="0" distL="114300" distR="114300" simplePos="0" relativeHeight="251666432" behindDoc="0" locked="0" layoutInCell="1" allowOverlap="1" wp14:anchorId="30ECE17B" wp14:editId="0A4BC910">
                <wp:simplePos x="0" y="0"/>
                <wp:positionH relativeFrom="column">
                  <wp:posOffset>866775</wp:posOffset>
                </wp:positionH>
                <wp:positionV relativeFrom="paragraph">
                  <wp:posOffset>2409190</wp:posOffset>
                </wp:positionV>
                <wp:extent cx="4848225" cy="571500"/>
                <wp:effectExtent l="0" t="0" r="28575" b="19050"/>
                <wp:wrapNone/>
                <wp:docPr id="2138122350" name="Rectangle 8"/>
                <wp:cNvGraphicFramePr/>
                <a:graphic xmlns:a="http://schemas.openxmlformats.org/drawingml/2006/main">
                  <a:graphicData uri="http://schemas.microsoft.com/office/word/2010/wordprocessingShape">
                    <wps:wsp>
                      <wps:cNvSpPr/>
                      <wps:spPr>
                        <a:xfrm>
                          <a:off x="0" y="0"/>
                          <a:ext cx="4848225" cy="5715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82603E" id="Rectangle 8" o:spid="_x0000_s1026" style="position:absolute;margin-left:68.25pt;margin-top:189.7pt;width:381.75pt;height: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" filled="f" strokecolor="#c00000" strokeweight="1.5pt"/>
            </w:pict>
          </mc:Fallback>
        </mc:AlternateContent>
      </w:r>
      <w:r w:rsidR="00926D0C" w:rsidRPr="00926D0C">
        <w:rPr>
          <w:noProof/>
        </w:rPr>
        <w:drawing>
          <wp:inline distT="0" distB="0" distL="0" distR="0" wp14:anchorId="2448F725" wp14:editId="1255A9DC">
            <wp:extent cx="5943600" cy="3342005"/>
            <wp:effectExtent l="0" t="0" r="0" b="0"/>
            <wp:docPr id="160365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54239" name=""/>
                    <pic:cNvPicPr/>
                  </pic:nvPicPr>
                  <pic:blipFill>
                    <a:blip r:embed="rId31"/>
                    <a:stretch>
                      <a:fillRect/>
                    </a:stretch>
                  </pic:blipFill>
                  <pic:spPr>
                    <a:xfrm>
                      <a:off x="0" y="0"/>
                      <a:ext cx="5943600" cy="3342005"/>
                    </a:xfrm>
                    <a:prstGeom prst="rect">
                      <a:avLst/>
                    </a:prstGeom>
                  </pic:spPr>
                </pic:pic>
              </a:graphicData>
            </a:graphic>
          </wp:inline>
        </w:drawing>
      </w:r>
      <w:r w:rsidR="006A64A9">
        <w:t xml:space="preserve"> </w:t>
      </w:r>
    </w:p>
    <w:p w14:paraId="7B9D706A" w14:textId="17E0D787" w:rsidR="00926D0C" w:rsidRDefault="00F74C50">
      <w:r>
        <w:t>Now, we can send another email, filling in RCPT TO with our PHP command</w:t>
      </w:r>
      <w:r w:rsidR="0035514F">
        <w:t>:</w:t>
      </w:r>
    </w:p>
    <w:p w14:paraId="7ADF373F" w14:textId="2C3E596B" w:rsidR="00B94C92" w:rsidRDefault="00610B46">
      <w:r>
        <w:rPr>
          <w:noProof/>
        </w:rPr>
        <w:lastRenderedPageBreak/>
        <mc:AlternateContent>
          <mc:Choice Requires="wps">
            <w:drawing>
              <wp:anchor distT="0" distB="0" distL="114300" distR="114300" simplePos="0" relativeHeight="251667456" behindDoc="0" locked="0" layoutInCell="1" allowOverlap="1" wp14:anchorId="6EF93828" wp14:editId="5174A6C2">
                <wp:simplePos x="0" y="0"/>
                <wp:positionH relativeFrom="column">
                  <wp:posOffset>9525</wp:posOffset>
                </wp:positionH>
                <wp:positionV relativeFrom="paragraph">
                  <wp:posOffset>1628775</wp:posOffset>
                </wp:positionV>
                <wp:extent cx="3790950" cy="209550"/>
                <wp:effectExtent l="0" t="0" r="19050" b="19050"/>
                <wp:wrapNone/>
                <wp:docPr id="192885224" name="Rectangle 9"/>
                <wp:cNvGraphicFramePr/>
                <a:graphic xmlns:a="http://schemas.openxmlformats.org/drawingml/2006/main">
                  <a:graphicData uri="http://schemas.microsoft.com/office/word/2010/wordprocessingShape">
                    <wps:wsp>
                      <wps:cNvSpPr/>
                      <wps:spPr>
                        <a:xfrm>
                          <a:off x="0" y="0"/>
                          <a:ext cx="3790950" cy="209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C40CD" id="Rectangle 9" o:spid="_x0000_s1026" style="position:absolute;margin-left:.75pt;margin-top:128.25pt;width:298.5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" filled="f" strokecolor="#c00000" strokeweight="1.5pt"/>
            </w:pict>
          </mc:Fallback>
        </mc:AlternateContent>
      </w:r>
      <w:r w:rsidR="004A7875" w:rsidRPr="004A7875">
        <w:rPr>
          <w:noProof/>
        </w:rPr>
        <w:drawing>
          <wp:inline distT="0" distB="0" distL="0" distR="0" wp14:anchorId="2A0AE622" wp14:editId="7F2B63B7">
            <wp:extent cx="4848902" cy="2896004"/>
            <wp:effectExtent l="0" t="0" r="8890" b="0"/>
            <wp:docPr id="534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0327" name=""/>
                    <pic:cNvPicPr/>
                  </pic:nvPicPr>
                  <pic:blipFill>
                    <a:blip r:embed="rId32"/>
                    <a:stretch>
                      <a:fillRect/>
                    </a:stretch>
                  </pic:blipFill>
                  <pic:spPr>
                    <a:xfrm>
                      <a:off x="0" y="0"/>
                      <a:ext cx="4848902" cy="2896004"/>
                    </a:xfrm>
                    <a:prstGeom prst="rect">
                      <a:avLst/>
                    </a:prstGeom>
                  </pic:spPr>
                </pic:pic>
              </a:graphicData>
            </a:graphic>
          </wp:inline>
        </w:drawing>
      </w:r>
    </w:p>
    <w:p w14:paraId="00952628" w14:textId="155BEB65" w:rsidR="0035514F" w:rsidRDefault="0035514F">
      <w:r>
        <w:t xml:space="preserve">After that, I checked if </w:t>
      </w:r>
      <w:r w:rsidR="002F1D98">
        <w:t xml:space="preserve">our empty email was logged. </w:t>
      </w:r>
    </w:p>
    <w:p w14:paraId="0FDA5F0D" w14:textId="4F7FE90E" w:rsidR="002F1D98" w:rsidRDefault="002F1D98">
      <w:r>
        <w:t>It seems like the server logged our email</w:t>
      </w:r>
      <w:r w:rsidR="00BC56A0">
        <w:t xml:space="preserve">. However, </w:t>
      </w:r>
      <w:r w:rsidR="00EA2364">
        <w:t xml:space="preserve">we got a warning saying that the </w:t>
      </w:r>
      <w:r w:rsidR="002C77EF">
        <w:t>syntax</w:t>
      </w:r>
      <w:r w:rsidR="00EA2364">
        <w:t xml:space="preserve"> contains illegal address in RCPT TO. </w:t>
      </w:r>
      <w:r w:rsidR="002C77EF">
        <w:t>Nonetheless, this can be enough for our log poisoning</w:t>
      </w:r>
      <w:r w:rsidR="009C2F8B">
        <w:t>.</w:t>
      </w:r>
    </w:p>
    <w:p w14:paraId="533AD04B" w14:textId="20CA983A" w:rsidR="00BC56A0" w:rsidRDefault="00610B46">
      <w:r>
        <w:rPr>
          <w:noProof/>
        </w:rPr>
        <mc:AlternateContent>
          <mc:Choice Requires="wps">
            <w:drawing>
              <wp:anchor distT="0" distB="0" distL="114300" distR="114300" simplePos="0" relativeHeight="251668480" behindDoc="0" locked="0" layoutInCell="1" allowOverlap="1" wp14:anchorId="173EB4E7" wp14:editId="48D84065">
                <wp:simplePos x="0" y="0"/>
                <wp:positionH relativeFrom="column">
                  <wp:posOffset>3162300</wp:posOffset>
                </wp:positionH>
                <wp:positionV relativeFrom="paragraph">
                  <wp:posOffset>251460</wp:posOffset>
                </wp:positionV>
                <wp:extent cx="1857375" cy="95250"/>
                <wp:effectExtent l="0" t="0" r="28575" b="19050"/>
                <wp:wrapNone/>
                <wp:docPr id="82165793" name="Rectangle 10"/>
                <wp:cNvGraphicFramePr/>
                <a:graphic xmlns:a="http://schemas.openxmlformats.org/drawingml/2006/main">
                  <a:graphicData uri="http://schemas.microsoft.com/office/word/2010/wordprocessingShape">
                    <wps:wsp>
                      <wps:cNvSpPr/>
                      <wps:spPr>
                        <a:xfrm>
                          <a:off x="0" y="0"/>
                          <a:ext cx="1857375" cy="952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852B4" id="Rectangle 10" o:spid="_x0000_s1026" style="position:absolute;margin-left:249pt;margin-top:19.8pt;width:146.25pt;height: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" filled="f" strokecolor="#c00000" strokeweight="1.5pt"/>
            </w:pict>
          </mc:Fallback>
        </mc:AlternateContent>
      </w:r>
      <w:r w:rsidR="00BC56A0" w:rsidRPr="00BC56A0">
        <w:rPr>
          <w:noProof/>
        </w:rPr>
        <w:drawing>
          <wp:inline distT="0" distB="0" distL="0" distR="0" wp14:anchorId="3F1725C0" wp14:editId="36CCAF1F">
            <wp:extent cx="5943600" cy="718185"/>
            <wp:effectExtent l="0" t="0" r="0" b="5715"/>
            <wp:docPr id="77023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31025" name=""/>
                    <pic:cNvPicPr/>
                  </pic:nvPicPr>
                  <pic:blipFill>
                    <a:blip r:embed="rId33"/>
                    <a:stretch>
                      <a:fillRect/>
                    </a:stretch>
                  </pic:blipFill>
                  <pic:spPr>
                    <a:xfrm>
                      <a:off x="0" y="0"/>
                      <a:ext cx="5943600" cy="718185"/>
                    </a:xfrm>
                    <a:prstGeom prst="rect">
                      <a:avLst/>
                    </a:prstGeom>
                  </pic:spPr>
                </pic:pic>
              </a:graphicData>
            </a:graphic>
          </wp:inline>
        </w:drawing>
      </w:r>
    </w:p>
    <w:p w14:paraId="69AE2876" w14:textId="27CC03A5" w:rsidR="00445B64" w:rsidRDefault="00F87B31">
      <w:r>
        <w:t xml:space="preserve">I then passed a </w:t>
      </w:r>
      <w:proofErr w:type="spellStart"/>
      <w:r w:rsidRPr="00790801">
        <w:rPr>
          <w:b/>
          <w:bCs/>
        </w:rPr>
        <w:t>whoami</w:t>
      </w:r>
      <w:proofErr w:type="spellEnd"/>
      <w:r>
        <w:t xml:space="preserve"> command to </w:t>
      </w:r>
      <w:proofErr w:type="spellStart"/>
      <w:r w:rsidRPr="00790801">
        <w:rPr>
          <w:b/>
          <w:bCs/>
        </w:rPr>
        <w:t>cmd</w:t>
      </w:r>
      <w:proofErr w:type="spellEnd"/>
      <w:r>
        <w:t xml:space="preserve"> to verify whether the </w:t>
      </w:r>
      <w:r w:rsidR="00680661">
        <w:t>code was successfully injected or not</w:t>
      </w:r>
      <w:r w:rsidR="00653CAF">
        <w:t>:</w:t>
      </w:r>
    </w:p>
    <w:p w14:paraId="6E34BB02" w14:textId="500DE6D8" w:rsidR="00680661" w:rsidRDefault="00653CAF">
      <w:r w:rsidRPr="00653CAF">
        <w:rPr>
          <w:noProof/>
        </w:rPr>
        <w:drawing>
          <wp:inline distT="0" distB="0" distL="0" distR="0" wp14:anchorId="405DDF56" wp14:editId="6C4DAB2D">
            <wp:extent cx="5068007" cy="400106"/>
            <wp:effectExtent l="0" t="0" r="0" b="0"/>
            <wp:docPr id="66971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9144" name=""/>
                    <pic:cNvPicPr/>
                  </pic:nvPicPr>
                  <pic:blipFill>
                    <a:blip r:embed="rId34"/>
                    <a:stretch>
                      <a:fillRect/>
                    </a:stretch>
                  </pic:blipFill>
                  <pic:spPr>
                    <a:xfrm>
                      <a:off x="0" y="0"/>
                      <a:ext cx="5068007" cy="400106"/>
                    </a:xfrm>
                    <a:prstGeom prst="rect">
                      <a:avLst/>
                    </a:prstGeom>
                  </pic:spPr>
                </pic:pic>
              </a:graphicData>
            </a:graphic>
          </wp:inline>
        </w:drawing>
      </w:r>
    </w:p>
    <w:p w14:paraId="2E11EC95" w14:textId="747DAB83" w:rsidR="00665588" w:rsidRDefault="00665588">
      <w:r>
        <w:t xml:space="preserve">We can see </w:t>
      </w:r>
      <w:r w:rsidR="00115585">
        <w:t xml:space="preserve">from the image below that the logs show us the response to </w:t>
      </w:r>
      <w:proofErr w:type="spellStart"/>
      <w:r w:rsidR="00115585" w:rsidRPr="00A12172">
        <w:rPr>
          <w:b/>
          <w:bCs/>
        </w:rPr>
        <w:t>whoami</w:t>
      </w:r>
      <w:proofErr w:type="spellEnd"/>
      <w:r w:rsidR="00115585">
        <w:t xml:space="preserve">, i.e. </w:t>
      </w:r>
      <w:r w:rsidR="00115585" w:rsidRPr="00A12172">
        <w:rPr>
          <w:b/>
          <w:bCs/>
        </w:rPr>
        <w:t>www-data</w:t>
      </w:r>
      <w:r w:rsidR="009C2F8B">
        <w:t xml:space="preserve">, thus indicating </w:t>
      </w:r>
      <w:r w:rsidR="00871DB4">
        <w:t>successful log poisoning.</w:t>
      </w:r>
    </w:p>
    <w:p w14:paraId="781578CB" w14:textId="32E97429" w:rsidR="00665588" w:rsidRDefault="00610B46">
      <w:r>
        <w:rPr>
          <w:noProof/>
        </w:rPr>
        <mc:AlternateContent>
          <mc:Choice Requires="wps">
            <w:drawing>
              <wp:anchor distT="0" distB="0" distL="114300" distR="114300" simplePos="0" relativeHeight="251669504" behindDoc="0" locked="0" layoutInCell="1" allowOverlap="1" wp14:anchorId="411A0F7A" wp14:editId="61135189">
                <wp:simplePos x="0" y="0"/>
                <wp:positionH relativeFrom="column">
                  <wp:posOffset>3695700</wp:posOffset>
                </wp:positionH>
                <wp:positionV relativeFrom="paragraph">
                  <wp:posOffset>10160</wp:posOffset>
                </wp:positionV>
                <wp:extent cx="657225" cy="123825"/>
                <wp:effectExtent l="0" t="0" r="28575" b="28575"/>
                <wp:wrapNone/>
                <wp:docPr id="1227689615" name="Rectangle 11"/>
                <wp:cNvGraphicFramePr/>
                <a:graphic xmlns:a="http://schemas.openxmlformats.org/drawingml/2006/main">
                  <a:graphicData uri="http://schemas.microsoft.com/office/word/2010/wordprocessingShape">
                    <wps:wsp>
                      <wps:cNvSpPr/>
                      <wps:spPr>
                        <a:xfrm>
                          <a:off x="0" y="0"/>
                          <a:ext cx="657225" cy="1238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F4521D" id="Rectangle 11" o:spid="_x0000_s1026" style="position:absolute;margin-left:291pt;margin-top:.8pt;width:51.75pt;height:9.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" filled="f" strokecolor="#c00000" strokeweight="1.5pt"/>
            </w:pict>
          </mc:Fallback>
        </mc:AlternateContent>
      </w:r>
      <w:r w:rsidR="00665588" w:rsidRPr="00665588">
        <w:rPr>
          <w:noProof/>
        </w:rPr>
        <w:drawing>
          <wp:inline distT="0" distB="0" distL="0" distR="0" wp14:anchorId="2D5D4118" wp14:editId="60026194">
            <wp:extent cx="5943600" cy="490220"/>
            <wp:effectExtent l="0" t="0" r="0" b="5080"/>
            <wp:docPr id="104119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91927" name=""/>
                    <pic:cNvPicPr/>
                  </pic:nvPicPr>
                  <pic:blipFill>
                    <a:blip r:embed="rId35"/>
                    <a:stretch>
                      <a:fillRect/>
                    </a:stretch>
                  </pic:blipFill>
                  <pic:spPr>
                    <a:xfrm>
                      <a:off x="0" y="0"/>
                      <a:ext cx="5943600" cy="490220"/>
                    </a:xfrm>
                    <a:prstGeom prst="rect">
                      <a:avLst/>
                    </a:prstGeom>
                  </pic:spPr>
                </pic:pic>
              </a:graphicData>
            </a:graphic>
          </wp:inline>
        </w:drawing>
      </w:r>
    </w:p>
    <w:p w14:paraId="252FBEC3" w14:textId="5B72DCCE" w:rsidR="00115585" w:rsidRDefault="00115585">
      <w:r>
        <w:t>Now, all</w:t>
      </w:r>
      <w:r w:rsidR="00D26FF3">
        <w:t xml:space="preserve"> that</w:t>
      </w:r>
      <w:r>
        <w:t xml:space="preserve"> is left to do is </w:t>
      </w:r>
      <w:r w:rsidR="00A13B53">
        <w:t>to retrieve the flag</w:t>
      </w:r>
      <w:r w:rsidR="00D26FF3">
        <w:t xml:space="preserve"> f</w:t>
      </w:r>
      <w:r w:rsidR="00EA3E9D">
        <w:t>rom /var/www/html</w:t>
      </w:r>
      <w:r w:rsidR="00A13B53">
        <w:t>.</w:t>
      </w:r>
    </w:p>
    <w:p w14:paraId="796D0095" w14:textId="123F2690" w:rsidR="00E36FDA" w:rsidRDefault="00E36FDA">
      <w:r>
        <w:t>After passing ‘</w:t>
      </w:r>
      <w:proofErr w:type="spellStart"/>
      <w:r w:rsidRPr="00A12172">
        <w:rPr>
          <w:b/>
          <w:bCs/>
        </w:rPr>
        <w:t>ls</w:t>
      </w:r>
      <w:r>
        <w:t>’</w:t>
      </w:r>
      <w:proofErr w:type="spellEnd"/>
      <w:r>
        <w:t xml:space="preserve"> into </w:t>
      </w:r>
      <w:proofErr w:type="spellStart"/>
      <w:r w:rsidRPr="00A12172">
        <w:rPr>
          <w:b/>
          <w:bCs/>
        </w:rPr>
        <w:t>cmd</w:t>
      </w:r>
      <w:proofErr w:type="spellEnd"/>
      <w:r>
        <w:t xml:space="preserve">, </w:t>
      </w:r>
      <w:r w:rsidR="00D86ED5">
        <w:t>the following are the files and directories inside /var/www/html. The txt file should have our flag.</w:t>
      </w:r>
    </w:p>
    <w:p w14:paraId="0AB1BD41" w14:textId="557F5E62" w:rsidR="00A13B53" w:rsidRDefault="00610B46">
      <w:r>
        <w:rPr>
          <w:noProof/>
        </w:rPr>
        <w:lastRenderedPageBreak/>
        <mc:AlternateContent>
          <mc:Choice Requires="wps">
            <w:drawing>
              <wp:anchor distT="0" distB="0" distL="114300" distR="114300" simplePos="0" relativeHeight="251670528" behindDoc="0" locked="0" layoutInCell="1" allowOverlap="1" wp14:anchorId="1254CAF1" wp14:editId="5761BCBA">
                <wp:simplePos x="0" y="0"/>
                <wp:positionH relativeFrom="column">
                  <wp:posOffset>66675</wp:posOffset>
                </wp:positionH>
                <wp:positionV relativeFrom="paragraph">
                  <wp:posOffset>123825</wp:posOffset>
                </wp:positionV>
                <wp:extent cx="1524000" cy="285750"/>
                <wp:effectExtent l="0" t="0" r="19050" b="19050"/>
                <wp:wrapNone/>
                <wp:docPr id="770922822" name="Rectangle 12"/>
                <wp:cNvGraphicFramePr/>
                <a:graphic xmlns:a="http://schemas.openxmlformats.org/drawingml/2006/main">
                  <a:graphicData uri="http://schemas.microsoft.com/office/word/2010/wordprocessingShape">
                    <wps:wsp>
                      <wps:cNvSpPr/>
                      <wps:spPr>
                        <a:xfrm>
                          <a:off x="0" y="0"/>
                          <a:ext cx="1524000" cy="2857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310CE" id="Rectangle 12" o:spid="_x0000_s1026" style="position:absolute;margin-left:5.25pt;margin-top:9.75pt;width:120pt;height:2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" filled="f" strokecolor="#c00000" strokeweight="1.5pt"/>
            </w:pict>
          </mc:Fallback>
        </mc:AlternateContent>
      </w:r>
      <w:r w:rsidR="00E36FDA" w:rsidRPr="00E36FDA">
        <w:rPr>
          <w:noProof/>
        </w:rPr>
        <w:drawing>
          <wp:inline distT="0" distB="0" distL="0" distR="0" wp14:anchorId="65ED2B0D" wp14:editId="56997D9E">
            <wp:extent cx="1600423" cy="2876951"/>
            <wp:effectExtent l="0" t="0" r="0" b="0"/>
            <wp:docPr id="18947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02556" name=""/>
                    <pic:cNvPicPr/>
                  </pic:nvPicPr>
                  <pic:blipFill>
                    <a:blip r:embed="rId36"/>
                    <a:stretch>
                      <a:fillRect/>
                    </a:stretch>
                  </pic:blipFill>
                  <pic:spPr>
                    <a:xfrm>
                      <a:off x="0" y="0"/>
                      <a:ext cx="1600423" cy="2876951"/>
                    </a:xfrm>
                    <a:prstGeom prst="rect">
                      <a:avLst/>
                    </a:prstGeom>
                  </pic:spPr>
                </pic:pic>
              </a:graphicData>
            </a:graphic>
          </wp:inline>
        </w:drawing>
      </w:r>
    </w:p>
    <w:p w14:paraId="5D946C78" w14:textId="0D75C497" w:rsidR="00D86ED5" w:rsidRDefault="00D86ED5">
      <w:r>
        <w:t>Finally, we ca</w:t>
      </w:r>
      <w:r w:rsidR="00EC77EF">
        <w:t>n use the ‘cat’ command to read the txt file</w:t>
      </w:r>
      <w:r w:rsidR="00FA3BF9">
        <w:t xml:space="preserve"> and retrieve the </w:t>
      </w:r>
      <w:r w:rsidR="00E878DE">
        <w:t>2</w:t>
      </w:r>
      <w:r w:rsidR="00E878DE" w:rsidRPr="00E878DE">
        <w:rPr>
          <w:vertAlign w:val="superscript"/>
        </w:rPr>
        <w:t>nd</w:t>
      </w:r>
      <w:r w:rsidR="00E878DE">
        <w:t xml:space="preserve"> flag from the response</w:t>
      </w:r>
      <w:r w:rsidR="00EC77EF">
        <w:t>:</w:t>
      </w:r>
    </w:p>
    <w:p w14:paraId="4B9BEAD7" w14:textId="73FBB609" w:rsidR="00EC77EF" w:rsidRDefault="00610B46">
      <w:r>
        <w:rPr>
          <w:noProof/>
        </w:rPr>
        <mc:AlternateContent>
          <mc:Choice Requires="wps">
            <w:drawing>
              <wp:anchor distT="0" distB="0" distL="114300" distR="114300" simplePos="0" relativeHeight="251672576" behindDoc="0" locked="0" layoutInCell="1" allowOverlap="1" wp14:anchorId="1A8360C5" wp14:editId="5BF92A43">
                <wp:simplePos x="0" y="0"/>
                <wp:positionH relativeFrom="column">
                  <wp:posOffset>1133475</wp:posOffset>
                </wp:positionH>
                <wp:positionV relativeFrom="paragraph">
                  <wp:posOffset>650875</wp:posOffset>
                </wp:positionV>
                <wp:extent cx="2124075" cy="95250"/>
                <wp:effectExtent l="0" t="0" r="28575" b="19050"/>
                <wp:wrapNone/>
                <wp:docPr id="1225050372" name="Rectangle 14"/>
                <wp:cNvGraphicFramePr/>
                <a:graphic xmlns:a="http://schemas.openxmlformats.org/drawingml/2006/main">
                  <a:graphicData uri="http://schemas.microsoft.com/office/word/2010/wordprocessingShape">
                    <wps:wsp>
                      <wps:cNvSpPr/>
                      <wps:spPr>
                        <a:xfrm>
                          <a:off x="0" y="0"/>
                          <a:ext cx="2124075" cy="952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D9651D" id="Rectangle 14" o:spid="_x0000_s1026" style="position:absolute;margin-left:89.25pt;margin-top:51.25pt;width:167.25pt;height: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" filled="f" strokecolor="#c00000" strokeweight="1.5pt"/>
            </w:pict>
          </mc:Fallback>
        </mc:AlternateContent>
      </w:r>
      <w:r>
        <w:rPr>
          <w:noProof/>
        </w:rPr>
        <mc:AlternateContent>
          <mc:Choice Requires="wps">
            <w:drawing>
              <wp:anchor distT="0" distB="0" distL="114300" distR="114300" simplePos="0" relativeHeight="251671552" behindDoc="0" locked="0" layoutInCell="1" allowOverlap="1" wp14:anchorId="685F539A" wp14:editId="31315B02">
                <wp:simplePos x="0" y="0"/>
                <wp:positionH relativeFrom="column">
                  <wp:posOffset>2857500</wp:posOffset>
                </wp:positionH>
                <wp:positionV relativeFrom="paragraph">
                  <wp:posOffset>3060700</wp:posOffset>
                </wp:positionV>
                <wp:extent cx="1695450" cy="104775"/>
                <wp:effectExtent l="0" t="0" r="19050" b="28575"/>
                <wp:wrapNone/>
                <wp:docPr id="13772064" name="Rectangle 13"/>
                <wp:cNvGraphicFramePr/>
                <a:graphic xmlns:a="http://schemas.openxmlformats.org/drawingml/2006/main">
                  <a:graphicData uri="http://schemas.microsoft.com/office/word/2010/wordprocessingShape">
                    <wps:wsp>
                      <wps:cNvSpPr/>
                      <wps:spPr>
                        <a:xfrm>
                          <a:off x="0" y="0"/>
                          <a:ext cx="1695450" cy="1047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42B141" id="Rectangle 13" o:spid="_x0000_s1026" style="position:absolute;margin-left:225pt;margin-top:241pt;width:133.5pt;height:8.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" fillcolor="black [3200]" strokecolor="black [480]" strokeweight="1.5pt"/>
            </w:pict>
          </mc:Fallback>
        </mc:AlternateContent>
      </w:r>
      <w:r w:rsidR="00FA3BF9" w:rsidRPr="00FA3BF9">
        <w:rPr>
          <w:noProof/>
        </w:rPr>
        <w:drawing>
          <wp:inline distT="0" distB="0" distL="0" distR="0" wp14:anchorId="6B8DB9BF" wp14:editId="486F6D0F">
            <wp:extent cx="5943600" cy="3528695"/>
            <wp:effectExtent l="0" t="0" r="0" b="0"/>
            <wp:docPr id="120165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57396" name=""/>
                    <pic:cNvPicPr/>
                  </pic:nvPicPr>
                  <pic:blipFill>
                    <a:blip r:embed="rId37"/>
                    <a:stretch>
                      <a:fillRect/>
                    </a:stretch>
                  </pic:blipFill>
                  <pic:spPr>
                    <a:xfrm>
                      <a:off x="0" y="0"/>
                      <a:ext cx="5943600" cy="3528695"/>
                    </a:xfrm>
                    <a:prstGeom prst="rect">
                      <a:avLst/>
                    </a:prstGeom>
                  </pic:spPr>
                </pic:pic>
              </a:graphicData>
            </a:graphic>
          </wp:inline>
        </w:drawing>
      </w:r>
    </w:p>
    <w:p w14:paraId="74E272ED" w14:textId="7E02D29D" w:rsidR="00E878DE" w:rsidRDefault="00E878DE">
      <w:r>
        <w:t xml:space="preserve">Note the %20 inserted </w:t>
      </w:r>
      <w:r w:rsidR="00FE7878">
        <w:t xml:space="preserve">into cmd. </w:t>
      </w:r>
      <w:r w:rsidR="004717AE">
        <w:t>To</w:t>
      </w:r>
      <w:r w:rsidR="00FE7878">
        <w:t xml:space="preserve"> cat a file, the syntax should be cat</w:t>
      </w:r>
      <w:r w:rsidR="0050330B">
        <w:t xml:space="preserve">-space-file. For the command to work, we need to use the </w:t>
      </w:r>
      <w:r w:rsidR="00743184">
        <w:t xml:space="preserve">URL-encoded version of space, which is %20. </w:t>
      </w:r>
    </w:p>
    <w:p w14:paraId="7D7A26D6" w14:textId="72A9DF7F" w:rsidR="00726291" w:rsidRDefault="00726291">
      <w:r>
        <w:t xml:space="preserve">This is the end of the write-up. </w:t>
      </w:r>
    </w:p>
    <w:p w14:paraId="460B9B46" w14:textId="2B569E2B" w:rsidR="00AB516D" w:rsidRDefault="00AB516D"/>
    <w:p w14:paraId="54DC429C" w14:textId="77777777" w:rsidR="00BD35B7" w:rsidRPr="003A3502" w:rsidRDefault="00BD35B7"/>
    <w:sectPr w:rsidR="00BD35B7" w:rsidRPr="003A3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E7525"/>
    <w:multiLevelType w:val="hybridMultilevel"/>
    <w:tmpl w:val="CEEE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899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FA"/>
    <w:rsid w:val="00001633"/>
    <w:rsid w:val="0002485B"/>
    <w:rsid w:val="00050BD3"/>
    <w:rsid w:val="00084CCF"/>
    <w:rsid w:val="00096F88"/>
    <w:rsid w:val="00115585"/>
    <w:rsid w:val="001600D6"/>
    <w:rsid w:val="00191824"/>
    <w:rsid w:val="001C5ADE"/>
    <w:rsid w:val="001F73EB"/>
    <w:rsid w:val="00220230"/>
    <w:rsid w:val="00226A43"/>
    <w:rsid w:val="0023794D"/>
    <w:rsid w:val="002659EF"/>
    <w:rsid w:val="00270F7F"/>
    <w:rsid w:val="00292549"/>
    <w:rsid w:val="002C77EF"/>
    <w:rsid w:val="002E63AA"/>
    <w:rsid w:val="002F1D98"/>
    <w:rsid w:val="002F6EC9"/>
    <w:rsid w:val="00304DDF"/>
    <w:rsid w:val="00313E4D"/>
    <w:rsid w:val="00354959"/>
    <w:rsid w:val="0035514F"/>
    <w:rsid w:val="003A28B8"/>
    <w:rsid w:val="003A3502"/>
    <w:rsid w:val="003B4E62"/>
    <w:rsid w:val="003C23A9"/>
    <w:rsid w:val="003F601F"/>
    <w:rsid w:val="00414534"/>
    <w:rsid w:val="0042218A"/>
    <w:rsid w:val="004272A7"/>
    <w:rsid w:val="00431725"/>
    <w:rsid w:val="00445B64"/>
    <w:rsid w:val="0045138B"/>
    <w:rsid w:val="004717AE"/>
    <w:rsid w:val="00485A8B"/>
    <w:rsid w:val="004A7875"/>
    <w:rsid w:val="004C60F2"/>
    <w:rsid w:val="004D0073"/>
    <w:rsid w:val="004D2D8F"/>
    <w:rsid w:val="004E59E5"/>
    <w:rsid w:val="00500E50"/>
    <w:rsid w:val="0050330B"/>
    <w:rsid w:val="00545C0D"/>
    <w:rsid w:val="005535D6"/>
    <w:rsid w:val="005A3FA1"/>
    <w:rsid w:val="005F4A53"/>
    <w:rsid w:val="00607366"/>
    <w:rsid w:val="00610B46"/>
    <w:rsid w:val="00627C93"/>
    <w:rsid w:val="00653CAF"/>
    <w:rsid w:val="00665588"/>
    <w:rsid w:val="00680661"/>
    <w:rsid w:val="006822BB"/>
    <w:rsid w:val="00691002"/>
    <w:rsid w:val="006A64A9"/>
    <w:rsid w:val="006B1DC0"/>
    <w:rsid w:val="006B3DEC"/>
    <w:rsid w:val="006D6232"/>
    <w:rsid w:val="006E58D5"/>
    <w:rsid w:val="00717AC3"/>
    <w:rsid w:val="00726291"/>
    <w:rsid w:val="00743184"/>
    <w:rsid w:val="00745986"/>
    <w:rsid w:val="00751796"/>
    <w:rsid w:val="00761EDB"/>
    <w:rsid w:val="00790801"/>
    <w:rsid w:val="007A7CCA"/>
    <w:rsid w:val="007B596E"/>
    <w:rsid w:val="007D61BB"/>
    <w:rsid w:val="007E49AD"/>
    <w:rsid w:val="0080692E"/>
    <w:rsid w:val="00825B55"/>
    <w:rsid w:val="00871DB4"/>
    <w:rsid w:val="008B0618"/>
    <w:rsid w:val="00901763"/>
    <w:rsid w:val="00907594"/>
    <w:rsid w:val="00926D0C"/>
    <w:rsid w:val="0094506A"/>
    <w:rsid w:val="009732DB"/>
    <w:rsid w:val="009A0661"/>
    <w:rsid w:val="009B0002"/>
    <w:rsid w:val="009C2F8B"/>
    <w:rsid w:val="00A12172"/>
    <w:rsid w:val="00A13B53"/>
    <w:rsid w:val="00A14D3B"/>
    <w:rsid w:val="00A3519A"/>
    <w:rsid w:val="00A50053"/>
    <w:rsid w:val="00A7306A"/>
    <w:rsid w:val="00A81D7D"/>
    <w:rsid w:val="00A8594E"/>
    <w:rsid w:val="00A95D41"/>
    <w:rsid w:val="00A9703D"/>
    <w:rsid w:val="00AA30EE"/>
    <w:rsid w:val="00AB1AC9"/>
    <w:rsid w:val="00AB4829"/>
    <w:rsid w:val="00AB516D"/>
    <w:rsid w:val="00AC3C09"/>
    <w:rsid w:val="00AF562B"/>
    <w:rsid w:val="00B07025"/>
    <w:rsid w:val="00B07A47"/>
    <w:rsid w:val="00B25909"/>
    <w:rsid w:val="00B3157E"/>
    <w:rsid w:val="00B37D8B"/>
    <w:rsid w:val="00B85DF6"/>
    <w:rsid w:val="00B94C92"/>
    <w:rsid w:val="00B96438"/>
    <w:rsid w:val="00BA4B29"/>
    <w:rsid w:val="00BB6976"/>
    <w:rsid w:val="00BC56A0"/>
    <w:rsid w:val="00BD35B7"/>
    <w:rsid w:val="00C15AEE"/>
    <w:rsid w:val="00C241B5"/>
    <w:rsid w:val="00C24226"/>
    <w:rsid w:val="00C36586"/>
    <w:rsid w:val="00C40075"/>
    <w:rsid w:val="00C51F7E"/>
    <w:rsid w:val="00C73DB6"/>
    <w:rsid w:val="00CF6ABF"/>
    <w:rsid w:val="00D067FA"/>
    <w:rsid w:val="00D26FF3"/>
    <w:rsid w:val="00D86ED5"/>
    <w:rsid w:val="00D87339"/>
    <w:rsid w:val="00D93FB6"/>
    <w:rsid w:val="00DB44CE"/>
    <w:rsid w:val="00DC469B"/>
    <w:rsid w:val="00DE79C6"/>
    <w:rsid w:val="00E029DB"/>
    <w:rsid w:val="00E24165"/>
    <w:rsid w:val="00E269A6"/>
    <w:rsid w:val="00E31FBA"/>
    <w:rsid w:val="00E36FDA"/>
    <w:rsid w:val="00E72237"/>
    <w:rsid w:val="00E7473B"/>
    <w:rsid w:val="00E76CF8"/>
    <w:rsid w:val="00E878DE"/>
    <w:rsid w:val="00E91545"/>
    <w:rsid w:val="00E91C6F"/>
    <w:rsid w:val="00EA2364"/>
    <w:rsid w:val="00EA3E9D"/>
    <w:rsid w:val="00EB05DD"/>
    <w:rsid w:val="00EC77EF"/>
    <w:rsid w:val="00EF6D32"/>
    <w:rsid w:val="00F200D2"/>
    <w:rsid w:val="00F3383F"/>
    <w:rsid w:val="00F34002"/>
    <w:rsid w:val="00F4408D"/>
    <w:rsid w:val="00F74C50"/>
    <w:rsid w:val="00F750A8"/>
    <w:rsid w:val="00F84D68"/>
    <w:rsid w:val="00F868F4"/>
    <w:rsid w:val="00F87B31"/>
    <w:rsid w:val="00FA3A36"/>
    <w:rsid w:val="00FA3BF9"/>
    <w:rsid w:val="00FA6692"/>
    <w:rsid w:val="00FA6ADF"/>
    <w:rsid w:val="00FB3142"/>
    <w:rsid w:val="00FD2FC9"/>
    <w:rsid w:val="00FE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59FB"/>
  <w15:chartTrackingRefBased/>
  <w15:docId w15:val="{7AA97DF9-9379-4284-B7B3-844AFF57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7FA"/>
    <w:rPr>
      <w:rFonts w:eastAsiaTheme="majorEastAsia" w:cstheme="majorBidi"/>
      <w:color w:val="272727" w:themeColor="text1" w:themeTint="D8"/>
    </w:rPr>
  </w:style>
  <w:style w:type="paragraph" w:styleId="Title">
    <w:name w:val="Title"/>
    <w:basedOn w:val="Normal"/>
    <w:next w:val="Normal"/>
    <w:link w:val="TitleChar"/>
    <w:uiPriority w:val="10"/>
    <w:qFormat/>
    <w:rsid w:val="00D06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7FA"/>
    <w:pPr>
      <w:spacing w:before="160"/>
      <w:jc w:val="center"/>
    </w:pPr>
    <w:rPr>
      <w:i/>
      <w:iCs/>
      <w:color w:val="404040" w:themeColor="text1" w:themeTint="BF"/>
    </w:rPr>
  </w:style>
  <w:style w:type="character" w:customStyle="1" w:styleId="QuoteChar">
    <w:name w:val="Quote Char"/>
    <w:basedOn w:val="DefaultParagraphFont"/>
    <w:link w:val="Quote"/>
    <w:uiPriority w:val="29"/>
    <w:rsid w:val="00D067FA"/>
    <w:rPr>
      <w:i/>
      <w:iCs/>
      <w:color w:val="404040" w:themeColor="text1" w:themeTint="BF"/>
    </w:rPr>
  </w:style>
  <w:style w:type="paragraph" w:styleId="ListParagraph">
    <w:name w:val="List Paragraph"/>
    <w:basedOn w:val="Normal"/>
    <w:uiPriority w:val="34"/>
    <w:qFormat/>
    <w:rsid w:val="00D067FA"/>
    <w:pPr>
      <w:ind w:left="720"/>
      <w:contextualSpacing/>
    </w:pPr>
  </w:style>
  <w:style w:type="character" w:styleId="IntenseEmphasis">
    <w:name w:val="Intense Emphasis"/>
    <w:basedOn w:val="DefaultParagraphFont"/>
    <w:uiPriority w:val="21"/>
    <w:qFormat/>
    <w:rsid w:val="00D067FA"/>
    <w:rPr>
      <w:i/>
      <w:iCs/>
      <w:color w:val="0F4761" w:themeColor="accent1" w:themeShade="BF"/>
    </w:rPr>
  </w:style>
  <w:style w:type="paragraph" w:styleId="IntenseQuote">
    <w:name w:val="Intense Quote"/>
    <w:basedOn w:val="Normal"/>
    <w:next w:val="Normal"/>
    <w:link w:val="IntenseQuoteChar"/>
    <w:uiPriority w:val="30"/>
    <w:qFormat/>
    <w:rsid w:val="00D06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7FA"/>
    <w:rPr>
      <w:i/>
      <w:iCs/>
      <w:color w:val="0F4761" w:themeColor="accent1" w:themeShade="BF"/>
    </w:rPr>
  </w:style>
  <w:style w:type="character" w:styleId="IntenseReference">
    <w:name w:val="Intense Reference"/>
    <w:basedOn w:val="DefaultParagraphFont"/>
    <w:uiPriority w:val="32"/>
    <w:qFormat/>
    <w:rsid w:val="00D067FA"/>
    <w:rPr>
      <w:b/>
      <w:bCs/>
      <w:smallCaps/>
      <w:color w:val="0F4761" w:themeColor="accent1" w:themeShade="BF"/>
      <w:spacing w:val="5"/>
    </w:rPr>
  </w:style>
  <w:style w:type="character" w:styleId="Hyperlink">
    <w:name w:val="Hyperlink"/>
    <w:basedOn w:val="DefaultParagraphFont"/>
    <w:uiPriority w:val="99"/>
    <w:unhideWhenUsed/>
    <w:rsid w:val="00F868F4"/>
    <w:rPr>
      <w:color w:val="467886" w:themeColor="hyperlink"/>
      <w:u w:val="single"/>
    </w:rPr>
  </w:style>
  <w:style w:type="character" w:styleId="UnresolvedMention">
    <w:name w:val="Unresolved Mention"/>
    <w:basedOn w:val="DefaultParagraphFont"/>
    <w:uiPriority w:val="99"/>
    <w:semiHidden/>
    <w:unhideWhenUsed/>
    <w:rsid w:val="00F868F4"/>
    <w:rPr>
      <w:color w:val="605E5C"/>
      <w:shd w:val="clear" w:color="auto" w:fill="E1DFDD"/>
    </w:rPr>
  </w:style>
  <w:style w:type="character" w:styleId="FollowedHyperlink">
    <w:name w:val="FollowedHyperlink"/>
    <w:basedOn w:val="DefaultParagraphFont"/>
    <w:uiPriority w:val="99"/>
    <w:semiHidden/>
    <w:unhideWhenUsed/>
    <w:rsid w:val="00E269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hyperlink" Target="https://cyberchef.io/" TargetMode="External"/><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17</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 Baloukjy</dc:creator>
  <cp:keywords/>
  <dc:description/>
  <cp:lastModifiedBy>Charlen Baloukjy</cp:lastModifiedBy>
  <cp:revision>141</cp:revision>
  <dcterms:created xsi:type="dcterms:W3CDTF">2026-03-19T15:13:00Z</dcterms:created>
  <dcterms:modified xsi:type="dcterms:W3CDTF">2026-03-23T19:47:00Z</dcterms:modified>
</cp:coreProperties>
</file>