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2733" w14:textId="49EE8F48" w:rsidR="00245C32" w:rsidRDefault="009246AE" w:rsidP="000957F9">
      <w:pPr>
        <w:jc w:val="center"/>
        <w:rPr>
          <w:lang w:val="en-US"/>
        </w:rPr>
      </w:pPr>
      <w:r>
        <w:rPr>
          <w:lang w:val="en-US"/>
        </w:rPr>
        <w:t xml:space="preserve">How to trick your brain doing hard </w:t>
      </w:r>
      <w:r w:rsidR="000957F9">
        <w:rPr>
          <w:lang w:val="en-US"/>
        </w:rPr>
        <w:t>things?</w:t>
      </w:r>
    </w:p>
    <w:p w14:paraId="13B3E99F" w14:textId="77777777" w:rsidR="0055109B" w:rsidRDefault="00245C32" w:rsidP="00967F2F">
      <w:pPr>
        <w:tabs>
          <w:tab w:val="left" w:pos="8132"/>
        </w:tabs>
        <w:rPr>
          <w:lang w:val="en-US"/>
        </w:rPr>
      </w:pPr>
      <w:r>
        <w:rPr>
          <w:lang w:val="en-US"/>
        </w:rPr>
        <w:t xml:space="preserve">Have you ever </w:t>
      </w:r>
      <w:r w:rsidR="00D323C4">
        <w:rPr>
          <w:lang w:val="en-US"/>
        </w:rPr>
        <w:t>wondered</w:t>
      </w:r>
      <w:r>
        <w:rPr>
          <w:lang w:val="en-US"/>
        </w:rPr>
        <w:t xml:space="preserve"> why</w:t>
      </w:r>
      <w:r w:rsidR="004E4984">
        <w:rPr>
          <w:lang w:val="en-US"/>
        </w:rPr>
        <w:t xml:space="preserve"> it’s so easy</w:t>
      </w:r>
      <w:r>
        <w:rPr>
          <w:lang w:val="en-US"/>
        </w:rPr>
        <w:t xml:space="preserve"> </w:t>
      </w:r>
      <w:r w:rsidR="004E4984">
        <w:rPr>
          <w:lang w:val="en-US"/>
        </w:rPr>
        <w:t xml:space="preserve">to </w:t>
      </w:r>
      <w:r>
        <w:rPr>
          <w:lang w:val="en-US"/>
        </w:rPr>
        <w:t xml:space="preserve">spend hours scrolling </w:t>
      </w:r>
      <w:r w:rsidR="00D323C4">
        <w:rPr>
          <w:lang w:val="en-US"/>
        </w:rPr>
        <w:t>social media</w:t>
      </w:r>
      <w:r w:rsidR="00CF2064">
        <w:rPr>
          <w:lang w:val="en-US"/>
        </w:rPr>
        <w:t xml:space="preserve"> but </w:t>
      </w:r>
      <w:r w:rsidR="002C3ECB">
        <w:rPr>
          <w:lang w:val="en-US"/>
        </w:rPr>
        <w:t xml:space="preserve">why it’s so hard to stay focused </w:t>
      </w:r>
      <w:r w:rsidR="00D86671">
        <w:rPr>
          <w:lang w:val="en-US"/>
        </w:rPr>
        <w:t>studyin</w:t>
      </w:r>
      <w:r w:rsidR="00D323C4">
        <w:rPr>
          <w:lang w:val="en-US"/>
        </w:rPr>
        <w:t>g</w:t>
      </w:r>
      <w:r w:rsidR="0017744A">
        <w:rPr>
          <w:lang w:val="en-US"/>
        </w:rPr>
        <w:t>?</w:t>
      </w:r>
      <w:r w:rsidR="00196284">
        <w:rPr>
          <w:lang w:val="en-US"/>
        </w:rPr>
        <w:t xml:space="preserve"> </w:t>
      </w:r>
      <w:r w:rsidR="00C43C82">
        <w:rPr>
          <w:lang w:val="en-US"/>
        </w:rPr>
        <w:t xml:space="preserve">Let me explain that </w:t>
      </w:r>
      <w:r w:rsidR="00BE06EA">
        <w:rPr>
          <w:lang w:val="en-US"/>
        </w:rPr>
        <w:t>with dopamine.</w:t>
      </w:r>
      <w:r w:rsidR="008146A9">
        <w:rPr>
          <w:lang w:val="en-US"/>
        </w:rPr>
        <w:t xml:space="preserve"> </w:t>
      </w:r>
    </w:p>
    <w:p w14:paraId="05FF3D61" w14:textId="77777777" w:rsidR="009702A1" w:rsidRDefault="006B445E" w:rsidP="00967F2F">
      <w:pPr>
        <w:tabs>
          <w:tab w:val="left" w:pos="8132"/>
        </w:tabs>
        <w:rPr>
          <w:lang w:val="en-US"/>
        </w:rPr>
      </w:pPr>
      <w:r>
        <w:rPr>
          <w:lang w:val="en-US"/>
        </w:rPr>
        <w:t xml:space="preserve">Dopamine is the brain chemical of </w:t>
      </w:r>
      <w:r w:rsidR="00CE67F3">
        <w:rPr>
          <w:lang w:val="en-US"/>
        </w:rPr>
        <w:t xml:space="preserve">anticipation because </w:t>
      </w:r>
      <w:r w:rsidR="008146A9">
        <w:rPr>
          <w:lang w:val="en-US"/>
        </w:rPr>
        <w:t>you’re</w:t>
      </w:r>
      <w:r w:rsidR="00CE67F3">
        <w:rPr>
          <w:lang w:val="en-US"/>
        </w:rPr>
        <w:t xml:space="preserve"> </w:t>
      </w:r>
      <w:r w:rsidR="008146A9">
        <w:rPr>
          <w:lang w:val="en-US"/>
        </w:rPr>
        <w:t>expecting</w:t>
      </w:r>
      <w:r w:rsidR="00CE67F3">
        <w:rPr>
          <w:lang w:val="en-US"/>
        </w:rPr>
        <w:t xml:space="preserve"> a reward</w:t>
      </w:r>
      <w:r w:rsidR="005D69C8">
        <w:rPr>
          <w:lang w:val="en-US"/>
        </w:rPr>
        <w:t>.</w:t>
      </w:r>
      <w:r w:rsidR="00837BA0">
        <w:rPr>
          <w:lang w:val="en-US"/>
        </w:rPr>
        <w:t xml:space="preserve"> It’s a part of the brain reward system. </w:t>
      </w:r>
    </w:p>
    <w:p w14:paraId="22A0D83A" w14:textId="264E1BB3" w:rsidR="006B445E" w:rsidRPr="009702A1" w:rsidRDefault="009702A1" w:rsidP="00967F2F">
      <w:pPr>
        <w:tabs>
          <w:tab w:val="left" w:pos="8132"/>
        </w:tabs>
        <w:rPr>
          <w:i/>
          <w:iCs/>
          <w:lang w:val="en-US"/>
        </w:rPr>
      </w:pPr>
      <w:commentRangeStart w:id="0"/>
      <w:r w:rsidRPr="009702A1">
        <w:rPr>
          <w:i/>
          <w:iCs/>
          <w:lang w:val="en-US"/>
        </w:rPr>
        <w:t>**</w:t>
      </w:r>
      <w:r w:rsidR="00837BA0" w:rsidRPr="009702A1">
        <w:rPr>
          <w:i/>
          <w:iCs/>
          <w:lang w:val="en-US"/>
        </w:rPr>
        <w:t>And i</w:t>
      </w:r>
      <w:r w:rsidR="002770A3" w:rsidRPr="009702A1">
        <w:rPr>
          <w:i/>
          <w:iCs/>
          <w:lang w:val="en-US"/>
        </w:rPr>
        <w:t xml:space="preserve">t’s the reason </w:t>
      </w:r>
      <w:r w:rsidR="00374A41" w:rsidRPr="009702A1">
        <w:rPr>
          <w:i/>
          <w:iCs/>
          <w:lang w:val="en-US"/>
        </w:rPr>
        <w:t xml:space="preserve">why you can’t focus for a long period of time, why you lack the motivation to work on things that </w:t>
      </w:r>
      <w:r w:rsidR="0055109B" w:rsidRPr="009702A1">
        <w:rPr>
          <w:i/>
          <w:iCs/>
          <w:lang w:val="en-US"/>
        </w:rPr>
        <w:t>could have a great impact on your life</w:t>
      </w:r>
      <w:r w:rsidR="00AD28FB" w:rsidRPr="009702A1">
        <w:rPr>
          <w:i/>
          <w:iCs/>
          <w:lang w:val="en-US"/>
        </w:rPr>
        <w:t xml:space="preserve"> </w:t>
      </w:r>
      <w:r w:rsidR="00DE1676" w:rsidRPr="009702A1">
        <w:rPr>
          <w:i/>
          <w:iCs/>
          <w:lang w:val="en-US"/>
        </w:rPr>
        <w:t>whereas</w:t>
      </w:r>
      <w:r w:rsidR="00AD28FB" w:rsidRPr="009702A1">
        <w:rPr>
          <w:i/>
          <w:iCs/>
          <w:lang w:val="en-US"/>
        </w:rPr>
        <w:t xml:space="preserve"> you can scroll </w:t>
      </w:r>
      <w:r w:rsidR="0072372A" w:rsidRPr="009702A1">
        <w:rPr>
          <w:i/>
          <w:iCs/>
          <w:lang w:val="en-US"/>
        </w:rPr>
        <w:t>Ti</w:t>
      </w:r>
      <w:r w:rsidR="00AD28FB" w:rsidRPr="009702A1">
        <w:rPr>
          <w:i/>
          <w:iCs/>
          <w:lang w:val="en-US"/>
        </w:rPr>
        <w:t>ktok for hours.</w:t>
      </w:r>
      <w:r w:rsidR="0072372A" w:rsidRPr="009702A1">
        <w:rPr>
          <w:i/>
          <w:iCs/>
          <w:lang w:val="en-US"/>
        </w:rPr>
        <w:t xml:space="preserve"> </w:t>
      </w:r>
      <w:r w:rsidR="002537D7" w:rsidRPr="009702A1">
        <w:rPr>
          <w:i/>
          <w:iCs/>
          <w:lang w:val="en-US"/>
        </w:rPr>
        <w:t xml:space="preserve">But let’s start </w:t>
      </w:r>
      <w:r w:rsidR="00E0075D" w:rsidRPr="009702A1">
        <w:rPr>
          <w:i/>
          <w:iCs/>
          <w:lang w:val="en-US"/>
        </w:rPr>
        <w:t>from the beginning</w:t>
      </w:r>
      <w:r w:rsidR="00667365" w:rsidRPr="009702A1">
        <w:rPr>
          <w:i/>
          <w:iCs/>
          <w:lang w:val="en-US"/>
        </w:rPr>
        <w:t>.</w:t>
      </w:r>
    </w:p>
    <w:p w14:paraId="6B49297F" w14:textId="77777777" w:rsidR="009702A1" w:rsidRPr="009702A1" w:rsidRDefault="00632555" w:rsidP="00273307">
      <w:pPr>
        <w:tabs>
          <w:tab w:val="left" w:pos="8612"/>
        </w:tabs>
        <w:rPr>
          <w:rFonts w:ascii="Segoe UI Emoji" w:hAnsi="Segoe UI Emoji" w:cs="Segoe UI Emoji"/>
          <w:i/>
          <w:iCs/>
          <w:lang w:val="en-US"/>
        </w:rPr>
      </w:pPr>
      <w:r w:rsidRPr="009702A1">
        <w:rPr>
          <w:i/>
          <w:iCs/>
          <w:lang w:val="en-US"/>
        </w:rPr>
        <w:t xml:space="preserve">In the day and age </w:t>
      </w:r>
      <w:r w:rsidR="008624F1" w:rsidRPr="009702A1">
        <w:rPr>
          <w:i/>
          <w:iCs/>
          <w:lang w:val="en-US"/>
        </w:rPr>
        <w:t>of the first huma</w:t>
      </w:r>
      <w:r w:rsidR="00664B8F" w:rsidRPr="009702A1">
        <w:rPr>
          <w:i/>
          <w:iCs/>
          <w:lang w:val="en-US"/>
        </w:rPr>
        <w:t xml:space="preserve">n, </w:t>
      </w:r>
      <w:r w:rsidR="00964F94" w:rsidRPr="009702A1">
        <w:rPr>
          <w:i/>
          <w:iCs/>
          <w:lang w:val="en-US"/>
        </w:rPr>
        <w:t xml:space="preserve">dopamine gave the motivation for </w:t>
      </w:r>
      <w:r w:rsidR="00796154" w:rsidRPr="009702A1">
        <w:rPr>
          <w:i/>
          <w:iCs/>
          <w:lang w:val="en-US"/>
        </w:rPr>
        <w:t>eating, hunting,</w:t>
      </w:r>
      <w:r w:rsidR="0023533B" w:rsidRPr="009702A1">
        <w:rPr>
          <w:i/>
          <w:iCs/>
          <w:lang w:val="en-US"/>
        </w:rPr>
        <w:t xml:space="preserve"> </w:t>
      </w:r>
      <w:r w:rsidR="007408C0" w:rsidRPr="009702A1">
        <w:rPr>
          <w:i/>
          <w:iCs/>
          <w:lang w:val="en-US"/>
        </w:rPr>
        <w:t>reproducing</w:t>
      </w:r>
      <w:r w:rsidR="00677695" w:rsidRPr="009702A1">
        <w:rPr>
          <w:i/>
          <w:iCs/>
          <w:lang w:val="en-US"/>
        </w:rPr>
        <w:t xml:space="preserve"> and </w:t>
      </w:r>
      <w:r w:rsidR="00835A64" w:rsidRPr="009702A1">
        <w:rPr>
          <w:i/>
          <w:iCs/>
          <w:lang w:val="en-US"/>
        </w:rPr>
        <w:t xml:space="preserve">nothing much. </w:t>
      </w:r>
      <w:r w:rsidR="002301FA" w:rsidRPr="009702A1">
        <w:rPr>
          <w:i/>
          <w:iCs/>
          <w:lang w:val="en-US"/>
        </w:rPr>
        <w:t xml:space="preserve">But then, humanity discover </w:t>
      </w:r>
      <w:r w:rsidR="005C043C" w:rsidRPr="009702A1">
        <w:rPr>
          <w:i/>
          <w:iCs/>
          <w:lang w:val="en-US"/>
        </w:rPr>
        <w:t xml:space="preserve">other triggers for the </w:t>
      </w:r>
      <w:r w:rsidR="00A45CC5" w:rsidRPr="009702A1">
        <w:rPr>
          <w:i/>
          <w:iCs/>
          <w:lang w:val="en-US"/>
        </w:rPr>
        <w:t xml:space="preserve">reward </w:t>
      </w:r>
      <w:r w:rsidR="00564ED6" w:rsidRPr="009702A1">
        <w:rPr>
          <w:i/>
          <w:iCs/>
          <w:lang w:val="en-US"/>
        </w:rPr>
        <w:t>system</w:t>
      </w:r>
      <w:r w:rsidR="000957F9" w:rsidRPr="009702A1">
        <w:rPr>
          <w:i/>
          <w:iCs/>
          <w:lang w:val="en-US"/>
        </w:rPr>
        <w:t>…</w:t>
      </w:r>
      <w:r w:rsidR="002661D5" w:rsidRPr="009702A1">
        <w:rPr>
          <w:i/>
          <w:iCs/>
          <w:lang w:val="en-US"/>
        </w:rPr>
        <w:t xml:space="preserve"> drugs, porn</w:t>
      </w:r>
      <w:r w:rsidR="00564ED6" w:rsidRPr="009702A1">
        <w:rPr>
          <w:i/>
          <w:iCs/>
          <w:lang w:val="en-US"/>
        </w:rPr>
        <w:t xml:space="preserve">, </w:t>
      </w:r>
      <w:r w:rsidR="002661D5" w:rsidRPr="009702A1">
        <w:rPr>
          <w:i/>
          <w:iCs/>
          <w:lang w:val="en-US"/>
        </w:rPr>
        <w:t xml:space="preserve">gambling machine, </w:t>
      </w:r>
      <w:r w:rsidR="006D6BD3" w:rsidRPr="009702A1">
        <w:rPr>
          <w:i/>
          <w:iCs/>
          <w:lang w:val="en-US"/>
        </w:rPr>
        <w:t xml:space="preserve">video games </w:t>
      </w:r>
      <w:r w:rsidR="002661D5" w:rsidRPr="009702A1">
        <w:rPr>
          <w:i/>
          <w:iCs/>
          <w:lang w:val="en-US"/>
        </w:rPr>
        <w:t xml:space="preserve">and finally </w:t>
      </w:r>
      <w:r w:rsidR="00022DDE" w:rsidRPr="009702A1">
        <w:rPr>
          <w:rFonts w:ascii="Segoe UI Emoji" w:hAnsi="Segoe UI Emoji" w:cs="Segoe UI Emoji"/>
          <w:i/>
          <w:iCs/>
          <w:lang w:val="en-US"/>
        </w:rPr>
        <w:t>✨</w:t>
      </w:r>
      <w:r w:rsidR="00564ED6" w:rsidRPr="009702A1">
        <w:rPr>
          <w:i/>
          <w:iCs/>
          <w:lang w:val="en-US"/>
        </w:rPr>
        <w:t>social media</w:t>
      </w:r>
      <w:r w:rsidR="00564ED6" w:rsidRPr="009702A1">
        <w:rPr>
          <w:rFonts w:ascii="Segoe UI Emoji" w:hAnsi="Segoe UI Emoji" w:cs="Segoe UI Emoji"/>
          <w:i/>
          <w:iCs/>
          <w:lang w:val="en-US"/>
        </w:rPr>
        <w:t>✨</w:t>
      </w:r>
      <w:r w:rsidR="006D6BD3" w:rsidRPr="009702A1">
        <w:rPr>
          <w:rFonts w:ascii="Segoe UI Emoji" w:hAnsi="Segoe UI Emoji" w:cs="Segoe UI Emoji"/>
          <w:i/>
          <w:iCs/>
          <w:lang w:val="en-US"/>
        </w:rPr>
        <w:t>.</w:t>
      </w:r>
      <w:r w:rsidR="00273307" w:rsidRPr="009702A1">
        <w:rPr>
          <w:rFonts w:ascii="Segoe UI Emoji" w:hAnsi="Segoe UI Emoji" w:cs="Segoe UI Emoji"/>
          <w:i/>
          <w:iCs/>
          <w:lang w:val="en-US"/>
        </w:rPr>
        <w:t xml:space="preserve"> </w:t>
      </w:r>
      <w:r w:rsidR="009702A1" w:rsidRPr="009702A1">
        <w:rPr>
          <w:rFonts w:ascii="Segoe UI Emoji" w:hAnsi="Segoe UI Emoji" w:cs="Segoe UI Emoji"/>
          <w:i/>
          <w:iCs/>
          <w:lang w:val="en-US"/>
        </w:rPr>
        <w:t>**</w:t>
      </w:r>
      <w:commentRangeEnd w:id="0"/>
      <w:r w:rsidR="009702A1">
        <w:rPr>
          <w:rStyle w:val="CommentReference"/>
        </w:rPr>
        <w:commentReference w:id="0"/>
      </w:r>
    </w:p>
    <w:p w14:paraId="0C93CCCD" w14:textId="18A401A0" w:rsidR="007E00BD" w:rsidRDefault="007E00BD" w:rsidP="00273307">
      <w:pPr>
        <w:tabs>
          <w:tab w:val="left" w:pos="8612"/>
        </w:tabs>
        <w:rPr>
          <w:lang w:val="en-US"/>
        </w:rPr>
      </w:pPr>
      <w:r>
        <w:rPr>
          <w:lang w:val="en-US"/>
        </w:rPr>
        <w:t>So, what produce dopamine? D</w:t>
      </w:r>
      <w:r w:rsidRPr="007E00BD">
        <w:rPr>
          <w:lang w:val="en-US"/>
        </w:rPr>
        <w:t xml:space="preserve">rugs, porn, gambling machine, video games and </w:t>
      </w:r>
      <w:r w:rsidRPr="007E00BD">
        <w:rPr>
          <w:rFonts w:ascii="Segoe UI Emoji" w:hAnsi="Segoe UI Emoji" w:cs="Segoe UI Emoji"/>
          <w:lang w:val="en-US"/>
        </w:rPr>
        <w:t>✨</w:t>
      </w:r>
      <w:r w:rsidRPr="007E00BD">
        <w:rPr>
          <w:lang w:val="en-US"/>
        </w:rPr>
        <w:t>social media</w:t>
      </w:r>
      <w:r w:rsidRPr="007E00BD">
        <w:rPr>
          <w:rFonts w:ascii="Segoe UI Emoji" w:hAnsi="Segoe UI Emoji" w:cs="Segoe UI Emoji"/>
          <w:lang w:val="en-US"/>
        </w:rPr>
        <w:t>✨</w:t>
      </w:r>
      <w:r w:rsidRPr="007E00BD">
        <w:rPr>
          <w:lang w:val="en-US"/>
        </w:rPr>
        <w:t>.</w:t>
      </w:r>
      <w:r>
        <w:rPr>
          <w:lang w:val="en-US"/>
        </w:rPr>
        <w:t xml:space="preserve"> </w:t>
      </w:r>
    </w:p>
    <w:p w14:paraId="27DB4004" w14:textId="562CB7CB" w:rsidR="00712FF8" w:rsidRDefault="007E00BD" w:rsidP="00273307">
      <w:pPr>
        <w:tabs>
          <w:tab w:val="left" w:pos="8612"/>
        </w:tabs>
        <w:rPr>
          <w:lang w:val="en-US"/>
        </w:rPr>
      </w:pPr>
      <w:r w:rsidRPr="007E00BD">
        <w:rPr>
          <w:lang w:val="en-US"/>
        </w:rPr>
        <w:t xml:space="preserve">All this kind </w:t>
      </w:r>
      <w:r w:rsidR="00B23D27">
        <w:rPr>
          <w:lang w:val="en-US"/>
        </w:rPr>
        <w:t>of</w:t>
      </w:r>
      <w:r w:rsidR="00D62240" w:rsidRPr="00AB25AA">
        <w:rPr>
          <w:lang w:val="en-US"/>
        </w:rPr>
        <w:t xml:space="preserve"> entertainment </w:t>
      </w:r>
      <w:r w:rsidR="00AB25AA" w:rsidRPr="00AB25AA">
        <w:rPr>
          <w:lang w:val="en-US"/>
        </w:rPr>
        <w:t>produces</w:t>
      </w:r>
      <w:r w:rsidR="00D62240" w:rsidRPr="00AB25AA">
        <w:rPr>
          <w:lang w:val="en-US"/>
        </w:rPr>
        <w:t xml:space="preserve"> a lot of dopamine </w:t>
      </w:r>
      <w:r w:rsidR="004A672B">
        <w:rPr>
          <w:lang w:val="en-US"/>
        </w:rPr>
        <w:t>and create a strong motivation for those activitie</w:t>
      </w:r>
      <w:r w:rsidR="0011355F">
        <w:rPr>
          <w:lang w:val="en-US"/>
        </w:rPr>
        <w:t xml:space="preserve">s. </w:t>
      </w:r>
      <w:r w:rsidR="00262EDD">
        <w:rPr>
          <w:lang w:val="en-US"/>
        </w:rPr>
        <w:t xml:space="preserve">This can create a </w:t>
      </w:r>
      <w:r w:rsidR="00EF3315">
        <w:rPr>
          <w:lang w:val="en-US"/>
        </w:rPr>
        <w:t>sort</w:t>
      </w:r>
      <w:r w:rsidR="00262EDD">
        <w:rPr>
          <w:lang w:val="en-US"/>
        </w:rPr>
        <w:t xml:space="preserve"> of </w:t>
      </w:r>
      <w:r w:rsidR="00323942">
        <w:rPr>
          <w:lang w:val="en-US"/>
        </w:rPr>
        <w:t xml:space="preserve">chemical </w:t>
      </w:r>
      <w:r w:rsidR="00A70336">
        <w:rPr>
          <w:lang w:val="en-US"/>
        </w:rPr>
        <w:t>imbalance in our brain</w:t>
      </w:r>
      <w:r w:rsidR="00323942">
        <w:rPr>
          <w:lang w:val="en-US"/>
        </w:rPr>
        <w:t xml:space="preserve">. </w:t>
      </w:r>
      <w:r w:rsidR="001079ED">
        <w:rPr>
          <w:lang w:val="en-US"/>
        </w:rPr>
        <w:t>So,</w:t>
      </w:r>
      <w:r w:rsidR="00323942">
        <w:rPr>
          <w:lang w:val="en-US"/>
        </w:rPr>
        <w:t xml:space="preserve"> to stabilized itself, the brain will involve one of</w:t>
      </w:r>
      <w:r w:rsidR="00B52CC6">
        <w:rPr>
          <w:lang w:val="en-US"/>
        </w:rPr>
        <w:t xml:space="preserve"> </w:t>
      </w:r>
      <w:r w:rsidR="00914904">
        <w:rPr>
          <w:lang w:val="en-US"/>
        </w:rPr>
        <w:t xml:space="preserve">his best </w:t>
      </w:r>
      <w:r w:rsidR="00D42E4B">
        <w:rPr>
          <w:lang w:val="en-US"/>
        </w:rPr>
        <w:t>skills:</w:t>
      </w:r>
      <w:r w:rsidR="00914904">
        <w:rPr>
          <w:lang w:val="en-US"/>
        </w:rPr>
        <w:t xml:space="preserve"> adaptation </w:t>
      </w:r>
      <w:r w:rsidR="00892CB2">
        <w:rPr>
          <w:lang w:val="en-US"/>
        </w:rPr>
        <w:t xml:space="preserve">and more precisely </w:t>
      </w:r>
      <w:r w:rsidR="009C2212">
        <w:rPr>
          <w:lang w:val="en-US"/>
        </w:rPr>
        <w:t xml:space="preserve">it will adapt through </w:t>
      </w:r>
      <w:r w:rsidR="00892CB2">
        <w:rPr>
          <w:lang w:val="en-US"/>
        </w:rPr>
        <w:t>tolerance.</w:t>
      </w:r>
    </w:p>
    <w:p w14:paraId="773BFBC2" w14:textId="00602C00" w:rsidR="003263B7" w:rsidRDefault="009C2212" w:rsidP="00273307">
      <w:pPr>
        <w:tabs>
          <w:tab w:val="left" w:pos="8612"/>
        </w:tabs>
        <w:rPr>
          <w:lang w:val="en-US"/>
        </w:rPr>
      </w:pPr>
      <w:r>
        <w:rPr>
          <w:lang w:val="en-US"/>
        </w:rPr>
        <w:t>The</w:t>
      </w:r>
      <w:r w:rsidR="00CC372E">
        <w:rPr>
          <w:lang w:val="en-US"/>
        </w:rPr>
        <w:t xml:space="preserve"> tolerance effect</w:t>
      </w:r>
      <w:r w:rsidR="00892CB2">
        <w:rPr>
          <w:lang w:val="en-US"/>
        </w:rPr>
        <w:t xml:space="preserve"> </w:t>
      </w:r>
      <w:r w:rsidR="002C616A">
        <w:rPr>
          <w:lang w:val="en-US"/>
        </w:rPr>
        <w:t>explains</w:t>
      </w:r>
      <w:r w:rsidR="00AA3348">
        <w:rPr>
          <w:lang w:val="en-US"/>
        </w:rPr>
        <w:t xml:space="preserve"> why an </w:t>
      </w:r>
      <w:r w:rsidR="00FC3061">
        <w:rPr>
          <w:lang w:val="en-US"/>
        </w:rPr>
        <w:t xml:space="preserve">alcoholic need more alcohol to be drunk </w:t>
      </w:r>
      <w:r w:rsidR="009E2956">
        <w:rPr>
          <w:lang w:val="en-US"/>
        </w:rPr>
        <w:t>compared to a normal drinker</w:t>
      </w:r>
      <w:r w:rsidR="00817FF9">
        <w:rPr>
          <w:lang w:val="en-US"/>
        </w:rPr>
        <w:t>.</w:t>
      </w:r>
      <w:r w:rsidR="00514400">
        <w:rPr>
          <w:lang w:val="en-US"/>
        </w:rPr>
        <w:t xml:space="preserve"> Or at a smaller scale, this can explain </w:t>
      </w:r>
      <w:r w:rsidR="00EF7E41">
        <w:rPr>
          <w:lang w:val="en-US"/>
        </w:rPr>
        <w:t xml:space="preserve">why the </w:t>
      </w:r>
      <w:r w:rsidR="006078C7">
        <w:rPr>
          <w:lang w:val="en-US"/>
        </w:rPr>
        <w:t>last</w:t>
      </w:r>
      <w:r w:rsidR="00EF7E41">
        <w:rPr>
          <w:lang w:val="en-US"/>
        </w:rPr>
        <w:t xml:space="preserve"> bite of your favorite food is </w:t>
      </w:r>
      <w:r w:rsidR="006078C7">
        <w:rPr>
          <w:lang w:val="en-US"/>
        </w:rPr>
        <w:t>nether as good as the first.</w:t>
      </w:r>
    </w:p>
    <w:p w14:paraId="3D0C900B" w14:textId="5C411867" w:rsidR="00D47066" w:rsidRDefault="006A6106" w:rsidP="00273307">
      <w:pPr>
        <w:tabs>
          <w:tab w:val="left" w:pos="8612"/>
        </w:tabs>
        <w:rPr>
          <w:lang w:val="en-US"/>
        </w:rPr>
      </w:pPr>
      <w:r>
        <w:rPr>
          <w:lang w:val="en-US"/>
        </w:rPr>
        <w:t xml:space="preserve">Let’s apply this </w:t>
      </w:r>
      <w:r w:rsidR="00D76A37">
        <w:rPr>
          <w:lang w:val="en-US"/>
        </w:rPr>
        <w:t>idea</w:t>
      </w:r>
      <w:r>
        <w:rPr>
          <w:lang w:val="en-US"/>
        </w:rPr>
        <w:t xml:space="preserve"> to dopamine, </w:t>
      </w:r>
      <w:r w:rsidR="005661D0">
        <w:rPr>
          <w:lang w:val="en-US"/>
        </w:rPr>
        <w:t xml:space="preserve">the more you </w:t>
      </w:r>
      <w:r w:rsidR="00B178A4">
        <w:rPr>
          <w:lang w:val="en-US"/>
        </w:rPr>
        <w:t>consume</w:t>
      </w:r>
      <w:r w:rsidR="005661D0">
        <w:rPr>
          <w:lang w:val="en-US"/>
        </w:rPr>
        <w:t xml:space="preserve"> high dopamine activities</w:t>
      </w:r>
      <w:r w:rsidR="00461D71">
        <w:rPr>
          <w:lang w:val="en-US"/>
        </w:rPr>
        <w:t xml:space="preserve">, the more you will need a </w:t>
      </w:r>
      <w:r w:rsidR="003C1582">
        <w:rPr>
          <w:lang w:val="en-US"/>
        </w:rPr>
        <w:t>high dopamine activity</w:t>
      </w:r>
      <w:r w:rsidR="00461D71">
        <w:rPr>
          <w:lang w:val="en-US"/>
        </w:rPr>
        <w:t xml:space="preserve"> to get stimulated</w:t>
      </w:r>
      <w:r w:rsidR="00860577">
        <w:rPr>
          <w:lang w:val="en-US"/>
        </w:rPr>
        <w:t xml:space="preserve"> and motivated. </w:t>
      </w:r>
      <w:r w:rsidR="005806FB">
        <w:rPr>
          <w:lang w:val="en-US"/>
        </w:rPr>
        <w:t>This is a vicious circle</w:t>
      </w:r>
      <w:r w:rsidR="00A63EA2">
        <w:rPr>
          <w:lang w:val="en-US"/>
        </w:rPr>
        <w:t xml:space="preserve"> that modify </w:t>
      </w:r>
      <w:r w:rsidR="00E06C22">
        <w:rPr>
          <w:lang w:val="en-US"/>
        </w:rPr>
        <w:t xml:space="preserve">your baseline level of </w:t>
      </w:r>
      <w:r w:rsidR="001B6D6A">
        <w:rPr>
          <w:lang w:val="en-US"/>
        </w:rPr>
        <w:t>happiness</w:t>
      </w:r>
      <w:r w:rsidR="006D69D0">
        <w:rPr>
          <w:lang w:val="en-US"/>
        </w:rPr>
        <w:t xml:space="preserve"> and motivation</w:t>
      </w:r>
      <w:r w:rsidR="005806FB">
        <w:rPr>
          <w:lang w:val="en-US"/>
        </w:rPr>
        <w:t xml:space="preserve">. In other word, </w:t>
      </w:r>
      <w:r w:rsidR="00A22E29">
        <w:rPr>
          <w:lang w:val="en-US"/>
        </w:rPr>
        <w:t xml:space="preserve">you will </w:t>
      </w:r>
      <w:r w:rsidR="00F9569E">
        <w:rPr>
          <w:lang w:val="en-US"/>
        </w:rPr>
        <w:t>lose</w:t>
      </w:r>
      <w:r w:rsidR="00A22E29">
        <w:rPr>
          <w:lang w:val="en-US"/>
        </w:rPr>
        <w:t xml:space="preserve"> motivation to accomplished low dopamine activities such as studying </w:t>
      </w:r>
      <w:r w:rsidR="005E4055">
        <w:rPr>
          <w:lang w:val="en-US"/>
        </w:rPr>
        <w:t>or meditating</w:t>
      </w:r>
      <w:r w:rsidR="00C200AB">
        <w:rPr>
          <w:lang w:val="en-US"/>
        </w:rPr>
        <w:t xml:space="preserve">. </w:t>
      </w:r>
      <w:r w:rsidR="00E73862">
        <w:rPr>
          <w:lang w:val="en-US"/>
        </w:rPr>
        <w:t>Deep f</w:t>
      </w:r>
      <w:r w:rsidR="00C200AB">
        <w:rPr>
          <w:lang w:val="en-US"/>
        </w:rPr>
        <w:t xml:space="preserve">ocusing </w:t>
      </w:r>
      <w:r w:rsidR="00BE5ABF">
        <w:rPr>
          <w:lang w:val="en-US"/>
        </w:rPr>
        <w:t>on</w:t>
      </w:r>
      <w:r w:rsidR="00C200AB">
        <w:rPr>
          <w:lang w:val="en-US"/>
        </w:rPr>
        <w:t xml:space="preserve"> those </w:t>
      </w:r>
      <w:r w:rsidR="00BE5ABF">
        <w:rPr>
          <w:lang w:val="en-US"/>
        </w:rPr>
        <w:t>things</w:t>
      </w:r>
      <w:r w:rsidR="00C200AB">
        <w:rPr>
          <w:lang w:val="en-US"/>
        </w:rPr>
        <w:t xml:space="preserve"> will become </w:t>
      </w:r>
      <w:r w:rsidR="00F51AAA">
        <w:rPr>
          <w:lang w:val="en-US"/>
        </w:rPr>
        <w:t xml:space="preserve">really hard as some studies showed that 90% of </w:t>
      </w:r>
      <w:r w:rsidR="00806A96">
        <w:rPr>
          <w:lang w:val="en-US"/>
        </w:rPr>
        <w:t>distraction are internal</w:t>
      </w:r>
      <w:r w:rsidR="008C7EBB">
        <w:rPr>
          <w:lang w:val="en-US"/>
        </w:rPr>
        <w:t xml:space="preserve">, come from </w:t>
      </w:r>
      <w:r w:rsidR="000957F9">
        <w:rPr>
          <w:lang w:val="en-US"/>
        </w:rPr>
        <w:t>ourselves</w:t>
      </w:r>
      <w:r w:rsidR="00806A96">
        <w:rPr>
          <w:lang w:val="en-US"/>
        </w:rPr>
        <w:t xml:space="preserve">. </w:t>
      </w:r>
      <w:r w:rsidR="00B35C52">
        <w:rPr>
          <w:lang w:val="en-US"/>
        </w:rPr>
        <w:t xml:space="preserve">The motivation to </w:t>
      </w:r>
      <w:r w:rsidR="0017278E">
        <w:rPr>
          <w:lang w:val="en-US"/>
        </w:rPr>
        <w:t>stay focus is so low</w:t>
      </w:r>
      <w:r w:rsidR="00A60675">
        <w:rPr>
          <w:lang w:val="en-US"/>
        </w:rPr>
        <w:t xml:space="preserve"> that you attention can</w:t>
      </w:r>
      <w:r w:rsidR="00BE5ABF">
        <w:rPr>
          <w:lang w:val="en-US"/>
        </w:rPr>
        <w:t>’t</w:t>
      </w:r>
      <w:r w:rsidR="00A60675">
        <w:rPr>
          <w:lang w:val="en-US"/>
        </w:rPr>
        <w:t xml:space="preserve"> </w:t>
      </w:r>
      <w:r w:rsidR="00CA1B41">
        <w:rPr>
          <w:lang w:val="en-US"/>
        </w:rPr>
        <w:t xml:space="preserve">stabilized, </w:t>
      </w:r>
      <w:r w:rsidR="00C63388">
        <w:rPr>
          <w:lang w:val="en-US"/>
        </w:rPr>
        <w:t xml:space="preserve">even if you know those activities are </w:t>
      </w:r>
      <w:r w:rsidR="00CA66DA">
        <w:rPr>
          <w:lang w:val="en-US"/>
        </w:rPr>
        <w:t>much more important than scrolling Tiktok</w:t>
      </w:r>
      <w:r w:rsidR="0067122B">
        <w:rPr>
          <w:lang w:val="en-US"/>
        </w:rPr>
        <w:t>. T</w:t>
      </w:r>
      <w:r w:rsidR="007E7FA2">
        <w:rPr>
          <w:lang w:val="en-US"/>
        </w:rPr>
        <w:t xml:space="preserve">his </w:t>
      </w:r>
      <w:r w:rsidR="00FE4066">
        <w:rPr>
          <w:lang w:val="en-US"/>
        </w:rPr>
        <w:t>can</w:t>
      </w:r>
      <w:r w:rsidR="007E7FA2">
        <w:rPr>
          <w:lang w:val="en-US"/>
        </w:rPr>
        <w:t xml:space="preserve"> create</w:t>
      </w:r>
      <w:r w:rsidR="0067122B">
        <w:rPr>
          <w:lang w:val="en-US"/>
        </w:rPr>
        <w:t xml:space="preserve"> negative feelings</w:t>
      </w:r>
      <w:r w:rsidR="007856F4">
        <w:rPr>
          <w:lang w:val="en-US"/>
        </w:rPr>
        <w:t xml:space="preserve">, </w:t>
      </w:r>
      <w:r w:rsidR="00586767">
        <w:rPr>
          <w:lang w:val="en-US"/>
        </w:rPr>
        <w:t xml:space="preserve">especially if you compare </w:t>
      </w:r>
      <w:r w:rsidR="00A2313D">
        <w:rPr>
          <w:lang w:val="en-US"/>
        </w:rPr>
        <w:t xml:space="preserve">yourself to </w:t>
      </w:r>
      <w:r w:rsidR="0067122B">
        <w:rPr>
          <w:lang w:val="en-US"/>
        </w:rPr>
        <w:t>some YouTube</w:t>
      </w:r>
      <w:r w:rsidR="00A2313D">
        <w:rPr>
          <w:lang w:val="en-US"/>
        </w:rPr>
        <w:t xml:space="preserve"> productivity </w:t>
      </w:r>
      <w:r w:rsidR="001A4843">
        <w:rPr>
          <w:lang w:val="en-US"/>
        </w:rPr>
        <w:t>god</w:t>
      </w:r>
      <w:r w:rsidR="00F37715">
        <w:rPr>
          <w:lang w:val="en-US"/>
        </w:rPr>
        <w:t>.</w:t>
      </w:r>
      <w:r w:rsidR="00D6291B">
        <w:rPr>
          <w:lang w:val="en-US"/>
        </w:rPr>
        <w:t xml:space="preserve"> But the</w:t>
      </w:r>
      <w:r w:rsidR="001C5108">
        <w:rPr>
          <w:lang w:val="en-US"/>
        </w:rPr>
        <w:t>y'</w:t>
      </w:r>
      <w:r w:rsidR="00D6291B">
        <w:rPr>
          <w:lang w:val="en-US"/>
        </w:rPr>
        <w:t>re not gods</w:t>
      </w:r>
      <w:r w:rsidR="001C5108">
        <w:rPr>
          <w:lang w:val="en-US"/>
        </w:rPr>
        <w:t xml:space="preserve">, you’re not lazy, it just </w:t>
      </w:r>
      <w:r w:rsidR="00D47066">
        <w:rPr>
          <w:lang w:val="en-US"/>
        </w:rPr>
        <w:t xml:space="preserve">different tolerance </w:t>
      </w:r>
      <w:r w:rsidR="00D06614">
        <w:rPr>
          <w:lang w:val="en-US"/>
        </w:rPr>
        <w:t>level</w:t>
      </w:r>
      <w:r w:rsidR="002C6838">
        <w:rPr>
          <w:lang w:val="en-US"/>
        </w:rPr>
        <w:t>, different baseline</w:t>
      </w:r>
      <w:r w:rsidR="00D06614">
        <w:rPr>
          <w:lang w:val="en-US"/>
        </w:rPr>
        <w:t>!</w:t>
      </w:r>
      <w:r w:rsidR="00D47066">
        <w:rPr>
          <w:lang w:val="en-US"/>
        </w:rPr>
        <w:t xml:space="preserve"> </w:t>
      </w:r>
      <w:r w:rsidR="00BE5ABF">
        <w:rPr>
          <w:lang w:val="en-US"/>
        </w:rPr>
        <w:t>So,</w:t>
      </w:r>
      <w:r w:rsidR="00D47066">
        <w:rPr>
          <w:lang w:val="en-US"/>
        </w:rPr>
        <w:t xml:space="preserve"> you may be thinking “ok </w:t>
      </w:r>
      <w:proofErr w:type="spellStart"/>
      <w:r w:rsidR="00D47066">
        <w:rPr>
          <w:lang w:val="en-US"/>
        </w:rPr>
        <w:t>ok</w:t>
      </w:r>
      <w:proofErr w:type="spellEnd"/>
      <w:r w:rsidR="00D47066">
        <w:rPr>
          <w:lang w:val="en-US"/>
        </w:rPr>
        <w:t xml:space="preserve"> how can I </w:t>
      </w:r>
      <w:r w:rsidR="00682452">
        <w:rPr>
          <w:lang w:val="en-US"/>
        </w:rPr>
        <w:t xml:space="preserve">reduce tolerance, is there a way to reset my brain” and yes there is </w:t>
      </w:r>
      <w:r w:rsidR="00CF3C84">
        <w:rPr>
          <w:lang w:val="en-US"/>
        </w:rPr>
        <w:t xml:space="preserve">a solution and it’s called dopamine </w:t>
      </w:r>
      <w:r w:rsidR="00D06614">
        <w:rPr>
          <w:lang w:val="en-US"/>
        </w:rPr>
        <w:t>detox!</w:t>
      </w:r>
      <w:r w:rsidR="00AC64EC">
        <w:rPr>
          <w:lang w:val="en-US"/>
        </w:rPr>
        <w:t xml:space="preserve"> </w:t>
      </w:r>
    </w:p>
    <w:p w14:paraId="6E2434BB" w14:textId="3F300059" w:rsidR="005373CA" w:rsidRDefault="002B50CF" w:rsidP="00D10B4C">
      <w:pPr>
        <w:tabs>
          <w:tab w:val="left" w:pos="8612"/>
        </w:tabs>
        <w:rPr>
          <w:lang w:val="en-US"/>
        </w:rPr>
      </w:pPr>
      <w:r>
        <w:rPr>
          <w:lang w:val="en-US"/>
        </w:rPr>
        <w:t xml:space="preserve">By removing any high dopamine activities </w:t>
      </w:r>
      <w:r w:rsidR="002809B5">
        <w:rPr>
          <w:lang w:val="en-US"/>
        </w:rPr>
        <w:t>during a certain amount of time</w:t>
      </w:r>
      <w:r>
        <w:rPr>
          <w:lang w:val="en-US"/>
        </w:rPr>
        <w:t>, you can rewire your brain the other way around</w:t>
      </w:r>
      <w:r w:rsidR="00C9427C">
        <w:rPr>
          <w:lang w:val="en-US"/>
        </w:rPr>
        <w:t xml:space="preserve"> to get back</w:t>
      </w:r>
      <w:r w:rsidR="00DA7097">
        <w:rPr>
          <w:lang w:val="en-US"/>
        </w:rPr>
        <w:t xml:space="preserve"> </w:t>
      </w:r>
      <w:r w:rsidR="00D06614">
        <w:rPr>
          <w:lang w:val="en-US"/>
        </w:rPr>
        <w:t xml:space="preserve">motivation, productivity, and </w:t>
      </w:r>
      <w:r w:rsidR="00DA7097">
        <w:rPr>
          <w:lang w:val="en-US"/>
        </w:rPr>
        <w:t>self-confidence.</w:t>
      </w:r>
      <w:r w:rsidR="00CB752F">
        <w:rPr>
          <w:lang w:val="en-US"/>
        </w:rPr>
        <w:t xml:space="preserve"> </w:t>
      </w:r>
      <w:r w:rsidR="00732A0B" w:rsidRPr="00732A0B">
        <w:rPr>
          <w:lang w:val="en-US"/>
        </w:rPr>
        <w:t xml:space="preserve">Doing this suddenly is pretty hard but you can choose to go step by step too. </w:t>
      </w:r>
      <w:r w:rsidR="00CB752F">
        <w:rPr>
          <w:lang w:val="en-US"/>
        </w:rPr>
        <w:t xml:space="preserve">It </w:t>
      </w:r>
      <w:r w:rsidR="006836C1">
        <w:rPr>
          <w:lang w:val="en-US"/>
        </w:rPr>
        <w:t>means</w:t>
      </w:r>
      <w:r w:rsidR="00CB752F">
        <w:rPr>
          <w:lang w:val="en-US"/>
        </w:rPr>
        <w:t xml:space="preserve"> no Netflix,</w:t>
      </w:r>
      <w:r w:rsidR="0018681B">
        <w:rPr>
          <w:lang w:val="en-US"/>
        </w:rPr>
        <w:t xml:space="preserve"> </w:t>
      </w:r>
      <w:r w:rsidR="008B4C40">
        <w:rPr>
          <w:lang w:val="en-US"/>
        </w:rPr>
        <w:t>no porn,</w:t>
      </w:r>
      <w:r w:rsidR="00CB752F">
        <w:rPr>
          <w:lang w:val="en-US"/>
        </w:rPr>
        <w:t xml:space="preserve"> </w:t>
      </w:r>
      <w:r w:rsidR="00106ED3">
        <w:rPr>
          <w:lang w:val="en-US"/>
        </w:rPr>
        <w:t xml:space="preserve">no social media, </w:t>
      </w:r>
      <w:r w:rsidR="00CB752F">
        <w:rPr>
          <w:lang w:val="en-US"/>
        </w:rPr>
        <w:t>no junk food</w:t>
      </w:r>
      <w:r w:rsidR="00ED056C">
        <w:rPr>
          <w:lang w:val="en-US"/>
        </w:rPr>
        <w:t xml:space="preserve">. </w:t>
      </w:r>
      <w:r w:rsidR="006836C1">
        <w:rPr>
          <w:lang w:val="en-US"/>
        </w:rPr>
        <w:t>And this</w:t>
      </w:r>
      <w:r w:rsidR="007E49B3">
        <w:rPr>
          <w:lang w:val="en-US"/>
        </w:rPr>
        <w:t xml:space="preserve"> </w:t>
      </w:r>
      <w:r w:rsidR="00ED056C">
        <w:rPr>
          <w:lang w:val="en-US"/>
        </w:rPr>
        <w:t xml:space="preserve">will be boring but </w:t>
      </w:r>
      <w:r w:rsidR="000E0BCA">
        <w:rPr>
          <w:lang w:val="en-US"/>
        </w:rPr>
        <w:t xml:space="preserve">in one week </w:t>
      </w:r>
      <w:r w:rsidR="00BE349C">
        <w:rPr>
          <w:lang w:val="en-US"/>
        </w:rPr>
        <w:t xml:space="preserve">the desire to </w:t>
      </w:r>
      <w:r w:rsidR="001A575E">
        <w:rPr>
          <w:lang w:val="en-US"/>
        </w:rPr>
        <w:t>d</w:t>
      </w:r>
      <w:r w:rsidR="00D92123">
        <w:rPr>
          <w:lang w:val="en-US"/>
        </w:rPr>
        <w:t>oing</w:t>
      </w:r>
      <w:r w:rsidR="00BE349C">
        <w:rPr>
          <w:lang w:val="en-US"/>
        </w:rPr>
        <w:t xml:space="preserve"> such things will disappear</w:t>
      </w:r>
      <w:r w:rsidR="00CD3E5C">
        <w:rPr>
          <w:lang w:val="en-US"/>
        </w:rPr>
        <w:t xml:space="preserve"> and </w:t>
      </w:r>
      <w:r w:rsidR="001A575E">
        <w:rPr>
          <w:lang w:val="en-US"/>
        </w:rPr>
        <w:t xml:space="preserve">boredom will force you to engage </w:t>
      </w:r>
      <w:r w:rsidR="00D92123">
        <w:rPr>
          <w:lang w:val="en-US"/>
        </w:rPr>
        <w:t xml:space="preserve">in low dopamine activities </w:t>
      </w:r>
      <w:r w:rsidR="001712D2">
        <w:rPr>
          <w:lang w:val="en-US"/>
        </w:rPr>
        <w:t>as there will be nothing more stimulating</w:t>
      </w:r>
      <w:r w:rsidR="006836C1">
        <w:rPr>
          <w:lang w:val="en-US"/>
        </w:rPr>
        <w:t xml:space="preserve"> </w:t>
      </w:r>
      <w:r w:rsidR="00EF7F93">
        <w:rPr>
          <w:lang w:val="en-US"/>
        </w:rPr>
        <w:t>in your environment</w:t>
      </w:r>
      <w:r w:rsidR="00CD3E5C">
        <w:rPr>
          <w:lang w:val="en-US"/>
        </w:rPr>
        <w:t xml:space="preserve">. </w:t>
      </w:r>
      <w:r w:rsidR="00822E16">
        <w:rPr>
          <w:lang w:val="en-US"/>
        </w:rPr>
        <w:t xml:space="preserve">Checking thing in your to-do will make you </w:t>
      </w:r>
      <w:r w:rsidR="008D5BCC">
        <w:rPr>
          <w:lang w:val="en-US"/>
        </w:rPr>
        <w:t xml:space="preserve">accomplish, you may start to feel </w:t>
      </w:r>
      <w:r w:rsidR="007E7B57">
        <w:rPr>
          <w:lang w:val="en-US"/>
        </w:rPr>
        <w:t>calmer</w:t>
      </w:r>
      <w:r w:rsidR="00B94BF9">
        <w:rPr>
          <w:lang w:val="en-US"/>
        </w:rPr>
        <w:t>, thinking clearer, being more center, more present</w:t>
      </w:r>
      <w:r w:rsidR="007E7B57">
        <w:rPr>
          <w:lang w:val="en-US"/>
        </w:rPr>
        <w:t>…</w:t>
      </w:r>
    </w:p>
    <w:p w14:paraId="03FA589E" w14:textId="7FD6E315" w:rsidR="008C7EBB" w:rsidRPr="008C7EBB" w:rsidRDefault="00D9174A" w:rsidP="00501EC9">
      <w:pPr>
        <w:tabs>
          <w:tab w:val="left" w:pos="8612"/>
        </w:tabs>
        <w:rPr>
          <w:lang w:val="en-US"/>
        </w:rPr>
      </w:pPr>
      <w:r>
        <w:rPr>
          <w:lang w:val="en-US"/>
        </w:rPr>
        <w:t>Now</w:t>
      </w:r>
      <w:r w:rsidR="007E21EC">
        <w:rPr>
          <w:lang w:val="en-US"/>
        </w:rPr>
        <w:t xml:space="preserve"> that you </w:t>
      </w:r>
      <w:r>
        <w:rPr>
          <w:lang w:val="en-US"/>
        </w:rPr>
        <w:t>know the principle and the existence of Dopamine.</w:t>
      </w:r>
      <w:r w:rsidR="007E21EC">
        <w:rPr>
          <w:lang w:val="en-US"/>
        </w:rPr>
        <w:t xml:space="preserve"> </w:t>
      </w:r>
      <w:r w:rsidR="00EE13EC">
        <w:rPr>
          <w:lang w:val="en-US"/>
        </w:rPr>
        <w:t xml:space="preserve">You may be able to identify more precisely the thing that private you from being motivated. Cause </w:t>
      </w:r>
      <w:r w:rsidR="00564E5F">
        <w:rPr>
          <w:lang w:val="en-US"/>
        </w:rPr>
        <w:t>remember</w:t>
      </w:r>
      <w:r w:rsidR="0057775F">
        <w:rPr>
          <w:lang w:val="en-US"/>
        </w:rPr>
        <w:t xml:space="preserve">, </w:t>
      </w:r>
      <w:r w:rsidR="00564E5F">
        <w:rPr>
          <w:lang w:val="en-US"/>
        </w:rPr>
        <w:t>d</w:t>
      </w:r>
      <w:r w:rsidR="005373CA">
        <w:rPr>
          <w:lang w:val="en-US"/>
        </w:rPr>
        <w:t xml:space="preserve">opamine </w:t>
      </w:r>
      <w:r w:rsidR="00600746">
        <w:rPr>
          <w:lang w:val="en-US"/>
        </w:rPr>
        <w:t xml:space="preserve">fasting is the most radical way </w:t>
      </w:r>
      <w:r w:rsidR="00831BF3">
        <w:rPr>
          <w:lang w:val="en-US"/>
        </w:rPr>
        <w:t xml:space="preserve">to deal with that </w:t>
      </w:r>
      <w:r w:rsidR="0022424F">
        <w:rPr>
          <w:lang w:val="en-US"/>
        </w:rPr>
        <w:t xml:space="preserve">as it </w:t>
      </w:r>
      <w:r w:rsidR="002F73D0">
        <w:rPr>
          <w:lang w:val="en-US"/>
        </w:rPr>
        <w:t>removes</w:t>
      </w:r>
      <w:r w:rsidR="0022424F">
        <w:rPr>
          <w:lang w:val="en-US"/>
        </w:rPr>
        <w:t xml:space="preserve"> all </w:t>
      </w:r>
      <w:r w:rsidR="00377866">
        <w:rPr>
          <w:lang w:val="en-US"/>
        </w:rPr>
        <w:t xml:space="preserve">the possible </w:t>
      </w:r>
      <w:r w:rsidR="0022424F">
        <w:rPr>
          <w:lang w:val="en-US"/>
        </w:rPr>
        <w:t>source</w:t>
      </w:r>
      <w:r w:rsidR="004256E4">
        <w:rPr>
          <w:lang w:val="en-US"/>
        </w:rPr>
        <w:t xml:space="preserve"> of</w:t>
      </w:r>
      <w:r w:rsidR="00822C40">
        <w:rPr>
          <w:lang w:val="en-US"/>
        </w:rPr>
        <w:t xml:space="preserve"> Dopamine imbalance</w:t>
      </w:r>
      <w:r w:rsidR="0057775F">
        <w:rPr>
          <w:lang w:val="en-US"/>
        </w:rPr>
        <w:t xml:space="preserve">. </w:t>
      </w:r>
      <w:r w:rsidR="002B722A">
        <w:rPr>
          <w:lang w:val="en-US"/>
        </w:rPr>
        <w:t xml:space="preserve">It can first help you to identify the problem, </w:t>
      </w:r>
      <w:r w:rsidR="0013592A">
        <w:rPr>
          <w:lang w:val="en-US"/>
        </w:rPr>
        <w:t xml:space="preserve">but then it will be easier to </w:t>
      </w:r>
      <w:r w:rsidR="002B722A">
        <w:rPr>
          <w:lang w:val="en-US"/>
        </w:rPr>
        <w:t xml:space="preserve">focus on </w:t>
      </w:r>
      <w:r w:rsidR="0013592A">
        <w:rPr>
          <w:lang w:val="en-US"/>
        </w:rPr>
        <w:t>something more precise.</w:t>
      </w:r>
      <w:r w:rsidR="00F73C3C">
        <w:rPr>
          <w:lang w:val="en-US"/>
        </w:rPr>
        <w:t xml:space="preserve"> </w:t>
      </w:r>
      <w:r w:rsidR="00F73C3C" w:rsidRPr="00F73C3C">
        <w:rPr>
          <w:lang w:val="en-US"/>
        </w:rPr>
        <w:t xml:space="preserve">We </w:t>
      </w:r>
      <w:r w:rsidR="00F73C3C" w:rsidRPr="00F73C3C">
        <w:rPr>
          <w:lang w:val="en-US"/>
        </w:rPr>
        <w:lastRenderedPageBreak/>
        <w:t>know that doing sport boost the mood, that social media create anxiety, that massive entertainment is sometime a way to avoid addressing emotion or mental illness.</w:t>
      </w:r>
      <w:r w:rsidR="00F73C3C">
        <w:rPr>
          <w:lang w:val="en-US"/>
        </w:rPr>
        <w:t xml:space="preserve"> </w:t>
      </w:r>
      <w:r w:rsidR="009E5E49" w:rsidRPr="009E5E49">
        <w:rPr>
          <w:lang w:val="en-US"/>
        </w:rPr>
        <w:t xml:space="preserve">There are many </w:t>
      </w:r>
      <w:r w:rsidR="00BE5ABF" w:rsidRPr="009E5E49">
        <w:rPr>
          <w:lang w:val="en-US"/>
        </w:rPr>
        <w:t>paths</w:t>
      </w:r>
      <w:r w:rsidR="009E5E49" w:rsidRPr="009E5E49">
        <w:rPr>
          <w:lang w:val="en-US"/>
        </w:rPr>
        <w:t xml:space="preserve"> to achieve productivity</w:t>
      </w:r>
      <w:r w:rsidR="002366B0" w:rsidRPr="002366B0">
        <w:rPr>
          <w:lang w:val="en-US"/>
        </w:rPr>
        <w:t xml:space="preserve"> and </w:t>
      </w:r>
      <w:r w:rsidR="002366B0">
        <w:rPr>
          <w:lang w:val="en-US"/>
        </w:rPr>
        <w:t>it your role to find the best for you</w:t>
      </w:r>
    </w:p>
    <w:p w14:paraId="754C7C27" w14:textId="1243D0BE" w:rsidR="008C7EBB" w:rsidRPr="008C7EBB" w:rsidRDefault="008C7EBB" w:rsidP="008C7EBB">
      <w:pPr>
        <w:rPr>
          <w:lang w:val="en-US"/>
        </w:rPr>
      </w:pPr>
    </w:p>
    <w:p w14:paraId="0A3ECACF" w14:textId="77777777" w:rsidR="008C7EBB" w:rsidRPr="008C7EBB" w:rsidRDefault="008C7EBB" w:rsidP="008C7EBB">
      <w:pPr>
        <w:rPr>
          <w:lang w:val="en-US"/>
        </w:rPr>
      </w:pPr>
      <w:r w:rsidRPr="008C7EBB">
        <w:rPr>
          <w:lang w:val="en-US"/>
        </w:rPr>
        <w:t>** Here is a part of the original presentation. It was very interesting, but it was making my speaking time too long**</w:t>
      </w:r>
    </w:p>
    <w:p w14:paraId="25F72DC9" w14:textId="77777777" w:rsidR="008C7EBB" w:rsidRPr="008C7EBB" w:rsidRDefault="008C7EBB" w:rsidP="008C7EBB">
      <w:pPr>
        <w:rPr>
          <w:lang w:val="en-US"/>
        </w:rPr>
      </w:pPr>
      <w:r w:rsidRPr="008C7EBB">
        <w:rPr>
          <w:lang w:val="en-US"/>
        </w:rPr>
        <w:t xml:space="preserve">But what’s a strong motivation, at what level can it control our action? </w:t>
      </w:r>
    </w:p>
    <w:p w14:paraId="16A42F8B" w14:textId="77777777" w:rsidR="008C7EBB" w:rsidRPr="008C7EBB" w:rsidRDefault="008C7EBB" w:rsidP="008C7EBB">
      <w:pPr>
        <w:rPr>
          <w:lang w:val="en-US"/>
        </w:rPr>
      </w:pPr>
      <w:r w:rsidRPr="008C7EBB">
        <w:rPr>
          <w:lang w:val="en-US"/>
        </w:rPr>
        <w:t xml:space="preserve">Some researcher did an experiment with rats, they made a lever that directly activate through electrodes the nucleus </w:t>
      </w:r>
      <w:proofErr w:type="spellStart"/>
      <w:r w:rsidRPr="008C7EBB">
        <w:rPr>
          <w:lang w:val="en-US"/>
        </w:rPr>
        <w:t>accumbens</w:t>
      </w:r>
      <w:proofErr w:type="spellEnd"/>
      <w:r w:rsidRPr="008C7EBB">
        <w:rPr>
          <w:lang w:val="en-US"/>
        </w:rPr>
        <w:t xml:space="preserve">, a part of the reward system. So, when the rat pressed the lever, it instantly got the equivalent of a dopamine shoot in his brain. Those rats became so motivated of pressing the lever that they did it even if there was an electrified grid at their foot, receiving continuous shock. They became so lazy that they did not walk to get food at the opposite of the cage but still eat it when placed directly in their mouth. This experiment demonstrates that our reward system, without any substances, can have full control on our action event if those action can be bad for our body. </w:t>
      </w:r>
    </w:p>
    <w:p w14:paraId="33C0B1D3" w14:textId="77777777" w:rsidR="008C7EBB" w:rsidRPr="008C7EBB" w:rsidRDefault="008C7EBB" w:rsidP="008C7EBB">
      <w:pPr>
        <w:rPr>
          <w:lang w:val="en-US"/>
        </w:rPr>
      </w:pPr>
      <w:r w:rsidRPr="008C7EBB">
        <w:rPr>
          <w:lang w:val="en-US"/>
        </w:rPr>
        <w:t xml:space="preserve">Don’t worry, without the use of addictive chemicals, this don’t append to human because our brain got an incredible superpower: plasticity! Plasticity is the brain capacity to rewire itself and adapt to new situation. It’s pretty useful to learn new hard things like reading, walking with a prosthesis but it also permits us to develop tolerance effect. </w:t>
      </w:r>
    </w:p>
    <w:p w14:paraId="19DD8F0B" w14:textId="0272CCB0" w:rsidR="008C7EBB" w:rsidRPr="008C7EBB" w:rsidRDefault="008C7EBB" w:rsidP="008C7EBB">
      <w:pPr>
        <w:rPr>
          <w:lang w:val="en-US"/>
        </w:rPr>
      </w:pPr>
      <w:r w:rsidRPr="008C7EBB">
        <w:rPr>
          <w:lang w:val="en-US"/>
        </w:rPr>
        <w:t>** Here is a part of the original presentation. It was very interesting, but it was making my speaking time too long **</w:t>
      </w:r>
    </w:p>
    <w:sectPr w:rsidR="008C7EBB" w:rsidRPr="008C7E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Vin" w:date="2021-11-29T16:49:00Z" w:initials="CV">
    <w:p w14:paraId="0A7578E1" w14:textId="4AB84AF4" w:rsidR="009702A1" w:rsidRDefault="009702A1">
      <w:pPr>
        <w:pStyle w:val="CommentText"/>
      </w:pPr>
      <w:r>
        <w:rPr>
          <w:rStyle w:val="CommentReference"/>
        </w:rPr>
        <w:annotationRef/>
      </w:r>
      <w:r>
        <w:t>Je peux virer ça à l’oral en vrais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57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8315" w16cex:dateUtc="2021-11-29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578E1" w16cid:durableId="254F83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6BA"/>
    <w:multiLevelType w:val="hybridMultilevel"/>
    <w:tmpl w:val="E90C3416"/>
    <w:lvl w:ilvl="0" w:tplc="39EA59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6A5D"/>
    <w:multiLevelType w:val="multilevel"/>
    <w:tmpl w:val="7668E36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BD459E"/>
    <w:multiLevelType w:val="hybridMultilevel"/>
    <w:tmpl w:val="09C4E388"/>
    <w:lvl w:ilvl="0" w:tplc="E9C26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Vin">
    <w15:presenceInfo w15:providerId="None" w15:userId="Charles 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AD"/>
    <w:rsid w:val="00022DDE"/>
    <w:rsid w:val="0003299C"/>
    <w:rsid w:val="000364B3"/>
    <w:rsid w:val="0005690D"/>
    <w:rsid w:val="00072068"/>
    <w:rsid w:val="000803F3"/>
    <w:rsid w:val="000957F9"/>
    <w:rsid w:val="000B1F52"/>
    <w:rsid w:val="000D7E5A"/>
    <w:rsid w:val="000E0BCA"/>
    <w:rsid w:val="000F2F75"/>
    <w:rsid w:val="000F67CB"/>
    <w:rsid w:val="0010077A"/>
    <w:rsid w:val="00100E81"/>
    <w:rsid w:val="00100FEC"/>
    <w:rsid w:val="00106ED3"/>
    <w:rsid w:val="001079ED"/>
    <w:rsid w:val="0011355F"/>
    <w:rsid w:val="00125068"/>
    <w:rsid w:val="00133419"/>
    <w:rsid w:val="0013392B"/>
    <w:rsid w:val="0013592A"/>
    <w:rsid w:val="00142AB9"/>
    <w:rsid w:val="00147F8F"/>
    <w:rsid w:val="001712D2"/>
    <w:rsid w:val="0017278E"/>
    <w:rsid w:val="0017744A"/>
    <w:rsid w:val="0018681B"/>
    <w:rsid w:val="00196284"/>
    <w:rsid w:val="001A4843"/>
    <w:rsid w:val="001A575E"/>
    <w:rsid w:val="001B4D3B"/>
    <w:rsid w:val="001B6D6A"/>
    <w:rsid w:val="001C5108"/>
    <w:rsid w:val="001C5B57"/>
    <w:rsid w:val="001C65B0"/>
    <w:rsid w:val="001D5328"/>
    <w:rsid w:val="001D69A0"/>
    <w:rsid w:val="001D6A81"/>
    <w:rsid w:val="001F0998"/>
    <w:rsid w:val="00221D15"/>
    <w:rsid w:val="0022424F"/>
    <w:rsid w:val="002301FA"/>
    <w:rsid w:val="0023533B"/>
    <w:rsid w:val="002366B0"/>
    <w:rsid w:val="00243D37"/>
    <w:rsid w:val="00245C32"/>
    <w:rsid w:val="002537D7"/>
    <w:rsid w:val="00262EDD"/>
    <w:rsid w:val="002661D5"/>
    <w:rsid w:val="00270B66"/>
    <w:rsid w:val="00271C04"/>
    <w:rsid w:val="00273307"/>
    <w:rsid w:val="002770A3"/>
    <w:rsid w:val="002809B5"/>
    <w:rsid w:val="0028383D"/>
    <w:rsid w:val="00286552"/>
    <w:rsid w:val="002A11B6"/>
    <w:rsid w:val="002A4144"/>
    <w:rsid w:val="002B39E1"/>
    <w:rsid w:val="002B50CF"/>
    <w:rsid w:val="002B51A7"/>
    <w:rsid w:val="002B722A"/>
    <w:rsid w:val="002C1713"/>
    <w:rsid w:val="002C3ECB"/>
    <w:rsid w:val="002C4847"/>
    <w:rsid w:val="002C616A"/>
    <w:rsid w:val="002C6838"/>
    <w:rsid w:val="002D6603"/>
    <w:rsid w:val="002E2B1E"/>
    <w:rsid w:val="002F2F1C"/>
    <w:rsid w:val="002F73D0"/>
    <w:rsid w:val="00303966"/>
    <w:rsid w:val="00312D9A"/>
    <w:rsid w:val="00315765"/>
    <w:rsid w:val="00321626"/>
    <w:rsid w:val="00323942"/>
    <w:rsid w:val="003263B7"/>
    <w:rsid w:val="00332DCF"/>
    <w:rsid w:val="00337E48"/>
    <w:rsid w:val="00341EB6"/>
    <w:rsid w:val="0036156E"/>
    <w:rsid w:val="00374A41"/>
    <w:rsid w:val="00377866"/>
    <w:rsid w:val="003853F5"/>
    <w:rsid w:val="00386EEC"/>
    <w:rsid w:val="003C1582"/>
    <w:rsid w:val="003D4C1C"/>
    <w:rsid w:val="003E38A4"/>
    <w:rsid w:val="003F509B"/>
    <w:rsid w:val="004256E4"/>
    <w:rsid w:val="00446361"/>
    <w:rsid w:val="004608F4"/>
    <w:rsid w:val="0046142D"/>
    <w:rsid w:val="00461D71"/>
    <w:rsid w:val="004A36F9"/>
    <w:rsid w:val="004A672B"/>
    <w:rsid w:val="004C07A0"/>
    <w:rsid w:val="004C28B2"/>
    <w:rsid w:val="004E4984"/>
    <w:rsid w:val="00501EC9"/>
    <w:rsid w:val="00514400"/>
    <w:rsid w:val="005212AD"/>
    <w:rsid w:val="005373CA"/>
    <w:rsid w:val="0055109B"/>
    <w:rsid w:val="00555019"/>
    <w:rsid w:val="00564E5F"/>
    <w:rsid w:val="00564ED6"/>
    <w:rsid w:val="005661D0"/>
    <w:rsid w:val="00576C2F"/>
    <w:rsid w:val="0057775F"/>
    <w:rsid w:val="005806FB"/>
    <w:rsid w:val="00586767"/>
    <w:rsid w:val="00591DBD"/>
    <w:rsid w:val="005B769D"/>
    <w:rsid w:val="005C043C"/>
    <w:rsid w:val="005D65EA"/>
    <w:rsid w:val="005D69C8"/>
    <w:rsid w:val="005D759C"/>
    <w:rsid w:val="005D7AAC"/>
    <w:rsid w:val="005E09A3"/>
    <w:rsid w:val="005E4055"/>
    <w:rsid w:val="005F5085"/>
    <w:rsid w:val="00600746"/>
    <w:rsid w:val="00601F20"/>
    <w:rsid w:val="006078C7"/>
    <w:rsid w:val="00617D88"/>
    <w:rsid w:val="00632555"/>
    <w:rsid w:val="00664B8F"/>
    <w:rsid w:val="00667365"/>
    <w:rsid w:val="0067122B"/>
    <w:rsid w:val="00674F7F"/>
    <w:rsid w:val="00677695"/>
    <w:rsid w:val="00682267"/>
    <w:rsid w:val="00682452"/>
    <w:rsid w:val="006836C1"/>
    <w:rsid w:val="00684FB2"/>
    <w:rsid w:val="00696585"/>
    <w:rsid w:val="006A4082"/>
    <w:rsid w:val="006A4A58"/>
    <w:rsid w:val="006A57B6"/>
    <w:rsid w:val="006A6106"/>
    <w:rsid w:val="006B445E"/>
    <w:rsid w:val="006D3B1B"/>
    <w:rsid w:val="006D69D0"/>
    <w:rsid w:val="006D6BD3"/>
    <w:rsid w:val="006F76AB"/>
    <w:rsid w:val="00712FF8"/>
    <w:rsid w:val="00717A25"/>
    <w:rsid w:val="0072372A"/>
    <w:rsid w:val="007264F6"/>
    <w:rsid w:val="00732A0B"/>
    <w:rsid w:val="007335CF"/>
    <w:rsid w:val="007377A5"/>
    <w:rsid w:val="007408C0"/>
    <w:rsid w:val="00746745"/>
    <w:rsid w:val="0076488F"/>
    <w:rsid w:val="007729B6"/>
    <w:rsid w:val="007856F4"/>
    <w:rsid w:val="00790E2E"/>
    <w:rsid w:val="00796154"/>
    <w:rsid w:val="007B0B23"/>
    <w:rsid w:val="007B737E"/>
    <w:rsid w:val="007C14F5"/>
    <w:rsid w:val="007D3562"/>
    <w:rsid w:val="007E00BD"/>
    <w:rsid w:val="007E21EC"/>
    <w:rsid w:val="007E49B3"/>
    <w:rsid w:val="007E6170"/>
    <w:rsid w:val="007E7B57"/>
    <w:rsid w:val="007E7FA2"/>
    <w:rsid w:val="00801166"/>
    <w:rsid w:val="008019AB"/>
    <w:rsid w:val="00806A96"/>
    <w:rsid w:val="0081252D"/>
    <w:rsid w:val="008145F4"/>
    <w:rsid w:val="008146A9"/>
    <w:rsid w:val="00816479"/>
    <w:rsid w:val="00817FF9"/>
    <w:rsid w:val="00822C40"/>
    <w:rsid w:val="00822E16"/>
    <w:rsid w:val="00831BF3"/>
    <w:rsid w:val="00831F2B"/>
    <w:rsid w:val="00835A64"/>
    <w:rsid w:val="00836882"/>
    <w:rsid w:val="00837BA0"/>
    <w:rsid w:val="00860577"/>
    <w:rsid w:val="008624F1"/>
    <w:rsid w:val="008635C7"/>
    <w:rsid w:val="0087642B"/>
    <w:rsid w:val="00892CB2"/>
    <w:rsid w:val="008B0BAA"/>
    <w:rsid w:val="008B4C40"/>
    <w:rsid w:val="008B4C74"/>
    <w:rsid w:val="008B6976"/>
    <w:rsid w:val="008C7EBB"/>
    <w:rsid w:val="008D5BCC"/>
    <w:rsid w:val="008E1C43"/>
    <w:rsid w:val="00914904"/>
    <w:rsid w:val="009246AE"/>
    <w:rsid w:val="009255DA"/>
    <w:rsid w:val="0094045F"/>
    <w:rsid w:val="00964F94"/>
    <w:rsid w:val="0096751D"/>
    <w:rsid w:val="00967F2F"/>
    <w:rsid w:val="009702A1"/>
    <w:rsid w:val="00981BEB"/>
    <w:rsid w:val="00994E74"/>
    <w:rsid w:val="00994FAA"/>
    <w:rsid w:val="009C2212"/>
    <w:rsid w:val="009D214B"/>
    <w:rsid w:val="009E2956"/>
    <w:rsid w:val="009E5E49"/>
    <w:rsid w:val="009E66CA"/>
    <w:rsid w:val="009E6BD2"/>
    <w:rsid w:val="009F09CC"/>
    <w:rsid w:val="00A05C5F"/>
    <w:rsid w:val="00A137A0"/>
    <w:rsid w:val="00A14EDE"/>
    <w:rsid w:val="00A22E29"/>
    <w:rsid w:val="00A2313D"/>
    <w:rsid w:val="00A45CC5"/>
    <w:rsid w:val="00A60675"/>
    <w:rsid w:val="00A63EA2"/>
    <w:rsid w:val="00A66863"/>
    <w:rsid w:val="00A70336"/>
    <w:rsid w:val="00A71493"/>
    <w:rsid w:val="00A762A2"/>
    <w:rsid w:val="00A923CC"/>
    <w:rsid w:val="00AA3348"/>
    <w:rsid w:val="00AB25AA"/>
    <w:rsid w:val="00AC64EC"/>
    <w:rsid w:val="00AD00C5"/>
    <w:rsid w:val="00AD28FB"/>
    <w:rsid w:val="00AD4AF6"/>
    <w:rsid w:val="00B178A4"/>
    <w:rsid w:val="00B23D27"/>
    <w:rsid w:val="00B35C52"/>
    <w:rsid w:val="00B417FC"/>
    <w:rsid w:val="00B51AC2"/>
    <w:rsid w:val="00B52CC6"/>
    <w:rsid w:val="00B54438"/>
    <w:rsid w:val="00B7039B"/>
    <w:rsid w:val="00B94BF9"/>
    <w:rsid w:val="00B97E8E"/>
    <w:rsid w:val="00BC44DD"/>
    <w:rsid w:val="00BE06EA"/>
    <w:rsid w:val="00BE349C"/>
    <w:rsid w:val="00BE5ABF"/>
    <w:rsid w:val="00BF30D5"/>
    <w:rsid w:val="00C05C38"/>
    <w:rsid w:val="00C200AB"/>
    <w:rsid w:val="00C36761"/>
    <w:rsid w:val="00C43C82"/>
    <w:rsid w:val="00C51B8D"/>
    <w:rsid w:val="00C52475"/>
    <w:rsid w:val="00C63388"/>
    <w:rsid w:val="00C824DE"/>
    <w:rsid w:val="00C9427C"/>
    <w:rsid w:val="00CA1B41"/>
    <w:rsid w:val="00CA66DA"/>
    <w:rsid w:val="00CA6D46"/>
    <w:rsid w:val="00CB752F"/>
    <w:rsid w:val="00CC372E"/>
    <w:rsid w:val="00CD3E5C"/>
    <w:rsid w:val="00CE67F3"/>
    <w:rsid w:val="00CF2064"/>
    <w:rsid w:val="00CF3C84"/>
    <w:rsid w:val="00D0288B"/>
    <w:rsid w:val="00D06614"/>
    <w:rsid w:val="00D10B4C"/>
    <w:rsid w:val="00D16717"/>
    <w:rsid w:val="00D323C4"/>
    <w:rsid w:val="00D327E9"/>
    <w:rsid w:val="00D42E4B"/>
    <w:rsid w:val="00D47066"/>
    <w:rsid w:val="00D52657"/>
    <w:rsid w:val="00D62240"/>
    <w:rsid w:val="00D6291B"/>
    <w:rsid w:val="00D76A37"/>
    <w:rsid w:val="00D86671"/>
    <w:rsid w:val="00D9174A"/>
    <w:rsid w:val="00D92123"/>
    <w:rsid w:val="00D9643D"/>
    <w:rsid w:val="00DA7097"/>
    <w:rsid w:val="00DD21FB"/>
    <w:rsid w:val="00DD4965"/>
    <w:rsid w:val="00DD5429"/>
    <w:rsid w:val="00DE1676"/>
    <w:rsid w:val="00DF2FCF"/>
    <w:rsid w:val="00DF3BE7"/>
    <w:rsid w:val="00E0075D"/>
    <w:rsid w:val="00E0394E"/>
    <w:rsid w:val="00E06C22"/>
    <w:rsid w:val="00E10888"/>
    <w:rsid w:val="00E17039"/>
    <w:rsid w:val="00E56169"/>
    <w:rsid w:val="00E63749"/>
    <w:rsid w:val="00E72AD0"/>
    <w:rsid w:val="00E73425"/>
    <w:rsid w:val="00E73436"/>
    <w:rsid w:val="00E73862"/>
    <w:rsid w:val="00E772F9"/>
    <w:rsid w:val="00E77C71"/>
    <w:rsid w:val="00E914AE"/>
    <w:rsid w:val="00EA39CF"/>
    <w:rsid w:val="00EB5349"/>
    <w:rsid w:val="00EC17E9"/>
    <w:rsid w:val="00ED056C"/>
    <w:rsid w:val="00EE13EC"/>
    <w:rsid w:val="00EF3315"/>
    <w:rsid w:val="00EF7E41"/>
    <w:rsid w:val="00EF7F93"/>
    <w:rsid w:val="00F34C91"/>
    <w:rsid w:val="00F37715"/>
    <w:rsid w:val="00F51AAA"/>
    <w:rsid w:val="00F53673"/>
    <w:rsid w:val="00F66542"/>
    <w:rsid w:val="00F73C3C"/>
    <w:rsid w:val="00F75CCA"/>
    <w:rsid w:val="00F8234D"/>
    <w:rsid w:val="00F84DF8"/>
    <w:rsid w:val="00F9569E"/>
    <w:rsid w:val="00FA1DEB"/>
    <w:rsid w:val="00FC3061"/>
    <w:rsid w:val="00FD0188"/>
    <w:rsid w:val="00FE4066"/>
    <w:rsid w:val="00FF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45EA"/>
  <w15:chartTrackingRefBased/>
  <w15:docId w15:val="{E28CA6ED-8B28-4308-BEBE-1206D098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86EEC"/>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semiHidden/>
    <w:unhideWhenUsed/>
    <w:qFormat/>
    <w:rsid w:val="00F75CCA"/>
    <w:pPr>
      <w:keepNext/>
      <w:keepLines/>
      <w:numPr>
        <w:numId w:val="2"/>
      </w:numPr>
      <w:spacing w:before="40" w:after="0"/>
      <w:ind w:hanging="360"/>
      <w:outlineLvl w:val="1"/>
    </w:pPr>
    <w:rPr>
      <w:rFonts w:asciiTheme="majorHAnsi" w:eastAsiaTheme="majorEastAsia" w:hAnsiTheme="majorHAnsi"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5CCA"/>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386EEC"/>
    <w:rPr>
      <w:rFonts w:asciiTheme="majorHAnsi" w:eastAsiaTheme="majorEastAsia" w:hAnsiTheme="majorHAnsi" w:cstheme="majorBidi"/>
      <w:sz w:val="32"/>
      <w:szCs w:val="32"/>
      <w:lang w:val="fr-FR"/>
    </w:rPr>
  </w:style>
  <w:style w:type="character" w:styleId="CommentReference">
    <w:name w:val="annotation reference"/>
    <w:basedOn w:val="DefaultParagraphFont"/>
    <w:uiPriority w:val="99"/>
    <w:semiHidden/>
    <w:unhideWhenUsed/>
    <w:rsid w:val="009702A1"/>
    <w:rPr>
      <w:sz w:val="16"/>
      <w:szCs w:val="16"/>
    </w:rPr>
  </w:style>
  <w:style w:type="paragraph" w:styleId="CommentText">
    <w:name w:val="annotation text"/>
    <w:basedOn w:val="Normal"/>
    <w:link w:val="CommentTextChar"/>
    <w:uiPriority w:val="99"/>
    <w:semiHidden/>
    <w:unhideWhenUsed/>
    <w:rsid w:val="009702A1"/>
    <w:pPr>
      <w:spacing w:line="240" w:lineRule="auto"/>
    </w:pPr>
    <w:rPr>
      <w:sz w:val="20"/>
      <w:szCs w:val="20"/>
    </w:rPr>
  </w:style>
  <w:style w:type="character" w:customStyle="1" w:styleId="CommentTextChar">
    <w:name w:val="Comment Text Char"/>
    <w:basedOn w:val="DefaultParagraphFont"/>
    <w:link w:val="CommentText"/>
    <w:uiPriority w:val="99"/>
    <w:semiHidden/>
    <w:rsid w:val="009702A1"/>
    <w:rPr>
      <w:sz w:val="20"/>
      <w:szCs w:val="20"/>
      <w:lang w:val="fr-FR"/>
    </w:rPr>
  </w:style>
  <w:style w:type="paragraph" w:styleId="CommentSubject">
    <w:name w:val="annotation subject"/>
    <w:basedOn w:val="CommentText"/>
    <w:next w:val="CommentText"/>
    <w:link w:val="CommentSubjectChar"/>
    <w:uiPriority w:val="99"/>
    <w:semiHidden/>
    <w:unhideWhenUsed/>
    <w:rsid w:val="009702A1"/>
    <w:rPr>
      <w:b/>
      <w:bCs/>
    </w:rPr>
  </w:style>
  <w:style w:type="character" w:customStyle="1" w:styleId="CommentSubjectChar">
    <w:name w:val="Comment Subject Char"/>
    <w:basedOn w:val="CommentTextChar"/>
    <w:link w:val="CommentSubject"/>
    <w:uiPriority w:val="99"/>
    <w:semiHidden/>
    <w:rsid w:val="009702A1"/>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791</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285</cp:revision>
  <dcterms:created xsi:type="dcterms:W3CDTF">2021-11-04T14:35:00Z</dcterms:created>
  <dcterms:modified xsi:type="dcterms:W3CDTF">2021-12-04T10:17:00Z</dcterms:modified>
</cp:coreProperties>
</file>