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9B75B" w14:textId="5E9ED567" w:rsidR="00C317A1" w:rsidRPr="00C317A1" w:rsidRDefault="00C317A1" w:rsidP="001D3A91">
      <w:pPr>
        <w:pStyle w:val="Heading1"/>
      </w:pPr>
      <w:r w:rsidRPr="00C317A1">
        <w:t xml:space="preserve">Stimulus control of </w:t>
      </w:r>
      <w:proofErr w:type="spellStart"/>
      <w:r w:rsidRPr="00C317A1">
        <w:t>beha</w:t>
      </w:r>
      <w:r w:rsidR="00722226">
        <w:t>v</w:t>
      </w:r>
      <w:r w:rsidRPr="00C317A1">
        <w:t>ior</w:t>
      </w:r>
      <w:proofErr w:type="spellEnd"/>
      <w:r w:rsidRPr="00C317A1">
        <w:t xml:space="preserve"> : Contrôle du comportement par le stimulus </w:t>
      </w:r>
    </w:p>
    <w:p w14:paraId="0ADBE8C4" w14:textId="77777777" w:rsidR="00C317A1" w:rsidRPr="00C317A1" w:rsidRDefault="00C317A1" w:rsidP="00C317A1">
      <w:pPr>
        <w:numPr>
          <w:ilvl w:val="0"/>
          <w:numId w:val="4"/>
        </w:numPr>
        <w:contextualSpacing/>
      </w:pPr>
      <w:r w:rsidRPr="00C317A1">
        <w:t xml:space="preserve">Feu rouge : c’est le feu rouge qui nous arrête </w:t>
      </w:r>
    </w:p>
    <w:p w14:paraId="317D5E5A" w14:textId="77777777" w:rsidR="00C317A1" w:rsidRPr="00C317A1" w:rsidRDefault="00C317A1" w:rsidP="00C317A1">
      <w:pPr>
        <w:numPr>
          <w:ilvl w:val="0"/>
          <w:numId w:val="4"/>
        </w:numPr>
        <w:contextualSpacing/>
      </w:pPr>
      <w:r w:rsidRPr="00C317A1">
        <w:t>On n’agit pas de la même manière en fonction de la présence ou l’absence d’un stimulus</w:t>
      </w:r>
    </w:p>
    <w:p w14:paraId="3199708C" w14:textId="77777777" w:rsidR="00C317A1" w:rsidRPr="00C317A1" w:rsidRDefault="00C317A1" w:rsidP="00C317A1">
      <w:pPr>
        <w:numPr>
          <w:ilvl w:val="0"/>
          <w:numId w:val="4"/>
        </w:numPr>
        <w:contextualSpacing/>
      </w:pPr>
      <w:r w:rsidRPr="00C317A1">
        <w:t>Tous les comportements peuvent s’expliquer par sa</w:t>
      </w:r>
    </w:p>
    <w:p w14:paraId="667F7A22" w14:textId="77777777" w:rsidR="00C317A1" w:rsidRPr="00C317A1" w:rsidRDefault="00C317A1" w:rsidP="00C317A1">
      <w:pPr>
        <w:numPr>
          <w:ilvl w:val="0"/>
          <w:numId w:val="4"/>
        </w:numPr>
        <w:contextualSpacing/>
      </w:pPr>
      <w:r w:rsidRPr="00C317A1">
        <w:t xml:space="preserve">Comportement normaux ou anormaux en fonction du stimulus </w:t>
      </w:r>
    </w:p>
    <w:p w14:paraId="437D4AEF" w14:textId="77777777" w:rsidR="00C317A1" w:rsidRPr="00C317A1" w:rsidRDefault="00C317A1" w:rsidP="00C317A1">
      <w:pPr>
        <w:numPr>
          <w:ilvl w:val="0"/>
          <w:numId w:val="4"/>
        </w:numPr>
        <w:contextualSpacing/>
      </w:pPr>
      <w:r w:rsidRPr="00C317A1">
        <w:t>Exemple :</w:t>
      </w:r>
    </w:p>
    <w:p w14:paraId="38B091D6" w14:textId="77777777" w:rsidR="00C317A1" w:rsidRPr="00C317A1" w:rsidRDefault="00C317A1" w:rsidP="00C317A1">
      <w:pPr>
        <w:numPr>
          <w:ilvl w:val="1"/>
          <w:numId w:val="4"/>
        </w:numPr>
        <w:contextualSpacing/>
      </w:pPr>
      <w:r w:rsidRPr="00C317A1">
        <w:t>Télé allumé / éteinte : si on la regarde alors qu’elle est éteinte. C’est anormal.</w:t>
      </w:r>
    </w:p>
    <w:p w14:paraId="68D77E81" w14:textId="77777777" w:rsidR="00C317A1" w:rsidRPr="00C317A1" w:rsidRDefault="00C317A1" w:rsidP="00C317A1">
      <w:pPr>
        <w:numPr>
          <w:ilvl w:val="1"/>
          <w:numId w:val="4"/>
        </w:numPr>
        <w:contextualSpacing/>
      </w:pPr>
      <w:r w:rsidRPr="00C317A1">
        <w:t>Si on se comporte comme dans la douche en classe. C’est anormal.</w:t>
      </w:r>
    </w:p>
    <w:p w14:paraId="2E1D0ACF" w14:textId="77777777" w:rsidR="00C317A1" w:rsidRPr="00C317A1" w:rsidRDefault="00C317A1" w:rsidP="00C317A1">
      <w:pPr>
        <w:numPr>
          <w:ilvl w:val="1"/>
          <w:numId w:val="4"/>
        </w:numPr>
        <w:contextualSpacing/>
      </w:pPr>
      <w:r w:rsidRPr="00C317A1">
        <w:t xml:space="preserve">On ne </w:t>
      </w:r>
      <w:proofErr w:type="gramStart"/>
      <w:r w:rsidRPr="00C317A1">
        <w:t>vas</w:t>
      </w:r>
      <w:proofErr w:type="gramEnd"/>
      <w:r w:rsidRPr="00C317A1">
        <w:t xml:space="preserve"> pas chercher de la nourriture s’il y a un prédateur. On cherche de la nourriture quand il y a de signe de présence de nourriture.</w:t>
      </w:r>
    </w:p>
    <w:p w14:paraId="2B3468EA" w14:textId="77777777" w:rsidR="00C317A1" w:rsidRPr="00C317A1" w:rsidRDefault="00C317A1" w:rsidP="00C317A1">
      <w:pPr>
        <w:numPr>
          <w:ilvl w:val="0"/>
          <w:numId w:val="4"/>
        </w:numPr>
        <w:contextualSpacing/>
      </w:pPr>
      <w:r w:rsidRPr="00C317A1">
        <w:t>Se comporter de manière différente dans certain contexte.</w:t>
      </w:r>
    </w:p>
    <w:p w14:paraId="14A997F3" w14:textId="77777777" w:rsidR="00C317A1" w:rsidRPr="00C317A1" w:rsidRDefault="00C317A1" w:rsidP="00C317A1">
      <w:pPr>
        <w:numPr>
          <w:ilvl w:val="0"/>
          <w:numId w:val="4"/>
        </w:numPr>
        <w:contextualSpacing/>
      </w:pPr>
      <w:r w:rsidRPr="00C317A1">
        <w:t xml:space="preserve">EXP : </w:t>
      </w:r>
    </w:p>
    <w:p w14:paraId="49370EEE" w14:textId="77777777" w:rsidR="00C317A1" w:rsidRPr="00C317A1" w:rsidRDefault="00C317A1" w:rsidP="00C317A1">
      <w:pPr>
        <w:numPr>
          <w:ilvl w:val="1"/>
          <w:numId w:val="4"/>
        </w:numPr>
        <w:contextualSpacing/>
      </w:pPr>
      <w:r w:rsidRPr="00C317A1">
        <w:t xml:space="preserve">Apprendre à des pigeons à appuyer sur la clé de réponse lorsque qu’il y a un triangle rouge sur fond rouge. Si présence -&gt; récompense. Jusqu’à apprentissage </w:t>
      </w:r>
    </w:p>
    <w:p w14:paraId="6044AF81" w14:textId="77777777" w:rsidR="00C317A1" w:rsidRPr="00C317A1" w:rsidRDefault="00C317A1" w:rsidP="00C317A1">
      <w:pPr>
        <w:numPr>
          <w:ilvl w:val="1"/>
          <w:numId w:val="4"/>
        </w:numPr>
        <w:contextualSpacing/>
      </w:pPr>
      <w:r w:rsidRPr="00C317A1">
        <w:t xml:space="preserve">Puis il sépare les deux : </w:t>
      </w:r>
      <w:r w:rsidRPr="00C317A1">
        <w:tab/>
        <w:t xml:space="preserve">un triangle blanc et une couleur rouge </w:t>
      </w:r>
    </w:p>
    <w:p w14:paraId="460DC90C" w14:textId="77777777" w:rsidR="00C317A1" w:rsidRPr="00C317A1" w:rsidRDefault="00C317A1" w:rsidP="00C317A1">
      <w:pPr>
        <w:numPr>
          <w:ilvl w:val="1"/>
          <w:numId w:val="4"/>
        </w:numPr>
        <w:contextualSpacing/>
      </w:pPr>
      <w:r w:rsidRPr="00C317A1">
        <w:t>Résultat : Pigeon 107 répond uniquement lorsque rouge // pigeon 105 répond uniquement en présence du triangle blanc</w:t>
      </w:r>
    </w:p>
    <w:p w14:paraId="19E69B64" w14:textId="77777777" w:rsidR="00C317A1" w:rsidRPr="00C317A1" w:rsidRDefault="00C317A1" w:rsidP="00C317A1">
      <w:pPr>
        <w:numPr>
          <w:ilvl w:val="1"/>
          <w:numId w:val="4"/>
        </w:numPr>
        <w:contextualSpacing/>
      </w:pPr>
      <w:r w:rsidRPr="00C317A1">
        <w:t xml:space="preserve">Interprétation : </w:t>
      </w:r>
    </w:p>
    <w:p w14:paraId="3EE4107D" w14:textId="77777777" w:rsidR="00C317A1" w:rsidRPr="00C317A1" w:rsidRDefault="00C317A1" w:rsidP="00C317A1">
      <w:pPr>
        <w:numPr>
          <w:ilvl w:val="2"/>
          <w:numId w:val="4"/>
        </w:numPr>
        <w:contextualSpacing/>
      </w:pPr>
      <w:r w:rsidRPr="00C317A1">
        <w:t xml:space="preserve">Variation de taux réponse liée aux variations de présence du stimulus </w:t>
      </w:r>
    </w:p>
    <w:p w14:paraId="4E5957FC" w14:textId="77777777" w:rsidR="00C317A1" w:rsidRPr="00C317A1" w:rsidRDefault="00C317A1" w:rsidP="00C317A1">
      <w:pPr>
        <w:numPr>
          <w:ilvl w:val="2"/>
          <w:numId w:val="4"/>
        </w:numPr>
        <w:contextualSpacing/>
        <w:rPr>
          <w:color w:val="FF0000"/>
        </w:rPr>
      </w:pPr>
      <w:r w:rsidRPr="00C317A1">
        <w:rPr>
          <w:color w:val="FF0000"/>
        </w:rPr>
        <w:t xml:space="preserve">Capacité de discrimination des stimulus == répondre différemment à des stimuli différents </w:t>
      </w:r>
    </w:p>
    <w:p w14:paraId="549150D0" w14:textId="77777777" w:rsidR="00C317A1" w:rsidRPr="00C317A1" w:rsidRDefault="00C317A1" w:rsidP="00C317A1">
      <w:pPr>
        <w:numPr>
          <w:ilvl w:val="2"/>
          <w:numId w:val="4"/>
        </w:numPr>
        <w:contextualSpacing/>
      </w:pPr>
      <w:r w:rsidRPr="00C317A1">
        <w:t xml:space="preserve">Pas de possibilité de prédiction : </w:t>
      </w:r>
    </w:p>
    <w:p w14:paraId="65D61579" w14:textId="77777777" w:rsidR="00C317A1" w:rsidRPr="00C317A1" w:rsidRDefault="00C317A1" w:rsidP="00C317A1">
      <w:pPr>
        <w:numPr>
          <w:ilvl w:val="3"/>
          <w:numId w:val="4"/>
        </w:numPr>
        <w:contextualSpacing/>
      </w:pPr>
      <w:r w:rsidRPr="00C317A1">
        <w:t xml:space="preserve">Lié à l’histoire de l’organisme : le pigeons a déjà utilisé un stimulus rouge </w:t>
      </w:r>
      <w:proofErr w:type="spellStart"/>
      <w:r w:rsidRPr="00C317A1">
        <w:t>ect</w:t>
      </w:r>
      <w:proofErr w:type="spellEnd"/>
      <w:r w:rsidRPr="00C317A1">
        <w:t xml:space="preserve"> </w:t>
      </w:r>
    </w:p>
    <w:p w14:paraId="6102C1F5" w14:textId="77777777" w:rsidR="00C317A1" w:rsidRPr="00C317A1" w:rsidRDefault="00C317A1" w:rsidP="00C317A1">
      <w:pPr>
        <w:numPr>
          <w:ilvl w:val="0"/>
          <w:numId w:val="4"/>
        </w:numPr>
        <w:contextualSpacing/>
        <w:rPr>
          <w:color w:val="FF0000"/>
        </w:rPr>
      </w:pPr>
      <w:r w:rsidRPr="00C317A1">
        <w:rPr>
          <w:color w:val="FF0000"/>
        </w:rPr>
        <w:t>La généralisation :</w:t>
      </w:r>
    </w:p>
    <w:p w14:paraId="41D7CFA3" w14:textId="77777777" w:rsidR="00C317A1" w:rsidRPr="00C317A1" w:rsidRDefault="00C317A1" w:rsidP="00C317A1">
      <w:pPr>
        <w:numPr>
          <w:ilvl w:val="1"/>
          <w:numId w:val="4"/>
        </w:numPr>
        <w:contextualSpacing/>
      </w:pPr>
      <w:r w:rsidRPr="00C317A1">
        <w:t xml:space="preserve">Généralisation == inverse de la discrimination == répondre de la même manière à toute sorte de stimuli </w:t>
      </w:r>
    </w:p>
    <w:p w14:paraId="0F456ED1" w14:textId="77777777" w:rsidR="00C317A1" w:rsidRPr="00C317A1" w:rsidRDefault="00C317A1" w:rsidP="00C317A1">
      <w:pPr>
        <w:numPr>
          <w:ilvl w:val="1"/>
          <w:numId w:val="4"/>
        </w:numPr>
        <w:contextualSpacing/>
      </w:pPr>
      <w:r w:rsidRPr="00C317A1">
        <w:t>Un enfant quand il dit camion pour une voiture et une moto -&gt; il ne discrimine pas</w:t>
      </w:r>
    </w:p>
    <w:p w14:paraId="75B91027" w14:textId="77777777" w:rsidR="00C317A1" w:rsidRPr="00C317A1" w:rsidRDefault="00C317A1" w:rsidP="00C317A1">
      <w:pPr>
        <w:numPr>
          <w:ilvl w:val="1"/>
          <w:numId w:val="4"/>
        </w:numPr>
        <w:contextualSpacing/>
      </w:pPr>
      <w:r w:rsidRPr="00C317A1">
        <w:t xml:space="preserve">Un enfant turbulant à l’école mais sage à la maison -&gt; n’a pas généraliser </w:t>
      </w:r>
      <w:proofErr w:type="spellStart"/>
      <w:r w:rsidRPr="00C317A1">
        <w:t>sont</w:t>
      </w:r>
      <w:proofErr w:type="spellEnd"/>
      <w:r w:rsidRPr="00C317A1">
        <w:t xml:space="preserve"> comportement</w:t>
      </w:r>
    </w:p>
    <w:p w14:paraId="57ADAC44" w14:textId="77777777" w:rsidR="00C317A1" w:rsidRPr="00C317A1" w:rsidRDefault="00C317A1" w:rsidP="00C317A1">
      <w:pPr>
        <w:numPr>
          <w:ilvl w:val="1"/>
          <w:numId w:val="4"/>
        </w:numPr>
        <w:contextualSpacing/>
      </w:pPr>
      <w:r w:rsidRPr="00C317A1">
        <w:t>Je vais bien chez mon thérapeute mais mal dès que je sors.</w:t>
      </w:r>
    </w:p>
    <w:p w14:paraId="3CB68F89" w14:textId="77777777" w:rsidR="00C317A1" w:rsidRPr="00C317A1" w:rsidRDefault="00C317A1" w:rsidP="00C317A1">
      <w:pPr>
        <w:numPr>
          <w:ilvl w:val="1"/>
          <w:numId w:val="4"/>
        </w:numPr>
        <w:contextualSpacing/>
      </w:pPr>
      <w:r w:rsidRPr="00C317A1">
        <w:t>Exp : variation de la longueur d’onde de la couleur et on regarde les réponses. Pendant un moment le pigeon généralise car il ne discrimine pas le changement puis chute des réponses lorsque qu’il voit la différence.</w:t>
      </w:r>
    </w:p>
    <w:p w14:paraId="42AD44A6" w14:textId="77777777" w:rsidR="00C317A1" w:rsidRPr="00C317A1" w:rsidRDefault="00C317A1" w:rsidP="00C317A1">
      <w:pPr>
        <w:numPr>
          <w:ilvl w:val="1"/>
          <w:numId w:val="4"/>
        </w:numPr>
        <w:contextualSpacing/>
      </w:pPr>
      <w:r w:rsidRPr="00C317A1">
        <w:rPr>
          <w:b/>
          <w:bCs/>
        </w:rPr>
        <w:t>Gradient de généralisation</w:t>
      </w:r>
      <w:r w:rsidRPr="00C317A1">
        <w:t xml:space="preserve"> : y= nb de réponse, x = variation du stimulus à discriminer </w:t>
      </w:r>
    </w:p>
    <w:p w14:paraId="0C2F71E5" w14:textId="77777777" w:rsidR="00C317A1" w:rsidRPr="00C317A1" w:rsidRDefault="00C317A1" w:rsidP="00C317A1">
      <w:pPr>
        <w:numPr>
          <w:ilvl w:val="2"/>
          <w:numId w:val="4"/>
        </w:numPr>
        <w:contextualSpacing/>
      </w:pPr>
      <w:r w:rsidRPr="00C317A1">
        <w:t xml:space="preserve">Permet de contrôler un stimulus contrôle </w:t>
      </w:r>
    </w:p>
    <w:p w14:paraId="13310CA6" w14:textId="77777777" w:rsidR="00C317A1" w:rsidRPr="00C317A1" w:rsidRDefault="00C317A1" w:rsidP="00C317A1">
      <w:pPr>
        <w:numPr>
          <w:ilvl w:val="2"/>
          <w:numId w:val="4"/>
        </w:numPr>
        <w:contextualSpacing/>
      </w:pPr>
      <w:r w:rsidRPr="00C317A1">
        <w:t xml:space="preserve">Plus la pente est forte plus il y a une forte discrimination </w:t>
      </w:r>
    </w:p>
    <w:p w14:paraId="5BBF0775" w14:textId="77777777" w:rsidR="00C317A1" w:rsidRPr="00C317A1" w:rsidRDefault="00C317A1" w:rsidP="00C317A1">
      <w:pPr>
        <w:numPr>
          <w:ilvl w:val="1"/>
          <w:numId w:val="4"/>
        </w:numPr>
        <w:contextualSpacing/>
      </w:pPr>
      <w:r w:rsidRPr="00C317A1">
        <w:t xml:space="preserve">Comment booster une généralisation : </w:t>
      </w:r>
    </w:p>
    <w:p w14:paraId="4A8DF476" w14:textId="77777777" w:rsidR="00C317A1" w:rsidRPr="00C317A1" w:rsidRDefault="00C317A1" w:rsidP="00C317A1">
      <w:pPr>
        <w:numPr>
          <w:ilvl w:val="2"/>
          <w:numId w:val="4"/>
        </w:numPr>
        <w:contextualSpacing/>
      </w:pPr>
      <w:r w:rsidRPr="00C317A1">
        <w:t xml:space="preserve">Enseigner la chose dans plusieurs contextes </w:t>
      </w:r>
    </w:p>
    <w:p w14:paraId="42E82E5B" w14:textId="77777777" w:rsidR="00C317A1" w:rsidRPr="00C317A1" w:rsidRDefault="00C317A1" w:rsidP="00C317A1">
      <w:pPr>
        <w:numPr>
          <w:ilvl w:val="2"/>
          <w:numId w:val="4"/>
        </w:numPr>
        <w:contextualSpacing/>
      </w:pPr>
      <w:r w:rsidRPr="00C317A1">
        <w:t>Enseigner la chose dans le même contexte que celui où il doit être appliquer</w:t>
      </w:r>
    </w:p>
    <w:p w14:paraId="60472A94" w14:textId="77777777" w:rsidR="00C317A1" w:rsidRPr="00C317A1" w:rsidRDefault="00C317A1" w:rsidP="00C317A1">
      <w:pPr>
        <w:numPr>
          <w:ilvl w:val="2"/>
          <w:numId w:val="4"/>
        </w:numPr>
        <w:contextualSpacing/>
      </w:pPr>
      <w:r w:rsidRPr="00C317A1">
        <w:t xml:space="preserve">Phobie : on fait de l’exposition, et pour généraliser on montre toute sorte d’araignée </w:t>
      </w:r>
    </w:p>
    <w:p w14:paraId="25396195" w14:textId="77777777" w:rsidR="00C317A1" w:rsidRPr="00C317A1" w:rsidRDefault="00C317A1" w:rsidP="00C317A1">
      <w:pPr>
        <w:numPr>
          <w:ilvl w:val="2"/>
          <w:numId w:val="4"/>
        </w:numPr>
        <w:contextualSpacing/>
      </w:pPr>
      <w:r w:rsidRPr="00C317A1">
        <w:lastRenderedPageBreak/>
        <w:t>Utiliser des stimulus qui sont présent dans toute sorte de contexte, que l’</w:t>
      </w:r>
      <w:proofErr w:type="spellStart"/>
      <w:r w:rsidRPr="00C317A1">
        <w:t>ont</w:t>
      </w:r>
      <w:proofErr w:type="spellEnd"/>
      <w:r w:rsidRPr="00C317A1">
        <w:t xml:space="preserve"> </w:t>
      </w:r>
      <w:proofErr w:type="spellStart"/>
      <w:r w:rsidRPr="00C317A1">
        <w:t>porte</w:t>
      </w:r>
      <w:proofErr w:type="spellEnd"/>
      <w:r w:rsidRPr="00C317A1">
        <w:t xml:space="preserve"> avec soit pour garder son contexte avec soit et facilité la généralisation </w:t>
      </w:r>
    </w:p>
    <w:p w14:paraId="25616799" w14:textId="77777777" w:rsidR="00C317A1" w:rsidRPr="00C317A1" w:rsidRDefault="00C317A1" w:rsidP="00C317A1">
      <w:pPr>
        <w:numPr>
          <w:ilvl w:val="2"/>
          <w:numId w:val="4"/>
        </w:numPr>
        <w:contextualSpacing/>
      </w:pPr>
      <w:r w:rsidRPr="00C317A1">
        <w:t xml:space="preserve">Multiplier les sources de renforcement -&gt; augmentation des occasions d’obtenir un renforcement </w:t>
      </w:r>
    </w:p>
    <w:p w14:paraId="24D02396" w14:textId="77777777" w:rsidR="00C317A1" w:rsidRPr="00C317A1" w:rsidRDefault="00C317A1" w:rsidP="00C317A1">
      <w:pPr>
        <w:numPr>
          <w:ilvl w:val="1"/>
          <w:numId w:val="4"/>
        </w:numPr>
        <w:contextualSpacing/>
      </w:pPr>
      <w:r w:rsidRPr="00C317A1">
        <w:t xml:space="preserve">-&gt; Problème critique pour les thérapies et pour améliorer la vie des gens. </w:t>
      </w:r>
    </w:p>
    <w:p w14:paraId="5FF20483" w14:textId="77777777" w:rsidR="00C317A1" w:rsidRPr="00C317A1" w:rsidRDefault="00C317A1" w:rsidP="00C317A1">
      <w:pPr>
        <w:numPr>
          <w:ilvl w:val="1"/>
          <w:numId w:val="4"/>
        </w:numPr>
        <w:contextualSpacing/>
      </w:pPr>
      <w:r w:rsidRPr="00C317A1">
        <w:t>-&gt; Capacité à généraliser un apprentissage est importante</w:t>
      </w:r>
    </w:p>
    <w:p w14:paraId="62A3F951" w14:textId="77777777" w:rsidR="00C317A1" w:rsidRPr="00C317A1" w:rsidRDefault="00C317A1" w:rsidP="00C317A1">
      <w:pPr>
        <w:numPr>
          <w:ilvl w:val="0"/>
          <w:numId w:val="4"/>
        </w:numPr>
        <w:contextualSpacing/>
      </w:pPr>
      <w:r w:rsidRPr="00C317A1">
        <w:t xml:space="preserve">Décomposition en trait des </w:t>
      </w:r>
      <w:proofErr w:type="spellStart"/>
      <w:r w:rsidRPr="00C317A1">
        <w:t>stimulis</w:t>
      </w:r>
      <w:proofErr w:type="spellEnd"/>
      <w:r w:rsidRPr="00C317A1">
        <w:t xml:space="preserve"> visuel :</w:t>
      </w:r>
    </w:p>
    <w:p w14:paraId="47A08F90" w14:textId="77777777" w:rsidR="00C317A1" w:rsidRPr="00C317A1" w:rsidRDefault="00C317A1" w:rsidP="00C317A1">
      <w:pPr>
        <w:numPr>
          <w:ilvl w:val="1"/>
          <w:numId w:val="4"/>
        </w:numPr>
        <w:contextualSpacing/>
      </w:pPr>
      <w:r w:rsidRPr="00C317A1">
        <w:t xml:space="preserve">Triangle et fond rouge </w:t>
      </w:r>
    </w:p>
    <w:p w14:paraId="75B059CE" w14:textId="77777777" w:rsidR="00C317A1" w:rsidRPr="00C317A1" w:rsidRDefault="00C317A1" w:rsidP="00C317A1">
      <w:pPr>
        <w:numPr>
          <w:ilvl w:val="1"/>
          <w:numId w:val="4"/>
        </w:numPr>
        <w:contextualSpacing/>
      </w:pPr>
      <w:r w:rsidRPr="00C317A1">
        <w:t>Localisation, orientation, luminance, couleur</w:t>
      </w:r>
    </w:p>
    <w:p w14:paraId="09723384" w14:textId="77777777" w:rsidR="00C317A1" w:rsidRPr="00C317A1" w:rsidRDefault="00C317A1" w:rsidP="00C317A1">
      <w:pPr>
        <w:numPr>
          <w:ilvl w:val="1"/>
          <w:numId w:val="4"/>
        </w:numPr>
        <w:contextualSpacing/>
      </w:pPr>
      <w:r w:rsidRPr="00C317A1">
        <w:t xml:space="preserve">Idée de la perception en décomposition de trait </w:t>
      </w:r>
    </w:p>
    <w:p w14:paraId="7D2F1635" w14:textId="77777777" w:rsidR="00C317A1" w:rsidRPr="00C317A1" w:rsidRDefault="00C317A1" w:rsidP="00C317A1">
      <w:pPr>
        <w:numPr>
          <w:ilvl w:val="1"/>
          <w:numId w:val="4"/>
        </w:numPr>
        <w:contextualSpacing/>
      </w:pPr>
      <w:r w:rsidRPr="00C317A1">
        <w:t xml:space="preserve">Idée opposée : vue générale de l’objet </w:t>
      </w:r>
    </w:p>
    <w:p w14:paraId="1273E57E" w14:textId="77777777" w:rsidR="00C317A1" w:rsidRPr="00C317A1" w:rsidRDefault="00C317A1" w:rsidP="00C317A1">
      <w:pPr>
        <w:numPr>
          <w:ilvl w:val="1"/>
          <w:numId w:val="4"/>
        </w:numPr>
        <w:contextualSpacing/>
      </w:pPr>
      <w:r w:rsidRPr="00C317A1">
        <w:t xml:space="preserve">Il y a la partie physiologique et la partie ou on peut apprendre à discriminer un stimulus </w:t>
      </w:r>
    </w:p>
    <w:p w14:paraId="0337DE88" w14:textId="6F4F805F" w:rsidR="00C317A1" w:rsidRPr="00C317A1" w:rsidRDefault="00C317A1" w:rsidP="00C317A1">
      <w:pPr>
        <w:numPr>
          <w:ilvl w:val="0"/>
          <w:numId w:val="4"/>
        </w:numPr>
        <w:contextualSpacing/>
      </w:pPr>
      <w:r w:rsidRPr="00C317A1">
        <w:t>Pour qu’il y ait contrôle par le stimulus, il faut qu’il soit perçu, il faut que l’on puisse le discriminer (ex. ultra son chez les humains) + différence intra</w:t>
      </w:r>
      <w:r w:rsidR="00906C29">
        <w:t>-</w:t>
      </w:r>
      <w:r w:rsidRPr="00C317A1">
        <w:t>sujet</w:t>
      </w:r>
    </w:p>
    <w:p w14:paraId="1160AD06" w14:textId="77777777" w:rsidR="00C317A1" w:rsidRPr="00C317A1" w:rsidRDefault="00C317A1" w:rsidP="00C317A1">
      <w:pPr>
        <w:numPr>
          <w:ilvl w:val="0"/>
          <w:numId w:val="4"/>
        </w:numPr>
        <w:contextualSpacing/>
      </w:pPr>
      <w:r w:rsidRPr="00C317A1">
        <w:t>Réponse d’observation :</w:t>
      </w:r>
    </w:p>
    <w:p w14:paraId="44DA79B3" w14:textId="77777777" w:rsidR="00C317A1" w:rsidRPr="00C317A1" w:rsidRDefault="00C317A1" w:rsidP="00C317A1">
      <w:pPr>
        <w:numPr>
          <w:ilvl w:val="1"/>
          <w:numId w:val="4"/>
        </w:numPr>
        <w:contextualSpacing/>
      </w:pPr>
      <w:r w:rsidRPr="00C317A1">
        <w:t>Réponse qui mette en contact avec un stimulus</w:t>
      </w:r>
    </w:p>
    <w:p w14:paraId="0C7BB38E" w14:textId="77777777" w:rsidR="00C317A1" w:rsidRPr="00C317A1" w:rsidRDefault="00C317A1" w:rsidP="00C317A1">
      <w:pPr>
        <w:numPr>
          <w:ilvl w:val="1"/>
          <w:numId w:val="4"/>
        </w:numPr>
        <w:contextualSpacing/>
      </w:pPr>
      <w:r w:rsidRPr="00C317A1">
        <w:t>Il faut qu’il y ait contact avec le stimulus </w:t>
      </w:r>
    </w:p>
    <w:p w14:paraId="00A3F4CE" w14:textId="77777777" w:rsidR="00C317A1" w:rsidRPr="00C317A1" w:rsidRDefault="00C317A1" w:rsidP="00C317A1">
      <w:pPr>
        <w:numPr>
          <w:ilvl w:val="1"/>
          <w:numId w:val="4"/>
        </w:numPr>
        <w:contextualSpacing/>
      </w:pPr>
      <w:r w:rsidRPr="00C317A1">
        <w:t xml:space="preserve">Exemple : </w:t>
      </w:r>
    </w:p>
    <w:p w14:paraId="2CF32860" w14:textId="77777777" w:rsidR="00C317A1" w:rsidRPr="00C317A1" w:rsidRDefault="00C317A1" w:rsidP="00C317A1">
      <w:pPr>
        <w:numPr>
          <w:ilvl w:val="2"/>
          <w:numId w:val="4"/>
        </w:numPr>
        <w:contextualSpacing/>
      </w:pPr>
      <w:r w:rsidRPr="00C317A1">
        <w:t xml:space="preserve">Se tourner pour regarder un truc </w:t>
      </w:r>
    </w:p>
    <w:p w14:paraId="0760C4CB" w14:textId="77777777" w:rsidR="00C317A1" w:rsidRPr="00C317A1" w:rsidRDefault="00C317A1" w:rsidP="00C317A1">
      <w:pPr>
        <w:numPr>
          <w:ilvl w:val="2"/>
          <w:numId w:val="4"/>
        </w:numPr>
        <w:contextualSpacing/>
      </w:pPr>
      <w:r w:rsidRPr="00C317A1">
        <w:t>Toucher ses poches pour voir si on a ses clés</w:t>
      </w:r>
    </w:p>
    <w:p w14:paraId="266A5D87" w14:textId="77777777" w:rsidR="00C317A1" w:rsidRPr="00C317A1" w:rsidRDefault="00C317A1" w:rsidP="00C317A1">
      <w:pPr>
        <w:numPr>
          <w:ilvl w:val="1"/>
          <w:numId w:val="4"/>
        </w:numPr>
        <w:contextualSpacing/>
      </w:pPr>
      <w:r w:rsidRPr="00C317A1">
        <w:t xml:space="preserve">Stimulus qui </w:t>
      </w:r>
      <w:proofErr w:type="spellStart"/>
      <w:r w:rsidRPr="00C317A1">
        <w:t>signal</w:t>
      </w:r>
      <w:proofErr w:type="spellEnd"/>
      <w:r w:rsidRPr="00C317A1">
        <w:t xml:space="preserve"> l’état de l’environnement. </w:t>
      </w:r>
    </w:p>
    <w:p w14:paraId="5992C198" w14:textId="77777777" w:rsidR="00C317A1" w:rsidRPr="00C317A1" w:rsidRDefault="00C317A1" w:rsidP="00C317A1">
      <w:pPr>
        <w:numPr>
          <w:ilvl w:val="0"/>
          <w:numId w:val="4"/>
        </w:numPr>
        <w:contextualSpacing/>
      </w:pPr>
      <w:proofErr w:type="spellStart"/>
      <w:r w:rsidRPr="00C317A1">
        <w:t>Overshadowing</w:t>
      </w:r>
      <w:proofErr w:type="spellEnd"/>
      <w:r w:rsidRPr="00C317A1">
        <w:t> :</w:t>
      </w:r>
    </w:p>
    <w:p w14:paraId="6E19D997" w14:textId="77777777" w:rsidR="00C317A1" w:rsidRPr="00C317A1" w:rsidRDefault="00C317A1" w:rsidP="00C317A1">
      <w:pPr>
        <w:numPr>
          <w:ilvl w:val="1"/>
          <w:numId w:val="4"/>
        </w:numPr>
        <w:contextualSpacing/>
      </w:pPr>
      <w:r w:rsidRPr="00C317A1">
        <w:t>Entre deux stimulus présentés en même temps, Le plus saillant sera conditionné</w:t>
      </w:r>
    </w:p>
    <w:p w14:paraId="70BD77A1" w14:textId="77777777" w:rsidR="00C317A1" w:rsidRPr="00C317A1" w:rsidRDefault="00C317A1" w:rsidP="00C317A1">
      <w:pPr>
        <w:numPr>
          <w:ilvl w:val="0"/>
          <w:numId w:val="4"/>
        </w:numPr>
        <w:contextualSpacing/>
      </w:pPr>
      <w:r w:rsidRPr="00C317A1">
        <w:t xml:space="preserve">EXP : </w:t>
      </w:r>
    </w:p>
    <w:p w14:paraId="2FA34C68" w14:textId="77777777" w:rsidR="00C317A1" w:rsidRPr="00C317A1" w:rsidRDefault="00C317A1" w:rsidP="00C317A1">
      <w:pPr>
        <w:numPr>
          <w:ilvl w:val="1"/>
          <w:numId w:val="4"/>
        </w:numPr>
        <w:contextualSpacing/>
      </w:pPr>
      <w:r w:rsidRPr="00C317A1">
        <w:t>Deux groupes de pigeons, appuyer sur une pédale lorsque qu’il y a un son + une lumière pour être renforcer</w:t>
      </w:r>
    </w:p>
    <w:p w14:paraId="26B7016F" w14:textId="42C0A3DC" w:rsidR="00C317A1" w:rsidRPr="00C317A1" w:rsidRDefault="00C317A1" w:rsidP="00C317A1">
      <w:pPr>
        <w:numPr>
          <w:ilvl w:val="1"/>
          <w:numId w:val="4"/>
        </w:numPr>
        <w:contextualSpacing/>
      </w:pPr>
      <w:r w:rsidRPr="00C317A1">
        <w:rPr>
          <w:noProof/>
        </w:rPr>
        <w:drawing>
          <wp:anchor distT="0" distB="0" distL="114300" distR="114300" simplePos="0" relativeHeight="251658240" behindDoc="0" locked="0" layoutInCell="1" allowOverlap="1" wp14:anchorId="3B7D9748" wp14:editId="5C2189DC">
            <wp:simplePos x="0" y="0"/>
            <wp:positionH relativeFrom="column">
              <wp:posOffset>4602480</wp:posOffset>
            </wp:positionH>
            <wp:positionV relativeFrom="paragraph">
              <wp:posOffset>-635</wp:posOffset>
            </wp:positionV>
            <wp:extent cx="1845310" cy="2291080"/>
            <wp:effectExtent l="0" t="0" r="2540" b="0"/>
            <wp:wrapSquare wrapText="bothSides"/>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45310" cy="2291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0B12" w:rsidRPr="00C317A1">
        <w:t>Condition</w:t>
      </w:r>
      <w:r w:rsidRPr="00C317A1">
        <w:t xml:space="preserve"> : </w:t>
      </w:r>
    </w:p>
    <w:p w14:paraId="55BEB605" w14:textId="77777777" w:rsidR="00C317A1" w:rsidRPr="00C317A1" w:rsidRDefault="00C317A1" w:rsidP="00C317A1">
      <w:pPr>
        <w:numPr>
          <w:ilvl w:val="2"/>
          <w:numId w:val="4"/>
        </w:numPr>
        <w:contextualSpacing/>
      </w:pPr>
      <w:r w:rsidRPr="00C317A1">
        <w:t>Renforcement positive (on leur de donne à manger)</w:t>
      </w:r>
    </w:p>
    <w:p w14:paraId="1059CE96" w14:textId="77777777" w:rsidR="00C317A1" w:rsidRPr="00C317A1" w:rsidRDefault="00C317A1" w:rsidP="00C317A1">
      <w:pPr>
        <w:numPr>
          <w:ilvl w:val="2"/>
          <w:numId w:val="4"/>
        </w:numPr>
        <w:contextualSpacing/>
      </w:pPr>
      <w:r w:rsidRPr="00C317A1">
        <w:t>Renforcement négatif (</w:t>
      </w:r>
      <w:proofErr w:type="gramStart"/>
      <w:r w:rsidRPr="00C317A1">
        <w:t>si il</w:t>
      </w:r>
      <w:proofErr w:type="gramEnd"/>
      <w:r w:rsidRPr="00C317A1">
        <w:t xml:space="preserve"> appui fin du choc électrique)</w:t>
      </w:r>
    </w:p>
    <w:p w14:paraId="60571221" w14:textId="77777777" w:rsidR="00C317A1" w:rsidRPr="00C317A1" w:rsidRDefault="00C317A1" w:rsidP="00C317A1">
      <w:pPr>
        <w:numPr>
          <w:ilvl w:val="1"/>
          <w:numId w:val="4"/>
        </w:numPr>
        <w:contextualSpacing/>
      </w:pPr>
      <w:r w:rsidRPr="00C317A1">
        <w:t>Résultat :</w:t>
      </w:r>
    </w:p>
    <w:p w14:paraId="075F5A54" w14:textId="77777777" w:rsidR="00C317A1" w:rsidRPr="00C317A1" w:rsidRDefault="00C317A1" w:rsidP="00C317A1">
      <w:pPr>
        <w:numPr>
          <w:ilvl w:val="1"/>
          <w:numId w:val="4"/>
        </w:numPr>
        <w:contextualSpacing/>
      </w:pPr>
      <w:r w:rsidRPr="00C317A1">
        <w:t xml:space="preserve">Graphique diapo Interprétation : </w:t>
      </w:r>
    </w:p>
    <w:p w14:paraId="7018EFED" w14:textId="77777777" w:rsidR="00C317A1" w:rsidRPr="00C317A1" w:rsidRDefault="00C317A1" w:rsidP="00C317A1">
      <w:pPr>
        <w:numPr>
          <w:ilvl w:val="2"/>
          <w:numId w:val="4"/>
        </w:numPr>
        <w:contextualSpacing/>
      </w:pPr>
      <w:r w:rsidRPr="00C317A1">
        <w:t>Relation entre le stimulus et le comportement</w:t>
      </w:r>
    </w:p>
    <w:p w14:paraId="07B945C5" w14:textId="77777777" w:rsidR="00C317A1" w:rsidRPr="00C317A1" w:rsidRDefault="00C317A1" w:rsidP="00C317A1">
      <w:pPr>
        <w:numPr>
          <w:ilvl w:val="2"/>
          <w:numId w:val="4"/>
        </w:numPr>
        <w:contextualSpacing/>
      </w:pPr>
      <w:r w:rsidRPr="00C317A1">
        <w:t>On ne peut pas renforcer n’importe quoi avec n’importe quel stimulus</w:t>
      </w:r>
    </w:p>
    <w:p w14:paraId="69B654FB" w14:textId="77777777" w:rsidR="00C317A1" w:rsidRPr="00C317A1" w:rsidRDefault="00C317A1" w:rsidP="00C317A1">
      <w:pPr>
        <w:numPr>
          <w:ilvl w:val="0"/>
          <w:numId w:val="4"/>
        </w:numPr>
        <w:contextualSpacing/>
      </w:pPr>
      <w:r w:rsidRPr="00C317A1">
        <w:t xml:space="preserve">Location </w:t>
      </w:r>
      <w:proofErr w:type="spellStart"/>
      <w:r w:rsidRPr="00C317A1">
        <w:t>quality</w:t>
      </w:r>
      <w:proofErr w:type="spellEnd"/>
      <w:r w:rsidRPr="00C317A1">
        <w:t xml:space="preserve"> </w:t>
      </w:r>
      <w:proofErr w:type="spellStart"/>
      <w:r w:rsidRPr="00C317A1">
        <w:t>effect</w:t>
      </w:r>
      <w:proofErr w:type="spellEnd"/>
      <w:r w:rsidRPr="00C317A1">
        <w:t xml:space="preserve"> : </w:t>
      </w:r>
    </w:p>
    <w:p w14:paraId="12E706CA" w14:textId="77777777" w:rsidR="00C317A1" w:rsidRPr="00C317A1" w:rsidRDefault="00C317A1" w:rsidP="00C317A1">
      <w:pPr>
        <w:numPr>
          <w:ilvl w:val="1"/>
          <w:numId w:val="4"/>
        </w:numPr>
        <w:contextualSpacing/>
      </w:pPr>
      <w:r w:rsidRPr="00C317A1">
        <w:t xml:space="preserve">Test go no go </w:t>
      </w:r>
    </w:p>
    <w:p w14:paraId="43FC328C" w14:textId="77777777" w:rsidR="00C317A1" w:rsidRPr="00C317A1" w:rsidRDefault="00C317A1" w:rsidP="00C317A1">
      <w:pPr>
        <w:numPr>
          <w:ilvl w:val="1"/>
          <w:numId w:val="4"/>
        </w:numPr>
        <w:contextualSpacing/>
      </w:pPr>
      <w:r w:rsidRPr="00C317A1">
        <w:t xml:space="preserve">Groupe </w:t>
      </w:r>
      <w:proofErr w:type="gramStart"/>
      <w:r w:rsidRPr="00C317A1">
        <w:t>1:</w:t>
      </w:r>
      <w:proofErr w:type="gramEnd"/>
      <w:r w:rsidRPr="00C317A1">
        <w:t xml:space="preserve"> </w:t>
      </w:r>
    </w:p>
    <w:p w14:paraId="3D2C036B" w14:textId="77777777" w:rsidR="00C317A1" w:rsidRPr="00C317A1" w:rsidRDefault="00C317A1" w:rsidP="00C317A1">
      <w:pPr>
        <w:numPr>
          <w:ilvl w:val="2"/>
          <w:numId w:val="4"/>
        </w:numPr>
        <w:contextualSpacing/>
      </w:pPr>
      <w:r w:rsidRPr="00C317A1">
        <w:t xml:space="preserve">Apprentissage : </w:t>
      </w:r>
    </w:p>
    <w:p w14:paraId="5C8C028D" w14:textId="77777777" w:rsidR="00C317A1" w:rsidRPr="00C317A1" w:rsidRDefault="00C317A1" w:rsidP="00C317A1">
      <w:pPr>
        <w:numPr>
          <w:ilvl w:val="3"/>
          <w:numId w:val="4"/>
        </w:numPr>
        <w:contextualSpacing/>
      </w:pPr>
      <w:r w:rsidRPr="00C317A1">
        <w:t xml:space="preserve">Lever la pâte quand </w:t>
      </w:r>
      <w:r w:rsidRPr="00BF68F8">
        <w:rPr>
          <w:u w:val="single"/>
        </w:rPr>
        <w:t>buzzer</w:t>
      </w:r>
      <w:r w:rsidRPr="00C317A1">
        <w:t xml:space="preserve"> </w:t>
      </w:r>
      <w:r w:rsidRPr="00C317A1">
        <w:rPr>
          <w:b/>
          <w:bCs/>
        </w:rPr>
        <w:t>derrière</w:t>
      </w:r>
      <w:r w:rsidRPr="00C317A1">
        <w:t xml:space="preserve"> lui (go)</w:t>
      </w:r>
    </w:p>
    <w:p w14:paraId="024ABD88" w14:textId="77777777" w:rsidR="00C317A1" w:rsidRPr="00C317A1" w:rsidRDefault="00C317A1" w:rsidP="00C317A1">
      <w:pPr>
        <w:numPr>
          <w:ilvl w:val="3"/>
          <w:numId w:val="4"/>
        </w:numPr>
        <w:contextualSpacing/>
      </w:pPr>
      <w:r w:rsidRPr="00C317A1">
        <w:t xml:space="preserve">Ne pas lever la pâte quand </w:t>
      </w:r>
      <w:r w:rsidRPr="00BF68F8">
        <w:rPr>
          <w:u w:val="single"/>
        </w:rPr>
        <w:t>métronome</w:t>
      </w:r>
      <w:r w:rsidRPr="00C317A1">
        <w:t xml:space="preserve"> </w:t>
      </w:r>
      <w:r w:rsidRPr="00C317A1">
        <w:rPr>
          <w:b/>
          <w:bCs/>
        </w:rPr>
        <w:t>devant</w:t>
      </w:r>
      <w:r w:rsidRPr="00C317A1">
        <w:t xml:space="preserve"> lui (no go)</w:t>
      </w:r>
    </w:p>
    <w:p w14:paraId="0855C9E0" w14:textId="77777777" w:rsidR="00C317A1" w:rsidRPr="00C317A1" w:rsidRDefault="00C317A1" w:rsidP="00C317A1">
      <w:pPr>
        <w:numPr>
          <w:ilvl w:val="2"/>
          <w:numId w:val="4"/>
        </w:numPr>
        <w:contextualSpacing/>
      </w:pPr>
      <w:r w:rsidRPr="00C317A1">
        <w:t>Test :</w:t>
      </w:r>
    </w:p>
    <w:p w14:paraId="5E2E4415" w14:textId="77777777" w:rsidR="00C317A1" w:rsidRPr="00C317A1" w:rsidRDefault="00C317A1" w:rsidP="00C317A1">
      <w:pPr>
        <w:numPr>
          <w:ilvl w:val="3"/>
          <w:numId w:val="4"/>
        </w:numPr>
        <w:contextualSpacing/>
      </w:pPr>
      <w:r w:rsidRPr="00C317A1">
        <w:t xml:space="preserve">Métronome </w:t>
      </w:r>
      <w:r w:rsidRPr="00C317A1">
        <w:rPr>
          <w:b/>
          <w:bCs/>
        </w:rPr>
        <w:t>derrière</w:t>
      </w:r>
      <w:r w:rsidRPr="00C317A1">
        <w:t xml:space="preserve"> -&gt; ne lève pas la pate</w:t>
      </w:r>
    </w:p>
    <w:p w14:paraId="2FF6C2D2" w14:textId="254BB1F1" w:rsidR="00C317A1" w:rsidRDefault="00C317A1" w:rsidP="00C317A1">
      <w:pPr>
        <w:numPr>
          <w:ilvl w:val="3"/>
          <w:numId w:val="4"/>
        </w:numPr>
        <w:contextualSpacing/>
      </w:pPr>
      <w:r w:rsidRPr="00C317A1">
        <w:t xml:space="preserve">Busser </w:t>
      </w:r>
      <w:r w:rsidRPr="00C317A1">
        <w:rPr>
          <w:b/>
          <w:bCs/>
        </w:rPr>
        <w:t>devant</w:t>
      </w:r>
      <w:r w:rsidRPr="00C317A1">
        <w:t xml:space="preserve"> -&gt; lève la pate</w:t>
      </w:r>
    </w:p>
    <w:p w14:paraId="63F61FF9" w14:textId="0E809B0D" w:rsidR="00C00797" w:rsidRPr="00C317A1" w:rsidRDefault="00C00797" w:rsidP="00C00797">
      <w:pPr>
        <w:numPr>
          <w:ilvl w:val="2"/>
          <w:numId w:val="4"/>
        </w:numPr>
        <w:contextualSpacing/>
      </w:pPr>
      <w:r>
        <w:rPr>
          <w:b/>
          <w:bCs/>
        </w:rPr>
        <w:lastRenderedPageBreak/>
        <w:t xml:space="preserve">Ici c’est la localisation du stimulus qui influence le comportement </w:t>
      </w:r>
    </w:p>
    <w:p w14:paraId="289CBDBE" w14:textId="77777777" w:rsidR="00C317A1" w:rsidRPr="00C317A1" w:rsidRDefault="00C317A1" w:rsidP="00C317A1">
      <w:pPr>
        <w:numPr>
          <w:ilvl w:val="1"/>
          <w:numId w:val="4"/>
        </w:numPr>
        <w:contextualSpacing/>
      </w:pPr>
      <w:r w:rsidRPr="00C317A1">
        <w:t>Groupe 2 :</w:t>
      </w:r>
    </w:p>
    <w:p w14:paraId="2027F87E" w14:textId="77777777" w:rsidR="00C317A1" w:rsidRPr="00C317A1" w:rsidRDefault="00C317A1" w:rsidP="00C317A1">
      <w:pPr>
        <w:numPr>
          <w:ilvl w:val="2"/>
          <w:numId w:val="4"/>
        </w:numPr>
        <w:contextualSpacing/>
      </w:pPr>
      <w:r w:rsidRPr="00C317A1">
        <w:t>Apprentissage :</w:t>
      </w:r>
    </w:p>
    <w:p w14:paraId="3874C4C7" w14:textId="0E1AEA9D" w:rsidR="00C317A1" w:rsidRDefault="00C317A1" w:rsidP="00C317A1">
      <w:pPr>
        <w:numPr>
          <w:ilvl w:val="3"/>
          <w:numId w:val="4"/>
        </w:numPr>
        <w:contextualSpacing/>
      </w:pPr>
      <w:r w:rsidRPr="00C317A1">
        <w:t xml:space="preserve">Lever la pâte </w:t>
      </w:r>
      <w:r w:rsidR="0014695D">
        <w:rPr>
          <w:b/>
          <w:bCs/>
        </w:rPr>
        <w:t>gauche</w:t>
      </w:r>
      <w:r w:rsidRPr="00C317A1">
        <w:t xml:space="preserve"> quand </w:t>
      </w:r>
      <w:r w:rsidRPr="00BF68F8">
        <w:rPr>
          <w:u w:val="single"/>
        </w:rPr>
        <w:t>buzzer</w:t>
      </w:r>
      <w:r w:rsidRPr="00C317A1">
        <w:t xml:space="preserve"> </w:t>
      </w:r>
      <w:r w:rsidRPr="009719EE">
        <w:rPr>
          <w:b/>
          <w:bCs/>
        </w:rPr>
        <w:t>derrière</w:t>
      </w:r>
      <w:r w:rsidRPr="00C317A1">
        <w:t xml:space="preserve"> lui</w:t>
      </w:r>
    </w:p>
    <w:p w14:paraId="72ADD950" w14:textId="75509502" w:rsidR="00C317A1" w:rsidRPr="00C317A1" w:rsidRDefault="006E472C" w:rsidP="0014695D">
      <w:pPr>
        <w:numPr>
          <w:ilvl w:val="3"/>
          <w:numId w:val="4"/>
        </w:numPr>
        <w:contextualSpacing/>
      </w:pPr>
      <w:r>
        <w:t xml:space="preserve">Lever la </w:t>
      </w:r>
      <w:proofErr w:type="spellStart"/>
      <w:r>
        <w:t>pate</w:t>
      </w:r>
      <w:proofErr w:type="spellEnd"/>
      <w:r>
        <w:t xml:space="preserve"> </w:t>
      </w:r>
      <w:r w:rsidR="0014695D">
        <w:rPr>
          <w:b/>
          <w:bCs/>
        </w:rPr>
        <w:t>droite</w:t>
      </w:r>
      <w:r w:rsidR="0012589B">
        <w:t xml:space="preserve"> quand métronome </w:t>
      </w:r>
      <w:r w:rsidR="0012589B">
        <w:rPr>
          <w:b/>
          <w:bCs/>
        </w:rPr>
        <w:t xml:space="preserve">devant </w:t>
      </w:r>
      <w:r w:rsidR="0012589B">
        <w:t>lui</w:t>
      </w:r>
    </w:p>
    <w:p w14:paraId="1276B5CC" w14:textId="77777777" w:rsidR="00C317A1" w:rsidRPr="00C317A1" w:rsidRDefault="00C317A1" w:rsidP="00C317A1">
      <w:pPr>
        <w:numPr>
          <w:ilvl w:val="2"/>
          <w:numId w:val="4"/>
        </w:numPr>
        <w:contextualSpacing/>
      </w:pPr>
      <w:r w:rsidRPr="00C317A1">
        <w:t>Test :</w:t>
      </w:r>
    </w:p>
    <w:p w14:paraId="6F28FD97" w14:textId="081E1958" w:rsidR="00C317A1" w:rsidRPr="00C317A1" w:rsidRDefault="00C317A1" w:rsidP="00C317A1">
      <w:pPr>
        <w:numPr>
          <w:ilvl w:val="3"/>
          <w:numId w:val="4"/>
        </w:numPr>
        <w:contextualSpacing/>
      </w:pPr>
      <w:r w:rsidRPr="00C317A1">
        <w:t xml:space="preserve">Métronome </w:t>
      </w:r>
      <w:r w:rsidRPr="00C317A1">
        <w:rPr>
          <w:b/>
          <w:bCs/>
        </w:rPr>
        <w:t>derrière</w:t>
      </w:r>
      <w:r w:rsidRPr="00C317A1">
        <w:t xml:space="preserve"> -&gt; lève la </w:t>
      </w:r>
      <w:r w:rsidR="00286439" w:rsidRPr="00C317A1">
        <w:t>pâte</w:t>
      </w:r>
      <w:r w:rsidRPr="00C317A1">
        <w:t xml:space="preserve"> </w:t>
      </w:r>
      <w:r w:rsidRPr="00C317A1">
        <w:rPr>
          <w:b/>
          <w:bCs/>
        </w:rPr>
        <w:t>gauche</w:t>
      </w:r>
      <w:r w:rsidRPr="00C317A1">
        <w:t xml:space="preserve"> </w:t>
      </w:r>
    </w:p>
    <w:p w14:paraId="129589B0" w14:textId="2F717439" w:rsidR="00C317A1" w:rsidRPr="0014695D" w:rsidRDefault="00C317A1" w:rsidP="00C317A1">
      <w:pPr>
        <w:numPr>
          <w:ilvl w:val="3"/>
          <w:numId w:val="4"/>
        </w:numPr>
        <w:contextualSpacing/>
      </w:pPr>
      <w:r w:rsidRPr="00C317A1">
        <w:t xml:space="preserve">Buzzer </w:t>
      </w:r>
      <w:r w:rsidRPr="00C317A1">
        <w:rPr>
          <w:b/>
          <w:bCs/>
        </w:rPr>
        <w:t>devant</w:t>
      </w:r>
      <w:r w:rsidRPr="00C317A1">
        <w:t xml:space="preserve"> -&gt; lève la pâte </w:t>
      </w:r>
      <w:r w:rsidRPr="00C317A1">
        <w:rPr>
          <w:b/>
          <w:bCs/>
        </w:rPr>
        <w:t>droite</w:t>
      </w:r>
    </w:p>
    <w:p w14:paraId="2E848A59" w14:textId="7F9F8203" w:rsidR="0014695D" w:rsidRPr="00AC6114" w:rsidRDefault="0014695D" w:rsidP="0014695D">
      <w:pPr>
        <w:numPr>
          <w:ilvl w:val="2"/>
          <w:numId w:val="4"/>
        </w:numPr>
        <w:contextualSpacing/>
      </w:pPr>
      <w:r>
        <w:rPr>
          <w:b/>
          <w:bCs/>
        </w:rPr>
        <w:t xml:space="preserve">Ici c’est la localisation du stimulus </w:t>
      </w:r>
      <w:r w:rsidR="00C00797">
        <w:rPr>
          <w:b/>
          <w:bCs/>
        </w:rPr>
        <w:t>influence le comportement</w:t>
      </w:r>
    </w:p>
    <w:p w14:paraId="05AB8AB6" w14:textId="37B66796" w:rsidR="00AC6114" w:rsidRPr="00C317A1" w:rsidRDefault="00940EB4" w:rsidP="00AC6114">
      <w:pPr>
        <w:numPr>
          <w:ilvl w:val="1"/>
          <w:numId w:val="4"/>
        </w:numPr>
        <w:contextualSpacing/>
      </w:pPr>
      <w:r>
        <w:t xml:space="preserve">Le comportement est </w:t>
      </w:r>
      <w:proofErr w:type="spellStart"/>
      <w:r>
        <w:t>controlé</w:t>
      </w:r>
      <w:proofErr w:type="spellEnd"/>
      <w:r>
        <w:t xml:space="preserve"> </w:t>
      </w:r>
      <w:r w:rsidR="00FB1314">
        <w:t>par un stimulus pertinent</w:t>
      </w:r>
    </w:p>
    <w:p w14:paraId="0DCFD3EC" w14:textId="77777777" w:rsidR="00C317A1" w:rsidRPr="00C317A1" w:rsidRDefault="00C317A1" w:rsidP="00C317A1">
      <w:pPr>
        <w:numPr>
          <w:ilvl w:val="0"/>
          <w:numId w:val="4"/>
        </w:numPr>
        <w:contextualSpacing/>
      </w:pPr>
      <w:r w:rsidRPr="00C317A1">
        <w:t xml:space="preserve">-&gt; Relation réponse – Stimulus </w:t>
      </w:r>
      <w:r w:rsidRPr="00C317A1">
        <w:tab/>
      </w:r>
    </w:p>
    <w:p w14:paraId="2D5BCC79" w14:textId="3F6B1E2A" w:rsidR="005E698E" w:rsidRDefault="00643DDB" w:rsidP="00C317A1">
      <w:pPr>
        <w:numPr>
          <w:ilvl w:val="0"/>
          <w:numId w:val="4"/>
        </w:numPr>
        <w:contextualSpacing/>
      </w:pPr>
      <w:r w:rsidRPr="00643DDB">
        <w:rPr>
          <w:noProof/>
        </w:rPr>
        <w:drawing>
          <wp:anchor distT="0" distB="0" distL="114300" distR="114300" simplePos="0" relativeHeight="251658247" behindDoc="0" locked="0" layoutInCell="1" allowOverlap="1" wp14:anchorId="0FAC6738" wp14:editId="32288099">
            <wp:simplePos x="0" y="0"/>
            <wp:positionH relativeFrom="column">
              <wp:posOffset>864921</wp:posOffset>
            </wp:positionH>
            <wp:positionV relativeFrom="paragraph">
              <wp:posOffset>194671</wp:posOffset>
            </wp:positionV>
            <wp:extent cx="4077970" cy="1263015"/>
            <wp:effectExtent l="0" t="0" r="0" b="0"/>
            <wp:wrapTopAndBottom/>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6"/>
                    <a:stretch>
                      <a:fillRect/>
                    </a:stretch>
                  </pic:blipFill>
                  <pic:spPr>
                    <a:xfrm>
                      <a:off x="0" y="0"/>
                      <a:ext cx="4077970" cy="1263015"/>
                    </a:xfrm>
                    <a:prstGeom prst="rect">
                      <a:avLst/>
                    </a:prstGeom>
                  </pic:spPr>
                </pic:pic>
              </a:graphicData>
            </a:graphic>
            <wp14:sizeRelH relativeFrom="margin">
              <wp14:pctWidth>0</wp14:pctWidth>
            </wp14:sizeRelH>
            <wp14:sizeRelV relativeFrom="margin">
              <wp14:pctHeight>0</wp14:pctHeight>
            </wp14:sizeRelV>
          </wp:anchor>
        </w:drawing>
      </w:r>
      <w:r w:rsidR="005E698E">
        <w:t xml:space="preserve">EXP </w:t>
      </w:r>
      <w:proofErr w:type="spellStart"/>
      <w:r w:rsidR="00C317A1" w:rsidRPr="00C317A1">
        <w:t>Overshadowing</w:t>
      </w:r>
      <w:proofErr w:type="spellEnd"/>
      <w:r w:rsidR="005E698E">
        <w:t> :</w:t>
      </w:r>
    </w:p>
    <w:p w14:paraId="0ECF970A" w14:textId="78D287A7" w:rsidR="005E698E" w:rsidRDefault="004315BE" w:rsidP="00643DDB">
      <w:pPr>
        <w:numPr>
          <w:ilvl w:val="1"/>
          <w:numId w:val="4"/>
        </w:numPr>
        <w:contextualSpacing/>
      </w:pPr>
      <w:r>
        <w:t>Résulta</w:t>
      </w:r>
      <w:r w:rsidR="00E161DA">
        <w:t xml:space="preserve">t : </w:t>
      </w:r>
    </w:p>
    <w:p w14:paraId="0A3995F7" w14:textId="7F8AE04A" w:rsidR="002D6027" w:rsidRPr="002D6027" w:rsidRDefault="00E161DA" w:rsidP="00E161DA">
      <w:pPr>
        <w:numPr>
          <w:ilvl w:val="2"/>
          <w:numId w:val="4"/>
        </w:numPr>
        <w:contextualSpacing/>
      </w:pPr>
      <w:proofErr w:type="spellStart"/>
      <w:r w:rsidRPr="002D6027">
        <w:t>Overshadowing</w:t>
      </w:r>
      <w:proofErr w:type="spellEnd"/>
      <w:r w:rsidRPr="002D6027">
        <w:t xml:space="preserve"> group -&gt; moins de réponse </w:t>
      </w:r>
      <w:r w:rsidR="002D6027" w:rsidRPr="002D6027">
        <w:t>que</w:t>
      </w:r>
      <w:r w:rsidR="002D6027">
        <w:t xml:space="preserve"> groupe contrôle </w:t>
      </w:r>
    </w:p>
    <w:p w14:paraId="7901B3F0" w14:textId="77E7B31F" w:rsidR="00C317A1" w:rsidRPr="00C317A1" w:rsidRDefault="00C317A1" w:rsidP="005E698E">
      <w:pPr>
        <w:numPr>
          <w:ilvl w:val="1"/>
          <w:numId w:val="4"/>
        </w:numPr>
        <w:contextualSpacing/>
      </w:pPr>
      <w:r w:rsidRPr="002D6027">
        <w:t xml:space="preserve"> </w:t>
      </w:r>
      <w:r w:rsidRPr="00C317A1">
        <w:t xml:space="preserve">== mauvaise généralisation </w:t>
      </w:r>
    </w:p>
    <w:p w14:paraId="5160E8A9" w14:textId="77777777" w:rsidR="00C317A1" w:rsidRPr="00C317A1" w:rsidRDefault="00C317A1" w:rsidP="00C317A1">
      <w:pPr>
        <w:numPr>
          <w:ilvl w:val="0"/>
          <w:numId w:val="4"/>
        </w:numPr>
        <w:contextualSpacing/>
      </w:pPr>
      <w:r w:rsidRPr="00C317A1">
        <w:t>Généralisation :</w:t>
      </w:r>
    </w:p>
    <w:p w14:paraId="0DCA7995" w14:textId="77777777" w:rsidR="00C317A1" w:rsidRPr="00C317A1" w:rsidRDefault="00C317A1" w:rsidP="00C317A1">
      <w:pPr>
        <w:numPr>
          <w:ilvl w:val="1"/>
          <w:numId w:val="4"/>
        </w:numPr>
        <w:contextualSpacing/>
      </w:pPr>
      <w:r w:rsidRPr="00C317A1">
        <w:t>Généralisation tant qu’on n’a pas appris à discriminer</w:t>
      </w:r>
    </w:p>
    <w:p w14:paraId="2BA708F8" w14:textId="77777777" w:rsidR="00C317A1" w:rsidRPr="00C317A1" w:rsidRDefault="00C317A1" w:rsidP="00C317A1">
      <w:pPr>
        <w:numPr>
          <w:ilvl w:val="1"/>
          <w:numId w:val="4"/>
        </w:numPr>
        <w:contextualSpacing/>
      </w:pPr>
      <w:r w:rsidRPr="00C317A1">
        <w:t xml:space="preserve">-&gt; le gradient de généralisation doit être déterminer par les apprentissages </w:t>
      </w:r>
    </w:p>
    <w:p w14:paraId="420FE2A4" w14:textId="77777777" w:rsidR="00C317A1" w:rsidRPr="00C317A1" w:rsidRDefault="00C317A1" w:rsidP="00C317A1">
      <w:pPr>
        <w:numPr>
          <w:ilvl w:val="0"/>
          <w:numId w:val="4"/>
        </w:numPr>
        <w:contextualSpacing/>
      </w:pPr>
      <w:r w:rsidRPr="00C317A1">
        <w:t xml:space="preserve">Relation gradient de généralisation et apprentissage discriminatif </w:t>
      </w:r>
    </w:p>
    <w:p w14:paraId="76769188" w14:textId="77777777" w:rsidR="00C317A1" w:rsidRPr="00C317A1" w:rsidRDefault="00C317A1" w:rsidP="00C317A1">
      <w:pPr>
        <w:numPr>
          <w:ilvl w:val="1"/>
          <w:numId w:val="4"/>
        </w:numPr>
        <w:contextualSpacing/>
      </w:pPr>
      <w:r w:rsidRPr="00C317A1">
        <w:t xml:space="preserve">Apprentissage discriminatif =  </w:t>
      </w:r>
    </w:p>
    <w:p w14:paraId="3DB9F416" w14:textId="77777777" w:rsidR="00C317A1" w:rsidRPr="00C317A1" w:rsidRDefault="00C317A1" w:rsidP="00C317A1">
      <w:pPr>
        <w:numPr>
          <w:ilvl w:val="1"/>
          <w:numId w:val="4"/>
        </w:numPr>
        <w:contextualSpacing/>
      </w:pPr>
      <w:r w:rsidRPr="00C317A1">
        <w:t xml:space="preserve">EXP : </w:t>
      </w:r>
    </w:p>
    <w:p w14:paraId="21D5B634" w14:textId="77777777" w:rsidR="00C317A1" w:rsidRPr="00C317A1" w:rsidRDefault="00C317A1" w:rsidP="00C317A1">
      <w:pPr>
        <w:numPr>
          <w:ilvl w:val="2"/>
          <w:numId w:val="4"/>
        </w:numPr>
        <w:contextualSpacing/>
      </w:pPr>
      <w:r w:rsidRPr="00C317A1">
        <w:t xml:space="preserve">Rat clignement paupière </w:t>
      </w:r>
    </w:p>
    <w:p w14:paraId="1EBBA3F0" w14:textId="77777777" w:rsidR="00C317A1" w:rsidRPr="00C317A1" w:rsidRDefault="00C317A1" w:rsidP="00C317A1">
      <w:pPr>
        <w:numPr>
          <w:ilvl w:val="2"/>
          <w:numId w:val="4"/>
        </w:numPr>
        <w:contextualSpacing/>
      </w:pPr>
      <w:r w:rsidRPr="00C317A1">
        <w:t xml:space="preserve">Bruit A -&gt; air -&gt; clignement </w:t>
      </w:r>
    </w:p>
    <w:p w14:paraId="1F8CE6C3" w14:textId="77777777" w:rsidR="00C317A1" w:rsidRPr="00C317A1" w:rsidRDefault="00C317A1" w:rsidP="00C317A1">
      <w:pPr>
        <w:numPr>
          <w:ilvl w:val="2"/>
          <w:numId w:val="4"/>
        </w:numPr>
        <w:contextualSpacing/>
      </w:pPr>
      <w:r w:rsidRPr="00C317A1">
        <w:t>Bruit B -&gt; rien</w:t>
      </w:r>
    </w:p>
    <w:p w14:paraId="7B7D7FA2" w14:textId="77777777" w:rsidR="00C317A1" w:rsidRPr="00C317A1" w:rsidRDefault="00C317A1" w:rsidP="00C317A1">
      <w:pPr>
        <w:numPr>
          <w:ilvl w:val="2"/>
          <w:numId w:val="4"/>
        </w:numPr>
        <w:contextualSpacing/>
      </w:pPr>
      <w:r w:rsidRPr="00C317A1">
        <w:t>Résultat :</w:t>
      </w:r>
    </w:p>
    <w:p w14:paraId="18965DEB" w14:textId="77777777" w:rsidR="00C317A1" w:rsidRPr="00C317A1" w:rsidRDefault="00C317A1" w:rsidP="00C317A1">
      <w:pPr>
        <w:numPr>
          <w:ilvl w:val="3"/>
          <w:numId w:val="4"/>
        </w:numPr>
        <w:contextualSpacing/>
      </w:pPr>
      <w:r w:rsidRPr="00C317A1">
        <w:t xml:space="preserve">Au début il généralise : répond de la même manière à A et B </w:t>
      </w:r>
    </w:p>
    <w:p w14:paraId="5B9DC1C8" w14:textId="77777777" w:rsidR="00C317A1" w:rsidRPr="00C317A1" w:rsidRDefault="00C317A1" w:rsidP="00C317A1">
      <w:pPr>
        <w:numPr>
          <w:ilvl w:val="3"/>
          <w:numId w:val="4"/>
        </w:numPr>
        <w:contextualSpacing/>
      </w:pPr>
      <w:r w:rsidRPr="00C317A1">
        <w:t xml:space="preserve">Puis installation de la discrimination </w:t>
      </w:r>
    </w:p>
    <w:p w14:paraId="3010B16D" w14:textId="6AF19530" w:rsidR="00DC06C7" w:rsidRPr="00C317A1" w:rsidRDefault="00C317A1" w:rsidP="00C317A1">
      <w:pPr>
        <w:numPr>
          <w:ilvl w:val="1"/>
          <w:numId w:val="4"/>
        </w:numPr>
        <w:contextualSpacing/>
      </w:pPr>
      <w:r w:rsidRPr="00C317A1">
        <w:t xml:space="preserve">-&gt; Généralisation nécessaire </w:t>
      </w:r>
      <w:r w:rsidR="0056029F">
        <w:t>avant</w:t>
      </w:r>
      <w:r w:rsidRPr="00C317A1">
        <w:t xml:space="preserve"> de pouvoir commencer à discriminer </w:t>
      </w:r>
    </w:p>
    <w:p w14:paraId="3D7DE6EB" w14:textId="77777777" w:rsidR="00C317A1" w:rsidRPr="00C317A1" w:rsidRDefault="00C317A1" w:rsidP="00C317A1">
      <w:pPr>
        <w:numPr>
          <w:ilvl w:val="0"/>
          <w:numId w:val="4"/>
        </w:numPr>
        <w:contextualSpacing/>
      </w:pPr>
      <w:r w:rsidRPr="00C317A1">
        <w:t xml:space="preserve">-&gt; Il n’y a jamais superposition des deux stimulus alors que si les deux stimulus sont présents en même temps on peut plus facilement les discriminer </w:t>
      </w:r>
    </w:p>
    <w:p w14:paraId="22108C8E" w14:textId="77777777" w:rsidR="00C317A1" w:rsidRPr="00C317A1" w:rsidRDefault="00C317A1" w:rsidP="00C317A1">
      <w:r w:rsidRPr="00C317A1">
        <w:t>CONTEXTUAL CUES AND CONDITIONAL RELATIONS</w:t>
      </w:r>
    </w:p>
    <w:p w14:paraId="6FECEC7D" w14:textId="05BEFD8B" w:rsidR="00C317A1" w:rsidRDefault="00C317A1" w:rsidP="00C317A1">
      <w:pPr>
        <w:numPr>
          <w:ilvl w:val="0"/>
          <w:numId w:val="4"/>
        </w:numPr>
        <w:contextualSpacing/>
      </w:pPr>
      <w:r w:rsidRPr="00C317A1">
        <w:t>Figure 8.13 je n’ai rien écouté j’suis paumé il parle de « modulation par le stimulus »</w:t>
      </w:r>
    </w:p>
    <w:p w14:paraId="0B11764C" w14:textId="1C4E9C0F" w:rsidR="00286439" w:rsidRDefault="002B7840" w:rsidP="00C317A1">
      <w:pPr>
        <w:numPr>
          <w:ilvl w:val="0"/>
          <w:numId w:val="4"/>
        </w:numPr>
        <w:contextualSpacing/>
      </w:pPr>
      <w:r>
        <w:t xml:space="preserve">EXP modulateur : </w:t>
      </w:r>
    </w:p>
    <w:p w14:paraId="0EC5AD04" w14:textId="4F672E5E" w:rsidR="007C1F42" w:rsidRDefault="007C1F42" w:rsidP="007C1F42">
      <w:pPr>
        <w:numPr>
          <w:ilvl w:val="1"/>
          <w:numId w:val="4"/>
        </w:numPr>
        <w:contextualSpacing/>
      </w:pPr>
      <w:r>
        <w:t>Condition :</w:t>
      </w:r>
    </w:p>
    <w:p w14:paraId="53CFF516" w14:textId="5527F75D" w:rsidR="002B7840" w:rsidRDefault="002B7840" w:rsidP="007C1F42">
      <w:pPr>
        <w:numPr>
          <w:ilvl w:val="2"/>
          <w:numId w:val="4"/>
        </w:numPr>
        <w:contextualSpacing/>
      </w:pPr>
      <w:r>
        <w:t xml:space="preserve">Lumière + son -&gt; Renforçateur </w:t>
      </w:r>
    </w:p>
    <w:p w14:paraId="79499E19" w14:textId="4FBE1E29" w:rsidR="002B7840" w:rsidRDefault="002B7840" w:rsidP="007C1F42">
      <w:pPr>
        <w:numPr>
          <w:ilvl w:val="2"/>
          <w:numId w:val="4"/>
        </w:numPr>
        <w:contextualSpacing/>
      </w:pPr>
      <w:r>
        <w:t xml:space="preserve">                Son -&gt; </w:t>
      </w:r>
      <w:r w:rsidR="007C1F42">
        <w:t>Rien</w:t>
      </w:r>
    </w:p>
    <w:p w14:paraId="4B97DEE4" w14:textId="5C915582" w:rsidR="007C1F42" w:rsidRDefault="003C3124" w:rsidP="002B7840">
      <w:pPr>
        <w:numPr>
          <w:ilvl w:val="1"/>
          <w:numId w:val="4"/>
        </w:numPr>
        <w:contextualSpacing/>
      </w:pPr>
      <w:r>
        <w:t xml:space="preserve">Résultat : </w:t>
      </w:r>
    </w:p>
    <w:p w14:paraId="4E8A55E9" w14:textId="1D1C30D1" w:rsidR="003C3124" w:rsidRDefault="003C3124" w:rsidP="003C3124">
      <w:pPr>
        <w:numPr>
          <w:ilvl w:val="2"/>
          <w:numId w:val="4"/>
        </w:numPr>
        <w:contextualSpacing/>
      </w:pPr>
      <w:r>
        <w:lastRenderedPageBreak/>
        <w:t>Lumière + Son -&gt; Beaucoup de réponses</w:t>
      </w:r>
    </w:p>
    <w:p w14:paraId="5D8981B0" w14:textId="4104C2C6" w:rsidR="003C3124" w:rsidRDefault="003C3124" w:rsidP="003C3124">
      <w:pPr>
        <w:numPr>
          <w:ilvl w:val="2"/>
          <w:numId w:val="4"/>
        </w:numPr>
        <w:contextualSpacing/>
      </w:pPr>
      <w:r>
        <w:t xml:space="preserve">Rien + Son -&gt; </w:t>
      </w:r>
      <w:r w:rsidR="00381D49">
        <w:t xml:space="preserve">Peu de réponde </w:t>
      </w:r>
    </w:p>
    <w:p w14:paraId="6EB0F161" w14:textId="6DB36AC6" w:rsidR="00381D49" w:rsidRDefault="00381D49" w:rsidP="003C3124">
      <w:pPr>
        <w:numPr>
          <w:ilvl w:val="2"/>
          <w:numId w:val="4"/>
        </w:numPr>
        <w:contextualSpacing/>
      </w:pPr>
      <w:r>
        <w:t xml:space="preserve">Rien -&gt; Rien </w:t>
      </w:r>
    </w:p>
    <w:p w14:paraId="17141E06" w14:textId="1AAF90C4" w:rsidR="00381D49" w:rsidRPr="00C317A1" w:rsidRDefault="008A0A8E" w:rsidP="00381D49">
      <w:pPr>
        <w:numPr>
          <w:ilvl w:val="1"/>
          <w:numId w:val="4"/>
        </w:numPr>
        <w:contextualSpacing/>
      </w:pPr>
      <w:r>
        <w:t xml:space="preserve">Le contexte = lumière = </w:t>
      </w:r>
      <w:r w:rsidR="00646C55">
        <w:t xml:space="preserve">modulateur </w:t>
      </w:r>
    </w:p>
    <w:p w14:paraId="6F396D7F" w14:textId="77777777" w:rsidR="00C317A1" w:rsidRPr="00C317A1" w:rsidRDefault="00C317A1" w:rsidP="00C317A1">
      <w:pPr>
        <w:numPr>
          <w:ilvl w:val="0"/>
          <w:numId w:val="4"/>
        </w:numPr>
        <w:contextualSpacing/>
      </w:pPr>
      <w:r w:rsidRPr="00C317A1">
        <w:t>La présentation du modulateur seul ne provoque pas son extinction</w:t>
      </w:r>
    </w:p>
    <w:p w14:paraId="092A852B" w14:textId="77777777" w:rsidR="00C317A1" w:rsidRPr="00C317A1" w:rsidRDefault="00C317A1" w:rsidP="00C317A1">
      <w:pPr>
        <w:numPr>
          <w:ilvl w:val="1"/>
          <w:numId w:val="4"/>
        </w:numPr>
        <w:contextualSpacing/>
      </w:pPr>
      <w:r w:rsidRPr="00C317A1">
        <w:t xml:space="preserve">Pas d’attente vis-à-vis de la lumière -&gt; pas de surprise -&gt; pas de changement </w:t>
      </w:r>
    </w:p>
    <w:p w14:paraId="3F4388FB" w14:textId="15DA7AA7" w:rsidR="00C317A1" w:rsidRPr="00C317A1" w:rsidRDefault="00C317A1" w:rsidP="00C317A1">
      <w:r w:rsidRPr="00C317A1">
        <w:t>Comment ce rôle de modulation peut rendre compte du conditionnement ?</w:t>
      </w:r>
    </w:p>
    <w:p w14:paraId="1CEACE2B" w14:textId="77777777" w:rsidR="00C317A1" w:rsidRPr="00C317A1" w:rsidRDefault="00C317A1" w:rsidP="00C317A1">
      <w:pPr>
        <w:numPr>
          <w:ilvl w:val="0"/>
          <w:numId w:val="4"/>
        </w:numPr>
        <w:contextualSpacing/>
      </w:pPr>
      <w:r w:rsidRPr="00C317A1">
        <w:t>L’organisation temporel (pas en même temps) du modulateur et du SC vas permettre l’intégration du modulateur en une seule configuration (?)</w:t>
      </w:r>
    </w:p>
    <w:p w14:paraId="76F3F7F2" w14:textId="77777777" w:rsidR="00C317A1" w:rsidRPr="00C317A1" w:rsidRDefault="00C317A1" w:rsidP="00C317A1">
      <w:r w:rsidRPr="00C317A1">
        <w:t xml:space="preserve">CCL : </w:t>
      </w:r>
    </w:p>
    <w:p w14:paraId="087C0530" w14:textId="77777777" w:rsidR="00C317A1" w:rsidRPr="00C317A1" w:rsidRDefault="00C317A1" w:rsidP="00C317A1">
      <w:pPr>
        <w:numPr>
          <w:ilvl w:val="0"/>
          <w:numId w:val="4"/>
        </w:numPr>
        <w:contextualSpacing/>
      </w:pPr>
      <w:r w:rsidRPr="00C317A1">
        <w:t>Contrôle du stimulus = manière d’étudier l</w:t>
      </w:r>
    </w:p>
    <w:p w14:paraId="18DFC919" w14:textId="77777777" w:rsidR="00C317A1" w:rsidRPr="00C317A1" w:rsidRDefault="00C317A1" w:rsidP="00C317A1">
      <w:pPr>
        <w:numPr>
          <w:ilvl w:val="0"/>
          <w:numId w:val="4"/>
        </w:numPr>
        <w:contextualSpacing/>
      </w:pPr>
      <w:r w:rsidRPr="00C317A1">
        <w:t xml:space="preserve">Grace au gradient de généralisation : </w:t>
      </w:r>
    </w:p>
    <w:p w14:paraId="5C328292" w14:textId="77777777" w:rsidR="00C317A1" w:rsidRPr="00C317A1" w:rsidRDefault="00C317A1" w:rsidP="00C317A1">
      <w:pPr>
        <w:numPr>
          <w:ilvl w:val="1"/>
          <w:numId w:val="4"/>
        </w:numPr>
        <w:contextualSpacing/>
      </w:pPr>
      <w:r w:rsidRPr="00C317A1">
        <w:t>Plus il a une pente -&gt; plus de discrimination -&gt; plus le contrôle est fort sur le comportement</w:t>
      </w:r>
    </w:p>
    <w:p w14:paraId="18C8079D" w14:textId="77777777" w:rsidR="00C317A1" w:rsidRPr="00C317A1" w:rsidRDefault="00C317A1" w:rsidP="00C317A1">
      <w:pPr>
        <w:numPr>
          <w:ilvl w:val="1"/>
          <w:numId w:val="4"/>
        </w:numPr>
        <w:contextualSpacing/>
      </w:pPr>
      <w:proofErr w:type="spellStart"/>
      <w:r w:rsidRPr="00C317A1">
        <w:t>Inver</w:t>
      </w:r>
      <w:proofErr w:type="spellEnd"/>
    </w:p>
    <w:p w14:paraId="4CD8CD14" w14:textId="77777777" w:rsidR="00C317A1" w:rsidRPr="00C317A1" w:rsidRDefault="00C317A1" w:rsidP="00C317A1">
      <w:pPr>
        <w:numPr>
          <w:ilvl w:val="0"/>
          <w:numId w:val="4"/>
        </w:numPr>
        <w:contextualSpacing/>
      </w:pPr>
      <w:r w:rsidRPr="00C317A1">
        <w:t>Facteur de * :</w:t>
      </w:r>
    </w:p>
    <w:p w14:paraId="34405733" w14:textId="77777777" w:rsidR="00C317A1" w:rsidRPr="00C317A1" w:rsidRDefault="00C317A1" w:rsidP="00C317A1">
      <w:pPr>
        <w:numPr>
          <w:ilvl w:val="1"/>
          <w:numId w:val="4"/>
        </w:numPr>
        <w:contextualSpacing/>
      </w:pPr>
      <w:r w:rsidRPr="00C317A1">
        <w:t>Capacité à discriminer</w:t>
      </w:r>
    </w:p>
    <w:p w14:paraId="235E1EB0" w14:textId="77777777" w:rsidR="00C317A1" w:rsidRPr="00C317A1" w:rsidRDefault="00C317A1" w:rsidP="00C317A1">
      <w:pPr>
        <w:numPr>
          <w:ilvl w:val="1"/>
          <w:numId w:val="4"/>
        </w:numPr>
        <w:contextualSpacing/>
      </w:pPr>
      <w:r w:rsidRPr="00C317A1">
        <w:t xml:space="preserve">Capacité à s’orienté ou se mettre en contact </w:t>
      </w:r>
    </w:p>
    <w:p w14:paraId="6CCC13A3" w14:textId="54EDB455" w:rsidR="00C317A1" w:rsidRPr="00C317A1" w:rsidRDefault="00C317A1" w:rsidP="00C317A1">
      <w:pPr>
        <w:numPr>
          <w:ilvl w:val="1"/>
          <w:numId w:val="4"/>
        </w:numPr>
        <w:contextualSpacing/>
      </w:pPr>
      <w:r w:rsidRPr="00C317A1">
        <w:t xml:space="preserve">La saillance : quantité </w:t>
      </w:r>
      <w:r w:rsidR="00E52D10" w:rsidRPr="00C317A1">
        <w:t>d’énergie</w:t>
      </w:r>
      <w:r w:rsidRPr="00C317A1">
        <w:t xml:space="preserve"> contenu dans un stimulus mais varie en fonction de l’état interne modifie la saillance des stimulus. Les réponses </w:t>
      </w:r>
      <w:r w:rsidR="00E52D10" w:rsidRPr="00C317A1">
        <w:t>changent</w:t>
      </w:r>
      <w:r w:rsidRPr="00C317A1">
        <w:t xml:space="preserve"> la saillance (position dans l’espace (</w:t>
      </w:r>
      <w:r w:rsidR="00E52D10" w:rsidRPr="00C317A1">
        <w:t>latéralisation</w:t>
      </w:r>
      <w:r w:rsidRPr="00C317A1">
        <w:t>) ou qualité (go-</w:t>
      </w:r>
      <w:proofErr w:type="spellStart"/>
      <w:r w:rsidRPr="00C317A1">
        <w:t>nogo</w:t>
      </w:r>
      <w:proofErr w:type="spellEnd"/>
      <w:r w:rsidRPr="00C317A1">
        <w:t>)</w:t>
      </w:r>
    </w:p>
    <w:p w14:paraId="6C1A3BEA" w14:textId="77777777" w:rsidR="00C317A1" w:rsidRPr="00C317A1" w:rsidRDefault="00C317A1" w:rsidP="00C317A1">
      <w:pPr>
        <w:numPr>
          <w:ilvl w:val="1"/>
          <w:numId w:val="4"/>
        </w:numPr>
        <w:contextualSpacing/>
      </w:pPr>
      <w:r w:rsidRPr="00C317A1">
        <w:t xml:space="preserve">Le contrôle du stimulus sur notre comportement peut être modifier en fonction de l’apprentissage : </w:t>
      </w:r>
    </w:p>
    <w:p w14:paraId="457968D5" w14:textId="77777777" w:rsidR="00C317A1" w:rsidRPr="00C317A1" w:rsidRDefault="00C317A1" w:rsidP="00C317A1">
      <w:pPr>
        <w:numPr>
          <w:ilvl w:val="2"/>
          <w:numId w:val="4"/>
        </w:numPr>
        <w:contextualSpacing/>
      </w:pPr>
      <w:r w:rsidRPr="00C317A1">
        <w:t xml:space="preserve">Apprentissage </w:t>
      </w:r>
    </w:p>
    <w:p w14:paraId="5DB791B6" w14:textId="009C307A" w:rsidR="00C317A1" w:rsidRDefault="00C317A1" w:rsidP="00C317A1">
      <w:pPr>
        <w:numPr>
          <w:ilvl w:val="2"/>
          <w:numId w:val="4"/>
        </w:numPr>
        <w:contextualSpacing/>
      </w:pPr>
      <w:r w:rsidRPr="00C317A1">
        <w:t xml:space="preserve">Extinction </w:t>
      </w:r>
    </w:p>
    <w:p w14:paraId="58D77F34" w14:textId="35B39398" w:rsidR="00D051C2" w:rsidRPr="00C317A1" w:rsidRDefault="00C317A1" w:rsidP="00D051C2">
      <w:pPr>
        <w:numPr>
          <w:ilvl w:val="1"/>
          <w:numId w:val="4"/>
        </w:numPr>
        <w:contextualSpacing/>
      </w:pPr>
      <w:r>
        <w:t>Les contextes peuvent moduler les contrôle</w:t>
      </w:r>
      <w:r w:rsidR="00E52D10">
        <w:t>s</w:t>
      </w:r>
      <w:r>
        <w:t xml:space="preserve"> par le stimulus </w:t>
      </w:r>
    </w:p>
    <w:p w14:paraId="665DE741" w14:textId="4F96D8EA" w:rsidR="00C317A1" w:rsidRDefault="00C317A1" w:rsidP="00C317A1">
      <w:r w:rsidRPr="00C317A1">
        <w:t>Apprentissage de la généralisation == apprentissage de l’équivalence</w:t>
      </w:r>
      <w:r w:rsidR="007F3B9D">
        <w:t xml:space="preserve"> (le contraire de l’apprentissage discriminatif)</w:t>
      </w:r>
    </w:p>
    <w:p w14:paraId="2E0B7F34" w14:textId="0A1BC556" w:rsidR="001D3A91" w:rsidRDefault="001D3A91" w:rsidP="00C317A1"/>
    <w:p w14:paraId="64076BAB" w14:textId="25BAF014" w:rsidR="001D3A91" w:rsidRDefault="001D3A91" w:rsidP="001D3A91">
      <w:pPr>
        <w:pStyle w:val="Heading1"/>
      </w:pPr>
      <w:r w:rsidRPr="001D3A91">
        <w:t xml:space="preserve">Extinction of </w:t>
      </w:r>
      <w:proofErr w:type="spellStart"/>
      <w:r w:rsidRPr="001D3A91">
        <w:t>Conditioned</w:t>
      </w:r>
      <w:proofErr w:type="spellEnd"/>
      <w:r w:rsidRPr="001D3A91">
        <w:t xml:space="preserve"> </w:t>
      </w:r>
      <w:proofErr w:type="spellStart"/>
      <w:r w:rsidRPr="001D3A91">
        <w:t>Behavior</w:t>
      </w:r>
      <w:proofErr w:type="spellEnd"/>
    </w:p>
    <w:p w14:paraId="0F98F746" w14:textId="2F5488FE" w:rsidR="001D3A91" w:rsidRDefault="00957E48" w:rsidP="00957E48">
      <w:pPr>
        <w:pStyle w:val="ListParagraph"/>
        <w:numPr>
          <w:ilvl w:val="0"/>
          <w:numId w:val="4"/>
        </w:numPr>
      </w:pPr>
      <w:r>
        <w:t>Comment l’animal ajuste sont débit de réponse en fonction du type de programme de renforcement ?</w:t>
      </w:r>
    </w:p>
    <w:p w14:paraId="210C0D1B" w14:textId="591839FC" w:rsidR="00957E48" w:rsidRPr="00B529EB" w:rsidRDefault="00957E48" w:rsidP="00957E48">
      <w:pPr>
        <w:pStyle w:val="ListParagraph"/>
        <w:numPr>
          <w:ilvl w:val="0"/>
          <w:numId w:val="4"/>
        </w:numPr>
        <w:rPr>
          <w:b/>
          <w:bCs/>
        </w:rPr>
      </w:pPr>
      <w:r>
        <w:t xml:space="preserve">-&gt; </w:t>
      </w:r>
      <w:r w:rsidRPr="00B529EB">
        <w:rPr>
          <w:b/>
          <w:bCs/>
        </w:rPr>
        <w:t>Discrimination des contingences de renforcement</w:t>
      </w:r>
    </w:p>
    <w:p w14:paraId="11755DDA" w14:textId="57160C5E" w:rsidR="00957E48" w:rsidRDefault="008429AA" w:rsidP="00957E48">
      <w:pPr>
        <w:pStyle w:val="ListParagraph"/>
        <w:numPr>
          <w:ilvl w:val="0"/>
          <w:numId w:val="4"/>
        </w:numPr>
      </w:pPr>
      <w:r>
        <w:t>Pour certain courant de pensée : a</w:t>
      </w:r>
      <w:r w:rsidR="00957E48">
        <w:t>pprendre c’est toujours discriminer</w:t>
      </w:r>
      <w:r w:rsidR="006117BD">
        <w:t xml:space="preserve"> </w:t>
      </w:r>
      <w:r>
        <w:t>des états différents</w:t>
      </w:r>
      <w:r w:rsidR="003C78B1">
        <w:t xml:space="preserve"> de l’environnement (</w:t>
      </w:r>
      <w:r w:rsidR="006117BD">
        <w:t>contingence de renforcement, stimulus)</w:t>
      </w:r>
    </w:p>
    <w:p w14:paraId="03E55BBA" w14:textId="4A3784E9" w:rsidR="008429AA" w:rsidRPr="001A1E9E" w:rsidRDefault="0049686A" w:rsidP="00957E48">
      <w:pPr>
        <w:pStyle w:val="ListParagraph"/>
        <w:numPr>
          <w:ilvl w:val="0"/>
          <w:numId w:val="4"/>
        </w:numPr>
        <w:rPr>
          <w:b/>
          <w:bCs/>
        </w:rPr>
      </w:pPr>
      <w:r w:rsidRPr="001A1E9E">
        <w:rPr>
          <w:b/>
          <w:bCs/>
        </w:rPr>
        <w:t>Extinction = à la fois une procédure et un effet</w:t>
      </w:r>
    </w:p>
    <w:p w14:paraId="4EF2CB84" w14:textId="47F7AE4E" w:rsidR="006506CE" w:rsidRDefault="006506CE" w:rsidP="006506CE">
      <w:pPr>
        <w:pStyle w:val="ListParagraph"/>
        <w:numPr>
          <w:ilvl w:val="1"/>
          <w:numId w:val="4"/>
        </w:numPr>
      </w:pPr>
      <w:r>
        <w:t xml:space="preserve">Procédure : </w:t>
      </w:r>
      <w:r w:rsidR="00DB74F8">
        <w:t xml:space="preserve">On arrête de présenter le SI en présence du SC </w:t>
      </w:r>
      <w:r>
        <w:t xml:space="preserve"> </w:t>
      </w:r>
    </w:p>
    <w:p w14:paraId="323E94BA" w14:textId="30FF7213" w:rsidR="006506CE" w:rsidRPr="001D3A91" w:rsidRDefault="006506CE" w:rsidP="006506CE">
      <w:pPr>
        <w:pStyle w:val="ListParagraph"/>
        <w:numPr>
          <w:ilvl w:val="1"/>
          <w:numId w:val="4"/>
        </w:numPr>
      </w:pPr>
      <w:r>
        <w:t xml:space="preserve">Effet d’extinction : </w:t>
      </w:r>
      <w:r w:rsidR="00674B06">
        <w:t xml:space="preserve">Diminuer ou faire disparaitre un comportement </w:t>
      </w:r>
    </w:p>
    <w:p w14:paraId="4BB02AD3" w14:textId="319E497D" w:rsidR="00674F7F" w:rsidRDefault="00537BF1" w:rsidP="00674B06">
      <w:pPr>
        <w:pStyle w:val="ListParagraph"/>
        <w:numPr>
          <w:ilvl w:val="0"/>
          <w:numId w:val="4"/>
        </w:numPr>
      </w:pPr>
      <w:r>
        <w:t>Certain</w:t>
      </w:r>
      <w:r w:rsidR="00AC1910">
        <w:t>s</w:t>
      </w:r>
      <w:r>
        <w:t xml:space="preserve"> changement</w:t>
      </w:r>
      <w:r w:rsidR="00AC1910">
        <w:t>s</w:t>
      </w:r>
      <w:r>
        <w:t xml:space="preserve"> dans l’environnement peuvent aider à l’extinction.</w:t>
      </w:r>
    </w:p>
    <w:p w14:paraId="2012A636" w14:textId="0C875A84" w:rsidR="00CD36A9" w:rsidRDefault="00CD36A9" w:rsidP="00674B06">
      <w:pPr>
        <w:pStyle w:val="ListParagraph"/>
        <w:numPr>
          <w:ilvl w:val="0"/>
          <w:numId w:val="4"/>
        </w:numPr>
      </w:pPr>
      <w:r>
        <w:t xml:space="preserve">Dans l’extinction : </w:t>
      </w:r>
      <w:r w:rsidRPr="00EF40EF">
        <w:rPr>
          <w:b/>
          <w:bCs/>
        </w:rPr>
        <w:t xml:space="preserve">plus de conséquence </w:t>
      </w:r>
      <w:r w:rsidR="00EB234A" w:rsidRPr="00EF40EF">
        <w:rPr>
          <w:b/>
          <w:bCs/>
        </w:rPr>
        <w:t xml:space="preserve">= contraire de l’acquisition </w:t>
      </w:r>
      <w:r w:rsidR="00466199" w:rsidRPr="00EF40EF">
        <w:rPr>
          <w:b/>
          <w:bCs/>
        </w:rPr>
        <w:tab/>
      </w:r>
    </w:p>
    <w:p w14:paraId="3FA834D9" w14:textId="6F7949C3" w:rsidR="00684890" w:rsidRDefault="00684890" w:rsidP="00684890">
      <w:pPr>
        <w:pStyle w:val="ListParagraph"/>
        <w:numPr>
          <w:ilvl w:val="1"/>
          <w:numId w:val="4"/>
        </w:numPr>
      </w:pPr>
      <w:r>
        <w:t>Dans un cas j’ajoute quelque chose</w:t>
      </w:r>
      <w:r w:rsidR="00A846FD">
        <w:t> : su</w:t>
      </w:r>
      <w:r w:rsidR="00E75A0C">
        <w:t>r</w:t>
      </w:r>
      <w:r w:rsidR="00A846FD">
        <w:t xml:space="preserve">prise positive </w:t>
      </w:r>
    </w:p>
    <w:p w14:paraId="46ACB5B9" w14:textId="77777777" w:rsidR="00E75A0C" w:rsidRPr="006D103F" w:rsidRDefault="00E75A0C" w:rsidP="00684890">
      <w:pPr>
        <w:pStyle w:val="ListParagraph"/>
        <w:numPr>
          <w:ilvl w:val="1"/>
          <w:numId w:val="4"/>
        </w:numPr>
        <w:rPr>
          <w:b/>
          <w:bCs/>
        </w:rPr>
      </w:pPr>
      <w:r w:rsidRPr="006D103F">
        <w:rPr>
          <w:b/>
          <w:bCs/>
        </w:rPr>
        <w:lastRenderedPageBreak/>
        <w:t>Plus de conséquence : surprise négative</w:t>
      </w:r>
    </w:p>
    <w:p w14:paraId="0A709A66" w14:textId="7F42070F" w:rsidR="00F81346" w:rsidRDefault="00E75A0C" w:rsidP="00E75A0C">
      <w:pPr>
        <w:pStyle w:val="ListParagraph"/>
        <w:numPr>
          <w:ilvl w:val="0"/>
          <w:numId w:val="4"/>
        </w:numPr>
      </w:pPr>
      <w:r>
        <w:t xml:space="preserve"> </w:t>
      </w:r>
      <w:r w:rsidR="00C40060">
        <w:t>Est-ce extinction</w:t>
      </w:r>
      <w:r w:rsidR="000C0090">
        <w:t> ?</w:t>
      </w:r>
    </w:p>
    <w:p w14:paraId="17D6C34B" w14:textId="44696C9F" w:rsidR="00A846FD" w:rsidRDefault="00C40060" w:rsidP="00F81346">
      <w:pPr>
        <w:pStyle w:val="ListParagraph"/>
        <w:numPr>
          <w:ilvl w:val="1"/>
          <w:numId w:val="4"/>
        </w:numPr>
      </w:pPr>
      <w:r>
        <w:t>= nouvelle apprentissage</w:t>
      </w:r>
      <w:r w:rsidR="000C0090">
        <w:t> ?</w:t>
      </w:r>
      <w:r>
        <w:t xml:space="preserve"> </w:t>
      </w:r>
      <w:r w:rsidR="00F81346">
        <w:t xml:space="preserve">le SC signale l’absence du stimulus </w:t>
      </w:r>
      <w:r w:rsidR="00550A6B">
        <w:t>-&gt; pas entièrement vrais</w:t>
      </w:r>
    </w:p>
    <w:p w14:paraId="56EE1C25" w14:textId="34C9DE44" w:rsidR="00F81346" w:rsidRDefault="00F81346" w:rsidP="00F81346">
      <w:pPr>
        <w:pStyle w:val="ListParagraph"/>
        <w:numPr>
          <w:ilvl w:val="1"/>
          <w:numId w:val="4"/>
        </w:numPr>
      </w:pPr>
      <w:r>
        <w:t>= Oublie</w:t>
      </w:r>
      <w:r w:rsidR="000C0090">
        <w:t xml:space="preserve"> ? Ne suppose pas devoir émettre </w:t>
      </w:r>
      <w:r w:rsidR="00550A6B">
        <w:t xml:space="preserve">une réponse or elle est nécessaire ; ce n’est pas le temps seul </w:t>
      </w:r>
    </w:p>
    <w:p w14:paraId="3F60A561" w14:textId="32D39050" w:rsidR="00550A6B" w:rsidRDefault="0023488E" w:rsidP="00550A6B">
      <w:pPr>
        <w:pStyle w:val="ListParagraph"/>
        <w:numPr>
          <w:ilvl w:val="0"/>
          <w:numId w:val="4"/>
        </w:numPr>
      </w:pPr>
      <w:r>
        <w:t>Intéressant car appliqué dans les phobies et les addictions</w:t>
      </w:r>
    </w:p>
    <w:p w14:paraId="795408B4" w14:textId="5E64DB51" w:rsidR="00A205E1" w:rsidRDefault="00A205E1" w:rsidP="00550A6B">
      <w:pPr>
        <w:pStyle w:val="ListParagraph"/>
        <w:numPr>
          <w:ilvl w:val="0"/>
          <w:numId w:val="4"/>
        </w:numPr>
      </w:pPr>
      <w:r>
        <w:t xml:space="preserve">Extinction = relation qui </w:t>
      </w:r>
      <w:proofErr w:type="spellStart"/>
      <w:proofErr w:type="gramStart"/>
      <w:r>
        <w:t>à</w:t>
      </w:r>
      <w:proofErr w:type="spellEnd"/>
      <w:proofErr w:type="gramEnd"/>
      <w:r>
        <w:t xml:space="preserve"> changé </w:t>
      </w:r>
    </w:p>
    <w:p w14:paraId="16925A0F" w14:textId="77777777" w:rsidR="00F77400" w:rsidRDefault="00E57E44" w:rsidP="005F5D9F">
      <w:r w:rsidRPr="005F5D9F">
        <w:rPr>
          <w:b/>
          <w:bCs/>
        </w:rPr>
        <w:t>Ce qu’on observe pendant les procédures d’extinction </w:t>
      </w:r>
      <w:r>
        <w:t xml:space="preserve">: </w:t>
      </w:r>
    </w:p>
    <w:p w14:paraId="5E3EABF5" w14:textId="35303C9E" w:rsidR="00C359E1" w:rsidRDefault="00C359E1" w:rsidP="00F77400">
      <w:pPr>
        <w:pStyle w:val="ListParagraph"/>
        <w:numPr>
          <w:ilvl w:val="1"/>
          <w:numId w:val="4"/>
        </w:numPr>
      </w:pPr>
      <w:r>
        <w:t xml:space="preserve">Exemple machine </w:t>
      </w:r>
      <w:proofErr w:type="spellStart"/>
      <w:r>
        <w:t>a</w:t>
      </w:r>
      <w:proofErr w:type="spellEnd"/>
      <w:r>
        <w:t xml:space="preserve"> café ou clé dans la porte :</w:t>
      </w:r>
    </w:p>
    <w:p w14:paraId="50ADA874" w14:textId="2E47E2B5" w:rsidR="00C359E1" w:rsidRDefault="00C359E1" w:rsidP="00F77400">
      <w:pPr>
        <w:pStyle w:val="ListParagraph"/>
        <w:numPr>
          <w:ilvl w:val="2"/>
          <w:numId w:val="4"/>
        </w:numPr>
      </w:pPr>
      <w:r>
        <w:t xml:space="preserve">On commence par </w:t>
      </w:r>
      <w:r w:rsidR="00E57E44">
        <w:t>réessayer</w:t>
      </w:r>
      <w:r>
        <w:t xml:space="preserve"> </w:t>
      </w:r>
      <w:r w:rsidR="00E57E44">
        <w:t xml:space="preserve">ou changer de clé/café </w:t>
      </w:r>
    </w:p>
    <w:p w14:paraId="77EF0799" w14:textId="5C1951C6" w:rsidR="00E57E44" w:rsidRDefault="00E57E44" w:rsidP="00F77400">
      <w:pPr>
        <w:pStyle w:val="ListParagraph"/>
        <w:numPr>
          <w:ilvl w:val="2"/>
          <w:numId w:val="4"/>
        </w:numPr>
      </w:pPr>
      <w:r>
        <w:t>Enervement/frustration</w:t>
      </w:r>
    </w:p>
    <w:p w14:paraId="60889581" w14:textId="7025377C" w:rsidR="00E57E44" w:rsidRDefault="00E57E44" w:rsidP="00F77400">
      <w:pPr>
        <w:pStyle w:val="ListParagraph"/>
        <w:numPr>
          <w:ilvl w:val="2"/>
          <w:numId w:val="4"/>
        </w:numPr>
      </w:pPr>
      <w:r>
        <w:t xml:space="preserve">Abandon </w:t>
      </w:r>
    </w:p>
    <w:p w14:paraId="5ECE8E26" w14:textId="0AB1466A" w:rsidR="00F77400" w:rsidRDefault="00F77400" w:rsidP="00F77400">
      <w:pPr>
        <w:pStyle w:val="ListParagraph"/>
        <w:numPr>
          <w:ilvl w:val="1"/>
          <w:numId w:val="4"/>
        </w:numPr>
      </w:pPr>
      <w:r>
        <w:t>On peut avoir plein de comportement</w:t>
      </w:r>
      <w:r w:rsidR="000249E7">
        <w:t xml:space="preserve"> avant la baisse de la fréquence : augmentation de la réponse, agression </w:t>
      </w:r>
      <w:proofErr w:type="spellStart"/>
      <w:r w:rsidR="000249E7">
        <w:t>etc</w:t>
      </w:r>
      <w:proofErr w:type="spellEnd"/>
    </w:p>
    <w:p w14:paraId="4DE70DE0" w14:textId="139C2D1F" w:rsidR="005B3E6E" w:rsidRDefault="005B3E6E" w:rsidP="005B3E6E">
      <w:pPr>
        <w:pStyle w:val="ListParagraph"/>
        <w:numPr>
          <w:ilvl w:val="0"/>
          <w:numId w:val="4"/>
        </w:numPr>
      </w:pPr>
      <w:r>
        <w:t>P</w:t>
      </w:r>
      <w:r w:rsidRPr="005B3E6E">
        <w:t>rocédure lag (il faut que la réponse soit différente que celle d’avant)</w:t>
      </w:r>
    </w:p>
    <w:p w14:paraId="0C89E0ED" w14:textId="77777777" w:rsidR="00700712" w:rsidRDefault="00516207" w:rsidP="005B3E6E">
      <w:pPr>
        <w:pStyle w:val="ListParagraph"/>
        <w:numPr>
          <w:ilvl w:val="0"/>
          <w:numId w:val="4"/>
        </w:numPr>
      </w:pPr>
      <w:r>
        <w:t xml:space="preserve">Autre procédure basée sur la fréquence : </w:t>
      </w:r>
    </w:p>
    <w:p w14:paraId="697BC1D8" w14:textId="312510D2" w:rsidR="005B3E6E" w:rsidRDefault="00700712" w:rsidP="00700712">
      <w:pPr>
        <w:pStyle w:val="ListParagraph"/>
        <w:numPr>
          <w:ilvl w:val="1"/>
          <w:numId w:val="4"/>
        </w:numPr>
      </w:pPr>
      <w:r>
        <w:t>O</w:t>
      </w:r>
      <w:r w:rsidR="00516207">
        <w:t xml:space="preserve">n renforce les réponses les moins fréquentes </w:t>
      </w:r>
    </w:p>
    <w:p w14:paraId="64D6A691" w14:textId="566F94E7" w:rsidR="00700712" w:rsidRDefault="00700712" w:rsidP="00700712">
      <w:pPr>
        <w:pStyle w:val="ListParagraph"/>
        <w:numPr>
          <w:ilvl w:val="1"/>
          <w:numId w:val="4"/>
        </w:numPr>
      </w:pPr>
      <w:r>
        <w:t>Ou uniquement les réponses nouvelles</w:t>
      </w:r>
    </w:p>
    <w:p w14:paraId="046CFC14" w14:textId="26E3C2B4" w:rsidR="00707FBB" w:rsidRDefault="00707FBB" w:rsidP="00707FBB">
      <w:pPr>
        <w:pStyle w:val="ListParagraph"/>
        <w:numPr>
          <w:ilvl w:val="0"/>
          <w:numId w:val="4"/>
        </w:numPr>
      </w:pPr>
      <w:r>
        <w:t xml:space="preserve">EXP </w:t>
      </w:r>
      <w:proofErr w:type="spellStart"/>
      <w:r>
        <w:t>Neuringer</w:t>
      </w:r>
      <w:proofErr w:type="spellEnd"/>
      <w:r>
        <w:t> : sur la variation du comportement</w:t>
      </w:r>
      <w:r w:rsidR="00FA0964">
        <w:t xml:space="preserve">, </w:t>
      </w:r>
    </w:p>
    <w:p w14:paraId="5ED2051A" w14:textId="356A79A6" w:rsidR="00CE2077" w:rsidRDefault="00707FBB" w:rsidP="00CE2077">
      <w:pPr>
        <w:pStyle w:val="ListParagraph"/>
        <w:numPr>
          <w:ilvl w:val="1"/>
          <w:numId w:val="4"/>
        </w:numPr>
      </w:pPr>
      <w:r>
        <w:t>Deux groupe</w:t>
      </w:r>
      <w:r w:rsidR="00FA0964">
        <w:t>s</w:t>
      </w:r>
      <w:r>
        <w:t xml:space="preserve"> de rat :</w:t>
      </w:r>
    </w:p>
    <w:p w14:paraId="165B9114" w14:textId="7B3F1552" w:rsidR="00707FBB" w:rsidRDefault="00707FBB" w:rsidP="00707FBB">
      <w:pPr>
        <w:pStyle w:val="ListParagraph"/>
        <w:numPr>
          <w:ilvl w:val="2"/>
          <w:numId w:val="4"/>
        </w:numPr>
      </w:pPr>
      <w:r>
        <w:t xml:space="preserve">Var et </w:t>
      </w:r>
      <w:proofErr w:type="spellStart"/>
      <w:r>
        <w:t>yoke</w:t>
      </w:r>
      <w:proofErr w:type="spellEnd"/>
      <w:r>
        <w:t xml:space="preserve"> (contrôle)</w:t>
      </w:r>
    </w:p>
    <w:p w14:paraId="3E21E6CC" w14:textId="1F565DBA" w:rsidR="00FA0964" w:rsidRDefault="008C13B1" w:rsidP="00FA0964">
      <w:pPr>
        <w:pStyle w:val="ListParagraph"/>
        <w:numPr>
          <w:ilvl w:val="1"/>
          <w:numId w:val="4"/>
        </w:numPr>
      </w:pPr>
      <w:r>
        <w:t>Résultat :</w:t>
      </w:r>
    </w:p>
    <w:p w14:paraId="4F566B42" w14:textId="65335DBD" w:rsidR="008C13B1" w:rsidRDefault="008C13B1" w:rsidP="008C13B1">
      <w:pPr>
        <w:pStyle w:val="ListParagraph"/>
        <w:numPr>
          <w:ilvl w:val="2"/>
          <w:numId w:val="4"/>
        </w:numPr>
      </w:pPr>
      <w:r>
        <w:t xml:space="preserve">Le groupe var à sa </w:t>
      </w:r>
      <w:r w:rsidRPr="00A544ED">
        <w:rPr>
          <w:b/>
          <w:bCs/>
        </w:rPr>
        <w:t>variabilité qui augmente</w:t>
      </w:r>
      <w:r>
        <w:t xml:space="preserve"> </w:t>
      </w:r>
    </w:p>
    <w:p w14:paraId="7EA01856" w14:textId="0CB05E02" w:rsidR="008C13B1" w:rsidRDefault="008C13B1" w:rsidP="008C13B1">
      <w:pPr>
        <w:pStyle w:val="ListParagraph"/>
        <w:numPr>
          <w:ilvl w:val="2"/>
          <w:numId w:val="4"/>
        </w:numPr>
      </w:pPr>
      <w:r>
        <w:t xml:space="preserve">Le groupe </w:t>
      </w:r>
      <w:proofErr w:type="spellStart"/>
      <w:r>
        <w:t>Yoke</w:t>
      </w:r>
      <w:proofErr w:type="spellEnd"/>
      <w:r>
        <w:t xml:space="preserve"> également </w:t>
      </w:r>
      <w:r w:rsidR="000A7BFC">
        <w:t>mais moins fort car déjà plus bas de base</w:t>
      </w:r>
    </w:p>
    <w:p w14:paraId="65133171" w14:textId="19DDE85C" w:rsidR="00A544ED" w:rsidRDefault="00A544ED" w:rsidP="008C13B1">
      <w:pPr>
        <w:pStyle w:val="ListParagraph"/>
        <w:numPr>
          <w:ilvl w:val="2"/>
          <w:numId w:val="4"/>
        </w:numPr>
      </w:pPr>
      <w:r>
        <w:t xml:space="preserve">Le </w:t>
      </w:r>
      <w:r w:rsidRPr="00A544ED">
        <w:rPr>
          <w:b/>
          <w:bCs/>
        </w:rPr>
        <w:t>taux de réponse diminue</w:t>
      </w:r>
    </w:p>
    <w:p w14:paraId="3ADFF23A" w14:textId="62EF86CC" w:rsidR="008C13B1" w:rsidRDefault="008C13B1" w:rsidP="008C13B1">
      <w:pPr>
        <w:pStyle w:val="ListParagraph"/>
        <w:numPr>
          <w:ilvl w:val="1"/>
          <w:numId w:val="4"/>
        </w:numPr>
      </w:pPr>
      <w:r w:rsidRPr="00A544ED">
        <w:rPr>
          <w:b/>
          <w:bCs/>
        </w:rPr>
        <w:t>Interprétation</w:t>
      </w:r>
      <w:r>
        <w:t xml:space="preserve"> : </w:t>
      </w:r>
    </w:p>
    <w:p w14:paraId="1A13287D" w14:textId="7127DBAC" w:rsidR="008C13B1" w:rsidRDefault="008C13B1" w:rsidP="008C13B1">
      <w:pPr>
        <w:pStyle w:val="ListParagraph"/>
        <w:numPr>
          <w:ilvl w:val="2"/>
          <w:numId w:val="4"/>
        </w:numPr>
      </w:pPr>
      <w:r>
        <w:t>La mise à extinction fait augmenter la variabilité indépendamment du niveau de base</w:t>
      </w:r>
    </w:p>
    <w:p w14:paraId="212355EA" w14:textId="60DD4EE1" w:rsidR="00A544ED" w:rsidRPr="00650B3B" w:rsidRDefault="00A544ED" w:rsidP="008C13B1">
      <w:pPr>
        <w:pStyle w:val="ListParagraph"/>
        <w:numPr>
          <w:ilvl w:val="2"/>
          <w:numId w:val="4"/>
        </w:numPr>
        <w:rPr>
          <w:b/>
          <w:bCs/>
        </w:rPr>
      </w:pPr>
      <w:r w:rsidRPr="00650B3B">
        <w:rPr>
          <w:b/>
          <w:bCs/>
        </w:rPr>
        <w:t>Diminution du taux de réponse</w:t>
      </w:r>
    </w:p>
    <w:p w14:paraId="2527EDB9" w14:textId="3F5B16B2" w:rsidR="00A544ED" w:rsidRPr="00650B3B" w:rsidRDefault="004D4019" w:rsidP="004D4019">
      <w:pPr>
        <w:pStyle w:val="ListParagraph"/>
        <w:numPr>
          <w:ilvl w:val="0"/>
          <w:numId w:val="4"/>
        </w:numPr>
        <w:rPr>
          <w:b/>
          <w:bCs/>
        </w:rPr>
      </w:pPr>
      <w:r w:rsidRPr="00650B3B">
        <w:rPr>
          <w:b/>
          <w:bCs/>
        </w:rPr>
        <w:t>L</w:t>
      </w:r>
      <w:r w:rsidR="00AA7223" w:rsidRPr="00650B3B">
        <w:rPr>
          <w:b/>
          <w:bCs/>
        </w:rPr>
        <w:t>a</w:t>
      </w:r>
      <w:r w:rsidRPr="00650B3B">
        <w:rPr>
          <w:b/>
          <w:bCs/>
        </w:rPr>
        <w:t xml:space="preserve"> phase d’extinction conserve la structure du comportement (</w:t>
      </w:r>
      <w:r w:rsidR="00AA7223" w:rsidRPr="00650B3B">
        <w:rPr>
          <w:b/>
          <w:bCs/>
        </w:rPr>
        <w:t xml:space="preserve">les rats </w:t>
      </w:r>
      <w:r w:rsidR="00807436" w:rsidRPr="00650B3B">
        <w:rPr>
          <w:b/>
          <w:bCs/>
        </w:rPr>
        <w:t>gardent</w:t>
      </w:r>
      <w:r w:rsidR="00AA7223" w:rsidRPr="00650B3B">
        <w:rPr>
          <w:b/>
          <w:bCs/>
        </w:rPr>
        <w:t xml:space="preserve"> </w:t>
      </w:r>
      <w:r w:rsidR="00C701F8" w:rsidRPr="00650B3B">
        <w:rPr>
          <w:b/>
          <w:bCs/>
        </w:rPr>
        <w:t>leurs boutons préférés</w:t>
      </w:r>
      <w:r w:rsidR="00AA7223" w:rsidRPr="00650B3B">
        <w:rPr>
          <w:b/>
          <w:bCs/>
        </w:rPr>
        <w:t xml:space="preserve"> ou leurs séquence classique) + essaye des nouvelles séquences</w:t>
      </w:r>
    </w:p>
    <w:p w14:paraId="598503CF" w14:textId="5F7DF443" w:rsidR="00AA7223" w:rsidRPr="00650B3B" w:rsidRDefault="0043055E" w:rsidP="004D4019">
      <w:pPr>
        <w:pStyle w:val="ListParagraph"/>
        <w:numPr>
          <w:ilvl w:val="0"/>
          <w:numId w:val="4"/>
        </w:numPr>
        <w:rPr>
          <w:b/>
          <w:bCs/>
        </w:rPr>
      </w:pPr>
      <w:r w:rsidRPr="00650B3B">
        <w:rPr>
          <w:b/>
          <w:bCs/>
        </w:rPr>
        <w:t xml:space="preserve">+ Absence du renforçateur entraine une </w:t>
      </w:r>
      <w:r w:rsidR="00C701F8" w:rsidRPr="00650B3B">
        <w:rPr>
          <w:b/>
          <w:bCs/>
        </w:rPr>
        <w:t xml:space="preserve">réaction émotionnel forte, </w:t>
      </w:r>
      <w:r w:rsidRPr="00650B3B">
        <w:rPr>
          <w:b/>
          <w:bCs/>
        </w:rPr>
        <w:t>frustration (</w:t>
      </w:r>
      <w:r w:rsidR="00D108D2" w:rsidRPr="00650B3B">
        <w:rPr>
          <w:b/>
          <w:bCs/>
        </w:rPr>
        <w:t xml:space="preserve">réponse d’agression envers </w:t>
      </w:r>
      <w:r w:rsidR="00807436" w:rsidRPr="00650B3B">
        <w:rPr>
          <w:b/>
          <w:bCs/>
        </w:rPr>
        <w:t>les congénères</w:t>
      </w:r>
      <w:r w:rsidR="00D108D2" w:rsidRPr="00650B3B">
        <w:rPr>
          <w:b/>
          <w:bCs/>
        </w:rPr>
        <w:t xml:space="preserve"> ou l’objet</w:t>
      </w:r>
      <w:r w:rsidR="00C701F8" w:rsidRPr="00650B3B">
        <w:rPr>
          <w:b/>
          <w:bCs/>
        </w:rPr>
        <w:t>.</w:t>
      </w:r>
    </w:p>
    <w:p w14:paraId="7E10A818" w14:textId="0485FC22" w:rsidR="005F5D9F" w:rsidRDefault="005F5D9F" w:rsidP="005F5D9F">
      <w:r>
        <w:t>Extinction : changement du comportement à long terme -&gt; qu’</w:t>
      </w:r>
      <w:r w:rsidR="001233CB">
        <w:t>est-ce</w:t>
      </w:r>
      <w:r>
        <w:t xml:space="preserve"> qu’il reste ?</w:t>
      </w:r>
    </w:p>
    <w:p w14:paraId="013CCBCC" w14:textId="10BB4506" w:rsidR="005F5D9F" w:rsidRDefault="005F5D9F" w:rsidP="004D4019">
      <w:pPr>
        <w:pStyle w:val="ListParagraph"/>
        <w:numPr>
          <w:ilvl w:val="0"/>
          <w:numId w:val="4"/>
        </w:numPr>
      </w:pPr>
      <w:r>
        <w:t>EXP : souvenir et synthèse protéique</w:t>
      </w:r>
    </w:p>
    <w:p w14:paraId="095F5D0F" w14:textId="2C800025" w:rsidR="005F5D9F" w:rsidRDefault="005F5D9F" w:rsidP="005F5D9F">
      <w:pPr>
        <w:pStyle w:val="ListParagraph"/>
        <w:numPr>
          <w:ilvl w:val="1"/>
          <w:numId w:val="4"/>
        </w:numPr>
      </w:pPr>
      <w:r>
        <w:t xml:space="preserve">Est-ce qu’en modulant la </w:t>
      </w:r>
      <w:r w:rsidRPr="005F5D9F">
        <w:t xml:space="preserve">synthèse </w:t>
      </w:r>
      <w:r>
        <w:t xml:space="preserve">protéique on </w:t>
      </w:r>
      <w:r w:rsidR="001233CB">
        <w:t>va</w:t>
      </w:r>
      <w:r>
        <w:t xml:space="preserve"> moduler les souvenir </w:t>
      </w:r>
      <w:r w:rsidR="001233CB">
        <w:t>des événements</w:t>
      </w:r>
      <w:r>
        <w:t xml:space="preserve"> auquel le l’animal a été confronté</w:t>
      </w:r>
    </w:p>
    <w:p w14:paraId="0D6734C9" w14:textId="66BED2EB" w:rsidR="005F5D9F" w:rsidRDefault="005F5D9F" w:rsidP="005F5D9F">
      <w:pPr>
        <w:pStyle w:val="ListParagraph"/>
        <w:numPr>
          <w:ilvl w:val="1"/>
          <w:numId w:val="4"/>
        </w:numPr>
      </w:pPr>
      <w:r>
        <w:t>Conditionnement de la peur :</w:t>
      </w:r>
    </w:p>
    <w:p w14:paraId="41AE76DC" w14:textId="39532363" w:rsidR="005F5D9F" w:rsidRDefault="005F5D9F" w:rsidP="005F5D9F">
      <w:pPr>
        <w:pStyle w:val="ListParagraph"/>
        <w:numPr>
          <w:ilvl w:val="2"/>
          <w:numId w:val="4"/>
        </w:numPr>
      </w:pPr>
      <w:r>
        <w:t xml:space="preserve">SC </w:t>
      </w:r>
      <w:r w:rsidR="001233CB">
        <w:t>va</w:t>
      </w:r>
      <w:r>
        <w:t xml:space="preserve"> déclencher une réponse de peur</w:t>
      </w:r>
    </w:p>
    <w:p w14:paraId="159FE811" w14:textId="545AF358" w:rsidR="005F5D9F" w:rsidRDefault="005F5D9F" w:rsidP="005F5D9F">
      <w:pPr>
        <w:pStyle w:val="ListParagraph"/>
        <w:numPr>
          <w:ilvl w:val="2"/>
          <w:numId w:val="4"/>
        </w:numPr>
      </w:pPr>
      <w:r>
        <w:t xml:space="preserve">Se maintient </w:t>
      </w:r>
      <w:r w:rsidR="009760AF">
        <w:t>sur le long terme</w:t>
      </w:r>
    </w:p>
    <w:p w14:paraId="403647BE" w14:textId="7119570B" w:rsidR="009760AF" w:rsidRDefault="009760AF" w:rsidP="009760AF">
      <w:pPr>
        <w:pStyle w:val="ListParagraph"/>
        <w:numPr>
          <w:ilvl w:val="1"/>
          <w:numId w:val="4"/>
        </w:numPr>
      </w:pPr>
      <w:r>
        <w:t xml:space="preserve">Administration d’une drogue qui empêche la synthèse prothétique </w:t>
      </w:r>
    </w:p>
    <w:p w14:paraId="742D3BBA" w14:textId="7F642DF1" w:rsidR="003E4E84" w:rsidRDefault="001233CB" w:rsidP="009760AF">
      <w:pPr>
        <w:pStyle w:val="ListParagraph"/>
        <w:numPr>
          <w:ilvl w:val="1"/>
          <w:numId w:val="4"/>
        </w:numPr>
      </w:pPr>
      <w:r>
        <w:t>Trois</w:t>
      </w:r>
      <w:r w:rsidR="003E4E84">
        <w:t xml:space="preserve"> groupes : </w:t>
      </w:r>
    </w:p>
    <w:p w14:paraId="6A1D68D2" w14:textId="6FB4346E" w:rsidR="003E4E84" w:rsidRDefault="001233CB" w:rsidP="003E4E84">
      <w:pPr>
        <w:pStyle w:val="ListParagraph"/>
        <w:numPr>
          <w:ilvl w:val="2"/>
          <w:numId w:val="4"/>
        </w:numPr>
      </w:pPr>
      <w:r>
        <w:lastRenderedPageBreak/>
        <w:t>Contrôle : Train -&gt; fake administration -&gt; 24h -&gt; No amnésia</w:t>
      </w:r>
    </w:p>
    <w:p w14:paraId="042B904F" w14:textId="36B9128A" w:rsidR="001233CB" w:rsidRDefault="001233CB" w:rsidP="003E4E84">
      <w:pPr>
        <w:pStyle w:val="ListParagraph"/>
        <w:numPr>
          <w:ilvl w:val="2"/>
          <w:numId w:val="4"/>
        </w:numPr>
      </w:pPr>
      <w:r>
        <w:t xml:space="preserve">Train -&gt; drug administration -&gt; 24h -&gt; Amnésia </w:t>
      </w:r>
    </w:p>
    <w:p w14:paraId="750907B4" w14:textId="18462891" w:rsidR="001233CB" w:rsidRDefault="001233CB" w:rsidP="003E4E84">
      <w:pPr>
        <w:pStyle w:val="ListParagraph"/>
        <w:numPr>
          <w:ilvl w:val="2"/>
          <w:numId w:val="4"/>
        </w:numPr>
        <w:rPr>
          <w:lang w:val="en-US"/>
        </w:rPr>
      </w:pPr>
      <w:r w:rsidRPr="001233CB">
        <w:rPr>
          <w:lang w:val="en-US"/>
        </w:rPr>
        <w:t>Train -&gt; 6h -&gt; drug administration -&gt; 18h -&gt; No</w:t>
      </w:r>
      <w:r>
        <w:rPr>
          <w:lang w:val="en-US"/>
        </w:rPr>
        <w:t xml:space="preserve"> amnesia</w:t>
      </w:r>
    </w:p>
    <w:p w14:paraId="568F1253" w14:textId="49C2D343" w:rsidR="001233CB" w:rsidRDefault="00D2730F" w:rsidP="001233CB">
      <w:pPr>
        <w:pStyle w:val="ListParagraph"/>
        <w:numPr>
          <w:ilvl w:val="1"/>
          <w:numId w:val="4"/>
        </w:numPr>
      </w:pPr>
      <w:r w:rsidRPr="00D2730F">
        <w:t>Bien lié à la drogue +</w:t>
      </w:r>
      <w:r>
        <w:t xml:space="preserve"> le moment d’admission</w:t>
      </w:r>
    </w:p>
    <w:p w14:paraId="522F8BC7" w14:textId="74EE2526" w:rsidR="008F7766" w:rsidRDefault="008F7766" w:rsidP="001233CB">
      <w:pPr>
        <w:pStyle w:val="ListParagraph"/>
        <w:numPr>
          <w:ilvl w:val="1"/>
          <w:numId w:val="4"/>
        </w:numPr>
      </w:pPr>
      <w:r>
        <w:t xml:space="preserve">Synthèse protéique immédiatement nécessaire à l’apprentissage de la relation </w:t>
      </w:r>
    </w:p>
    <w:p w14:paraId="6F1408A1" w14:textId="25D5781E" w:rsidR="008F7766" w:rsidRDefault="00EC4F87" w:rsidP="008F7766">
      <w:pPr>
        <w:pStyle w:val="ListParagraph"/>
        <w:numPr>
          <w:ilvl w:val="0"/>
          <w:numId w:val="4"/>
        </w:numPr>
      </w:pPr>
      <w:r>
        <w:t xml:space="preserve">Est-ce que cette synthèse </w:t>
      </w:r>
      <w:r w:rsidR="004F6509">
        <w:t xml:space="preserve">protéique </w:t>
      </w:r>
      <w:r>
        <w:t xml:space="preserve">est nécessaire à l’extinction ? </w:t>
      </w:r>
    </w:p>
    <w:p w14:paraId="190B365A" w14:textId="0B45E6D8" w:rsidR="00324459" w:rsidRDefault="00324459" w:rsidP="00324459">
      <w:pPr>
        <w:pStyle w:val="ListParagraph"/>
        <w:numPr>
          <w:ilvl w:val="1"/>
          <w:numId w:val="4"/>
        </w:numPr>
      </w:pPr>
      <w:r>
        <w:t>Résultat :</w:t>
      </w:r>
    </w:p>
    <w:p w14:paraId="13B5A831" w14:textId="45339DFD" w:rsidR="00324459" w:rsidRDefault="00BD543F" w:rsidP="00324459">
      <w:pPr>
        <w:pStyle w:val="ListParagraph"/>
        <w:numPr>
          <w:ilvl w:val="2"/>
          <w:numId w:val="4"/>
        </w:numPr>
      </w:pPr>
      <w:r>
        <w:t>Groupe 1 : SC-SI </w:t>
      </w:r>
      <w:r w:rsidR="00070782">
        <w:t xml:space="preserve">-&gt; </w:t>
      </w:r>
      <w:r w:rsidR="00EE4B52">
        <w:t xml:space="preserve">Mise à extinction -&gt; injection -&gt; </w:t>
      </w:r>
      <w:r w:rsidR="00625C40">
        <w:t xml:space="preserve">Extinction </w:t>
      </w:r>
      <w:proofErr w:type="spellStart"/>
      <w:r w:rsidR="00625C40">
        <w:t>à</w:t>
      </w:r>
      <w:proofErr w:type="spellEnd"/>
      <w:r w:rsidR="00625C40">
        <w:t xml:space="preserve"> fonctionné</w:t>
      </w:r>
    </w:p>
    <w:p w14:paraId="48F3817C" w14:textId="6840C8C7" w:rsidR="00BD543F" w:rsidRDefault="00BD543F" w:rsidP="00324459">
      <w:pPr>
        <w:pStyle w:val="ListParagraph"/>
        <w:numPr>
          <w:ilvl w:val="2"/>
          <w:numId w:val="4"/>
        </w:numPr>
      </w:pPr>
      <w:r>
        <w:t>Groupe 2 : SC-S</w:t>
      </w:r>
      <w:r w:rsidR="00070782">
        <w:t xml:space="preserve">I -&gt; Rien -&gt; injection -&gt; </w:t>
      </w:r>
      <w:r w:rsidR="00D128EC">
        <w:t xml:space="preserve">Pas d’extinction </w:t>
      </w:r>
    </w:p>
    <w:p w14:paraId="60A5C94C" w14:textId="5298B475" w:rsidR="00D140E5" w:rsidRDefault="00CB0525" w:rsidP="00EA0135">
      <w:pPr>
        <w:pStyle w:val="ListParagraph"/>
        <w:numPr>
          <w:ilvl w:val="1"/>
          <w:numId w:val="4"/>
        </w:numPr>
        <w:rPr>
          <w:b/>
          <w:bCs/>
        </w:rPr>
      </w:pPr>
      <w:r w:rsidRPr="00CB0525">
        <w:rPr>
          <w:b/>
          <w:bCs/>
        </w:rPr>
        <w:t xml:space="preserve">Synthèse non nécessaire </w:t>
      </w:r>
    </w:p>
    <w:p w14:paraId="474FD21B" w14:textId="15BDE118" w:rsidR="00CB0525" w:rsidRPr="00492741" w:rsidRDefault="00CB0525" w:rsidP="00CB0525">
      <w:pPr>
        <w:pStyle w:val="ListParagraph"/>
        <w:numPr>
          <w:ilvl w:val="0"/>
          <w:numId w:val="4"/>
        </w:numPr>
        <w:rPr>
          <w:b/>
          <w:bCs/>
        </w:rPr>
      </w:pPr>
      <w:r>
        <w:t xml:space="preserve">Pour qu’il y ait un effet d’extinction, il faut plusieurs essais </w:t>
      </w:r>
    </w:p>
    <w:p w14:paraId="307111AA" w14:textId="5472ED4E" w:rsidR="00492741" w:rsidRDefault="00492741" w:rsidP="00492741">
      <w:r w:rsidRPr="00492741">
        <w:t xml:space="preserve">Est-ce que </w:t>
      </w:r>
      <w:r w:rsidRPr="00884522">
        <w:t>l’extinction</w:t>
      </w:r>
      <w:r w:rsidRPr="00492741">
        <w:t xml:space="preserve"> est un oubl</w:t>
      </w:r>
      <w:r>
        <w:t>i</w:t>
      </w:r>
      <w:r w:rsidRPr="00492741">
        <w:t xml:space="preserve"> ou un nouvel apprentissage ? </w:t>
      </w:r>
    </w:p>
    <w:p w14:paraId="461F51E6" w14:textId="3F474A20" w:rsidR="008A4DAF" w:rsidRDefault="008A4DAF" w:rsidP="008A4DAF">
      <w:pPr>
        <w:pStyle w:val="ListParagraph"/>
        <w:numPr>
          <w:ilvl w:val="0"/>
          <w:numId w:val="4"/>
        </w:numPr>
      </w:pPr>
      <w:r>
        <w:t>Si on trouve encore des traces d’un apprentissage après extinction -&gt; alors c’est un apprentissage</w:t>
      </w:r>
    </w:p>
    <w:p w14:paraId="2CF3945A" w14:textId="41C3BCAE" w:rsidR="008A4DAF" w:rsidRDefault="001D1517" w:rsidP="008A4DAF">
      <w:pPr>
        <w:pStyle w:val="ListParagraph"/>
        <w:numPr>
          <w:ilvl w:val="0"/>
          <w:numId w:val="4"/>
        </w:numPr>
      </w:pPr>
      <w:r>
        <w:t>Recouvrement spontanée</w:t>
      </w:r>
      <w:r w:rsidR="00FC3111">
        <w:t> :</w:t>
      </w:r>
      <w:r w:rsidR="00A409BD">
        <w:t xml:space="preserve"> Pavlov</w:t>
      </w:r>
      <w:r w:rsidR="005B192B">
        <w:t>, Rescorla</w:t>
      </w:r>
      <w:r w:rsidR="008407CB">
        <w:t xml:space="preserve"> (figure 9.3)</w:t>
      </w:r>
    </w:p>
    <w:p w14:paraId="3FB42CFB" w14:textId="520C4E5B" w:rsidR="00FC3111" w:rsidRDefault="00FC3111" w:rsidP="00FC3111">
      <w:pPr>
        <w:pStyle w:val="ListParagraph"/>
        <w:numPr>
          <w:ilvl w:val="1"/>
          <w:numId w:val="4"/>
        </w:numPr>
      </w:pPr>
      <w:r>
        <w:t xml:space="preserve">L’effet de l’extinction = diminution du comportement appris avec le temps </w:t>
      </w:r>
    </w:p>
    <w:p w14:paraId="3D26E747" w14:textId="48BBC0DA" w:rsidR="00FC3111" w:rsidRDefault="00FC3111" w:rsidP="00FC3111">
      <w:pPr>
        <w:pStyle w:val="ListParagraph"/>
        <w:numPr>
          <w:ilvl w:val="1"/>
          <w:numId w:val="4"/>
        </w:numPr>
      </w:pPr>
      <w:r>
        <w:t xml:space="preserve">Si période de repos, le comportement </w:t>
      </w:r>
      <w:r w:rsidR="00A409BD">
        <w:t xml:space="preserve">a tendance à revenir </w:t>
      </w:r>
      <w:r>
        <w:t>réapparait</w:t>
      </w:r>
    </w:p>
    <w:p w14:paraId="65E255E4" w14:textId="464E14BC" w:rsidR="005B192B" w:rsidRDefault="005B192B" w:rsidP="00FC3111">
      <w:pPr>
        <w:pStyle w:val="ListParagraph"/>
        <w:numPr>
          <w:ilvl w:val="1"/>
          <w:numId w:val="4"/>
        </w:numPr>
      </w:pPr>
      <w:r>
        <w:t xml:space="preserve">EXP : </w:t>
      </w:r>
    </w:p>
    <w:p w14:paraId="3C7E4EDB" w14:textId="3C3F9352" w:rsidR="005B192B" w:rsidRDefault="005B192B" w:rsidP="005B192B">
      <w:pPr>
        <w:pStyle w:val="ListParagraph"/>
        <w:numPr>
          <w:ilvl w:val="2"/>
          <w:numId w:val="4"/>
        </w:numPr>
      </w:pPr>
      <w:r>
        <w:t>Rat</w:t>
      </w:r>
    </w:p>
    <w:p w14:paraId="6E038A2D" w14:textId="611158B3" w:rsidR="005B192B" w:rsidRDefault="005B192B" w:rsidP="005B192B">
      <w:pPr>
        <w:pStyle w:val="ListParagraph"/>
        <w:numPr>
          <w:ilvl w:val="2"/>
          <w:numId w:val="4"/>
        </w:numPr>
      </w:pPr>
      <w:r>
        <w:t>Apprentissage avec :</w:t>
      </w:r>
    </w:p>
    <w:p w14:paraId="12DFA6B0" w14:textId="43FEF445" w:rsidR="005B192B" w:rsidRDefault="005B192B" w:rsidP="005B192B">
      <w:pPr>
        <w:pStyle w:val="ListParagraph"/>
        <w:numPr>
          <w:ilvl w:val="3"/>
          <w:numId w:val="4"/>
        </w:numPr>
      </w:pPr>
      <w:r>
        <w:t xml:space="preserve">Sucre ou Granule de nourriture </w:t>
      </w:r>
    </w:p>
    <w:p w14:paraId="26EDD282" w14:textId="36ED43DF" w:rsidR="005B192B" w:rsidRDefault="005B192B" w:rsidP="005B192B">
      <w:pPr>
        <w:pStyle w:val="ListParagraph"/>
        <w:numPr>
          <w:ilvl w:val="3"/>
          <w:numId w:val="4"/>
        </w:numPr>
      </w:pPr>
      <w:r>
        <w:t>Son ou lumière</w:t>
      </w:r>
    </w:p>
    <w:p w14:paraId="58489ED4" w14:textId="27E41902" w:rsidR="005B192B" w:rsidRDefault="005B192B" w:rsidP="005B192B">
      <w:pPr>
        <w:pStyle w:val="ListParagraph"/>
        <w:numPr>
          <w:ilvl w:val="2"/>
          <w:numId w:val="4"/>
        </w:numPr>
      </w:pPr>
      <w:r>
        <w:t>V</w:t>
      </w:r>
      <w:r w:rsidR="008407CB">
        <w:t>I</w:t>
      </w:r>
      <w:r>
        <w:t xml:space="preserve"> : </w:t>
      </w:r>
    </w:p>
    <w:p w14:paraId="4FA954D4" w14:textId="74A02EC0" w:rsidR="005B192B" w:rsidRDefault="005B192B" w:rsidP="005B192B">
      <w:pPr>
        <w:pStyle w:val="ListParagraph"/>
        <w:numPr>
          <w:ilvl w:val="3"/>
          <w:numId w:val="4"/>
        </w:numPr>
      </w:pPr>
      <w:r>
        <w:t>Fréquence tête dans la mangeoire</w:t>
      </w:r>
    </w:p>
    <w:p w14:paraId="35C66D66" w14:textId="23602975" w:rsidR="006B3667" w:rsidRDefault="006B3667" w:rsidP="008407CB">
      <w:pPr>
        <w:pStyle w:val="ListParagraph"/>
        <w:numPr>
          <w:ilvl w:val="2"/>
          <w:numId w:val="4"/>
        </w:numPr>
      </w:pPr>
      <w:r>
        <w:t>Pour les S</w:t>
      </w:r>
      <w:r w:rsidR="00DE61AD">
        <w:t>C</w:t>
      </w:r>
      <w:r w:rsidR="00A2446F">
        <w:t xml:space="preserve"> </w:t>
      </w:r>
      <w:r>
        <w:t>:</w:t>
      </w:r>
    </w:p>
    <w:p w14:paraId="402E7176" w14:textId="6FD3ABB9" w:rsidR="008407CB" w:rsidRDefault="006B3667" w:rsidP="006B3667">
      <w:pPr>
        <w:pStyle w:val="ListParagraph"/>
        <w:numPr>
          <w:ilvl w:val="3"/>
          <w:numId w:val="4"/>
        </w:numPr>
      </w:pPr>
      <w:r>
        <w:t xml:space="preserve">Sucre : </w:t>
      </w:r>
      <w:r w:rsidR="008407CB">
        <w:t>Acquisition -&gt; ex</w:t>
      </w:r>
      <w:r>
        <w:t>tinction -&gt; 8 jours -&gt; SC</w:t>
      </w:r>
      <w:r w:rsidR="00DE61AD">
        <w:t>/test</w:t>
      </w:r>
      <w:r>
        <w:t xml:space="preserve"> : </w:t>
      </w:r>
      <w:r w:rsidR="00DE61AD">
        <w:t xml:space="preserve">Niveau plus haut </w:t>
      </w:r>
      <w:r w:rsidR="004F6351">
        <w:t xml:space="preserve">== recouvrement spontané </w:t>
      </w:r>
    </w:p>
    <w:p w14:paraId="4D9D2533" w14:textId="504C0A53" w:rsidR="006B3667" w:rsidRDefault="006B3667" w:rsidP="006B3667">
      <w:pPr>
        <w:pStyle w:val="ListParagraph"/>
        <w:numPr>
          <w:ilvl w:val="3"/>
          <w:numId w:val="4"/>
        </w:numPr>
      </w:pPr>
      <w:r>
        <w:t xml:space="preserve">Granule : Acquisition -&gt; extinction -&gt; directement -&gt; </w:t>
      </w:r>
      <w:r w:rsidR="00DE61AD">
        <w:t xml:space="preserve">SC :test : niveau encore plus bas que l’extinction </w:t>
      </w:r>
    </w:p>
    <w:p w14:paraId="4EF29F1B" w14:textId="743C0976" w:rsidR="006B3667" w:rsidRDefault="004F6351" w:rsidP="006B3667">
      <w:pPr>
        <w:pStyle w:val="ListParagraph"/>
        <w:numPr>
          <w:ilvl w:val="2"/>
          <w:numId w:val="4"/>
        </w:numPr>
      </w:pPr>
      <w:r>
        <w:t>Seule différence entre les groupes = temps avant test</w:t>
      </w:r>
    </w:p>
    <w:p w14:paraId="3E43F86A" w14:textId="47A70489" w:rsidR="003253B9" w:rsidRDefault="003253B9" w:rsidP="006B3667">
      <w:pPr>
        <w:pStyle w:val="ListParagraph"/>
        <w:numPr>
          <w:ilvl w:val="2"/>
          <w:numId w:val="4"/>
        </w:numPr>
      </w:pPr>
      <w:r>
        <w:t xml:space="preserve">On ne </w:t>
      </w:r>
      <w:r w:rsidR="00D027D7">
        <w:t>peut</w:t>
      </w:r>
      <w:r>
        <w:t xml:space="preserve"> pas attribuer les résultats </w:t>
      </w:r>
      <w:r w:rsidR="00105E11">
        <w:t xml:space="preserve">spécifiquement au stimulus, </w:t>
      </w:r>
      <w:proofErr w:type="gramStart"/>
      <w:r w:rsidR="00105E11">
        <w:t>c’est pas</w:t>
      </w:r>
      <w:proofErr w:type="gramEnd"/>
      <w:r w:rsidR="00105E11">
        <w:t xml:space="preserve"> la faute de la boisson ou de la lumière </w:t>
      </w:r>
    </w:p>
    <w:p w14:paraId="5B2F1E78" w14:textId="1280FB22" w:rsidR="00AB2AE7" w:rsidRPr="0076052B" w:rsidRDefault="00AB2AE7" w:rsidP="00AB2AE7">
      <w:pPr>
        <w:pStyle w:val="ListParagraph"/>
        <w:numPr>
          <w:ilvl w:val="1"/>
          <w:numId w:val="4"/>
        </w:numPr>
        <w:rPr>
          <w:b/>
          <w:bCs/>
        </w:rPr>
      </w:pPr>
      <w:r w:rsidRPr="0076052B">
        <w:rPr>
          <w:b/>
          <w:bCs/>
        </w:rPr>
        <w:t xml:space="preserve">Recouvrement spontanée : Augmentation du débit de réponse par rapport à la fin de l’extinction </w:t>
      </w:r>
    </w:p>
    <w:p w14:paraId="792EFD39" w14:textId="6D65C6B2" w:rsidR="00763104" w:rsidRPr="00D027D7" w:rsidRDefault="00763104" w:rsidP="00AB2AE7">
      <w:pPr>
        <w:pStyle w:val="ListParagraph"/>
        <w:numPr>
          <w:ilvl w:val="1"/>
          <w:numId w:val="4"/>
        </w:numPr>
      </w:pPr>
      <w:r>
        <w:t xml:space="preserve">-&gt; </w:t>
      </w:r>
      <w:r w:rsidRPr="0076052B">
        <w:rPr>
          <w:b/>
          <w:bCs/>
        </w:rPr>
        <w:t>L’extinction ne supprime pas les apprentissages réalisés</w:t>
      </w:r>
    </w:p>
    <w:p w14:paraId="74848D14" w14:textId="1CDAB24A" w:rsidR="00D027D7" w:rsidRDefault="00D027D7" w:rsidP="00AB2AE7">
      <w:pPr>
        <w:pStyle w:val="ListParagraph"/>
        <w:numPr>
          <w:ilvl w:val="1"/>
          <w:numId w:val="4"/>
        </w:numPr>
      </w:pPr>
      <w:r w:rsidRPr="00D027D7">
        <w:t>-&gt; l’apprentissage est encore présent</w:t>
      </w:r>
      <w:r>
        <w:t xml:space="preserve">, l’extinction n’est pas une gomme </w:t>
      </w:r>
    </w:p>
    <w:p w14:paraId="0CF67E2D" w14:textId="5DC03CD7" w:rsidR="0045175E" w:rsidRPr="00D027D7" w:rsidRDefault="0045175E" w:rsidP="00AB2AE7">
      <w:pPr>
        <w:pStyle w:val="ListParagraph"/>
        <w:numPr>
          <w:ilvl w:val="1"/>
          <w:numId w:val="4"/>
        </w:numPr>
      </w:pPr>
      <w:r>
        <w:t>-&gt; Alors c’est un apprentissage superposer à l’ancien</w:t>
      </w:r>
      <w:r w:rsidR="006F7171">
        <w:t> ?</w:t>
      </w:r>
    </w:p>
    <w:p w14:paraId="02077E99" w14:textId="34AF4AD0" w:rsidR="00EF4E51" w:rsidRDefault="001D1517" w:rsidP="00EF4E51">
      <w:pPr>
        <w:pStyle w:val="ListParagraph"/>
        <w:numPr>
          <w:ilvl w:val="0"/>
          <w:numId w:val="4"/>
        </w:numPr>
      </w:pPr>
      <w:r>
        <w:t>Renouvellement :</w:t>
      </w:r>
    </w:p>
    <w:p w14:paraId="342981BE" w14:textId="75CE5F33" w:rsidR="0045175E" w:rsidRDefault="002159DA" w:rsidP="0045175E">
      <w:pPr>
        <w:pStyle w:val="ListParagraph"/>
        <w:numPr>
          <w:ilvl w:val="1"/>
          <w:numId w:val="4"/>
        </w:numPr>
      </w:pPr>
      <w:r>
        <w:t xml:space="preserve">Il faut que les indices contextuels présent durant la phase d’extinction changent pour que la réponse réapparaisse </w:t>
      </w:r>
    </w:p>
    <w:p w14:paraId="09270C29" w14:textId="053563F9" w:rsidR="002159DA" w:rsidRDefault="002159DA" w:rsidP="002159DA">
      <w:pPr>
        <w:pStyle w:val="ListParagraph"/>
        <w:numPr>
          <w:ilvl w:val="2"/>
          <w:numId w:val="4"/>
        </w:numPr>
      </w:pPr>
      <w:r>
        <w:t xml:space="preserve">EXP : Marc Bouton </w:t>
      </w:r>
      <w:r w:rsidR="00DC34F5">
        <w:t>(83)</w:t>
      </w:r>
      <w:r w:rsidR="00BE4B4E">
        <w:t xml:space="preserve"> figure </w:t>
      </w:r>
    </w:p>
    <w:p w14:paraId="1903E0CC" w14:textId="403DA379" w:rsidR="0029166E" w:rsidRDefault="00DC34F5" w:rsidP="0029166E">
      <w:pPr>
        <w:pStyle w:val="ListParagraph"/>
        <w:numPr>
          <w:ilvl w:val="2"/>
          <w:numId w:val="4"/>
        </w:numPr>
      </w:pPr>
      <w:r>
        <w:t>Ratio de suppression : quantifie l’absence de réponse</w:t>
      </w:r>
      <w:r w:rsidR="00E644CC">
        <w:t xml:space="preserve">, nb de réponse </w:t>
      </w:r>
      <w:r w:rsidR="00AE5ACC">
        <w:t>avant app/ nb de réponse total</w:t>
      </w:r>
      <w:r w:rsidR="00C96C90">
        <w:t> ; 0.5 pas d’apprentissage</w:t>
      </w:r>
      <w:r w:rsidR="008B2A09">
        <w:t> ; si extinction il remonte à 0.5</w:t>
      </w:r>
    </w:p>
    <w:p w14:paraId="7CEE4927" w14:textId="27F1F285" w:rsidR="00B95155" w:rsidRDefault="008B2A09" w:rsidP="00B95155">
      <w:pPr>
        <w:pStyle w:val="ListParagraph"/>
        <w:numPr>
          <w:ilvl w:val="2"/>
          <w:numId w:val="4"/>
        </w:numPr>
      </w:pPr>
      <w:r>
        <w:lastRenderedPageBreak/>
        <w:t xml:space="preserve">Conditionnement de la peur : app levier -&gt; récompense ; </w:t>
      </w:r>
      <w:r w:rsidR="00E22176">
        <w:t xml:space="preserve">app levier -&gt; choc électrique </w:t>
      </w:r>
    </w:p>
    <w:p w14:paraId="4D4D4E54" w14:textId="3500E2ED" w:rsidR="00E22176" w:rsidRDefault="00E22176" w:rsidP="008B2A09">
      <w:pPr>
        <w:pStyle w:val="ListParagraph"/>
        <w:numPr>
          <w:ilvl w:val="2"/>
          <w:numId w:val="4"/>
        </w:numPr>
      </w:pPr>
      <w:r>
        <w:t xml:space="preserve">Condition : </w:t>
      </w:r>
    </w:p>
    <w:p w14:paraId="5EBBD24C" w14:textId="352BF3DB" w:rsidR="00B95155" w:rsidRDefault="00E22176" w:rsidP="004B7F20">
      <w:pPr>
        <w:pStyle w:val="ListParagraph"/>
        <w:numPr>
          <w:ilvl w:val="3"/>
          <w:numId w:val="4"/>
        </w:numPr>
      </w:pPr>
      <w:r>
        <w:t xml:space="preserve">La boite de skinner dans lequel on met à extinction </w:t>
      </w:r>
      <w:r w:rsidR="00B95155">
        <w:t xml:space="preserve">différent en fonction des groupes </w:t>
      </w:r>
    </w:p>
    <w:p w14:paraId="7236F9E3" w14:textId="72A74633" w:rsidR="004B7F20" w:rsidRDefault="00867DD7" w:rsidP="004B7F20">
      <w:pPr>
        <w:pStyle w:val="ListParagraph"/>
        <w:numPr>
          <w:ilvl w:val="3"/>
          <w:numId w:val="4"/>
        </w:numPr>
      </w:pPr>
      <w:r>
        <w:t xml:space="preserve">Même contexte que l’app (groupe A) </w:t>
      </w:r>
    </w:p>
    <w:p w14:paraId="163CF895" w14:textId="482D11C3" w:rsidR="00867DD7" w:rsidRDefault="00867DD7" w:rsidP="004B7F20">
      <w:pPr>
        <w:pStyle w:val="ListParagraph"/>
        <w:numPr>
          <w:ilvl w:val="3"/>
          <w:numId w:val="4"/>
        </w:numPr>
      </w:pPr>
      <w:r>
        <w:t>Extinction dans un autre contexte que l’app</w:t>
      </w:r>
    </w:p>
    <w:p w14:paraId="040F3797" w14:textId="0F1D090E" w:rsidR="00867DD7" w:rsidRDefault="00867DD7" w:rsidP="00867DD7">
      <w:pPr>
        <w:pStyle w:val="ListParagraph"/>
        <w:numPr>
          <w:ilvl w:val="2"/>
          <w:numId w:val="4"/>
        </w:numPr>
      </w:pPr>
      <w:r>
        <w:t>On remet tout le monde dans le contexte A pour tester l’extinction</w:t>
      </w:r>
    </w:p>
    <w:p w14:paraId="67F12351" w14:textId="0800DBC9" w:rsidR="00BE1364" w:rsidRDefault="00BE1364" w:rsidP="00867DD7">
      <w:pPr>
        <w:pStyle w:val="ListParagraph"/>
        <w:numPr>
          <w:ilvl w:val="2"/>
          <w:numId w:val="4"/>
        </w:numPr>
      </w:pPr>
      <w:r>
        <w:t>Résultat :</w:t>
      </w:r>
    </w:p>
    <w:p w14:paraId="23FC5E47" w14:textId="15B63977" w:rsidR="00BE1364" w:rsidRDefault="00BE1364" w:rsidP="00BE1364">
      <w:pPr>
        <w:pStyle w:val="ListParagraph"/>
        <w:numPr>
          <w:ilvl w:val="3"/>
          <w:numId w:val="4"/>
        </w:numPr>
      </w:pPr>
      <w:r w:rsidRPr="00BE1364">
        <w:t xml:space="preserve">Groupe A : </w:t>
      </w:r>
      <w:proofErr w:type="spellStart"/>
      <w:r w:rsidRPr="00BE1364">
        <w:t>ext</w:t>
      </w:r>
      <w:proofErr w:type="spellEnd"/>
      <w:r w:rsidRPr="00BE1364">
        <w:t xml:space="preserve"> </w:t>
      </w:r>
      <w:proofErr w:type="spellStart"/>
      <w:r w:rsidRPr="00BE1364">
        <w:t>ctx</w:t>
      </w:r>
      <w:proofErr w:type="spellEnd"/>
      <w:r w:rsidRPr="00BE1364">
        <w:t xml:space="preserve"> A app A -&gt; continue de</w:t>
      </w:r>
      <w:r>
        <w:t xml:space="preserve"> ne pas avoir peur </w:t>
      </w:r>
    </w:p>
    <w:p w14:paraId="0AC739E3" w14:textId="4DE0E804" w:rsidR="00BE1364" w:rsidRDefault="00414DE5" w:rsidP="00BE1364">
      <w:pPr>
        <w:pStyle w:val="ListParagraph"/>
        <w:numPr>
          <w:ilvl w:val="3"/>
          <w:numId w:val="4"/>
        </w:numPr>
      </w:pPr>
      <w:r>
        <w:t xml:space="preserve">Groupe B : </w:t>
      </w:r>
      <w:proofErr w:type="spellStart"/>
      <w:r>
        <w:t>ext</w:t>
      </w:r>
      <w:proofErr w:type="spellEnd"/>
      <w:r>
        <w:t xml:space="preserve"> </w:t>
      </w:r>
      <w:proofErr w:type="spellStart"/>
      <w:r>
        <w:t>ctx</w:t>
      </w:r>
      <w:proofErr w:type="spellEnd"/>
      <w:r>
        <w:t xml:space="preserve"> B app A -&gt; </w:t>
      </w:r>
      <w:r w:rsidR="000841A4">
        <w:t>Peur de retour</w:t>
      </w:r>
    </w:p>
    <w:p w14:paraId="4831BA78" w14:textId="64521250" w:rsidR="000841A4" w:rsidRDefault="0001613F" w:rsidP="00BE1364">
      <w:pPr>
        <w:pStyle w:val="ListParagraph"/>
        <w:numPr>
          <w:ilvl w:val="3"/>
          <w:numId w:val="4"/>
        </w:numPr>
      </w:pPr>
      <w:r>
        <w:t xml:space="preserve">Groupe NE : </w:t>
      </w:r>
      <w:r w:rsidR="0058318F">
        <w:t xml:space="preserve">N’a pas </w:t>
      </w:r>
      <w:r w:rsidR="00AF4F2E">
        <w:t>subi</w:t>
      </w:r>
      <w:r w:rsidR="0058318F">
        <w:t xml:space="preserve"> d’extinction </w:t>
      </w:r>
      <w:r w:rsidR="00AF4F2E">
        <w:t xml:space="preserve">== contrôle pour le groupe B -&gt; peur très faible </w:t>
      </w:r>
    </w:p>
    <w:p w14:paraId="074435BB" w14:textId="0D35EB82" w:rsidR="003B144C" w:rsidRDefault="003B144C" w:rsidP="003B144C">
      <w:pPr>
        <w:pStyle w:val="ListParagraph"/>
        <w:numPr>
          <w:ilvl w:val="2"/>
          <w:numId w:val="4"/>
        </w:numPr>
      </w:pPr>
      <w:r>
        <w:t xml:space="preserve">Interprétation : </w:t>
      </w:r>
    </w:p>
    <w:p w14:paraId="68989485" w14:textId="0DCE6993" w:rsidR="003B144C" w:rsidRDefault="0047744B" w:rsidP="003B144C">
      <w:pPr>
        <w:pStyle w:val="ListParagraph"/>
        <w:numPr>
          <w:ilvl w:val="3"/>
          <w:numId w:val="4"/>
        </w:numPr>
      </w:pPr>
      <w:r>
        <w:t>Avoir un contexte différent du contexte d’apprentissage fait réapparaitre l’apprentissage</w:t>
      </w:r>
    </w:p>
    <w:p w14:paraId="42B4E353" w14:textId="7D52A1F5" w:rsidR="00CB2B12" w:rsidRDefault="00CB2B12" w:rsidP="003B144C">
      <w:pPr>
        <w:pStyle w:val="ListParagraph"/>
        <w:numPr>
          <w:ilvl w:val="3"/>
          <w:numId w:val="4"/>
        </w:numPr>
      </w:pPr>
      <w:r>
        <w:t xml:space="preserve">L’extinction ne fonctionne que dans le même contexte </w:t>
      </w:r>
      <w:r w:rsidR="005F1E4B">
        <w:t>-&gt; pas de généralisation du contexte d’extinction</w:t>
      </w:r>
    </w:p>
    <w:p w14:paraId="52858857" w14:textId="1AD0B2C7" w:rsidR="0047744B" w:rsidRDefault="00BF25CF" w:rsidP="003B144C">
      <w:pPr>
        <w:pStyle w:val="ListParagraph"/>
        <w:numPr>
          <w:ilvl w:val="3"/>
          <w:numId w:val="4"/>
        </w:numPr>
      </w:pPr>
      <w:r>
        <w:t>L’apprentissage</w:t>
      </w:r>
      <w:r w:rsidR="00525019">
        <w:t xml:space="preserve"> </w:t>
      </w:r>
      <w:r w:rsidR="00FE0B61">
        <w:t>fonctionne dans n’importe quel contexte -&gt; Le contexte d’apprentissage est généralisé</w:t>
      </w:r>
    </w:p>
    <w:p w14:paraId="55D92AF6" w14:textId="65BA531F" w:rsidR="000077A7" w:rsidRDefault="000077A7" w:rsidP="00BE4B4E">
      <w:pPr>
        <w:pStyle w:val="ListParagraph"/>
        <w:numPr>
          <w:ilvl w:val="1"/>
          <w:numId w:val="4"/>
        </w:numPr>
      </w:pPr>
      <w:r>
        <w:t>-&gt; par de désapprentissage durant l’extinction</w:t>
      </w:r>
    </w:p>
    <w:p w14:paraId="0CF83D53" w14:textId="19CCAE4B" w:rsidR="00BE4B4E" w:rsidRDefault="00BE4B4E" w:rsidP="00BE4B4E">
      <w:pPr>
        <w:pStyle w:val="ListParagraph"/>
        <w:numPr>
          <w:ilvl w:val="1"/>
          <w:numId w:val="4"/>
        </w:numPr>
      </w:pPr>
      <w:r>
        <w:t>Renouvellement : la réponse revie</w:t>
      </w:r>
      <w:r w:rsidR="000077A7">
        <w:t xml:space="preserve">nt lorsque le contexte </w:t>
      </w:r>
      <w:r w:rsidR="00E63CDE">
        <w:t xml:space="preserve">d’apprentissage </w:t>
      </w:r>
      <w:r w:rsidR="000077A7">
        <w:t>n’est pas celui de l’extinction</w:t>
      </w:r>
    </w:p>
    <w:p w14:paraId="4CC8AA49" w14:textId="2898CF2E" w:rsidR="00315B19" w:rsidRDefault="00EF06E7" w:rsidP="00BE4B4E">
      <w:pPr>
        <w:pStyle w:val="ListParagraph"/>
        <w:numPr>
          <w:ilvl w:val="1"/>
          <w:numId w:val="4"/>
        </w:numPr>
      </w:pPr>
      <w:r>
        <w:t xml:space="preserve">Renouvellent 2 : </w:t>
      </w:r>
      <w:r w:rsidR="001F6271">
        <w:t>Fonctionne aussi en inversant</w:t>
      </w:r>
      <w:r w:rsidR="00335671">
        <w:t xml:space="preserve">, en testant dans différent contexte et en </w:t>
      </w:r>
      <w:proofErr w:type="spellStart"/>
      <w:r w:rsidR="00335671">
        <w:t>ext</w:t>
      </w:r>
      <w:proofErr w:type="spellEnd"/>
      <w:r w:rsidR="00335671">
        <w:t xml:space="preserve"> dans un seule même contexte </w:t>
      </w:r>
    </w:p>
    <w:p w14:paraId="70F2DD2C" w14:textId="0950DCA6" w:rsidR="008F79C8" w:rsidRDefault="008F79C8" w:rsidP="00BE4B4E">
      <w:pPr>
        <w:pStyle w:val="ListParagraph"/>
        <w:numPr>
          <w:ilvl w:val="1"/>
          <w:numId w:val="4"/>
        </w:numPr>
      </w:pPr>
      <w:r>
        <w:t>Fonctionne avec des indices de contexte internet ou externe</w:t>
      </w:r>
    </w:p>
    <w:p w14:paraId="7E2D83F9" w14:textId="78E5454E" w:rsidR="00335671" w:rsidRDefault="00335671" w:rsidP="00BE4B4E">
      <w:pPr>
        <w:pStyle w:val="ListParagraph"/>
        <w:numPr>
          <w:ilvl w:val="1"/>
          <w:numId w:val="4"/>
        </w:numPr>
      </w:pPr>
      <w:r>
        <w:t>Interprétation :</w:t>
      </w:r>
    </w:p>
    <w:p w14:paraId="0EA0AD03" w14:textId="2FF31FA0" w:rsidR="00335671" w:rsidRDefault="00DB10D6" w:rsidP="00335671">
      <w:pPr>
        <w:pStyle w:val="ListParagraph"/>
        <w:numPr>
          <w:ilvl w:val="2"/>
          <w:numId w:val="4"/>
        </w:numPr>
      </w:pPr>
      <w:r>
        <w:t xml:space="preserve">Le contexte A présent lors de l’apprentissage de la peur à des propriété </w:t>
      </w:r>
      <w:r w:rsidR="00BA5216">
        <w:t>excitatrice</w:t>
      </w:r>
      <w:r>
        <w:t xml:space="preserve">, en le représentant en phase test, il </w:t>
      </w:r>
      <w:r w:rsidR="00BA5216">
        <w:t>« réveil » la peur.</w:t>
      </w:r>
      <w:r w:rsidR="00BE44DE">
        <w:t xml:space="preserve"> -&gt; </w:t>
      </w:r>
      <w:r w:rsidR="00BE44DE" w:rsidRPr="00BE44DE">
        <w:rPr>
          <w:b/>
          <w:bCs/>
        </w:rPr>
        <w:t>faux</w:t>
      </w:r>
      <w:r w:rsidR="00BE44DE">
        <w:t xml:space="preserve"> </w:t>
      </w:r>
    </w:p>
    <w:p w14:paraId="61B48E44" w14:textId="123C4D59" w:rsidR="00BA5216" w:rsidRDefault="005F1E4B" w:rsidP="00335671">
      <w:pPr>
        <w:pStyle w:val="ListParagraph"/>
        <w:numPr>
          <w:ilvl w:val="2"/>
          <w:numId w:val="4"/>
        </w:numPr>
      </w:pPr>
      <w:r>
        <w:t>-&gt; apparait parce que la mémorisation de l’extinction est spécifique au contexte d’extinction ; dans le contexte A ou B je n’ai pas de choc électrique ; pas de généralisation du contexte d’extinction</w:t>
      </w:r>
    </w:p>
    <w:p w14:paraId="2E7015B1" w14:textId="4E7DCA04" w:rsidR="00ED74A4" w:rsidRDefault="00ED74A4" w:rsidP="00ED74A4">
      <w:pPr>
        <w:pStyle w:val="ListParagraph"/>
        <w:numPr>
          <w:ilvl w:val="1"/>
          <w:numId w:val="4"/>
        </w:numPr>
      </w:pPr>
      <w:r>
        <w:t xml:space="preserve">Pourquoi pas la même généralisation entre apprentissage et extinction ? </w:t>
      </w:r>
    </w:p>
    <w:p w14:paraId="4ABBD61E" w14:textId="23677C8D" w:rsidR="00ED74A4" w:rsidRDefault="00925647" w:rsidP="00ED74A4">
      <w:pPr>
        <w:pStyle w:val="ListParagraph"/>
        <w:numPr>
          <w:ilvl w:val="2"/>
          <w:numId w:val="4"/>
        </w:numPr>
      </w:pPr>
      <w:r>
        <w:t xml:space="preserve">Que prédit le SC ? Il prédit l’arrivé du SI (choc) </w:t>
      </w:r>
    </w:p>
    <w:p w14:paraId="5421F0F5" w14:textId="77A9EB11" w:rsidR="00925647" w:rsidRDefault="00925647" w:rsidP="00ED74A4">
      <w:pPr>
        <w:pStyle w:val="ListParagraph"/>
        <w:numPr>
          <w:ilvl w:val="2"/>
          <w:numId w:val="4"/>
        </w:numPr>
      </w:pPr>
      <w:r>
        <w:t xml:space="preserve">Mais après extinction dans un autre contexte ? Le son dans le contexte A prédisait le SI mais </w:t>
      </w:r>
      <w:r w:rsidR="00543A16">
        <w:t xml:space="preserve">dans le contexte B </w:t>
      </w:r>
      <w:r>
        <w:t xml:space="preserve">le </w:t>
      </w:r>
      <w:r w:rsidR="001737B8">
        <w:t>sont</w:t>
      </w:r>
      <w:r>
        <w:t xml:space="preserve"> dans B prédit l’absence du SC</w:t>
      </w:r>
      <w:r w:rsidR="00543A16">
        <w:t xml:space="preserve"> </w:t>
      </w:r>
    </w:p>
    <w:p w14:paraId="50DC3DB1" w14:textId="63B0539A" w:rsidR="00543A16" w:rsidRDefault="00543A16" w:rsidP="00ED74A4">
      <w:pPr>
        <w:pStyle w:val="ListParagraph"/>
        <w:numPr>
          <w:ilvl w:val="2"/>
          <w:numId w:val="4"/>
        </w:numPr>
      </w:pPr>
      <w:r>
        <w:t xml:space="preserve">-&gt; SC devient </w:t>
      </w:r>
      <w:r w:rsidR="001737B8">
        <w:t>ambiguë</w:t>
      </w:r>
      <w:r>
        <w:t xml:space="preserve"> </w:t>
      </w:r>
      <w:r w:rsidR="001737B8">
        <w:t>à la suite de</w:t>
      </w:r>
      <w:r>
        <w:t xml:space="preserve"> la phase d’</w:t>
      </w:r>
      <w:r w:rsidR="001737B8">
        <w:t xml:space="preserve">extinction -&gt; utilisation du contexte pour lever l’ambiguïté </w:t>
      </w:r>
    </w:p>
    <w:p w14:paraId="7E842CAF" w14:textId="6C61095D" w:rsidR="00212C12" w:rsidRPr="00262769" w:rsidRDefault="00212C12" w:rsidP="00212C12">
      <w:pPr>
        <w:pStyle w:val="ListParagraph"/>
        <w:numPr>
          <w:ilvl w:val="1"/>
          <w:numId w:val="4"/>
        </w:numPr>
        <w:rPr>
          <w:b/>
          <w:bCs/>
        </w:rPr>
      </w:pPr>
      <w:r w:rsidRPr="00262769">
        <w:rPr>
          <w:b/>
          <w:bCs/>
        </w:rPr>
        <w:t xml:space="preserve">-&gt; Le contexte de la phase d’extinction permet de lever l’ambiguïté du SC mais le contexte de la phase d’apprentissage ne lève rien car pas d’ambiguïté </w:t>
      </w:r>
    </w:p>
    <w:p w14:paraId="61B1246D" w14:textId="0E318CC4" w:rsidR="004B2AE6" w:rsidRPr="00262769" w:rsidRDefault="004B2AE6" w:rsidP="00212C12">
      <w:pPr>
        <w:pStyle w:val="ListParagraph"/>
        <w:numPr>
          <w:ilvl w:val="1"/>
          <w:numId w:val="4"/>
        </w:numPr>
        <w:rPr>
          <w:b/>
          <w:bCs/>
        </w:rPr>
      </w:pPr>
      <w:r w:rsidRPr="00262769">
        <w:rPr>
          <w:b/>
          <w:bCs/>
        </w:rPr>
        <w:t>-&gt; Apprentissage très généralisé car pas d’</w:t>
      </w:r>
      <w:r w:rsidR="00C56325" w:rsidRPr="00262769">
        <w:rPr>
          <w:b/>
          <w:bCs/>
        </w:rPr>
        <w:t>ambiguïté</w:t>
      </w:r>
      <w:r w:rsidRPr="00262769">
        <w:rPr>
          <w:b/>
          <w:bCs/>
        </w:rPr>
        <w:t xml:space="preserve"> -&gt; pas besoin du contexte </w:t>
      </w:r>
    </w:p>
    <w:p w14:paraId="1B0113B7" w14:textId="29FC1068" w:rsidR="00262769" w:rsidRPr="006B51FD" w:rsidRDefault="004B2AE6" w:rsidP="006B51FD">
      <w:pPr>
        <w:pStyle w:val="ListParagraph"/>
        <w:numPr>
          <w:ilvl w:val="1"/>
          <w:numId w:val="4"/>
        </w:numPr>
        <w:rPr>
          <w:b/>
          <w:bCs/>
        </w:rPr>
      </w:pPr>
      <w:r w:rsidRPr="00262769">
        <w:rPr>
          <w:b/>
          <w:bCs/>
        </w:rPr>
        <w:t xml:space="preserve">-&gt; Extinction toujours </w:t>
      </w:r>
      <w:r w:rsidR="00C56325" w:rsidRPr="00262769">
        <w:rPr>
          <w:b/>
          <w:bCs/>
        </w:rPr>
        <w:t>ambiguë</w:t>
      </w:r>
      <w:r w:rsidRPr="00262769">
        <w:rPr>
          <w:b/>
          <w:bCs/>
        </w:rPr>
        <w:t xml:space="preserve"> -&gt; </w:t>
      </w:r>
      <w:r w:rsidR="00C56325" w:rsidRPr="00262769">
        <w:rPr>
          <w:b/>
          <w:bCs/>
        </w:rPr>
        <w:t xml:space="preserve">j’ai vécu deux prédictions du SC -&gt; le contexte vient lever l’ambiguïté </w:t>
      </w:r>
    </w:p>
    <w:p w14:paraId="5ABA7EA4" w14:textId="6E04ACE6" w:rsidR="001D1517" w:rsidRDefault="001D1517" w:rsidP="008A4DAF">
      <w:pPr>
        <w:pStyle w:val="ListParagraph"/>
        <w:numPr>
          <w:ilvl w:val="0"/>
          <w:numId w:val="4"/>
        </w:numPr>
      </w:pPr>
      <w:r>
        <w:t>Réinstallation :</w:t>
      </w:r>
    </w:p>
    <w:p w14:paraId="4469EB24" w14:textId="78EA24AE" w:rsidR="00893675" w:rsidRDefault="00A025D1" w:rsidP="00893675">
      <w:pPr>
        <w:pStyle w:val="ListParagraph"/>
        <w:numPr>
          <w:ilvl w:val="1"/>
          <w:numId w:val="4"/>
        </w:numPr>
      </w:pPr>
      <w:r w:rsidRPr="00A025D1">
        <w:lastRenderedPageBreak/>
        <w:t xml:space="preserve">Réinstallation </w:t>
      </w:r>
      <w:r w:rsidR="00C943BB">
        <w:t>d</w:t>
      </w:r>
      <w:r w:rsidR="00916EB0">
        <w:t>e l’excitation conditionné</w:t>
      </w:r>
    </w:p>
    <w:p w14:paraId="34B4212A" w14:textId="67F8F559" w:rsidR="00916EB0" w:rsidRDefault="00D429D7" w:rsidP="00893675">
      <w:pPr>
        <w:pStyle w:val="ListParagraph"/>
        <w:numPr>
          <w:ilvl w:val="1"/>
          <w:numId w:val="4"/>
        </w:numPr>
      </w:pPr>
      <w:r>
        <w:t>Présentation du S</w:t>
      </w:r>
      <w:r w:rsidR="006E7396">
        <w:t>I</w:t>
      </w:r>
      <w:r>
        <w:t xml:space="preserve"> après extinction </w:t>
      </w:r>
      <w:r w:rsidR="006E7396">
        <w:t>réinstalle l’</w:t>
      </w:r>
      <w:r w:rsidR="00D35006">
        <w:t>apprentissage</w:t>
      </w:r>
      <w:r w:rsidR="006E7396">
        <w:t xml:space="preserve"> </w:t>
      </w:r>
    </w:p>
    <w:p w14:paraId="4C3D345E" w14:textId="172E2B2A" w:rsidR="006E7396" w:rsidRDefault="006E7396" w:rsidP="00893675">
      <w:pPr>
        <w:pStyle w:val="ListParagraph"/>
        <w:numPr>
          <w:ilvl w:val="1"/>
          <w:numId w:val="4"/>
        </w:numPr>
      </w:pPr>
      <w:r>
        <w:t xml:space="preserve">L’association SC-SI éteinte </w:t>
      </w:r>
      <w:r w:rsidR="00D35006">
        <w:t>réapparait</w:t>
      </w:r>
      <w:r>
        <w:t xml:space="preserve"> avec la présentation du SI seul</w:t>
      </w:r>
    </w:p>
    <w:p w14:paraId="1463370D" w14:textId="77777777" w:rsidR="005E0CE6" w:rsidRDefault="00813BC6" w:rsidP="00893675">
      <w:pPr>
        <w:pStyle w:val="ListParagraph"/>
        <w:numPr>
          <w:ilvl w:val="1"/>
          <w:numId w:val="4"/>
        </w:numPr>
      </w:pPr>
      <w:r>
        <w:t xml:space="preserve">Exemple : </w:t>
      </w:r>
    </w:p>
    <w:p w14:paraId="3FC3B744" w14:textId="200C703E" w:rsidR="00813BC6" w:rsidRDefault="00653781" w:rsidP="005E0CE6">
      <w:pPr>
        <w:pStyle w:val="ListParagraph"/>
        <w:numPr>
          <w:ilvl w:val="2"/>
          <w:numId w:val="4"/>
        </w:numPr>
      </w:pPr>
      <w:r>
        <w:t>Malade</w:t>
      </w:r>
      <w:r w:rsidR="00813BC6">
        <w:t xml:space="preserve"> après avoir </w:t>
      </w:r>
      <w:r w:rsidR="002D1FEF">
        <w:t>mangé</w:t>
      </w:r>
      <w:r w:rsidR="00813BC6">
        <w:t xml:space="preserve"> un truc </w:t>
      </w:r>
      <w:r w:rsidR="00FC2B61">
        <w:t xml:space="preserve">-&gt; aversion gustative -&gt; </w:t>
      </w:r>
      <w:r w:rsidR="005E0CE6">
        <w:t>avec le temps elle part, il y a extinction </w:t>
      </w:r>
    </w:p>
    <w:p w14:paraId="22995123" w14:textId="256BB3C7" w:rsidR="005E0CE6" w:rsidRDefault="005E0CE6" w:rsidP="005E0CE6">
      <w:pPr>
        <w:pStyle w:val="ListParagraph"/>
        <w:numPr>
          <w:ilvl w:val="2"/>
          <w:numId w:val="4"/>
        </w:numPr>
      </w:pPr>
      <w:r>
        <w:t xml:space="preserve">Mais si un jour on est malade -&gt; l’aversion à l’aliment peut réapparaitre </w:t>
      </w:r>
    </w:p>
    <w:p w14:paraId="7370D4C3" w14:textId="749F94F5" w:rsidR="00653781" w:rsidRDefault="00653781" w:rsidP="00653781">
      <w:pPr>
        <w:pStyle w:val="ListParagraph"/>
        <w:numPr>
          <w:ilvl w:val="1"/>
          <w:numId w:val="4"/>
        </w:numPr>
      </w:pPr>
      <w:r>
        <w:t>EXP : figure 9.5</w:t>
      </w:r>
    </w:p>
    <w:p w14:paraId="2607BF0C" w14:textId="644F6BD5" w:rsidR="00640D59" w:rsidRDefault="00640D59" w:rsidP="00640D59">
      <w:pPr>
        <w:pStyle w:val="ListParagraph"/>
        <w:numPr>
          <w:ilvl w:val="2"/>
          <w:numId w:val="4"/>
        </w:numPr>
      </w:pPr>
      <w:r>
        <w:t>SC = carré bleu, SI = son très fort aversif, VD = réponse électrodermale</w:t>
      </w:r>
    </w:p>
    <w:p w14:paraId="56588232" w14:textId="78176136" w:rsidR="00640D59" w:rsidRDefault="00AC65FE" w:rsidP="00640D59">
      <w:pPr>
        <w:pStyle w:val="ListParagraph"/>
        <w:numPr>
          <w:ilvl w:val="2"/>
          <w:numId w:val="4"/>
        </w:numPr>
      </w:pPr>
      <w:r w:rsidRPr="00AC65FE">
        <w:rPr>
          <w:noProof/>
        </w:rPr>
        <w:drawing>
          <wp:anchor distT="0" distB="0" distL="114300" distR="114300" simplePos="0" relativeHeight="251658241" behindDoc="0" locked="0" layoutInCell="1" allowOverlap="1" wp14:anchorId="52C0D2C1" wp14:editId="20B69F9B">
            <wp:simplePos x="0" y="0"/>
            <wp:positionH relativeFrom="column">
              <wp:posOffset>1671320</wp:posOffset>
            </wp:positionH>
            <wp:positionV relativeFrom="paragraph">
              <wp:posOffset>85090</wp:posOffset>
            </wp:positionV>
            <wp:extent cx="2933700" cy="1569720"/>
            <wp:effectExtent l="0" t="0" r="0" b="0"/>
            <wp:wrapTopAndBottom/>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a:stretch>
                      <a:fillRect/>
                    </a:stretch>
                  </pic:blipFill>
                  <pic:spPr>
                    <a:xfrm>
                      <a:off x="0" y="0"/>
                      <a:ext cx="2933700" cy="1569720"/>
                    </a:xfrm>
                    <a:prstGeom prst="rect">
                      <a:avLst/>
                    </a:prstGeom>
                  </pic:spPr>
                </pic:pic>
              </a:graphicData>
            </a:graphic>
          </wp:anchor>
        </w:drawing>
      </w:r>
      <w:r w:rsidR="003A7C8C">
        <w:t>Acquisition</w:t>
      </w:r>
      <w:r w:rsidR="00355B2E">
        <w:t xml:space="preserve"> : on voit </w:t>
      </w:r>
      <w:r w:rsidR="008E1D5B">
        <w:t>la réponse émotionnelle</w:t>
      </w:r>
      <w:r w:rsidR="00355B2E">
        <w:t xml:space="preserve"> qui augmente </w:t>
      </w:r>
    </w:p>
    <w:p w14:paraId="4E2F4BCC" w14:textId="4D1EBF03" w:rsidR="00223924" w:rsidRDefault="00223924" w:rsidP="00640D59">
      <w:pPr>
        <w:pStyle w:val="ListParagraph"/>
        <w:numPr>
          <w:ilvl w:val="2"/>
          <w:numId w:val="4"/>
        </w:numPr>
      </w:pPr>
      <w:r>
        <w:t xml:space="preserve">Extinction : la réponse émotionnel réaugmente </w:t>
      </w:r>
    </w:p>
    <w:p w14:paraId="7E117187" w14:textId="77777777" w:rsidR="00120A23" w:rsidRDefault="003A7C8C" w:rsidP="00640D59">
      <w:pPr>
        <w:pStyle w:val="ListParagraph"/>
        <w:numPr>
          <w:ilvl w:val="2"/>
          <w:numId w:val="4"/>
        </w:numPr>
      </w:pPr>
      <w:r>
        <w:t xml:space="preserve">Test : </w:t>
      </w:r>
    </w:p>
    <w:p w14:paraId="2F92B76C" w14:textId="1CFE7F3D" w:rsidR="003A7C8C" w:rsidRDefault="006E564E" w:rsidP="00120A23">
      <w:pPr>
        <w:pStyle w:val="ListParagraph"/>
        <w:numPr>
          <w:ilvl w:val="3"/>
          <w:numId w:val="4"/>
        </w:numPr>
      </w:pPr>
      <w:r>
        <w:t>Same</w:t>
      </w:r>
      <w:r w:rsidR="003A7C8C">
        <w:t xml:space="preserve"> contexte : réponse émotionnelle plus haute qu’à la fin de l’extinction</w:t>
      </w:r>
    </w:p>
    <w:p w14:paraId="41C33B62" w14:textId="6A6409FE" w:rsidR="003A7C8C" w:rsidRDefault="006E564E" w:rsidP="00120A23">
      <w:pPr>
        <w:pStyle w:val="ListParagraph"/>
        <w:numPr>
          <w:ilvl w:val="3"/>
          <w:numId w:val="4"/>
        </w:numPr>
      </w:pPr>
      <w:r>
        <w:t>Diffèrent contexte : pas de réinstallation !</w:t>
      </w:r>
    </w:p>
    <w:p w14:paraId="1AE05661" w14:textId="51B4190A" w:rsidR="006E564E" w:rsidRDefault="00A5171B" w:rsidP="006E564E">
      <w:pPr>
        <w:pStyle w:val="ListParagraph"/>
        <w:numPr>
          <w:ilvl w:val="1"/>
          <w:numId w:val="4"/>
        </w:numPr>
      </w:pPr>
      <w:r>
        <w:t xml:space="preserve">-&gt; </w:t>
      </w:r>
      <w:r w:rsidR="00777FA7">
        <w:t xml:space="preserve">Explication : </w:t>
      </w:r>
    </w:p>
    <w:p w14:paraId="15FDB9A1" w14:textId="574AB594" w:rsidR="00777FA7" w:rsidRDefault="00201D4F" w:rsidP="00777FA7">
      <w:pPr>
        <w:pStyle w:val="ListParagraph"/>
        <w:numPr>
          <w:ilvl w:val="2"/>
          <w:numId w:val="4"/>
        </w:numPr>
      </w:pPr>
      <w:r>
        <w:t xml:space="preserve">La présentation du SI dans le même contexte d’apprentissage </w:t>
      </w:r>
      <w:r w:rsidR="008E17DF">
        <w:t>vient s’additionner à l’effet de l’extinction le rendant moins fort</w:t>
      </w:r>
    </w:p>
    <w:p w14:paraId="6824DCAF" w14:textId="3D0DC679" w:rsidR="004F6B3D" w:rsidRDefault="004F6B3D" w:rsidP="00777FA7">
      <w:pPr>
        <w:pStyle w:val="ListParagraph"/>
        <w:numPr>
          <w:ilvl w:val="2"/>
          <w:numId w:val="4"/>
        </w:numPr>
      </w:pPr>
      <w:r w:rsidRPr="00A5171B">
        <w:rPr>
          <w:u w:val="single"/>
        </w:rPr>
        <w:t>Ou</w:t>
      </w:r>
      <w:r>
        <w:t xml:space="preserve"> comme avant avec </w:t>
      </w:r>
      <w:r w:rsidR="00B33170">
        <w:t>ambigüité</w:t>
      </w:r>
      <w:r>
        <w:t xml:space="preserve"> </w:t>
      </w:r>
    </w:p>
    <w:p w14:paraId="2F589AA3" w14:textId="528FB6EF" w:rsidR="008E17DF" w:rsidRDefault="00824966" w:rsidP="00824966">
      <w:pPr>
        <w:pStyle w:val="ListParagraph"/>
        <w:numPr>
          <w:ilvl w:val="1"/>
          <w:numId w:val="4"/>
        </w:numPr>
      </w:pPr>
      <w:r>
        <w:t>Preuve EXP Bouton :</w:t>
      </w:r>
      <w:r w:rsidR="009F04FC">
        <w:t xml:space="preserve"> table 9.1</w:t>
      </w:r>
      <w:r w:rsidR="008244FE">
        <w:t>, figure 9.6</w:t>
      </w:r>
    </w:p>
    <w:p w14:paraId="6CBDC03E" w14:textId="64598105" w:rsidR="004F6B3D" w:rsidRDefault="004F6B3D" w:rsidP="004F6B3D">
      <w:pPr>
        <w:pStyle w:val="ListParagraph"/>
        <w:numPr>
          <w:ilvl w:val="2"/>
          <w:numId w:val="4"/>
        </w:numPr>
      </w:pPr>
      <w:r>
        <w:t>Test si c’est un effet de somation ou un effet de lever d’</w:t>
      </w:r>
      <w:r w:rsidR="00B33170">
        <w:t>ambiguïté</w:t>
      </w:r>
      <w:r>
        <w:t xml:space="preserve"> du contexte</w:t>
      </w:r>
    </w:p>
    <w:p w14:paraId="65CF0C7D" w14:textId="4F59FB4D" w:rsidR="00824966" w:rsidRDefault="009F04FC" w:rsidP="00824966">
      <w:pPr>
        <w:pStyle w:val="ListParagraph"/>
        <w:numPr>
          <w:ilvl w:val="2"/>
          <w:numId w:val="4"/>
        </w:numPr>
      </w:pPr>
      <w:r>
        <w:t>Deux groupes :</w:t>
      </w:r>
    </w:p>
    <w:p w14:paraId="4A0A992E" w14:textId="59EA0891" w:rsidR="009E34EA" w:rsidRPr="00DA496E" w:rsidRDefault="00DA496E" w:rsidP="009E34EA">
      <w:pPr>
        <w:pStyle w:val="ListParagraph"/>
        <w:numPr>
          <w:ilvl w:val="3"/>
          <w:numId w:val="4"/>
        </w:numPr>
        <w:rPr>
          <w:lang w:val="en-US"/>
        </w:rPr>
      </w:pPr>
      <w:r w:rsidRPr="00DA496E">
        <w:rPr>
          <w:lang w:val="en-US"/>
        </w:rPr>
        <w:t xml:space="preserve">Phase 1 -&gt; Phase 2 -&gt; Reinstatement with </w:t>
      </w:r>
      <w:r w:rsidRPr="005D490D">
        <w:rPr>
          <w:b/>
          <w:bCs/>
          <w:lang w:val="en-US"/>
        </w:rPr>
        <w:t xml:space="preserve">different </w:t>
      </w:r>
      <w:proofErr w:type="spellStart"/>
      <w:proofErr w:type="gramStart"/>
      <w:r w:rsidRPr="005D490D">
        <w:rPr>
          <w:b/>
          <w:bCs/>
          <w:lang w:val="en-US"/>
        </w:rPr>
        <w:t>ctx</w:t>
      </w:r>
      <w:proofErr w:type="spellEnd"/>
      <w:r w:rsidRPr="00DA496E">
        <w:rPr>
          <w:lang w:val="en-US"/>
        </w:rPr>
        <w:t xml:space="preserve">  -</w:t>
      </w:r>
      <w:proofErr w:type="gramEnd"/>
      <w:r w:rsidRPr="00DA496E">
        <w:rPr>
          <w:lang w:val="en-US"/>
        </w:rPr>
        <w:t>&gt; Test</w:t>
      </w:r>
    </w:p>
    <w:p w14:paraId="7D791352" w14:textId="66C2C8B3" w:rsidR="009F04FC" w:rsidRPr="001D29A6" w:rsidRDefault="00B61EDA" w:rsidP="009F04FC">
      <w:pPr>
        <w:pStyle w:val="ListParagraph"/>
        <w:numPr>
          <w:ilvl w:val="3"/>
          <w:numId w:val="4"/>
        </w:numPr>
        <w:rPr>
          <w:lang w:val="en-US"/>
        </w:rPr>
      </w:pPr>
      <w:r>
        <w:rPr>
          <w:lang w:val="en-US"/>
        </w:rPr>
        <w:t xml:space="preserve">1) </w:t>
      </w:r>
      <w:r w:rsidR="009F04FC" w:rsidRPr="001D29A6">
        <w:rPr>
          <w:lang w:val="en-US"/>
        </w:rPr>
        <w:t xml:space="preserve">SC -&gt; Weak shock </w:t>
      </w:r>
      <w:r w:rsidR="001D29A6" w:rsidRPr="001D29A6">
        <w:rPr>
          <w:lang w:val="en-US"/>
        </w:rPr>
        <w:t xml:space="preserve">-&gt; No </w:t>
      </w:r>
      <w:r w:rsidR="001D29A6">
        <w:rPr>
          <w:lang w:val="en-US"/>
        </w:rPr>
        <w:t>treatment</w:t>
      </w:r>
      <w:r w:rsidR="004F6B3D">
        <w:rPr>
          <w:lang w:val="en-US"/>
        </w:rPr>
        <w:t xml:space="preserve"> -&gt; </w:t>
      </w:r>
      <w:r w:rsidR="008244FE">
        <w:rPr>
          <w:lang w:val="en-US"/>
        </w:rPr>
        <w:t>Shock same</w:t>
      </w:r>
      <w:r w:rsidR="00161742">
        <w:rPr>
          <w:lang w:val="en-US"/>
        </w:rPr>
        <w:t xml:space="preserve"> -&gt; SC</w:t>
      </w:r>
    </w:p>
    <w:p w14:paraId="68BC66D6" w14:textId="4DA26A0D" w:rsidR="001D29A6" w:rsidRPr="001D29A6" w:rsidRDefault="00B61EDA" w:rsidP="001D29A6">
      <w:pPr>
        <w:pStyle w:val="ListParagraph"/>
        <w:numPr>
          <w:ilvl w:val="3"/>
          <w:numId w:val="4"/>
        </w:numPr>
        <w:rPr>
          <w:lang w:val="en-US"/>
        </w:rPr>
      </w:pPr>
      <w:r>
        <w:rPr>
          <w:lang w:val="en-US"/>
        </w:rPr>
        <w:t xml:space="preserve">2) </w:t>
      </w:r>
      <w:r w:rsidR="001D29A6" w:rsidRPr="001D29A6">
        <w:rPr>
          <w:lang w:val="en-US"/>
        </w:rPr>
        <w:t>SC -&gt; Weak shock -&gt; No t</w:t>
      </w:r>
      <w:r w:rsidR="001D29A6">
        <w:rPr>
          <w:lang w:val="en-US"/>
        </w:rPr>
        <w:t>reatment</w:t>
      </w:r>
      <w:r w:rsidR="004F6B3D">
        <w:rPr>
          <w:lang w:val="en-US"/>
        </w:rPr>
        <w:t xml:space="preserve"> -&gt; </w:t>
      </w:r>
      <w:r w:rsidR="008244FE">
        <w:rPr>
          <w:lang w:val="en-US"/>
        </w:rPr>
        <w:t>Shock different</w:t>
      </w:r>
      <w:r w:rsidR="00161742">
        <w:rPr>
          <w:lang w:val="en-US"/>
        </w:rPr>
        <w:t xml:space="preserve"> </w:t>
      </w:r>
      <w:r w:rsidR="00161742" w:rsidRPr="00161742">
        <w:rPr>
          <w:lang w:val="en-US"/>
        </w:rPr>
        <w:t>-&gt; SC</w:t>
      </w:r>
    </w:p>
    <w:p w14:paraId="315C7230" w14:textId="657CBF54" w:rsidR="001D29A6" w:rsidRPr="004F6B3D" w:rsidRDefault="00B61EDA" w:rsidP="001D29A6">
      <w:pPr>
        <w:pStyle w:val="ListParagraph"/>
        <w:numPr>
          <w:ilvl w:val="3"/>
          <w:numId w:val="4"/>
        </w:numPr>
        <w:rPr>
          <w:lang w:val="en-US"/>
        </w:rPr>
      </w:pPr>
      <w:r>
        <w:rPr>
          <w:lang w:val="en-US"/>
        </w:rPr>
        <w:t xml:space="preserve">3) </w:t>
      </w:r>
      <w:r w:rsidR="001D29A6" w:rsidRPr="004F6B3D">
        <w:rPr>
          <w:lang w:val="en-US"/>
        </w:rPr>
        <w:t>SC -&gt; Strong shock -&gt; Extinction</w:t>
      </w:r>
      <w:r w:rsidR="004F6B3D">
        <w:rPr>
          <w:lang w:val="en-US"/>
        </w:rPr>
        <w:t xml:space="preserve"> -&gt; Shock Same</w:t>
      </w:r>
      <w:r w:rsidR="00161742">
        <w:rPr>
          <w:lang w:val="en-US"/>
        </w:rPr>
        <w:t xml:space="preserve"> </w:t>
      </w:r>
      <w:r w:rsidR="00161742" w:rsidRPr="00161742">
        <w:rPr>
          <w:lang w:val="en-US"/>
        </w:rPr>
        <w:t>-&gt; SC</w:t>
      </w:r>
    </w:p>
    <w:p w14:paraId="555BF61D" w14:textId="3F701144" w:rsidR="009F04FC" w:rsidRPr="004F6B3D" w:rsidRDefault="00B61EDA" w:rsidP="009F04FC">
      <w:pPr>
        <w:pStyle w:val="ListParagraph"/>
        <w:numPr>
          <w:ilvl w:val="3"/>
          <w:numId w:val="4"/>
        </w:numPr>
        <w:rPr>
          <w:lang w:val="en-US"/>
        </w:rPr>
      </w:pPr>
      <w:r>
        <w:rPr>
          <w:lang w:val="en-US"/>
        </w:rPr>
        <w:t xml:space="preserve">4) </w:t>
      </w:r>
      <w:r w:rsidR="001D29A6" w:rsidRPr="004F6B3D">
        <w:rPr>
          <w:lang w:val="en-US"/>
        </w:rPr>
        <w:t>SC</w:t>
      </w:r>
      <w:r w:rsidR="009F04FC" w:rsidRPr="004F6B3D">
        <w:rPr>
          <w:lang w:val="en-US"/>
        </w:rPr>
        <w:t xml:space="preserve"> -&gt; </w:t>
      </w:r>
      <w:proofErr w:type="spellStart"/>
      <w:r w:rsidR="009F04FC" w:rsidRPr="004F6B3D">
        <w:rPr>
          <w:lang w:val="en-US"/>
        </w:rPr>
        <w:t>Stong</w:t>
      </w:r>
      <w:proofErr w:type="spellEnd"/>
      <w:r w:rsidR="009F04FC" w:rsidRPr="004F6B3D">
        <w:rPr>
          <w:lang w:val="en-US"/>
        </w:rPr>
        <w:t xml:space="preserve"> shock</w:t>
      </w:r>
      <w:r w:rsidR="001D29A6" w:rsidRPr="004F6B3D">
        <w:rPr>
          <w:lang w:val="en-US"/>
        </w:rPr>
        <w:t xml:space="preserve"> -&gt; Extinction</w:t>
      </w:r>
      <w:r w:rsidR="004F6B3D" w:rsidRPr="004F6B3D">
        <w:rPr>
          <w:lang w:val="en-US"/>
        </w:rPr>
        <w:t xml:space="preserve"> </w:t>
      </w:r>
      <w:r w:rsidR="008244FE">
        <w:rPr>
          <w:lang w:val="en-US"/>
        </w:rPr>
        <w:t>-&gt;</w:t>
      </w:r>
      <w:r w:rsidR="004F6B3D">
        <w:rPr>
          <w:lang w:val="en-US"/>
        </w:rPr>
        <w:t xml:space="preserve"> </w:t>
      </w:r>
      <w:r w:rsidR="008244FE">
        <w:rPr>
          <w:lang w:val="en-US"/>
        </w:rPr>
        <w:t>S</w:t>
      </w:r>
      <w:r w:rsidR="004F6B3D">
        <w:rPr>
          <w:lang w:val="en-US"/>
        </w:rPr>
        <w:t xml:space="preserve">hock Different </w:t>
      </w:r>
      <w:r w:rsidR="00161742" w:rsidRPr="00161742">
        <w:rPr>
          <w:lang w:val="en-US"/>
        </w:rPr>
        <w:t>-&gt; SC</w:t>
      </w:r>
    </w:p>
    <w:p w14:paraId="20F7B217" w14:textId="1F9E8E4F" w:rsidR="001D29A6" w:rsidRDefault="001D29A6" w:rsidP="001D29A6">
      <w:pPr>
        <w:pStyle w:val="ListParagraph"/>
        <w:numPr>
          <w:ilvl w:val="2"/>
          <w:numId w:val="4"/>
        </w:numPr>
      </w:pPr>
      <w:r>
        <w:t>Choc plus ou moins forte module la force de l’apprentissage</w:t>
      </w:r>
    </w:p>
    <w:p w14:paraId="20C62B91" w14:textId="6E69DB78" w:rsidR="001D29A6" w:rsidRDefault="001D29A6" w:rsidP="001D29A6">
      <w:pPr>
        <w:pStyle w:val="ListParagraph"/>
        <w:numPr>
          <w:ilvl w:val="2"/>
          <w:numId w:val="4"/>
        </w:numPr>
      </w:pPr>
      <w:r>
        <w:t xml:space="preserve">-&gt; Après la phase d’extinction tout le monde </w:t>
      </w:r>
      <w:proofErr w:type="spellStart"/>
      <w:r>
        <w:t>à</w:t>
      </w:r>
      <w:proofErr w:type="spellEnd"/>
      <w:r>
        <w:t xml:space="preserve"> le même niveau de peur</w:t>
      </w:r>
    </w:p>
    <w:p w14:paraId="6E1572F7" w14:textId="4520E840" w:rsidR="008244FE" w:rsidRDefault="008244FE" w:rsidP="001D29A6">
      <w:pPr>
        <w:pStyle w:val="ListParagraph"/>
        <w:numPr>
          <w:ilvl w:val="2"/>
          <w:numId w:val="4"/>
        </w:numPr>
      </w:pPr>
      <w:r>
        <w:t xml:space="preserve">Résultat : </w:t>
      </w:r>
    </w:p>
    <w:p w14:paraId="1A7AAB01" w14:textId="1D71D09E" w:rsidR="008244FE" w:rsidRDefault="00B61EDA" w:rsidP="008244FE">
      <w:pPr>
        <w:pStyle w:val="ListParagraph"/>
        <w:numPr>
          <w:ilvl w:val="3"/>
          <w:numId w:val="4"/>
        </w:numPr>
      </w:pPr>
      <w:r>
        <w:t>Groupe </w:t>
      </w:r>
      <w:r w:rsidR="00613C18">
        <w:t>1 :</w:t>
      </w:r>
      <w:r>
        <w:t xml:space="preserve"> Réinstallation plus forte </w:t>
      </w:r>
    </w:p>
    <w:p w14:paraId="000B70D2" w14:textId="0FCF740F" w:rsidR="00D32AFE" w:rsidRDefault="00D32AFE" w:rsidP="008244FE">
      <w:pPr>
        <w:pStyle w:val="ListParagraph"/>
        <w:numPr>
          <w:ilvl w:val="3"/>
          <w:numId w:val="4"/>
        </w:numPr>
      </w:pPr>
      <w:r>
        <w:t>Groupe 2 :</w:t>
      </w:r>
    </w:p>
    <w:p w14:paraId="7FBA5313" w14:textId="6A0C3F39" w:rsidR="00D32AFE" w:rsidRDefault="00D32AFE" w:rsidP="008244FE">
      <w:pPr>
        <w:pStyle w:val="ListParagraph"/>
        <w:numPr>
          <w:ilvl w:val="3"/>
          <w:numId w:val="4"/>
        </w:numPr>
      </w:pPr>
      <w:r>
        <w:t>Groupe 3 :</w:t>
      </w:r>
    </w:p>
    <w:p w14:paraId="37D8F191" w14:textId="01739E27" w:rsidR="00D32AFE" w:rsidRDefault="00D32AFE" w:rsidP="008244FE">
      <w:pPr>
        <w:pStyle w:val="ListParagraph"/>
        <w:numPr>
          <w:ilvl w:val="3"/>
          <w:numId w:val="4"/>
        </w:numPr>
      </w:pPr>
      <w:r>
        <w:t xml:space="preserve">Groupe 4 :  </w:t>
      </w:r>
    </w:p>
    <w:p w14:paraId="4B86FD55" w14:textId="587FACF7" w:rsidR="002844AA" w:rsidRDefault="002844AA" w:rsidP="008244FE">
      <w:pPr>
        <w:pStyle w:val="ListParagraph"/>
        <w:numPr>
          <w:ilvl w:val="3"/>
          <w:numId w:val="4"/>
        </w:numPr>
      </w:pPr>
      <w:proofErr w:type="spellStart"/>
      <w:r>
        <w:t>Shock</w:t>
      </w:r>
      <w:proofErr w:type="spellEnd"/>
      <w:r>
        <w:t xml:space="preserve"> same :</w:t>
      </w:r>
      <w:r w:rsidR="00AB61C8">
        <w:t> </w:t>
      </w:r>
    </w:p>
    <w:p w14:paraId="27DF1796" w14:textId="44224CC9" w:rsidR="002844AA" w:rsidRDefault="002844AA" w:rsidP="008244FE">
      <w:pPr>
        <w:pStyle w:val="ListParagraph"/>
        <w:numPr>
          <w:ilvl w:val="3"/>
          <w:numId w:val="4"/>
        </w:numPr>
      </w:pPr>
      <w:proofErr w:type="spellStart"/>
      <w:r>
        <w:lastRenderedPageBreak/>
        <w:t>Shock</w:t>
      </w:r>
      <w:proofErr w:type="spellEnd"/>
      <w:r>
        <w:t xml:space="preserve"> </w:t>
      </w:r>
      <w:proofErr w:type="spellStart"/>
      <w:r>
        <w:t>Different</w:t>
      </w:r>
      <w:proofErr w:type="spellEnd"/>
      <w:r w:rsidR="00613C18">
        <w:t xml:space="preserve"> : </w:t>
      </w:r>
    </w:p>
    <w:p w14:paraId="71B2613A" w14:textId="14CDC185" w:rsidR="00DA496E" w:rsidRDefault="00DA496E" w:rsidP="008244FE">
      <w:pPr>
        <w:pStyle w:val="ListParagraph"/>
        <w:numPr>
          <w:ilvl w:val="3"/>
          <w:numId w:val="4"/>
        </w:numPr>
      </w:pPr>
      <w:r>
        <w:t xml:space="preserve">Quand y’a eu une extinction, le contexte à un rôle et </w:t>
      </w:r>
      <w:r w:rsidR="00EF4E51">
        <w:t xml:space="preserve">lève </w:t>
      </w:r>
      <w:r>
        <w:t>l’</w:t>
      </w:r>
      <w:r w:rsidR="00EF4E51">
        <w:t>ambiguïté</w:t>
      </w:r>
      <w:r>
        <w:t xml:space="preserve"> </w:t>
      </w:r>
    </w:p>
    <w:p w14:paraId="5C475FAC" w14:textId="3A23043E" w:rsidR="00B61EDA" w:rsidRPr="00BE06D5" w:rsidRDefault="00B61EDA" w:rsidP="00B61EDA">
      <w:pPr>
        <w:pStyle w:val="ListParagraph"/>
        <w:numPr>
          <w:ilvl w:val="2"/>
          <w:numId w:val="4"/>
        </w:numPr>
        <w:rPr>
          <w:b/>
          <w:bCs/>
        </w:rPr>
      </w:pPr>
      <w:r w:rsidRPr="00BE06D5">
        <w:rPr>
          <w:b/>
          <w:bCs/>
        </w:rPr>
        <w:t>Utiliser le même contexte</w:t>
      </w:r>
      <w:r w:rsidR="001C5784" w:rsidRPr="00BE06D5">
        <w:rPr>
          <w:b/>
          <w:bCs/>
        </w:rPr>
        <w:t xml:space="preserve"> pour la présentation du SC</w:t>
      </w:r>
      <w:r w:rsidRPr="00BE06D5">
        <w:rPr>
          <w:b/>
          <w:bCs/>
        </w:rPr>
        <w:t xml:space="preserve"> facilite la réinstallation </w:t>
      </w:r>
      <w:r w:rsidR="001C5784" w:rsidRPr="00BE06D5">
        <w:rPr>
          <w:b/>
          <w:bCs/>
        </w:rPr>
        <w:t xml:space="preserve">et </w:t>
      </w:r>
      <w:r w:rsidR="009E34EA" w:rsidRPr="00BE06D5">
        <w:rPr>
          <w:b/>
          <w:bCs/>
        </w:rPr>
        <w:t>levé</w:t>
      </w:r>
      <w:r w:rsidR="001C5784" w:rsidRPr="00BE06D5">
        <w:rPr>
          <w:b/>
          <w:bCs/>
        </w:rPr>
        <w:t xml:space="preserve"> l’</w:t>
      </w:r>
      <w:r w:rsidR="009E34EA" w:rsidRPr="00BE06D5">
        <w:rPr>
          <w:b/>
          <w:bCs/>
        </w:rPr>
        <w:t>ambiguïté</w:t>
      </w:r>
      <w:r w:rsidR="001C5784" w:rsidRPr="00BE06D5">
        <w:rPr>
          <w:b/>
          <w:bCs/>
        </w:rPr>
        <w:t xml:space="preserve"> </w:t>
      </w:r>
    </w:p>
    <w:p w14:paraId="3F8D082D" w14:textId="63781DC6" w:rsidR="001C5784" w:rsidRDefault="001C5784" w:rsidP="001C5784">
      <w:pPr>
        <w:pStyle w:val="ListParagraph"/>
        <w:numPr>
          <w:ilvl w:val="2"/>
          <w:numId w:val="4"/>
        </w:numPr>
      </w:pPr>
      <w:r>
        <w:t xml:space="preserve">-&gt; </w:t>
      </w:r>
    </w:p>
    <w:p w14:paraId="121B1F68" w14:textId="2C7B05FD" w:rsidR="004C6E6C" w:rsidRDefault="00AD6AE7" w:rsidP="004C6E6C">
      <w:pPr>
        <w:pStyle w:val="ListParagraph"/>
        <w:numPr>
          <w:ilvl w:val="0"/>
          <w:numId w:val="4"/>
        </w:numPr>
      </w:pPr>
      <w:r w:rsidRPr="00AD6AE7">
        <w:rPr>
          <w:noProof/>
        </w:rPr>
        <w:drawing>
          <wp:anchor distT="0" distB="0" distL="114300" distR="114300" simplePos="0" relativeHeight="251658242" behindDoc="0" locked="0" layoutInCell="1" allowOverlap="1" wp14:anchorId="302D976C" wp14:editId="0B8F2442">
            <wp:simplePos x="0" y="0"/>
            <wp:positionH relativeFrom="column">
              <wp:posOffset>3341370</wp:posOffset>
            </wp:positionH>
            <wp:positionV relativeFrom="paragraph">
              <wp:posOffset>207010</wp:posOffset>
            </wp:positionV>
            <wp:extent cx="2459355" cy="16078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59355" cy="1607820"/>
                    </a:xfrm>
                    <a:prstGeom prst="rect">
                      <a:avLst/>
                    </a:prstGeom>
                    <a:noFill/>
                    <a:ln>
                      <a:noFill/>
                    </a:ln>
                  </pic:spPr>
                </pic:pic>
              </a:graphicData>
            </a:graphic>
            <wp14:sizeRelH relativeFrom="page">
              <wp14:pctWidth>0</wp14:pctWidth>
            </wp14:sizeRelH>
            <wp14:sizeRelV relativeFrom="page">
              <wp14:pctHeight>0</wp14:pctHeight>
            </wp14:sizeRelV>
          </wp:anchor>
        </w:drawing>
      </w:r>
      <w:r w:rsidR="004C6E6C">
        <w:t xml:space="preserve">-&gt; l’extinction n’est pas un nouvel apprentissage == </w:t>
      </w:r>
      <w:r w:rsidR="00500FFD">
        <w:t xml:space="preserve">réinterprétation </w:t>
      </w:r>
      <w:r w:rsidR="00500FFD" w:rsidRPr="00500FFD">
        <w:rPr>
          <w:b/>
          <w:bCs/>
        </w:rPr>
        <w:t>contextualisée</w:t>
      </w:r>
      <w:r w:rsidR="00500FFD">
        <w:rPr>
          <w:b/>
          <w:bCs/>
        </w:rPr>
        <w:t xml:space="preserve">, </w:t>
      </w:r>
      <w:r w:rsidR="00500FFD">
        <w:t xml:space="preserve">idée d’ambiguïté </w:t>
      </w:r>
    </w:p>
    <w:p w14:paraId="1B8A1FC9" w14:textId="39920BC9" w:rsidR="001D1517" w:rsidRDefault="001D1517" w:rsidP="008A4DAF">
      <w:pPr>
        <w:pStyle w:val="ListParagraph"/>
        <w:numPr>
          <w:ilvl w:val="0"/>
          <w:numId w:val="4"/>
        </w:numPr>
      </w:pPr>
      <w:r>
        <w:t xml:space="preserve">Dévaluation du renforçateur : </w:t>
      </w:r>
      <w:r w:rsidR="005C3A0D">
        <w:t>Figure 4.12</w:t>
      </w:r>
    </w:p>
    <w:p w14:paraId="5D27C819" w14:textId="669CEF6E" w:rsidR="00D00612" w:rsidRDefault="00EF4E51" w:rsidP="00D00612">
      <w:pPr>
        <w:pStyle w:val="ListParagraph"/>
        <w:numPr>
          <w:ilvl w:val="1"/>
          <w:numId w:val="4"/>
        </w:numPr>
      </w:pPr>
      <w:r>
        <w:t>Qu’</w:t>
      </w:r>
      <w:proofErr w:type="spellStart"/>
      <w:r>
        <w:t>est ce</w:t>
      </w:r>
      <w:proofErr w:type="spellEnd"/>
      <w:r>
        <w:t xml:space="preserve"> qu’il reste après l’extinction </w:t>
      </w:r>
      <w:r w:rsidR="00480B97">
        <w:t>sur la nature du renfo</w:t>
      </w:r>
      <w:r w:rsidR="005C3A0D">
        <w:t>r</w:t>
      </w:r>
      <w:r w:rsidR="00480B97">
        <w:t xml:space="preserve">çateur </w:t>
      </w:r>
      <w:r>
        <w:t>? Qu’</w:t>
      </w:r>
      <w:r w:rsidR="004927CC">
        <w:t>est-ce</w:t>
      </w:r>
      <w:r>
        <w:t xml:space="preserve"> qu’il n’est pas affecté par l’extinction ?</w:t>
      </w:r>
      <w:r w:rsidR="005C3A0D">
        <w:t xml:space="preserve"> -&gt; dévaluation </w:t>
      </w:r>
    </w:p>
    <w:p w14:paraId="2D9A3A42" w14:textId="5582B4C0" w:rsidR="00D00612" w:rsidRDefault="00D00612" w:rsidP="00D00612">
      <w:r>
        <w:t>New cours 10/15</w:t>
      </w:r>
    </w:p>
    <w:p w14:paraId="6E81CEA7" w14:textId="3A1BCEBD" w:rsidR="005C3A0D" w:rsidRDefault="005C3A0D" w:rsidP="00B8115E">
      <w:pPr>
        <w:pStyle w:val="ListParagraph"/>
        <w:numPr>
          <w:ilvl w:val="1"/>
          <w:numId w:val="4"/>
        </w:numPr>
      </w:pPr>
      <w:r>
        <w:t xml:space="preserve">Comment on dévalue ? Soit on en donne plein </w:t>
      </w:r>
      <w:r w:rsidR="009E76D2">
        <w:t>(car idée que la motivation</w:t>
      </w:r>
      <w:r w:rsidR="000614F1">
        <w:t xml:space="preserve"> </w:t>
      </w:r>
      <w:r w:rsidR="009E76D2">
        <w:t>c’est une privation)</w:t>
      </w:r>
    </w:p>
    <w:p w14:paraId="2B11DC16" w14:textId="68F949AD" w:rsidR="000614F1" w:rsidRDefault="00354BCC" w:rsidP="00B8115E">
      <w:pPr>
        <w:pStyle w:val="ListParagraph"/>
        <w:numPr>
          <w:ilvl w:val="1"/>
          <w:numId w:val="4"/>
        </w:numPr>
      </w:pPr>
      <w:r>
        <w:t xml:space="preserve">Problème pratique : on regarde si y’a moins de réponse, or il y a déjà moins de réponse après extinction </w:t>
      </w:r>
    </w:p>
    <w:p w14:paraId="3E8C5E92" w14:textId="2A4A3450" w:rsidR="002D0E02" w:rsidRDefault="002D0E02" w:rsidP="00B8115E">
      <w:pPr>
        <w:pStyle w:val="ListParagraph"/>
        <w:numPr>
          <w:ilvl w:val="1"/>
          <w:numId w:val="4"/>
        </w:numPr>
      </w:pPr>
      <w:commentRangeStart w:id="0"/>
      <w:r>
        <w:t xml:space="preserve">-&gt; On </w:t>
      </w:r>
      <w:r w:rsidR="00206AE4">
        <w:t>va</w:t>
      </w:r>
      <w:r>
        <w:t xml:space="preserve"> regarder si une autre réponse est affecté</w:t>
      </w:r>
      <w:r w:rsidR="00206AE4">
        <w:t xml:space="preserve"> : Table 9.2 </w:t>
      </w:r>
      <w:r w:rsidR="00D96C40">
        <w:t>+ Figure 9.7 pour les résultats</w:t>
      </w:r>
    </w:p>
    <w:p w14:paraId="7953BF87" w14:textId="63284CA5" w:rsidR="00206AE4" w:rsidRDefault="00206AE4" w:rsidP="00206AE4">
      <w:pPr>
        <w:pStyle w:val="ListParagraph"/>
        <w:numPr>
          <w:ilvl w:val="2"/>
          <w:numId w:val="4"/>
        </w:numPr>
        <w:rPr>
          <w:lang w:val="en-US"/>
        </w:rPr>
      </w:pPr>
      <w:r w:rsidRPr="00206AE4">
        <w:rPr>
          <w:lang w:val="en-US"/>
        </w:rPr>
        <w:t>Selective Reinstatement of instrumental be</w:t>
      </w:r>
      <w:r>
        <w:rPr>
          <w:lang w:val="en-US"/>
        </w:rPr>
        <w:t>havior</w:t>
      </w:r>
    </w:p>
    <w:p w14:paraId="47724355" w14:textId="2D575638" w:rsidR="00206AE4" w:rsidRDefault="00206AE4" w:rsidP="00206AE4">
      <w:pPr>
        <w:pStyle w:val="ListParagraph"/>
        <w:numPr>
          <w:ilvl w:val="2"/>
          <w:numId w:val="4"/>
        </w:numPr>
        <w:rPr>
          <w:lang w:val="en-US"/>
        </w:rPr>
      </w:pPr>
      <w:r>
        <w:rPr>
          <w:lang w:val="en-US"/>
        </w:rPr>
        <w:t xml:space="preserve">HP: </w:t>
      </w:r>
    </w:p>
    <w:p w14:paraId="52564A2A" w14:textId="5D9EB815" w:rsidR="00206AE4" w:rsidRDefault="00206AE4" w:rsidP="00206AE4">
      <w:pPr>
        <w:pStyle w:val="ListParagraph"/>
        <w:numPr>
          <w:ilvl w:val="3"/>
          <w:numId w:val="4"/>
        </w:numPr>
      </w:pPr>
      <w:r w:rsidRPr="00206AE4">
        <w:t>Si la réinstallation est sé</w:t>
      </w:r>
      <w:r>
        <w:t>lective -&gt; j’observe du R1</w:t>
      </w:r>
    </w:p>
    <w:p w14:paraId="237E4906" w14:textId="40A28D12" w:rsidR="00206AE4" w:rsidRDefault="00206AE4" w:rsidP="00206AE4">
      <w:pPr>
        <w:pStyle w:val="ListParagraph"/>
        <w:numPr>
          <w:ilvl w:val="3"/>
          <w:numId w:val="4"/>
        </w:numPr>
      </w:pPr>
      <w:r>
        <w:t xml:space="preserve">Sinon du R2 </w:t>
      </w:r>
    </w:p>
    <w:p w14:paraId="110752BE" w14:textId="1EDA2AB3" w:rsidR="00206AE4" w:rsidRDefault="00D96C40" w:rsidP="00206AE4">
      <w:pPr>
        <w:pStyle w:val="ListParagraph"/>
        <w:numPr>
          <w:ilvl w:val="2"/>
          <w:numId w:val="4"/>
        </w:numPr>
      </w:pPr>
      <w:r>
        <w:t xml:space="preserve">Résultat : </w:t>
      </w:r>
    </w:p>
    <w:p w14:paraId="32A4CEA6" w14:textId="50683212" w:rsidR="00D96C40" w:rsidRDefault="00CD4DAF" w:rsidP="00D96C40">
      <w:pPr>
        <w:pStyle w:val="ListParagraph"/>
        <w:numPr>
          <w:ilvl w:val="3"/>
          <w:numId w:val="4"/>
        </w:numPr>
      </w:pPr>
      <w:r>
        <w:t xml:space="preserve">Same : </w:t>
      </w:r>
    </w:p>
    <w:p w14:paraId="4855C25E" w14:textId="32C527E2" w:rsidR="00CD4DAF" w:rsidRPr="00206AE4" w:rsidRDefault="00A4318C" w:rsidP="00D96C40">
      <w:pPr>
        <w:pStyle w:val="ListParagraph"/>
        <w:numPr>
          <w:ilvl w:val="3"/>
          <w:numId w:val="4"/>
        </w:numPr>
      </w:pPr>
      <w:r>
        <w:t>Diffèrent</w:t>
      </w:r>
      <w:r w:rsidR="00CD4DAF">
        <w:t xml:space="preserve"> : </w:t>
      </w:r>
    </w:p>
    <w:p w14:paraId="44193036" w14:textId="53A2B971" w:rsidR="00883D07" w:rsidRDefault="00883D07" w:rsidP="00B8115E">
      <w:pPr>
        <w:pStyle w:val="ListParagraph"/>
        <w:numPr>
          <w:ilvl w:val="1"/>
          <w:numId w:val="4"/>
        </w:numPr>
      </w:pPr>
      <w:r>
        <w:t>CCL :</w:t>
      </w:r>
    </w:p>
    <w:p w14:paraId="24B1198A" w14:textId="161EF923" w:rsidR="00883D07" w:rsidRDefault="00883D07" w:rsidP="00883D07">
      <w:pPr>
        <w:pStyle w:val="ListParagraph"/>
        <w:numPr>
          <w:ilvl w:val="2"/>
          <w:numId w:val="4"/>
        </w:numPr>
      </w:pPr>
      <w:r>
        <w:t xml:space="preserve">La dévaluation du R+ vient </w:t>
      </w:r>
      <w:r w:rsidR="009F4C7F">
        <w:t>dévaluer également le stimulus après l’extinction</w:t>
      </w:r>
    </w:p>
    <w:p w14:paraId="3D4878A6" w14:textId="3E310FD4" w:rsidR="002D0E02" w:rsidRDefault="00B162CF" w:rsidP="00883D07">
      <w:pPr>
        <w:pStyle w:val="ListParagraph"/>
        <w:numPr>
          <w:ilvl w:val="2"/>
          <w:numId w:val="4"/>
        </w:numPr>
      </w:pPr>
      <w:r>
        <w:t xml:space="preserve">Il y a des relations </w:t>
      </w:r>
      <w:proofErr w:type="gramStart"/>
      <w:r>
        <w:t>( S</w:t>
      </w:r>
      <w:proofErr w:type="gramEnd"/>
      <w:r>
        <w:t xml:space="preserve"> -O -R )qui sont préservé</w:t>
      </w:r>
      <w:commentRangeEnd w:id="0"/>
      <w:r w:rsidR="006A43D6">
        <w:rPr>
          <w:rStyle w:val="CommentReference"/>
        </w:rPr>
        <w:commentReference w:id="0"/>
      </w:r>
    </w:p>
    <w:p w14:paraId="739BE086" w14:textId="77777777" w:rsidR="00B77264" w:rsidRDefault="00B77264" w:rsidP="007001A5">
      <w:pPr>
        <w:pStyle w:val="ListParagraph"/>
        <w:numPr>
          <w:ilvl w:val="0"/>
          <w:numId w:val="4"/>
        </w:numPr>
      </w:pPr>
      <w:r>
        <w:t xml:space="preserve">-&gt; L’extinction n’efface pas l’apprentissage, c’est une superposition de l’apprentissage </w:t>
      </w:r>
    </w:p>
    <w:p w14:paraId="241824AF" w14:textId="2BF5E416" w:rsidR="007001A5" w:rsidRDefault="00B77264" w:rsidP="00B77264">
      <w:r>
        <w:t xml:space="preserve">Comment rendre l’extinction plus efficace ? </w:t>
      </w:r>
    </w:p>
    <w:p w14:paraId="133BD904" w14:textId="74CAA226" w:rsidR="00B77264" w:rsidRDefault="00B77264" w:rsidP="00B77264">
      <w:pPr>
        <w:pStyle w:val="ListParagraph"/>
        <w:numPr>
          <w:ilvl w:val="0"/>
          <w:numId w:val="4"/>
        </w:numPr>
      </w:pPr>
      <w:r>
        <w:t xml:space="preserve">Plus d’essai d’extinction </w:t>
      </w:r>
    </w:p>
    <w:p w14:paraId="1CBB8471" w14:textId="4E77915A" w:rsidR="00930849" w:rsidRDefault="00930849" w:rsidP="00B77264">
      <w:pPr>
        <w:pStyle w:val="ListParagraph"/>
        <w:numPr>
          <w:ilvl w:val="0"/>
          <w:numId w:val="4"/>
        </w:numPr>
      </w:pPr>
      <w:r>
        <w:t>Plus efficace quand apprentissage massé plutôt que distribué</w:t>
      </w:r>
    </w:p>
    <w:p w14:paraId="5C1004BB" w14:textId="2ED81D7A" w:rsidR="00FC1CB1" w:rsidRDefault="00FC1CB1" w:rsidP="00B77264">
      <w:pPr>
        <w:pStyle w:val="ListParagraph"/>
        <w:numPr>
          <w:ilvl w:val="0"/>
          <w:numId w:val="4"/>
        </w:numPr>
      </w:pPr>
      <w:r>
        <w:t>-&gt; beaucoup d’essai sur un temps court</w:t>
      </w:r>
    </w:p>
    <w:p w14:paraId="33EFAD69" w14:textId="67E313DC" w:rsidR="00FC1CB1" w:rsidRDefault="00FC1CB1" w:rsidP="00B77264">
      <w:pPr>
        <w:pStyle w:val="ListParagraph"/>
        <w:numPr>
          <w:ilvl w:val="0"/>
          <w:numId w:val="4"/>
        </w:numPr>
      </w:pPr>
      <w:r>
        <w:t xml:space="preserve">En contrant les effets de recouvrement spontané et de renouvellement </w:t>
      </w:r>
    </w:p>
    <w:p w14:paraId="60ABDE45" w14:textId="64B8B64E" w:rsidR="00FC1CB1" w:rsidRDefault="00FC1CB1" w:rsidP="00FC1CB1">
      <w:r>
        <w:t>Contrer le recouvrement spontané :</w:t>
      </w:r>
    </w:p>
    <w:p w14:paraId="1D36ACBF" w14:textId="697EBEC9" w:rsidR="00FC1CB1" w:rsidRDefault="00FC1CB1" w:rsidP="00FC1CB1">
      <w:pPr>
        <w:pStyle w:val="ListParagraph"/>
        <w:numPr>
          <w:ilvl w:val="0"/>
          <w:numId w:val="4"/>
        </w:numPr>
      </w:pPr>
      <w:r>
        <w:t xml:space="preserve">Le recouvrement c’est juste du temps </w:t>
      </w:r>
    </w:p>
    <w:p w14:paraId="3E6A2226" w14:textId="67A04ECB" w:rsidR="00FC1CB1" w:rsidRDefault="00FC1CB1" w:rsidP="00FC1CB1">
      <w:pPr>
        <w:pStyle w:val="ListParagraph"/>
        <w:numPr>
          <w:ilvl w:val="0"/>
          <w:numId w:val="4"/>
        </w:numPr>
      </w:pPr>
      <w:r>
        <w:t>Pour le contrer on fait des périodes de test (d’extinction) on attend moins longtemps -&gt; pas de période longue qui font réapparaitre le comportement</w:t>
      </w:r>
    </w:p>
    <w:p w14:paraId="0BFBC2ED" w14:textId="0AE5CB31" w:rsidR="00F870C8" w:rsidRDefault="00F870C8" w:rsidP="00FC1CB1">
      <w:pPr>
        <w:pStyle w:val="ListParagraph"/>
        <w:numPr>
          <w:ilvl w:val="0"/>
          <w:numId w:val="4"/>
        </w:numPr>
      </w:pPr>
      <w:r>
        <w:t xml:space="preserve">Essai proche entre eux : extinction -&gt; deux heures après extinction again -&gt; 24h après moins de recouvrement </w:t>
      </w:r>
    </w:p>
    <w:p w14:paraId="0937818F" w14:textId="1207D363" w:rsidR="00F870C8" w:rsidRDefault="00F870C8" w:rsidP="00FC1CB1">
      <w:pPr>
        <w:pStyle w:val="ListParagraph"/>
        <w:numPr>
          <w:ilvl w:val="0"/>
          <w:numId w:val="4"/>
        </w:numPr>
      </w:pPr>
      <w:r>
        <w:lastRenderedPageBreak/>
        <w:t>Une sorte de consolidation de l’extinction</w:t>
      </w:r>
    </w:p>
    <w:p w14:paraId="664555C4" w14:textId="43940C51" w:rsidR="006521B5" w:rsidRDefault="00F870C8" w:rsidP="00FC1CB1">
      <w:pPr>
        <w:pStyle w:val="ListParagraph"/>
        <w:numPr>
          <w:ilvl w:val="0"/>
          <w:numId w:val="4"/>
        </w:numPr>
      </w:pPr>
      <w:r>
        <w:t xml:space="preserve">-&gt; Diminue le recouvrement spontané </w:t>
      </w:r>
    </w:p>
    <w:p w14:paraId="21A945B6" w14:textId="75443B7A" w:rsidR="00F870C8" w:rsidRDefault="00762704" w:rsidP="00FC1CB1">
      <w:pPr>
        <w:pStyle w:val="ListParagraph"/>
        <w:numPr>
          <w:ilvl w:val="0"/>
          <w:numId w:val="4"/>
        </w:numPr>
      </w:pPr>
      <w:r>
        <w:t>Situation aversive ou appétitif -&gt; effet différent du délai</w:t>
      </w:r>
    </w:p>
    <w:p w14:paraId="55AAA278" w14:textId="0DF391C2" w:rsidR="00762704" w:rsidRDefault="00762704" w:rsidP="0089262E">
      <w:pPr>
        <w:pStyle w:val="ListParagraph"/>
        <w:numPr>
          <w:ilvl w:val="1"/>
          <w:numId w:val="4"/>
        </w:numPr>
      </w:pPr>
      <w:r>
        <w:t>Situation appétitive :</w:t>
      </w:r>
    </w:p>
    <w:p w14:paraId="542B6577" w14:textId="2BF36D25" w:rsidR="00762704" w:rsidRDefault="00762704" w:rsidP="0089262E">
      <w:pPr>
        <w:pStyle w:val="ListParagraph"/>
        <w:numPr>
          <w:ilvl w:val="2"/>
          <w:numId w:val="4"/>
        </w:numPr>
      </w:pPr>
      <w:r>
        <w:t xml:space="preserve">Délai ++ -&gt; moins de </w:t>
      </w:r>
      <w:r w:rsidR="007F48DE">
        <w:t>recouvrement spontané</w:t>
      </w:r>
      <w:r w:rsidR="0089262E">
        <w:t xml:space="preserve"> </w:t>
      </w:r>
    </w:p>
    <w:p w14:paraId="3DC5FCDF" w14:textId="10623CC5" w:rsidR="007F48DE" w:rsidRDefault="007F48DE" w:rsidP="0089262E">
      <w:pPr>
        <w:pStyle w:val="ListParagraph"/>
        <w:numPr>
          <w:ilvl w:val="2"/>
          <w:numId w:val="4"/>
        </w:numPr>
      </w:pPr>
      <w:r>
        <w:t xml:space="preserve">Si mon délai est relativement long, l’extinction est plus forte que si </w:t>
      </w:r>
      <w:r w:rsidR="00164B19">
        <w:t>le délai</w:t>
      </w:r>
      <w:r>
        <w:t xml:space="preserve"> est plus cours</w:t>
      </w:r>
    </w:p>
    <w:p w14:paraId="367EB0ED" w14:textId="54934C7C" w:rsidR="00762704" w:rsidRDefault="00164B19" w:rsidP="0089262E">
      <w:pPr>
        <w:pStyle w:val="ListParagraph"/>
        <w:numPr>
          <w:ilvl w:val="1"/>
          <w:numId w:val="4"/>
        </w:numPr>
      </w:pPr>
      <w:r>
        <w:t xml:space="preserve">// </w:t>
      </w:r>
      <w:r w:rsidR="00762704">
        <w:t xml:space="preserve">Situation </w:t>
      </w:r>
      <w:r w:rsidR="0089262E">
        <w:t>aversive</w:t>
      </w:r>
      <w:r>
        <w:t> :</w:t>
      </w:r>
    </w:p>
    <w:p w14:paraId="31EA038B" w14:textId="48CCD868" w:rsidR="00164B19" w:rsidRDefault="00164B19" w:rsidP="00164B19">
      <w:pPr>
        <w:pStyle w:val="ListParagraph"/>
        <w:numPr>
          <w:ilvl w:val="2"/>
          <w:numId w:val="4"/>
        </w:numPr>
      </w:pPr>
      <w:r>
        <w:t xml:space="preserve">Essais test (d’extinction) de </w:t>
      </w:r>
      <w:r w:rsidR="0008366B">
        <w:t>manière rapprochée</w:t>
      </w:r>
      <w:r>
        <w:t xml:space="preserve"> </w:t>
      </w:r>
    </w:p>
    <w:p w14:paraId="7C947CD2" w14:textId="5D0B78E3" w:rsidR="00164B19" w:rsidRDefault="00164B19" w:rsidP="00164B19">
      <w:pPr>
        <w:pStyle w:val="ListParagraph"/>
        <w:numPr>
          <w:ilvl w:val="2"/>
          <w:numId w:val="4"/>
        </w:numPr>
      </w:pPr>
      <w:r>
        <w:t>Car le comportement réapparait s</w:t>
      </w:r>
      <w:r w:rsidR="0008366B">
        <w:t>’</w:t>
      </w:r>
      <w:r>
        <w:t>il y a un délai entre extinction et test</w:t>
      </w:r>
    </w:p>
    <w:p w14:paraId="5339570D" w14:textId="40148173" w:rsidR="00212652" w:rsidRDefault="00212652" w:rsidP="00DC33D1">
      <w:pPr>
        <w:pStyle w:val="ListParagraph"/>
        <w:numPr>
          <w:ilvl w:val="0"/>
          <w:numId w:val="4"/>
        </w:numPr>
      </w:pPr>
      <w:r>
        <w:t xml:space="preserve">Autre truc : </w:t>
      </w:r>
    </w:p>
    <w:p w14:paraId="0D6D7C73" w14:textId="7E02F9E2" w:rsidR="00DC33D1" w:rsidRDefault="00DC33D1" w:rsidP="00212652">
      <w:pPr>
        <w:pStyle w:val="ListParagraph"/>
        <w:numPr>
          <w:ilvl w:val="1"/>
          <w:numId w:val="4"/>
        </w:numPr>
      </w:pPr>
      <w:r>
        <w:t xml:space="preserve">On met des nouveaux indices présents pendant la phase d’extinction </w:t>
      </w:r>
    </w:p>
    <w:p w14:paraId="05D2FADF" w14:textId="71A5BAFA" w:rsidR="00DC33D1" w:rsidRDefault="00DC33D1" w:rsidP="00212652">
      <w:pPr>
        <w:pStyle w:val="ListParagraph"/>
        <w:numPr>
          <w:ilvl w:val="1"/>
          <w:numId w:val="4"/>
        </w:numPr>
      </w:pPr>
      <w:r>
        <w:t>L’animal apprend que les indices indiquent l’absence du SI</w:t>
      </w:r>
    </w:p>
    <w:p w14:paraId="536B93AB" w14:textId="6DB6F323" w:rsidR="00164B19" w:rsidRDefault="008A1D94" w:rsidP="008A1D94">
      <w:r>
        <w:t xml:space="preserve">Contrer le renouvellement : </w:t>
      </w:r>
    </w:p>
    <w:p w14:paraId="1E9A882B" w14:textId="0388E760" w:rsidR="00212652" w:rsidRDefault="00212652" w:rsidP="00212652">
      <w:pPr>
        <w:pStyle w:val="ListParagraph"/>
        <w:numPr>
          <w:ilvl w:val="0"/>
          <w:numId w:val="4"/>
        </w:numPr>
      </w:pPr>
      <w:r>
        <w:t xml:space="preserve">Il faut augmenter la généralisation de l’extinction -&gt; multiplier les contextes </w:t>
      </w:r>
    </w:p>
    <w:p w14:paraId="3620EF5E" w14:textId="31E10DB9" w:rsidR="00212652" w:rsidRDefault="00212652" w:rsidP="00212652">
      <w:pPr>
        <w:pStyle w:val="ListParagraph"/>
        <w:numPr>
          <w:ilvl w:val="0"/>
          <w:numId w:val="4"/>
        </w:numPr>
      </w:pPr>
      <w:r>
        <w:t>Si les indice</w:t>
      </w:r>
      <w:r w:rsidR="0008366B">
        <w:t>s</w:t>
      </w:r>
      <w:r>
        <w:t xml:space="preserve"> </w:t>
      </w:r>
      <w:r w:rsidR="0008366B">
        <w:t xml:space="preserve">ne sont pas présents durant l’extinction -&gt; le comportement réapparait </w:t>
      </w:r>
    </w:p>
    <w:p w14:paraId="64E3F9EE" w14:textId="055C3DC5" w:rsidR="0008366B" w:rsidRDefault="0008366B" w:rsidP="00212652">
      <w:pPr>
        <w:pStyle w:val="ListParagraph"/>
        <w:numPr>
          <w:ilvl w:val="0"/>
          <w:numId w:val="4"/>
        </w:numPr>
      </w:pPr>
      <w:r>
        <w:t>-&gt; on multiplie les indices durant l’extinction</w:t>
      </w:r>
    </w:p>
    <w:p w14:paraId="00CDA6D7" w14:textId="3ED6ED73" w:rsidR="0008366B" w:rsidRDefault="00F42999" w:rsidP="00212652">
      <w:pPr>
        <w:pStyle w:val="ListParagraph"/>
        <w:numPr>
          <w:ilvl w:val="0"/>
          <w:numId w:val="4"/>
        </w:numPr>
      </w:pPr>
      <w:r>
        <w:t xml:space="preserve">Exemple phobie : on </w:t>
      </w:r>
      <w:proofErr w:type="gramStart"/>
      <w:r>
        <w:t>vas</w:t>
      </w:r>
      <w:proofErr w:type="gramEnd"/>
      <w:r>
        <w:t xml:space="preserve"> demander de penser à un truc </w:t>
      </w:r>
      <w:r w:rsidR="00DF16B5">
        <w:t xml:space="preserve">(indice d’extinction) que l’on pourra emmener partout avec nous </w:t>
      </w:r>
    </w:p>
    <w:p w14:paraId="2676DEAE" w14:textId="1AA45C8F" w:rsidR="00682D44" w:rsidRPr="00E63CDE" w:rsidRDefault="00682D44" w:rsidP="00682D44"/>
    <w:p w14:paraId="49C5D597" w14:textId="459FDF24" w:rsidR="00682D44" w:rsidRPr="00E63CDE" w:rsidRDefault="00682D44" w:rsidP="00682D44"/>
    <w:p w14:paraId="21404764" w14:textId="11B1B09F" w:rsidR="00682D44" w:rsidRPr="00682D44" w:rsidRDefault="00682D44" w:rsidP="00682D44">
      <w:pPr>
        <w:rPr>
          <w:lang w:val="en-US"/>
        </w:rPr>
      </w:pPr>
      <w:proofErr w:type="spellStart"/>
      <w:r>
        <w:rPr>
          <w:lang w:val="en-US"/>
        </w:rPr>
        <w:t>Contre</w:t>
      </w:r>
      <w:proofErr w:type="spellEnd"/>
      <w:r>
        <w:rPr>
          <w:lang w:val="en-US"/>
        </w:rPr>
        <w:t xml:space="preserve"> les </w:t>
      </w:r>
      <w:proofErr w:type="gramStart"/>
      <w:r>
        <w:rPr>
          <w:lang w:val="en-US"/>
        </w:rPr>
        <w:t>deux :</w:t>
      </w:r>
      <w:proofErr w:type="gramEnd"/>
      <w:r>
        <w:rPr>
          <w:lang w:val="en-US"/>
        </w:rPr>
        <w:t xml:space="preserve"> </w:t>
      </w:r>
    </w:p>
    <w:p w14:paraId="0D709A25" w14:textId="31D3D3F3" w:rsidR="00882663" w:rsidRPr="00882663" w:rsidRDefault="007A5C6B" w:rsidP="00682D44">
      <w:pPr>
        <w:pStyle w:val="ListParagraph"/>
        <w:rPr>
          <w:lang w:val="en-US"/>
        </w:rPr>
      </w:pPr>
      <w:r w:rsidRPr="007A5C6B">
        <w:rPr>
          <w:noProof/>
          <w:lang w:val="en-US"/>
        </w:rPr>
        <w:drawing>
          <wp:anchor distT="0" distB="0" distL="114300" distR="114300" simplePos="0" relativeHeight="251658243" behindDoc="0" locked="0" layoutInCell="1" allowOverlap="1" wp14:anchorId="41D2AB6D" wp14:editId="775B1813">
            <wp:simplePos x="0" y="0"/>
            <wp:positionH relativeFrom="margin">
              <wp:posOffset>2872740</wp:posOffset>
            </wp:positionH>
            <wp:positionV relativeFrom="paragraph">
              <wp:posOffset>0</wp:posOffset>
            </wp:positionV>
            <wp:extent cx="3235960" cy="1508125"/>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5960" cy="15081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882663" w:rsidRPr="00882663">
        <w:rPr>
          <w:lang w:val="en-US"/>
        </w:rPr>
        <w:t>EXP :</w:t>
      </w:r>
      <w:proofErr w:type="gramEnd"/>
      <w:r w:rsidR="00882663" w:rsidRPr="00882663">
        <w:rPr>
          <w:lang w:val="en-US"/>
        </w:rPr>
        <w:t xml:space="preserve"> Test of compounding ex</w:t>
      </w:r>
      <w:r w:rsidR="00882663">
        <w:rPr>
          <w:lang w:val="en-US"/>
        </w:rPr>
        <w:t>tinction stimuli table 9.3</w:t>
      </w:r>
    </w:p>
    <w:p w14:paraId="58D3A633" w14:textId="3B22CADF" w:rsidR="00882663" w:rsidRDefault="004136DE" w:rsidP="00882663">
      <w:pPr>
        <w:pStyle w:val="ListParagraph"/>
        <w:numPr>
          <w:ilvl w:val="1"/>
          <w:numId w:val="4"/>
        </w:numPr>
      </w:pPr>
      <w:r w:rsidRPr="004136DE">
        <w:t>Acquisition : Conditionnement d’un stimulus L,</w:t>
      </w:r>
      <w:r>
        <w:t xml:space="preserve"> puis d’un stimulus X, puis d’un Y</w:t>
      </w:r>
    </w:p>
    <w:p w14:paraId="40CD9A7D" w14:textId="2BCC1545" w:rsidR="004136DE" w:rsidRDefault="004136DE" w:rsidP="00882663">
      <w:pPr>
        <w:pStyle w:val="ListParagraph"/>
        <w:numPr>
          <w:ilvl w:val="1"/>
          <w:numId w:val="4"/>
        </w:numPr>
      </w:pPr>
      <w:r>
        <w:t xml:space="preserve">Extinction des 3 un par un </w:t>
      </w:r>
    </w:p>
    <w:p w14:paraId="4F58C1F2" w14:textId="32CA3C51" w:rsidR="004136DE" w:rsidRDefault="004136DE" w:rsidP="00882663">
      <w:pPr>
        <w:pStyle w:val="ListParagraph"/>
        <w:numPr>
          <w:ilvl w:val="1"/>
          <w:numId w:val="4"/>
        </w:numPr>
      </w:pPr>
      <w:r>
        <w:t xml:space="preserve">Présentation ensemble </w:t>
      </w:r>
      <w:r w:rsidR="00F021E0">
        <w:t xml:space="preserve">de L et X sans Renforçateur </w:t>
      </w:r>
    </w:p>
    <w:p w14:paraId="1378CCCA" w14:textId="35EF0F4B" w:rsidR="00871E98" w:rsidRDefault="00871E98" w:rsidP="00871E98">
      <w:pPr>
        <w:pStyle w:val="ListParagraph"/>
        <w:numPr>
          <w:ilvl w:val="2"/>
          <w:numId w:val="4"/>
        </w:numPr>
      </w:pPr>
      <w:r>
        <w:t xml:space="preserve">-&gt; De nous plus de réponse car plus d’attente de récompense </w:t>
      </w:r>
    </w:p>
    <w:p w14:paraId="2F2A7927" w14:textId="3352930D" w:rsidR="00871E98" w:rsidRDefault="00871E98" w:rsidP="00871E98">
      <w:pPr>
        <w:pStyle w:val="ListParagraph"/>
        <w:numPr>
          <w:ilvl w:val="2"/>
          <w:numId w:val="4"/>
        </w:numPr>
      </w:pPr>
      <w:r>
        <w:t xml:space="preserve">Et car LX est comme un nouveau stimulus </w:t>
      </w:r>
    </w:p>
    <w:p w14:paraId="30D29CF3" w14:textId="2286DDD3" w:rsidR="00871E98" w:rsidRDefault="00871E98" w:rsidP="00871E98">
      <w:pPr>
        <w:pStyle w:val="ListParagraph"/>
        <w:numPr>
          <w:ilvl w:val="2"/>
          <w:numId w:val="4"/>
        </w:numPr>
      </w:pPr>
      <w:r>
        <w:t xml:space="preserve">-&gt; L’animal continue d’apprendre l’extinction </w:t>
      </w:r>
    </w:p>
    <w:p w14:paraId="69B78630" w14:textId="4497AC0C" w:rsidR="00F021E0" w:rsidRDefault="00F021E0" w:rsidP="00882663">
      <w:pPr>
        <w:pStyle w:val="ListParagraph"/>
        <w:numPr>
          <w:ilvl w:val="1"/>
          <w:numId w:val="4"/>
        </w:numPr>
      </w:pPr>
      <w:r>
        <w:t xml:space="preserve">Présentation de Y- </w:t>
      </w:r>
    </w:p>
    <w:p w14:paraId="09B027E6" w14:textId="21994194" w:rsidR="00427236" w:rsidRDefault="00427236" w:rsidP="00882663">
      <w:pPr>
        <w:pStyle w:val="ListParagraph"/>
        <w:numPr>
          <w:ilvl w:val="1"/>
          <w:numId w:val="4"/>
        </w:numPr>
      </w:pPr>
      <w:r>
        <w:t xml:space="preserve">Test : </w:t>
      </w:r>
      <w:r>
        <w:tab/>
      </w:r>
    </w:p>
    <w:p w14:paraId="0F758B22" w14:textId="6644CADC" w:rsidR="00427236" w:rsidRDefault="00427236" w:rsidP="00427236">
      <w:pPr>
        <w:pStyle w:val="ListParagraph"/>
        <w:numPr>
          <w:ilvl w:val="2"/>
          <w:numId w:val="4"/>
        </w:numPr>
      </w:pPr>
      <w:r>
        <w:t xml:space="preserve">Présentation de X seul : </w:t>
      </w:r>
      <w:r w:rsidR="001E2DF4">
        <w:t xml:space="preserve">Moins de </w:t>
      </w:r>
      <w:r w:rsidR="00012360">
        <w:t>recouvrement spontané</w:t>
      </w:r>
      <w:r w:rsidR="001E2DF4">
        <w:t xml:space="preserve"> </w:t>
      </w:r>
      <w:r w:rsidR="00012360">
        <w:t>car il a été présenté avec un autre stimulus à extinction</w:t>
      </w:r>
    </w:p>
    <w:p w14:paraId="7CAEDBBD" w14:textId="248D3AED" w:rsidR="00427236" w:rsidRDefault="00427236" w:rsidP="00427236">
      <w:pPr>
        <w:pStyle w:val="ListParagraph"/>
        <w:numPr>
          <w:ilvl w:val="2"/>
          <w:numId w:val="4"/>
        </w:numPr>
      </w:pPr>
      <w:r>
        <w:t xml:space="preserve">Présentation de Y seul : </w:t>
      </w:r>
      <w:r w:rsidR="00012360">
        <w:t xml:space="preserve">Plus de recouvrement spontané que X </w:t>
      </w:r>
    </w:p>
    <w:p w14:paraId="79D390A1" w14:textId="0397EA77" w:rsidR="00427236" w:rsidRDefault="00427236" w:rsidP="00427236">
      <w:pPr>
        <w:pStyle w:val="ListParagraph"/>
        <w:numPr>
          <w:ilvl w:val="1"/>
          <w:numId w:val="4"/>
        </w:numPr>
      </w:pPr>
      <w:r>
        <w:t>Inter</w:t>
      </w:r>
      <w:r w:rsidR="00B7260B">
        <w:t xml:space="preserve">prétation </w:t>
      </w:r>
    </w:p>
    <w:p w14:paraId="027087C6" w14:textId="53A6E578" w:rsidR="00427236" w:rsidRPr="00CE27ED" w:rsidRDefault="00427236" w:rsidP="00427236">
      <w:pPr>
        <w:pStyle w:val="ListParagraph"/>
        <w:numPr>
          <w:ilvl w:val="2"/>
          <w:numId w:val="4"/>
        </w:numPr>
        <w:rPr>
          <w:b/>
          <w:bCs/>
        </w:rPr>
      </w:pPr>
      <w:r w:rsidRPr="00CE27ED">
        <w:rPr>
          <w:b/>
          <w:bCs/>
        </w:rPr>
        <w:lastRenderedPageBreak/>
        <w:t xml:space="preserve">Extinction avec un stimulus composée limite la </w:t>
      </w:r>
      <w:r w:rsidR="00012360" w:rsidRPr="00CE27ED">
        <w:rPr>
          <w:b/>
          <w:bCs/>
        </w:rPr>
        <w:t>réapparition</w:t>
      </w:r>
      <w:r w:rsidRPr="00CE27ED">
        <w:rPr>
          <w:b/>
          <w:bCs/>
        </w:rPr>
        <w:t xml:space="preserve"> de la réponse</w:t>
      </w:r>
      <w:r w:rsidR="00012360" w:rsidRPr="00CE27ED">
        <w:rPr>
          <w:b/>
          <w:bCs/>
        </w:rPr>
        <w:t xml:space="preserve">, rend l’extinction plus efficace </w:t>
      </w:r>
    </w:p>
    <w:p w14:paraId="55825D8C" w14:textId="6E3D7DED" w:rsidR="00B7260B" w:rsidRDefault="00871E98" w:rsidP="00427236">
      <w:pPr>
        <w:pStyle w:val="ListParagraph"/>
        <w:numPr>
          <w:ilvl w:val="2"/>
          <w:numId w:val="4"/>
        </w:numPr>
        <w:rPr>
          <w:b/>
          <w:bCs/>
        </w:rPr>
      </w:pPr>
      <w:r w:rsidRPr="00871E98">
        <w:rPr>
          <w:b/>
          <w:bCs/>
          <w:noProof/>
        </w:rPr>
        <w:drawing>
          <wp:anchor distT="0" distB="0" distL="114300" distR="114300" simplePos="0" relativeHeight="251658244" behindDoc="0" locked="0" layoutInCell="1" allowOverlap="1" wp14:anchorId="2C916489" wp14:editId="3F0B6263">
            <wp:simplePos x="0" y="0"/>
            <wp:positionH relativeFrom="margin">
              <wp:align>center</wp:align>
            </wp:positionH>
            <wp:positionV relativeFrom="paragraph">
              <wp:posOffset>468630</wp:posOffset>
            </wp:positionV>
            <wp:extent cx="3929380" cy="318325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9380" cy="3183255"/>
                    </a:xfrm>
                    <a:prstGeom prst="rect">
                      <a:avLst/>
                    </a:prstGeom>
                    <a:noFill/>
                    <a:ln>
                      <a:noFill/>
                    </a:ln>
                  </pic:spPr>
                </pic:pic>
              </a:graphicData>
            </a:graphic>
            <wp14:sizeRelH relativeFrom="page">
              <wp14:pctWidth>0</wp14:pctWidth>
            </wp14:sizeRelH>
            <wp14:sizeRelV relativeFrom="page">
              <wp14:pctHeight>0</wp14:pctHeight>
            </wp14:sizeRelV>
          </wp:anchor>
        </w:drawing>
      </w:r>
      <w:r w:rsidR="00B7260B" w:rsidRPr="00CE27ED">
        <w:rPr>
          <w:b/>
          <w:bCs/>
        </w:rPr>
        <w:t xml:space="preserve">Rescorla </w:t>
      </w:r>
      <w:r w:rsidR="00560660">
        <w:rPr>
          <w:b/>
          <w:bCs/>
        </w:rPr>
        <w:t xml:space="preserve">&amp; </w:t>
      </w:r>
      <w:r w:rsidR="00CE27ED">
        <w:rPr>
          <w:b/>
          <w:bCs/>
        </w:rPr>
        <w:t>W</w:t>
      </w:r>
      <w:r w:rsidR="00B7260B" w:rsidRPr="00CE27ED">
        <w:rPr>
          <w:b/>
          <w:bCs/>
        </w:rPr>
        <w:t xml:space="preserve">agner : Valeur des stimulus composé = somme des valeurs -&gt; la correction est plus forte </w:t>
      </w:r>
    </w:p>
    <w:p w14:paraId="4814E06A" w14:textId="53240591" w:rsidR="00B5406F" w:rsidRDefault="00B5406F" w:rsidP="00B5406F">
      <w:pPr>
        <w:pStyle w:val="ListParagraph"/>
        <w:numPr>
          <w:ilvl w:val="1"/>
          <w:numId w:val="4"/>
        </w:numPr>
      </w:pPr>
      <w:r w:rsidRPr="001B3737">
        <w:t xml:space="preserve">Fonctionne </w:t>
      </w:r>
      <w:r w:rsidR="001B3737">
        <w:t xml:space="preserve">aussi si on met in stimulus inhibiteur et un stimulus en </w:t>
      </w:r>
      <w:r w:rsidR="004A2EB3">
        <w:t>extinction : attente moins forte -&gt; moins d’</w:t>
      </w:r>
      <w:proofErr w:type="spellStart"/>
      <w:r w:rsidR="004A2EB3">
        <w:t>extinctino</w:t>
      </w:r>
      <w:proofErr w:type="spellEnd"/>
      <w:r w:rsidR="004A2EB3">
        <w:t xml:space="preserve"> </w:t>
      </w:r>
    </w:p>
    <w:p w14:paraId="27F6685D" w14:textId="136F8FAB" w:rsidR="004A2EB3" w:rsidRPr="004A2EB3" w:rsidRDefault="004A2EB3" w:rsidP="00B5406F">
      <w:pPr>
        <w:pStyle w:val="ListParagraph"/>
        <w:numPr>
          <w:ilvl w:val="1"/>
          <w:numId w:val="4"/>
        </w:numPr>
        <w:rPr>
          <w:b/>
          <w:bCs/>
        </w:rPr>
      </w:pPr>
      <w:r w:rsidRPr="004A2EB3">
        <w:rPr>
          <w:b/>
          <w:bCs/>
        </w:rPr>
        <w:t>Fonctionne comme un apprentissage :</w:t>
      </w:r>
    </w:p>
    <w:p w14:paraId="39E7434D" w14:textId="13974B77" w:rsidR="004A2EB3" w:rsidRDefault="004A2EB3" w:rsidP="004A2EB3">
      <w:pPr>
        <w:pStyle w:val="ListParagraph"/>
        <w:numPr>
          <w:ilvl w:val="2"/>
          <w:numId w:val="4"/>
        </w:numPr>
        <w:rPr>
          <w:b/>
          <w:bCs/>
        </w:rPr>
      </w:pPr>
      <w:r w:rsidRPr="004A2EB3">
        <w:rPr>
          <w:b/>
          <w:bCs/>
        </w:rPr>
        <w:t>Pendant le compound, LX continue d’apprendre alors que Y n’apprend plus rien</w:t>
      </w:r>
    </w:p>
    <w:p w14:paraId="2E36C47C" w14:textId="12403C27" w:rsidR="004A2EB3" w:rsidRDefault="00C770DF" w:rsidP="004A2EB3">
      <w:r>
        <w:t>Changement de la relation Stimulus- réponse</w:t>
      </w:r>
      <w:r w:rsidR="004A2EB3">
        <w:t> :</w:t>
      </w:r>
    </w:p>
    <w:p w14:paraId="1A9968FD" w14:textId="2F17A810" w:rsidR="004A2EB3" w:rsidRDefault="00E871BA" w:rsidP="004A2EB3">
      <w:pPr>
        <w:pStyle w:val="ListParagraph"/>
        <w:numPr>
          <w:ilvl w:val="0"/>
          <w:numId w:val="4"/>
        </w:numPr>
      </w:pPr>
      <w:r>
        <w:t>Relation :</w:t>
      </w:r>
    </w:p>
    <w:p w14:paraId="3997487A" w14:textId="424F2A3C" w:rsidR="00E871BA" w:rsidRDefault="00E871BA" w:rsidP="00E871BA">
      <w:pPr>
        <w:pStyle w:val="ListParagraph"/>
        <w:numPr>
          <w:ilvl w:val="1"/>
          <w:numId w:val="4"/>
        </w:numPr>
      </w:pPr>
      <w:r>
        <w:t>Stimulus – Réponse : la relation devient inhibitrice (ne pas répondre en présence du stimulus)</w:t>
      </w:r>
    </w:p>
    <w:p w14:paraId="721427D5" w14:textId="048BC803" w:rsidR="00E871BA" w:rsidRDefault="006D630F" w:rsidP="00172D2F">
      <w:pPr>
        <w:pStyle w:val="ListParagraph"/>
        <w:numPr>
          <w:ilvl w:val="2"/>
          <w:numId w:val="4"/>
        </w:numPr>
      </w:pPr>
      <w:r>
        <w:t>Idée confirmée</w:t>
      </w:r>
      <w:r w:rsidR="00172D2F">
        <w:t xml:space="preserve"> par l’effet de contexte (car stimulus = contexte</w:t>
      </w:r>
    </w:p>
    <w:p w14:paraId="027C6CB9" w14:textId="3137432A" w:rsidR="00995ECB" w:rsidRDefault="00995ECB" w:rsidP="00995ECB">
      <w:pPr>
        <w:pStyle w:val="ListParagraph"/>
        <w:numPr>
          <w:ilvl w:val="0"/>
          <w:numId w:val="4"/>
        </w:numPr>
      </w:pPr>
      <w:r>
        <w:t>Extinction après un apprentissage</w:t>
      </w:r>
      <w:r w:rsidR="006D630F">
        <w:t>, après des essais renforcés</w:t>
      </w:r>
      <w:r w:rsidR="00D56972">
        <w:t> :</w:t>
      </w:r>
    </w:p>
    <w:p w14:paraId="10F99A1C" w14:textId="77777777" w:rsidR="00C770DF" w:rsidRDefault="00D56972" w:rsidP="00D56972">
      <w:pPr>
        <w:pStyle w:val="ListParagraph"/>
        <w:numPr>
          <w:ilvl w:val="1"/>
          <w:numId w:val="4"/>
        </w:numPr>
      </w:pPr>
      <w:r>
        <w:t xml:space="preserve">Quand pas de renforçateur -&gt; frustration </w:t>
      </w:r>
    </w:p>
    <w:p w14:paraId="76346778" w14:textId="77777777" w:rsidR="00C770DF" w:rsidRDefault="00D56972" w:rsidP="00D56972">
      <w:pPr>
        <w:pStyle w:val="ListParagraph"/>
        <w:numPr>
          <w:ilvl w:val="1"/>
          <w:numId w:val="4"/>
        </w:numPr>
      </w:pPr>
      <w:r>
        <w:t xml:space="preserve">=&gt; Conséquence de la réponse </w:t>
      </w:r>
      <w:r w:rsidR="005E588B">
        <w:t xml:space="preserve">-&gt; </w:t>
      </w:r>
      <w:r w:rsidR="00C7147A">
        <w:t xml:space="preserve">Frustration (aversif) </w:t>
      </w:r>
    </w:p>
    <w:p w14:paraId="30187402" w14:textId="53726080" w:rsidR="00D56972" w:rsidRDefault="00C7147A" w:rsidP="00D56972">
      <w:pPr>
        <w:pStyle w:val="ListParagraph"/>
        <w:numPr>
          <w:ilvl w:val="1"/>
          <w:numId w:val="4"/>
        </w:numPr>
      </w:pPr>
      <w:r>
        <w:t>=&gt; Evitement de la situation aversive</w:t>
      </w:r>
      <w:r w:rsidR="009F7876">
        <w:t xml:space="preserve"> -&gt; </w:t>
      </w:r>
      <w:r w:rsidR="00C770DF">
        <w:t>Changement de la relation S-R</w:t>
      </w:r>
    </w:p>
    <w:p w14:paraId="65ECFCB8" w14:textId="3C20891E" w:rsidR="00C770DF" w:rsidRDefault="00D2708C" w:rsidP="00C770DF">
      <w:pPr>
        <w:pStyle w:val="ListParagraph"/>
        <w:numPr>
          <w:ilvl w:val="0"/>
          <w:numId w:val="4"/>
        </w:numPr>
      </w:pPr>
      <w:r w:rsidRPr="00D2708C">
        <w:rPr>
          <w:noProof/>
        </w:rPr>
        <w:lastRenderedPageBreak/>
        <w:drawing>
          <wp:anchor distT="0" distB="0" distL="114300" distR="114300" simplePos="0" relativeHeight="251658245" behindDoc="0" locked="0" layoutInCell="1" allowOverlap="1" wp14:anchorId="05ACDA24" wp14:editId="3349AFA8">
            <wp:simplePos x="0" y="0"/>
            <wp:positionH relativeFrom="margin">
              <wp:posOffset>1339850</wp:posOffset>
            </wp:positionH>
            <wp:positionV relativeFrom="paragraph">
              <wp:posOffset>186690</wp:posOffset>
            </wp:positionV>
            <wp:extent cx="3567430" cy="1516380"/>
            <wp:effectExtent l="0" t="0" r="0"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67430" cy="1516380"/>
                    </a:xfrm>
                    <a:prstGeom prst="rect">
                      <a:avLst/>
                    </a:prstGeom>
                    <a:noFill/>
                    <a:ln>
                      <a:noFill/>
                    </a:ln>
                  </pic:spPr>
                </pic:pic>
              </a:graphicData>
            </a:graphic>
            <wp14:sizeRelH relativeFrom="page">
              <wp14:pctWidth>0</wp14:pctWidth>
            </wp14:sizeRelH>
            <wp14:sizeRelV relativeFrom="page">
              <wp14:pctHeight>0</wp14:pctHeight>
            </wp14:sizeRelV>
          </wp:anchor>
        </w:drawing>
      </w:r>
      <w:r w:rsidR="00C770DF">
        <w:t xml:space="preserve">-&gt; EXP : </w:t>
      </w:r>
      <w:r w:rsidR="00875E3A">
        <w:t>Table 9.4</w:t>
      </w:r>
      <w:r w:rsidRPr="00D2708C">
        <w:rPr>
          <w:noProof/>
        </w:rPr>
        <w:t xml:space="preserve"> </w:t>
      </w:r>
    </w:p>
    <w:p w14:paraId="5A01F53E" w14:textId="77777777" w:rsidR="003E3028" w:rsidRDefault="003E3028" w:rsidP="00C770DF">
      <w:pPr>
        <w:pStyle w:val="ListParagraph"/>
        <w:numPr>
          <w:ilvl w:val="1"/>
          <w:numId w:val="4"/>
        </w:numPr>
      </w:pPr>
      <w:proofErr w:type="spellStart"/>
      <w:r>
        <w:t>Rc</w:t>
      </w:r>
      <w:proofErr w:type="spellEnd"/>
      <w:r>
        <w:t xml:space="preserve"> : </w:t>
      </w:r>
      <w:r w:rsidR="00D121D9">
        <w:t>Renforcement d’une réponse en présence d’un stimulus particulier</w:t>
      </w:r>
    </w:p>
    <w:p w14:paraId="364AA619" w14:textId="7E67B680" w:rsidR="00C770DF" w:rsidRDefault="003E3028" w:rsidP="00054E2E">
      <w:pPr>
        <w:pStyle w:val="ListParagraph"/>
        <w:numPr>
          <w:ilvl w:val="1"/>
          <w:numId w:val="4"/>
        </w:numPr>
      </w:pPr>
      <w:r>
        <w:t xml:space="preserve">N : </w:t>
      </w:r>
      <w:r w:rsidR="00054E2E">
        <w:t>noise // L : Light</w:t>
      </w:r>
      <w:r w:rsidR="00C229BD">
        <w:t xml:space="preserve"> ; P : pellet </w:t>
      </w:r>
      <w:proofErr w:type="spellStart"/>
      <w:r w:rsidR="00C229BD">
        <w:t>reinforcer</w:t>
      </w:r>
      <w:proofErr w:type="spellEnd"/>
    </w:p>
    <w:p w14:paraId="7FD380D4" w14:textId="6B163990" w:rsidR="00875E3A" w:rsidRDefault="00C229BD" w:rsidP="00C770DF">
      <w:pPr>
        <w:pStyle w:val="ListParagraph"/>
        <w:numPr>
          <w:ilvl w:val="1"/>
          <w:numId w:val="4"/>
        </w:numPr>
      </w:pPr>
      <w:r>
        <w:t xml:space="preserve">Phase 2 : </w:t>
      </w:r>
      <w:r w:rsidR="00875E3A">
        <w:t xml:space="preserve">Renforcement de </w:t>
      </w:r>
    </w:p>
    <w:p w14:paraId="362A5152" w14:textId="4B4B4CDE" w:rsidR="00875E3A" w:rsidRDefault="004735A5" w:rsidP="00875E3A">
      <w:pPr>
        <w:pStyle w:val="ListParagraph"/>
        <w:numPr>
          <w:ilvl w:val="2"/>
          <w:numId w:val="4"/>
        </w:numPr>
      </w:pPr>
      <w:r w:rsidRPr="004735A5">
        <w:rPr>
          <w:noProof/>
        </w:rPr>
        <w:drawing>
          <wp:anchor distT="0" distB="0" distL="114300" distR="114300" simplePos="0" relativeHeight="251658246" behindDoc="0" locked="0" layoutInCell="1" allowOverlap="1" wp14:anchorId="4B7F0201" wp14:editId="3816C221">
            <wp:simplePos x="0" y="0"/>
            <wp:positionH relativeFrom="column">
              <wp:posOffset>3915783</wp:posOffset>
            </wp:positionH>
            <wp:positionV relativeFrom="paragraph">
              <wp:posOffset>59802</wp:posOffset>
            </wp:positionV>
            <wp:extent cx="2678430" cy="2472690"/>
            <wp:effectExtent l="0" t="0" r="762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78430" cy="2472690"/>
                    </a:xfrm>
                    <a:prstGeom prst="rect">
                      <a:avLst/>
                    </a:prstGeom>
                    <a:noFill/>
                    <a:ln>
                      <a:noFill/>
                    </a:ln>
                  </pic:spPr>
                </pic:pic>
              </a:graphicData>
            </a:graphic>
            <wp14:sizeRelH relativeFrom="page">
              <wp14:pctWidth>0</wp14:pctWidth>
            </wp14:sizeRelH>
            <wp14:sizeRelV relativeFrom="page">
              <wp14:pctHeight>0</wp14:pctHeight>
            </wp14:sizeRelV>
          </wp:anchor>
        </w:drawing>
      </w:r>
      <w:r w:rsidR="00875E3A">
        <w:t>R1 : « appuyer sur un levier »</w:t>
      </w:r>
    </w:p>
    <w:p w14:paraId="4BE33997" w14:textId="48AFCD8A" w:rsidR="00875E3A" w:rsidRDefault="00875E3A" w:rsidP="00875E3A">
      <w:pPr>
        <w:pStyle w:val="ListParagraph"/>
        <w:numPr>
          <w:ilvl w:val="2"/>
          <w:numId w:val="4"/>
        </w:numPr>
      </w:pPr>
      <w:r>
        <w:t>R2 : « tirer la chaise »</w:t>
      </w:r>
    </w:p>
    <w:p w14:paraId="1B6CF9B5" w14:textId="1F6FE2B6" w:rsidR="00054E2E" w:rsidRDefault="00054E2E" w:rsidP="00054E2E">
      <w:pPr>
        <w:pStyle w:val="ListParagraph"/>
        <w:numPr>
          <w:ilvl w:val="1"/>
          <w:numId w:val="4"/>
        </w:numPr>
      </w:pPr>
      <w:r>
        <w:t>HP</w:t>
      </w:r>
      <w:r w:rsidR="00C229BD">
        <w:t> :</w:t>
      </w:r>
    </w:p>
    <w:p w14:paraId="225931B7" w14:textId="245930E6" w:rsidR="00C229BD" w:rsidRDefault="00C229BD" w:rsidP="00C229BD">
      <w:pPr>
        <w:pStyle w:val="ListParagraph"/>
        <w:numPr>
          <w:ilvl w:val="2"/>
          <w:numId w:val="4"/>
        </w:numPr>
      </w:pPr>
      <w:r>
        <w:t>.</w:t>
      </w:r>
    </w:p>
    <w:p w14:paraId="2E1BC91D" w14:textId="2AE83BF7" w:rsidR="00C229BD" w:rsidRDefault="00C229BD" w:rsidP="00C229BD">
      <w:pPr>
        <w:pStyle w:val="ListParagraph"/>
        <w:numPr>
          <w:ilvl w:val="2"/>
          <w:numId w:val="4"/>
        </w:numPr>
      </w:pPr>
      <w:r>
        <w:t>.</w:t>
      </w:r>
    </w:p>
    <w:p w14:paraId="2A5131E6" w14:textId="57CEC91B" w:rsidR="00C229BD" w:rsidRDefault="00C229BD" w:rsidP="00C229BD">
      <w:pPr>
        <w:pStyle w:val="ListParagraph"/>
        <w:numPr>
          <w:ilvl w:val="1"/>
          <w:numId w:val="4"/>
        </w:numPr>
      </w:pPr>
      <w:r>
        <w:t xml:space="preserve">Résultat : </w:t>
      </w:r>
      <w:r w:rsidR="004735A5">
        <w:t>Figure 9.9</w:t>
      </w:r>
    </w:p>
    <w:p w14:paraId="3305FDD5" w14:textId="55E195D9" w:rsidR="00427944" w:rsidRDefault="00427944" w:rsidP="00427944">
      <w:pPr>
        <w:pStyle w:val="ListParagraph"/>
        <w:numPr>
          <w:ilvl w:val="2"/>
          <w:numId w:val="4"/>
        </w:numPr>
      </w:pPr>
      <w:proofErr w:type="spellStart"/>
      <w:r>
        <w:t>NotExt</w:t>
      </w:r>
      <w:proofErr w:type="spellEnd"/>
      <w:r>
        <w:t xml:space="preserve"> : </w:t>
      </w:r>
      <w:r w:rsidR="00AC71A7">
        <w:t xml:space="preserve">absence du stimulus associé à l’extinction </w:t>
      </w:r>
    </w:p>
    <w:p w14:paraId="141CDB71" w14:textId="3AB428FE" w:rsidR="00427944" w:rsidRDefault="00427944" w:rsidP="00427944">
      <w:pPr>
        <w:pStyle w:val="ListParagraph"/>
        <w:numPr>
          <w:ilvl w:val="2"/>
          <w:numId w:val="4"/>
        </w:numPr>
      </w:pPr>
      <w:r>
        <w:t xml:space="preserve">Ext : </w:t>
      </w:r>
      <w:r w:rsidR="00AC71A7">
        <w:t>présence du stimulus associé à l’extinction -&gt; frustration -&gt; inhibe la réponse</w:t>
      </w:r>
    </w:p>
    <w:p w14:paraId="276BBE3C" w14:textId="1341EB81" w:rsidR="004735A5" w:rsidRDefault="00427944" w:rsidP="004735A5">
      <w:pPr>
        <w:pStyle w:val="ListParagraph"/>
        <w:numPr>
          <w:ilvl w:val="2"/>
          <w:numId w:val="4"/>
        </w:numPr>
      </w:pPr>
      <w:r>
        <w:t xml:space="preserve">ITI : Donne une idée du niveau minimal </w:t>
      </w:r>
    </w:p>
    <w:p w14:paraId="1D19B3D1" w14:textId="6669E238" w:rsidR="000620B1" w:rsidRDefault="000620B1" w:rsidP="000620B1">
      <w:pPr>
        <w:pStyle w:val="ListParagraph"/>
        <w:numPr>
          <w:ilvl w:val="1"/>
          <w:numId w:val="4"/>
        </w:numPr>
      </w:pPr>
      <w:r>
        <w:t>Interprétation :</w:t>
      </w:r>
    </w:p>
    <w:p w14:paraId="1275F858" w14:textId="7FB6D3B7" w:rsidR="000620B1" w:rsidRDefault="00B5437F" w:rsidP="000620B1">
      <w:pPr>
        <w:pStyle w:val="ListParagraph"/>
        <w:numPr>
          <w:ilvl w:val="2"/>
          <w:numId w:val="4"/>
        </w:numPr>
      </w:pPr>
      <w:r>
        <w:t xml:space="preserve">Idée de spécificité de la relation S-R </w:t>
      </w:r>
      <w:r w:rsidR="005C0B04">
        <w:t>(très contextualisé, confir</w:t>
      </w:r>
      <w:r w:rsidR="00BD045B">
        <w:t xml:space="preserve">me les résultats d’avant </w:t>
      </w:r>
      <w:r w:rsidR="00BB7E36">
        <w:t>encore)</w:t>
      </w:r>
      <w:r w:rsidR="005C0B04">
        <w:t xml:space="preserve"> </w:t>
      </w:r>
    </w:p>
    <w:p w14:paraId="195756A0" w14:textId="6A56943A" w:rsidR="00BD045B" w:rsidRDefault="00BB7E36" w:rsidP="000620B1">
      <w:pPr>
        <w:pStyle w:val="ListParagraph"/>
        <w:numPr>
          <w:ilvl w:val="2"/>
          <w:numId w:val="4"/>
        </w:numPr>
      </w:pPr>
      <w:r>
        <w:rPr>
          <w:b/>
          <w:bCs/>
        </w:rPr>
        <w:t>Transformation de d’une relation excitatrice en une relation inhibitrice</w:t>
      </w:r>
    </w:p>
    <w:p w14:paraId="16817547" w14:textId="632EC7B9" w:rsidR="00C13E36" w:rsidRPr="00364F10" w:rsidRDefault="00C13E36" w:rsidP="000620B1">
      <w:pPr>
        <w:pStyle w:val="ListParagraph"/>
        <w:numPr>
          <w:ilvl w:val="2"/>
          <w:numId w:val="4"/>
        </w:numPr>
        <w:rPr>
          <w:b/>
          <w:bCs/>
        </w:rPr>
      </w:pPr>
      <w:r w:rsidRPr="00364F10">
        <w:rPr>
          <w:b/>
          <w:bCs/>
        </w:rPr>
        <w:t xml:space="preserve">S-O et O-R préservé pendant l’extinction // S-R </w:t>
      </w:r>
      <w:r w:rsidR="00364F10" w:rsidRPr="00364F10">
        <w:rPr>
          <w:b/>
          <w:bCs/>
        </w:rPr>
        <w:t>devient inhibitrice</w:t>
      </w:r>
    </w:p>
    <w:p w14:paraId="14B0E88A" w14:textId="721A4CAE" w:rsidR="00364F10" w:rsidRPr="00921588" w:rsidRDefault="00BA3585" w:rsidP="000620B1">
      <w:pPr>
        <w:pStyle w:val="ListParagraph"/>
        <w:numPr>
          <w:ilvl w:val="2"/>
          <w:numId w:val="4"/>
        </w:numPr>
        <w:rPr>
          <w:b/>
          <w:bCs/>
        </w:rPr>
      </w:pPr>
      <w:r>
        <w:t xml:space="preserve">Pour qu’il y </w:t>
      </w:r>
      <w:proofErr w:type="gramStart"/>
      <w:r>
        <w:t>ai</w:t>
      </w:r>
      <w:proofErr w:type="gramEnd"/>
      <w:r>
        <w:t xml:space="preserve"> extinction il faut qu’il y ait frustration </w:t>
      </w:r>
      <w:r w:rsidR="00921588">
        <w:t xml:space="preserve">-&gt; Il faut augmenter la frustration </w:t>
      </w:r>
    </w:p>
    <w:p w14:paraId="75FCAB4A" w14:textId="329028AD" w:rsidR="00921588" w:rsidRDefault="00921588" w:rsidP="00921588">
      <w:pPr>
        <w:rPr>
          <w:b/>
          <w:bCs/>
        </w:rPr>
      </w:pPr>
    </w:p>
    <w:p w14:paraId="5F753A9B" w14:textId="47D3B7ED" w:rsidR="00921588" w:rsidRDefault="00921588" w:rsidP="00921588">
      <w:r w:rsidRPr="00921588">
        <w:t xml:space="preserve">Augmenter la </w:t>
      </w:r>
      <w:r>
        <w:t>frustration :</w:t>
      </w:r>
    </w:p>
    <w:p w14:paraId="2043C78E" w14:textId="25E85C62" w:rsidR="00921588" w:rsidRDefault="00921588" w:rsidP="00921588">
      <w:pPr>
        <w:pStyle w:val="ListParagraph"/>
        <w:numPr>
          <w:ilvl w:val="0"/>
          <w:numId w:val="4"/>
        </w:numPr>
      </w:pPr>
      <w:r>
        <w:t>Augmenter l’attente</w:t>
      </w:r>
      <w:r w:rsidR="00614543">
        <w:t xml:space="preserve"> du renforçateur (par rapport à sa valeur)</w:t>
      </w:r>
    </w:p>
    <w:p w14:paraId="2150BAED" w14:textId="7910D86D" w:rsidR="00724B77" w:rsidRDefault="00724B77" w:rsidP="00B87D4A">
      <w:pPr>
        <w:pStyle w:val="ListParagraph"/>
        <w:numPr>
          <w:ilvl w:val="1"/>
          <w:numId w:val="4"/>
        </w:numPr>
      </w:pPr>
      <w:r>
        <w:t>Une réponse apprise pendant longtemps (attente forte) mise à extinction rapidement (</w:t>
      </w:r>
      <w:r w:rsidR="00B87D4A">
        <w:t xml:space="preserve">frustration forte) </w:t>
      </w:r>
      <w:r>
        <w:t xml:space="preserve"> </w:t>
      </w:r>
    </w:p>
    <w:p w14:paraId="2507297A" w14:textId="29DD13E7" w:rsidR="00614543" w:rsidRDefault="00B87D4A" w:rsidP="00921588">
      <w:pPr>
        <w:pStyle w:val="ListParagraph"/>
        <w:numPr>
          <w:ilvl w:val="0"/>
          <w:numId w:val="4"/>
        </w:numPr>
      </w:pPr>
      <w:r>
        <w:t>Effet de la quantité de renforcement</w:t>
      </w:r>
    </w:p>
    <w:p w14:paraId="2151480F" w14:textId="1CACAF18" w:rsidR="00B87D4A" w:rsidRDefault="00B87D4A" w:rsidP="00B87D4A">
      <w:pPr>
        <w:pStyle w:val="ListParagraph"/>
        <w:numPr>
          <w:ilvl w:val="1"/>
          <w:numId w:val="4"/>
        </w:numPr>
      </w:pPr>
      <w:r>
        <w:t>Extinction plus rapide qu’avec une quantité plus faible</w:t>
      </w:r>
    </w:p>
    <w:p w14:paraId="27C5F6B9" w14:textId="5C5D43CC" w:rsidR="00AA509B" w:rsidRDefault="00390637" w:rsidP="00AA509B">
      <w:pPr>
        <w:pStyle w:val="ListParagraph"/>
        <w:numPr>
          <w:ilvl w:val="0"/>
          <w:numId w:val="4"/>
        </w:numPr>
      </w:pPr>
      <w:r>
        <w:t>Renforcement continue (1 réponse 1 renforçateur) -&gt; ext</w:t>
      </w:r>
      <w:r w:rsidR="000A42C3">
        <w:t>inction</w:t>
      </w:r>
      <w:r>
        <w:t xml:space="preserve"> plus rapide // partiel </w:t>
      </w:r>
      <w:r w:rsidR="00764DB7" w:rsidRPr="001A4F61">
        <w:rPr>
          <w:b/>
          <w:bCs/>
        </w:rPr>
        <w:t xml:space="preserve">(PREE partial renforcement extinction </w:t>
      </w:r>
      <w:proofErr w:type="spellStart"/>
      <w:r w:rsidR="00764DB7" w:rsidRPr="001A4F61">
        <w:rPr>
          <w:b/>
          <w:bCs/>
        </w:rPr>
        <w:t>effect</w:t>
      </w:r>
      <w:proofErr w:type="spellEnd"/>
      <w:r w:rsidR="00764DB7">
        <w:t xml:space="preserve"> </w:t>
      </w:r>
      <w:r w:rsidR="00DF314B">
        <w:t>figure 9.10</w:t>
      </w:r>
      <w:r w:rsidR="00764DB7">
        <w:t>)</w:t>
      </w:r>
      <w:r w:rsidR="00927FD0">
        <w:t xml:space="preserve"> </w:t>
      </w:r>
      <w:r w:rsidR="00DF314B">
        <w:t xml:space="preserve">EXP </w:t>
      </w:r>
    </w:p>
    <w:p w14:paraId="39B526CE" w14:textId="2242E1E2" w:rsidR="002A12F4" w:rsidRDefault="000A42C3" w:rsidP="00DF314B">
      <w:pPr>
        <w:pStyle w:val="ListParagraph"/>
        <w:numPr>
          <w:ilvl w:val="1"/>
          <w:numId w:val="4"/>
        </w:numPr>
      </w:pPr>
      <w:r>
        <w:t>Apprentissage</w:t>
      </w:r>
      <w:r w:rsidR="002A12F4">
        <w:t xml:space="preserve"> à des rat</w:t>
      </w:r>
      <w:r>
        <w:t>s</w:t>
      </w:r>
      <w:r w:rsidR="002A12F4">
        <w:t xml:space="preserve"> avec une allée (couloir tout droit) avec un </w:t>
      </w:r>
      <w:r>
        <w:t>renforçateur</w:t>
      </w:r>
      <w:r w:rsidR="002A12F4">
        <w:t xml:space="preserve"> au bout </w:t>
      </w:r>
    </w:p>
    <w:p w14:paraId="54C95F91" w14:textId="771D3953" w:rsidR="00DF314B" w:rsidRDefault="003B7216" w:rsidP="00DF314B">
      <w:pPr>
        <w:pStyle w:val="ListParagraph"/>
        <w:numPr>
          <w:ilvl w:val="1"/>
          <w:numId w:val="4"/>
        </w:numPr>
      </w:pPr>
      <w:r>
        <w:t>Courbe noir : renforcement continue // courbe blanc : renforcement partiel</w:t>
      </w:r>
    </w:p>
    <w:p w14:paraId="372D0C41" w14:textId="3E1016F5" w:rsidR="003B7216" w:rsidRDefault="003B7216" w:rsidP="00DF314B">
      <w:pPr>
        <w:pStyle w:val="ListParagraph"/>
        <w:numPr>
          <w:ilvl w:val="1"/>
          <w:numId w:val="4"/>
        </w:numPr>
      </w:pPr>
      <w:r>
        <w:lastRenderedPageBreak/>
        <w:t>Apprentissage -&gt; cours de plus en plus vite</w:t>
      </w:r>
    </w:p>
    <w:p w14:paraId="0A4D96A4" w14:textId="6F1A5BC7" w:rsidR="003B7216" w:rsidRDefault="003B7216" w:rsidP="00DF314B">
      <w:pPr>
        <w:pStyle w:val="ListParagraph"/>
        <w:numPr>
          <w:ilvl w:val="1"/>
          <w:numId w:val="4"/>
        </w:numPr>
      </w:pPr>
      <w:r>
        <w:t xml:space="preserve">Extinction </w:t>
      </w:r>
      <w:r w:rsidR="00FB21CA">
        <w:t xml:space="preserve">-&gt; </w:t>
      </w:r>
    </w:p>
    <w:p w14:paraId="613FD91A" w14:textId="7D62C0D8" w:rsidR="00FB21CA" w:rsidRDefault="00FB21CA" w:rsidP="00FB21CA">
      <w:pPr>
        <w:pStyle w:val="ListParagraph"/>
        <w:numPr>
          <w:ilvl w:val="2"/>
          <w:numId w:val="4"/>
        </w:numPr>
      </w:pPr>
      <w:r>
        <w:t xml:space="preserve">Courbe noir : extinction </w:t>
      </w:r>
      <w:r w:rsidR="00D21BEE">
        <w:t xml:space="preserve">plus </w:t>
      </w:r>
      <w:r w:rsidR="000A42C3">
        <w:t>rapide /</w:t>
      </w:r>
      <w:r w:rsidR="00D21BEE">
        <w:t xml:space="preserve">/ courbe blanche </w:t>
      </w:r>
    </w:p>
    <w:p w14:paraId="214AB355" w14:textId="1A3F5621" w:rsidR="00A62803" w:rsidRDefault="00942F1D" w:rsidP="00A62803">
      <w:pPr>
        <w:pStyle w:val="ListParagraph"/>
        <w:numPr>
          <w:ilvl w:val="1"/>
          <w:numId w:val="4"/>
        </w:numPr>
      </w:pPr>
      <w:r>
        <w:t>Exemple</w:t>
      </w:r>
      <w:r w:rsidR="00A62803">
        <w:t xml:space="preserve"> : </w:t>
      </w:r>
    </w:p>
    <w:p w14:paraId="62805C57" w14:textId="207C321D" w:rsidR="00A62803" w:rsidRDefault="00A62803" w:rsidP="00A62803">
      <w:pPr>
        <w:pStyle w:val="ListParagraph"/>
        <w:numPr>
          <w:ilvl w:val="2"/>
          <w:numId w:val="4"/>
        </w:numPr>
      </w:pPr>
      <w:r>
        <w:t xml:space="preserve">Le casino : </w:t>
      </w:r>
      <w:r w:rsidR="00942F1D">
        <w:t xml:space="preserve">partial renforcement </w:t>
      </w:r>
    </w:p>
    <w:p w14:paraId="579B3C01" w14:textId="050A84E7" w:rsidR="000A3C5E" w:rsidRDefault="000A3C5E" w:rsidP="00A62803">
      <w:pPr>
        <w:pStyle w:val="ListParagraph"/>
        <w:numPr>
          <w:ilvl w:val="2"/>
          <w:numId w:val="4"/>
        </w:numPr>
      </w:pPr>
      <w:r>
        <w:t>Un bébé/enfant qui demande des trucs ou pleure, si on le satisfait à chaque fois, le comportement sera plus facile à éteindre</w:t>
      </w:r>
    </w:p>
    <w:p w14:paraId="7F995593" w14:textId="51C7C585" w:rsidR="000A3C5E" w:rsidRDefault="00E676D2" w:rsidP="000A3C5E">
      <w:pPr>
        <w:pStyle w:val="ListParagraph"/>
        <w:numPr>
          <w:ilvl w:val="0"/>
          <w:numId w:val="4"/>
        </w:numPr>
      </w:pPr>
      <w:r>
        <w:t>3 hypothèses</w:t>
      </w:r>
      <w:r w:rsidR="0076043A">
        <w:t xml:space="preserve"> pour la différence entre RC et RP</w:t>
      </w:r>
      <w:r>
        <w:t> :</w:t>
      </w:r>
    </w:p>
    <w:p w14:paraId="489C1052" w14:textId="03B43953" w:rsidR="00E676D2" w:rsidRDefault="00E676D2" w:rsidP="00E676D2">
      <w:pPr>
        <w:pStyle w:val="ListParagraph"/>
        <w:numPr>
          <w:ilvl w:val="1"/>
          <w:numId w:val="4"/>
        </w:numPr>
      </w:pPr>
      <w:r>
        <w:t>Plus facile de discriminer le changement avec un renforcement continue</w:t>
      </w:r>
    </w:p>
    <w:p w14:paraId="3407D87B" w14:textId="577BCDCC" w:rsidR="00E676D2" w:rsidRDefault="00AC3242" w:rsidP="00FC7B75">
      <w:pPr>
        <w:pStyle w:val="ListParagraph"/>
        <w:numPr>
          <w:ilvl w:val="2"/>
          <w:numId w:val="4"/>
        </w:numPr>
      </w:pPr>
      <w:r>
        <w:t>Exp pas dans le livre :</w:t>
      </w:r>
    </w:p>
    <w:p w14:paraId="4392E553" w14:textId="5256F65E" w:rsidR="00AC3242" w:rsidRDefault="00AF6668" w:rsidP="00FC7B75">
      <w:pPr>
        <w:pStyle w:val="ListParagraph"/>
        <w:numPr>
          <w:ilvl w:val="3"/>
          <w:numId w:val="4"/>
        </w:numPr>
      </w:pPr>
      <w:r>
        <w:t xml:space="preserve">Ce qu’il compte c’est la transition entre les deux états </w:t>
      </w:r>
    </w:p>
    <w:p w14:paraId="6D365434" w14:textId="22FDD48C" w:rsidR="00AF6668" w:rsidRDefault="00722D96" w:rsidP="00FC7B75">
      <w:pPr>
        <w:pStyle w:val="ListParagraph"/>
        <w:numPr>
          <w:ilvl w:val="3"/>
          <w:numId w:val="4"/>
        </w:numPr>
      </w:pPr>
      <w:r>
        <w:t>3 phase</w:t>
      </w:r>
      <w:r w:rsidR="003D68AA">
        <w:t>s</w:t>
      </w:r>
      <w:r>
        <w:t xml:space="preserve"> : </w:t>
      </w:r>
    </w:p>
    <w:p w14:paraId="658E5F1E" w14:textId="59B88393" w:rsidR="00722D96" w:rsidRDefault="003D68AA" w:rsidP="00FC7B75">
      <w:pPr>
        <w:pStyle w:val="ListParagraph"/>
        <w:numPr>
          <w:ilvl w:val="4"/>
          <w:numId w:val="4"/>
        </w:numPr>
      </w:pPr>
      <w:r>
        <w:t xml:space="preserve">G1 : </w:t>
      </w:r>
      <w:r w:rsidR="00722D96">
        <w:t xml:space="preserve">CRF -&gt; CRF -&gt; </w:t>
      </w:r>
      <w:r>
        <w:t>EXT</w:t>
      </w:r>
    </w:p>
    <w:p w14:paraId="0C31A2A0" w14:textId="169C8F9F" w:rsidR="003D68AA" w:rsidRDefault="003D68AA" w:rsidP="00FC7B75">
      <w:pPr>
        <w:pStyle w:val="ListParagraph"/>
        <w:numPr>
          <w:ilvl w:val="4"/>
          <w:numId w:val="4"/>
        </w:numPr>
      </w:pPr>
      <w:r>
        <w:t xml:space="preserve">G2 : RP -&gt; CRF -&gt; EXT </w:t>
      </w:r>
    </w:p>
    <w:p w14:paraId="0412BB39" w14:textId="694A5936" w:rsidR="003D68AA" w:rsidRDefault="003D68AA" w:rsidP="00FC7B75">
      <w:pPr>
        <w:pStyle w:val="ListParagraph"/>
        <w:numPr>
          <w:ilvl w:val="3"/>
          <w:numId w:val="4"/>
        </w:numPr>
      </w:pPr>
      <w:r>
        <w:t xml:space="preserve">Si c’est bien la transition qui est importante  </w:t>
      </w:r>
    </w:p>
    <w:p w14:paraId="644D567D" w14:textId="0A65DDEA" w:rsidR="00471539" w:rsidRDefault="00471539" w:rsidP="00FC7B75">
      <w:pPr>
        <w:pStyle w:val="ListParagraph"/>
        <w:numPr>
          <w:ilvl w:val="3"/>
          <w:numId w:val="4"/>
        </w:numPr>
      </w:pPr>
      <w:r>
        <w:t>G2 : extinction plus longe</w:t>
      </w:r>
    </w:p>
    <w:p w14:paraId="00FEFDFA" w14:textId="07EF0BF3" w:rsidR="00955866" w:rsidRDefault="00955866" w:rsidP="00FC7B75">
      <w:pPr>
        <w:pStyle w:val="ListParagraph"/>
        <w:numPr>
          <w:ilvl w:val="3"/>
          <w:numId w:val="4"/>
        </w:numPr>
      </w:pPr>
      <w:r>
        <w:t xml:space="preserve">HP : </w:t>
      </w:r>
    </w:p>
    <w:p w14:paraId="78AA0B72" w14:textId="10831F8F" w:rsidR="00955866" w:rsidRDefault="00955866" w:rsidP="00FC7B75">
      <w:pPr>
        <w:pStyle w:val="ListParagraph"/>
        <w:numPr>
          <w:ilvl w:val="4"/>
          <w:numId w:val="4"/>
        </w:numPr>
      </w:pPr>
      <w:r>
        <w:t>Si discrimination au moment de la transition</w:t>
      </w:r>
      <w:r w:rsidR="00FC7B75">
        <w:t xml:space="preserve"> -&gt; HP Invalide</w:t>
      </w:r>
    </w:p>
    <w:p w14:paraId="1E061B57" w14:textId="0F47E002" w:rsidR="00955866" w:rsidRDefault="00955866" w:rsidP="00FC7B75">
      <w:pPr>
        <w:pStyle w:val="ListParagraph"/>
        <w:numPr>
          <w:ilvl w:val="4"/>
          <w:numId w:val="4"/>
        </w:numPr>
      </w:pPr>
      <w:r>
        <w:t>Si phase d’exposition partiel</w:t>
      </w:r>
      <w:r w:rsidR="00FC7B75">
        <w:t xml:space="preserve"> -&gt; HP validé</w:t>
      </w:r>
    </w:p>
    <w:p w14:paraId="53696CCA" w14:textId="37DC7909" w:rsidR="00FC7B75" w:rsidRDefault="00FC7B75" w:rsidP="00FC7B75">
      <w:pPr>
        <w:pStyle w:val="ListParagraph"/>
        <w:numPr>
          <w:ilvl w:val="1"/>
          <w:numId w:val="4"/>
        </w:numPr>
      </w:pPr>
      <w:r>
        <w:t>-&gt; HP invalidé</w:t>
      </w:r>
      <w:r w:rsidR="00D4258C">
        <w:t>, j’</w:t>
      </w:r>
      <w:proofErr w:type="spellStart"/>
      <w:r w:rsidR="00D4258C">
        <w:t>apprend</w:t>
      </w:r>
      <w:proofErr w:type="spellEnd"/>
      <w:r w:rsidR="00D4258C">
        <w:t xml:space="preserve"> à ne pas attendre systématiquement, à ne pas abandonner </w:t>
      </w:r>
    </w:p>
    <w:p w14:paraId="33A2C35D" w14:textId="10B01755" w:rsidR="00FC7B75" w:rsidRDefault="004D13F8" w:rsidP="00FC7B75">
      <w:pPr>
        <w:pStyle w:val="ListParagraph"/>
        <w:numPr>
          <w:ilvl w:val="1"/>
          <w:numId w:val="4"/>
        </w:numPr>
      </w:pPr>
      <w:r>
        <w:t>Frustration :</w:t>
      </w:r>
    </w:p>
    <w:p w14:paraId="345CEBA0" w14:textId="193A4F61" w:rsidR="004D13F8" w:rsidRDefault="004D13F8" w:rsidP="004D13F8">
      <w:pPr>
        <w:pStyle w:val="ListParagraph"/>
        <w:numPr>
          <w:ilvl w:val="2"/>
          <w:numId w:val="4"/>
        </w:numPr>
      </w:pPr>
      <w:r>
        <w:t>Avoir un renforçateur intermittent</w:t>
      </w:r>
      <w:r w:rsidR="00D445E7">
        <w:t xml:space="preserve"> -&gt; frustration pas systématique</w:t>
      </w:r>
    </w:p>
    <w:p w14:paraId="7A2FC136" w14:textId="7D1AE527" w:rsidR="004D13F8" w:rsidRDefault="00DD7EB0" w:rsidP="004D13F8">
      <w:pPr>
        <w:pStyle w:val="ListParagraph"/>
        <w:numPr>
          <w:ilvl w:val="3"/>
          <w:numId w:val="4"/>
        </w:numPr>
      </w:pPr>
      <w:r>
        <w:t>A</w:t>
      </w:r>
      <w:r w:rsidR="004D13F8">
        <w:t>pprend à ne pas avoir un renforçateur</w:t>
      </w:r>
      <w:r>
        <w:t xml:space="preserve"> -&gt; réponse --</w:t>
      </w:r>
    </w:p>
    <w:p w14:paraId="4E7BCEA7" w14:textId="0BD5FC90" w:rsidR="004D13F8" w:rsidRDefault="00DD7EB0" w:rsidP="004D13F8">
      <w:pPr>
        <w:pStyle w:val="ListParagraph"/>
        <w:numPr>
          <w:ilvl w:val="3"/>
          <w:numId w:val="4"/>
        </w:numPr>
      </w:pPr>
      <w:r>
        <w:t>A</w:t>
      </w:r>
      <w:r w:rsidR="004D13F8">
        <w:t xml:space="preserve">pprend à attendre un renforçateur -&gt; </w:t>
      </w:r>
      <w:r>
        <w:t>réponse ++</w:t>
      </w:r>
    </w:p>
    <w:p w14:paraId="2B46C94D" w14:textId="62D3E4FC" w:rsidR="00DD7EB0" w:rsidRDefault="003016B4" w:rsidP="00EB611C">
      <w:pPr>
        <w:pStyle w:val="ListParagraph"/>
        <w:numPr>
          <w:ilvl w:val="1"/>
          <w:numId w:val="4"/>
        </w:numPr>
      </w:pPr>
      <w:r>
        <w:t xml:space="preserve">On apprend qu’une réponse n’est pas systématiquement suivie d’un renforçateur // </w:t>
      </w:r>
      <w:r w:rsidR="0075358D">
        <w:t>une réponse non renforcée</w:t>
      </w:r>
      <w:r>
        <w:t xml:space="preserve"> peut être suivie d’un renforçateur </w:t>
      </w:r>
    </w:p>
    <w:p w14:paraId="09D20028" w14:textId="2A78F1CA" w:rsidR="003016B4" w:rsidRDefault="003016B4" w:rsidP="003016B4">
      <w:pPr>
        <w:pStyle w:val="ListParagraph"/>
        <w:numPr>
          <w:ilvl w:val="2"/>
          <w:numId w:val="4"/>
        </w:numPr>
      </w:pPr>
      <w:r>
        <w:t xml:space="preserve">Une réponse non renforcée est un indice qui augmente la probabilité d’avoir un renforçateur </w:t>
      </w:r>
      <w:r w:rsidR="0075358D">
        <w:t>à l’essai suivant == théorie séquentiel (on apprend des séquences de réponse</w:t>
      </w:r>
      <w:r w:rsidR="00AA5C50">
        <w:t>)</w:t>
      </w:r>
    </w:p>
    <w:p w14:paraId="12C447E9" w14:textId="3A2979B1" w:rsidR="002D1126" w:rsidRDefault="002D1126" w:rsidP="002D1126">
      <w:pPr>
        <w:pStyle w:val="ListParagraph"/>
        <w:numPr>
          <w:ilvl w:val="1"/>
          <w:numId w:val="4"/>
        </w:numPr>
      </w:pPr>
      <w:r>
        <w:t xml:space="preserve">CCL : </w:t>
      </w:r>
    </w:p>
    <w:p w14:paraId="642E5823" w14:textId="7D61438B" w:rsidR="002D1126" w:rsidRDefault="002D1126" w:rsidP="002D1126">
      <w:pPr>
        <w:pStyle w:val="ListParagraph"/>
        <w:numPr>
          <w:ilvl w:val="2"/>
          <w:numId w:val="4"/>
        </w:numPr>
      </w:pPr>
      <w:r>
        <w:t>L</w:t>
      </w:r>
      <w:r w:rsidR="0076043A">
        <w:t>a</w:t>
      </w:r>
      <w:r>
        <w:t xml:space="preserve"> discrimination -&gt; n’explique pas tout</w:t>
      </w:r>
    </w:p>
    <w:p w14:paraId="3DCBB32C" w14:textId="7B97436E" w:rsidR="002D1126" w:rsidRDefault="002D1126" w:rsidP="002D1126">
      <w:pPr>
        <w:pStyle w:val="ListParagraph"/>
        <w:numPr>
          <w:ilvl w:val="2"/>
          <w:numId w:val="4"/>
        </w:numPr>
      </w:pPr>
      <w:r>
        <w:t xml:space="preserve">Frustration -&gt; ok </w:t>
      </w:r>
    </w:p>
    <w:p w14:paraId="5D388B27" w14:textId="48D66153" w:rsidR="002D1126" w:rsidRDefault="002D1126" w:rsidP="002D1126">
      <w:pPr>
        <w:pStyle w:val="ListParagraph"/>
        <w:numPr>
          <w:ilvl w:val="2"/>
          <w:numId w:val="4"/>
        </w:numPr>
      </w:pPr>
      <w:r>
        <w:t>Théorie séquentielle : on regarde les séquence</w:t>
      </w:r>
      <w:r w:rsidR="0076043A">
        <w:t>s</w:t>
      </w:r>
      <w:r>
        <w:t xml:space="preserve"> de réponse </w:t>
      </w:r>
    </w:p>
    <w:p w14:paraId="53C0C35E" w14:textId="77777777" w:rsidR="008B4DC4" w:rsidRDefault="008B4DC4" w:rsidP="008B4DC4"/>
    <w:p w14:paraId="15DEA93F" w14:textId="77777777" w:rsidR="008B4DC4" w:rsidRDefault="008B4DC4" w:rsidP="008B4DC4"/>
    <w:p w14:paraId="60E78886" w14:textId="77777777" w:rsidR="008B4DC4" w:rsidRDefault="008B4DC4" w:rsidP="008B4DC4"/>
    <w:p w14:paraId="5AAD8F2C" w14:textId="77777777" w:rsidR="008B4DC4" w:rsidRDefault="008B4DC4" w:rsidP="008B4DC4"/>
    <w:p w14:paraId="5A703D99" w14:textId="77777777" w:rsidR="008B4DC4" w:rsidRDefault="008B4DC4" w:rsidP="008B4DC4"/>
    <w:p w14:paraId="2B1F5644" w14:textId="77777777" w:rsidR="008B4DC4" w:rsidRDefault="008B4DC4" w:rsidP="008B4DC4"/>
    <w:p w14:paraId="0545D77C" w14:textId="77777777" w:rsidR="008B4DC4" w:rsidRDefault="008B4DC4" w:rsidP="008B4DC4"/>
    <w:p w14:paraId="636079CD" w14:textId="33CF25D9" w:rsidR="0076043A" w:rsidRDefault="0076043A" w:rsidP="0076043A">
      <w:pPr>
        <w:pStyle w:val="ListParagraph"/>
        <w:numPr>
          <w:ilvl w:val="0"/>
          <w:numId w:val="4"/>
        </w:numPr>
      </w:pPr>
      <w:r>
        <w:lastRenderedPageBreak/>
        <w:t>Théorie d</w:t>
      </w:r>
      <w:r w:rsidR="000F7FF8">
        <w:t>e la résistance au changement</w:t>
      </w:r>
      <w:r>
        <w:t xml:space="preserve"> </w:t>
      </w:r>
      <w:r w:rsidR="000F7FF8">
        <w:t>/</w:t>
      </w:r>
      <w:r>
        <w:t>moment comportementale</w:t>
      </w:r>
      <w:r w:rsidR="007132B5">
        <w:t xml:space="preserve"> (comme en physique)</w:t>
      </w:r>
    </w:p>
    <w:p w14:paraId="2CEBCDE0" w14:textId="6B79FF39" w:rsidR="00543169" w:rsidRDefault="009309D8" w:rsidP="00543169">
      <w:pPr>
        <w:pStyle w:val="ListParagraph"/>
        <w:numPr>
          <w:ilvl w:val="1"/>
          <w:numId w:val="4"/>
        </w:numPr>
      </w:pPr>
      <w:r>
        <w:t xml:space="preserve">Permet de justifier la </w:t>
      </w:r>
    </w:p>
    <w:p w14:paraId="1E83A42B" w14:textId="3E219683" w:rsidR="000F7FF8" w:rsidRDefault="000F7FF8" w:rsidP="000F7FF8">
      <w:pPr>
        <w:pStyle w:val="ListParagraph"/>
        <w:numPr>
          <w:ilvl w:val="1"/>
          <w:numId w:val="4"/>
        </w:numPr>
      </w:pPr>
      <w:proofErr w:type="spellStart"/>
      <w:r>
        <w:t>Nevin</w:t>
      </w:r>
      <w:proofErr w:type="spellEnd"/>
      <w:r>
        <w:t xml:space="preserve"> &amp; Grace </w:t>
      </w:r>
    </w:p>
    <w:p w14:paraId="2997E4C0" w14:textId="6650C0B5" w:rsidR="000F7FF8" w:rsidRDefault="00664A19" w:rsidP="000F7FF8">
      <w:pPr>
        <w:pStyle w:val="ListParagraph"/>
        <w:numPr>
          <w:ilvl w:val="1"/>
          <w:numId w:val="4"/>
        </w:numPr>
      </w:pPr>
      <w:r>
        <w:t xml:space="preserve">Plus un comportement à accumuler du moment, plus il </w:t>
      </w:r>
      <w:r w:rsidR="00C90CB9">
        <w:t>va</w:t>
      </w:r>
      <w:r>
        <w:t xml:space="preserve"> résister au changement </w:t>
      </w:r>
    </w:p>
    <w:p w14:paraId="5D17A10D" w14:textId="3A084E23" w:rsidR="00A10B42" w:rsidRDefault="004E3FC8" w:rsidP="000F7FF8">
      <w:pPr>
        <w:pStyle w:val="ListParagraph"/>
        <w:numPr>
          <w:ilvl w:val="1"/>
          <w:numId w:val="4"/>
        </w:numPr>
      </w:pPr>
      <w:r>
        <w:t xml:space="preserve">Plus le taux de renforcement est </w:t>
      </w:r>
      <w:r w:rsidR="00BD7306">
        <w:t>élevé</w:t>
      </w:r>
      <w:r>
        <w:t xml:space="preserve"> -&gt; plus la résistance au changement est grande </w:t>
      </w:r>
    </w:p>
    <w:p w14:paraId="77C6D291" w14:textId="7392E5F6" w:rsidR="004E3FC8" w:rsidRDefault="00096DE6" w:rsidP="000F7FF8">
      <w:pPr>
        <w:pStyle w:val="ListParagraph"/>
        <w:numPr>
          <w:ilvl w:val="1"/>
          <w:numId w:val="4"/>
        </w:numPr>
      </w:pPr>
      <w:r>
        <w:t xml:space="preserve">Moment comportementale indépendant du taux de réponse </w:t>
      </w:r>
    </w:p>
    <w:p w14:paraId="658CF731" w14:textId="6CE438CA" w:rsidR="00FD7374" w:rsidRDefault="00FD7374" w:rsidP="000F7FF8">
      <w:pPr>
        <w:pStyle w:val="ListParagraph"/>
        <w:numPr>
          <w:ilvl w:val="1"/>
          <w:numId w:val="4"/>
        </w:numPr>
      </w:pPr>
      <w:r>
        <w:t>EXP : Figure 9.11</w:t>
      </w:r>
    </w:p>
    <w:p w14:paraId="606F46DD" w14:textId="448EE3C6" w:rsidR="00FD7374" w:rsidRDefault="00FD7374" w:rsidP="00FD7374">
      <w:pPr>
        <w:pStyle w:val="ListParagraph"/>
        <w:numPr>
          <w:ilvl w:val="2"/>
          <w:numId w:val="4"/>
        </w:numPr>
      </w:pPr>
      <w:r>
        <w:t xml:space="preserve">Si on donne des renforçateurs gratuitement -&gt; taux de renforcement ++ -&gt; plus de résistance </w:t>
      </w:r>
    </w:p>
    <w:p w14:paraId="38C50131" w14:textId="58EAF1DC" w:rsidR="00FD7374" w:rsidRDefault="00563900" w:rsidP="00FD7374">
      <w:pPr>
        <w:pStyle w:val="ListParagraph"/>
        <w:numPr>
          <w:ilvl w:val="2"/>
          <w:numId w:val="4"/>
        </w:numPr>
      </w:pPr>
      <w:r>
        <w:t>Jeu vidéo humain</w:t>
      </w:r>
    </w:p>
    <w:p w14:paraId="0BCB2214" w14:textId="291BD982" w:rsidR="00563900" w:rsidRDefault="00563900" w:rsidP="00FD7374">
      <w:pPr>
        <w:pStyle w:val="ListParagraph"/>
        <w:numPr>
          <w:ilvl w:val="2"/>
          <w:numId w:val="4"/>
        </w:numPr>
      </w:pPr>
      <w:r>
        <w:t xml:space="preserve">VT : temps variable = renforçateur gratuit = perturbation </w:t>
      </w:r>
    </w:p>
    <w:p w14:paraId="23BB3BA0" w14:textId="6EF9E4B8" w:rsidR="00563900" w:rsidRDefault="00563900" w:rsidP="00FD7374">
      <w:pPr>
        <w:pStyle w:val="ListParagraph"/>
        <w:numPr>
          <w:ilvl w:val="2"/>
          <w:numId w:val="4"/>
        </w:numPr>
      </w:pPr>
      <w:r>
        <w:t xml:space="preserve">Deux programmes : </w:t>
      </w:r>
    </w:p>
    <w:p w14:paraId="2D631FA7" w14:textId="0B1E47F5" w:rsidR="00563900" w:rsidRDefault="00563900" w:rsidP="00563900">
      <w:pPr>
        <w:pStyle w:val="ListParagraph"/>
        <w:numPr>
          <w:ilvl w:val="3"/>
          <w:numId w:val="4"/>
        </w:numPr>
      </w:pPr>
      <w:r>
        <w:t>VI + VT</w:t>
      </w:r>
    </w:p>
    <w:p w14:paraId="3E7C7ADA" w14:textId="484D6AD3" w:rsidR="00563900" w:rsidRDefault="00563900" w:rsidP="00563900">
      <w:pPr>
        <w:pStyle w:val="ListParagraph"/>
        <w:numPr>
          <w:ilvl w:val="3"/>
          <w:numId w:val="4"/>
        </w:numPr>
      </w:pPr>
      <w:r>
        <w:t>VI</w:t>
      </w:r>
    </w:p>
    <w:p w14:paraId="5D07FBB0" w14:textId="05FA5AEB" w:rsidR="00563900" w:rsidRDefault="00A5126D" w:rsidP="00563900">
      <w:pPr>
        <w:pStyle w:val="ListParagraph"/>
        <w:numPr>
          <w:ilvl w:val="2"/>
          <w:numId w:val="4"/>
        </w:numPr>
      </w:pPr>
      <w:r>
        <w:t xml:space="preserve">Résultat : </w:t>
      </w:r>
    </w:p>
    <w:p w14:paraId="707EA3E3" w14:textId="4DE4B8D2" w:rsidR="00A5126D" w:rsidRDefault="00A5126D" w:rsidP="00A5126D">
      <w:pPr>
        <w:pStyle w:val="ListParagraph"/>
        <w:numPr>
          <w:ilvl w:val="3"/>
          <w:numId w:val="4"/>
        </w:numPr>
      </w:pPr>
      <w:r>
        <w:t xml:space="preserve">Low/high renforçateur gratuit </w:t>
      </w:r>
    </w:p>
    <w:p w14:paraId="456638C3" w14:textId="143C3A8F" w:rsidR="00574CDD" w:rsidRDefault="008F25BF" w:rsidP="005B7ADD">
      <w:pPr>
        <w:pStyle w:val="ListParagraph"/>
        <w:numPr>
          <w:ilvl w:val="2"/>
          <w:numId w:val="4"/>
        </w:numPr>
      </w:pPr>
      <w:r>
        <w:t xml:space="preserve">Pas compris l’exp </w:t>
      </w:r>
    </w:p>
    <w:p w14:paraId="659F2EC7" w14:textId="5605C59A" w:rsidR="00E22B5F" w:rsidRPr="005B7ADD" w:rsidRDefault="00E22B5F" w:rsidP="00E22B5F">
      <w:r>
        <w:t>Lecture de l’</w:t>
      </w:r>
      <w:r w:rsidR="007F3490">
        <w:t>article</w:t>
      </w:r>
    </w:p>
    <w:p w14:paraId="698A99C9" w14:textId="6C3A28C0" w:rsidR="00636FE1" w:rsidRDefault="00574CDD" w:rsidP="00636FE1">
      <w:pPr>
        <w:pStyle w:val="ListParagraph"/>
        <w:numPr>
          <w:ilvl w:val="1"/>
          <w:numId w:val="4"/>
        </w:numPr>
      </w:pPr>
      <w:r>
        <w:t xml:space="preserve">Comprendre l’histoire du renforcement </w:t>
      </w:r>
    </w:p>
    <w:p w14:paraId="0E3A3B26" w14:textId="41C52C3F" w:rsidR="00574CDD" w:rsidRDefault="00574CDD" w:rsidP="009D45BB">
      <w:pPr>
        <w:pStyle w:val="ListParagraph"/>
        <w:numPr>
          <w:ilvl w:val="2"/>
          <w:numId w:val="4"/>
        </w:numPr>
      </w:pPr>
      <w:r>
        <w:t xml:space="preserve">Signalé quand stimulus discriminatif, stimulus qui </w:t>
      </w:r>
      <w:r w:rsidR="007A0CD9">
        <w:t>signale</w:t>
      </w:r>
      <w:r>
        <w:t xml:space="preserve"> quand les contingences ont changé, l’animal sait quand il est mis à extinction </w:t>
      </w:r>
    </w:p>
    <w:p w14:paraId="6BA55B82" w14:textId="4DDE6886" w:rsidR="00574CDD" w:rsidRDefault="00574CDD" w:rsidP="009D45BB">
      <w:pPr>
        <w:pStyle w:val="ListParagraph"/>
        <w:numPr>
          <w:ilvl w:val="2"/>
          <w:numId w:val="4"/>
        </w:numPr>
      </w:pPr>
      <w:r>
        <w:t xml:space="preserve">Toujours deux programmes de conditionnement puis extinction des deux </w:t>
      </w:r>
    </w:p>
    <w:p w14:paraId="685CB7DE" w14:textId="0F0738A4" w:rsidR="009D45BB" w:rsidRDefault="009D45BB" w:rsidP="009D45BB">
      <w:pPr>
        <w:pStyle w:val="ListParagraph"/>
        <w:numPr>
          <w:ilvl w:val="2"/>
          <w:numId w:val="4"/>
        </w:numPr>
      </w:pPr>
      <w:r>
        <w:t>Loi de l’effet : l’effet sur l’environnement vient renforcer la relation S-R</w:t>
      </w:r>
    </w:p>
    <w:p w14:paraId="23400A92" w14:textId="2314A054" w:rsidR="009D45BB" w:rsidRDefault="009D45BB" w:rsidP="009D45BB">
      <w:pPr>
        <w:pStyle w:val="ListParagraph"/>
        <w:numPr>
          <w:ilvl w:val="2"/>
          <w:numId w:val="4"/>
        </w:numPr>
      </w:pPr>
      <w:r>
        <w:t>La résistance au changement on vient évaluer la force de la relation S-R</w:t>
      </w:r>
    </w:p>
    <w:p w14:paraId="69578B8F" w14:textId="11DD2536" w:rsidR="009D45BB" w:rsidRDefault="008F50B8" w:rsidP="009D45BB">
      <w:pPr>
        <w:pStyle w:val="ListParagraph"/>
        <w:numPr>
          <w:ilvl w:val="2"/>
          <w:numId w:val="4"/>
        </w:numPr>
      </w:pPr>
      <w:r>
        <w:t xml:space="preserve">On vient évaluer la résistance au changement en introduisant des perturbations </w:t>
      </w:r>
    </w:p>
    <w:p w14:paraId="6BE942D6" w14:textId="768C70B2" w:rsidR="00B67075" w:rsidRDefault="00B67075" w:rsidP="00B67075">
      <w:pPr>
        <w:pStyle w:val="ListParagraph"/>
        <w:numPr>
          <w:ilvl w:val="3"/>
          <w:numId w:val="4"/>
        </w:numPr>
      </w:pPr>
      <w:r>
        <w:t xml:space="preserve">Comme en physique, l’objet a une </w:t>
      </w:r>
      <w:r w:rsidR="00D03B63">
        <w:t>inertie</w:t>
      </w:r>
      <w:r>
        <w:t xml:space="preserve"> et on regarde commen</w:t>
      </w:r>
      <w:r w:rsidR="004407DC">
        <w:t xml:space="preserve">t ça se passe quand on le </w:t>
      </w:r>
      <w:r w:rsidR="002D56B1">
        <w:t>perturbe</w:t>
      </w:r>
      <w:r w:rsidR="004407DC">
        <w:t xml:space="preserve"> </w:t>
      </w:r>
    </w:p>
    <w:p w14:paraId="01B7D6E3" w14:textId="1E8908BF" w:rsidR="004407DC" w:rsidRDefault="004407DC" w:rsidP="004407DC">
      <w:pPr>
        <w:pStyle w:val="ListParagraph"/>
        <w:numPr>
          <w:ilvl w:val="2"/>
          <w:numId w:val="4"/>
        </w:numPr>
      </w:pPr>
      <w:r>
        <w:t>On a deux programmes</w:t>
      </w:r>
      <w:r w:rsidR="00F17CF2">
        <w:t> :</w:t>
      </w:r>
    </w:p>
    <w:p w14:paraId="0A215338" w14:textId="20FA889B" w:rsidR="00F17CF2" w:rsidRDefault="00F17CF2" w:rsidP="00F17CF2">
      <w:pPr>
        <w:pStyle w:val="ListParagraph"/>
        <w:numPr>
          <w:ilvl w:val="3"/>
          <w:numId w:val="4"/>
        </w:numPr>
      </w:pPr>
      <w:r>
        <w:t xml:space="preserve">Deux programmes multiples : deux programmes mais on signale </w:t>
      </w:r>
      <w:r w:rsidR="00B6535C">
        <w:t xml:space="preserve">quel programme est en </w:t>
      </w:r>
      <w:r w:rsidR="002D56B1">
        <w:t>cours</w:t>
      </w:r>
      <w:r w:rsidR="00B6535C">
        <w:t xml:space="preserve"> </w:t>
      </w:r>
    </w:p>
    <w:p w14:paraId="28D4E771" w14:textId="06197620" w:rsidR="00F17CF2" w:rsidRDefault="00B6535C" w:rsidP="00F17CF2">
      <w:pPr>
        <w:pStyle w:val="ListParagraph"/>
        <w:numPr>
          <w:ilvl w:val="3"/>
          <w:numId w:val="4"/>
        </w:numPr>
      </w:pPr>
      <w:r>
        <w:t>Deux programmes mixtes</w:t>
      </w:r>
      <w:r w:rsidR="00F17CF2">
        <w:t xml:space="preserve"> : </w:t>
      </w:r>
      <w:r>
        <w:t>deux programmes alternés</w:t>
      </w:r>
      <w:r w:rsidR="00F17CF2">
        <w:t xml:space="preserve"> mais sans signalement </w:t>
      </w:r>
    </w:p>
    <w:p w14:paraId="36065DA0" w14:textId="483EB9A0" w:rsidR="00DE33E5" w:rsidRDefault="00B6535C" w:rsidP="00F17CF2">
      <w:pPr>
        <w:pStyle w:val="ListParagraph"/>
        <w:numPr>
          <w:ilvl w:val="3"/>
          <w:numId w:val="4"/>
        </w:numPr>
      </w:pPr>
      <w:r>
        <w:t xml:space="preserve">-&gt; On peut faire des comparaisons intra sujet, </w:t>
      </w:r>
      <w:r w:rsidR="002D56B1">
        <w:t>on étudie la résistance au changement du sujet même, car l’</w:t>
      </w:r>
      <w:r w:rsidR="007A0CD9">
        <w:t>histoire</w:t>
      </w:r>
      <w:r w:rsidR="002D56B1">
        <w:t xml:space="preserve"> du sujet à une influenc</w:t>
      </w:r>
      <w:r w:rsidR="00DE33E5">
        <w:t>e</w:t>
      </w:r>
    </w:p>
    <w:p w14:paraId="2F4D2580" w14:textId="77777777" w:rsidR="00EF2681" w:rsidRDefault="00DE33E5" w:rsidP="00F17CF2">
      <w:pPr>
        <w:pStyle w:val="ListParagraph"/>
        <w:numPr>
          <w:ilvl w:val="3"/>
          <w:numId w:val="4"/>
        </w:numPr>
      </w:pPr>
      <w:r>
        <w:t xml:space="preserve">Mais demande beaucoup plus d’essais </w:t>
      </w:r>
    </w:p>
    <w:p w14:paraId="53A8535F" w14:textId="3B7F069C" w:rsidR="00B6535C" w:rsidRDefault="00EF2681" w:rsidP="00EF2681">
      <w:pPr>
        <w:pStyle w:val="ListParagraph"/>
        <w:numPr>
          <w:ilvl w:val="3"/>
          <w:numId w:val="4"/>
        </w:numPr>
      </w:pPr>
      <w:r>
        <w:t>-&gt; Comparaison en intra session</w:t>
      </w:r>
      <w:r w:rsidR="004B7FEA">
        <w:t xml:space="preserve">. Effet liée à la session est éliminé (si le sujet est fatigué ce </w:t>
      </w:r>
      <w:r w:rsidR="005B7ADD">
        <w:t>jours-là</w:t>
      </w:r>
      <w:r w:rsidR="004B7FEA">
        <w:t xml:space="preserve"> </w:t>
      </w:r>
      <w:r w:rsidR="00D03B63">
        <w:t>ça ne change rien</w:t>
      </w:r>
      <w:r w:rsidR="004B7FEA">
        <w:t>)</w:t>
      </w:r>
    </w:p>
    <w:p w14:paraId="6FF1BAE0" w14:textId="61F9C305" w:rsidR="004B7FEA" w:rsidRPr="005B7ADD" w:rsidRDefault="004B7FEA" w:rsidP="004B7FEA">
      <w:pPr>
        <w:pStyle w:val="ListParagraph"/>
        <w:numPr>
          <w:ilvl w:val="1"/>
          <w:numId w:val="4"/>
        </w:numPr>
        <w:rPr>
          <w:b/>
          <w:bCs/>
        </w:rPr>
      </w:pPr>
      <w:r w:rsidRPr="005B7ADD">
        <w:rPr>
          <w:b/>
          <w:bCs/>
        </w:rPr>
        <w:t>L</w:t>
      </w:r>
      <w:r w:rsidR="00697C99" w:rsidRPr="005B7ADD">
        <w:rPr>
          <w:b/>
          <w:bCs/>
        </w:rPr>
        <w:t>a</w:t>
      </w:r>
      <w:r w:rsidRPr="005B7ADD">
        <w:rPr>
          <w:b/>
          <w:bCs/>
        </w:rPr>
        <w:t xml:space="preserve"> résistance au changement est </w:t>
      </w:r>
      <w:r w:rsidR="005B7ADD" w:rsidRPr="005B7ADD">
        <w:rPr>
          <w:b/>
          <w:bCs/>
        </w:rPr>
        <w:t>liée</w:t>
      </w:r>
      <w:r w:rsidRPr="005B7ADD">
        <w:rPr>
          <w:b/>
          <w:bCs/>
        </w:rPr>
        <w:t xml:space="preserve"> à la quantité de renforçateur qui est obtenue </w:t>
      </w:r>
    </w:p>
    <w:p w14:paraId="46AC0A9D" w14:textId="6AA530DA" w:rsidR="00697C99" w:rsidRDefault="003F5828" w:rsidP="00697C99">
      <w:pPr>
        <w:pStyle w:val="ListParagraph"/>
        <w:numPr>
          <w:ilvl w:val="2"/>
          <w:numId w:val="4"/>
        </w:numPr>
      </w:pPr>
      <w:r>
        <w:t xml:space="preserve">Peu importe qu’il soit contingent ou non contingent  </w:t>
      </w:r>
    </w:p>
    <w:p w14:paraId="7C6B292D" w14:textId="6E8A7087" w:rsidR="00D33AD9" w:rsidRDefault="00D33AD9" w:rsidP="004B7FEA">
      <w:pPr>
        <w:pStyle w:val="ListParagraph"/>
        <w:numPr>
          <w:ilvl w:val="2"/>
          <w:numId w:val="4"/>
        </w:numPr>
      </w:pPr>
      <w:r>
        <w:t xml:space="preserve">Non contingent : on les </w:t>
      </w:r>
      <w:r w:rsidR="00697C99">
        <w:t>donne</w:t>
      </w:r>
      <w:r>
        <w:t xml:space="preserve"> qu’importe ce que fait l’animal </w:t>
      </w:r>
      <w:r w:rsidR="00697C99">
        <w:t xml:space="preserve">= VT, FT = tous les 10s on donne un renforçateur </w:t>
      </w:r>
    </w:p>
    <w:p w14:paraId="500BCCF9" w14:textId="013FD578" w:rsidR="005B7ADD" w:rsidRDefault="005B7ADD" w:rsidP="005B7ADD">
      <w:pPr>
        <w:pStyle w:val="ListParagraph"/>
        <w:numPr>
          <w:ilvl w:val="1"/>
          <w:numId w:val="4"/>
        </w:numPr>
      </w:pPr>
      <w:r>
        <w:t xml:space="preserve">L’extinction est une manière parmi d’autre de tester la résistance au changement (on peut perturber plein d’autre contingence) </w:t>
      </w:r>
    </w:p>
    <w:p w14:paraId="7E2757B2" w14:textId="628A8D54" w:rsidR="005B7ADD" w:rsidRDefault="00D03B63" w:rsidP="005B7ADD">
      <w:pPr>
        <w:pStyle w:val="ListParagraph"/>
        <w:numPr>
          <w:ilvl w:val="1"/>
          <w:numId w:val="4"/>
        </w:numPr>
      </w:pPr>
      <w:r>
        <w:lastRenderedPageBreak/>
        <w:t xml:space="preserve">Plus le moment est grand plus il est difficile de </w:t>
      </w:r>
      <w:proofErr w:type="gramStart"/>
      <w:r>
        <w:t xml:space="preserve">l’arrêter </w:t>
      </w:r>
      <w:r w:rsidR="00836A73">
        <w:t xml:space="preserve"> </w:t>
      </w:r>
      <w:r w:rsidR="00EE0234">
        <w:t>=</w:t>
      </w:r>
      <w:proofErr w:type="gramEnd"/>
      <w:r w:rsidR="00EE0234">
        <w:t xml:space="preserve">= moment comportementale plus difficile à perturber si grand </w:t>
      </w:r>
    </w:p>
    <w:p w14:paraId="785CA7A1" w14:textId="321AF061" w:rsidR="00EE0234" w:rsidRDefault="00EE0234" w:rsidP="005B7ADD">
      <w:pPr>
        <w:pStyle w:val="ListParagraph"/>
        <w:numPr>
          <w:ilvl w:val="1"/>
          <w:numId w:val="4"/>
        </w:numPr>
        <w:rPr>
          <w:b/>
          <w:bCs/>
        </w:rPr>
      </w:pPr>
      <w:r w:rsidRPr="00A55F59">
        <w:rPr>
          <w:b/>
          <w:bCs/>
        </w:rPr>
        <w:t xml:space="preserve">On mesure </w:t>
      </w:r>
      <w:r w:rsidR="00A55F59" w:rsidRPr="00A55F59">
        <w:rPr>
          <w:b/>
          <w:bCs/>
        </w:rPr>
        <w:t>la vitesse auquel le comportement change</w:t>
      </w:r>
      <w:r w:rsidR="00A55F59">
        <w:rPr>
          <w:b/>
          <w:bCs/>
        </w:rPr>
        <w:t xml:space="preserve"> après l’introduction d’une perturbation </w:t>
      </w:r>
    </w:p>
    <w:p w14:paraId="164A1FB0" w14:textId="1639A44B" w:rsidR="00A97376" w:rsidRPr="00A97376" w:rsidRDefault="00A033D3" w:rsidP="005B7ADD">
      <w:pPr>
        <w:pStyle w:val="ListParagraph"/>
        <w:numPr>
          <w:ilvl w:val="1"/>
          <w:numId w:val="4"/>
        </w:numPr>
        <w:rPr>
          <w:rFonts w:eastAsiaTheme="minorEastAsia"/>
          <w:b/>
          <w:bCs/>
        </w:rPr>
      </w:pPr>
      <w:r>
        <w:rPr>
          <w:b/>
          <w:bCs/>
        </w:rPr>
        <w:t xml:space="preserve">B_0 = taux de réponse de base ; </w:t>
      </w:r>
      <w:proofErr w:type="spellStart"/>
      <w:r>
        <w:rPr>
          <w:b/>
          <w:bCs/>
        </w:rPr>
        <w:t>b_x</w:t>
      </w:r>
      <w:proofErr w:type="spellEnd"/>
      <w:r>
        <w:rPr>
          <w:b/>
          <w:bCs/>
        </w:rPr>
        <w:t xml:space="preserve"> = taux de réponse quand on introduit la </w:t>
      </w:r>
      <w:r w:rsidR="0026703A">
        <w:rPr>
          <w:b/>
          <w:bCs/>
        </w:rPr>
        <w:t>perturbation</w:t>
      </w:r>
      <w:r>
        <w:rPr>
          <w:b/>
          <w:bCs/>
        </w:rPr>
        <w:t xml:space="preserve">, x= perturbateur, </w:t>
      </w:r>
      <w:proofErr w:type="spellStart"/>
      <w:r>
        <w:rPr>
          <w:b/>
          <w:bCs/>
        </w:rPr>
        <w:t>r_s</w:t>
      </w:r>
      <w:proofErr w:type="spellEnd"/>
      <w:r>
        <w:rPr>
          <w:b/>
          <w:bCs/>
        </w:rPr>
        <w:t xml:space="preserve"> = taux de renforcement </w:t>
      </w:r>
      <w:r w:rsidR="00ED0041">
        <w:rPr>
          <w:b/>
          <w:bCs/>
        </w:rPr>
        <w:t>(s car signalé par un stimulus</w:t>
      </w:r>
      <w:r w:rsidR="003D29C5">
        <w:rPr>
          <w:b/>
          <w:bCs/>
        </w:rPr>
        <w:t xml:space="preserve"> </w:t>
      </w:r>
    </w:p>
    <w:p w14:paraId="7F8D047A" w14:textId="69B9D4A1" w:rsidR="00A55F59" w:rsidRPr="00BC69E5" w:rsidRDefault="00A97376" w:rsidP="005B7ADD">
      <w:pPr>
        <w:pStyle w:val="ListParagraph"/>
        <w:numPr>
          <w:ilvl w:val="1"/>
          <w:numId w:val="4"/>
        </w:numPr>
        <w:rPr>
          <w:rFonts w:eastAsiaTheme="minorEastAsia"/>
          <w:b/>
          <w:bCs/>
        </w:rPr>
      </w:pPr>
      <w:r>
        <w:rPr>
          <w:b/>
          <w:bCs/>
        </w:rPr>
        <w:t>Résistance au changement =</w:t>
      </w:r>
      <w:r w:rsidR="00ED0041">
        <w:rPr>
          <w:b/>
          <w:bCs/>
        </w:rPr>
        <w:t xml:space="preserve"> </w:t>
      </w:r>
      <m:oMath>
        <m:r>
          <m:rPr>
            <m:sty m:val="bi"/>
          </m:rPr>
          <w:rPr>
            <w:rFonts w:ascii="Cambria Math" w:hAnsi="Cambria Math"/>
          </w:rPr>
          <m:t>log</m:t>
        </m:r>
        <m:d>
          <m:dPr>
            <m:ctrlPr>
              <w:rPr>
                <w:rFonts w:ascii="Cambria Math" w:hAnsi="Cambria Math"/>
                <w:b/>
                <w:bCs/>
                <w:i/>
              </w:rPr>
            </m:ctrlPr>
          </m:dPr>
          <m:e>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x</m:t>
                    </m:r>
                  </m:sub>
                </m:sSub>
              </m:num>
              <m:den>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0</m:t>
                    </m:r>
                  </m:sub>
                </m:sSub>
              </m:den>
            </m:f>
          </m:e>
        </m:d>
        <m:r>
          <m:rPr>
            <m:sty m:val="bi"/>
          </m:rPr>
          <w:rPr>
            <w:rFonts w:ascii="Cambria Math" w:hAnsi="Cambria Math"/>
          </w:rPr>
          <m:t>= -</m:t>
        </m:r>
        <m:f>
          <m:fPr>
            <m:ctrlPr>
              <w:rPr>
                <w:rFonts w:ascii="Cambria Math" w:hAnsi="Cambria Math"/>
                <w:b/>
                <w:bCs/>
                <w:i/>
              </w:rPr>
            </m:ctrlPr>
          </m:fPr>
          <m:num>
            <m:r>
              <m:rPr>
                <m:sty m:val="bi"/>
              </m:rPr>
              <w:rPr>
                <w:rFonts w:ascii="Cambria Math" w:hAnsi="Cambria Math"/>
              </w:rPr>
              <m:t>x</m:t>
            </m:r>
          </m:num>
          <m:den>
            <m:sSubSup>
              <m:sSubSupPr>
                <m:ctrlPr>
                  <w:rPr>
                    <w:rFonts w:ascii="Cambria Math" w:hAnsi="Cambria Math"/>
                    <w:b/>
                    <w:bCs/>
                    <w:i/>
                  </w:rPr>
                </m:ctrlPr>
              </m:sSubSupPr>
              <m:e>
                <m:r>
                  <m:rPr>
                    <m:sty m:val="bi"/>
                  </m:rPr>
                  <w:rPr>
                    <w:rFonts w:ascii="Cambria Math" w:hAnsi="Cambria Math"/>
                  </w:rPr>
                  <m:t>r</m:t>
                </m:r>
              </m:e>
              <m:sub>
                <m:r>
                  <m:rPr>
                    <m:sty m:val="bi"/>
                  </m:rPr>
                  <w:rPr>
                    <w:rFonts w:ascii="Cambria Math" w:hAnsi="Cambria Math"/>
                  </w:rPr>
                  <m:t>s</m:t>
                </m:r>
              </m:sub>
              <m:sup>
                <m:r>
                  <m:rPr>
                    <m:sty m:val="bi"/>
                  </m:rPr>
                  <w:rPr>
                    <w:rFonts w:ascii="Cambria Math" w:hAnsi="Cambria Math"/>
                  </w:rPr>
                  <m:t>0.5</m:t>
                </m:r>
              </m:sup>
            </m:sSubSup>
          </m:den>
        </m:f>
      </m:oMath>
    </w:p>
    <w:p w14:paraId="1864EC23" w14:textId="556F411D" w:rsidR="009C5220" w:rsidRDefault="00DE58B5" w:rsidP="005B7ADD">
      <w:pPr>
        <w:pStyle w:val="ListParagraph"/>
        <w:numPr>
          <w:ilvl w:val="1"/>
          <w:numId w:val="4"/>
        </w:numPr>
        <w:rPr>
          <w:rFonts w:eastAsiaTheme="minorEastAsia"/>
        </w:rPr>
      </w:pPr>
      <w:r>
        <w:rPr>
          <w:rFonts w:eastAsiaTheme="minorEastAsia"/>
          <w:b/>
          <w:bCs/>
        </w:rPr>
        <w:t xml:space="preserve">Plus de renforçateur = plus de résistance </w:t>
      </w:r>
    </w:p>
    <w:p w14:paraId="2821D4D9" w14:textId="77777777" w:rsidR="009C5220" w:rsidRDefault="009C5220">
      <w:pPr>
        <w:rPr>
          <w:rFonts w:eastAsiaTheme="minorEastAsia"/>
        </w:rPr>
      </w:pPr>
      <w:r>
        <w:rPr>
          <w:rFonts w:eastAsiaTheme="minorEastAsia"/>
        </w:rPr>
        <w:br w:type="page"/>
      </w:r>
    </w:p>
    <w:p w14:paraId="49AB8DE4" w14:textId="6A58B7C5" w:rsidR="00BC69E5" w:rsidRPr="009D661F" w:rsidRDefault="009D661F" w:rsidP="005B7ADD">
      <w:pPr>
        <w:pStyle w:val="ListParagraph"/>
        <w:numPr>
          <w:ilvl w:val="1"/>
          <w:numId w:val="4"/>
        </w:numPr>
        <w:rPr>
          <w:rFonts w:eastAsiaTheme="minorEastAsia"/>
          <w:b/>
          <w:bCs/>
        </w:rPr>
      </w:pPr>
      <w:r>
        <w:rPr>
          <w:rFonts w:eastAsiaTheme="minorEastAsia"/>
        </w:rPr>
        <w:lastRenderedPageBreak/>
        <w:t>EXP </w:t>
      </w:r>
      <w:proofErr w:type="spellStart"/>
      <w:r>
        <w:rPr>
          <w:rFonts w:eastAsiaTheme="minorEastAsia"/>
        </w:rPr>
        <w:t>N</w:t>
      </w:r>
      <w:r w:rsidR="006E463C">
        <w:rPr>
          <w:rFonts w:eastAsiaTheme="minorEastAsia"/>
        </w:rPr>
        <w:t>e</w:t>
      </w:r>
      <w:r>
        <w:rPr>
          <w:rFonts w:eastAsiaTheme="minorEastAsia"/>
        </w:rPr>
        <w:t>vin</w:t>
      </w:r>
      <w:proofErr w:type="spellEnd"/>
      <w:r>
        <w:rPr>
          <w:rFonts w:eastAsiaTheme="minorEastAsia"/>
        </w:rPr>
        <w:t xml:space="preserve"> &amp; grâce :</w:t>
      </w:r>
      <w:r w:rsidR="00D76CF7">
        <w:rPr>
          <w:rFonts w:eastAsiaTheme="minorEastAsia"/>
        </w:rPr>
        <w:t xml:space="preserve"> </w:t>
      </w:r>
      <w:proofErr w:type="spellStart"/>
      <w:r w:rsidR="00D76CF7">
        <w:rPr>
          <w:rFonts w:eastAsiaTheme="minorEastAsia"/>
        </w:rPr>
        <w:t>fig</w:t>
      </w:r>
      <w:proofErr w:type="spellEnd"/>
      <w:r w:rsidR="00D76CF7">
        <w:rPr>
          <w:rFonts w:eastAsiaTheme="minorEastAsia"/>
        </w:rPr>
        <w:t xml:space="preserve"> 1 de l’article </w:t>
      </w:r>
    </w:p>
    <w:p w14:paraId="6AF96063" w14:textId="655B47B7" w:rsidR="009D661F" w:rsidRPr="009D661F" w:rsidRDefault="009D661F" w:rsidP="009D661F">
      <w:pPr>
        <w:pStyle w:val="ListParagraph"/>
        <w:numPr>
          <w:ilvl w:val="2"/>
          <w:numId w:val="4"/>
        </w:numPr>
        <w:rPr>
          <w:rFonts w:eastAsiaTheme="minorEastAsia"/>
          <w:b/>
          <w:bCs/>
        </w:rPr>
      </w:pPr>
      <w:r>
        <w:rPr>
          <w:rFonts w:eastAsiaTheme="minorEastAsia"/>
        </w:rPr>
        <w:t xml:space="preserve">4 pigeons </w:t>
      </w:r>
    </w:p>
    <w:p w14:paraId="79DB14FD" w14:textId="68FDA317" w:rsidR="009D661F" w:rsidRPr="009D661F" w:rsidRDefault="006E463C" w:rsidP="009D661F">
      <w:pPr>
        <w:pStyle w:val="ListParagraph"/>
        <w:numPr>
          <w:ilvl w:val="2"/>
          <w:numId w:val="4"/>
        </w:numPr>
        <w:rPr>
          <w:rFonts w:eastAsiaTheme="minorEastAsia"/>
          <w:b/>
          <w:bCs/>
        </w:rPr>
      </w:pPr>
      <w:r>
        <w:rPr>
          <w:rFonts w:eastAsiaTheme="minorEastAsia"/>
        </w:rPr>
        <w:t>Deux programmes</w:t>
      </w:r>
      <w:r w:rsidR="009D661F">
        <w:rPr>
          <w:rFonts w:eastAsiaTheme="minorEastAsia"/>
        </w:rPr>
        <w:t> :</w:t>
      </w:r>
    </w:p>
    <w:p w14:paraId="61F7ABF2" w14:textId="6F9BFF4A" w:rsidR="009D661F" w:rsidRPr="009D661F" w:rsidRDefault="009D661F" w:rsidP="009D661F">
      <w:pPr>
        <w:pStyle w:val="ListParagraph"/>
        <w:numPr>
          <w:ilvl w:val="3"/>
          <w:numId w:val="4"/>
        </w:numPr>
        <w:rPr>
          <w:rFonts w:eastAsiaTheme="minorEastAsia"/>
          <w:b/>
          <w:bCs/>
        </w:rPr>
      </w:pPr>
      <w:proofErr w:type="spellStart"/>
      <w:r>
        <w:rPr>
          <w:rFonts w:eastAsiaTheme="minorEastAsia"/>
        </w:rPr>
        <w:t>C</w:t>
      </w:r>
      <w:r w:rsidR="003C173C">
        <w:rPr>
          <w:rFonts w:eastAsiaTheme="minorEastAsia"/>
        </w:rPr>
        <w:t>ontinual</w:t>
      </w:r>
      <w:proofErr w:type="spellEnd"/>
      <w:r w:rsidR="003C173C">
        <w:rPr>
          <w:rFonts w:eastAsiaTheme="minorEastAsia"/>
        </w:rPr>
        <w:t xml:space="preserve"> </w:t>
      </w:r>
      <w:r>
        <w:rPr>
          <w:rFonts w:eastAsiaTheme="minorEastAsia"/>
        </w:rPr>
        <w:t xml:space="preserve">RF : clé blanche </w:t>
      </w:r>
    </w:p>
    <w:p w14:paraId="7939F9C5" w14:textId="1C11D376" w:rsidR="009D661F" w:rsidRPr="003C173C" w:rsidRDefault="009D661F" w:rsidP="009D661F">
      <w:pPr>
        <w:pStyle w:val="ListParagraph"/>
        <w:numPr>
          <w:ilvl w:val="3"/>
          <w:numId w:val="4"/>
        </w:numPr>
        <w:rPr>
          <w:rFonts w:eastAsiaTheme="minorEastAsia"/>
          <w:b/>
          <w:bCs/>
        </w:rPr>
      </w:pPr>
      <w:r>
        <w:rPr>
          <w:rFonts w:eastAsiaTheme="minorEastAsia"/>
        </w:rPr>
        <w:t>V</w:t>
      </w:r>
      <w:r w:rsidR="003C173C">
        <w:rPr>
          <w:rFonts w:eastAsiaTheme="minorEastAsia"/>
        </w:rPr>
        <w:t>ariable</w:t>
      </w:r>
      <w:r>
        <w:rPr>
          <w:rFonts w:eastAsiaTheme="minorEastAsia"/>
        </w:rPr>
        <w:t>R4 </w:t>
      </w:r>
      <w:r w:rsidR="003C173C">
        <w:rPr>
          <w:rFonts w:eastAsiaTheme="minorEastAsia"/>
        </w:rPr>
        <w:t>(proba de renforcement ¼</w:t>
      </w:r>
      <w:proofErr w:type="gramStart"/>
      <w:r w:rsidR="003C173C">
        <w:rPr>
          <w:rFonts w:eastAsiaTheme="minorEastAsia"/>
        </w:rPr>
        <w:t>)</w:t>
      </w:r>
      <w:r>
        <w:rPr>
          <w:rFonts w:eastAsiaTheme="minorEastAsia"/>
        </w:rPr>
        <w:t>:</w:t>
      </w:r>
      <w:proofErr w:type="gramEnd"/>
      <w:r>
        <w:rPr>
          <w:rFonts w:eastAsiaTheme="minorEastAsia"/>
        </w:rPr>
        <w:t xml:space="preserve"> clé rouge </w:t>
      </w:r>
    </w:p>
    <w:p w14:paraId="72EA2404" w14:textId="3F03DA21" w:rsidR="003C173C" w:rsidRPr="008D76ED" w:rsidRDefault="003C173C" w:rsidP="003C173C">
      <w:pPr>
        <w:pStyle w:val="ListParagraph"/>
        <w:numPr>
          <w:ilvl w:val="2"/>
          <w:numId w:val="4"/>
        </w:numPr>
        <w:rPr>
          <w:rFonts w:eastAsiaTheme="minorEastAsia"/>
          <w:b/>
          <w:bCs/>
        </w:rPr>
      </w:pPr>
      <w:r>
        <w:rPr>
          <w:rFonts w:eastAsiaTheme="minorEastAsia"/>
        </w:rPr>
        <w:t xml:space="preserve">Changement de programme à des moments </w:t>
      </w:r>
      <w:proofErr w:type="spellStart"/>
      <w:r>
        <w:rPr>
          <w:rFonts w:eastAsiaTheme="minorEastAsia"/>
        </w:rPr>
        <w:t>randoms</w:t>
      </w:r>
      <w:proofErr w:type="spellEnd"/>
    </w:p>
    <w:p w14:paraId="11D3F6F0" w14:textId="32EE866E" w:rsidR="008D76ED" w:rsidRPr="003C173C" w:rsidRDefault="008D76ED" w:rsidP="003C173C">
      <w:pPr>
        <w:pStyle w:val="ListParagraph"/>
        <w:numPr>
          <w:ilvl w:val="2"/>
          <w:numId w:val="4"/>
        </w:numPr>
        <w:rPr>
          <w:rFonts w:eastAsiaTheme="minorEastAsia"/>
          <w:b/>
          <w:bCs/>
        </w:rPr>
      </w:pPr>
      <w:r>
        <w:rPr>
          <w:rFonts w:eastAsiaTheme="minorEastAsia"/>
        </w:rPr>
        <w:t>Extinction plus rapide du CRF en comparaison du PRF</w:t>
      </w:r>
    </w:p>
    <w:p w14:paraId="652BC30A" w14:textId="3B7628B1" w:rsidR="000F74EA" w:rsidRPr="00A637F8" w:rsidRDefault="000F74EA" w:rsidP="003C173C">
      <w:pPr>
        <w:pStyle w:val="ListParagraph"/>
        <w:numPr>
          <w:ilvl w:val="2"/>
          <w:numId w:val="4"/>
        </w:numPr>
        <w:rPr>
          <w:rFonts w:eastAsiaTheme="minorEastAsia"/>
          <w:b/>
          <w:bCs/>
        </w:rPr>
      </w:pPr>
      <w:r>
        <w:rPr>
          <w:rFonts w:eastAsiaTheme="minorEastAsia"/>
        </w:rPr>
        <w:t xml:space="preserve">Résistance du </w:t>
      </w:r>
      <w:r w:rsidR="008D76ED">
        <w:rPr>
          <w:rFonts w:eastAsiaTheme="minorEastAsia"/>
        </w:rPr>
        <w:t>PRF</w:t>
      </w:r>
      <w:r>
        <w:rPr>
          <w:rFonts w:eastAsiaTheme="minorEastAsia"/>
        </w:rPr>
        <w:t xml:space="preserve"> plus forte que celle du</w:t>
      </w:r>
      <w:r w:rsidR="008D76ED">
        <w:rPr>
          <w:rFonts w:eastAsiaTheme="minorEastAsia"/>
        </w:rPr>
        <w:t xml:space="preserve"> </w:t>
      </w:r>
      <w:proofErr w:type="gramStart"/>
      <w:r w:rsidR="008D76ED">
        <w:rPr>
          <w:rFonts w:eastAsiaTheme="minorEastAsia"/>
        </w:rPr>
        <w:t>CRF</w:t>
      </w:r>
      <w:r>
        <w:rPr>
          <w:rFonts w:eastAsiaTheme="minorEastAsia"/>
        </w:rPr>
        <w:t>!!!</w:t>
      </w:r>
      <w:proofErr w:type="gramEnd"/>
      <w:r>
        <w:rPr>
          <w:rFonts w:eastAsiaTheme="minorEastAsia"/>
        </w:rPr>
        <w:t xml:space="preserve"> -&gt; </w:t>
      </w:r>
      <w:r>
        <w:rPr>
          <w:rFonts w:eastAsiaTheme="minorEastAsia"/>
          <w:b/>
          <w:bCs/>
        </w:rPr>
        <w:t>pas en accord avec l’équation/le modèle</w:t>
      </w:r>
      <w:r w:rsidR="004A0AC2">
        <w:rPr>
          <w:rFonts w:eastAsiaTheme="minorEastAsia"/>
          <w:b/>
          <w:bCs/>
        </w:rPr>
        <w:t xml:space="preserve">, le plus renforcé devrait être le plus </w:t>
      </w:r>
      <w:r w:rsidR="008D76ED">
        <w:rPr>
          <w:rFonts w:eastAsiaTheme="minorEastAsia"/>
          <w:b/>
          <w:bCs/>
        </w:rPr>
        <w:t>résistant</w:t>
      </w:r>
    </w:p>
    <w:p w14:paraId="7619C66E" w14:textId="5E3F494A" w:rsidR="00A637F8" w:rsidRPr="00D76CF7" w:rsidRDefault="00A637F8" w:rsidP="00A637F8">
      <w:pPr>
        <w:pStyle w:val="ListParagraph"/>
        <w:numPr>
          <w:ilvl w:val="1"/>
          <w:numId w:val="4"/>
        </w:numPr>
        <w:rPr>
          <w:rFonts w:eastAsiaTheme="minorEastAsia"/>
          <w:b/>
          <w:bCs/>
          <w:lang w:val="en-US"/>
        </w:rPr>
      </w:pPr>
      <w:r w:rsidRPr="00D76CF7">
        <w:rPr>
          <w:rFonts w:eastAsiaTheme="minorEastAsia"/>
          <w:lang w:val="en-US"/>
        </w:rPr>
        <w:t xml:space="preserve">EXP Nevin </w:t>
      </w:r>
      <w:r w:rsidR="00D96E25" w:rsidRPr="00D76CF7">
        <w:rPr>
          <w:rFonts w:eastAsiaTheme="minorEastAsia"/>
          <w:lang w:val="en-US"/>
        </w:rPr>
        <w:t>same:</w:t>
      </w:r>
      <w:r w:rsidR="00D76CF7" w:rsidRPr="00D76CF7">
        <w:rPr>
          <w:rFonts w:eastAsiaTheme="minorEastAsia"/>
          <w:lang w:val="en-US"/>
        </w:rPr>
        <w:t xml:space="preserve"> fig 2 d</w:t>
      </w:r>
      <w:r w:rsidR="00D76CF7">
        <w:rPr>
          <w:rFonts w:eastAsiaTheme="minorEastAsia"/>
          <w:lang w:val="en-US"/>
        </w:rPr>
        <w:t xml:space="preserve">e </w:t>
      </w:r>
      <w:proofErr w:type="spellStart"/>
      <w:r w:rsidR="00D76CF7">
        <w:rPr>
          <w:rFonts w:eastAsiaTheme="minorEastAsia"/>
          <w:lang w:val="en-US"/>
        </w:rPr>
        <w:t>l’article</w:t>
      </w:r>
      <w:proofErr w:type="spellEnd"/>
      <w:r w:rsidR="00D76CF7">
        <w:rPr>
          <w:rFonts w:eastAsiaTheme="minorEastAsia"/>
          <w:lang w:val="en-US"/>
        </w:rPr>
        <w:t xml:space="preserve"> </w:t>
      </w:r>
    </w:p>
    <w:p w14:paraId="33EAD934" w14:textId="6667FF5B" w:rsidR="00A637F8" w:rsidRPr="00A637F8" w:rsidRDefault="00A637F8" w:rsidP="00A637F8">
      <w:pPr>
        <w:pStyle w:val="ListParagraph"/>
        <w:numPr>
          <w:ilvl w:val="2"/>
          <w:numId w:val="4"/>
        </w:numPr>
        <w:rPr>
          <w:rFonts w:eastAsiaTheme="minorEastAsia"/>
          <w:b/>
          <w:bCs/>
        </w:rPr>
      </w:pPr>
      <w:r>
        <w:rPr>
          <w:rFonts w:eastAsiaTheme="minorEastAsia"/>
        </w:rPr>
        <w:t xml:space="preserve">Deux programmes : </w:t>
      </w:r>
    </w:p>
    <w:p w14:paraId="3EBC467C" w14:textId="2778D0D2" w:rsidR="00A637F8" w:rsidRPr="00A637F8" w:rsidRDefault="00A637F8" w:rsidP="00A637F8">
      <w:pPr>
        <w:pStyle w:val="ListParagraph"/>
        <w:numPr>
          <w:ilvl w:val="3"/>
          <w:numId w:val="4"/>
        </w:numPr>
        <w:rPr>
          <w:rFonts w:eastAsiaTheme="minorEastAsia"/>
          <w:b/>
          <w:bCs/>
        </w:rPr>
      </w:pPr>
      <w:r>
        <w:rPr>
          <w:rFonts w:eastAsiaTheme="minorEastAsia"/>
        </w:rPr>
        <w:t>VI 30/HR</w:t>
      </w:r>
    </w:p>
    <w:p w14:paraId="60EFC055" w14:textId="6E77FC52" w:rsidR="00A637F8" w:rsidRPr="00A637F8" w:rsidRDefault="00A637F8" w:rsidP="00A637F8">
      <w:pPr>
        <w:pStyle w:val="ListParagraph"/>
        <w:numPr>
          <w:ilvl w:val="3"/>
          <w:numId w:val="4"/>
        </w:numPr>
        <w:rPr>
          <w:rFonts w:eastAsiaTheme="minorEastAsia"/>
          <w:b/>
          <w:bCs/>
        </w:rPr>
      </w:pPr>
      <w:r>
        <w:rPr>
          <w:rFonts w:eastAsiaTheme="minorEastAsia"/>
        </w:rPr>
        <w:t>VI 10/HR</w:t>
      </w:r>
    </w:p>
    <w:p w14:paraId="0C17D971" w14:textId="518E205C" w:rsidR="00A637F8" w:rsidRPr="00A637F8" w:rsidRDefault="00A637F8" w:rsidP="00A637F8">
      <w:pPr>
        <w:pStyle w:val="ListParagraph"/>
        <w:numPr>
          <w:ilvl w:val="2"/>
          <w:numId w:val="4"/>
        </w:numPr>
        <w:rPr>
          <w:rFonts w:eastAsiaTheme="minorEastAsia"/>
          <w:b/>
          <w:bCs/>
        </w:rPr>
      </w:pPr>
      <w:proofErr w:type="spellStart"/>
      <w:r>
        <w:rPr>
          <w:rFonts w:eastAsiaTheme="minorEastAsia"/>
        </w:rPr>
        <w:t>Résutlat</w:t>
      </w:r>
      <w:proofErr w:type="spellEnd"/>
      <w:r>
        <w:rPr>
          <w:rFonts w:eastAsiaTheme="minorEastAsia"/>
        </w:rPr>
        <w:t> :</w:t>
      </w:r>
      <w:r>
        <w:rPr>
          <w:rFonts w:eastAsiaTheme="minorEastAsia"/>
        </w:rPr>
        <w:tab/>
      </w:r>
    </w:p>
    <w:p w14:paraId="455ADA2A" w14:textId="494EF1B8" w:rsidR="00D76CF7" w:rsidRPr="00D96E25" w:rsidRDefault="00A637F8" w:rsidP="00D76CF7">
      <w:pPr>
        <w:pStyle w:val="ListParagraph"/>
        <w:numPr>
          <w:ilvl w:val="3"/>
          <w:numId w:val="4"/>
        </w:numPr>
        <w:rPr>
          <w:rFonts w:eastAsiaTheme="minorEastAsia"/>
          <w:b/>
          <w:bCs/>
        </w:rPr>
      </w:pPr>
      <w:r>
        <w:rPr>
          <w:rFonts w:eastAsiaTheme="minorEastAsia"/>
        </w:rPr>
        <w:t>VI 30</w:t>
      </w:r>
      <w:r w:rsidR="00D76CF7">
        <w:rPr>
          <w:rFonts w:eastAsiaTheme="minorEastAsia"/>
        </w:rPr>
        <w:t>/</w:t>
      </w:r>
      <w:proofErr w:type="spellStart"/>
      <w:r w:rsidR="00D76CF7">
        <w:rPr>
          <w:rFonts w:eastAsiaTheme="minorEastAsia"/>
        </w:rPr>
        <w:t>hr</w:t>
      </w:r>
      <w:proofErr w:type="spellEnd"/>
      <w:r w:rsidR="00D76CF7">
        <w:rPr>
          <w:rFonts w:eastAsiaTheme="minorEastAsia"/>
        </w:rPr>
        <w:t xml:space="preserve"> </w:t>
      </w:r>
      <w:r>
        <w:rPr>
          <w:rFonts w:eastAsiaTheme="minorEastAsia"/>
        </w:rPr>
        <w:t xml:space="preserve">plus résistant au changement </w:t>
      </w:r>
      <w:r w:rsidR="00D76CF7">
        <w:rPr>
          <w:rFonts w:eastAsiaTheme="minorEastAsia"/>
        </w:rPr>
        <w:t>que VI 10/</w:t>
      </w:r>
      <w:proofErr w:type="spellStart"/>
      <w:r w:rsidR="00D76CF7">
        <w:rPr>
          <w:rFonts w:eastAsiaTheme="minorEastAsia"/>
        </w:rPr>
        <w:t>hr</w:t>
      </w:r>
      <w:proofErr w:type="spellEnd"/>
    </w:p>
    <w:p w14:paraId="749C0D76" w14:textId="1E89753A" w:rsidR="00D96E25" w:rsidRDefault="00553364" w:rsidP="00553364">
      <w:pPr>
        <w:pStyle w:val="ListParagraph"/>
        <w:numPr>
          <w:ilvl w:val="0"/>
          <w:numId w:val="4"/>
        </w:numPr>
        <w:rPr>
          <w:rFonts w:eastAsiaTheme="minorEastAsia"/>
          <w:b/>
          <w:bCs/>
        </w:rPr>
      </w:pPr>
      <w:r>
        <w:rPr>
          <w:rFonts w:eastAsiaTheme="minorEastAsia"/>
          <w:b/>
          <w:bCs/>
        </w:rPr>
        <w:t xml:space="preserve">Comment expliquer </w:t>
      </w:r>
      <w:r w:rsidRPr="004A0AC2">
        <w:rPr>
          <w:rFonts w:eastAsiaTheme="minorEastAsia"/>
          <w:b/>
          <w:bCs/>
        </w:rPr>
        <w:t>ces deux résultat</w:t>
      </w:r>
      <w:r w:rsidR="000F74EA" w:rsidRPr="004A0AC2">
        <w:rPr>
          <w:rFonts w:eastAsiaTheme="minorEastAsia"/>
          <w:b/>
          <w:bCs/>
        </w:rPr>
        <w:t>s</w:t>
      </w:r>
      <w:r w:rsidR="004A0AC2">
        <w:rPr>
          <w:rFonts w:eastAsiaTheme="minorEastAsia"/>
          <w:b/>
          <w:bCs/>
        </w:rPr>
        <w:t xml:space="preserve"> inverse ?? </w:t>
      </w:r>
    </w:p>
    <w:p w14:paraId="44BD5716" w14:textId="73AA3FEE" w:rsidR="004A0AC2" w:rsidRPr="00930939" w:rsidRDefault="00930939" w:rsidP="004A0AC2">
      <w:pPr>
        <w:pStyle w:val="ListParagraph"/>
        <w:numPr>
          <w:ilvl w:val="1"/>
          <w:numId w:val="4"/>
        </w:numPr>
        <w:rPr>
          <w:rFonts w:eastAsiaTheme="minorEastAsia"/>
          <w:b/>
          <w:bCs/>
        </w:rPr>
      </w:pPr>
      <w:r>
        <w:rPr>
          <w:rFonts w:eastAsiaTheme="minorEastAsia"/>
        </w:rPr>
        <w:t xml:space="preserve">La </w:t>
      </w:r>
      <w:proofErr w:type="spellStart"/>
      <w:r>
        <w:rPr>
          <w:rFonts w:eastAsiaTheme="minorEastAsia"/>
        </w:rPr>
        <w:t>pertubation</w:t>
      </w:r>
      <w:proofErr w:type="spellEnd"/>
      <w:r>
        <w:rPr>
          <w:rFonts w:eastAsiaTheme="minorEastAsia"/>
        </w:rPr>
        <w:t xml:space="preserve"> dépend de la contingence de renforcement</w:t>
      </w:r>
    </w:p>
    <w:p w14:paraId="65637E3A" w14:textId="06BF5971" w:rsidR="00930939" w:rsidRPr="00930939" w:rsidRDefault="00930939" w:rsidP="004A0AC2">
      <w:pPr>
        <w:pStyle w:val="ListParagraph"/>
        <w:numPr>
          <w:ilvl w:val="1"/>
          <w:numId w:val="4"/>
        </w:numPr>
        <w:rPr>
          <w:rFonts w:eastAsiaTheme="minorEastAsia"/>
          <w:b/>
          <w:bCs/>
        </w:rPr>
      </w:pPr>
      <w:r>
        <w:rPr>
          <w:rFonts w:eastAsiaTheme="minorEastAsia"/>
        </w:rPr>
        <w:t xml:space="preserve">EXP </w:t>
      </w:r>
      <w:r w:rsidR="005D57CD">
        <w:rPr>
          <w:rFonts w:eastAsiaTheme="minorEastAsia"/>
        </w:rPr>
        <w:t xml:space="preserve">avec une autre perturbation de l’extinction </w:t>
      </w:r>
    </w:p>
    <w:p w14:paraId="10F0A203" w14:textId="2740CC05" w:rsidR="00930939" w:rsidRPr="0060428B" w:rsidRDefault="005D57CD" w:rsidP="00930939">
      <w:pPr>
        <w:pStyle w:val="ListParagraph"/>
        <w:numPr>
          <w:ilvl w:val="2"/>
          <w:numId w:val="4"/>
        </w:numPr>
        <w:rPr>
          <w:rFonts w:eastAsiaTheme="minorEastAsia"/>
          <w:b/>
          <w:bCs/>
        </w:rPr>
      </w:pPr>
      <w:r>
        <w:rPr>
          <w:rFonts w:eastAsiaTheme="minorEastAsia"/>
        </w:rPr>
        <w:t xml:space="preserve">Same que la </w:t>
      </w:r>
      <w:proofErr w:type="spellStart"/>
      <w:r>
        <w:rPr>
          <w:rFonts w:eastAsiaTheme="minorEastAsia"/>
        </w:rPr>
        <w:t>fig</w:t>
      </w:r>
      <w:proofErr w:type="spellEnd"/>
      <w:r>
        <w:rPr>
          <w:rFonts w:eastAsiaTheme="minorEastAsia"/>
        </w:rPr>
        <w:t xml:space="preserve"> 1 = EXP 1 de </w:t>
      </w:r>
      <w:proofErr w:type="spellStart"/>
      <w:r>
        <w:rPr>
          <w:rFonts w:eastAsiaTheme="minorEastAsia"/>
        </w:rPr>
        <w:t>Nevin</w:t>
      </w:r>
      <w:proofErr w:type="spellEnd"/>
    </w:p>
    <w:p w14:paraId="7BDFB07B" w14:textId="3A76FFB7" w:rsidR="0060428B" w:rsidRPr="005D57CD" w:rsidRDefault="0060428B" w:rsidP="00930939">
      <w:pPr>
        <w:pStyle w:val="ListParagraph"/>
        <w:numPr>
          <w:ilvl w:val="2"/>
          <w:numId w:val="4"/>
        </w:numPr>
        <w:rPr>
          <w:rFonts w:eastAsiaTheme="minorEastAsia"/>
          <w:b/>
          <w:bCs/>
        </w:rPr>
      </w:pPr>
      <w:proofErr w:type="spellStart"/>
      <w:r>
        <w:rPr>
          <w:rFonts w:eastAsiaTheme="minorEastAsia"/>
        </w:rPr>
        <w:t>Pertubation</w:t>
      </w:r>
      <w:proofErr w:type="spellEnd"/>
      <w:r>
        <w:rPr>
          <w:rFonts w:eastAsiaTheme="minorEastAsia"/>
        </w:rPr>
        <w:t xml:space="preserve"> = </w:t>
      </w:r>
      <w:proofErr w:type="spellStart"/>
      <w:r>
        <w:rPr>
          <w:rFonts w:eastAsiaTheme="minorEastAsia"/>
        </w:rPr>
        <w:t>préfeeding</w:t>
      </w:r>
      <w:proofErr w:type="spellEnd"/>
      <w:r>
        <w:rPr>
          <w:rFonts w:eastAsiaTheme="minorEastAsia"/>
        </w:rPr>
        <w:t xml:space="preserve">, on donne à manger avant l’expérience </w:t>
      </w:r>
    </w:p>
    <w:p w14:paraId="681B987D" w14:textId="023CF038" w:rsidR="005D57CD" w:rsidRDefault="005D57CD" w:rsidP="00930939">
      <w:pPr>
        <w:pStyle w:val="ListParagraph"/>
        <w:numPr>
          <w:ilvl w:val="2"/>
          <w:numId w:val="4"/>
        </w:numPr>
        <w:rPr>
          <w:rFonts w:eastAsiaTheme="minorEastAsia"/>
          <w:b/>
          <w:bCs/>
        </w:rPr>
      </w:pPr>
      <w:r>
        <w:rPr>
          <w:rFonts w:eastAsiaTheme="minorEastAsia"/>
          <w:b/>
          <w:bCs/>
        </w:rPr>
        <w:t xml:space="preserve">La résistance au </w:t>
      </w:r>
      <w:proofErr w:type="spellStart"/>
      <w:r>
        <w:rPr>
          <w:rFonts w:eastAsiaTheme="minorEastAsia"/>
          <w:b/>
          <w:bCs/>
        </w:rPr>
        <w:t>pertubation</w:t>
      </w:r>
      <w:proofErr w:type="spellEnd"/>
      <w:r>
        <w:rPr>
          <w:rFonts w:eastAsiaTheme="minorEastAsia"/>
          <w:b/>
          <w:bCs/>
        </w:rPr>
        <w:t xml:space="preserve"> est plus grande pour le CRF que pour le </w:t>
      </w:r>
      <w:r w:rsidR="0060428B">
        <w:rPr>
          <w:rFonts w:eastAsiaTheme="minorEastAsia"/>
          <w:b/>
          <w:bCs/>
        </w:rPr>
        <w:t>PFR</w:t>
      </w:r>
    </w:p>
    <w:p w14:paraId="76D8348F" w14:textId="4139CEE6" w:rsidR="0060428B" w:rsidRDefault="0060428B" w:rsidP="00D66F4C">
      <w:pPr>
        <w:pStyle w:val="ListParagraph"/>
        <w:numPr>
          <w:ilvl w:val="1"/>
          <w:numId w:val="4"/>
        </w:numPr>
        <w:rPr>
          <w:rFonts w:eastAsiaTheme="minorEastAsia"/>
        </w:rPr>
      </w:pPr>
      <w:r w:rsidRPr="00D22FF4">
        <w:rPr>
          <w:rFonts w:eastAsiaTheme="minorEastAsia"/>
        </w:rPr>
        <w:t xml:space="preserve">-&gt; Pas </w:t>
      </w:r>
      <w:r w:rsidR="00686BBA">
        <w:rPr>
          <w:rFonts w:eastAsiaTheme="minorEastAsia"/>
        </w:rPr>
        <w:t xml:space="preserve">le même effet de la perturbation en fonction de la contingence </w:t>
      </w:r>
    </w:p>
    <w:p w14:paraId="04DA5CA0" w14:textId="77777777" w:rsidR="00D66F4C" w:rsidRPr="00D66F4C" w:rsidRDefault="00D66F4C" w:rsidP="00D66F4C">
      <w:pPr>
        <w:pStyle w:val="ListParagraph"/>
        <w:numPr>
          <w:ilvl w:val="1"/>
          <w:numId w:val="4"/>
        </w:numPr>
        <w:rPr>
          <w:rFonts w:eastAsiaTheme="minorEastAsia"/>
        </w:rPr>
      </w:pPr>
      <w:r w:rsidRPr="00D66F4C">
        <w:rPr>
          <w:rFonts w:eastAsiaTheme="minorEastAsia"/>
        </w:rPr>
        <w:t>Extinction :</w:t>
      </w:r>
    </w:p>
    <w:p w14:paraId="48201302" w14:textId="77777777" w:rsidR="00D66F4C" w:rsidRPr="00D66F4C" w:rsidRDefault="00D66F4C" w:rsidP="00D66F4C">
      <w:pPr>
        <w:pStyle w:val="ListParagraph"/>
        <w:numPr>
          <w:ilvl w:val="2"/>
          <w:numId w:val="4"/>
        </w:numPr>
        <w:rPr>
          <w:rFonts w:eastAsiaTheme="minorEastAsia"/>
        </w:rPr>
      </w:pPr>
      <w:r w:rsidRPr="00D66F4C">
        <w:rPr>
          <w:rFonts w:eastAsiaTheme="minorEastAsia"/>
        </w:rPr>
        <w:t>On manipule la relation R-O qui dévalue SR</w:t>
      </w:r>
    </w:p>
    <w:p w14:paraId="11860600" w14:textId="77777777" w:rsidR="00D66F4C" w:rsidRPr="00D66F4C" w:rsidRDefault="00D66F4C" w:rsidP="00D66F4C">
      <w:pPr>
        <w:pStyle w:val="ListParagraph"/>
        <w:numPr>
          <w:ilvl w:val="2"/>
          <w:numId w:val="4"/>
        </w:numPr>
        <w:rPr>
          <w:rFonts w:eastAsiaTheme="minorEastAsia"/>
        </w:rPr>
      </w:pPr>
      <w:r w:rsidRPr="00D66F4C">
        <w:rPr>
          <w:rFonts w:eastAsiaTheme="minorEastAsia"/>
        </w:rPr>
        <w:t xml:space="preserve">Plus de renforçateur tout court dans l’environnement == </w:t>
      </w:r>
      <w:proofErr w:type="spellStart"/>
      <w:r w:rsidRPr="00D66F4C">
        <w:rPr>
          <w:rFonts w:eastAsiaTheme="minorEastAsia"/>
        </w:rPr>
        <w:t>préfeeding</w:t>
      </w:r>
      <w:proofErr w:type="spellEnd"/>
      <w:r w:rsidRPr="00D66F4C">
        <w:rPr>
          <w:rFonts w:eastAsiaTheme="minorEastAsia"/>
        </w:rPr>
        <w:t xml:space="preserve"> fait osef ça </w:t>
      </w:r>
    </w:p>
    <w:p w14:paraId="61C324B2" w14:textId="55B850A9" w:rsidR="00D66F4C" w:rsidRDefault="00E02D11" w:rsidP="00E02D11">
      <w:pPr>
        <w:pStyle w:val="ListParagraph"/>
        <w:numPr>
          <w:ilvl w:val="0"/>
          <w:numId w:val="4"/>
        </w:numPr>
        <w:rPr>
          <w:rFonts w:eastAsiaTheme="minorEastAsia"/>
        </w:rPr>
      </w:pPr>
      <w:r>
        <w:rPr>
          <w:rFonts w:eastAsiaTheme="minorEastAsia"/>
        </w:rPr>
        <w:t xml:space="preserve">Aménageons l’équation 1 pour prendre en compte les deux </w:t>
      </w:r>
      <w:proofErr w:type="spellStart"/>
      <w:r>
        <w:rPr>
          <w:rFonts w:eastAsiaTheme="minorEastAsia"/>
        </w:rPr>
        <w:t>coté</w:t>
      </w:r>
      <w:proofErr w:type="spellEnd"/>
      <w:r>
        <w:rPr>
          <w:rFonts w:eastAsiaTheme="minorEastAsia"/>
        </w:rPr>
        <w:t xml:space="preserve"> de l’extinction</w:t>
      </w:r>
    </w:p>
    <w:p w14:paraId="22A99D3C" w14:textId="1AFB50DE" w:rsidR="00E02D11" w:rsidRDefault="00E02D11" w:rsidP="00E02D11">
      <w:pPr>
        <w:pStyle w:val="ListParagraph"/>
        <w:numPr>
          <w:ilvl w:val="1"/>
          <w:numId w:val="4"/>
        </w:numPr>
        <w:rPr>
          <w:rFonts w:eastAsiaTheme="minorEastAsia"/>
        </w:rPr>
      </w:pPr>
      <w:proofErr w:type="spellStart"/>
      <w:r>
        <w:rPr>
          <w:rFonts w:eastAsiaTheme="minorEastAsia"/>
        </w:rPr>
        <w:t>B_t</w:t>
      </w:r>
      <w:proofErr w:type="spellEnd"/>
      <w:r>
        <w:rPr>
          <w:rFonts w:eastAsiaTheme="minorEastAsia"/>
        </w:rPr>
        <w:t xml:space="preserve"> taux de réponse au moment t pendant l’extinction </w:t>
      </w:r>
    </w:p>
    <w:p w14:paraId="365A1696" w14:textId="47EE901A" w:rsidR="00E02D11" w:rsidRDefault="001E752F" w:rsidP="00E02D11">
      <w:pPr>
        <w:pStyle w:val="ListParagraph"/>
        <w:numPr>
          <w:ilvl w:val="1"/>
          <w:numId w:val="4"/>
        </w:numPr>
        <w:rPr>
          <w:rFonts w:eastAsiaTheme="minorEastAsia"/>
        </w:rPr>
      </w:pPr>
      <w:r w:rsidRPr="001E752F">
        <w:rPr>
          <w:rFonts w:eastAsiaTheme="minorEastAsia"/>
          <w:noProof/>
        </w:rPr>
        <w:drawing>
          <wp:inline distT="0" distB="0" distL="0" distR="0" wp14:anchorId="28C3778B" wp14:editId="7527AD0E">
            <wp:extent cx="2034716" cy="586791"/>
            <wp:effectExtent l="0" t="0" r="3810" b="3810"/>
            <wp:docPr id="9" name="Picture 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034716" cy="586791"/>
                    </a:xfrm>
                    <a:prstGeom prst="rect">
                      <a:avLst/>
                    </a:prstGeom>
                  </pic:spPr>
                </pic:pic>
              </a:graphicData>
            </a:graphic>
          </wp:inline>
        </w:drawing>
      </w:r>
      <w:proofErr w:type="gramStart"/>
      <w:r w:rsidR="003E0EB6">
        <w:rPr>
          <w:rFonts w:eastAsiaTheme="minorEastAsia"/>
        </w:rPr>
        <w:t>d</w:t>
      </w:r>
      <w:proofErr w:type="gramEnd"/>
      <w:r w:rsidR="003E0EB6">
        <w:rPr>
          <w:rFonts w:eastAsiaTheme="minorEastAsia"/>
        </w:rPr>
        <w:t xml:space="preserve">=l’ampleur de la diminution de la généralisation, </w:t>
      </w:r>
      <w:proofErr w:type="spellStart"/>
      <w:r w:rsidR="00070AFE">
        <w:rPr>
          <w:rFonts w:eastAsiaTheme="minorEastAsia"/>
        </w:rPr>
        <w:t>delta_r</w:t>
      </w:r>
      <w:proofErr w:type="spellEnd"/>
      <w:r w:rsidR="00070AFE">
        <w:rPr>
          <w:rFonts w:eastAsiaTheme="minorEastAsia"/>
        </w:rPr>
        <w:t xml:space="preserve"> = différence de renforcement, </w:t>
      </w:r>
      <w:r w:rsidR="003E0EB6">
        <w:rPr>
          <w:rFonts w:eastAsiaTheme="minorEastAsia"/>
        </w:rPr>
        <w:t>t= temps, c = </w:t>
      </w:r>
      <w:r w:rsidR="00A51048">
        <w:rPr>
          <w:rFonts w:eastAsiaTheme="minorEastAsia"/>
        </w:rPr>
        <w:t>contingence </w:t>
      </w:r>
      <w:r w:rsidR="00AD2DBE">
        <w:rPr>
          <w:rFonts w:eastAsiaTheme="minorEastAsia"/>
        </w:rPr>
        <w:t xml:space="preserve">(c’est pas un truc numérique </w:t>
      </w:r>
      <w:proofErr w:type="spellStart"/>
      <w:r w:rsidR="00AD2DBE">
        <w:rPr>
          <w:rFonts w:eastAsiaTheme="minorEastAsia"/>
        </w:rPr>
        <w:t>wtf</w:t>
      </w:r>
      <w:proofErr w:type="spellEnd"/>
      <w:r w:rsidR="00AD2DBE">
        <w:rPr>
          <w:rFonts w:eastAsiaTheme="minorEastAsia"/>
        </w:rPr>
        <w:t xml:space="preserve"> qu’</w:t>
      </w:r>
      <w:proofErr w:type="spellStart"/>
      <w:r w:rsidR="00AD2DBE">
        <w:rPr>
          <w:rFonts w:eastAsiaTheme="minorEastAsia"/>
        </w:rPr>
        <w:t>est ce</w:t>
      </w:r>
      <w:proofErr w:type="spellEnd"/>
      <w:r w:rsidR="00AD2DBE">
        <w:rPr>
          <w:rFonts w:eastAsiaTheme="minorEastAsia"/>
        </w:rPr>
        <w:t xml:space="preserve"> qu’il me dit</w:t>
      </w:r>
      <w:r w:rsidR="00070AFE">
        <w:rPr>
          <w:rFonts w:eastAsiaTheme="minorEastAsia"/>
        </w:rPr>
        <w:t>)</w:t>
      </w:r>
    </w:p>
    <w:p w14:paraId="5D222EBB" w14:textId="6D7E509F" w:rsidR="00AD2DBE" w:rsidRDefault="00AD2DBE" w:rsidP="00AD2DBE">
      <w:pPr>
        <w:pStyle w:val="ListParagraph"/>
        <w:numPr>
          <w:ilvl w:val="2"/>
          <w:numId w:val="4"/>
        </w:numPr>
        <w:rPr>
          <w:rFonts w:eastAsiaTheme="minorEastAsia"/>
        </w:rPr>
      </w:pPr>
      <w:r>
        <w:rPr>
          <w:rFonts w:eastAsiaTheme="minorEastAsia"/>
        </w:rPr>
        <w:t xml:space="preserve">On a décomposé X en deux partie c et d </w:t>
      </w:r>
      <w:r w:rsidR="00794050">
        <w:rPr>
          <w:rFonts w:eastAsiaTheme="minorEastAsia"/>
        </w:rPr>
        <w:t xml:space="preserve"> </w:t>
      </w:r>
    </w:p>
    <w:p w14:paraId="1849719C" w14:textId="12855FA2" w:rsidR="00A51048" w:rsidRDefault="00A51048" w:rsidP="00E02D11">
      <w:pPr>
        <w:pStyle w:val="ListParagraph"/>
        <w:numPr>
          <w:ilvl w:val="1"/>
          <w:numId w:val="4"/>
        </w:numPr>
        <w:rPr>
          <w:rFonts w:eastAsiaTheme="minorEastAsia"/>
        </w:rPr>
      </w:pPr>
      <w:r>
        <w:rPr>
          <w:rFonts w:eastAsiaTheme="minorEastAsia"/>
        </w:rPr>
        <w:t xml:space="preserve">Quand r augmente -&gt; le numérateur augmente plus vite que le dénominateur </w:t>
      </w:r>
    </w:p>
    <w:p w14:paraId="21B28785" w14:textId="261B1E92" w:rsidR="000B1D84" w:rsidRDefault="000B1D84" w:rsidP="00E02D11">
      <w:pPr>
        <w:pStyle w:val="ListParagraph"/>
        <w:numPr>
          <w:ilvl w:val="1"/>
          <w:numId w:val="4"/>
        </w:numPr>
        <w:rPr>
          <w:rFonts w:eastAsiaTheme="minorEastAsia"/>
        </w:rPr>
      </w:pPr>
      <w:r>
        <w:rPr>
          <w:rFonts w:eastAsiaTheme="minorEastAsia"/>
        </w:rPr>
        <w:t xml:space="preserve">Quand on change c </w:t>
      </w:r>
      <w:r w:rsidR="000912CA">
        <w:rPr>
          <w:rFonts w:eastAsiaTheme="minorEastAsia"/>
        </w:rPr>
        <w:t>-&gt; on met en extinction -&gt; on</w:t>
      </w:r>
      <w:r w:rsidR="00794050">
        <w:rPr>
          <w:rFonts w:eastAsiaTheme="minorEastAsia"/>
        </w:rPr>
        <w:t> ?</w:t>
      </w:r>
      <w:r w:rsidR="000912CA">
        <w:rPr>
          <w:rFonts w:eastAsiaTheme="minorEastAsia"/>
        </w:rPr>
        <w:t xml:space="preserve"> </w:t>
      </w:r>
    </w:p>
    <w:p w14:paraId="79709ACE" w14:textId="5B81036A" w:rsidR="00070AFE" w:rsidRDefault="00CA1A63" w:rsidP="00E02D11">
      <w:pPr>
        <w:pStyle w:val="ListParagraph"/>
        <w:numPr>
          <w:ilvl w:val="1"/>
          <w:numId w:val="4"/>
        </w:numPr>
        <w:rPr>
          <w:rFonts w:eastAsiaTheme="minorEastAsia"/>
        </w:rPr>
      </w:pPr>
      <w:r>
        <w:rPr>
          <w:rFonts w:eastAsiaTheme="minorEastAsia"/>
        </w:rPr>
        <w:t xml:space="preserve">On </w:t>
      </w:r>
      <w:proofErr w:type="spellStart"/>
      <w:r>
        <w:rPr>
          <w:rFonts w:eastAsiaTheme="minorEastAsia"/>
        </w:rPr>
        <w:t>suprime</w:t>
      </w:r>
      <w:proofErr w:type="spellEnd"/>
      <w:r>
        <w:rPr>
          <w:rFonts w:eastAsiaTheme="minorEastAsia"/>
        </w:rPr>
        <w:t xml:space="preserve"> le renforcement -&gt; Delta r = 0 </w:t>
      </w:r>
    </w:p>
    <w:p w14:paraId="7F6CE421" w14:textId="33454062" w:rsidR="00CA1A63" w:rsidRDefault="00CA1A63" w:rsidP="00E02D11">
      <w:pPr>
        <w:pStyle w:val="ListParagraph"/>
        <w:numPr>
          <w:ilvl w:val="1"/>
          <w:numId w:val="4"/>
        </w:numPr>
        <w:rPr>
          <w:rFonts w:eastAsiaTheme="minorEastAsia"/>
        </w:rPr>
      </w:pPr>
      <w:proofErr w:type="spellStart"/>
      <w:r>
        <w:rPr>
          <w:rFonts w:eastAsiaTheme="minorEastAsia"/>
        </w:rPr>
        <w:t>Jvais</w:t>
      </w:r>
      <w:proofErr w:type="spellEnd"/>
      <w:r>
        <w:rPr>
          <w:rFonts w:eastAsiaTheme="minorEastAsia"/>
        </w:rPr>
        <w:t xml:space="preserve"> canné </w:t>
      </w:r>
      <w:proofErr w:type="gramStart"/>
      <w:r>
        <w:rPr>
          <w:rFonts w:eastAsiaTheme="minorEastAsia"/>
        </w:rPr>
        <w:t>j’ai rien</w:t>
      </w:r>
      <w:proofErr w:type="gramEnd"/>
      <w:r>
        <w:rPr>
          <w:rFonts w:eastAsiaTheme="minorEastAsia"/>
        </w:rPr>
        <w:t xml:space="preserve"> compris </w:t>
      </w:r>
    </w:p>
    <w:p w14:paraId="02C3BFB4" w14:textId="62A6CF06" w:rsidR="00AD2D3A" w:rsidRPr="00AD2D3A" w:rsidRDefault="00AD2D3A" w:rsidP="00E02D11">
      <w:pPr>
        <w:pStyle w:val="ListParagraph"/>
        <w:numPr>
          <w:ilvl w:val="1"/>
          <w:numId w:val="4"/>
        </w:numPr>
        <w:rPr>
          <w:rFonts w:eastAsiaTheme="minorEastAsia"/>
          <w:b/>
          <w:bCs/>
        </w:rPr>
      </w:pPr>
      <w:r w:rsidRPr="00AD2D3A">
        <w:rPr>
          <w:rFonts w:eastAsiaTheme="minorEastAsia"/>
          <w:b/>
          <w:bCs/>
        </w:rPr>
        <w:t>-&gt; ON PEUT DISSOCIER LE PERTUBATEUR X en deux composantes :</w:t>
      </w:r>
    </w:p>
    <w:p w14:paraId="1378ECE0" w14:textId="4382C2AB" w:rsidR="00AD2D3A" w:rsidRPr="00AD2D3A" w:rsidRDefault="00AD2D3A" w:rsidP="00AD2D3A">
      <w:pPr>
        <w:pStyle w:val="ListParagraph"/>
        <w:numPr>
          <w:ilvl w:val="2"/>
          <w:numId w:val="4"/>
        </w:numPr>
        <w:rPr>
          <w:rFonts w:eastAsiaTheme="minorEastAsia"/>
          <w:b/>
          <w:bCs/>
        </w:rPr>
      </w:pPr>
      <w:r w:rsidRPr="00AD2D3A">
        <w:rPr>
          <w:rFonts w:eastAsiaTheme="minorEastAsia"/>
          <w:b/>
          <w:bCs/>
        </w:rPr>
        <w:t xml:space="preserve">Une lié au taux d’extinction </w:t>
      </w:r>
    </w:p>
    <w:p w14:paraId="0A72FEC1" w14:textId="203C6E60" w:rsidR="00AD2D3A" w:rsidRDefault="00AD2D3A" w:rsidP="00AD2D3A">
      <w:pPr>
        <w:pStyle w:val="ListParagraph"/>
        <w:numPr>
          <w:ilvl w:val="2"/>
          <w:numId w:val="4"/>
        </w:numPr>
        <w:rPr>
          <w:rFonts w:eastAsiaTheme="minorEastAsia"/>
          <w:b/>
          <w:bCs/>
        </w:rPr>
      </w:pPr>
      <w:r w:rsidRPr="00AD2D3A">
        <w:rPr>
          <w:rFonts w:eastAsiaTheme="minorEastAsia"/>
          <w:b/>
          <w:bCs/>
        </w:rPr>
        <w:t xml:space="preserve">Une lié à la contingence </w:t>
      </w:r>
    </w:p>
    <w:p w14:paraId="496310EC" w14:textId="20788314" w:rsidR="00623F00" w:rsidRDefault="00623F00" w:rsidP="00623F00">
      <w:pPr>
        <w:pStyle w:val="ListParagraph"/>
        <w:numPr>
          <w:ilvl w:val="1"/>
          <w:numId w:val="4"/>
        </w:numPr>
        <w:rPr>
          <w:rFonts w:eastAsiaTheme="minorEastAsia"/>
          <w:b/>
          <w:bCs/>
        </w:rPr>
      </w:pPr>
      <w:r w:rsidRPr="00623F00">
        <w:rPr>
          <w:rFonts w:eastAsiaTheme="minorEastAsia"/>
          <w:b/>
          <w:bCs/>
        </w:rPr>
        <w:t xml:space="preserve">Permet de mieux rendre compte du partial extinction </w:t>
      </w:r>
      <w:proofErr w:type="spellStart"/>
      <w:r w:rsidRPr="00623F00">
        <w:rPr>
          <w:rFonts w:eastAsiaTheme="minorEastAsia"/>
          <w:b/>
          <w:bCs/>
        </w:rPr>
        <w:t>effect</w:t>
      </w:r>
      <w:proofErr w:type="spellEnd"/>
    </w:p>
    <w:p w14:paraId="4A496A43" w14:textId="58E9DECC" w:rsidR="005D37BD" w:rsidRPr="005D37BD" w:rsidRDefault="005D37BD" w:rsidP="005D37BD">
      <w:pPr>
        <w:rPr>
          <w:rFonts w:eastAsiaTheme="minorEastAsia"/>
        </w:rPr>
      </w:pPr>
      <w:r w:rsidRPr="005D37BD">
        <w:rPr>
          <w:rFonts w:eastAsiaTheme="minorEastAsia"/>
        </w:rPr>
        <w:t>New Cours 12/11</w:t>
      </w:r>
    </w:p>
    <w:p w14:paraId="7C108403" w14:textId="0D52F158" w:rsidR="00623F00" w:rsidRDefault="00623F00" w:rsidP="00623F00">
      <w:pPr>
        <w:pStyle w:val="ListParagraph"/>
        <w:numPr>
          <w:ilvl w:val="0"/>
          <w:numId w:val="4"/>
        </w:numPr>
        <w:rPr>
          <w:rFonts w:eastAsiaTheme="minorEastAsia"/>
        </w:rPr>
      </w:pPr>
      <w:r w:rsidRPr="00623F00">
        <w:rPr>
          <w:rFonts w:eastAsiaTheme="minorEastAsia"/>
        </w:rPr>
        <w:lastRenderedPageBreak/>
        <w:t xml:space="preserve">Résistance à extinction = </w:t>
      </w:r>
      <w:proofErr w:type="spellStart"/>
      <w:r w:rsidRPr="00623F00">
        <w:rPr>
          <w:rFonts w:eastAsiaTheme="minorEastAsia"/>
        </w:rPr>
        <w:t>probleme</w:t>
      </w:r>
      <w:proofErr w:type="spellEnd"/>
      <w:r w:rsidRPr="00623F00">
        <w:rPr>
          <w:rFonts w:eastAsiaTheme="minorEastAsia"/>
        </w:rPr>
        <w:t xml:space="preserve"> de force</w:t>
      </w:r>
      <w:r>
        <w:rPr>
          <w:rFonts w:eastAsiaTheme="minorEastAsia"/>
        </w:rPr>
        <w:t>/</w:t>
      </w:r>
      <w:proofErr w:type="spellStart"/>
      <w:r>
        <w:rPr>
          <w:rFonts w:eastAsiaTheme="minorEastAsia"/>
        </w:rPr>
        <w:t>resistance</w:t>
      </w:r>
      <w:proofErr w:type="spellEnd"/>
      <w:r>
        <w:rPr>
          <w:rFonts w:eastAsiaTheme="minorEastAsia"/>
        </w:rPr>
        <w:t xml:space="preserve"> OU </w:t>
      </w:r>
      <w:proofErr w:type="spellStart"/>
      <w:r w:rsidRPr="00623F00">
        <w:rPr>
          <w:rFonts w:eastAsiaTheme="minorEastAsia"/>
        </w:rPr>
        <w:t>probleme</w:t>
      </w:r>
      <w:proofErr w:type="spellEnd"/>
      <w:r w:rsidRPr="00623F00">
        <w:rPr>
          <w:rFonts w:eastAsiaTheme="minorEastAsia"/>
        </w:rPr>
        <w:t xml:space="preserve"> de discrimination</w:t>
      </w:r>
      <w:r>
        <w:rPr>
          <w:rFonts w:eastAsiaTheme="minorEastAsia"/>
        </w:rPr>
        <w:t> :</w:t>
      </w:r>
    </w:p>
    <w:p w14:paraId="61D26EC8" w14:textId="33FE2496" w:rsidR="00623F00" w:rsidRDefault="00623F00" w:rsidP="00623F00">
      <w:pPr>
        <w:pStyle w:val="ListParagraph"/>
        <w:numPr>
          <w:ilvl w:val="1"/>
          <w:numId w:val="4"/>
        </w:numPr>
        <w:rPr>
          <w:rFonts w:eastAsiaTheme="minorEastAsia"/>
        </w:rPr>
      </w:pPr>
      <w:r>
        <w:rPr>
          <w:rFonts w:eastAsiaTheme="minorEastAsia"/>
        </w:rPr>
        <w:t xml:space="preserve">VR5 vs VR1000 : il faut plus de réponse avant de se rendre compte qu’on est en extinction </w:t>
      </w:r>
    </w:p>
    <w:p w14:paraId="16C074E4" w14:textId="54C7768B" w:rsidR="00623F00" w:rsidRDefault="00623F00" w:rsidP="00623F00">
      <w:pPr>
        <w:pStyle w:val="ListParagraph"/>
        <w:numPr>
          <w:ilvl w:val="1"/>
          <w:numId w:val="4"/>
        </w:numPr>
        <w:rPr>
          <w:rFonts w:eastAsiaTheme="minorEastAsia"/>
        </w:rPr>
      </w:pPr>
      <w:r>
        <w:rPr>
          <w:rFonts w:eastAsiaTheme="minorEastAsia"/>
        </w:rPr>
        <w:t>Ext plus rapide quand le taux de renforcement plus élevé ? -&gt; non</w:t>
      </w:r>
    </w:p>
    <w:p w14:paraId="6EC47A32" w14:textId="710B3381" w:rsidR="00623F00" w:rsidRDefault="00623F00" w:rsidP="00623F00">
      <w:pPr>
        <w:pStyle w:val="ListParagraph"/>
        <w:numPr>
          <w:ilvl w:val="1"/>
          <w:numId w:val="4"/>
        </w:numPr>
        <w:rPr>
          <w:rFonts w:eastAsiaTheme="minorEastAsia"/>
        </w:rPr>
      </w:pPr>
      <w:r>
        <w:rPr>
          <w:rFonts w:eastAsiaTheme="minorEastAsia"/>
        </w:rPr>
        <w:t xml:space="preserve">Problème de discrimination : non car les résultats vont à l’inverse de ça </w:t>
      </w:r>
    </w:p>
    <w:p w14:paraId="690A3A0A" w14:textId="031B8393" w:rsidR="00623F00" w:rsidRDefault="00623F00" w:rsidP="00623F00">
      <w:pPr>
        <w:pStyle w:val="ListParagraph"/>
        <w:numPr>
          <w:ilvl w:val="0"/>
          <w:numId w:val="4"/>
        </w:numPr>
        <w:rPr>
          <w:rFonts w:eastAsiaTheme="minorEastAsia"/>
        </w:rPr>
      </w:pPr>
      <w:r>
        <w:rPr>
          <w:rFonts w:eastAsiaTheme="minorEastAsia"/>
        </w:rPr>
        <w:t>-&gt; Equation 2 fonctionne pour ça : elle fait une parabole</w:t>
      </w:r>
    </w:p>
    <w:p w14:paraId="5193400B" w14:textId="200FFB15" w:rsidR="00623F00" w:rsidRDefault="00623F00" w:rsidP="00623F00">
      <w:pPr>
        <w:pStyle w:val="ListParagraph"/>
        <w:numPr>
          <w:ilvl w:val="1"/>
          <w:numId w:val="4"/>
        </w:numPr>
        <w:rPr>
          <w:rFonts w:eastAsiaTheme="minorEastAsia"/>
        </w:rPr>
      </w:pPr>
      <w:r>
        <w:rPr>
          <w:rFonts w:eastAsiaTheme="minorEastAsia"/>
        </w:rPr>
        <w:t>Rend bien compte de résistance à l’extinction</w:t>
      </w:r>
    </w:p>
    <w:p w14:paraId="20202A9D" w14:textId="32D0A2E2" w:rsidR="00623F00" w:rsidRDefault="00623F00" w:rsidP="00623F00">
      <w:pPr>
        <w:pStyle w:val="ListParagraph"/>
        <w:numPr>
          <w:ilvl w:val="1"/>
          <w:numId w:val="4"/>
        </w:numPr>
        <w:rPr>
          <w:rFonts w:eastAsiaTheme="minorEastAsia"/>
        </w:rPr>
      </w:pPr>
      <w:r>
        <w:rPr>
          <w:rFonts w:eastAsiaTheme="minorEastAsia"/>
        </w:rPr>
        <w:t>Quand on supprime le renforçateur on perturbe le system</w:t>
      </w:r>
    </w:p>
    <w:p w14:paraId="1F13C5F7" w14:textId="18B30DE1" w:rsidR="00623F00" w:rsidRDefault="00623F00" w:rsidP="00623F00">
      <w:pPr>
        <w:pStyle w:val="ListParagraph"/>
        <w:numPr>
          <w:ilvl w:val="0"/>
          <w:numId w:val="4"/>
        </w:numPr>
        <w:rPr>
          <w:rFonts w:eastAsiaTheme="minorEastAsia"/>
        </w:rPr>
      </w:pPr>
      <w:r>
        <w:rPr>
          <w:rFonts w:eastAsiaTheme="minorEastAsia"/>
        </w:rPr>
        <w:t xml:space="preserve">Equation 1 : </w:t>
      </w:r>
    </w:p>
    <w:p w14:paraId="28283779" w14:textId="02303ACC" w:rsidR="00623F00" w:rsidRDefault="00623F00" w:rsidP="00623F00">
      <w:pPr>
        <w:pStyle w:val="ListParagraph"/>
        <w:numPr>
          <w:ilvl w:val="1"/>
          <w:numId w:val="4"/>
        </w:numPr>
        <w:rPr>
          <w:rFonts w:eastAsiaTheme="minorEastAsia"/>
        </w:rPr>
      </w:pPr>
      <w:r>
        <w:rPr>
          <w:rFonts w:eastAsiaTheme="minorEastAsia"/>
        </w:rPr>
        <w:t xml:space="preserve">Rend bien compte de l’effet du renforcement sur la force de la réponde </w:t>
      </w:r>
    </w:p>
    <w:p w14:paraId="089F70D1" w14:textId="090581C2" w:rsidR="00623F00" w:rsidRDefault="00623F00" w:rsidP="00623F00">
      <w:pPr>
        <w:pStyle w:val="ListParagraph"/>
        <w:numPr>
          <w:ilvl w:val="0"/>
          <w:numId w:val="4"/>
        </w:numPr>
        <w:rPr>
          <w:rFonts w:eastAsiaTheme="minorEastAsia"/>
        </w:rPr>
      </w:pPr>
      <w:r>
        <w:rPr>
          <w:rFonts w:eastAsiaTheme="minorEastAsia"/>
        </w:rPr>
        <w:t xml:space="preserve">Essaie d’intégrer un effet du contexte dans l’extinction </w:t>
      </w:r>
    </w:p>
    <w:p w14:paraId="334FB828" w14:textId="5FB2CF94" w:rsidR="00623F00" w:rsidRDefault="00623F00" w:rsidP="00623F00">
      <w:pPr>
        <w:pStyle w:val="ListParagraph"/>
        <w:numPr>
          <w:ilvl w:val="1"/>
          <w:numId w:val="4"/>
        </w:numPr>
        <w:rPr>
          <w:rFonts w:eastAsiaTheme="minorEastAsia"/>
        </w:rPr>
      </w:pPr>
      <w:r>
        <w:rPr>
          <w:rFonts w:eastAsiaTheme="minorEastAsia"/>
        </w:rPr>
        <w:t>Quand le renforçateur est rare -&gt; la résistance à l’extinction semble dépendre du taux de renforcement</w:t>
      </w:r>
    </w:p>
    <w:p w14:paraId="69D25ABF" w14:textId="4200FEAC" w:rsidR="00623F00" w:rsidRDefault="00623F00" w:rsidP="00623F00">
      <w:pPr>
        <w:pStyle w:val="ListParagraph"/>
        <w:numPr>
          <w:ilvl w:val="1"/>
          <w:numId w:val="4"/>
        </w:numPr>
        <w:rPr>
          <w:rFonts w:eastAsiaTheme="minorEastAsia"/>
        </w:rPr>
      </w:pPr>
      <w:r>
        <w:rPr>
          <w:rFonts w:eastAsiaTheme="minorEastAsia"/>
        </w:rPr>
        <w:t xml:space="preserve">En programme multiple : le passage d’un programme à l’autre à un effet </w:t>
      </w:r>
    </w:p>
    <w:p w14:paraId="3B36D517" w14:textId="7688BA30" w:rsidR="00CB4F38" w:rsidRDefault="00CB4F38" w:rsidP="00623F00">
      <w:pPr>
        <w:pStyle w:val="ListParagraph"/>
        <w:numPr>
          <w:ilvl w:val="1"/>
          <w:numId w:val="4"/>
        </w:numPr>
        <w:rPr>
          <w:rFonts w:eastAsiaTheme="minorEastAsia"/>
        </w:rPr>
      </w:pPr>
      <w:r>
        <w:rPr>
          <w:rFonts w:eastAsiaTheme="minorEastAsia"/>
        </w:rPr>
        <w:t xml:space="preserve">Un levier avec un programme qui alterne -&gt; effet de la vitesse d’alternance </w:t>
      </w:r>
    </w:p>
    <w:p w14:paraId="0EC94DA1" w14:textId="68E90FE3" w:rsidR="00623F00" w:rsidRDefault="00CB4F38" w:rsidP="00CB4F38">
      <w:pPr>
        <w:pStyle w:val="ListParagraph"/>
        <w:numPr>
          <w:ilvl w:val="2"/>
          <w:numId w:val="4"/>
        </w:numPr>
        <w:rPr>
          <w:rFonts w:eastAsiaTheme="minorEastAsia"/>
        </w:rPr>
      </w:pPr>
      <w:r>
        <w:rPr>
          <w:rFonts w:eastAsiaTheme="minorEastAsia"/>
        </w:rPr>
        <w:t>= intervalle entre deux composante (</w:t>
      </w:r>
      <w:r w:rsidR="00886CB9">
        <w:rPr>
          <w:rFonts w:eastAsiaTheme="minorEastAsia"/>
        </w:rPr>
        <w:t>inter composante</w:t>
      </w:r>
      <w:r>
        <w:rPr>
          <w:rFonts w:eastAsiaTheme="minorEastAsia"/>
        </w:rPr>
        <w:t xml:space="preserve"> intervalle)</w:t>
      </w:r>
    </w:p>
    <w:p w14:paraId="06772897" w14:textId="71EFF43C" w:rsidR="00CB4F38" w:rsidRDefault="00CB4F38" w:rsidP="00CB4F38">
      <w:pPr>
        <w:pStyle w:val="ListParagraph"/>
        <w:numPr>
          <w:ilvl w:val="2"/>
          <w:numId w:val="4"/>
        </w:numPr>
        <w:rPr>
          <w:rFonts w:eastAsiaTheme="minorEastAsia"/>
        </w:rPr>
      </w:pPr>
      <w:r>
        <w:rPr>
          <w:rFonts w:eastAsiaTheme="minorEastAsia"/>
        </w:rPr>
        <w:t xml:space="preserve">Résultat : </w:t>
      </w:r>
    </w:p>
    <w:p w14:paraId="1D799E08" w14:textId="77C09170" w:rsidR="00CB4F38" w:rsidRDefault="00CB4F38" w:rsidP="00CB4F38">
      <w:pPr>
        <w:pStyle w:val="ListParagraph"/>
        <w:numPr>
          <w:ilvl w:val="3"/>
          <w:numId w:val="4"/>
        </w:numPr>
        <w:rPr>
          <w:rFonts w:eastAsiaTheme="minorEastAsia"/>
        </w:rPr>
      </w:pPr>
      <w:r>
        <w:rPr>
          <w:rFonts w:eastAsiaTheme="minorEastAsia"/>
        </w:rPr>
        <w:t xml:space="preserve">ICI court -&gt; résistance plus grande lorsque l’autre composante est plus pauvre que pour une alternative riche (premier graph de la fig6) </w:t>
      </w:r>
    </w:p>
    <w:p w14:paraId="50A607DC" w14:textId="4497D0AA" w:rsidR="00CB4F38" w:rsidRDefault="00CB4F38" w:rsidP="00CB4F38">
      <w:pPr>
        <w:pStyle w:val="ListParagraph"/>
        <w:numPr>
          <w:ilvl w:val="3"/>
          <w:numId w:val="4"/>
        </w:numPr>
        <w:rPr>
          <w:rFonts w:eastAsiaTheme="minorEastAsia"/>
        </w:rPr>
      </w:pPr>
      <w:r>
        <w:rPr>
          <w:rFonts w:eastAsiaTheme="minorEastAsia"/>
        </w:rPr>
        <w:t xml:space="preserve">ICI long -&gt; </w:t>
      </w:r>
    </w:p>
    <w:p w14:paraId="0F2CE792" w14:textId="7EB81E12" w:rsidR="00CB4F38" w:rsidRDefault="00CB4F38" w:rsidP="00CB4F38">
      <w:pPr>
        <w:pStyle w:val="ListParagraph"/>
        <w:numPr>
          <w:ilvl w:val="0"/>
          <w:numId w:val="4"/>
        </w:numPr>
        <w:rPr>
          <w:rFonts w:eastAsiaTheme="minorEastAsia"/>
        </w:rPr>
      </w:pPr>
      <w:r>
        <w:rPr>
          <w:rFonts w:eastAsiaTheme="minorEastAsia"/>
        </w:rPr>
        <w:t xml:space="preserve">-&gt; Equation 3 </w:t>
      </w:r>
    </w:p>
    <w:p w14:paraId="78668688" w14:textId="05827D1A" w:rsidR="00CB4F38" w:rsidRDefault="00CB4F38" w:rsidP="00CB4F38">
      <w:pPr>
        <w:pStyle w:val="ListParagraph"/>
        <w:numPr>
          <w:ilvl w:val="1"/>
          <w:numId w:val="4"/>
        </w:numPr>
        <w:rPr>
          <w:rFonts w:eastAsiaTheme="minorEastAsia"/>
        </w:rPr>
      </w:pPr>
      <w:r w:rsidRPr="00CB4F38">
        <w:rPr>
          <w:rFonts w:eastAsiaTheme="minorEastAsia"/>
          <w:noProof/>
        </w:rPr>
        <w:drawing>
          <wp:inline distT="0" distB="0" distL="0" distR="0" wp14:anchorId="7A05FA6D" wp14:editId="577A0D03">
            <wp:extent cx="1577477" cy="533446"/>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1577477" cy="533446"/>
                    </a:xfrm>
                    <a:prstGeom prst="rect">
                      <a:avLst/>
                    </a:prstGeom>
                  </pic:spPr>
                </pic:pic>
              </a:graphicData>
            </a:graphic>
          </wp:inline>
        </w:drawing>
      </w:r>
    </w:p>
    <w:p w14:paraId="289503D4" w14:textId="19CCA38E" w:rsidR="00CB4F38" w:rsidRDefault="00CB4F38" w:rsidP="00CB4F38">
      <w:pPr>
        <w:pStyle w:val="ListParagraph"/>
        <w:numPr>
          <w:ilvl w:val="1"/>
          <w:numId w:val="4"/>
        </w:numPr>
        <w:rPr>
          <w:rFonts w:eastAsiaTheme="minorEastAsia"/>
        </w:rPr>
      </w:pPr>
      <w:r>
        <w:rPr>
          <w:rFonts w:eastAsiaTheme="minorEastAsia"/>
        </w:rPr>
        <w:t xml:space="preserve">Ce qui compte c’est </w:t>
      </w:r>
      <w:proofErr w:type="spellStart"/>
      <w:r>
        <w:rPr>
          <w:rFonts w:eastAsiaTheme="minorEastAsia"/>
        </w:rPr>
        <w:t>r_s</w:t>
      </w:r>
      <w:proofErr w:type="spellEnd"/>
      <w:r>
        <w:rPr>
          <w:rFonts w:eastAsiaTheme="minorEastAsia"/>
        </w:rPr>
        <w:t xml:space="preserve"> /</w:t>
      </w:r>
      <w:proofErr w:type="spellStart"/>
      <w:r>
        <w:rPr>
          <w:rFonts w:eastAsiaTheme="minorEastAsia"/>
        </w:rPr>
        <w:t>r_a</w:t>
      </w:r>
      <w:proofErr w:type="spellEnd"/>
      <w:r>
        <w:rPr>
          <w:rFonts w:eastAsiaTheme="minorEastAsia"/>
        </w:rPr>
        <w:t xml:space="preserve"> = ratio de contingence = nombre de renforçateur reçu dans une composante / nombre total de renforcement </w:t>
      </w:r>
    </w:p>
    <w:p w14:paraId="12D3E50C" w14:textId="7EA58EE1" w:rsidR="00CB4F38" w:rsidRDefault="00CB4F38" w:rsidP="00CB4F38">
      <w:pPr>
        <w:pStyle w:val="ListParagraph"/>
        <w:numPr>
          <w:ilvl w:val="1"/>
          <w:numId w:val="4"/>
        </w:numPr>
        <w:rPr>
          <w:rFonts w:eastAsiaTheme="minorEastAsia"/>
        </w:rPr>
      </w:pPr>
      <w:proofErr w:type="spellStart"/>
      <w:r>
        <w:rPr>
          <w:rFonts w:eastAsiaTheme="minorEastAsia"/>
        </w:rPr>
        <w:t>Autoshapping</w:t>
      </w:r>
      <w:proofErr w:type="spellEnd"/>
      <w:r>
        <w:rPr>
          <w:rFonts w:eastAsiaTheme="minorEastAsia"/>
        </w:rPr>
        <w:t> :</w:t>
      </w:r>
    </w:p>
    <w:p w14:paraId="306738E3" w14:textId="5E3EFF80" w:rsidR="00CB4F38" w:rsidRDefault="00CB4F38" w:rsidP="00CB4F38">
      <w:pPr>
        <w:pStyle w:val="ListParagraph"/>
        <w:numPr>
          <w:ilvl w:val="2"/>
          <w:numId w:val="4"/>
        </w:numPr>
        <w:rPr>
          <w:rFonts w:eastAsiaTheme="minorEastAsia"/>
        </w:rPr>
      </w:pPr>
      <w:r>
        <w:rPr>
          <w:rFonts w:eastAsiaTheme="minorEastAsia"/>
        </w:rPr>
        <w:t xml:space="preserve">Pigeon, </w:t>
      </w:r>
      <w:proofErr w:type="spellStart"/>
      <w:r>
        <w:rPr>
          <w:rFonts w:eastAsiaTheme="minorEastAsia"/>
        </w:rPr>
        <w:t>peut</w:t>
      </w:r>
      <w:proofErr w:type="spellEnd"/>
      <w:r>
        <w:rPr>
          <w:rFonts w:eastAsiaTheme="minorEastAsia"/>
        </w:rPr>
        <w:t xml:space="preserve"> </w:t>
      </w:r>
      <w:proofErr w:type="spellStart"/>
      <w:r>
        <w:rPr>
          <w:rFonts w:eastAsiaTheme="minorEastAsia"/>
        </w:rPr>
        <w:t>importe</w:t>
      </w:r>
      <w:proofErr w:type="spellEnd"/>
      <w:r>
        <w:rPr>
          <w:rFonts w:eastAsiaTheme="minorEastAsia"/>
        </w:rPr>
        <w:t xml:space="preserve"> ce qu’il fait il a des </w:t>
      </w:r>
      <w:r w:rsidR="00D03BBB">
        <w:rPr>
          <w:rFonts w:eastAsiaTheme="minorEastAsia"/>
        </w:rPr>
        <w:t>renforçateurs</w:t>
      </w:r>
      <w:r>
        <w:rPr>
          <w:rFonts w:eastAsiaTheme="minorEastAsia"/>
        </w:rPr>
        <w:t xml:space="preserve"> </w:t>
      </w:r>
    </w:p>
    <w:p w14:paraId="763749B2" w14:textId="66A70AA1" w:rsidR="00CB4F38" w:rsidRDefault="00CB4F38" w:rsidP="00CB4F38">
      <w:pPr>
        <w:pStyle w:val="ListParagraph"/>
        <w:numPr>
          <w:ilvl w:val="2"/>
          <w:numId w:val="4"/>
        </w:numPr>
        <w:rPr>
          <w:rFonts w:eastAsiaTheme="minorEastAsia"/>
        </w:rPr>
      </w:pPr>
      <w:r>
        <w:rPr>
          <w:rFonts w:eastAsiaTheme="minorEastAsia"/>
        </w:rPr>
        <w:t>Quand renforçateur, on allume la clé de réponse</w:t>
      </w:r>
    </w:p>
    <w:p w14:paraId="314FB02F" w14:textId="0C49129B" w:rsidR="00CB4F38" w:rsidRDefault="00D03BBB" w:rsidP="00CB4F38">
      <w:pPr>
        <w:pStyle w:val="ListParagraph"/>
        <w:numPr>
          <w:ilvl w:val="2"/>
          <w:numId w:val="4"/>
        </w:numPr>
        <w:rPr>
          <w:rFonts w:eastAsiaTheme="minorEastAsia"/>
        </w:rPr>
      </w:pPr>
      <w:r>
        <w:rPr>
          <w:rFonts w:eastAsiaTheme="minorEastAsia"/>
        </w:rPr>
        <w:t xml:space="preserve">Le pigeons vas taper sur la clé de réponse au bout d’un moment == signe </w:t>
      </w:r>
      <w:proofErr w:type="spellStart"/>
      <w:r>
        <w:rPr>
          <w:rFonts w:eastAsiaTheme="minorEastAsia"/>
        </w:rPr>
        <w:t>tracking</w:t>
      </w:r>
      <w:proofErr w:type="spellEnd"/>
      <w:r>
        <w:rPr>
          <w:rFonts w:eastAsiaTheme="minorEastAsia"/>
        </w:rPr>
        <w:t xml:space="preserve"> = rentrer en </w:t>
      </w:r>
      <w:proofErr w:type="spellStart"/>
      <w:r>
        <w:rPr>
          <w:rFonts w:eastAsiaTheme="minorEastAsia"/>
        </w:rPr>
        <w:t>contacte</w:t>
      </w:r>
      <w:proofErr w:type="spellEnd"/>
      <w:r>
        <w:rPr>
          <w:rFonts w:eastAsiaTheme="minorEastAsia"/>
        </w:rPr>
        <w:t xml:space="preserve"> avec le stimulus qui signale le renforçateur</w:t>
      </w:r>
    </w:p>
    <w:p w14:paraId="44826978" w14:textId="3B95F422" w:rsidR="00D03BBB" w:rsidRDefault="00D03BBB" w:rsidP="00D03BBB">
      <w:pPr>
        <w:pStyle w:val="ListParagraph"/>
        <w:numPr>
          <w:ilvl w:val="3"/>
          <w:numId w:val="4"/>
        </w:numPr>
        <w:rPr>
          <w:rFonts w:eastAsiaTheme="minorEastAsia"/>
        </w:rPr>
      </w:pPr>
      <w:r>
        <w:rPr>
          <w:rFonts w:eastAsiaTheme="minorEastAsia"/>
        </w:rPr>
        <w:t>Différemment en fonction du renforçateur (eau ou nourriture)</w:t>
      </w:r>
    </w:p>
    <w:p w14:paraId="02C38244" w14:textId="31DCC8A3" w:rsidR="00D03BBB" w:rsidRDefault="00D03BBB" w:rsidP="00D03BBB">
      <w:pPr>
        <w:pStyle w:val="ListParagraph"/>
        <w:numPr>
          <w:ilvl w:val="2"/>
          <w:numId w:val="4"/>
        </w:numPr>
        <w:rPr>
          <w:rFonts w:eastAsiaTheme="minorEastAsia"/>
        </w:rPr>
      </w:pPr>
      <w:r>
        <w:rPr>
          <w:rFonts w:eastAsiaTheme="minorEastAsia"/>
        </w:rPr>
        <w:t>Substitution du SC à la viande (idée de Pavlov)</w:t>
      </w:r>
    </w:p>
    <w:p w14:paraId="03FCC1F0" w14:textId="77777777" w:rsidR="00D03BBB" w:rsidRDefault="00D03BBB" w:rsidP="00D03BBB">
      <w:pPr>
        <w:pStyle w:val="ListParagraph"/>
        <w:numPr>
          <w:ilvl w:val="1"/>
          <w:numId w:val="4"/>
        </w:numPr>
        <w:rPr>
          <w:rFonts w:eastAsiaTheme="minorEastAsia"/>
        </w:rPr>
      </w:pPr>
      <w:r>
        <w:rPr>
          <w:rFonts w:eastAsiaTheme="minorEastAsia"/>
        </w:rPr>
        <w:t xml:space="preserve">Dans un programme multiple : </w:t>
      </w:r>
    </w:p>
    <w:p w14:paraId="7E09E7B5" w14:textId="33C869B1" w:rsidR="00D03BBB" w:rsidRDefault="00D03BBB" w:rsidP="00D03BBB">
      <w:pPr>
        <w:pStyle w:val="ListParagraph"/>
        <w:numPr>
          <w:ilvl w:val="2"/>
          <w:numId w:val="4"/>
        </w:numPr>
        <w:rPr>
          <w:rFonts w:eastAsiaTheme="minorEastAsia"/>
        </w:rPr>
      </w:pPr>
      <w:r>
        <w:rPr>
          <w:rFonts w:eastAsiaTheme="minorEastAsia"/>
        </w:rPr>
        <w:t>Taux global de renforcement (</w:t>
      </w:r>
      <w:proofErr w:type="spellStart"/>
      <w:r>
        <w:rPr>
          <w:rFonts w:eastAsiaTheme="minorEastAsia"/>
        </w:rPr>
        <w:t>r_a</w:t>
      </w:r>
      <w:proofErr w:type="spellEnd"/>
      <w:r>
        <w:rPr>
          <w:rFonts w:eastAsiaTheme="minorEastAsia"/>
        </w:rPr>
        <w:t xml:space="preserve">) est le même pour les deux composantes </w:t>
      </w:r>
    </w:p>
    <w:p w14:paraId="2DDD3039" w14:textId="2A8B69A5" w:rsidR="00D03BBB" w:rsidRDefault="00D03BBB" w:rsidP="00D03BBB">
      <w:pPr>
        <w:pStyle w:val="ListParagraph"/>
        <w:numPr>
          <w:ilvl w:val="2"/>
          <w:numId w:val="4"/>
        </w:numPr>
        <w:rPr>
          <w:rFonts w:eastAsiaTheme="minorEastAsia"/>
        </w:rPr>
      </w:pPr>
      <w:proofErr w:type="gramStart"/>
      <w:r>
        <w:rPr>
          <w:rFonts w:eastAsiaTheme="minorEastAsia"/>
        </w:rPr>
        <w:t>eq</w:t>
      </w:r>
      <w:proofErr w:type="gramEnd"/>
      <w:r>
        <w:rPr>
          <w:rFonts w:eastAsiaTheme="minorEastAsia"/>
        </w:rPr>
        <w:t xml:space="preserve">. 1 et 2 prédise la même chose </w:t>
      </w:r>
    </w:p>
    <w:p w14:paraId="41609736" w14:textId="0CA870E1" w:rsidR="00D03BBB" w:rsidRDefault="00D03BBB" w:rsidP="00D03BBB">
      <w:pPr>
        <w:pStyle w:val="ListParagraph"/>
        <w:numPr>
          <w:ilvl w:val="1"/>
          <w:numId w:val="4"/>
        </w:numPr>
        <w:rPr>
          <w:rFonts w:eastAsiaTheme="minorEastAsia"/>
        </w:rPr>
      </w:pPr>
      <w:r>
        <w:rPr>
          <w:rFonts w:eastAsiaTheme="minorEastAsia"/>
        </w:rPr>
        <w:t xml:space="preserve">L’eq.3 rend bien compte de ces effets de contexte </w:t>
      </w:r>
    </w:p>
    <w:p w14:paraId="34FF2B06" w14:textId="23F540E6" w:rsidR="00D03BBB" w:rsidRDefault="00D03BBB" w:rsidP="00D03BBB">
      <w:pPr>
        <w:pStyle w:val="ListParagraph"/>
        <w:numPr>
          <w:ilvl w:val="1"/>
          <w:numId w:val="4"/>
        </w:numPr>
        <w:rPr>
          <w:rFonts w:eastAsiaTheme="minorEastAsia"/>
        </w:rPr>
      </w:pPr>
      <w:r>
        <w:rPr>
          <w:rFonts w:eastAsiaTheme="minorEastAsia"/>
        </w:rPr>
        <w:t>Contexte exprimer sous la forme d’un ratio</w:t>
      </w:r>
    </w:p>
    <w:p w14:paraId="285AB077" w14:textId="63EB9A9A" w:rsidR="00D03BBB" w:rsidRDefault="00D03BBB" w:rsidP="00D03BBB">
      <w:pPr>
        <w:pStyle w:val="ListParagraph"/>
        <w:numPr>
          <w:ilvl w:val="0"/>
          <w:numId w:val="4"/>
        </w:numPr>
        <w:rPr>
          <w:rFonts w:eastAsiaTheme="minorEastAsia"/>
        </w:rPr>
      </w:pPr>
      <w:r>
        <w:rPr>
          <w:rFonts w:eastAsiaTheme="minorEastAsia"/>
        </w:rPr>
        <w:t>Qu’</w:t>
      </w:r>
      <w:proofErr w:type="spellStart"/>
      <w:r>
        <w:rPr>
          <w:rFonts w:eastAsiaTheme="minorEastAsia"/>
        </w:rPr>
        <w:t>est ce</w:t>
      </w:r>
      <w:proofErr w:type="spellEnd"/>
      <w:r>
        <w:rPr>
          <w:rFonts w:eastAsiaTheme="minorEastAsia"/>
        </w:rPr>
        <w:t xml:space="preserve"> qu’il se passe dans les programmes simples</w:t>
      </w:r>
    </w:p>
    <w:p w14:paraId="4590ED47" w14:textId="408682E1" w:rsidR="00D03BBB" w:rsidRDefault="00D03BBB" w:rsidP="00D03BBB">
      <w:pPr>
        <w:pStyle w:val="ListParagraph"/>
        <w:numPr>
          <w:ilvl w:val="1"/>
          <w:numId w:val="4"/>
        </w:numPr>
        <w:rPr>
          <w:rFonts w:eastAsiaTheme="minorEastAsia"/>
        </w:rPr>
      </w:pPr>
      <w:r>
        <w:rPr>
          <w:rFonts w:eastAsiaTheme="minorEastAsia"/>
        </w:rPr>
        <w:t>L</w:t>
      </w:r>
      <w:r w:rsidR="005C365F">
        <w:rPr>
          <w:rFonts w:eastAsiaTheme="minorEastAsia"/>
        </w:rPr>
        <w:t>a</w:t>
      </w:r>
      <w:r>
        <w:rPr>
          <w:rFonts w:eastAsiaTheme="minorEastAsia"/>
        </w:rPr>
        <w:t xml:space="preserve"> réponse est plus résistance après un VI120 vs un VI30 alors </w:t>
      </w:r>
    </w:p>
    <w:p w14:paraId="6F029D00" w14:textId="5191AAD9" w:rsidR="00D03BBB" w:rsidRDefault="00D03BBB" w:rsidP="00D03BBB">
      <w:pPr>
        <w:pStyle w:val="ListParagraph"/>
        <w:numPr>
          <w:ilvl w:val="1"/>
          <w:numId w:val="4"/>
        </w:numPr>
        <w:rPr>
          <w:rFonts w:eastAsiaTheme="minorEastAsia"/>
        </w:rPr>
      </w:pPr>
      <w:r>
        <w:rPr>
          <w:rFonts w:eastAsiaTheme="minorEastAsia"/>
        </w:rPr>
        <w:t xml:space="preserve">Taux de renforcement plus faible dans un VI120 que dans un VI30 </w:t>
      </w:r>
    </w:p>
    <w:p w14:paraId="5C543A85" w14:textId="348A1729" w:rsidR="00D03BBB" w:rsidRDefault="00D22C76" w:rsidP="00D03BBB">
      <w:pPr>
        <w:pStyle w:val="ListParagraph"/>
        <w:numPr>
          <w:ilvl w:val="1"/>
          <w:numId w:val="4"/>
        </w:numPr>
        <w:rPr>
          <w:rFonts w:eastAsiaTheme="minorEastAsia"/>
        </w:rPr>
      </w:pPr>
      <w:r>
        <w:rPr>
          <w:rFonts w:eastAsiaTheme="minorEastAsia"/>
        </w:rPr>
        <w:t>Alors qu’en</w:t>
      </w:r>
      <w:r w:rsidR="00D03BBB">
        <w:rPr>
          <w:rFonts w:eastAsiaTheme="minorEastAsia"/>
        </w:rPr>
        <w:t xml:space="preserve"> multiple c’est l’inverse, le programme le plus résistant c’est le VI30 </w:t>
      </w:r>
    </w:p>
    <w:p w14:paraId="6E1F3811" w14:textId="1B91BE11" w:rsidR="00D03BBB" w:rsidRDefault="00D03BBB" w:rsidP="00D03BBB">
      <w:pPr>
        <w:pStyle w:val="ListParagraph"/>
        <w:numPr>
          <w:ilvl w:val="1"/>
          <w:numId w:val="4"/>
        </w:numPr>
        <w:rPr>
          <w:rFonts w:eastAsiaTheme="minorEastAsia"/>
        </w:rPr>
      </w:pPr>
      <w:r>
        <w:rPr>
          <w:rFonts w:eastAsiaTheme="minorEastAsia"/>
        </w:rPr>
        <w:t xml:space="preserve">Systémiquement en programme simple il y a </w:t>
      </w:r>
      <w:r w:rsidR="00D22C76">
        <w:rPr>
          <w:rFonts w:eastAsiaTheme="minorEastAsia"/>
        </w:rPr>
        <w:t>une résistance inversement propositionnelle</w:t>
      </w:r>
      <w:r>
        <w:rPr>
          <w:rFonts w:eastAsiaTheme="minorEastAsia"/>
        </w:rPr>
        <w:t xml:space="preserve"> </w:t>
      </w:r>
    </w:p>
    <w:p w14:paraId="1F4CD861" w14:textId="077DF858" w:rsidR="00D03BBB" w:rsidRDefault="00D03BBB" w:rsidP="00D03BBB">
      <w:pPr>
        <w:pStyle w:val="ListParagraph"/>
        <w:numPr>
          <w:ilvl w:val="1"/>
          <w:numId w:val="4"/>
        </w:numPr>
        <w:rPr>
          <w:rFonts w:eastAsiaTheme="minorEastAsia"/>
        </w:rPr>
      </w:pPr>
      <w:r>
        <w:rPr>
          <w:rFonts w:eastAsiaTheme="minorEastAsia"/>
        </w:rPr>
        <w:lastRenderedPageBreak/>
        <w:t>-&gt; pourquoi l’eq</w:t>
      </w:r>
      <w:r w:rsidR="00D22C76">
        <w:rPr>
          <w:rFonts w:eastAsiaTheme="minorEastAsia"/>
        </w:rPr>
        <w:t xml:space="preserve"> 2</w:t>
      </w:r>
      <w:r>
        <w:rPr>
          <w:rFonts w:eastAsiaTheme="minorEastAsia"/>
        </w:rPr>
        <w:t xml:space="preserve"> fonctionne pour faire la différence : car d est </w:t>
      </w:r>
      <w:r w:rsidR="00D22C76">
        <w:rPr>
          <w:rFonts w:eastAsiaTheme="minorEastAsia"/>
        </w:rPr>
        <w:t>beaucoup plus grand (d=histoire de généralisation)</w:t>
      </w:r>
    </w:p>
    <w:p w14:paraId="33582D5E" w14:textId="3DB10E3C" w:rsidR="00D22C76" w:rsidRDefault="00D22C76" w:rsidP="00D22C76">
      <w:pPr>
        <w:pStyle w:val="ListParagraph"/>
        <w:numPr>
          <w:ilvl w:val="0"/>
          <w:numId w:val="4"/>
        </w:numPr>
        <w:rPr>
          <w:rFonts w:eastAsiaTheme="minorEastAsia"/>
        </w:rPr>
      </w:pPr>
      <w:r>
        <w:rPr>
          <w:rFonts w:eastAsiaTheme="minorEastAsia"/>
        </w:rPr>
        <w:t xml:space="preserve">Alternative à tout ça </w:t>
      </w:r>
    </w:p>
    <w:p w14:paraId="4C7BF953" w14:textId="1C389A56" w:rsidR="00D22C76" w:rsidRDefault="00D22C76" w:rsidP="00D22C76">
      <w:pPr>
        <w:pStyle w:val="ListParagraph"/>
        <w:numPr>
          <w:ilvl w:val="1"/>
          <w:numId w:val="4"/>
        </w:numPr>
        <w:rPr>
          <w:rFonts w:eastAsiaTheme="minorEastAsia"/>
        </w:rPr>
      </w:pPr>
      <w:r>
        <w:rPr>
          <w:rFonts w:eastAsiaTheme="minorEastAsia"/>
        </w:rPr>
        <w:t>Extinction</w:t>
      </w:r>
      <w:proofErr w:type="gramStart"/>
      <w:r>
        <w:rPr>
          <w:rFonts w:eastAsiaTheme="minorEastAsia"/>
        </w:rPr>
        <w:t> !=</w:t>
      </w:r>
      <w:proofErr w:type="gramEnd"/>
      <w:r>
        <w:rPr>
          <w:rFonts w:eastAsiaTheme="minorEastAsia"/>
        </w:rPr>
        <w:t xml:space="preserve"> changement de contingence != … </w:t>
      </w:r>
    </w:p>
    <w:p w14:paraId="1983D350" w14:textId="2BBDE5C1" w:rsidR="00D22C76" w:rsidRDefault="00D22C76" w:rsidP="00D22C76">
      <w:pPr>
        <w:pStyle w:val="ListParagraph"/>
        <w:numPr>
          <w:ilvl w:val="1"/>
          <w:numId w:val="4"/>
        </w:numPr>
        <w:rPr>
          <w:rFonts w:eastAsiaTheme="minorEastAsia"/>
        </w:rPr>
      </w:pPr>
      <w:r>
        <w:rPr>
          <w:rFonts w:eastAsiaTheme="minorEastAsia"/>
        </w:rPr>
        <w:t>Problème = omissions des renforçateurs = le nombre de renforçateur qu’on dev rait obtenir et qu’on n’a pas obtenu</w:t>
      </w:r>
    </w:p>
    <w:p w14:paraId="429D8290" w14:textId="77EB0D13" w:rsidR="00D22C76" w:rsidRPr="00D22C76" w:rsidRDefault="00D22C76" w:rsidP="00D22C76">
      <w:pPr>
        <w:pStyle w:val="ListParagraph"/>
        <w:numPr>
          <w:ilvl w:val="1"/>
          <w:numId w:val="4"/>
        </w:numPr>
        <w:rPr>
          <w:rFonts w:eastAsiaTheme="minorEastAsia"/>
        </w:rPr>
      </w:pPr>
      <w:r w:rsidRPr="00D22C76">
        <w:rPr>
          <w:rFonts w:eastAsiaTheme="minorEastAsia"/>
        </w:rPr>
        <w:t xml:space="preserve">= Taux de renforcement omni -&gt; corrige les attentes et permet de discriminer </w:t>
      </w:r>
    </w:p>
    <w:p w14:paraId="215DD3D7" w14:textId="3618D052" w:rsidR="00D22C76" w:rsidRDefault="00D22C76" w:rsidP="00D22C76">
      <w:pPr>
        <w:pStyle w:val="ListParagraph"/>
        <w:numPr>
          <w:ilvl w:val="1"/>
          <w:numId w:val="4"/>
        </w:numPr>
        <w:rPr>
          <w:rFonts w:eastAsiaTheme="minorEastAsia"/>
        </w:rPr>
      </w:pPr>
      <w:r>
        <w:rPr>
          <w:rFonts w:eastAsiaTheme="minorEastAsia"/>
        </w:rPr>
        <w:t xml:space="preserve">Théorie que les animaux estiment le taux de renforcement et donc quand ça change il détecte le changement= rate estimation </w:t>
      </w:r>
      <w:proofErr w:type="spellStart"/>
      <w:r>
        <w:rPr>
          <w:rFonts w:eastAsiaTheme="minorEastAsia"/>
        </w:rPr>
        <w:t>theory</w:t>
      </w:r>
      <w:proofErr w:type="spellEnd"/>
      <w:r>
        <w:rPr>
          <w:rFonts w:eastAsiaTheme="minorEastAsia"/>
        </w:rPr>
        <w:t xml:space="preserve"> </w:t>
      </w:r>
    </w:p>
    <w:p w14:paraId="70FCBB31" w14:textId="2305862B" w:rsidR="00D22C76" w:rsidRDefault="00D22C76" w:rsidP="00D22C76">
      <w:pPr>
        <w:pStyle w:val="ListParagraph"/>
        <w:numPr>
          <w:ilvl w:val="1"/>
          <w:numId w:val="4"/>
        </w:numPr>
        <w:rPr>
          <w:rFonts w:eastAsiaTheme="minorEastAsia"/>
        </w:rPr>
      </w:pPr>
      <w:r>
        <w:rPr>
          <w:rFonts w:eastAsiaTheme="minorEastAsia"/>
        </w:rPr>
        <w:t xml:space="preserve">Si c’est un problème d’estimation du taux alors ça varie en fonction du temps depuis </w:t>
      </w:r>
      <w:proofErr w:type="gramStart"/>
      <w:r>
        <w:rPr>
          <w:rFonts w:eastAsiaTheme="minorEastAsia"/>
        </w:rPr>
        <w:t>j’ai pas</w:t>
      </w:r>
      <w:proofErr w:type="gramEnd"/>
      <w:r>
        <w:rPr>
          <w:rFonts w:eastAsiaTheme="minorEastAsia"/>
        </w:rPr>
        <w:t xml:space="preserve"> eu de renforçateur </w:t>
      </w:r>
    </w:p>
    <w:p w14:paraId="589690DC" w14:textId="69B7A924" w:rsidR="00D22C76" w:rsidRDefault="00D22C76" w:rsidP="00D22C76">
      <w:pPr>
        <w:pStyle w:val="ListParagraph"/>
        <w:numPr>
          <w:ilvl w:val="1"/>
          <w:numId w:val="4"/>
        </w:numPr>
        <w:rPr>
          <w:rFonts w:eastAsiaTheme="minorEastAsia"/>
        </w:rPr>
      </w:pPr>
      <w:r>
        <w:rPr>
          <w:rFonts w:eastAsiaTheme="minorEastAsia"/>
        </w:rPr>
        <w:t xml:space="preserve">Ratio temps écoulé depuis le dernier renforçateur et le temps moyen pendant l’apprentissage. </w:t>
      </w:r>
    </w:p>
    <w:p w14:paraId="45E0AC16" w14:textId="48E9C3C6" w:rsidR="00D22C76" w:rsidRDefault="00D22C76" w:rsidP="00D22C76">
      <w:pPr>
        <w:pStyle w:val="ListParagraph"/>
        <w:numPr>
          <w:ilvl w:val="1"/>
          <w:numId w:val="4"/>
        </w:numPr>
        <w:rPr>
          <w:rFonts w:eastAsiaTheme="minorEastAsia"/>
        </w:rPr>
      </w:pPr>
      <w:r>
        <w:rPr>
          <w:rFonts w:eastAsiaTheme="minorEastAsia"/>
        </w:rPr>
        <w:t xml:space="preserve">Si </w:t>
      </w:r>
      <w:proofErr w:type="gramStart"/>
      <w:r>
        <w:rPr>
          <w:rFonts w:eastAsiaTheme="minorEastAsia"/>
        </w:rPr>
        <w:t>ce ration</w:t>
      </w:r>
      <w:proofErr w:type="gramEnd"/>
      <w:r>
        <w:rPr>
          <w:rFonts w:eastAsiaTheme="minorEastAsia"/>
        </w:rPr>
        <w:t xml:space="preserve"> passe en dessous d’un certain seuil -&gt; l’animal </w:t>
      </w:r>
      <w:proofErr w:type="spellStart"/>
      <w:r>
        <w:rPr>
          <w:rFonts w:eastAsiaTheme="minorEastAsia"/>
        </w:rPr>
        <w:t>arrete</w:t>
      </w:r>
      <w:proofErr w:type="spellEnd"/>
      <w:r>
        <w:rPr>
          <w:rFonts w:eastAsiaTheme="minorEastAsia"/>
        </w:rPr>
        <w:t xml:space="preserve"> de répondre</w:t>
      </w:r>
    </w:p>
    <w:p w14:paraId="4B084F35" w14:textId="49CFB6DD" w:rsidR="00D22C76" w:rsidRDefault="00D22C76" w:rsidP="00D22C76">
      <w:pPr>
        <w:pStyle w:val="ListParagraph"/>
        <w:numPr>
          <w:ilvl w:val="1"/>
          <w:numId w:val="4"/>
        </w:numPr>
        <w:rPr>
          <w:rFonts w:eastAsiaTheme="minorEastAsia"/>
        </w:rPr>
      </w:pPr>
      <w:proofErr w:type="gramStart"/>
      <w:r>
        <w:rPr>
          <w:rFonts w:eastAsiaTheme="minorEastAsia"/>
        </w:rPr>
        <w:t>Si il</w:t>
      </w:r>
      <w:proofErr w:type="gramEnd"/>
      <w:r>
        <w:rPr>
          <w:rFonts w:eastAsiaTheme="minorEastAsia"/>
        </w:rPr>
        <w:t xml:space="preserve"> faut deux fois plus de temps entre deux renforçateur que ce qu’il en fallait pendant l’apprentissage alors il me faudra deux fois plus de temps pour atteindre ce critère </w:t>
      </w:r>
    </w:p>
    <w:p w14:paraId="40A70F88" w14:textId="04842C6E" w:rsidR="00D22C76" w:rsidRDefault="00D22C76" w:rsidP="00D22C76">
      <w:pPr>
        <w:pStyle w:val="ListParagraph"/>
        <w:numPr>
          <w:ilvl w:val="1"/>
          <w:numId w:val="4"/>
        </w:numPr>
        <w:rPr>
          <w:rFonts w:eastAsiaTheme="minorEastAsia"/>
        </w:rPr>
      </w:pPr>
      <w:r>
        <w:rPr>
          <w:rFonts w:eastAsiaTheme="minorEastAsia"/>
        </w:rPr>
        <w:t>Prédit que : Le nombre de renforçateur omni permet de contrôler l’extinction</w:t>
      </w:r>
    </w:p>
    <w:p w14:paraId="568CEAC4" w14:textId="65D7A782" w:rsidR="00D22C76" w:rsidRDefault="00D22C76" w:rsidP="00D22C76">
      <w:pPr>
        <w:pStyle w:val="ListParagraph"/>
        <w:numPr>
          <w:ilvl w:val="1"/>
          <w:numId w:val="4"/>
        </w:numPr>
        <w:rPr>
          <w:rFonts w:eastAsiaTheme="minorEastAsia"/>
        </w:rPr>
      </w:pPr>
      <w:r w:rsidRPr="00D22C76">
        <w:rPr>
          <w:rFonts w:eastAsiaTheme="minorEastAsia"/>
        </w:rPr>
        <w:t xml:space="preserve">-&gt; </w:t>
      </w:r>
      <w:r>
        <w:rPr>
          <w:rFonts w:eastAsiaTheme="minorEastAsia"/>
        </w:rPr>
        <w:t xml:space="preserve">Différence </w:t>
      </w:r>
      <w:r w:rsidRPr="00D22C76">
        <w:rPr>
          <w:rFonts w:eastAsiaTheme="minorEastAsia"/>
        </w:rPr>
        <w:t>entre renforcement continue et partiel</w:t>
      </w:r>
    </w:p>
    <w:p w14:paraId="3A87BF5A" w14:textId="1D421D84" w:rsidR="00D22C76" w:rsidRDefault="00D22C76" w:rsidP="00D22C76">
      <w:pPr>
        <w:pStyle w:val="ListParagraph"/>
        <w:numPr>
          <w:ilvl w:val="2"/>
          <w:numId w:val="4"/>
        </w:numPr>
        <w:rPr>
          <w:rFonts w:eastAsiaTheme="minorEastAsia"/>
        </w:rPr>
      </w:pPr>
      <w:r>
        <w:rPr>
          <w:rFonts w:eastAsiaTheme="minorEastAsia"/>
        </w:rPr>
        <w:t xml:space="preserve">Moins de temps entre les renforçateurs en continue </w:t>
      </w:r>
    </w:p>
    <w:p w14:paraId="0C730B07" w14:textId="7B08F7DD" w:rsidR="00D22C76" w:rsidRDefault="00D22C76" w:rsidP="00D22C76">
      <w:pPr>
        <w:pStyle w:val="ListParagraph"/>
        <w:numPr>
          <w:ilvl w:val="1"/>
          <w:numId w:val="4"/>
        </w:numPr>
        <w:rPr>
          <w:rFonts w:eastAsiaTheme="minorEastAsia"/>
        </w:rPr>
      </w:pPr>
      <w:r>
        <w:rPr>
          <w:rFonts w:eastAsiaTheme="minorEastAsia"/>
        </w:rPr>
        <w:t xml:space="preserve">-&gt; Ne marche pas toujours, surtout en programme multiple </w:t>
      </w:r>
    </w:p>
    <w:p w14:paraId="2219E148" w14:textId="687DF5E2" w:rsidR="00D22C76" w:rsidRDefault="00D22C76" w:rsidP="00D22C76">
      <w:pPr>
        <w:pStyle w:val="ListParagraph"/>
        <w:numPr>
          <w:ilvl w:val="2"/>
          <w:numId w:val="4"/>
        </w:numPr>
        <w:rPr>
          <w:rFonts w:eastAsiaTheme="minorEastAsia"/>
        </w:rPr>
      </w:pPr>
      <w:r>
        <w:rPr>
          <w:rFonts w:eastAsiaTheme="minorEastAsia"/>
        </w:rPr>
        <w:t xml:space="preserve">En </w:t>
      </w:r>
      <w:r w:rsidR="00721D75">
        <w:rPr>
          <w:rFonts w:eastAsiaTheme="minorEastAsia"/>
        </w:rPr>
        <w:t>mesurant</w:t>
      </w:r>
      <w:r>
        <w:rPr>
          <w:rFonts w:eastAsiaTheme="minorEastAsia"/>
        </w:rPr>
        <w:t xml:space="preserve"> le nb de renforçateur omni pour diminuer la quantité de réponse par deux </w:t>
      </w:r>
    </w:p>
    <w:p w14:paraId="233A1A56" w14:textId="58AD5E90" w:rsidR="00D22C76" w:rsidRDefault="00D22C76" w:rsidP="00D22C76">
      <w:pPr>
        <w:pStyle w:val="ListParagraph"/>
        <w:numPr>
          <w:ilvl w:val="2"/>
          <w:numId w:val="4"/>
        </w:numPr>
        <w:rPr>
          <w:rFonts w:eastAsiaTheme="minorEastAsia"/>
        </w:rPr>
      </w:pPr>
      <w:r>
        <w:rPr>
          <w:rFonts w:eastAsiaTheme="minorEastAsia"/>
        </w:rPr>
        <w:t xml:space="preserve">Table 2 : </w:t>
      </w:r>
      <w:bookmarkStart w:id="1" w:name="_Hlk89703613"/>
      <w:r w:rsidRPr="00D22C76">
        <w:rPr>
          <w:rFonts w:eastAsiaTheme="minorEastAsia"/>
          <w:b/>
          <w:bCs/>
        </w:rPr>
        <w:t>nb de renforçateur omni nécessaire augmente en fonction du taux de renforcement le plus élevé</w:t>
      </w:r>
      <w:bookmarkEnd w:id="1"/>
    </w:p>
    <w:p w14:paraId="0E11A40A" w14:textId="737851CE" w:rsidR="00D22C76" w:rsidRDefault="00694228" w:rsidP="00D22C76">
      <w:pPr>
        <w:pStyle w:val="ListParagraph"/>
        <w:numPr>
          <w:ilvl w:val="2"/>
          <w:numId w:val="4"/>
        </w:numPr>
        <w:rPr>
          <w:rFonts w:eastAsiaTheme="minorEastAsia"/>
        </w:rPr>
      </w:pPr>
      <w:r>
        <w:rPr>
          <w:rFonts w:eastAsiaTheme="minorEastAsia"/>
        </w:rPr>
        <w:t>-&gt; ne suffit pas pour rendre compte des données (?)</w:t>
      </w:r>
    </w:p>
    <w:p w14:paraId="69E72EAA" w14:textId="3B039BA8" w:rsidR="00694228" w:rsidRDefault="00694228" w:rsidP="00694228">
      <w:pPr>
        <w:pStyle w:val="ListParagraph"/>
        <w:numPr>
          <w:ilvl w:val="0"/>
          <w:numId w:val="4"/>
        </w:numPr>
        <w:rPr>
          <w:rFonts w:eastAsiaTheme="minorEastAsia"/>
        </w:rPr>
      </w:pPr>
      <w:r>
        <w:rPr>
          <w:rFonts w:eastAsiaTheme="minorEastAsia"/>
        </w:rPr>
        <w:t>CCL /</w:t>
      </w:r>
    </w:p>
    <w:p w14:paraId="14775666" w14:textId="77B99B25" w:rsidR="00694228" w:rsidRDefault="00694228" w:rsidP="00694228">
      <w:pPr>
        <w:pStyle w:val="ListParagraph"/>
        <w:numPr>
          <w:ilvl w:val="1"/>
          <w:numId w:val="4"/>
        </w:numPr>
        <w:rPr>
          <w:rFonts w:eastAsiaTheme="minorEastAsia"/>
        </w:rPr>
      </w:pPr>
      <w:r>
        <w:rPr>
          <w:rFonts w:eastAsiaTheme="minorEastAsia"/>
        </w:rPr>
        <w:t xml:space="preserve">Dans la littérature, deux </w:t>
      </w:r>
      <w:proofErr w:type="gramStart"/>
      <w:r>
        <w:rPr>
          <w:rFonts w:eastAsiaTheme="minorEastAsia"/>
        </w:rPr>
        <w:t>idées  :</w:t>
      </w:r>
      <w:proofErr w:type="gramEnd"/>
    </w:p>
    <w:p w14:paraId="5EF9051A" w14:textId="2681DB78" w:rsidR="00694228" w:rsidRDefault="00694228" w:rsidP="00694228">
      <w:pPr>
        <w:pStyle w:val="ListParagraph"/>
        <w:numPr>
          <w:ilvl w:val="2"/>
          <w:numId w:val="4"/>
        </w:numPr>
        <w:rPr>
          <w:rFonts w:eastAsiaTheme="minorEastAsia"/>
        </w:rPr>
      </w:pPr>
      <w:proofErr w:type="spellStart"/>
      <w:r>
        <w:rPr>
          <w:rFonts w:eastAsiaTheme="minorEastAsia"/>
        </w:rPr>
        <w:t>Renforcateur</w:t>
      </w:r>
      <w:proofErr w:type="spellEnd"/>
      <w:r>
        <w:rPr>
          <w:rFonts w:eastAsiaTheme="minorEastAsia"/>
        </w:rPr>
        <w:t xml:space="preserve"> omni </w:t>
      </w:r>
    </w:p>
    <w:p w14:paraId="5ECD5C57" w14:textId="32407A69" w:rsidR="00694228" w:rsidRDefault="00694228" w:rsidP="00694228">
      <w:pPr>
        <w:pStyle w:val="ListParagraph"/>
        <w:numPr>
          <w:ilvl w:val="3"/>
          <w:numId w:val="4"/>
        </w:numPr>
        <w:rPr>
          <w:rFonts w:eastAsiaTheme="minorEastAsia"/>
        </w:rPr>
      </w:pPr>
      <w:r>
        <w:rPr>
          <w:rFonts w:eastAsiaTheme="minorEastAsia"/>
        </w:rPr>
        <w:t>Généralise tout (?)</w:t>
      </w:r>
    </w:p>
    <w:p w14:paraId="219AEA97" w14:textId="19B9D34F" w:rsidR="00694228" w:rsidRDefault="00694228" w:rsidP="00694228">
      <w:pPr>
        <w:pStyle w:val="ListParagraph"/>
        <w:numPr>
          <w:ilvl w:val="2"/>
          <w:numId w:val="4"/>
        </w:numPr>
        <w:rPr>
          <w:rFonts w:eastAsiaTheme="minorEastAsia"/>
        </w:rPr>
      </w:pPr>
      <w:r>
        <w:rPr>
          <w:rFonts w:eastAsiaTheme="minorEastAsia"/>
        </w:rPr>
        <w:t>Force de la réponse, moment comportementale :</w:t>
      </w:r>
    </w:p>
    <w:p w14:paraId="08EC3D51" w14:textId="4D97DB26" w:rsidR="00694228" w:rsidRDefault="00694228" w:rsidP="00694228">
      <w:pPr>
        <w:pStyle w:val="ListParagraph"/>
        <w:numPr>
          <w:ilvl w:val="3"/>
          <w:numId w:val="4"/>
        </w:numPr>
        <w:rPr>
          <w:rFonts w:eastAsiaTheme="minorEastAsia"/>
        </w:rPr>
      </w:pPr>
      <w:proofErr w:type="gramStart"/>
      <w:r w:rsidRPr="00694228">
        <w:rPr>
          <w:rFonts w:eastAsiaTheme="minorEastAsia"/>
        </w:rPr>
        <w:t>ce</w:t>
      </w:r>
      <w:proofErr w:type="gramEnd"/>
      <w:r w:rsidRPr="00694228">
        <w:rPr>
          <w:rFonts w:eastAsiaTheme="minorEastAsia"/>
        </w:rPr>
        <w:t xml:space="preserve"> qui contrôle = taux de renforcement</w:t>
      </w:r>
    </w:p>
    <w:p w14:paraId="2FB7736C" w14:textId="55BF285B" w:rsidR="00694228" w:rsidRDefault="00694228" w:rsidP="00694228">
      <w:pPr>
        <w:pStyle w:val="ListParagraph"/>
        <w:numPr>
          <w:ilvl w:val="3"/>
          <w:numId w:val="4"/>
        </w:numPr>
        <w:rPr>
          <w:rFonts w:eastAsiaTheme="minorEastAsia"/>
        </w:rPr>
      </w:pPr>
      <w:r>
        <w:rPr>
          <w:rFonts w:eastAsiaTheme="minorEastAsia"/>
        </w:rPr>
        <w:t xml:space="preserve">En aménageant un peu le modèle, -&gt; permet de rendre compte de beaucoup de phénomène </w:t>
      </w:r>
    </w:p>
    <w:p w14:paraId="217C05F3" w14:textId="524C86DD" w:rsidR="00694228" w:rsidRDefault="00694228" w:rsidP="00694228">
      <w:pPr>
        <w:pStyle w:val="ListParagraph"/>
        <w:numPr>
          <w:ilvl w:val="3"/>
          <w:numId w:val="4"/>
        </w:numPr>
        <w:rPr>
          <w:rFonts w:eastAsiaTheme="minorEastAsia"/>
        </w:rPr>
      </w:pPr>
      <w:r>
        <w:rPr>
          <w:rFonts w:eastAsiaTheme="minorEastAsia"/>
        </w:rPr>
        <w:t xml:space="preserve">Limite : </w:t>
      </w:r>
    </w:p>
    <w:p w14:paraId="5CDEA8E5" w14:textId="64A9DFE7" w:rsidR="00694228" w:rsidRDefault="00694228" w:rsidP="00694228">
      <w:pPr>
        <w:pStyle w:val="ListParagraph"/>
        <w:numPr>
          <w:ilvl w:val="4"/>
          <w:numId w:val="4"/>
        </w:numPr>
        <w:rPr>
          <w:rFonts w:eastAsiaTheme="minorEastAsia"/>
        </w:rPr>
      </w:pPr>
      <w:r>
        <w:rPr>
          <w:rFonts w:eastAsiaTheme="minorEastAsia"/>
        </w:rPr>
        <w:t xml:space="preserve">PREE : est expliqué que si on regarde les choses </w:t>
      </w:r>
      <w:r w:rsidR="00AD6C61">
        <w:rPr>
          <w:rFonts w:eastAsiaTheme="minorEastAsia"/>
        </w:rPr>
        <w:t>en termes de</w:t>
      </w:r>
      <w:r>
        <w:rPr>
          <w:rFonts w:eastAsiaTheme="minorEastAsia"/>
        </w:rPr>
        <w:t xml:space="preserve"> renforçateur omni </w:t>
      </w:r>
    </w:p>
    <w:p w14:paraId="7E69594D" w14:textId="08B55B7D" w:rsidR="00694228" w:rsidRDefault="00694228" w:rsidP="00694228">
      <w:pPr>
        <w:pStyle w:val="ListParagraph"/>
        <w:numPr>
          <w:ilvl w:val="3"/>
          <w:numId w:val="4"/>
        </w:numPr>
        <w:rPr>
          <w:rFonts w:eastAsiaTheme="minorEastAsia"/>
        </w:rPr>
      </w:pPr>
      <w:r>
        <w:rPr>
          <w:rFonts w:eastAsiaTheme="minorEastAsia"/>
        </w:rPr>
        <w:t xml:space="preserve">Modèle général qui peut s’appliqué dans beaucoup de situation et modèle relativement simple </w:t>
      </w:r>
    </w:p>
    <w:p w14:paraId="30839112" w14:textId="5C1601C1" w:rsidR="00694228" w:rsidRDefault="00694228" w:rsidP="00694228">
      <w:pPr>
        <w:pStyle w:val="ListParagraph"/>
        <w:numPr>
          <w:ilvl w:val="3"/>
          <w:numId w:val="4"/>
        </w:numPr>
        <w:rPr>
          <w:rFonts w:eastAsiaTheme="minorEastAsia"/>
        </w:rPr>
      </w:pPr>
      <w:r>
        <w:rPr>
          <w:rFonts w:eastAsiaTheme="minorEastAsia"/>
        </w:rPr>
        <w:t>Résistance aux modifications des contingence de renforcement (</w:t>
      </w:r>
      <w:proofErr w:type="spellStart"/>
      <w:r>
        <w:rPr>
          <w:rFonts w:eastAsiaTheme="minorEastAsia"/>
        </w:rPr>
        <w:t>prgramme</w:t>
      </w:r>
      <w:proofErr w:type="spellEnd"/>
      <w:r>
        <w:rPr>
          <w:rFonts w:eastAsiaTheme="minorEastAsia"/>
        </w:rPr>
        <w:t xml:space="preserve"> simple/multiple) = presque tout le temps l’eq. 1 </w:t>
      </w:r>
    </w:p>
    <w:p w14:paraId="534E23A0" w14:textId="6EB6EEE3" w:rsidR="00694228" w:rsidRDefault="00694228" w:rsidP="00694228">
      <w:pPr>
        <w:pStyle w:val="ListParagraph"/>
        <w:numPr>
          <w:ilvl w:val="1"/>
          <w:numId w:val="4"/>
        </w:numPr>
        <w:rPr>
          <w:rFonts w:eastAsiaTheme="minorEastAsia"/>
        </w:rPr>
      </w:pPr>
      <w:r>
        <w:rPr>
          <w:rFonts w:eastAsiaTheme="minorEastAsia"/>
        </w:rPr>
        <w:t xml:space="preserve">L’idée général : idée d’inertie -&gt; on essaye de rendre compte de différente situation, quand ça ne marche pas on essaye d’aménager le modèle, on prendre le contexte si nécessaire </w:t>
      </w:r>
      <w:proofErr w:type="spellStart"/>
      <w:r>
        <w:rPr>
          <w:rFonts w:eastAsiaTheme="minorEastAsia"/>
        </w:rPr>
        <w:t>ect</w:t>
      </w:r>
      <w:proofErr w:type="spellEnd"/>
      <w:r>
        <w:rPr>
          <w:rFonts w:eastAsiaTheme="minorEastAsia"/>
        </w:rPr>
        <w:t xml:space="preserve"> </w:t>
      </w:r>
    </w:p>
    <w:p w14:paraId="63C01468" w14:textId="726A33C3" w:rsidR="00694228" w:rsidRDefault="00694228" w:rsidP="00694228">
      <w:pPr>
        <w:pStyle w:val="ListParagraph"/>
        <w:numPr>
          <w:ilvl w:val="1"/>
          <w:numId w:val="4"/>
        </w:numPr>
        <w:rPr>
          <w:rFonts w:eastAsiaTheme="minorEastAsia"/>
        </w:rPr>
      </w:pPr>
      <w:r>
        <w:rPr>
          <w:rFonts w:eastAsiaTheme="minorEastAsia"/>
        </w:rPr>
        <w:lastRenderedPageBreak/>
        <w:t xml:space="preserve">Aujourd’hui : c’est devenu une théorie utiliser de manière très générale pour évaluer l’apprentissage car résistance au changement = force de l’apprentissage. Permet d’estimer de quel type d’apprentissage il s’agit et s’il </w:t>
      </w:r>
      <w:proofErr w:type="gramStart"/>
      <w:r>
        <w:rPr>
          <w:rFonts w:eastAsiaTheme="minorEastAsia"/>
        </w:rPr>
        <w:t>vas</w:t>
      </w:r>
      <w:proofErr w:type="gramEnd"/>
      <w:r>
        <w:rPr>
          <w:rFonts w:eastAsiaTheme="minorEastAsia"/>
        </w:rPr>
        <w:t xml:space="preserve"> résister au changement des contingence de renforcement. </w:t>
      </w:r>
    </w:p>
    <w:p w14:paraId="3F9E835B" w14:textId="55F8F5D5" w:rsidR="00694228" w:rsidRDefault="00694228" w:rsidP="00694228">
      <w:pPr>
        <w:pStyle w:val="ListParagraph"/>
        <w:numPr>
          <w:ilvl w:val="2"/>
          <w:numId w:val="4"/>
        </w:numPr>
        <w:rPr>
          <w:rFonts w:eastAsiaTheme="minorEastAsia"/>
        </w:rPr>
      </w:pPr>
      <w:r>
        <w:rPr>
          <w:rFonts w:eastAsiaTheme="minorEastAsia"/>
        </w:rPr>
        <w:t xml:space="preserve">Limite : il faut énormément de donnée -&gt; peu de situation possible chez l’humain </w:t>
      </w:r>
    </w:p>
    <w:p w14:paraId="4AFBBD27" w14:textId="6F50BC38" w:rsidR="00694228" w:rsidRDefault="00694228" w:rsidP="00694228">
      <w:pPr>
        <w:pStyle w:val="ListParagraph"/>
        <w:numPr>
          <w:ilvl w:val="1"/>
          <w:numId w:val="4"/>
        </w:numPr>
        <w:rPr>
          <w:rFonts w:eastAsiaTheme="minorEastAsia"/>
        </w:rPr>
      </w:pPr>
      <w:r>
        <w:rPr>
          <w:rFonts w:eastAsiaTheme="minorEastAsia"/>
        </w:rPr>
        <w:t>L’intérêt c’est d’avoir un modèle quantifier de l’effet du changement des contingences</w:t>
      </w:r>
    </w:p>
    <w:p w14:paraId="07519E44" w14:textId="53B8DA37" w:rsidR="00694228" w:rsidRDefault="00694228" w:rsidP="00694228">
      <w:pPr>
        <w:pStyle w:val="Heading1"/>
        <w:rPr>
          <w:rFonts w:eastAsiaTheme="minorEastAsia"/>
        </w:rPr>
      </w:pPr>
      <w:r>
        <w:rPr>
          <w:rFonts w:eastAsiaTheme="minorEastAsia"/>
        </w:rPr>
        <w:t xml:space="preserve">Aversive control : </w:t>
      </w:r>
      <w:proofErr w:type="spellStart"/>
      <w:r>
        <w:rPr>
          <w:rFonts w:eastAsiaTheme="minorEastAsia"/>
        </w:rPr>
        <w:t>avoidance</w:t>
      </w:r>
      <w:proofErr w:type="spellEnd"/>
      <w:r>
        <w:rPr>
          <w:rFonts w:eastAsiaTheme="minorEastAsia"/>
        </w:rPr>
        <w:t xml:space="preserve"> and </w:t>
      </w:r>
      <w:proofErr w:type="spellStart"/>
      <w:r>
        <w:rPr>
          <w:rFonts w:eastAsiaTheme="minorEastAsia"/>
        </w:rPr>
        <w:t>punishment</w:t>
      </w:r>
      <w:proofErr w:type="spellEnd"/>
      <w:r>
        <w:rPr>
          <w:rFonts w:eastAsiaTheme="minorEastAsia"/>
        </w:rPr>
        <w:t xml:space="preserve"> </w:t>
      </w:r>
    </w:p>
    <w:p w14:paraId="75985727" w14:textId="12C2A825" w:rsidR="00694228" w:rsidRDefault="00694228" w:rsidP="00694228">
      <w:pPr>
        <w:pStyle w:val="ListParagraph"/>
        <w:numPr>
          <w:ilvl w:val="0"/>
          <w:numId w:val="4"/>
        </w:numPr>
      </w:pPr>
      <w:r>
        <w:t xml:space="preserve">On a principalement parlé de renforcement positive, on veut augmenter le nombre de réponse </w:t>
      </w:r>
    </w:p>
    <w:p w14:paraId="753D1FE7" w14:textId="39B46395" w:rsidR="00694228" w:rsidRDefault="00694228" w:rsidP="00694228">
      <w:pPr>
        <w:pStyle w:val="ListParagraph"/>
        <w:numPr>
          <w:ilvl w:val="0"/>
          <w:numId w:val="4"/>
        </w:numPr>
      </w:pPr>
      <w:r>
        <w:t xml:space="preserve">Mais </w:t>
      </w:r>
      <w:proofErr w:type="spellStart"/>
      <w:r>
        <w:t>irl</w:t>
      </w:r>
      <w:proofErr w:type="spellEnd"/>
      <w:r>
        <w:t xml:space="preserve"> y’a aussi des situations ou on est confronté à des situations aversives</w:t>
      </w:r>
    </w:p>
    <w:p w14:paraId="585D16BC" w14:textId="225C74BE" w:rsidR="005D37BD" w:rsidRDefault="005D37BD" w:rsidP="00694228">
      <w:pPr>
        <w:pStyle w:val="ListParagraph"/>
        <w:numPr>
          <w:ilvl w:val="0"/>
          <w:numId w:val="4"/>
        </w:numPr>
      </w:pPr>
      <w:r>
        <w:t xml:space="preserve">Procédure d’évitement : </w:t>
      </w:r>
    </w:p>
    <w:p w14:paraId="0C44FC2C" w14:textId="77777777" w:rsidR="005D37BD" w:rsidRDefault="005D37BD" w:rsidP="005D37BD">
      <w:pPr>
        <w:pStyle w:val="ListParagraph"/>
        <w:numPr>
          <w:ilvl w:val="1"/>
          <w:numId w:val="4"/>
        </w:numPr>
      </w:pPr>
      <w:r>
        <w:t xml:space="preserve">On peut émettre une réponse pour éviter une situation aversive </w:t>
      </w:r>
    </w:p>
    <w:p w14:paraId="4D8ACCBF" w14:textId="77777777" w:rsidR="005D37BD" w:rsidRDefault="005D37BD" w:rsidP="005D37BD">
      <w:pPr>
        <w:pStyle w:val="ListParagraph"/>
        <w:numPr>
          <w:ilvl w:val="1"/>
          <w:numId w:val="4"/>
        </w:numPr>
      </w:pPr>
      <w:r>
        <w:t xml:space="preserve">On tire les rideaux pour le soleil, on met un manteau, plein de truc </w:t>
      </w:r>
    </w:p>
    <w:p w14:paraId="60DD8E08" w14:textId="77777777" w:rsidR="005D37BD" w:rsidRDefault="005D37BD" w:rsidP="005D37BD">
      <w:pPr>
        <w:pStyle w:val="ListParagraph"/>
        <w:numPr>
          <w:ilvl w:val="1"/>
          <w:numId w:val="4"/>
        </w:numPr>
      </w:pPr>
      <w:r>
        <w:t xml:space="preserve">La réponse </w:t>
      </w:r>
      <w:proofErr w:type="spellStart"/>
      <w:r>
        <w:t>à</w:t>
      </w:r>
      <w:proofErr w:type="spellEnd"/>
      <w:r>
        <w:t xml:space="preserve"> pour effet d’enlever un stimulus aversif == du renforcement car on augmente le nombre de réponse == renforcement négatif </w:t>
      </w:r>
    </w:p>
    <w:p w14:paraId="3A23C8DD" w14:textId="495D0CE8" w:rsidR="005D37BD" w:rsidRDefault="005D37BD" w:rsidP="005D37BD">
      <w:pPr>
        <w:pStyle w:val="ListParagraph"/>
        <w:numPr>
          <w:ilvl w:val="1"/>
          <w:numId w:val="4"/>
        </w:numPr>
      </w:pPr>
      <w:r>
        <w:t>= une forme d’apprentissage comme on en a vu plein</w:t>
      </w:r>
    </w:p>
    <w:p w14:paraId="06C43A05" w14:textId="79079AA7" w:rsidR="005D37BD" w:rsidRDefault="005D37BD" w:rsidP="00694228">
      <w:pPr>
        <w:pStyle w:val="ListParagraph"/>
        <w:numPr>
          <w:ilvl w:val="0"/>
          <w:numId w:val="4"/>
        </w:numPr>
      </w:pPr>
      <w:r>
        <w:t xml:space="preserve">Punition positive : </w:t>
      </w:r>
    </w:p>
    <w:p w14:paraId="7C37C2A3" w14:textId="77777777" w:rsidR="005D37BD" w:rsidRDefault="005D37BD" w:rsidP="005D37BD">
      <w:pPr>
        <w:pStyle w:val="ListParagraph"/>
        <w:numPr>
          <w:ilvl w:val="1"/>
          <w:numId w:val="4"/>
        </w:numPr>
      </w:pPr>
      <w:r>
        <w:t xml:space="preserve">Réponse produit le stimulus aversif -&gt; réponse diminue </w:t>
      </w:r>
    </w:p>
    <w:p w14:paraId="33C4EA43" w14:textId="12F878F5" w:rsidR="005D37BD" w:rsidRDefault="005D37BD" w:rsidP="005D37BD">
      <w:pPr>
        <w:pStyle w:val="ListParagraph"/>
        <w:numPr>
          <w:ilvl w:val="1"/>
          <w:numId w:val="4"/>
        </w:numPr>
      </w:pPr>
      <w:r>
        <w:t xml:space="preserve">Etudier pour des raisons pratiques : comment faire pour diminuer une réponse </w:t>
      </w:r>
    </w:p>
    <w:p w14:paraId="7C758B12" w14:textId="4FF6DADD" w:rsidR="00694228" w:rsidRDefault="00694228" w:rsidP="00694228">
      <w:pPr>
        <w:pStyle w:val="Heading2"/>
      </w:pPr>
      <w:r>
        <w:t xml:space="preserve">Avoidance </w:t>
      </w:r>
      <w:r w:rsidR="005D37BD">
        <w:t>behavior:</w:t>
      </w:r>
      <w:r>
        <w:t xml:space="preserve"> </w:t>
      </w:r>
      <w:r w:rsidR="005D37BD">
        <w:t>procedure</w:t>
      </w:r>
      <w:r>
        <w:t xml:space="preserve"> </w:t>
      </w:r>
      <w:proofErr w:type="spellStart"/>
      <w:proofErr w:type="gramStart"/>
      <w:r>
        <w:t>d</w:t>
      </w:r>
      <w:r w:rsidR="005D37BD">
        <w:t>’</w:t>
      </w:r>
      <w:r>
        <w:t>évitement</w:t>
      </w:r>
      <w:proofErr w:type="spellEnd"/>
      <w:r>
        <w:t xml:space="preserve"> :</w:t>
      </w:r>
      <w:proofErr w:type="gramEnd"/>
    </w:p>
    <w:p w14:paraId="61CBE2A6" w14:textId="4B67E240" w:rsidR="005D37BD" w:rsidRDefault="005D37BD" w:rsidP="005D37BD">
      <w:pPr>
        <w:pStyle w:val="ListParagraph"/>
        <w:numPr>
          <w:ilvl w:val="0"/>
          <w:numId w:val="4"/>
        </w:numPr>
      </w:pPr>
      <w:r w:rsidRPr="005D37BD">
        <w:t>On utilise des chocs é</w:t>
      </w:r>
      <w:r>
        <w:t xml:space="preserve">lectriques chez l’animal ; chez l’humain = perte de temps, d’argent, de point -&gt; il faut émettre un comportement pour éviter ça </w:t>
      </w:r>
    </w:p>
    <w:p w14:paraId="30C2A4FA" w14:textId="79959F94" w:rsidR="005D37BD" w:rsidRDefault="005D37BD" w:rsidP="005D37BD">
      <w:pPr>
        <w:pStyle w:val="ListParagraph"/>
        <w:numPr>
          <w:ilvl w:val="0"/>
          <w:numId w:val="4"/>
        </w:numPr>
      </w:pPr>
      <w:r>
        <w:t>Première exp :</w:t>
      </w:r>
    </w:p>
    <w:p w14:paraId="31F6BADD" w14:textId="1E37FFE9" w:rsidR="005D37BD" w:rsidRDefault="005D37BD" w:rsidP="005D37BD">
      <w:pPr>
        <w:pStyle w:val="ListParagraph"/>
        <w:numPr>
          <w:ilvl w:val="1"/>
          <w:numId w:val="4"/>
        </w:numPr>
      </w:pPr>
      <w:r>
        <w:t xml:space="preserve">Chez l’humain, doit sur plaque de métal </w:t>
      </w:r>
    </w:p>
    <w:p w14:paraId="142EECB7" w14:textId="6561476A" w:rsidR="005D37BD" w:rsidRDefault="005D37BD" w:rsidP="005D37BD">
      <w:pPr>
        <w:pStyle w:val="ListParagraph"/>
        <w:numPr>
          <w:ilvl w:val="1"/>
          <w:numId w:val="4"/>
        </w:numPr>
      </w:pPr>
      <w:r>
        <w:t>SC : son, SI choc</w:t>
      </w:r>
    </w:p>
    <w:p w14:paraId="5FFD8912" w14:textId="3810005E" w:rsidR="005D37BD" w:rsidRDefault="005D37BD" w:rsidP="005D37BD">
      <w:pPr>
        <w:pStyle w:val="ListParagraph"/>
        <w:numPr>
          <w:ilvl w:val="1"/>
          <w:numId w:val="4"/>
        </w:numPr>
      </w:pPr>
      <w:r>
        <w:t xml:space="preserve">-&gt; on retire notre doigt </w:t>
      </w:r>
    </w:p>
    <w:p w14:paraId="58EAEF89" w14:textId="058403C5" w:rsidR="00A90B56" w:rsidRDefault="00A90B56" w:rsidP="00A90B56">
      <w:pPr>
        <w:pStyle w:val="ListParagraph"/>
        <w:numPr>
          <w:ilvl w:val="0"/>
          <w:numId w:val="4"/>
        </w:numPr>
      </w:pPr>
      <w:r>
        <w:t>Conditionnement classique ou opérant :</w:t>
      </w:r>
    </w:p>
    <w:p w14:paraId="276C69DF" w14:textId="7530A0D4" w:rsidR="005D37BD" w:rsidRDefault="005D37BD" w:rsidP="00A90B56">
      <w:pPr>
        <w:pStyle w:val="ListParagraph"/>
        <w:numPr>
          <w:ilvl w:val="1"/>
          <w:numId w:val="4"/>
        </w:numPr>
      </w:pPr>
      <w:r>
        <w:t xml:space="preserve">Pas du conditionnement classique car il n’y a plus confrontation systématique au stimulus </w:t>
      </w:r>
    </w:p>
    <w:p w14:paraId="6596E7C3" w14:textId="267E5E16" w:rsidR="005D37BD" w:rsidRDefault="005D37BD" w:rsidP="00A90B56">
      <w:pPr>
        <w:pStyle w:val="ListParagraph"/>
        <w:numPr>
          <w:ilvl w:val="1"/>
          <w:numId w:val="4"/>
        </w:numPr>
      </w:pPr>
      <w:r>
        <w:t xml:space="preserve">Conditionnement opérant : car la réponse est l’instrument de la conséquence </w:t>
      </w:r>
    </w:p>
    <w:p w14:paraId="58EC288A" w14:textId="4114C92C" w:rsidR="005D37BD" w:rsidRDefault="005D37BD" w:rsidP="00A90B56">
      <w:pPr>
        <w:pStyle w:val="ListParagraph"/>
        <w:numPr>
          <w:ilvl w:val="1"/>
          <w:numId w:val="4"/>
        </w:numPr>
      </w:pPr>
      <w:r>
        <w:t>EXP </w:t>
      </w:r>
      <w:r w:rsidR="00A90B56">
        <w:t xml:space="preserve">procédure d’évitement </w:t>
      </w:r>
      <w:r>
        <w:t xml:space="preserve">: </w:t>
      </w:r>
    </w:p>
    <w:p w14:paraId="0F6EEB82" w14:textId="5165F1F3" w:rsidR="005D37BD" w:rsidRDefault="005D37BD" w:rsidP="00A90B56">
      <w:pPr>
        <w:pStyle w:val="ListParagraph"/>
        <w:numPr>
          <w:ilvl w:val="2"/>
          <w:numId w:val="4"/>
        </w:numPr>
      </w:pPr>
      <w:r>
        <w:t xml:space="preserve">Roue et cocon dinde </w:t>
      </w:r>
    </w:p>
    <w:p w14:paraId="5B915523" w14:textId="5679884E" w:rsidR="005D37BD" w:rsidRDefault="005D37BD" w:rsidP="00A90B56">
      <w:pPr>
        <w:pStyle w:val="ListParagraph"/>
        <w:numPr>
          <w:ilvl w:val="2"/>
          <w:numId w:val="4"/>
        </w:numPr>
      </w:pPr>
      <w:r>
        <w:t>SI : choc, SC : son</w:t>
      </w:r>
    </w:p>
    <w:p w14:paraId="5C7D858E" w14:textId="07777587" w:rsidR="005D37BD" w:rsidRDefault="005D37BD" w:rsidP="00A90B56">
      <w:pPr>
        <w:pStyle w:val="ListParagraph"/>
        <w:numPr>
          <w:ilvl w:val="2"/>
          <w:numId w:val="4"/>
        </w:numPr>
      </w:pPr>
      <w:r>
        <w:t>Condition :</w:t>
      </w:r>
    </w:p>
    <w:p w14:paraId="0CE45E5D" w14:textId="2A8DD2CD" w:rsidR="005D37BD" w:rsidRPr="00752951" w:rsidRDefault="00A90B56" w:rsidP="00A90B56">
      <w:pPr>
        <w:pStyle w:val="ListParagraph"/>
        <w:numPr>
          <w:ilvl w:val="3"/>
          <w:numId w:val="4"/>
        </w:numPr>
        <w:rPr>
          <w:b/>
          <w:bCs/>
        </w:rPr>
      </w:pPr>
      <w:r w:rsidRPr="00752951">
        <w:rPr>
          <w:b/>
          <w:bCs/>
        </w:rPr>
        <w:t xml:space="preserve">Son -&gt; </w:t>
      </w:r>
      <w:r w:rsidR="005D37BD" w:rsidRPr="00752951">
        <w:rPr>
          <w:b/>
          <w:bCs/>
        </w:rPr>
        <w:t xml:space="preserve">Choc -&gt; cochon </w:t>
      </w:r>
      <w:proofErr w:type="spellStart"/>
      <w:r w:rsidR="005D37BD" w:rsidRPr="00752951">
        <w:rPr>
          <w:b/>
          <w:bCs/>
        </w:rPr>
        <w:t>dinde</w:t>
      </w:r>
      <w:proofErr w:type="spellEnd"/>
      <w:r w:rsidR="005D37BD" w:rsidRPr="00752951">
        <w:rPr>
          <w:b/>
          <w:bCs/>
        </w:rPr>
        <w:t xml:space="preserve"> court </w:t>
      </w:r>
      <w:r w:rsidRPr="00752951">
        <w:rPr>
          <w:b/>
          <w:bCs/>
        </w:rPr>
        <w:t>= situation répondante</w:t>
      </w:r>
    </w:p>
    <w:p w14:paraId="2D1FC65F" w14:textId="1FA12B7B" w:rsidR="005D37BD" w:rsidRPr="00752951" w:rsidRDefault="00A90B56" w:rsidP="00A90B56">
      <w:pPr>
        <w:pStyle w:val="ListParagraph"/>
        <w:numPr>
          <w:ilvl w:val="3"/>
          <w:numId w:val="4"/>
        </w:numPr>
        <w:rPr>
          <w:b/>
          <w:bCs/>
        </w:rPr>
      </w:pPr>
      <w:r w:rsidRPr="00752951">
        <w:rPr>
          <w:b/>
          <w:bCs/>
        </w:rPr>
        <w:t xml:space="preserve">Son -&gt; </w:t>
      </w:r>
      <w:r w:rsidR="005D37BD" w:rsidRPr="00752951">
        <w:rPr>
          <w:b/>
          <w:bCs/>
        </w:rPr>
        <w:t>Si l’animal court, on ne donne pas le choc</w:t>
      </w:r>
      <w:r w:rsidRPr="00752951">
        <w:rPr>
          <w:b/>
          <w:bCs/>
        </w:rPr>
        <w:t xml:space="preserve"> = situation d’évitement</w:t>
      </w:r>
    </w:p>
    <w:p w14:paraId="050DBFF7" w14:textId="14E801A5" w:rsidR="00A90B56" w:rsidRDefault="00A90B56" w:rsidP="00A90B56">
      <w:pPr>
        <w:pStyle w:val="ListParagraph"/>
        <w:numPr>
          <w:ilvl w:val="2"/>
          <w:numId w:val="4"/>
        </w:numPr>
      </w:pPr>
      <w:r>
        <w:t xml:space="preserve">Résultat : </w:t>
      </w:r>
    </w:p>
    <w:p w14:paraId="2393C0D4" w14:textId="4F610105" w:rsidR="00A90B56" w:rsidRDefault="00A90B56" w:rsidP="00A90B56">
      <w:pPr>
        <w:pStyle w:val="ListParagraph"/>
        <w:numPr>
          <w:ilvl w:val="3"/>
          <w:numId w:val="4"/>
        </w:numPr>
      </w:pPr>
      <w:r>
        <w:t xml:space="preserve">L’animal vas se mettre à courir à chaque fois </w:t>
      </w:r>
    </w:p>
    <w:p w14:paraId="5770F84E" w14:textId="5C34CCB7" w:rsidR="00A90B56" w:rsidRDefault="00A90B56" w:rsidP="00A90B56">
      <w:pPr>
        <w:pStyle w:val="ListParagraph"/>
        <w:numPr>
          <w:ilvl w:val="2"/>
          <w:numId w:val="4"/>
        </w:numPr>
      </w:pPr>
      <w:r>
        <w:t>Dans la situation opérante, l’animal apprend à répondre pour éviter le choc électrique</w:t>
      </w:r>
    </w:p>
    <w:p w14:paraId="709E7E7D" w14:textId="1DDCC40A" w:rsidR="00A90B56" w:rsidRDefault="00A90B56" w:rsidP="00A90B56">
      <w:pPr>
        <w:pStyle w:val="ListParagraph"/>
        <w:numPr>
          <w:ilvl w:val="2"/>
          <w:numId w:val="4"/>
        </w:numPr>
      </w:pPr>
      <w:r>
        <w:t xml:space="preserve">Dans la situation opérante : La réponse détermine l’arrivée de la conséquence </w:t>
      </w:r>
    </w:p>
    <w:p w14:paraId="395964A3" w14:textId="2CED97BA" w:rsidR="00A90B56" w:rsidRDefault="00A90B56" w:rsidP="00A90B56">
      <w:pPr>
        <w:pStyle w:val="ListParagraph"/>
        <w:numPr>
          <w:ilvl w:val="0"/>
          <w:numId w:val="4"/>
        </w:numPr>
      </w:pPr>
      <w:r>
        <w:lastRenderedPageBreak/>
        <w:t>Explication associationniste :</w:t>
      </w:r>
    </w:p>
    <w:p w14:paraId="31E27324" w14:textId="66C66F83" w:rsidR="00A90B56" w:rsidRDefault="00A90B56" w:rsidP="00A90B56">
      <w:pPr>
        <w:pStyle w:val="ListParagraph"/>
        <w:numPr>
          <w:ilvl w:val="1"/>
          <w:numId w:val="4"/>
        </w:numPr>
      </w:pPr>
      <w:r>
        <w:t xml:space="preserve">Perspective pavlovienne </w:t>
      </w:r>
    </w:p>
    <w:p w14:paraId="6179855C" w14:textId="756D53D8" w:rsidR="00A90B56" w:rsidRDefault="00A90B56" w:rsidP="00A90B56">
      <w:pPr>
        <w:pStyle w:val="ListParagraph"/>
        <w:numPr>
          <w:ilvl w:val="1"/>
          <w:numId w:val="4"/>
        </w:numPr>
      </w:pPr>
      <w:r>
        <w:t xml:space="preserve">Procédure d’évitement signalé </w:t>
      </w:r>
    </w:p>
    <w:p w14:paraId="7E367961" w14:textId="68522AE9" w:rsidR="00A90B56" w:rsidRDefault="00A90B56" w:rsidP="00A90B56">
      <w:pPr>
        <w:pStyle w:val="ListParagraph"/>
        <w:numPr>
          <w:ilvl w:val="2"/>
          <w:numId w:val="4"/>
        </w:numPr>
      </w:pPr>
      <w:r>
        <w:t xml:space="preserve">Figure 10.3 </w:t>
      </w:r>
    </w:p>
    <w:p w14:paraId="33452E46" w14:textId="2F45ED5D" w:rsidR="00A90B56" w:rsidRDefault="00A90B56" w:rsidP="00A90B56">
      <w:pPr>
        <w:pStyle w:val="ListParagraph"/>
        <w:numPr>
          <w:ilvl w:val="2"/>
          <w:numId w:val="4"/>
        </w:numPr>
      </w:pPr>
      <w:proofErr w:type="spellStart"/>
      <w:r>
        <w:t>Avoidance</w:t>
      </w:r>
      <w:proofErr w:type="spellEnd"/>
      <w:r>
        <w:t xml:space="preserve"> trial : essaie d’évitement </w:t>
      </w:r>
    </w:p>
    <w:p w14:paraId="1E4DD4BB" w14:textId="3373610D" w:rsidR="00A90B56" w:rsidRDefault="00A90B56" w:rsidP="00A90B56">
      <w:pPr>
        <w:pStyle w:val="ListParagraph"/>
        <w:numPr>
          <w:ilvl w:val="2"/>
          <w:numId w:val="4"/>
        </w:numPr>
      </w:pPr>
      <w:r w:rsidRPr="00A90B56">
        <w:t>Escape trial :</w:t>
      </w:r>
      <w:r>
        <w:t xml:space="preserve"> </w:t>
      </w:r>
      <w:r w:rsidRPr="00A90B56">
        <w:t xml:space="preserve">essai d’échappement : </w:t>
      </w:r>
    </w:p>
    <w:p w14:paraId="7ED522F3" w14:textId="454B2A8A" w:rsidR="00A90B56" w:rsidRDefault="00A90B56" w:rsidP="00A90B56">
      <w:pPr>
        <w:pStyle w:val="ListParagraph"/>
        <w:numPr>
          <w:ilvl w:val="2"/>
          <w:numId w:val="4"/>
        </w:numPr>
      </w:pPr>
      <w:r>
        <w:t>Même procédure avec condition différent : dépend du comportement de l’animal</w:t>
      </w:r>
    </w:p>
    <w:p w14:paraId="5646E051" w14:textId="1FC3E9D6" w:rsidR="00A90B56" w:rsidRDefault="00A90B56" w:rsidP="00A90B56">
      <w:pPr>
        <w:pStyle w:val="ListParagraph"/>
        <w:numPr>
          <w:ilvl w:val="2"/>
          <w:numId w:val="4"/>
        </w:numPr>
      </w:pPr>
      <w:r>
        <w:t>Exemple parapluie :</w:t>
      </w:r>
    </w:p>
    <w:p w14:paraId="39EE7DDA" w14:textId="0D754213" w:rsidR="00A90B56" w:rsidRDefault="00A90B56" w:rsidP="00A90B56">
      <w:pPr>
        <w:pStyle w:val="ListParagraph"/>
        <w:numPr>
          <w:ilvl w:val="3"/>
          <w:numId w:val="4"/>
        </w:numPr>
      </w:pPr>
      <w:r w:rsidRPr="00752951">
        <w:rPr>
          <w:b/>
          <w:bCs/>
        </w:rPr>
        <w:t>Echappement</w:t>
      </w:r>
      <w:r>
        <w:t xml:space="preserve"> : On attend d’être mouillé avant d’ouvrir le parapluie </w:t>
      </w:r>
    </w:p>
    <w:p w14:paraId="0AEFCB24" w14:textId="03C4E866" w:rsidR="00A90B56" w:rsidRDefault="00A90B56" w:rsidP="00A90B56">
      <w:pPr>
        <w:pStyle w:val="ListParagraph"/>
        <w:numPr>
          <w:ilvl w:val="3"/>
          <w:numId w:val="4"/>
        </w:numPr>
      </w:pPr>
      <w:r w:rsidRPr="00752951">
        <w:rPr>
          <w:b/>
          <w:bCs/>
        </w:rPr>
        <w:t>Evitement</w:t>
      </w:r>
      <w:r>
        <w:t> : On l’ouvre avant de sortir</w:t>
      </w:r>
    </w:p>
    <w:p w14:paraId="34144A60" w14:textId="10E49286" w:rsidR="00A90B56" w:rsidRDefault="00A90B56" w:rsidP="00A90B56">
      <w:pPr>
        <w:pStyle w:val="ListParagraph"/>
        <w:numPr>
          <w:ilvl w:val="2"/>
          <w:numId w:val="4"/>
        </w:numPr>
      </w:pPr>
      <w:r>
        <w:t>Boite avec deux coté :</w:t>
      </w:r>
    </w:p>
    <w:p w14:paraId="2BD5E08B" w14:textId="6B17E53A" w:rsidR="00A90B56" w:rsidRDefault="00A90B56" w:rsidP="00A90B56">
      <w:pPr>
        <w:pStyle w:val="ListParagraph"/>
        <w:numPr>
          <w:ilvl w:val="3"/>
          <w:numId w:val="4"/>
        </w:numPr>
      </w:pPr>
      <w:r>
        <w:t>Son lorsque qu’il est d’un coté -&gt; choc de ce coté</w:t>
      </w:r>
    </w:p>
    <w:p w14:paraId="0EC1E460" w14:textId="0626877A" w:rsidR="00A90B56" w:rsidRDefault="00A90B56" w:rsidP="00A90B56">
      <w:pPr>
        <w:pStyle w:val="ListParagraph"/>
        <w:numPr>
          <w:ilvl w:val="3"/>
          <w:numId w:val="4"/>
        </w:numPr>
      </w:pPr>
      <w:r>
        <w:t xml:space="preserve">Le comportement = changer de coté </w:t>
      </w:r>
    </w:p>
    <w:p w14:paraId="0F280FF1" w14:textId="498DD984" w:rsidR="00A90B56" w:rsidRDefault="00F35D92" w:rsidP="00A90B56">
      <w:pPr>
        <w:pStyle w:val="ListParagraph"/>
        <w:numPr>
          <w:ilvl w:val="3"/>
          <w:numId w:val="4"/>
        </w:numPr>
      </w:pPr>
      <w:r>
        <w:t>Échappement</w:t>
      </w:r>
      <w:r w:rsidR="00A90B56">
        <w:t xml:space="preserve"> quand il se prend le choc et qu’il change </w:t>
      </w:r>
    </w:p>
    <w:p w14:paraId="4C376F55" w14:textId="1FEECDDD" w:rsidR="00A90B56" w:rsidRDefault="00A90B56" w:rsidP="00A90B56">
      <w:pPr>
        <w:pStyle w:val="ListParagraph"/>
        <w:numPr>
          <w:ilvl w:val="3"/>
          <w:numId w:val="4"/>
        </w:numPr>
      </w:pPr>
      <w:r>
        <w:t>Evitement quand change avant le choc</w:t>
      </w:r>
    </w:p>
    <w:p w14:paraId="275C5F25" w14:textId="5AE0777D" w:rsidR="00F528B7" w:rsidRDefault="00F528B7" w:rsidP="00F528B7">
      <w:pPr>
        <w:pStyle w:val="ListParagraph"/>
        <w:numPr>
          <w:ilvl w:val="0"/>
          <w:numId w:val="4"/>
        </w:numPr>
      </w:pPr>
      <w:r>
        <w:t xml:space="preserve">Contingence négative = réponse fait disparaitre le stimulus </w:t>
      </w:r>
    </w:p>
    <w:p w14:paraId="7054CF59" w14:textId="5D5E6151" w:rsidR="00F528B7" w:rsidRDefault="00F528B7" w:rsidP="00F528B7">
      <w:pPr>
        <w:pStyle w:val="ListParagraph"/>
        <w:numPr>
          <w:ilvl w:val="0"/>
          <w:numId w:val="4"/>
        </w:numPr>
      </w:pPr>
      <w:r>
        <w:t>Comment est-ce que l’absence de quelque chose peut entrainer un apprentissage = peut être un renforçateur ?</w:t>
      </w:r>
    </w:p>
    <w:p w14:paraId="2504FDF6" w14:textId="755EC9C8" w:rsidR="00F528B7" w:rsidRDefault="00F35D92" w:rsidP="00F528B7">
      <w:pPr>
        <w:pStyle w:val="ListParagraph"/>
        <w:numPr>
          <w:ilvl w:val="1"/>
          <w:numId w:val="4"/>
        </w:numPr>
      </w:pPr>
      <w:r>
        <w:t>Qu’</w:t>
      </w:r>
      <w:proofErr w:type="spellStart"/>
      <w:r>
        <w:t>est ce</w:t>
      </w:r>
      <w:proofErr w:type="spellEnd"/>
      <w:r>
        <w:t xml:space="preserve"> qu’on obtient quand on évite </w:t>
      </w:r>
    </w:p>
    <w:p w14:paraId="506FFAC9" w14:textId="0A254CC6" w:rsidR="00F35D92" w:rsidRPr="00D929A5" w:rsidRDefault="00F35D92" w:rsidP="00F35D92">
      <w:pPr>
        <w:pStyle w:val="ListParagraph"/>
        <w:numPr>
          <w:ilvl w:val="1"/>
          <w:numId w:val="4"/>
        </w:numPr>
        <w:rPr>
          <w:b/>
          <w:bCs/>
        </w:rPr>
      </w:pPr>
      <w:r w:rsidRPr="00D929A5">
        <w:rPr>
          <w:b/>
          <w:bCs/>
        </w:rPr>
        <w:t xml:space="preserve">Théorie à deux processus : </w:t>
      </w:r>
      <w:proofErr w:type="spellStart"/>
      <w:r w:rsidRPr="00D929A5">
        <w:rPr>
          <w:b/>
          <w:bCs/>
        </w:rPr>
        <w:t>Mowrer</w:t>
      </w:r>
      <w:proofErr w:type="spellEnd"/>
      <w:r w:rsidRPr="00D929A5">
        <w:rPr>
          <w:b/>
          <w:bCs/>
        </w:rPr>
        <w:t xml:space="preserve"> </w:t>
      </w:r>
    </w:p>
    <w:p w14:paraId="53FEF004" w14:textId="73ECE4AB" w:rsidR="00F35D92" w:rsidRDefault="00F35D92" w:rsidP="00F35D92">
      <w:pPr>
        <w:pStyle w:val="ListParagraph"/>
        <w:numPr>
          <w:ilvl w:val="2"/>
          <w:numId w:val="4"/>
        </w:numPr>
      </w:pPr>
      <w:r>
        <w:t xml:space="preserve">Théorie d’aujourd’hui </w:t>
      </w:r>
    </w:p>
    <w:p w14:paraId="24EFF86C" w14:textId="10A49FE1" w:rsidR="00F35D92" w:rsidRDefault="00F35D92" w:rsidP="00F35D92">
      <w:pPr>
        <w:pStyle w:val="ListParagraph"/>
        <w:numPr>
          <w:ilvl w:val="2"/>
          <w:numId w:val="4"/>
        </w:numPr>
      </w:pPr>
      <w:r>
        <w:t xml:space="preserve">Processus de conditionnement pavlovien vs opérant </w:t>
      </w:r>
    </w:p>
    <w:p w14:paraId="16962E4B" w14:textId="393923BC" w:rsidR="00F35D92" w:rsidRDefault="00F35D92" w:rsidP="00F35D92">
      <w:pPr>
        <w:pStyle w:val="ListParagraph"/>
        <w:numPr>
          <w:ilvl w:val="2"/>
          <w:numId w:val="4"/>
        </w:numPr>
      </w:pPr>
      <w:r>
        <w:t>Ce qu’apprend l’animal dans un conditionnement de la peur : il apprendre à avoir peur en présence du SC : SC -&gt; peur</w:t>
      </w:r>
    </w:p>
    <w:p w14:paraId="7DE23F03" w14:textId="61DE7A76" w:rsidR="00F35D92" w:rsidRDefault="00F35D92" w:rsidP="00F35D92">
      <w:pPr>
        <w:pStyle w:val="ListParagraph"/>
        <w:numPr>
          <w:ilvl w:val="2"/>
          <w:numId w:val="4"/>
        </w:numPr>
        <w:rPr>
          <w:b/>
          <w:bCs/>
        </w:rPr>
      </w:pPr>
      <w:r>
        <w:t xml:space="preserve">La peur est la situation aversive -&gt; </w:t>
      </w:r>
      <w:r w:rsidRPr="00F35D92">
        <w:rPr>
          <w:b/>
          <w:bCs/>
        </w:rPr>
        <w:t>apprendre à diminuer cette peur</w:t>
      </w:r>
    </w:p>
    <w:p w14:paraId="2F0CF515" w14:textId="528F882C" w:rsidR="00F35D92" w:rsidRDefault="00F35D92" w:rsidP="00F35D92">
      <w:pPr>
        <w:pStyle w:val="ListParagraph"/>
        <w:numPr>
          <w:ilvl w:val="2"/>
          <w:numId w:val="4"/>
        </w:numPr>
        <w:rPr>
          <w:b/>
          <w:bCs/>
        </w:rPr>
      </w:pPr>
      <w:r>
        <w:rPr>
          <w:b/>
          <w:bCs/>
        </w:rPr>
        <w:t>Diminution de la peur = renforcement =&gt; renforcement négatif</w:t>
      </w:r>
    </w:p>
    <w:p w14:paraId="6767E97B" w14:textId="3650F980" w:rsidR="00F35D92" w:rsidRPr="00F35D92" w:rsidRDefault="00F35D92" w:rsidP="00F35D92">
      <w:pPr>
        <w:pStyle w:val="ListParagraph"/>
        <w:numPr>
          <w:ilvl w:val="2"/>
          <w:numId w:val="4"/>
        </w:numPr>
        <w:rPr>
          <w:b/>
          <w:bCs/>
        </w:rPr>
      </w:pPr>
      <w:r>
        <w:t xml:space="preserve">Il faut d’abord un conditionnement classique avant d’obtenir une réponse instrumentale = deux processus </w:t>
      </w:r>
      <w:r w:rsidR="006C7D04">
        <w:t xml:space="preserve">= on doit pouvoir apprendre lui et ensuite l’utilisé pour apprendre l’autre </w:t>
      </w:r>
    </w:p>
    <w:p w14:paraId="6EAF1850" w14:textId="160316A1" w:rsidR="00F35D92" w:rsidRDefault="00F35D92" w:rsidP="00F35D92">
      <w:pPr>
        <w:pStyle w:val="ListParagraph"/>
        <w:numPr>
          <w:ilvl w:val="2"/>
          <w:numId w:val="4"/>
        </w:numPr>
        <w:rPr>
          <w:b/>
          <w:bCs/>
        </w:rPr>
      </w:pPr>
      <w:r w:rsidRPr="00F35D92">
        <w:rPr>
          <w:b/>
          <w:bCs/>
        </w:rPr>
        <w:t xml:space="preserve">Parce que l’animal répond il met </w:t>
      </w:r>
      <w:proofErr w:type="gramStart"/>
      <w:r w:rsidRPr="00F35D92">
        <w:rPr>
          <w:b/>
          <w:bCs/>
        </w:rPr>
        <w:t>a</w:t>
      </w:r>
      <w:proofErr w:type="gramEnd"/>
      <w:r w:rsidRPr="00F35D92">
        <w:rPr>
          <w:b/>
          <w:bCs/>
        </w:rPr>
        <w:t xml:space="preserve"> extinction la relation en SI et SC </w:t>
      </w:r>
    </w:p>
    <w:p w14:paraId="0F87D078" w14:textId="431E556A" w:rsidR="00F35D92" w:rsidRPr="006C7D04" w:rsidRDefault="00F35D92" w:rsidP="00F35D92">
      <w:pPr>
        <w:pStyle w:val="ListParagraph"/>
        <w:numPr>
          <w:ilvl w:val="2"/>
          <w:numId w:val="4"/>
        </w:numPr>
        <w:rPr>
          <w:b/>
          <w:bCs/>
        </w:rPr>
      </w:pPr>
      <w:r>
        <w:t xml:space="preserve">La réponse produit la diminution de l’émotion aversive </w:t>
      </w:r>
    </w:p>
    <w:p w14:paraId="7DBFADAE" w14:textId="671ACFF9" w:rsidR="006C7D04" w:rsidRPr="00F35D92" w:rsidRDefault="006C7D04" w:rsidP="00F35D92">
      <w:pPr>
        <w:pStyle w:val="ListParagraph"/>
        <w:numPr>
          <w:ilvl w:val="2"/>
          <w:numId w:val="4"/>
        </w:numPr>
        <w:rPr>
          <w:b/>
          <w:bCs/>
        </w:rPr>
      </w:pPr>
      <w:r>
        <w:t xml:space="preserve">La réponse continue de se produire alors qu’il n’y a plus rien, extinction sans rien </w:t>
      </w:r>
    </w:p>
    <w:p w14:paraId="04FDD81C" w14:textId="3FE57D4A" w:rsidR="00F35D92" w:rsidRDefault="00F35D92" w:rsidP="006C7D04">
      <w:pPr>
        <w:pStyle w:val="ListParagraph"/>
        <w:numPr>
          <w:ilvl w:val="0"/>
          <w:numId w:val="4"/>
        </w:numPr>
      </w:pPr>
      <w:r>
        <w:t>-&gt; Donc si on supprime la peur :</w:t>
      </w:r>
    </w:p>
    <w:p w14:paraId="6204547A" w14:textId="549FB319" w:rsidR="006C7D04" w:rsidRDefault="006C7D04" w:rsidP="006C7D04">
      <w:pPr>
        <w:pStyle w:val="ListParagraph"/>
        <w:numPr>
          <w:ilvl w:val="1"/>
          <w:numId w:val="4"/>
        </w:numPr>
      </w:pPr>
      <w:r>
        <w:t xml:space="preserve">Boite navette à deux compartiments </w:t>
      </w:r>
    </w:p>
    <w:p w14:paraId="7948DA35" w14:textId="60D07642" w:rsidR="00073682" w:rsidRDefault="006C7D04" w:rsidP="00F9554A">
      <w:pPr>
        <w:pStyle w:val="ListParagraph"/>
        <w:numPr>
          <w:ilvl w:val="1"/>
          <w:numId w:val="4"/>
        </w:numPr>
      </w:pPr>
      <w:r>
        <w:t>Phase 1 : association d’un SC à un SI (Pavlov)</w:t>
      </w:r>
      <w:r w:rsidR="002378B9">
        <w:t xml:space="preserve"> </w:t>
      </w:r>
      <w:r w:rsidR="00F9554A">
        <w:t>avec porte fermé</w:t>
      </w:r>
    </w:p>
    <w:p w14:paraId="1D7A4267" w14:textId="77777777" w:rsidR="00435718" w:rsidRDefault="00435718" w:rsidP="00435718">
      <w:pPr>
        <w:pStyle w:val="ListParagraph"/>
        <w:numPr>
          <w:ilvl w:val="2"/>
          <w:numId w:val="4"/>
        </w:numPr>
      </w:pPr>
      <w:r>
        <w:t xml:space="preserve">Latence différente : 15s </w:t>
      </w:r>
      <w:proofErr w:type="spellStart"/>
      <w:r>
        <w:t>audiovisual</w:t>
      </w:r>
      <w:proofErr w:type="spellEnd"/>
      <w:r>
        <w:t xml:space="preserve"> </w:t>
      </w:r>
      <w:proofErr w:type="spellStart"/>
      <w:r>
        <w:t>cue</w:t>
      </w:r>
      <w:proofErr w:type="spellEnd"/>
      <w:r>
        <w:t xml:space="preserve"> puis 15s de choc </w:t>
      </w:r>
    </w:p>
    <w:p w14:paraId="76521912" w14:textId="77777777" w:rsidR="00435718" w:rsidRDefault="00435718" w:rsidP="00435718">
      <w:pPr>
        <w:pStyle w:val="ListParagraph"/>
        <w:numPr>
          <w:ilvl w:val="2"/>
          <w:numId w:val="4"/>
        </w:numPr>
      </w:pPr>
      <w:r>
        <w:t xml:space="preserve">Simultané : Les deux en même temps </w:t>
      </w:r>
    </w:p>
    <w:p w14:paraId="2FC0E03A" w14:textId="42D9BAC3" w:rsidR="00435718" w:rsidRDefault="00435718" w:rsidP="00435718">
      <w:pPr>
        <w:pStyle w:val="ListParagraph"/>
        <w:numPr>
          <w:ilvl w:val="2"/>
          <w:numId w:val="4"/>
        </w:numPr>
      </w:pPr>
      <w:r>
        <w:t xml:space="preserve">Contrôle Reçois les deux (SC et SI) n’importe comment, pas de lien </w:t>
      </w:r>
    </w:p>
    <w:p w14:paraId="6F7F4DC1" w14:textId="2279A362" w:rsidR="006C7D04" w:rsidRDefault="006C7D04" w:rsidP="006C7D04">
      <w:pPr>
        <w:pStyle w:val="ListParagraph"/>
        <w:numPr>
          <w:ilvl w:val="1"/>
          <w:numId w:val="4"/>
        </w:numPr>
      </w:pPr>
      <w:r>
        <w:t>Phase 2 : SI présent, s’il répond il met fin au SC (?) (skinner)</w:t>
      </w:r>
      <w:r w:rsidR="002378B9">
        <w:t xml:space="preserve"> </w:t>
      </w:r>
      <w:r w:rsidR="00F9554A">
        <w:t>avec porte ouverte</w:t>
      </w:r>
    </w:p>
    <w:p w14:paraId="2D2C03A0" w14:textId="6BCBD0D0" w:rsidR="006C7D04" w:rsidRDefault="008629FD" w:rsidP="00435718">
      <w:pPr>
        <w:pStyle w:val="ListParagraph"/>
        <w:numPr>
          <w:ilvl w:val="2"/>
          <w:numId w:val="4"/>
        </w:numPr>
      </w:pPr>
      <w:r>
        <w:t xml:space="preserve">On place le rat dans la cage avec le SC allumé </w:t>
      </w:r>
    </w:p>
    <w:p w14:paraId="11D61EDA" w14:textId="68573B61" w:rsidR="008F0E6E" w:rsidRDefault="008F0E6E" w:rsidP="00435718">
      <w:pPr>
        <w:pStyle w:val="ListParagraph"/>
        <w:numPr>
          <w:ilvl w:val="2"/>
          <w:numId w:val="4"/>
        </w:numPr>
      </w:pPr>
      <w:proofErr w:type="gramStart"/>
      <w:r>
        <w:t>Si il</w:t>
      </w:r>
      <w:proofErr w:type="gramEnd"/>
      <w:r>
        <w:t xml:space="preserve"> change de coté ça éteint le SC </w:t>
      </w:r>
    </w:p>
    <w:p w14:paraId="0557DBE3" w14:textId="2BD3C1AA" w:rsidR="006C7D04" w:rsidRDefault="006C7D04" w:rsidP="006C7D04">
      <w:pPr>
        <w:pStyle w:val="ListParagraph"/>
        <w:numPr>
          <w:ilvl w:val="1"/>
          <w:numId w:val="4"/>
        </w:numPr>
      </w:pPr>
      <w:proofErr w:type="spellStart"/>
      <w:r>
        <w:t>Réusltat</w:t>
      </w:r>
      <w:proofErr w:type="spellEnd"/>
      <w:r>
        <w:t> : on regarde le délai</w:t>
      </w:r>
    </w:p>
    <w:p w14:paraId="75B9595E" w14:textId="04E80375" w:rsidR="006C7D04" w:rsidRDefault="006C7D04" w:rsidP="006C7D04">
      <w:pPr>
        <w:pStyle w:val="ListParagraph"/>
        <w:numPr>
          <w:ilvl w:val="2"/>
          <w:numId w:val="4"/>
        </w:numPr>
      </w:pPr>
      <w:r>
        <w:lastRenderedPageBreak/>
        <w:t>Les deux autres groupes apprennent, où il y a eu un conditionnement de la peur</w:t>
      </w:r>
    </w:p>
    <w:p w14:paraId="6C27C36E" w14:textId="78342CE4" w:rsidR="006C7D04" w:rsidRDefault="006C7D04" w:rsidP="006C7D04">
      <w:pPr>
        <w:pStyle w:val="ListParagraph"/>
        <w:numPr>
          <w:ilvl w:val="2"/>
          <w:numId w:val="4"/>
        </w:numPr>
      </w:pPr>
      <w:r>
        <w:t xml:space="preserve">Pas d’apprentissage dans le groupe contrôle </w:t>
      </w:r>
    </w:p>
    <w:p w14:paraId="66E78FF0" w14:textId="0BA4C807" w:rsidR="001E19D0" w:rsidRDefault="001E19D0" w:rsidP="006C7D04">
      <w:pPr>
        <w:pStyle w:val="ListParagraph"/>
        <w:numPr>
          <w:ilvl w:val="2"/>
          <w:numId w:val="4"/>
        </w:numPr>
      </w:pPr>
      <w:r w:rsidRPr="001E19D0">
        <w:drawing>
          <wp:anchor distT="0" distB="0" distL="114300" distR="114300" simplePos="0" relativeHeight="251660299" behindDoc="0" locked="0" layoutInCell="1" allowOverlap="1" wp14:anchorId="0BF84FFE" wp14:editId="126D6D3C">
            <wp:simplePos x="0" y="0"/>
            <wp:positionH relativeFrom="column">
              <wp:posOffset>1169035</wp:posOffset>
            </wp:positionH>
            <wp:positionV relativeFrom="paragraph">
              <wp:posOffset>3810</wp:posOffset>
            </wp:positionV>
            <wp:extent cx="3383280" cy="2745105"/>
            <wp:effectExtent l="0" t="0" r="7620" b="0"/>
            <wp:wrapTopAndBottom/>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9"/>
                    <a:stretch>
                      <a:fillRect/>
                    </a:stretch>
                  </pic:blipFill>
                  <pic:spPr>
                    <a:xfrm>
                      <a:off x="0" y="0"/>
                      <a:ext cx="3383280" cy="2745105"/>
                    </a:xfrm>
                    <a:prstGeom prst="rect">
                      <a:avLst/>
                    </a:prstGeom>
                  </pic:spPr>
                </pic:pic>
              </a:graphicData>
            </a:graphic>
            <wp14:sizeRelH relativeFrom="margin">
              <wp14:pctWidth>0</wp14:pctWidth>
            </wp14:sizeRelH>
            <wp14:sizeRelV relativeFrom="margin">
              <wp14:pctHeight>0</wp14:pctHeight>
            </wp14:sizeRelV>
          </wp:anchor>
        </w:drawing>
      </w:r>
    </w:p>
    <w:p w14:paraId="514FB801" w14:textId="012D73FD" w:rsidR="006C7D04" w:rsidRPr="00D929A5" w:rsidRDefault="006C7D04" w:rsidP="006C7D04">
      <w:pPr>
        <w:pStyle w:val="ListParagraph"/>
        <w:numPr>
          <w:ilvl w:val="0"/>
          <w:numId w:val="4"/>
        </w:numPr>
        <w:rPr>
          <w:b/>
          <w:bCs/>
        </w:rPr>
      </w:pPr>
      <w:r w:rsidRPr="00D929A5">
        <w:rPr>
          <w:b/>
          <w:bCs/>
        </w:rPr>
        <w:t xml:space="preserve">-&gt; en séparant les deux phase/apprentissage, en utilisant la peur comme </w:t>
      </w:r>
      <w:proofErr w:type="gramStart"/>
      <w:r w:rsidRPr="00D929A5">
        <w:rPr>
          <w:b/>
          <w:bCs/>
        </w:rPr>
        <w:t>S</w:t>
      </w:r>
      <w:r w:rsidR="003701FD" w:rsidRPr="00D929A5">
        <w:rPr>
          <w:b/>
          <w:bCs/>
        </w:rPr>
        <w:t>?</w:t>
      </w:r>
      <w:r w:rsidRPr="00D929A5">
        <w:rPr>
          <w:b/>
          <w:bCs/>
        </w:rPr>
        <w:t>,</w:t>
      </w:r>
      <w:proofErr w:type="gramEnd"/>
      <w:r w:rsidRPr="00D929A5">
        <w:rPr>
          <w:b/>
          <w:bCs/>
        </w:rPr>
        <w:t xml:space="preserve"> l’animal apprend bien à répondre lors de la phase opérante </w:t>
      </w:r>
    </w:p>
    <w:p w14:paraId="4F866360" w14:textId="5DFFADC0" w:rsidR="00FB1FE6" w:rsidRDefault="00D929A5" w:rsidP="00FB1FE6">
      <w:pPr>
        <w:pStyle w:val="ListParagraph"/>
        <w:numPr>
          <w:ilvl w:val="0"/>
          <w:numId w:val="4"/>
        </w:numPr>
      </w:pPr>
      <w:r>
        <w:t>Les deux modes</w:t>
      </w:r>
      <w:r w:rsidR="00C7275F">
        <w:t xml:space="preserve"> de réponse ; </w:t>
      </w:r>
      <w:r>
        <w:t>absence</w:t>
      </w:r>
      <w:r w:rsidR="00C7275F">
        <w:t xml:space="preserve"> du stimulus </w:t>
      </w:r>
      <w:proofErr w:type="gramStart"/>
      <w:r w:rsidR="00C7275F">
        <w:t>non présence</w:t>
      </w:r>
      <w:proofErr w:type="gramEnd"/>
      <w:r w:rsidR="00C7275F">
        <w:t xml:space="preserve"> de peur </w:t>
      </w:r>
    </w:p>
    <w:p w14:paraId="71EA51B0" w14:textId="4581C0F6" w:rsidR="00BA7B1B" w:rsidRPr="001D5792" w:rsidRDefault="00FB1FE6" w:rsidP="00BA7B1B">
      <w:pPr>
        <w:rPr>
          <w:u w:val="single"/>
        </w:rPr>
      </w:pPr>
      <w:r w:rsidRPr="001D5792">
        <w:rPr>
          <w:u w:val="single"/>
        </w:rPr>
        <w:t>New cours 11/19</w:t>
      </w:r>
    </w:p>
    <w:p w14:paraId="3846C71F" w14:textId="57FFCE93" w:rsidR="00BA7B1B" w:rsidRDefault="00BA7B1B" w:rsidP="00DC7135">
      <w:r>
        <w:t>Théorie des deux processus :</w:t>
      </w:r>
    </w:p>
    <w:p w14:paraId="1781175F" w14:textId="6B1A6057" w:rsidR="00F55278" w:rsidRDefault="00F55278" w:rsidP="00DC7135">
      <w:pPr>
        <w:pStyle w:val="ListParagraph"/>
        <w:numPr>
          <w:ilvl w:val="0"/>
          <w:numId w:val="4"/>
        </w:numPr>
      </w:pPr>
      <w:r>
        <w:t xml:space="preserve">Processus répondant : </w:t>
      </w:r>
      <w:r w:rsidR="00DC7135">
        <w:t>association bruit -&gt; choc</w:t>
      </w:r>
      <w:r w:rsidR="003F55B3">
        <w:t xml:space="preserve"> </w:t>
      </w:r>
    </w:p>
    <w:p w14:paraId="01EB579C" w14:textId="6266C497" w:rsidR="003F55B3" w:rsidRDefault="003F55B3" w:rsidP="003F55B3">
      <w:pPr>
        <w:pStyle w:val="ListParagraph"/>
        <w:numPr>
          <w:ilvl w:val="1"/>
          <w:numId w:val="4"/>
        </w:numPr>
      </w:pPr>
      <w:r>
        <w:t>Serre à avoir peur, à l’</w:t>
      </w:r>
      <w:r w:rsidR="007E7965">
        <w:t>instaurer</w:t>
      </w:r>
      <w:r>
        <w:t xml:space="preserve"> </w:t>
      </w:r>
    </w:p>
    <w:p w14:paraId="450C8BC9" w14:textId="2BC153AF" w:rsidR="00DC7135" w:rsidRDefault="00DC7135" w:rsidP="00DC7135">
      <w:pPr>
        <w:pStyle w:val="ListParagraph"/>
        <w:numPr>
          <w:ilvl w:val="0"/>
          <w:numId w:val="4"/>
        </w:numPr>
      </w:pPr>
      <w:r>
        <w:t>Puis</w:t>
      </w:r>
    </w:p>
    <w:p w14:paraId="1E0AB7B5" w14:textId="05DFC893" w:rsidR="00F55278" w:rsidRDefault="00F55278" w:rsidP="00F55278">
      <w:pPr>
        <w:pStyle w:val="ListParagraph"/>
        <w:numPr>
          <w:ilvl w:val="0"/>
          <w:numId w:val="4"/>
        </w:numPr>
      </w:pPr>
      <w:r>
        <w:t xml:space="preserve">Processus opérant : l’animal agis pour mettre fin à la peur </w:t>
      </w:r>
    </w:p>
    <w:p w14:paraId="72D6DE49" w14:textId="06A39B65" w:rsidR="003F55B3" w:rsidRDefault="003F55B3" w:rsidP="003F55B3">
      <w:pPr>
        <w:pStyle w:val="ListParagraph"/>
        <w:numPr>
          <w:ilvl w:val="1"/>
          <w:numId w:val="4"/>
        </w:numPr>
      </w:pPr>
      <w:r>
        <w:t>Apprend que ça réponse peut mettre fin à la peur</w:t>
      </w:r>
    </w:p>
    <w:p w14:paraId="17D14D13" w14:textId="24E2F2B5" w:rsidR="00DC7135" w:rsidRDefault="00DC7135" w:rsidP="00DC7135">
      <w:pPr>
        <w:pStyle w:val="ListParagraph"/>
        <w:numPr>
          <w:ilvl w:val="0"/>
          <w:numId w:val="4"/>
        </w:numPr>
      </w:pPr>
      <w:r>
        <w:t xml:space="preserve">Lorsque que l’on dissocie </w:t>
      </w:r>
      <w:r w:rsidR="00FB1242">
        <w:t>les deux phases ça fonctionne (EXP figure 10.6)</w:t>
      </w:r>
    </w:p>
    <w:p w14:paraId="313A93E3" w14:textId="24774A68" w:rsidR="00AD0EC5" w:rsidRDefault="00AD0EC5" w:rsidP="00DC7135">
      <w:pPr>
        <w:pStyle w:val="ListParagraph"/>
        <w:numPr>
          <w:ilvl w:val="0"/>
          <w:numId w:val="4"/>
        </w:numPr>
      </w:pPr>
      <w:r>
        <w:t xml:space="preserve">-&gt; C’est la peur qui motive la réponse, réponse met fin à la peur </w:t>
      </w:r>
    </w:p>
    <w:p w14:paraId="123900BC" w14:textId="33A483F0" w:rsidR="00AD0EC5" w:rsidRPr="00D028EB" w:rsidRDefault="00AD0EC5" w:rsidP="00DC7135">
      <w:pPr>
        <w:pStyle w:val="ListParagraph"/>
        <w:numPr>
          <w:ilvl w:val="0"/>
          <w:numId w:val="4"/>
        </w:numPr>
        <w:rPr>
          <w:b/>
          <w:bCs/>
        </w:rPr>
      </w:pPr>
      <w:r w:rsidRPr="00D028EB">
        <w:rPr>
          <w:b/>
          <w:bCs/>
        </w:rPr>
        <w:t xml:space="preserve">Si c’est </w:t>
      </w:r>
      <w:r w:rsidR="00401DCD" w:rsidRPr="00D028EB">
        <w:rPr>
          <w:b/>
          <w:bCs/>
        </w:rPr>
        <w:t>vrai</w:t>
      </w:r>
      <w:r w:rsidRPr="00D028EB">
        <w:rPr>
          <w:b/>
          <w:bCs/>
        </w:rPr>
        <w:t xml:space="preserve">, on peut mesurer la peur, est-ce qu’elle est </w:t>
      </w:r>
      <w:r w:rsidR="00401DCD" w:rsidRPr="00D028EB">
        <w:rPr>
          <w:b/>
          <w:bCs/>
        </w:rPr>
        <w:t>corrélée</w:t>
      </w:r>
      <w:r w:rsidRPr="00D028EB">
        <w:rPr>
          <w:b/>
          <w:bCs/>
        </w:rPr>
        <w:t xml:space="preserve"> avec l’apprentissage</w:t>
      </w:r>
      <w:r w:rsidR="00401DCD" w:rsidRPr="00D028EB">
        <w:rPr>
          <w:b/>
          <w:bCs/>
        </w:rPr>
        <w:t> ?</w:t>
      </w:r>
    </w:p>
    <w:p w14:paraId="4422CC4B" w14:textId="4EFA8A91" w:rsidR="00401DCD" w:rsidRDefault="00401DCD" w:rsidP="00401DCD">
      <w:pPr>
        <w:pStyle w:val="ListParagraph"/>
        <w:numPr>
          <w:ilvl w:val="1"/>
          <w:numId w:val="4"/>
        </w:numPr>
      </w:pPr>
      <w:r>
        <w:t>Pas de corrélation :</w:t>
      </w:r>
    </w:p>
    <w:p w14:paraId="0B969CBB" w14:textId="0563AFD9" w:rsidR="00401DCD" w:rsidRDefault="00401DCD" w:rsidP="00401DCD">
      <w:pPr>
        <w:pStyle w:val="ListParagraph"/>
        <w:numPr>
          <w:ilvl w:val="1"/>
          <w:numId w:val="4"/>
        </w:numPr>
      </w:pPr>
      <w:r>
        <w:t xml:space="preserve">Exp : chien n’ont pas de peur durant </w:t>
      </w:r>
      <w:r w:rsidR="00D445AD">
        <w:t xml:space="preserve">la phase opérante </w:t>
      </w:r>
    </w:p>
    <w:p w14:paraId="56B7A522" w14:textId="77777777" w:rsidR="00056082" w:rsidRDefault="00D445AD" w:rsidP="00401DCD">
      <w:pPr>
        <w:pStyle w:val="ListParagraph"/>
        <w:numPr>
          <w:ilvl w:val="1"/>
          <w:numId w:val="4"/>
        </w:numPr>
      </w:pPr>
      <w:r>
        <w:t>EXP2 : rat, mesure de la peur avec suppression conditionné</w:t>
      </w:r>
    </w:p>
    <w:p w14:paraId="1D195CFC" w14:textId="26BA5590" w:rsidR="00056082" w:rsidRDefault="00056082" w:rsidP="00401DCD">
      <w:pPr>
        <w:pStyle w:val="ListParagraph"/>
        <w:numPr>
          <w:ilvl w:val="1"/>
          <w:numId w:val="4"/>
        </w:numPr>
      </w:pPr>
      <w:r>
        <w:t>EXP3 : humain</w:t>
      </w:r>
      <w:r w:rsidR="00303D90">
        <w:t xml:space="preserve"> (Fig. 10</w:t>
      </w:r>
      <w:r w:rsidR="001D5792">
        <w:t>)</w:t>
      </w:r>
    </w:p>
    <w:p w14:paraId="1336F83A" w14:textId="65872012" w:rsidR="00056082" w:rsidRDefault="00056082" w:rsidP="00056082">
      <w:pPr>
        <w:pStyle w:val="ListParagraph"/>
        <w:numPr>
          <w:ilvl w:val="2"/>
          <w:numId w:val="4"/>
        </w:numPr>
      </w:pPr>
      <w:r>
        <w:t>3 rectangle</w:t>
      </w:r>
      <w:r w:rsidR="002045F3">
        <w:t>s</w:t>
      </w:r>
      <w:r>
        <w:t xml:space="preserve"> de couleur </w:t>
      </w:r>
    </w:p>
    <w:p w14:paraId="13022591" w14:textId="4407424B" w:rsidR="002D753B" w:rsidRDefault="00056082" w:rsidP="00056082">
      <w:pPr>
        <w:pStyle w:val="ListParagraph"/>
        <w:numPr>
          <w:ilvl w:val="2"/>
          <w:numId w:val="4"/>
        </w:numPr>
      </w:pPr>
      <w:r>
        <w:t xml:space="preserve">Choc sur l’index </w:t>
      </w:r>
      <w:r w:rsidR="002045F3">
        <w:t xml:space="preserve">10s plus tard </w:t>
      </w:r>
    </w:p>
    <w:p w14:paraId="207E9228" w14:textId="50833160" w:rsidR="002D753B" w:rsidRDefault="002D753B" w:rsidP="00056082">
      <w:pPr>
        <w:pStyle w:val="ListParagraph"/>
        <w:numPr>
          <w:ilvl w:val="2"/>
          <w:numId w:val="4"/>
        </w:numPr>
      </w:pPr>
      <w:r>
        <w:t xml:space="preserve">Groupe 1 : évitement : il faut appuyer sur le bouton pour pas de choc </w:t>
      </w:r>
    </w:p>
    <w:p w14:paraId="4F00032C" w14:textId="4BACCE2F" w:rsidR="002045F3" w:rsidRDefault="002D753B" w:rsidP="00056082">
      <w:pPr>
        <w:pStyle w:val="ListParagraph"/>
        <w:numPr>
          <w:ilvl w:val="2"/>
          <w:numId w:val="4"/>
        </w:numPr>
      </w:pPr>
      <w:r>
        <w:t xml:space="preserve">Groupe 2 : </w:t>
      </w:r>
      <w:r w:rsidR="002045F3">
        <w:t xml:space="preserve">La personne ne peut rien faire </w:t>
      </w:r>
      <w:r w:rsidR="00B834DF">
        <w:t>(</w:t>
      </w:r>
      <w:proofErr w:type="spellStart"/>
      <w:r w:rsidR="00B834DF">
        <w:t>pavlov</w:t>
      </w:r>
      <w:proofErr w:type="spellEnd"/>
      <w:r w:rsidR="00B834DF">
        <w:t>)</w:t>
      </w:r>
    </w:p>
    <w:p w14:paraId="179D8CBC" w14:textId="64A4DD4E" w:rsidR="00D445AD" w:rsidRDefault="002045F3" w:rsidP="00056082">
      <w:pPr>
        <w:pStyle w:val="ListParagraph"/>
        <w:numPr>
          <w:ilvl w:val="2"/>
          <w:numId w:val="4"/>
        </w:numPr>
      </w:pPr>
      <w:r>
        <w:t xml:space="preserve">Groupe 3 : C ne signale pas l’arrivé du </w:t>
      </w:r>
      <w:proofErr w:type="gramStart"/>
      <w:r>
        <w:t xml:space="preserve">choc </w:t>
      </w:r>
      <w:r w:rsidR="00D445AD">
        <w:t xml:space="preserve"> </w:t>
      </w:r>
      <w:r w:rsidR="00B834DF">
        <w:t>(</w:t>
      </w:r>
      <w:proofErr w:type="gramEnd"/>
      <w:r w:rsidR="00B834DF">
        <w:t xml:space="preserve">non </w:t>
      </w:r>
      <w:proofErr w:type="spellStart"/>
      <w:r w:rsidR="00B834DF">
        <w:t>contigent</w:t>
      </w:r>
      <w:proofErr w:type="spellEnd"/>
      <w:r w:rsidR="00B834DF">
        <w:t>)</w:t>
      </w:r>
    </w:p>
    <w:p w14:paraId="18EAEF48" w14:textId="53402556" w:rsidR="002045F3" w:rsidRDefault="002045F3" w:rsidP="00056082">
      <w:pPr>
        <w:pStyle w:val="ListParagraph"/>
        <w:numPr>
          <w:ilvl w:val="2"/>
          <w:numId w:val="4"/>
        </w:numPr>
      </w:pPr>
      <w:r>
        <w:t>On demande d’estimer la probabilité que le choc arrive = estimation de la peur</w:t>
      </w:r>
    </w:p>
    <w:p w14:paraId="17F21B24" w14:textId="14BB647A" w:rsidR="002045F3" w:rsidRDefault="002045F3" w:rsidP="00056082">
      <w:pPr>
        <w:pStyle w:val="ListParagraph"/>
        <w:numPr>
          <w:ilvl w:val="2"/>
          <w:numId w:val="4"/>
        </w:numPr>
      </w:pPr>
      <w:r>
        <w:t xml:space="preserve">On mesure </w:t>
      </w:r>
      <w:r w:rsidR="00E8221B">
        <w:t>la réponse électrodermale</w:t>
      </w:r>
    </w:p>
    <w:p w14:paraId="4A003E27" w14:textId="6FD1B2B3" w:rsidR="00E8221B" w:rsidRDefault="00516C09" w:rsidP="00056082">
      <w:pPr>
        <w:pStyle w:val="ListParagraph"/>
        <w:numPr>
          <w:ilvl w:val="2"/>
          <w:numId w:val="4"/>
        </w:numPr>
      </w:pPr>
      <w:r>
        <w:t>Résultat </w:t>
      </w:r>
      <w:r w:rsidR="00303D90">
        <w:t xml:space="preserve">conductance </w:t>
      </w:r>
      <w:r w:rsidR="00656810">
        <w:t xml:space="preserve">&amp; question </w:t>
      </w:r>
      <w:proofErr w:type="spellStart"/>
      <w:r w:rsidR="00656810">
        <w:t>shock</w:t>
      </w:r>
      <w:proofErr w:type="spellEnd"/>
      <w:r w:rsidR="00656810">
        <w:t xml:space="preserve"> </w:t>
      </w:r>
      <w:proofErr w:type="spellStart"/>
      <w:proofErr w:type="gramStart"/>
      <w:r w:rsidR="00656810">
        <w:t>expectancy</w:t>
      </w:r>
      <w:proofErr w:type="spellEnd"/>
      <w:r>
        <w:t>:</w:t>
      </w:r>
      <w:proofErr w:type="gramEnd"/>
      <w:r w:rsidR="00CC7BC4" w:rsidRPr="00CC7BC4">
        <w:rPr>
          <w:noProof/>
        </w:rPr>
        <w:t xml:space="preserve"> </w:t>
      </w:r>
    </w:p>
    <w:p w14:paraId="1DAE5D9C" w14:textId="2810C70B" w:rsidR="00516C09" w:rsidRDefault="00516C09" w:rsidP="00516C09">
      <w:pPr>
        <w:pStyle w:val="ListParagraph"/>
        <w:numPr>
          <w:ilvl w:val="3"/>
          <w:numId w:val="4"/>
        </w:numPr>
      </w:pPr>
      <w:r>
        <w:lastRenderedPageBreak/>
        <w:t xml:space="preserve">1 : diminution de la peur </w:t>
      </w:r>
    </w:p>
    <w:p w14:paraId="33A9D3B5" w14:textId="121253E6" w:rsidR="00516C09" w:rsidRDefault="00516C09" w:rsidP="00516C09">
      <w:pPr>
        <w:pStyle w:val="ListParagraph"/>
        <w:numPr>
          <w:ilvl w:val="3"/>
          <w:numId w:val="4"/>
        </w:numPr>
      </w:pPr>
      <w:r>
        <w:t xml:space="preserve">2 : augmentation de la peur </w:t>
      </w:r>
    </w:p>
    <w:p w14:paraId="7DFCF22A" w14:textId="43DBFB98" w:rsidR="00516C09" w:rsidRDefault="00516C09" w:rsidP="00516C09">
      <w:pPr>
        <w:pStyle w:val="ListParagraph"/>
        <w:numPr>
          <w:ilvl w:val="3"/>
          <w:numId w:val="4"/>
        </w:numPr>
      </w:pPr>
      <w:r>
        <w:t xml:space="preserve">3 : </w:t>
      </w:r>
      <w:r w:rsidR="00303D90">
        <w:t xml:space="preserve">rien </w:t>
      </w:r>
    </w:p>
    <w:p w14:paraId="00B92E9E" w14:textId="4F73D3D0" w:rsidR="00303D90" w:rsidRDefault="00656810" w:rsidP="00656810">
      <w:pPr>
        <w:pStyle w:val="ListParagraph"/>
        <w:numPr>
          <w:ilvl w:val="1"/>
          <w:numId w:val="4"/>
        </w:numPr>
      </w:pPr>
      <w:r>
        <w:t xml:space="preserve">-&gt; </w:t>
      </w:r>
      <w:r w:rsidR="00D028EB">
        <w:t xml:space="preserve">Pas de peur durant les </w:t>
      </w:r>
      <w:proofErr w:type="spellStart"/>
      <w:r w:rsidR="00D028EB">
        <w:t>exps</w:t>
      </w:r>
      <w:proofErr w:type="spellEnd"/>
      <w:r w:rsidR="00D028EB">
        <w:t xml:space="preserve"> </w:t>
      </w:r>
    </w:p>
    <w:p w14:paraId="350EED97" w14:textId="2991C368" w:rsidR="00D028EB" w:rsidRDefault="00CC7BC4" w:rsidP="00D028EB">
      <w:pPr>
        <w:pStyle w:val="ListParagraph"/>
        <w:numPr>
          <w:ilvl w:val="0"/>
          <w:numId w:val="4"/>
        </w:numPr>
        <w:rPr>
          <w:b/>
          <w:bCs/>
        </w:rPr>
      </w:pPr>
      <w:r w:rsidRPr="00CC7BC4">
        <w:drawing>
          <wp:anchor distT="0" distB="0" distL="114300" distR="114300" simplePos="0" relativeHeight="251662347" behindDoc="0" locked="0" layoutInCell="1" allowOverlap="1" wp14:anchorId="0634F39F" wp14:editId="42B315B0">
            <wp:simplePos x="0" y="0"/>
            <wp:positionH relativeFrom="margin">
              <wp:posOffset>738051</wp:posOffset>
            </wp:positionH>
            <wp:positionV relativeFrom="paragraph">
              <wp:posOffset>201113</wp:posOffset>
            </wp:positionV>
            <wp:extent cx="4518660" cy="2956560"/>
            <wp:effectExtent l="0" t="0" r="0" b="0"/>
            <wp:wrapTopAndBottom/>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20"/>
                    <a:stretch>
                      <a:fillRect/>
                    </a:stretch>
                  </pic:blipFill>
                  <pic:spPr>
                    <a:xfrm>
                      <a:off x="0" y="0"/>
                      <a:ext cx="4518660" cy="2956560"/>
                    </a:xfrm>
                    <a:prstGeom prst="rect">
                      <a:avLst/>
                    </a:prstGeom>
                  </pic:spPr>
                </pic:pic>
              </a:graphicData>
            </a:graphic>
          </wp:anchor>
        </w:drawing>
      </w:r>
      <w:r w:rsidR="00D028EB" w:rsidRPr="00D028EB">
        <w:rPr>
          <w:b/>
          <w:bCs/>
        </w:rPr>
        <w:t xml:space="preserve">== une limite de la théorie à deux processus </w:t>
      </w:r>
    </w:p>
    <w:p w14:paraId="7F7ADE6E" w14:textId="4CA1DAD6" w:rsidR="001A4998" w:rsidRDefault="00375778" w:rsidP="00375778">
      <w:r w:rsidRPr="00375778">
        <w:t>Comment mettre à extinction un processus d’évitement</w:t>
      </w:r>
      <w:r>
        <w:t> ?</w:t>
      </w:r>
    </w:p>
    <w:p w14:paraId="73799904" w14:textId="567F70FC" w:rsidR="00375778" w:rsidRDefault="00375778" w:rsidP="00375778">
      <w:pPr>
        <w:pStyle w:val="ListParagraph"/>
        <w:numPr>
          <w:ilvl w:val="0"/>
          <w:numId w:val="4"/>
        </w:numPr>
      </w:pPr>
      <w:r>
        <w:t xml:space="preserve">Chien jusqu’à 650 fois </w:t>
      </w:r>
      <w:r w:rsidR="00C2628E">
        <w:t xml:space="preserve">essais sans diminution de la réponse -&gt; extinction difficile </w:t>
      </w:r>
    </w:p>
    <w:p w14:paraId="3B2FC7F9" w14:textId="6F1C2D81" w:rsidR="00EA2195" w:rsidRDefault="00EA2195" w:rsidP="00375778">
      <w:pPr>
        <w:pStyle w:val="ListParagraph"/>
        <w:numPr>
          <w:ilvl w:val="0"/>
          <w:numId w:val="4"/>
        </w:numPr>
      </w:pPr>
      <w:r>
        <w:t xml:space="preserve">-&gt; nouvelle procédure : </w:t>
      </w:r>
      <w:proofErr w:type="spellStart"/>
      <w:r>
        <w:t>Flooding</w:t>
      </w:r>
      <w:proofErr w:type="spellEnd"/>
      <w:r>
        <w:t xml:space="preserve"> </w:t>
      </w:r>
    </w:p>
    <w:p w14:paraId="5CC7F652" w14:textId="7056E819" w:rsidR="00EA2195" w:rsidRDefault="00EA2195" w:rsidP="00EA2195">
      <w:pPr>
        <w:pStyle w:val="ListParagraph"/>
        <w:numPr>
          <w:ilvl w:val="1"/>
          <w:numId w:val="4"/>
        </w:numPr>
      </w:pPr>
      <w:r>
        <w:t xml:space="preserve">On </w:t>
      </w:r>
      <w:r w:rsidR="009F4DE7">
        <w:t>va</w:t>
      </w:r>
      <w:r>
        <w:t xml:space="preserve"> </w:t>
      </w:r>
      <w:r w:rsidR="009F4DE7">
        <w:t>empêcher</w:t>
      </w:r>
      <w:r>
        <w:t xml:space="preserve"> la possibilité d’évitement</w:t>
      </w:r>
      <w:r w:rsidR="009F4DE7">
        <w:t xml:space="preserve"> : ferme la porte, désactiver le bouton </w:t>
      </w:r>
    </w:p>
    <w:p w14:paraId="0744D886" w14:textId="567AE9D1" w:rsidR="009F4DE7" w:rsidRDefault="009F4DE7" w:rsidP="00EA2195">
      <w:pPr>
        <w:pStyle w:val="ListParagraph"/>
        <w:numPr>
          <w:ilvl w:val="1"/>
          <w:numId w:val="4"/>
        </w:numPr>
      </w:pPr>
      <w:r>
        <w:t xml:space="preserve">+ exposer le SI sans SC </w:t>
      </w:r>
    </w:p>
    <w:p w14:paraId="06D84174" w14:textId="43A72914" w:rsidR="009F4DE7" w:rsidRDefault="009F4DE7" w:rsidP="00EA2195">
      <w:pPr>
        <w:pStyle w:val="ListParagraph"/>
        <w:numPr>
          <w:ilvl w:val="1"/>
          <w:numId w:val="4"/>
        </w:numPr>
      </w:pPr>
      <w:r>
        <w:t xml:space="preserve">-&gt; extinction </w:t>
      </w:r>
    </w:p>
    <w:p w14:paraId="5F762B02" w14:textId="18723CCD" w:rsidR="009F4DE7" w:rsidRDefault="009F4DE7" w:rsidP="00EA2195">
      <w:pPr>
        <w:pStyle w:val="ListParagraph"/>
        <w:numPr>
          <w:ilvl w:val="1"/>
          <w:numId w:val="4"/>
        </w:numPr>
      </w:pPr>
      <w:r>
        <w:t xml:space="preserve">EXP : </w:t>
      </w:r>
      <w:r w:rsidR="00103C35">
        <w:t>Figure 10.</w:t>
      </w:r>
      <w:r w:rsidR="00493CA0">
        <w:t>8</w:t>
      </w:r>
    </w:p>
    <w:p w14:paraId="37A751BB" w14:textId="577EC445" w:rsidR="00F726BA" w:rsidRDefault="00F726BA" w:rsidP="00F726BA">
      <w:pPr>
        <w:pStyle w:val="ListParagraph"/>
        <w:numPr>
          <w:ilvl w:val="2"/>
          <w:numId w:val="4"/>
        </w:numPr>
      </w:pPr>
      <w:r>
        <w:t xml:space="preserve">Conditionnement Rat choc + évitement possible </w:t>
      </w:r>
    </w:p>
    <w:p w14:paraId="6842D219" w14:textId="0F4F302D" w:rsidR="00F726BA" w:rsidRDefault="00F726BA" w:rsidP="00F726BA">
      <w:pPr>
        <w:pStyle w:val="ListParagraph"/>
        <w:numPr>
          <w:ilvl w:val="2"/>
          <w:numId w:val="4"/>
        </w:numPr>
      </w:pPr>
      <w:r>
        <w:t xml:space="preserve">On ferme la porte puis </w:t>
      </w:r>
      <w:r w:rsidR="00054C94">
        <w:t xml:space="preserve">SI sans SC </w:t>
      </w:r>
    </w:p>
    <w:p w14:paraId="1EEFD537" w14:textId="186398CE" w:rsidR="00054C94" w:rsidRDefault="00054C94" w:rsidP="00F726BA">
      <w:pPr>
        <w:pStyle w:val="ListParagraph"/>
        <w:numPr>
          <w:ilvl w:val="2"/>
          <w:numId w:val="4"/>
        </w:numPr>
      </w:pPr>
      <w:r>
        <w:t xml:space="preserve">Résultat : </w:t>
      </w:r>
    </w:p>
    <w:p w14:paraId="2B39B62F" w14:textId="16B2FA22" w:rsidR="00054C94" w:rsidRDefault="00054C94" w:rsidP="00054C94">
      <w:pPr>
        <w:pStyle w:val="ListParagraph"/>
        <w:numPr>
          <w:ilvl w:val="3"/>
          <w:numId w:val="4"/>
        </w:numPr>
      </w:pPr>
      <w:r>
        <w:t>X = temps de blocage (=fermeture de la porte)</w:t>
      </w:r>
    </w:p>
    <w:p w14:paraId="10E613CB" w14:textId="3A8EEE95" w:rsidR="00054C94" w:rsidRDefault="00054C94" w:rsidP="00054C94">
      <w:pPr>
        <w:pStyle w:val="ListParagraph"/>
        <w:numPr>
          <w:ilvl w:val="3"/>
          <w:numId w:val="4"/>
        </w:numPr>
      </w:pPr>
      <w:r>
        <w:t xml:space="preserve">Y = nombre d’essais pour extinction </w:t>
      </w:r>
    </w:p>
    <w:p w14:paraId="0B2AC0E3" w14:textId="0C84596E" w:rsidR="00054C94" w:rsidRDefault="00054C94" w:rsidP="00054C94">
      <w:pPr>
        <w:pStyle w:val="ListParagraph"/>
        <w:numPr>
          <w:ilvl w:val="2"/>
          <w:numId w:val="4"/>
        </w:numPr>
        <w:rPr>
          <w:b/>
          <w:bCs/>
        </w:rPr>
      </w:pPr>
      <w:r w:rsidRPr="00054C94">
        <w:rPr>
          <w:b/>
          <w:bCs/>
        </w:rPr>
        <w:t xml:space="preserve">-&gt; la vitesse </w:t>
      </w:r>
      <w:r w:rsidR="001D5792">
        <w:rPr>
          <w:b/>
          <w:bCs/>
        </w:rPr>
        <w:t>à laquelle</w:t>
      </w:r>
      <w:r w:rsidRPr="00054C94">
        <w:rPr>
          <w:b/>
          <w:bCs/>
        </w:rPr>
        <w:t xml:space="preserve"> la réponse s’éteint dépend du temps de blocage </w:t>
      </w:r>
      <w:r>
        <w:rPr>
          <w:b/>
          <w:bCs/>
        </w:rPr>
        <w:t xml:space="preserve">= durée totale confronté au SI sans pouvoir répondre </w:t>
      </w:r>
    </w:p>
    <w:p w14:paraId="3B59EE79" w14:textId="1DEE7DC4" w:rsidR="00493CA0" w:rsidRPr="00AC0FB2" w:rsidRDefault="00493CA0" w:rsidP="00493CA0">
      <w:pPr>
        <w:pStyle w:val="ListParagraph"/>
        <w:numPr>
          <w:ilvl w:val="1"/>
          <w:numId w:val="4"/>
        </w:numPr>
      </w:pPr>
      <w:r w:rsidRPr="00AC0FB2">
        <w:t xml:space="preserve">Pourquoi est-ce que ça marche : </w:t>
      </w:r>
    </w:p>
    <w:p w14:paraId="11678890" w14:textId="4F5002DA" w:rsidR="00493CA0" w:rsidRDefault="00493CA0" w:rsidP="00493CA0">
      <w:pPr>
        <w:pStyle w:val="ListParagraph"/>
        <w:numPr>
          <w:ilvl w:val="2"/>
          <w:numId w:val="4"/>
        </w:numPr>
      </w:pPr>
      <w:r w:rsidRPr="00AC0FB2">
        <w:t xml:space="preserve">On met en extinction la </w:t>
      </w:r>
      <w:r w:rsidR="00AC0FB2" w:rsidRPr="00AC0FB2">
        <w:t xml:space="preserve">réponse </w:t>
      </w:r>
      <w:r w:rsidR="00AC0FB2">
        <w:t xml:space="preserve">et le choc </w:t>
      </w:r>
    </w:p>
    <w:p w14:paraId="1130F2FD" w14:textId="72180E5C" w:rsidR="00AC0FB2" w:rsidRDefault="00AC0FB2" w:rsidP="00493CA0">
      <w:pPr>
        <w:pStyle w:val="ListParagraph"/>
        <w:numPr>
          <w:ilvl w:val="2"/>
          <w:numId w:val="4"/>
        </w:numPr>
      </w:pPr>
      <w:r w:rsidRPr="00DF02A3">
        <w:rPr>
          <w:b/>
          <w:bCs/>
        </w:rPr>
        <w:t>Bloquer la réponse</w:t>
      </w:r>
      <w:r>
        <w:t xml:space="preserve"> est important </w:t>
      </w:r>
    </w:p>
    <w:p w14:paraId="33A774A3" w14:textId="1E608CA8" w:rsidR="00AC0FB2" w:rsidRDefault="00AC0FB2" w:rsidP="00493CA0">
      <w:pPr>
        <w:pStyle w:val="ListParagraph"/>
        <w:numPr>
          <w:ilvl w:val="2"/>
          <w:numId w:val="4"/>
        </w:numPr>
      </w:pPr>
      <w:r>
        <w:t xml:space="preserve">Réévaluation des attentes : </w:t>
      </w:r>
      <w:proofErr w:type="spellStart"/>
      <w:r>
        <w:t>rescolla</w:t>
      </w:r>
      <w:proofErr w:type="spellEnd"/>
      <w:r>
        <w:t xml:space="preserve"> </w:t>
      </w:r>
      <w:proofErr w:type="spellStart"/>
      <w:r>
        <w:t>ect</w:t>
      </w:r>
      <w:proofErr w:type="spellEnd"/>
    </w:p>
    <w:p w14:paraId="0BF58CBB" w14:textId="75AD22D4" w:rsidR="00B95198" w:rsidRDefault="00D65CBD" w:rsidP="00B95198">
      <w:pPr>
        <w:pStyle w:val="ListParagraph"/>
        <w:numPr>
          <w:ilvl w:val="1"/>
          <w:numId w:val="4"/>
        </w:numPr>
      </w:pPr>
      <w:r>
        <w:t>= procédure à essais discret</w:t>
      </w:r>
      <w:r w:rsidR="00FD6463">
        <w:t xml:space="preserve"> : début et fin d’essais -&gt; </w:t>
      </w:r>
    </w:p>
    <w:p w14:paraId="0B7798AE" w14:textId="14DF4B17" w:rsidR="00D65CBD" w:rsidRDefault="00D65CBD" w:rsidP="00FD6463">
      <w:r>
        <w:t>Qu’</w:t>
      </w:r>
      <w:proofErr w:type="spellStart"/>
      <w:r>
        <w:t>est ce</w:t>
      </w:r>
      <w:proofErr w:type="spellEnd"/>
      <w:r>
        <w:t xml:space="preserve"> qu’il se passe en opérant libre ? </w:t>
      </w:r>
    </w:p>
    <w:p w14:paraId="0883CDB1" w14:textId="4A92C78A" w:rsidR="00D65CBD" w:rsidRDefault="00D65CBD" w:rsidP="00FD6463">
      <w:pPr>
        <w:pStyle w:val="ListParagraph"/>
        <w:numPr>
          <w:ilvl w:val="0"/>
          <w:numId w:val="4"/>
        </w:numPr>
      </w:pPr>
      <w:r>
        <w:t xml:space="preserve">Car </w:t>
      </w:r>
      <w:r w:rsidR="00C0597E">
        <w:t>théorie</w:t>
      </w:r>
      <w:r>
        <w:t xml:space="preserve"> des doubles processus met en jeux un signal </w:t>
      </w:r>
    </w:p>
    <w:p w14:paraId="281FC94E" w14:textId="6AFC3958" w:rsidR="00C0597E" w:rsidRDefault="00C0597E" w:rsidP="00FD6463">
      <w:pPr>
        <w:pStyle w:val="ListParagraph"/>
        <w:numPr>
          <w:ilvl w:val="0"/>
          <w:numId w:val="4"/>
        </w:numPr>
      </w:pPr>
      <w:r>
        <w:lastRenderedPageBreak/>
        <w:t xml:space="preserve">Si pas de signal </w:t>
      </w:r>
    </w:p>
    <w:p w14:paraId="0EF512DD" w14:textId="136108EF" w:rsidR="00C0597E" w:rsidRDefault="00C0597E" w:rsidP="00FD6463">
      <w:pPr>
        <w:pStyle w:val="ListParagraph"/>
        <w:numPr>
          <w:ilvl w:val="1"/>
          <w:numId w:val="4"/>
        </w:numPr>
      </w:pPr>
      <w:r>
        <w:t>On peut SC toute</w:t>
      </w:r>
      <w:r w:rsidR="00BA3444">
        <w:t>s</w:t>
      </w:r>
      <w:r>
        <w:t xml:space="preserve"> les 2</w:t>
      </w:r>
      <w:r w:rsidR="00BA3444">
        <w:t xml:space="preserve">s = temps qui contrôle à la place du signal </w:t>
      </w:r>
    </w:p>
    <w:p w14:paraId="05588A41" w14:textId="49ADB81E" w:rsidR="00BA3444" w:rsidRDefault="00F320F0" w:rsidP="00FD6463">
      <w:pPr>
        <w:pStyle w:val="ListParagraph"/>
        <w:numPr>
          <w:ilvl w:val="0"/>
          <w:numId w:val="4"/>
        </w:numPr>
      </w:pPr>
      <w:r>
        <w:t xml:space="preserve">EXP : </w:t>
      </w:r>
      <w:proofErr w:type="spellStart"/>
      <w:r>
        <w:t>Fig</w:t>
      </w:r>
      <w:proofErr w:type="spellEnd"/>
      <w:r>
        <w:t xml:space="preserve"> 10.9</w:t>
      </w:r>
    </w:p>
    <w:p w14:paraId="707159A8" w14:textId="4D6FCA5E" w:rsidR="00F320F0" w:rsidRDefault="00F320F0" w:rsidP="00FD6463">
      <w:pPr>
        <w:pStyle w:val="ListParagraph"/>
        <w:numPr>
          <w:ilvl w:val="1"/>
          <w:numId w:val="4"/>
        </w:numPr>
      </w:pPr>
      <w:r>
        <w:t>Procédure : Choc toute les 2s mais si réponse pas de choc pendant 10s</w:t>
      </w:r>
    </w:p>
    <w:p w14:paraId="7409529B" w14:textId="6CC0ACC0" w:rsidR="00F320F0" w:rsidRDefault="00F320F0" w:rsidP="008E5D2B">
      <w:pPr>
        <w:pStyle w:val="ListParagraph"/>
        <w:numPr>
          <w:ilvl w:val="1"/>
          <w:numId w:val="4"/>
        </w:numPr>
        <w:rPr>
          <w:lang w:val="en-US"/>
        </w:rPr>
      </w:pPr>
      <w:r w:rsidRPr="00DF0148">
        <w:rPr>
          <w:b/>
          <w:bCs/>
          <w:lang w:val="en-US"/>
        </w:rPr>
        <w:t>S-</w:t>
      </w:r>
      <w:proofErr w:type="gramStart"/>
      <w:r w:rsidRPr="00DF0148">
        <w:rPr>
          <w:b/>
          <w:bCs/>
          <w:lang w:val="en-US"/>
        </w:rPr>
        <w:t>S :</w:t>
      </w:r>
      <w:proofErr w:type="gramEnd"/>
      <w:r w:rsidRPr="00DF0148">
        <w:rPr>
          <w:b/>
          <w:bCs/>
          <w:lang w:val="en-US"/>
        </w:rPr>
        <w:t xml:space="preserve"> </w:t>
      </w:r>
      <w:proofErr w:type="spellStart"/>
      <w:r w:rsidRPr="00DF0148">
        <w:rPr>
          <w:b/>
          <w:bCs/>
          <w:lang w:val="en-US"/>
        </w:rPr>
        <w:t>interchoc</w:t>
      </w:r>
      <w:proofErr w:type="spellEnd"/>
      <w:r w:rsidRPr="00DF0148">
        <w:rPr>
          <w:b/>
          <w:bCs/>
          <w:lang w:val="en-US"/>
        </w:rPr>
        <w:t xml:space="preserve">, R-S : </w:t>
      </w:r>
      <w:proofErr w:type="spellStart"/>
      <w:r w:rsidRPr="00DF0148">
        <w:rPr>
          <w:b/>
          <w:bCs/>
          <w:lang w:val="en-US"/>
        </w:rPr>
        <w:t>intervale</w:t>
      </w:r>
      <w:proofErr w:type="spellEnd"/>
      <w:r w:rsidRPr="00DF0148">
        <w:rPr>
          <w:b/>
          <w:bCs/>
          <w:lang w:val="en-US"/>
        </w:rPr>
        <w:t xml:space="preserve"> </w:t>
      </w:r>
      <w:proofErr w:type="spellStart"/>
      <w:r w:rsidRPr="00DF0148">
        <w:rPr>
          <w:b/>
          <w:bCs/>
          <w:lang w:val="en-US"/>
        </w:rPr>
        <w:t>réponse</w:t>
      </w:r>
      <w:proofErr w:type="spellEnd"/>
      <w:r w:rsidRPr="00DF0148">
        <w:rPr>
          <w:b/>
          <w:bCs/>
          <w:lang w:val="en-US"/>
        </w:rPr>
        <w:t xml:space="preserve"> choc</w:t>
      </w:r>
      <w:r>
        <w:rPr>
          <w:lang w:val="en-US"/>
        </w:rPr>
        <w:t xml:space="preserve">, safety interval </w:t>
      </w:r>
    </w:p>
    <w:p w14:paraId="1F192AD8" w14:textId="11569D66" w:rsidR="008E5D2B" w:rsidRDefault="008E5D2B" w:rsidP="008E5D2B">
      <w:pPr>
        <w:pStyle w:val="ListParagraph"/>
        <w:numPr>
          <w:ilvl w:val="0"/>
          <w:numId w:val="4"/>
        </w:numPr>
        <w:rPr>
          <w:lang w:val="en-US"/>
        </w:rPr>
      </w:pPr>
      <w:proofErr w:type="gramStart"/>
      <w:r>
        <w:rPr>
          <w:lang w:val="en-US"/>
        </w:rPr>
        <w:t>EXP :</w:t>
      </w:r>
      <w:proofErr w:type="gramEnd"/>
      <w:r>
        <w:rPr>
          <w:lang w:val="en-US"/>
        </w:rPr>
        <w:t xml:space="preserve"> </w:t>
      </w:r>
      <w:proofErr w:type="spellStart"/>
      <w:r>
        <w:rPr>
          <w:lang w:val="en-US"/>
        </w:rPr>
        <w:t>humain</w:t>
      </w:r>
      <w:proofErr w:type="spellEnd"/>
      <w:r>
        <w:rPr>
          <w:lang w:val="en-US"/>
        </w:rPr>
        <w:t xml:space="preserve"> fig 10.10</w:t>
      </w:r>
    </w:p>
    <w:p w14:paraId="4FD44A9A" w14:textId="6AB222CE" w:rsidR="008E5D2B" w:rsidRDefault="00DF7EE9" w:rsidP="008E5D2B">
      <w:pPr>
        <w:pStyle w:val="ListParagraph"/>
        <w:numPr>
          <w:ilvl w:val="1"/>
          <w:numId w:val="4"/>
        </w:numPr>
      </w:pPr>
      <w:r w:rsidRPr="00DF7EE9">
        <w:t>SC = CO2 dans l’air = sensation d’é</w:t>
      </w:r>
      <w:r>
        <w:t xml:space="preserve">touffement </w:t>
      </w:r>
    </w:p>
    <w:p w14:paraId="229C36FD" w14:textId="6CA04689" w:rsidR="00DF7EE9" w:rsidRDefault="000D042B" w:rsidP="008E5D2B">
      <w:pPr>
        <w:pStyle w:val="ListParagraph"/>
        <w:numPr>
          <w:ilvl w:val="1"/>
          <w:numId w:val="4"/>
        </w:numPr>
      </w:pPr>
      <w:r>
        <w:t>Appuis sur un levier = 10s sans CO2</w:t>
      </w:r>
    </w:p>
    <w:p w14:paraId="7C973F3E" w14:textId="0913ED2F" w:rsidR="004A64B7" w:rsidRDefault="004A64B7" w:rsidP="008E5D2B">
      <w:pPr>
        <w:pStyle w:val="ListParagraph"/>
        <w:numPr>
          <w:ilvl w:val="1"/>
          <w:numId w:val="4"/>
        </w:numPr>
      </w:pPr>
      <w:r>
        <w:t xml:space="preserve">Résultat : </w:t>
      </w:r>
    </w:p>
    <w:p w14:paraId="4A3CFD5E" w14:textId="232C7B2A" w:rsidR="004A64B7" w:rsidRDefault="005826E4" w:rsidP="004A64B7">
      <w:pPr>
        <w:pStyle w:val="ListParagraph"/>
        <w:numPr>
          <w:ilvl w:val="2"/>
          <w:numId w:val="4"/>
        </w:numPr>
      </w:pPr>
      <w:r>
        <w:t>N</w:t>
      </w:r>
      <w:r w:rsidR="004A64B7">
        <w:t>ombre de réponse par minute</w:t>
      </w:r>
      <w:r w:rsidR="00CD7CFC">
        <w:t xml:space="preserve">, ligne noir = contrôle = pas d’évitement, pointillé = évitement </w:t>
      </w:r>
      <w:r w:rsidR="00B81553">
        <w:t>(je crois)</w:t>
      </w:r>
    </w:p>
    <w:p w14:paraId="5155E27E" w14:textId="5BE9A1A3" w:rsidR="004A64B7" w:rsidRDefault="00801CA9" w:rsidP="004A64B7">
      <w:pPr>
        <w:pStyle w:val="ListParagraph"/>
        <w:numPr>
          <w:ilvl w:val="2"/>
          <w:numId w:val="4"/>
        </w:numPr>
      </w:pPr>
      <w:r>
        <w:t xml:space="preserve">Au début apprend à répondre -&gt; puis apprend à toujours répondre pour éviter la réponse </w:t>
      </w:r>
    </w:p>
    <w:p w14:paraId="551CDFA9" w14:textId="58596DC4" w:rsidR="005826E4" w:rsidRDefault="005B00E1" w:rsidP="005B00E1">
      <w:pPr>
        <w:pStyle w:val="ListParagraph"/>
        <w:numPr>
          <w:ilvl w:val="0"/>
          <w:numId w:val="4"/>
        </w:numPr>
      </w:pPr>
      <w:r>
        <w:t xml:space="preserve">-&gt; ce qui compte c’est la durée des intervalles </w:t>
      </w:r>
    </w:p>
    <w:p w14:paraId="637AE174" w14:textId="77777777" w:rsidR="001D6ADF" w:rsidRDefault="001D6ADF" w:rsidP="001D6ADF">
      <w:pPr>
        <w:pStyle w:val="ListParagraph"/>
        <w:numPr>
          <w:ilvl w:val="0"/>
          <w:numId w:val="4"/>
        </w:numPr>
      </w:pPr>
      <w:r>
        <w:t xml:space="preserve">Plus facile d’apprendre cette procédure </w:t>
      </w:r>
    </w:p>
    <w:p w14:paraId="3A9E5F8B" w14:textId="7123D83C" w:rsidR="001D6ADF" w:rsidRDefault="001D6ADF" w:rsidP="001D6ADF">
      <w:pPr>
        <w:pStyle w:val="ListParagraph"/>
        <w:numPr>
          <w:ilvl w:val="1"/>
          <w:numId w:val="4"/>
        </w:numPr>
      </w:pPr>
      <w:r>
        <w:t xml:space="preserve">SS cours = </w:t>
      </w:r>
      <w:r w:rsidR="002B6778">
        <w:t>1s et 1h, 1s plus facile à discriminer</w:t>
      </w:r>
    </w:p>
    <w:p w14:paraId="26A53759" w14:textId="3995B6C4" w:rsidR="001D6ADF" w:rsidRDefault="001D6ADF" w:rsidP="001D6ADF">
      <w:pPr>
        <w:pStyle w:val="ListParagraph"/>
        <w:numPr>
          <w:ilvl w:val="1"/>
          <w:numId w:val="4"/>
        </w:numPr>
      </w:pPr>
      <w:r>
        <w:t>R</w:t>
      </w:r>
      <w:r w:rsidR="001D5792">
        <w:t>S</w:t>
      </w:r>
      <w:r>
        <w:t xml:space="preserve"> long = grosse récompense </w:t>
      </w:r>
    </w:p>
    <w:p w14:paraId="7A00B0D2" w14:textId="7D64CE5D" w:rsidR="002B6778" w:rsidRPr="008F3247" w:rsidRDefault="002B6778" w:rsidP="002B6778">
      <w:pPr>
        <w:pStyle w:val="ListParagraph"/>
        <w:numPr>
          <w:ilvl w:val="0"/>
          <w:numId w:val="4"/>
        </w:numPr>
        <w:rPr>
          <w:b/>
          <w:bCs/>
        </w:rPr>
      </w:pPr>
      <w:r w:rsidRPr="008F3247">
        <w:rPr>
          <w:b/>
          <w:bCs/>
        </w:rPr>
        <w:t xml:space="preserve">Remet en question </w:t>
      </w:r>
      <w:r w:rsidR="00BF6250" w:rsidRPr="008F3247">
        <w:rPr>
          <w:b/>
          <w:bCs/>
        </w:rPr>
        <w:t>la théorie</w:t>
      </w:r>
      <w:r w:rsidRPr="008F3247">
        <w:rPr>
          <w:b/>
          <w:bCs/>
        </w:rPr>
        <w:t xml:space="preserve"> des deux processus ! car ici pas de SI</w:t>
      </w:r>
      <w:r w:rsidR="008F3247" w:rsidRPr="008F3247">
        <w:rPr>
          <w:b/>
          <w:bCs/>
        </w:rPr>
        <w:t xml:space="preserve">, rien ne </w:t>
      </w:r>
      <w:r w:rsidR="00BF6250" w:rsidRPr="008F3247">
        <w:rPr>
          <w:b/>
          <w:bCs/>
        </w:rPr>
        <w:t>déclenche</w:t>
      </w:r>
      <w:r w:rsidR="008F3247" w:rsidRPr="008F3247">
        <w:rPr>
          <w:b/>
          <w:bCs/>
        </w:rPr>
        <w:t xml:space="preserve"> la réponse </w:t>
      </w:r>
    </w:p>
    <w:p w14:paraId="168A1207" w14:textId="007D2210" w:rsidR="00BF6250" w:rsidRDefault="008F3247" w:rsidP="00BF6250">
      <w:pPr>
        <w:pStyle w:val="ListParagraph"/>
        <w:numPr>
          <w:ilvl w:val="1"/>
          <w:numId w:val="4"/>
        </w:numPr>
      </w:pPr>
      <w:r>
        <w:t xml:space="preserve">SS </w:t>
      </w:r>
      <w:r w:rsidR="00BF6250">
        <w:t xml:space="preserve">cours -&gt; </w:t>
      </w:r>
      <w:r w:rsidR="00BF6250" w:rsidRPr="00BF6250">
        <w:t>facilite la prédictibilité du SC</w:t>
      </w:r>
    </w:p>
    <w:p w14:paraId="50D181FA" w14:textId="7A7156FD" w:rsidR="00BF6250" w:rsidRDefault="00BF6250" w:rsidP="00BF6250">
      <w:pPr>
        <w:pStyle w:val="ListParagraph"/>
        <w:numPr>
          <w:ilvl w:val="1"/>
          <w:numId w:val="4"/>
        </w:numPr>
      </w:pPr>
      <w:r>
        <w:t xml:space="preserve">Le temps contrôle la réponse de peur à la place du SI </w:t>
      </w:r>
    </w:p>
    <w:p w14:paraId="6D65C07F" w14:textId="2995E8FB" w:rsidR="00A579F8" w:rsidRDefault="00246ED1" w:rsidP="00BF6250">
      <w:pPr>
        <w:pStyle w:val="ListParagraph"/>
        <w:numPr>
          <w:ilvl w:val="1"/>
          <w:numId w:val="4"/>
        </w:numPr>
      </w:pPr>
      <w:r>
        <w:t>Quand</w:t>
      </w:r>
      <w:r w:rsidR="00A579F8">
        <w:t xml:space="preserve"> on répond : on supprime l’indice temporel associé avec le SC -&gt; diminue la peur -&gt; renforce la réponse </w:t>
      </w:r>
    </w:p>
    <w:p w14:paraId="16280F34" w14:textId="1BE92489" w:rsidR="00246ED1" w:rsidRDefault="008C1F00" w:rsidP="008C1F00">
      <w:pPr>
        <w:pStyle w:val="ListParagraph"/>
        <w:numPr>
          <w:ilvl w:val="0"/>
          <w:numId w:val="4"/>
        </w:numPr>
      </w:pPr>
      <w:r>
        <w:t xml:space="preserve">-&gt; Comment tester ça : </w:t>
      </w:r>
    </w:p>
    <w:p w14:paraId="4945459E" w14:textId="3720ABDD" w:rsidR="008F3247" w:rsidRDefault="008C1F00" w:rsidP="00291D60">
      <w:pPr>
        <w:pStyle w:val="ListParagraph"/>
        <w:numPr>
          <w:ilvl w:val="1"/>
          <w:numId w:val="4"/>
        </w:numPr>
      </w:pPr>
      <w:r>
        <w:t xml:space="preserve">On </w:t>
      </w:r>
      <w:r w:rsidR="00F7123A">
        <w:t>va</w:t>
      </w:r>
      <w:r>
        <w:t xml:space="preserve"> faire des intervalles de temps S-S aléatoire </w:t>
      </w:r>
    </w:p>
    <w:p w14:paraId="02335428" w14:textId="365C606B" w:rsidR="00291D60" w:rsidRDefault="00291D60" w:rsidP="00291D60">
      <w:r>
        <w:t>Alternative à la théorie des deux processus :</w:t>
      </w:r>
    </w:p>
    <w:p w14:paraId="3F2696F6" w14:textId="5F3E79F8" w:rsidR="00291D60" w:rsidRDefault="00291D60" w:rsidP="00291D60">
      <w:pPr>
        <w:pStyle w:val="ListParagraph"/>
        <w:numPr>
          <w:ilvl w:val="0"/>
          <w:numId w:val="4"/>
        </w:numPr>
      </w:pPr>
      <w:r>
        <w:t xml:space="preserve">Deux processus : Fondamentalement on est dans une situation de renforcement négatif </w:t>
      </w:r>
    </w:p>
    <w:p w14:paraId="37C7D7B0" w14:textId="552E2203" w:rsidR="00154461" w:rsidRDefault="00154461" w:rsidP="00291D60">
      <w:pPr>
        <w:pStyle w:val="ListParagraph"/>
        <w:numPr>
          <w:ilvl w:val="0"/>
          <w:numId w:val="4"/>
        </w:numPr>
      </w:pPr>
      <w:r>
        <w:t xml:space="preserve">MAIS on pourrait </w:t>
      </w:r>
      <w:r w:rsidR="00496208">
        <w:t>penser</w:t>
      </w:r>
      <w:r>
        <w:t xml:space="preserve"> que c’est du renforcement positif</w:t>
      </w:r>
    </w:p>
    <w:p w14:paraId="6E812AF3" w14:textId="3BE8C75B" w:rsidR="00154461" w:rsidRDefault="00154461" w:rsidP="00291D60">
      <w:pPr>
        <w:pStyle w:val="ListParagraph"/>
        <w:numPr>
          <w:ilvl w:val="0"/>
          <w:numId w:val="4"/>
        </w:numPr>
      </w:pPr>
      <w:r>
        <w:t xml:space="preserve">OU ce sont les processus qui </w:t>
      </w:r>
      <w:r w:rsidR="00496208">
        <w:t>soutenue</w:t>
      </w:r>
      <w:r>
        <w:t xml:space="preserve"> l’</w:t>
      </w:r>
      <w:r w:rsidR="00496208">
        <w:t>action</w:t>
      </w:r>
      <w:r>
        <w:t xml:space="preserve"> qui sont important </w:t>
      </w:r>
    </w:p>
    <w:p w14:paraId="63E3BCD8" w14:textId="020BD03E" w:rsidR="00154461" w:rsidRDefault="00154461" w:rsidP="00291D60">
      <w:pPr>
        <w:pStyle w:val="ListParagraph"/>
        <w:numPr>
          <w:ilvl w:val="0"/>
          <w:numId w:val="4"/>
        </w:numPr>
      </w:pPr>
      <w:r>
        <w:t xml:space="preserve">Renforcement positif </w:t>
      </w:r>
    </w:p>
    <w:p w14:paraId="3AF03807" w14:textId="4E292051" w:rsidR="00154461" w:rsidRDefault="00154461" w:rsidP="00154461">
      <w:pPr>
        <w:pStyle w:val="ListParagraph"/>
        <w:numPr>
          <w:ilvl w:val="1"/>
          <w:numId w:val="4"/>
        </w:numPr>
      </w:pPr>
      <w:r>
        <w:t>On ne supprime pas un stimulus aversif</w:t>
      </w:r>
      <w:r w:rsidR="00496208">
        <w:t xml:space="preserve">, on conditionne des </w:t>
      </w:r>
      <w:proofErr w:type="spellStart"/>
      <w:r w:rsidR="00496208">
        <w:t>safety</w:t>
      </w:r>
      <w:proofErr w:type="spellEnd"/>
      <w:r w:rsidR="00496208">
        <w:t xml:space="preserve"> signal</w:t>
      </w:r>
      <w:r w:rsidR="00A713AC">
        <w:t xml:space="preserve">, des renforçateurs secondaires </w:t>
      </w:r>
    </w:p>
    <w:p w14:paraId="3FDC7181" w14:textId="533AE655" w:rsidR="00496208" w:rsidRDefault="00A713AC" w:rsidP="00154461">
      <w:pPr>
        <w:pStyle w:val="ListParagraph"/>
        <w:numPr>
          <w:ilvl w:val="1"/>
          <w:numId w:val="4"/>
        </w:numPr>
      </w:pPr>
      <w:r>
        <w:t>On veut juste du renforcement positif</w:t>
      </w:r>
    </w:p>
    <w:p w14:paraId="2A422597" w14:textId="4A04ABF1" w:rsidR="00A713AC" w:rsidRDefault="00A713AC" w:rsidP="00154461">
      <w:pPr>
        <w:pStyle w:val="ListParagraph"/>
        <w:numPr>
          <w:ilvl w:val="1"/>
          <w:numId w:val="4"/>
        </w:numPr>
      </w:pPr>
      <w:r>
        <w:t>Réponse -&gt; feedback sensoriel (indice spatiaux, visuel, tactile)</w:t>
      </w:r>
      <w:r w:rsidR="00962EFD">
        <w:t xml:space="preserve"> -&gt; intervalle de sécurité</w:t>
      </w:r>
    </w:p>
    <w:p w14:paraId="6350E4D4" w14:textId="4F2D488E" w:rsidR="00962EFD" w:rsidRDefault="00962EFD" w:rsidP="00154461">
      <w:pPr>
        <w:pStyle w:val="ListParagraph"/>
        <w:numPr>
          <w:ilvl w:val="1"/>
          <w:numId w:val="4"/>
        </w:numPr>
      </w:pPr>
      <w:r>
        <w:t xml:space="preserve">On peut imaginer que </w:t>
      </w:r>
      <w:r w:rsidR="00383A25">
        <w:t>les indices sensoriels</w:t>
      </w:r>
      <w:r>
        <w:t xml:space="preserve"> soit associé à l’</w:t>
      </w:r>
      <w:r w:rsidR="000A753B">
        <w:t>absence</w:t>
      </w:r>
      <w:r>
        <w:t xml:space="preserve"> de stimulus aversif</w:t>
      </w:r>
      <w:r w:rsidR="000A753B">
        <w:t xml:space="preserve"> ; devienne inhibiteur de la peur = stimulus appétitif </w:t>
      </w:r>
      <w:r w:rsidR="00F60E63">
        <w:t xml:space="preserve">= des indices de sécurité </w:t>
      </w:r>
    </w:p>
    <w:p w14:paraId="5B9A1AD1" w14:textId="18FBDD7E" w:rsidR="00383A25" w:rsidRDefault="00383A25" w:rsidP="00154461">
      <w:pPr>
        <w:pStyle w:val="ListParagraph"/>
        <w:numPr>
          <w:ilvl w:val="1"/>
          <w:numId w:val="4"/>
        </w:numPr>
      </w:pPr>
      <w:r>
        <w:t xml:space="preserve">Indice implicitement </w:t>
      </w:r>
      <w:r w:rsidR="00B02ADA">
        <w:t>manipulé -</w:t>
      </w:r>
      <w:r>
        <w:t xml:space="preserve">&gt; go les manipuler </w:t>
      </w:r>
    </w:p>
    <w:p w14:paraId="4D40FF06" w14:textId="5D42AC73" w:rsidR="00153A90" w:rsidRDefault="00153A90" w:rsidP="00154461">
      <w:pPr>
        <w:pStyle w:val="ListParagraph"/>
        <w:numPr>
          <w:ilvl w:val="1"/>
          <w:numId w:val="4"/>
        </w:numPr>
      </w:pPr>
      <w:r>
        <w:t xml:space="preserve">Si on met un buzz après la réponse (rajouter un indice) -&gt; facilite l’apprentissage de l’évitement -&gt; cohérent avec le renforcement stimulus (production d’un stimulus associé avec la réponse) </w:t>
      </w:r>
    </w:p>
    <w:p w14:paraId="3487B4EC" w14:textId="77BF6A4A" w:rsidR="00153A90" w:rsidRDefault="00304AFB" w:rsidP="00154461">
      <w:pPr>
        <w:pStyle w:val="ListParagraph"/>
        <w:numPr>
          <w:ilvl w:val="1"/>
          <w:numId w:val="4"/>
        </w:numPr>
      </w:pPr>
      <w:r>
        <w:t xml:space="preserve">Devienne </w:t>
      </w:r>
      <w:r w:rsidR="00CF3FA7">
        <w:t>des indices inhibiteurs</w:t>
      </w:r>
      <w:r>
        <w:t xml:space="preserve"> de la peur </w:t>
      </w:r>
    </w:p>
    <w:p w14:paraId="7878A670" w14:textId="3765F519" w:rsidR="007A7B60" w:rsidRDefault="007A7B60" w:rsidP="007A7B60">
      <w:pPr>
        <w:pStyle w:val="ListParagraph"/>
        <w:numPr>
          <w:ilvl w:val="1"/>
          <w:numId w:val="4"/>
        </w:numPr>
      </w:pPr>
      <w:r>
        <w:t>Exemple :</w:t>
      </w:r>
    </w:p>
    <w:p w14:paraId="73434C1B" w14:textId="03405E80" w:rsidR="007A7B60" w:rsidRDefault="003B59B4" w:rsidP="007A7B60">
      <w:pPr>
        <w:pStyle w:val="ListParagraph"/>
        <w:numPr>
          <w:ilvl w:val="2"/>
          <w:numId w:val="4"/>
        </w:numPr>
      </w:pPr>
      <w:r>
        <w:t xml:space="preserve">Mettre </w:t>
      </w:r>
      <w:r w:rsidR="007A7B60">
        <w:t xml:space="preserve">Casque de musique dans le </w:t>
      </w:r>
      <w:r>
        <w:t>métro</w:t>
      </w:r>
      <w:r w:rsidR="007A7B60">
        <w:t xml:space="preserve"> : </w:t>
      </w:r>
    </w:p>
    <w:p w14:paraId="54DAABDE" w14:textId="4EE905D9" w:rsidR="007A7B60" w:rsidRDefault="003B59B4" w:rsidP="007A7B60">
      <w:pPr>
        <w:pStyle w:val="ListParagraph"/>
        <w:numPr>
          <w:ilvl w:val="3"/>
          <w:numId w:val="4"/>
        </w:numPr>
      </w:pPr>
      <w:r>
        <w:lastRenderedPageBreak/>
        <w:t>Pour écouter de la musique -&gt; renforcement positif</w:t>
      </w:r>
    </w:p>
    <w:p w14:paraId="7046FF20" w14:textId="2B0C67D5" w:rsidR="003B59B4" w:rsidRDefault="003B59B4" w:rsidP="007A7B60">
      <w:pPr>
        <w:pStyle w:val="ListParagraph"/>
        <w:numPr>
          <w:ilvl w:val="3"/>
          <w:numId w:val="4"/>
        </w:numPr>
      </w:pPr>
      <w:r>
        <w:t>Pour ne plus entendre les gens -&gt; renforcement négatif</w:t>
      </w:r>
    </w:p>
    <w:p w14:paraId="64C3E303" w14:textId="42381E25" w:rsidR="003B59B4" w:rsidRDefault="0064262F" w:rsidP="00E9297F">
      <w:pPr>
        <w:pStyle w:val="ListParagraph"/>
        <w:numPr>
          <w:ilvl w:val="0"/>
          <w:numId w:val="4"/>
        </w:numPr>
      </w:pPr>
      <w:r>
        <w:t xml:space="preserve">Ce qui pousse la réponse c’est diminuer la fréquence des chocs </w:t>
      </w:r>
    </w:p>
    <w:p w14:paraId="6E8EEDF7" w14:textId="6B0DB7B1" w:rsidR="008F5939" w:rsidRDefault="008F5939" w:rsidP="008F5939">
      <w:pPr>
        <w:pStyle w:val="ListParagraph"/>
        <w:numPr>
          <w:ilvl w:val="1"/>
          <w:numId w:val="4"/>
        </w:numPr>
      </w:pPr>
      <w:bookmarkStart w:id="2" w:name="_Hlk89792964"/>
      <w:r>
        <w:t xml:space="preserve">On suppose que le renforçateur n’est pas qu’un évènement mais aussi une situation </w:t>
      </w:r>
    </w:p>
    <w:p w14:paraId="07CFA248" w14:textId="0DF06F9D" w:rsidR="008F5939" w:rsidRDefault="008F5939" w:rsidP="008F5939">
      <w:pPr>
        <w:pStyle w:val="ListParagraph"/>
        <w:numPr>
          <w:ilvl w:val="1"/>
          <w:numId w:val="4"/>
        </w:numPr>
      </w:pPr>
      <w:r>
        <w:t xml:space="preserve">On gagne une diminution de la fréquence des chocs </w:t>
      </w:r>
    </w:p>
    <w:p w14:paraId="6C743C3F" w14:textId="72F388EE" w:rsidR="0064262F" w:rsidRDefault="005471C1" w:rsidP="00E9297F">
      <w:pPr>
        <w:pStyle w:val="ListParagraph"/>
        <w:numPr>
          <w:ilvl w:val="1"/>
          <w:numId w:val="4"/>
        </w:numPr>
      </w:pPr>
      <w:r>
        <w:t xml:space="preserve">EXP : </w:t>
      </w:r>
    </w:p>
    <w:p w14:paraId="39A54434" w14:textId="0FD42A08" w:rsidR="005471C1" w:rsidRDefault="005471C1" w:rsidP="00E9297F">
      <w:pPr>
        <w:pStyle w:val="ListParagraph"/>
        <w:numPr>
          <w:ilvl w:val="2"/>
          <w:numId w:val="4"/>
        </w:numPr>
      </w:pPr>
      <w:r>
        <w:t>On maintient la fréquence, on retarde les chocs</w:t>
      </w:r>
    </w:p>
    <w:p w14:paraId="6530D14A" w14:textId="572ABCF5" w:rsidR="005471C1" w:rsidRDefault="005471C1" w:rsidP="00E9297F">
      <w:pPr>
        <w:pStyle w:val="ListParagraph"/>
        <w:numPr>
          <w:ilvl w:val="2"/>
          <w:numId w:val="4"/>
        </w:numPr>
      </w:pPr>
      <w:r>
        <w:t xml:space="preserve">Il y a quand même un apprentissage </w:t>
      </w:r>
    </w:p>
    <w:bookmarkEnd w:id="2"/>
    <w:p w14:paraId="0C8A6BB0" w14:textId="0518FFB9" w:rsidR="008F5939" w:rsidRDefault="0044567A" w:rsidP="0044567A">
      <w:pPr>
        <w:pStyle w:val="ListParagraph"/>
        <w:numPr>
          <w:ilvl w:val="0"/>
          <w:numId w:val="4"/>
        </w:numPr>
      </w:pPr>
      <w:r>
        <w:t>Réaction de défense spécifique à l’espèce</w:t>
      </w:r>
    </w:p>
    <w:p w14:paraId="2E9C1FEE" w14:textId="6E7B0655" w:rsidR="0044567A" w:rsidRDefault="0044567A" w:rsidP="0044567A">
      <w:pPr>
        <w:pStyle w:val="ListParagraph"/>
        <w:numPr>
          <w:ilvl w:val="1"/>
          <w:numId w:val="4"/>
        </w:numPr>
      </w:pPr>
      <w:r>
        <w:t xml:space="preserve">Stimulus aversif -&gt; réaction propre à l’espèce car </w:t>
      </w:r>
      <w:r w:rsidR="00066587">
        <w:t xml:space="preserve">le but ce n’est pas d’apprendre c’est de fuir le plus vite possible </w:t>
      </w:r>
    </w:p>
    <w:p w14:paraId="69A9665D" w14:textId="6D62D930" w:rsidR="00066587" w:rsidRDefault="00066587" w:rsidP="0044567A">
      <w:pPr>
        <w:pStyle w:val="ListParagraph"/>
        <w:numPr>
          <w:ilvl w:val="1"/>
          <w:numId w:val="4"/>
        </w:numPr>
      </w:pPr>
      <w:r>
        <w:t>L’installation de la procédure d</w:t>
      </w:r>
      <w:r w:rsidR="005172E9">
        <w:t>’</w:t>
      </w:r>
      <w:r>
        <w:t>évitement m</w:t>
      </w:r>
      <w:r w:rsidR="005172E9">
        <w:t xml:space="preserve">et du temps </w:t>
      </w:r>
    </w:p>
    <w:p w14:paraId="60E49703" w14:textId="05687A5F" w:rsidR="005172E9" w:rsidRDefault="005172E9" w:rsidP="005172E9">
      <w:pPr>
        <w:pStyle w:val="ListParagraph"/>
        <w:numPr>
          <w:ilvl w:val="2"/>
          <w:numId w:val="4"/>
        </w:numPr>
      </w:pPr>
      <w:r>
        <w:t xml:space="preserve">Il faut d’abord </w:t>
      </w:r>
    </w:p>
    <w:p w14:paraId="1B9DB2A4" w14:textId="149DBDE5" w:rsidR="008A3227" w:rsidRDefault="008A3227" w:rsidP="005172E9">
      <w:pPr>
        <w:pStyle w:val="ListParagraph"/>
        <w:numPr>
          <w:ilvl w:val="2"/>
          <w:numId w:val="4"/>
        </w:numPr>
      </w:pPr>
      <w:r>
        <w:t xml:space="preserve">-&gt; toute ces explications </w:t>
      </w:r>
      <w:r w:rsidR="00797190">
        <w:t>expliquent</w:t>
      </w:r>
      <w:r>
        <w:t xml:space="preserve"> bien quand on a le temps mais pas dans </w:t>
      </w:r>
      <w:proofErr w:type="gramStart"/>
      <w:r>
        <w:t>la vrais vie</w:t>
      </w:r>
      <w:proofErr w:type="gramEnd"/>
      <w:r>
        <w:t xml:space="preserve"> pour qu’elle soit présente suffisamment rapidement pour </w:t>
      </w:r>
      <w:r w:rsidR="001F2186">
        <w:t xml:space="preserve">avoir un avantage évolutif </w:t>
      </w:r>
    </w:p>
    <w:p w14:paraId="05D6A5F1" w14:textId="601EDE35" w:rsidR="001F2186" w:rsidRDefault="001F2186" w:rsidP="001F2186">
      <w:pPr>
        <w:pStyle w:val="ListParagraph"/>
        <w:numPr>
          <w:ilvl w:val="1"/>
          <w:numId w:val="4"/>
        </w:numPr>
      </w:pPr>
      <w:r>
        <w:t xml:space="preserve">Réaction de défense spécifique à l’espèce : réponse rapide </w:t>
      </w:r>
    </w:p>
    <w:p w14:paraId="1EF7FD20" w14:textId="69FF25E5" w:rsidR="006F13AC" w:rsidRDefault="006F13AC" w:rsidP="006F13AC">
      <w:pPr>
        <w:pStyle w:val="ListParagraph"/>
        <w:numPr>
          <w:ilvl w:val="2"/>
          <w:numId w:val="4"/>
        </w:numPr>
      </w:pPr>
      <w:r>
        <w:t xml:space="preserve">Attaque, fuite, </w:t>
      </w:r>
      <w:proofErr w:type="spellStart"/>
      <w:r>
        <w:t>frezing</w:t>
      </w:r>
      <w:proofErr w:type="spellEnd"/>
      <w:r>
        <w:t xml:space="preserve"> chez le rat</w:t>
      </w:r>
    </w:p>
    <w:p w14:paraId="2EAAAB68" w14:textId="43A82837" w:rsidR="006F13AC" w:rsidRDefault="006F13AC" w:rsidP="006F13AC">
      <w:pPr>
        <w:pStyle w:val="ListParagraph"/>
        <w:numPr>
          <w:ilvl w:val="2"/>
          <w:numId w:val="4"/>
        </w:numPr>
      </w:pPr>
      <w:r>
        <w:t xml:space="preserve">Configuration de l’environnement détermine </w:t>
      </w:r>
      <w:r w:rsidR="00D03021">
        <w:t>quelle réponse</w:t>
      </w:r>
      <w:r w:rsidR="00293CD5">
        <w:t xml:space="preserve"> sera émise </w:t>
      </w:r>
    </w:p>
    <w:p w14:paraId="5B00F4A5" w14:textId="2C88110F" w:rsidR="00D03021" w:rsidRDefault="00293CD5" w:rsidP="006F13AC">
      <w:pPr>
        <w:pStyle w:val="ListParagraph"/>
        <w:numPr>
          <w:ilvl w:val="2"/>
          <w:numId w:val="4"/>
        </w:numPr>
      </w:pPr>
      <w:r>
        <w:t xml:space="preserve">-&gt; certaine réponse devrait être apprise plus facilement </w:t>
      </w:r>
      <w:r w:rsidR="00D03021">
        <w:t xml:space="preserve">si </w:t>
      </w:r>
      <w:r w:rsidR="00797190">
        <w:t>elles font</w:t>
      </w:r>
      <w:r w:rsidR="00D03021">
        <w:t xml:space="preserve"> partie du répertoire de l’espèce </w:t>
      </w:r>
    </w:p>
    <w:p w14:paraId="087172C7" w14:textId="4342A961" w:rsidR="000F7B3B" w:rsidRDefault="00D03021" w:rsidP="00D03021">
      <w:pPr>
        <w:pStyle w:val="ListParagraph"/>
        <w:numPr>
          <w:ilvl w:val="1"/>
          <w:numId w:val="4"/>
        </w:numPr>
      </w:pPr>
      <w:r>
        <w:t xml:space="preserve">Exemple : rat dans une roue pour qu’il mette fin à un choc </w:t>
      </w:r>
      <w:r w:rsidR="00797190">
        <w:t>électrique</w:t>
      </w:r>
      <w:r>
        <w:t xml:space="preserve"> -&gt; il l’apprend très bien </w:t>
      </w:r>
    </w:p>
    <w:p w14:paraId="5859FCB0" w14:textId="00415359" w:rsidR="00D04951" w:rsidRDefault="000F7B3B" w:rsidP="00D03021">
      <w:pPr>
        <w:pStyle w:val="ListParagraph"/>
        <w:numPr>
          <w:ilvl w:val="1"/>
          <w:numId w:val="4"/>
        </w:numPr>
      </w:pPr>
      <w:r>
        <w:t xml:space="preserve">-&gt; il faut qu’il y </w:t>
      </w:r>
      <w:r w:rsidR="00797190">
        <w:t>ait</w:t>
      </w:r>
      <w:r>
        <w:t xml:space="preserve"> une relation entre </w:t>
      </w:r>
      <w:r w:rsidR="00797190">
        <w:t>la réponse demandée</w:t>
      </w:r>
      <w:r>
        <w:t xml:space="preserve"> et le répertoire biologique de l’espèce </w:t>
      </w:r>
    </w:p>
    <w:p w14:paraId="2E1477EE" w14:textId="59DA3344" w:rsidR="00293CD5" w:rsidRDefault="00D04951" w:rsidP="00D03021">
      <w:pPr>
        <w:pStyle w:val="ListParagraph"/>
        <w:numPr>
          <w:ilvl w:val="1"/>
          <w:numId w:val="4"/>
        </w:numPr>
      </w:pPr>
      <w:r>
        <w:t xml:space="preserve">Ce qui compte </w:t>
      </w:r>
      <w:proofErr w:type="gramStart"/>
      <w:r>
        <w:t>au final</w:t>
      </w:r>
      <w:proofErr w:type="gramEnd"/>
      <w:r>
        <w:t xml:space="preserve"> c’est majoritairement la distance avec le </w:t>
      </w:r>
      <w:r w:rsidR="00652EDE">
        <w:t>choc/prédateur (</w:t>
      </w:r>
      <w:proofErr w:type="spellStart"/>
      <w:r w:rsidR="00652EDE">
        <w:t>fig</w:t>
      </w:r>
      <w:proofErr w:type="spellEnd"/>
      <w:r w:rsidR="00652EDE">
        <w:t xml:space="preserve"> 10.11</w:t>
      </w:r>
      <w:r w:rsidR="00FB6122">
        <w:t>)</w:t>
      </w:r>
      <w:r w:rsidR="00293CD5">
        <w:t xml:space="preserve"> </w:t>
      </w:r>
      <w:r w:rsidR="00E602A4">
        <w:t>-&gt; reste une question de temps (danger dans 1s ou dans 1 min en fonction de la distance)</w:t>
      </w:r>
    </w:p>
    <w:p w14:paraId="1A6FBDF6" w14:textId="776AD43C" w:rsidR="004C4248" w:rsidRDefault="002B2F58" w:rsidP="00087C03">
      <w:pPr>
        <w:pStyle w:val="ListParagraph"/>
        <w:numPr>
          <w:ilvl w:val="0"/>
          <w:numId w:val="4"/>
        </w:numPr>
      </w:pPr>
      <w:r>
        <w:t xml:space="preserve">CCL : </w:t>
      </w:r>
    </w:p>
    <w:p w14:paraId="03000D4D" w14:textId="4D4D9476" w:rsidR="002B2F58" w:rsidRDefault="002B2F58" w:rsidP="002B2F58">
      <w:pPr>
        <w:pStyle w:val="ListParagraph"/>
        <w:numPr>
          <w:ilvl w:val="1"/>
          <w:numId w:val="4"/>
        </w:numPr>
      </w:pPr>
      <w:r>
        <w:t>Je l’ai pas eu</w:t>
      </w:r>
      <w:proofErr w:type="gramStart"/>
      <w:r>
        <w:t> :</w:t>
      </w:r>
      <w:proofErr w:type="spellStart"/>
      <w:r>
        <w:t>sob</w:t>
      </w:r>
      <w:proofErr w:type="spellEnd"/>
      <w:proofErr w:type="gramEnd"/>
      <w:r w:rsidR="00752951">
        <w:t> :</w:t>
      </w:r>
    </w:p>
    <w:p w14:paraId="0BAE6890" w14:textId="4343FD6C" w:rsidR="002B2F58" w:rsidRDefault="002B2F58" w:rsidP="002B2F58">
      <w:pPr>
        <w:pStyle w:val="ListParagraph"/>
        <w:numPr>
          <w:ilvl w:val="1"/>
          <w:numId w:val="4"/>
        </w:numPr>
      </w:pPr>
      <w:r>
        <w:t xml:space="preserve">Idée que même sans signal on peut prendre le temps comme signal </w:t>
      </w:r>
    </w:p>
    <w:p w14:paraId="2A50C4C8" w14:textId="338FA77A" w:rsidR="00C6266D" w:rsidRDefault="00C6266D" w:rsidP="002B2F58">
      <w:pPr>
        <w:pStyle w:val="ListParagraph"/>
        <w:numPr>
          <w:ilvl w:val="1"/>
          <w:numId w:val="4"/>
        </w:numPr>
      </w:pPr>
      <w:r>
        <w:t>Mais vu que j’ai bien compris ça va, tout bien noté normalement</w:t>
      </w:r>
    </w:p>
    <w:p w14:paraId="2918D09C" w14:textId="35AE049E" w:rsidR="00600A51" w:rsidRPr="00600A51" w:rsidRDefault="00600A51" w:rsidP="00600A51">
      <w:pPr>
        <w:rPr>
          <w:u w:val="single"/>
        </w:rPr>
      </w:pPr>
      <w:r w:rsidRPr="00600A51">
        <w:rPr>
          <w:u w:val="single"/>
        </w:rPr>
        <w:t>New Cours 11/</w:t>
      </w:r>
      <w:proofErr w:type="gramStart"/>
      <w:r w:rsidRPr="00600A51">
        <w:rPr>
          <w:u w:val="single"/>
        </w:rPr>
        <w:t>26:</w:t>
      </w:r>
      <w:proofErr w:type="gramEnd"/>
      <w:r w:rsidRPr="00600A51">
        <w:rPr>
          <w:u w:val="single"/>
        </w:rPr>
        <w:t xml:space="preserve"> </w:t>
      </w:r>
    </w:p>
    <w:p w14:paraId="7D654E5A" w14:textId="216AB6F4" w:rsidR="00600A51" w:rsidRDefault="00600A51" w:rsidP="00600A51">
      <w:pPr>
        <w:pStyle w:val="ListParagraph"/>
        <w:numPr>
          <w:ilvl w:val="0"/>
          <w:numId w:val="4"/>
        </w:numPr>
      </w:pPr>
      <w:r>
        <w:t xml:space="preserve">On ne pense plus du tout dans le concept qu’il n’y a pas de </w:t>
      </w:r>
      <w:proofErr w:type="spellStart"/>
      <w:r>
        <w:t>concéquence</w:t>
      </w:r>
      <w:proofErr w:type="spellEnd"/>
      <w:r>
        <w:t xml:space="preserve"> </w:t>
      </w:r>
    </w:p>
    <w:p w14:paraId="15F97227" w14:textId="547099F5" w:rsidR="00600A51" w:rsidRDefault="00600A51" w:rsidP="00600A51">
      <w:pPr>
        <w:pStyle w:val="ListParagraph"/>
        <w:numPr>
          <w:ilvl w:val="0"/>
          <w:numId w:val="4"/>
        </w:numPr>
      </w:pPr>
      <w:r>
        <w:t>2 théories :</w:t>
      </w:r>
    </w:p>
    <w:p w14:paraId="7ECF4097" w14:textId="05C754AE" w:rsidR="00600A51" w:rsidRDefault="00600A51" w:rsidP="00600A51">
      <w:pPr>
        <w:pStyle w:val="ListParagraph"/>
        <w:numPr>
          <w:ilvl w:val="1"/>
          <w:numId w:val="4"/>
        </w:numPr>
      </w:pPr>
      <w:r>
        <w:t xml:space="preserve">Réponse qui </w:t>
      </w:r>
      <w:proofErr w:type="gramStart"/>
      <w:r>
        <w:t>font</w:t>
      </w:r>
      <w:proofErr w:type="gramEnd"/>
      <w:r>
        <w:t xml:space="preserve"> partie d’un </w:t>
      </w:r>
      <w:proofErr w:type="spellStart"/>
      <w:r>
        <w:t>continium</w:t>
      </w:r>
      <w:proofErr w:type="spellEnd"/>
      <w:r>
        <w:t xml:space="preserve"> spécifique à l’espèce </w:t>
      </w:r>
    </w:p>
    <w:p w14:paraId="4079CF5B" w14:textId="6FF3F551" w:rsidR="00600A51" w:rsidRDefault="00600A51" w:rsidP="00600A51">
      <w:pPr>
        <w:pStyle w:val="ListParagraph"/>
        <w:numPr>
          <w:ilvl w:val="1"/>
          <w:numId w:val="4"/>
        </w:numPr>
      </w:pPr>
      <w:r>
        <w:t xml:space="preserve">On met fin à la peur -&gt; marche bien dans les situations par essais discret </w:t>
      </w:r>
    </w:p>
    <w:p w14:paraId="7D170F0C" w14:textId="2508AF2D" w:rsidR="00600A51" w:rsidRDefault="00600A51" w:rsidP="00600A51">
      <w:pPr>
        <w:pStyle w:val="ListParagraph"/>
        <w:numPr>
          <w:ilvl w:val="1"/>
          <w:numId w:val="4"/>
        </w:numPr>
      </w:pPr>
      <w:r>
        <w:t>Approche opérant libre : il y a des signaux de sécurité</w:t>
      </w:r>
    </w:p>
    <w:p w14:paraId="59351109" w14:textId="4616B392" w:rsidR="00600A51" w:rsidRDefault="00600A51" w:rsidP="00600A51">
      <w:pPr>
        <w:pStyle w:val="ListParagraph"/>
        <w:numPr>
          <w:ilvl w:val="0"/>
          <w:numId w:val="4"/>
        </w:numPr>
      </w:pPr>
      <w:r>
        <w:t xml:space="preserve">Evitement = une des rare situation </w:t>
      </w:r>
      <w:proofErr w:type="spellStart"/>
      <w:r>
        <w:t>ou</w:t>
      </w:r>
      <w:proofErr w:type="spellEnd"/>
      <w:r>
        <w:t xml:space="preserve"> il y a un stimulus aversif comme conséquence -&gt; La deuxième c’est la punition </w:t>
      </w:r>
    </w:p>
    <w:p w14:paraId="6FF3C34D" w14:textId="52ADBFA2" w:rsidR="00600A51" w:rsidRDefault="00600A51" w:rsidP="00600A51">
      <w:pPr>
        <w:pStyle w:val="ListParagraph"/>
        <w:numPr>
          <w:ilvl w:val="1"/>
          <w:numId w:val="4"/>
        </w:numPr>
      </w:pPr>
      <w:r>
        <w:t xml:space="preserve">On l’utilise bcp, </w:t>
      </w:r>
      <w:proofErr w:type="spellStart"/>
      <w:r>
        <w:t>regardont</w:t>
      </w:r>
      <w:proofErr w:type="spellEnd"/>
      <w:r>
        <w:t xml:space="preserve"> si c’est efficace ou si ça cause des problèmes </w:t>
      </w:r>
    </w:p>
    <w:p w14:paraId="6E9D7E4B" w14:textId="4B75EE7D" w:rsidR="00600A51" w:rsidRDefault="00600A51" w:rsidP="00600A51">
      <w:pPr>
        <w:pStyle w:val="ListParagraph"/>
        <w:numPr>
          <w:ilvl w:val="1"/>
          <w:numId w:val="4"/>
        </w:numPr>
      </w:pPr>
      <w:r>
        <w:t xml:space="preserve">La punition (donner un stimulus aversif pour réduire la </w:t>
      </w:r>
      <w:proofErr w:type="spellStart"/>
      <w:r>
        <w:t>frq</w:t>
      </w:r>
      <w:proofErr w:type="spellEnd"/>
      <w:r>
        <w:t xml:space="preserve"> du comportement) est la norme (école, </w:t>
      </w:r>
      <w:proofErr w:type="spellStart"/>
      <w:r>
        <w:t>ect</w:t>
      </w:r>
      <w:proofErr w:type="spellEnd"/>
      <w:r>
        <w:t xml:space="preserve">) </w:t>
      </w:r>
    </w:p>
    <w:p w14:paraId="064B1225" w14:textId="50761152" w:rsidR="00600A51" w:rsidRDefault="005755FF" w:rsidP="00600A51">
      <w:pPr>
        <w:pStyle w:val="ListParagraph"/>
        <w:numPr>
          <w:ilvl w:val="1"/>
          <w:numId w:val="4"/>
        </w:numPr>
      </w:pPr>
      <w:r>
        <w:lastRenderedPageBreak/>
        <w:t xml:space="preserve">Est-ce que c’est efficace ? Peu d’étude sur la punition de la part des fondateurs de l’analyse du comportement </w:t>
      </w:r>
    </w:p>
    <w:p w14:paraId="5C834D2E" w14:textId="1E020381" w:rsidR="005755FF" w:rsidRDefault="005755FF" w:rsidP="005755FF">
      <w:pPr>
        <w:pStyle w:val="ListParagraph"/>
        <w:numPr>
          <w:ilvl w:val="2"/>
          <w:numId w:val="4"/>
        </w:numPr>
      </w:pPr>
      <w:r>
        <w:t xml:space="preserve">Plus pour des raisons éthiques : on savait que ce n’est pas giga éthique </w:t>
      </w:r>
    </w:p>
    <w:p w14:paraId="6C01EC8A" w14:textId="7D5DC240" w:rsidR="005755FF" w:rsidRDefault="005755FF" w:rsidP="005755FF">
      <w:pPr>
        <w:pStyle w:val="ListParagraph"/>
        <w:numPr>
          <w:ilvl w:val="1"/>
          <w:numId w:val="4"/>
        </w:numPr>
      </w:pPr>
      <w:r>
        <w:t>Début = 1960 </w:t>
      </w:r>
    </w:p>
    <w:p w14:paraId="10F20970" w14:textId="3A60EF74" w:rsidR="005755FF" w:rsidRDefault="005755FF" w:rsidP="005755FF">
      <w:pPr>
        <w:pStyle w:val="ListParagraph"/>
        <w:numPr>
          <w:ilvl w:val="1"/>
          <w:numId w:val="4"/>
        </w:numPr>
      </w:pPr>
      <w:r>
        <w:t xml:space="preserve">Très efficace pour arrêter une réponse : brulure, prise électrique </w:t>
      </w:r>
    </w:p>
    <w:p w14:paraId="0AB080D0" w14:textId="0D3486D5" w:rsidR="005755FF" w:rsidRDefault="005755FF" w:rsidP="005755FF">
      <w:pPr>
        <w:pStyle w:val="ListParagraph"/>
        <w:numPr>
          <w:ilvl w:val="1"/>
          <w:numId w:val="4"/>
        </w:numPr>
      </w:pPr>
      <w:r>
        <w:t xml:space="preserve">Mais parfois ça ne semble pas marcher : les amandes, la prison </w:t>
      </w:r>
      <w:proofErr w:type="spellStart"/>
      <w:r>
        <w:t>ect</w:t>
      </w:r>
      <w:proofErr w:type="spellEnd"/>
      <w:r>
        <w:t xml:space="preserve"> </w:t>
      </w:r>
    </w:p>
    <w:p w14:paraId="3416FC69" w14:textId="4A9C6658" w:rsidR="00DC454C" w:rsidRDefault="00DC454C" w:rsidP="00DC454C">
      <w:pPr>
        <w:pStyle w:val="Heading2"/>
      </w:pPr>
      <w:r>
        <w:t>Punition positive</w:t>
      </w:r>
    </w:p>
    <w:p w14:paraId="6D0F28BD" w14:textId="33CF0A7C" w:rsidR="005755FF" w:rsidRDefault="005755FF" w:rsidP="005755FF">
      <w:pPr>
        <w:pStyle w:val="ListParagraph"/>
        <w:numPr>
          <w:ilvl w:val="0"/>
          <w:numId w:val="4"/>
        </w:numPr>
      </w:pPr>
      <w:bookmarkStart w:id="3" w:name="_Hlk89794717"/>
      <w:r w:rsidRPr="005755FF">
        <w:t>Une réponse suivie d’une conséquence a</w:t>
      </w:r>
      <w:r>
        <w:t xml:space="preserve">versif -&gt; si c’est efficace la réponse diminue </w:t>
      </w:r>
    </w:p>
    <w:bookmarkEnd w:id="3"/>
    <w:p w14:paraId="28D20C9E" w14:textId="58BF3734" w:rsidR="005755FF" w:rsidRDefault="005755FF" w:rsidP="005755FF">
      <w:pPr>
        <w:pStyle w:val="ListParagraph"/>
        <w:numPr>
          <w:ilvl w:val="0"/>
          <w:numId w:val="4"/>
        </w:numPr>
      </w:pPr>
      <w:r>
        <w:t xml:space="preserve">Stimulus aversif == si diminution de la réponse </w:t>
      </w:r>
    </w:p>
    <w:p w14:paraId="3AB5AFEA" w14:textId="03F80CE3" w:rsidR="005755FF" w:rsidRDefault="005755FF" w:rsidP="005755FF">
      <w:pPr>
        <w:pStyle w:val="ListParagraph"/>
        <w:numPr>
          <w:ilvl w:val="0"/>
          <w:numId w:val="4"/>
        </w:numPr>
        <w:rPr>
          <w:b/>
          <w:bCs/>
        </w:rPr>
      </w:pPr>
      <w:r w:rsidRPr="005755FF">
        <w:rPr>
          <w:b/>
          <w:bCs/>
        </w:rPr>
        <w:t xml:space="preserve">Pour observer la punition il faut qu’il y ait une réponse </w:t>
      </w:r>
    </w:p>
    <w:p w14:paraId="5E130DF2" w14:textId="076C9C9C" w:rsidR="00275D92" w:rsidRDefault="00275D92" w:rsidP="00275D92">
      <w:pPr>
        <w:pStyle w:val="ListParagraph"/>
        <w:numPr>
          <w:ilvl w:val="1"/>
          <w:numId w:val="4"/>
        </w:numPr>
      </w:pPr>
      <w:r w:rsidRPr="00275D92">
        <w:t>Dans une situation natu</w:t>
      </w:r>
      <w:r>
        <w:t xml:space="preserve">relle ça va, si y’a </w:t>
      </w:r>
      <w:proofErr w:type="gramStart"/>
      <w:r>
        <w:t>des amande</w:t>
      </w:r>
      <w:proofErr w:type="gramEnd"/>
      <w:r>
        <w:t xml:space="preserve"> pour excès de vitesse c’est parce qu’il y a des excès de </w:t>
      </w:r>
      <w:proofErr w:type="spellStart"/>
      <w:r>
        <w:t>viteses</w:t>
      </w:r>
      <w:proofErr w:type="spellEnd"/>
      <w:r>
        <w:t xml:space="preserve"> </w:t>
      </w:r>
    </w:p>
    <w:p w14:paraId="7B780F02" w14:textId="0352E5CA" w:rsidR="00275D92" w:rsidRDefault="00275D92" w:rsidP="00275D92">
      <w:pPr>
        <w:pStyle w:val="ListParagraph"/>
        <w:numPr>
          <w:ilvl w:val="1"/>
          <w:numId w:val="4"/>
        </w:numPr>
      </w:pPr>
      <w:r>
        <w:t xml:space="preserve">Dans le laboratoire c’est plus artificiel plus compliqué -&gt; on fait apprendre d’abord un comportement puis on le punie -&gt; on superpose toujours un renforcement et une punition </w:t>
      </w:r>
    </w:p>
    <w:p w14:paraId="1E462956" w14:textId="6CC0B73B" w:rsidR="00275D92" w:rsidRDefault="00275D92" w:rsidP="00275D92">
      <w:pPr>
        <w:pStyle w:val="ListParagraph"/>
        <w:numPr>
          <w:ilvl w:val="0"/>
          <w:numId w:val="4"/>
        </w:numPr>
      </w:pPr>
      <w:r>
        <w:t>L’efficacité vas donc dépendre de la procédure de renforcement et de la procédure de punition</w:t>
      </w:r>
    </w:p>
    <w:p w14:paraId="384232DE" w14:textId="079766C2" w:rsidR="00275D92" w:rsidRDefault="00275D92" w:rsidP="00275D92">
      <w:pPr>
        <w:pStyle w:val="ListParagraph"/>
        <w:numPr>
          <w:ilvl w:val="0"/>
          <w:numId w:val="4"/>
        </w:numPr>
      </w:pPr>
      <w:r>
        <w:t>Procédure de punition :</w:t>
      </w:r>
    </w:p>
    <w:p w14:paraId="7DCBF433" w14:textId="77777777" w:rsidR="00275D92" w:rsidRDefault="00275D92" w:rsidP="00275D92">
      <w:pPr>
        <w:pStyle w:val="ListParagraph"/>
        <w:numPr>
          <w:ilvl w:val="1"/>
          <w:numId w:val="4"/>
        </w:numPr>
      </w:pPr>
      <w:r>
        <w:t xml:space="preserve">Stimulus aversif : choc, jet d’air, des réprimandes verbale, contrainte physique, son fort ; </w:t>
      </w:r>
    </w:p>
    <w:p w14:paraId="632AC394" w14:textId="0B37B61E" w:rsidR="00275D92" w:rsidRDefault="00275D92" w:rsidP="00275D92">
      <w:pPr>
        <w:pStyle w:val="ListParagraph"/>
        <w:numPr>
          <w:ilvl w:val="2"/>
          <w:numId w:val="4"/>
        </w:numPr>
      </w:pPr>
      <w:r>
        <w:t>Timeout = supprimer l’opportunité d’une réponse = empêcher l’</w:t>
      </w:r>
      <w:proofErr w:type="spellStart"/>
      <w:r>
        <w:t>appartition</w:t>
      </w:r>
      <w:proofErr w:type="spellEnd"/>
      <w:r>
        <w:t xml:space="preserve"> </w:t>
      </w:r>
      <w:proofErr w:type="spellStart"/>
      <w:r>
        <w:t>dautre</w:t>
      </w:r>
      <w:proofErr w:type="spellEnd"/>
      <w:r>
        <w:t xml:space="preserve"> </w:t>
      </w:r>
      <w:proofErr w:type="spellStart"/>
      <w:r>
        <w:t>comportmeent</w:t>
      </w:r>
      <w:proofErr w:type="spellEnd"/>
      <w:r>
        <w:t xml:space="preserve"> = envoyer au coin un enfant ; </w:t>
      </w:r>
    </w:p>
    <w:p w14:paraId="564DC843" w14:textId="1EA2DB7E" w:rsidR="00275D92" w:rsidRDefault="00275D92" w:rsidP="00275D92">
      <w:pPr>
        <w:pStyle w:val="ListParagraph"/>
        <w:numPr>
          <w:ilvl w:val="2"/>
          <w:numId w:val="4"/>
        </w:numPr>
      </w:pPr>
      <w:r>
        <w:t xml:space="preserve">Sur- </w:t>
      </w:r>
      <w:proofErr w:type="spellStart"/>
      <w:r>
        <w:t>corection</w:t>
      </w:r>
      <w:proofErr w:type="spellEnd"/>
      <w:r>
        <w:t xml:space="preserve"> : = ajouter une conséquence aversive = un enfant qui met un truc dans sa bouche, on </w:t>
      </w:r>
      <w:proofErr w:type="spellStart"/>
      <w:r>
        <w:t>punnit</w:t>
      </w:r>
      <w:proofErr w:type="spellEnd"/>
      <w:r>
        <w:t xml:space="preserve"> le comportement + on lui demande d’aller laver sa bouche </w:t>
      </w:r>
    </w:p>
    <w:p w14:paraId="3E372154" w14:textId="7EB2FD5E" w:rsidR="003F725A" w:rsidRDefault="00275D92" w:rsidP="00275D92">
      <w:pPr>
        <w:pStyle w:val="ListParagraph"/>
        <w:numPr>
          <w:ilvl w:val="2"/>
          <w:numId w:val="4"/>
        </w:numPr>
      </w:pPr>
      <w:r>
        <w:t xml:space="preserve">Perdre un truc : score, argent, </w:t>
      </w:r>
      <w:proofErr w:type="spellStart"/>
      <w:r>
        <w:t>ect</w:t>
      </w:r>
      <w:proofErr w:type="spellEnd"/>
      <w:r w:rsidR="003F725A">
        <w:t xml:space="preserve"> = les jeux </w:t>
      </w:r>
    </w:p>
    <w:p w14:paraId="1DE294D0" w14:textId="77777777" w:rsidR="003F725A" w:rsidRDefault="003F725A" w:rsidP="003F725A">
      <w:pPr>
        <w:pStyle w:val="ListParagraph"/>
        <w:numPr>
          <w:ilvl w:val="3"/>
          <w:numId w:val="4"/>
        </w:numPr>
      </w:pPr>
      <w:r>
        <w:t xml:space="preserve">Figure 10.12 : </w:t>
      </w:r>
    </w:p>
    <w:p w14:paraId="68CB425E" w14:textId="4134A211" w:rsidR="00275D92" w:rsidRDefault="003F725A" w:rsidP="003F725A">
      <w:pPr>
        <w:pStyle w:val="ListParagraph"/>
        <w:numPr>
          <w:ilvl w:val="4"/>
          <w:numId w:val="4"/>
        </w:numPr>
      </w:pPr>
      <w:r>
        <w:t>On retire des points quand émission d’un comportement</w:t>
      </w:r>
    </w:p>
    <w:p w14:paraId="79F7C3BF" w14:textId="33AEECB2" w:rsidR="003F725A" w:rsidRDefault="003F725A" w:rsidP="003F725A">
      <w:pPr>
        <w:pStyle w:val="ListParagraph"/>
        <w:numPr>
          <w:ilvl w:val="4"/>
          <w:numId w:val="4"/>
        </w:numPr>
      </w:pPr>
      <w:r>
        <w:t xml:space="preserve">Osef c’est une expérience classique de punition </w:t>
      </w:r>
    </w:p>
    <w:p w14:paraId="58BB31B8" w14:textId="514BC23E" w:rsidR="003F725A" w:rsidRDefault="003F725A" w:rsidP="003F725A">
      <w:pPr>
        <w:pStyle w:val="ListParagraph"/>
        <w:numPr>
          <w:ilvl w:val="1"/>
          <w:numId w:val="4"/>
        </w:numPr>
      </w:pPr>
      <w:r>
        <w:t xml:space="preserve">-&gt; Il y a un rapport entre le type de stimulus aversif et l’efficacité de la punition </w:t>
      </w:r>
    </w:p>
    <w:p w14:paraId="6267972B" w14:textId="11BFFFF2" w:rsidR="003F725A" w:rsidRDefault="003F725A" w:rsidP="003F725A">
      <w:pPr>
        <w:pStyle w:val="ListParagraph"/>
        <w:numPr>
          <w:ilvl w:val="2"/>
          <w:numId w:val="4"/>
        </w:numPr>
      </w:pPr>
      <w:r>
        <w:t xml:space="preserve">Intensité, durée = effet sur l’efficacité d’un punisseur </w:t>
      </w:r>
    </w:p>
    <w:p w14:paraId="0DCAAC3A" w14:textId="1260505E" w:rsidR="003F725A" w:rsidRDefault="003F725A" w:rsidP="003F725A">
      <w:pPr>
        <w:pStyle w:val="ListParagraph"/>
        <w:numPr>
          <w:ilvl w:val="2"/>
          <w:numId w:val="4"/>
        </w:numPr>
      </w:pPr>
      <w:r>
        <w:t xml:space="preserve">Effet d’histoire = c’est la valeur relative du choc qui compte () par rapport au choc reçu avant </w:t>
      </w:r>
    </w:p>
    <w:p w14:paraId="1A09A7B5" w14:textId="0B421611" w:rsidR="003F725A" w:rsidRDefault="003F725A" w:rsidP="003F725A">
      <w:pPr>
        <w:pStyle w:val="ListParagraph"/>
        <w:numPr>
          <w:ilvl w:val="3"/>
          <w:numId w:val="4"/>
        </w:numPr>
      </w:pPr>
      <w:proofErr w:type="gramStart"/>
      <w:r w:rsidRPr="003F725A">
        <w:t>figure</w:t>
      </w:r>
      <w:proofErr w:type="gramEnd"/>
      <w:r w:rsidRPr="003F725A">
        <w:t xml:space="preserve"> 10.13</w:t>
      </w:r>
    </w:p>
    <w:p w14:paraId="301B502A" w14:textId="143CDC96" w:rsidR="003F725A" w:rsidRDefault="003F725A" w:rsidP="003F725A">
      <w:pPr>
        <w:pStyle w:val="ListParagraph"/>
        <w:numPr>
          <w:ilvl w:val="3"/>
          <w:numId w:val="4"/>
        </w:numPr>
      </w:pPr>
      <w:r>
        <w:t xml:space="preserve">Phase 1 : </w:t>
      </w:r>
      <w:proofErr w:type="spellStart"/>
      <w:r>
        <w:t>puniseur</w:t>
      </w:r>
      <w:proofErr w:type="spellEnd"/>
      <w:r>
        <w:t xml:space="preserve"> moyen -&gt; Phase 2 </w:t>
      </w:r>
      <w:proofErr w:type="spellStart"/>
      <w:r>
        <w:t>puniseur</w:t>
      </w:r>
      <w:proofErr w:type="spellEnd"/>
      <w:r>
        <w:t xml:space="preserve"> fort -&gt; effet sur le comportement ++ </w:t>
      </w:r>
    </w:p>
    <w:p w14:paraId="69A8C82C" w14:textId="550C9C8D" w:rsidR="003F725A" w:rsidRDefault="0081758F" w:rsidP="003F725A">
      <w:pPr>
        <w:pStyle w:val="ListParagraph"/>
        <w:numPr>
          <w:ilvl w:val="3"/>
          <w:numId w:val="4"/>
        </w:numPr>
      </w:pPr>
      <w:r w:rsidRPr="0081758F">
        <w:rPr>
          <w:noProof/>
        </w:rPr>
        <w:lastRenderedPageBreak/>
        <w:drawing>
          <wp:anchor distT="0" distB="0" distL="114300" distR="114300" simplePos="0" relativeHeight="251658248" behindDoc="0" locked="0" layoutInCell="1" allowOverlap="1" wp14:anchorId="1E233163" wp14:editId="74483ACC">
            <wp:simplePos x="0" y="0"/>
            <wp:positionH relativeFrom="column">
              <wp:posOffset>1772285</wp:posOffset>
            </wp:positionH>
            <wp:positionV relativeFrom="paragraph">
              <wp:posOffset>236855</wp:posOffset>
            </wp:positionV>
            <wp:extent cx="3558540" cy="3741420"/>
            <wp:effectExtent l="0" t="0" r="3810" b="0"/>
            <wp:wrapTopAndBottom/>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1"/>
                    <a:stretch>
                      <a:fillRect/>
                    </a:stretch>
                  </pic:blipFill>
                  <pic:spPr>
                    <a:xfrm>
                      <a:off x="0" y="0"/>
                      <a:ext cx="3558540" cy="3741420"/>
                    </a:xfrm>
                    <a:prstGeom prst="rect">
                      <a:avLst/>
                    </a:prstGeom>
                  </pic:spPr>
                </pic:pic>
              </a:graphicData>
            </a:graphic>
          </wp:anchor>
        </w:drawing>
      </w:r>
      <w:r w:rsidR="003F725A">
        <w:t xml:space="preserve">Phase 1 : </w:t>
      </w:r>
      <w:r>
        <w:t xml:space="preserve">choc fort -&gt; choc moyen -&gt; plus sensible </w:t>
      </w:r>
    </w:p>
    <w:p w14:paraId="26D92C26" w14:textId="00479430" w:rsidR="0081758F" w:rsidRDefault="0081758F" w:rsidP="0081758F">
      <w:pPr>
        <w:pStyle w:val="ListParagraph"/>
        <w:numPr>
          <w:ilvl w:val="3"/>
          <w:numId w:val="4"/>
        </w:numPr>
      </w:pPr>
      <w:r>
        <w:t xml:space="preserve">OK </w:t>
      </w:r>
      <w:proofErr w:type="gramStart"/>
      <w:r>
        <w:t>SI IL</w:t>
      </w:r>
      <w:proofErr w:type="gramEnd"/>
      <w:r>
        <w:t xml:space="preserve"> POSE UNE QUESTION LA DESSUS EN QCM C4EST CHAUD CA SEMBLE PAS LOGIQUE </w:t>
      </w:r>
    </w:p>
    <w:p w14:paraId="7B7CA287" w14:textId="1FC8F45D" w:rsidR="0081758F" w:rsidRDefault="0081758F" w:rsidP="0081758F">
      <w:pPr>
        <w:pStyle w:val="ListParagraph"/>
        <w:numPr>
          <w:ilvl w:val="2"/>
          <w:numId w:val="4"/>
        </w:numPr>
      </w:pPr>
      <w:r>
        <w:t>Effet de la contingence = Figure 10.14</w:t>
      </w:r>
    </w:p>
    <w:p w14:paraId="7B535738" w14:textId="3802A1FE" w:rsidR="009E1390" w:rsidRDefault="009E1390" w:rsidP="009E1390">
      <w:pPr>
        <w:pStyle w:val="ListParagraph"/>
        <w:numPr>
          <w:ilvl w:val="3"/>
          <w:numId w:val="4"/>
        </w:numPr>
      </w:pPr>
      <w:proofErr w:type="spellStart"/>
      <w:r>
        <w:t>Contigence</w:t>
      </w:r>
      <w:proofErr w:type="spellEnd"/>
      <w:r>
        <w:t xml:space="preserve"> = aspect sur les conséquences </w:t>
      </w:r>
    </w:p>
    <w:p w14:paraId="21650B8C" w14:textId="714FAF07" w:rsidR="0081758F" w:rsidRDefault="0081758F" w:rsidP="0081758F">
      <w:pPr>
        <w:pStyle w:val="ListParagraph"/>
        <w:numPr>
          <w:ilvl w:val="3"/>
          <w:numId w:val="4"/>
        </w:numPr>
      </w:pPr>
      <w:r>
        <w:t xml:space="preserve">Plus efficace quand contingence (quand le stimulus apparait après la réponse) </w:t>
      </w:r>
    </w:p>
    <w:p w14:paraId="18FA9DE0" w14:textId="2958DC1C" w:rsidR="0081758F" w:rsidRDefault="0081758F" w:rsidP="0081758F">
      <w:pPr>
        <w:pStyle w:val="ListParagraph"/>
        <w:numPr>
          <w:ilvl w:val="3"/>
          <w:numId w:val="4"/>
        </w:numPr>
      </w:pPr>
      <w:r>
        <w:t xml:space="preserve">-&gt; LE taux de réponse est bien lié à la </w:t>
      </w:r>
      <w:proofErr w:type="spellStart"/>
      <w:r>
        <w:t>contigence</w:t>
      </w:r>
      <w:proofErr w:type="spellEnd"/>
      <w:r>
        <w:t xml:space="preserve"> et non pas à l’effet du stimulus (l’animal pourrait arrêter de répondre parce qu’il est triste ou qu’il boude)</w:t>
      </w:r>
    </w:p>
    <w:p w14:paraId="5100F982" w14:textId="2012D0A9" w:rsidR="0081758F" w:rsidRDefault="009E1390" w:rsidP="009E1390">
      <w:pPr>
        <w:pStyle w:val="ListParagraph"/>
        <w:numPr>
          <w:ilvl w:val="2"/>
          <w:numId w:val="4"/>
        </w:numPr>
      </w:pPr>
      <w:r>
        <w:t xml:space="preserve">Le temps entre les deux </w:t>
      </w:r>
    </w:p>
    <w:p w14:paraId="0CDBA110" w14:textId="2F93B0F3" w:rsidR="009E1390" w:rsidRDefault="009E1390" w:rsidP="009E1390">
      <w:pPr>
        <w:pStyle w:val="ListParagraph"/>
        <w:numPr>
          <w:ilvl w:val="3"/>
          <w:numId w:val="4"/>
        </w:numPr>
      </w:pPr>
      <w:bookmarkStart w:id="4" w:name="_Hlk89796177"/>
      <w:r>
        <w:t xml:space="preserve">Si la conséquence est donnée immédiatement elle a un effet plus fort sur le comportement </w:t>
      </w:r>
    </w:p>
    <w:bookmarkEnd w:id="4"/>
    <w:p w14:paraId="60E68BE0" w14:textId="36BB151D" w:rsidR="009E1390" w:rsidRDefault="009E1390" w:rsidP="009E1390">
      <w:pPr>
        <w:pStyle w:val="ListParagraph"/>
        <w:numPr>
          <w:ilvl w:val="2"/>
          <w:numId w:val="4"/>
        </w:numPr>
      </w:pPr>
      <w:r>
        <w:t xml:space="preserve">Effet du programme = manière dont on </w:t>
      </w:r>
      <w:r w:rsidR="00520E04">
        <w:t>va</w:t>
      </w:r>
      <w:r>
        <w:t xml:space="preserve"> délivrer la conséquence </w:t>
      </w:r>
    </w:p>
    <w:p w14:paraId="191B46B2" w14:textId="641977B9" w:rsidR="009E1390" w:rsidRDefault="009E1390" w:rsidP="009E1390">
      <w:pPr>
        <w:pStyle w:val="ListParagraph"/>
        <w:numPr>
          <w:ilvl w:val="3"/>
          <w:numId w:val="4"/>
        </w:numPr>
      </w:pPr>
      <w:r>
        <w:t xml:space="preserve">Figure 10.15 </w:t>
      </w:r>
    </w:p>
    <w:p w14:paraId="4012EAD2" w14:textId="28DAC21D" w:rsidR="009E1390" w:rsidRDefault="009E1390" w:rsidP="009E1390">
      <w:pPr>
        <w:pStyle w:val="ListParagraph"/>
        <w:numPr>
          <w:ilvl w:val="3"/>
          <w:numId w:val="4"/>
        </w:numPr>
      </w:pPr>
      <w:r>
        <w:t xml:space="preserve">Plus j’augmente le ratio, plus j’ai de réponse </w:t>
      </w:r>
    </w:p>
    <w:p w14:paraId="6B55919F" w14:textId="57DCACB8" w:rsidR="009E1390" w:rsidRDefault="009E1390" w:rsidP="009E1390">
      <w:pPr>
        <w:pStyle w:val="ListParagraph"/>
        <w:numPr>
          <w:ilvl w:val="3"/>
          <w:numId w:val="4"/>
        </w:numPr>
      </w:pPr>
      <w:r>
        <w:t xml:space="preserve">FR1000 : il </w:t>
      </w:r>
      <w:r w:rsidR="00520E04">
        <w:t>va</w:t>
      </w:r>
      <w:r>
        <w:t xml:space="preserve"> répondre bcp car il continue d’avoir son renforçateur </w:t>
      </w:r>
    </w:p>
    <w:p w14:paraId="6685764F" w14:textId="4225D1CD" w:rsidR="009E1390" w:rsidRDefault="009E1390" w:rsidP="009E1390">
      <w:pPr>
        <w:pStyle w:val="ListParagraph"/>
        <w:numPr>
          <w:ilvl w:val="3"/>
          <w:numId w:val="4"/>
        </w:numPr>
      </w:pPr>
      <w:r>
        <w:t xml:space="preserve">FR1 : punie toutes les réponses </w:t>
      </w:r>
    </w:p>
    <w:p w14:paraId="3FEE7E43" w14:textId="577165EA" w:rsidR="00520E04" w:rsidRDefault="00520E04" w:rsidP="00520E04">
      <w:pPr>
        <w:pStyle w:val="ListParagraph"/>
        <w:numPr>
          <w:ilvl w:val="2"/>
          <w:numId w:val="4"/>
        </w:numPr>
      </w:pPr>
      <w:proofErr w:type="gramStart"/>
      <w:r>
        <w:t>On</w:t>
      </w:r>
      <w:proofErr w:type="gramEnd"/>
      <w:r>
        <w:t xml:space="preserve"> punie et on renforce en même temps c’est vraiment bizarre </w:t>
      </w:r>
    </w:p>
    <w:p w14:paraId="345FA956" w14:textId="6F114C96" w:rsidR="00520E04" w:rsidRDefault="00520E04" w:rsidP="00520E04">
      <w:pPr>
        <w:pStyle w:val="ListParagraph"/>
        <w:numPr>
          <w:ilvl w:val="3"/>
          <w:numId w:val="4"/>
        </w:numPr>
      </w:pPr>
      <w:r>
        <w:t xml:space="preserve">En </w:t>
      </w:r>
      <w:proofErr w:type="spellStart"/>
      <w:r>
        <w:t>faite</w:t>
      </w:r>
      <w:proofErr w:type="spellEnd"/>
      <w:r>
        <w:t xml:space="preserve"> </w:t>
      </w:r>
      <w:proofErr w:type="spellStart"/>
      <w:r>
        <w:t>irl</w:t>
      </w:r>
      <w:proofErr w:type="spellEnd"/>
      <w:r>
        <w:t xml:space="preserve"> ça arrive souvent</w:t>
      </w:r>
    </w:p>
    <w:p w14:paraId="05B4035E" w14:textId="60E5559A" w:rsidR="00520E04" w:rsidRDefault="00520E04" w:rsidP="00520E04">
      <w:pPr>
        <w:pStyle w:val="ListParagraph"/>
        <w:numPr>
          <w:ilvl w:val="4"/>
          <w:numId w:val="4"/>
        </w:numPr>
      </w:pPr>
      <w:r>
        <w:t xml:space="preserve">La réponse fait apparaitre un stimulus </w:t>
      </w:r>
    </w:p>
    <w:p w14:paraId="5911E57D" w14:textId="03C972DF" w:rsidR="00520E04" w:rsidRDefault="00520E04" w:rsidP="00520E04">
      <w:pPr>
        <w:pStyle w:val="ListParagraph"/>
        <w:numPr>
          <w:ilvl w:val="4"/>
          <w:numId w:val="4"/>
        </w:numPr>
      </w:pPr>
      <w:r>
        <w:t xml:space="preserve">Mais fait également apparaitre un stimulus aversif </w:t>
      </w:r>
    </w:p>
    <w:p w14:paraId="62487A19" w14:textId="3C15659C" w:rsidR="00520E04" w:rsidRDefault="00520E04" w:rsidP="00520E04">
      <w:pPr>
        <w:pStyle w:val="ListParagraph"/>
        <w:numPr>
          <w:ilvl w:val="3"/>
          <w:numId w:val="4"/>
        </w:numPr>
      </w:pPr>
      <w:r>
        <w:t>L’</w:t>
      </w:r>
      <w:proofErr w:type="spellStart"/>
      <w:r>
        <w:t>enfat</w:t>
      </w:r>
      <w:proofErr w:type="spellEnd"/>
      <w:r>
        <w:t xml:space="preserve"> qui fait le clown en classe </w:t>
      </w:r>
    </w:p>
    <w:p w14:paraId="1BE7F10F" w14:textId="530817F0" w:rsidR="00520E04" w:rsidRDefault="00520E04" w:rsidP="00520E04">
      <w:pPr>
        <w:pStyle w:val="ListParagraph"/>
        <w:numPr>
          <w:ilvl w:val="4"/>
          <w:numId w:val="4"/>
        </w:numPr>
      </w:pPr>
      <w:r>
        <w:lastRenderedPageBreak/>
        <w:t>Punie par le prof</w:t>
      </w:r>
    </w:p>
    <w:p w14:paraId="788B2461" w14:textId="2AF41D57" w:rsidR="00520E04" w:rsidRDefault="00520E04" w:rsidP="00520E04">
      <w:pPr>
        <w:pStyle w:val="ListParagraph"/>
        <w:numPr>
          <w:ilvl w:val="4"/>
          <w:numId w:val="4"/>
        </w:numPr>
      </w:pPr>
      <w:r>
        <w:t xml:space="preserve">Renforcé par ses copains </w:t>
      </w:r>
    </w:p>
    <w:p w14:paraId="72165C2F" w14:textId="431C636A" w:rsidR="00520E04" w:rsidRDefault="00520E04" w:rsidP="00520E04">
      <w:pPr>
        <w:pStyle w:val="ListParagraph"/>
        <w:numPr>
          <w:ilvl w:val="3"/>
          <w:numId w:val="4"/>
        </w:numPr>
      </w:pPr>
      <w:r>
        <w:t xml:space="preserve">Figure 10.16 </w:t>
      </w:r>
    </w:p>
    <w:p w14:paraId="005A0DD5" w14:textId="5DBAAE34" w:rsidR="00520E04" w:rsidRDefault="00520E04" w:rsidP="00520E04">
      <w:pPr>
        <w:pStyle w:val="ListParagraph"/>
        <w:numPr>
          <w:ilvl w:val="4"/>
          <w:numId w:val="4"/>
        </w:numPr>
      </w:pPr>
      <w:r>
        <w:t xml:space="preserve">Renforçateur = cocaïne ou sucre </w:t>
      </w:r>
    </w:p>
    <w:p w14:paraId="5DB9F6D4" w14:textId="44CCCB82" w:rsidR="00520E04" w:rsidRDefault="00520E04" w:rsidP="00520E04">
      <w:pPr>
        <w:pStyle w:val="ListParagraph"/>
        <w:numPr>
          <w:ilvl w:val="4"/>
          <w:numId w:val="4"/>
        </w:numPr>
      </w:pPr>
      <w:r>
        <w:t xml:space="preserve">Punisseur = choc électrique </w:t>
      </w:r>
    </w:p>
    <w:p w14:paraId="7FA821A0" w14:textId="28A2A064" w:rsidR="00520E04" w:rsidRDefault="00520E04" w:rsidP="00520E04">
      <w:pPr>
        <w:pStyle w:val="ListParagraph"/>
        <w:numPr>
          <w:ilvl w:val="4"/>
          <w:numId w:val="4"/>
        </w:numPr>
      </w:pPr>
      <w:r>
        <w:t xml:space="preserve">Renforcé la </w:t>
      </w:r>
      <w:proofErr w:type="spellStart"/>
      <w:r>
        <w:t>moitier</w:t>
      </w:r>
      <w:proofErr w:type="spellEnd"/>
      <w:r>
        <w:t xml:space="preserve"> du temps : une fois sur deux il est </w:t>
      </w:r>
      <w:proofErr w:type="spellStart"/>
      <w:r>
        <w:t>punnie</w:t>
      </w:r>
      <w:proofErr w:type="spellEnd"/>
      <w:r>
        <w:t xml:space="preserve"> ou renforcer en moyenne </w:t>
      </w:r>
    </w:p>
    <w:p w14:paraId="3329C42A" w14:textId="4D682F39" w:rsidR="00520E04" w:rsidRDefault="00520E04" w:rsidP="00520E04">
      <w:pPr>
        <w:pStyle w:val="ListParagraph"/>
        <w:numPr>
          <w:ilvl w:val="4"/>
          <w:numId w:val="4"/>
        </w:numPr>
      </w:pPr>
      <w:r>
        <w:t xml:space="preserve">On </w:t>
      </w:r>
      <w:proofErr w:type="gramStart"/>
      <w:r>
        <w:t>vas</w:t>
      </w:r>
      <w:proofErr w:type="gramEnd"/>
      <w:r>
        <w:t xml:space="preserve"> regarder l’effet du </w:t>
      </w:r>
      <w:proofErr w:type="spellStart"/>
      <w:r>
        <w:t>renfoçateur</w:t>
      </w:r>
      <w:proofErr w:type="spellEnd"/>
      <w:r>
        <w:t xml:space="preserve"> </w:t>
      </w:r>
    </w:p>
    <w:p w14:paraId="30E8736D" w14:textId="5E1DDB73" w:rsidR="00520E04" w:rsidRDefault="00520E04" w:rsidP="00520E04">
      <w:pPr>
        <w:pStyle w:val="ListParagraph"/>
        <w:numPr>
          <w:ilvl w:val="4"/>
          <w:numId w:val="4"/>
        </w:numPr>
      </w:pPr>
      <w:r>
        <w:t xml:space="preserve">Pour le sucre : punition efficace </w:t>
      </w:r>
    </w:p>
    <w:p w14:paraId="3A78B8C6" w14:textId="2CD87878" w:rsidR="00520E04" w:rsidRDefault="00520E04" w:rsidP="00520E04">
      <w:pPr>
        <w:pStyle w:val="ListParagraph"/>
        <w:numPr>
          <w:ilvl w:val="4"/>
          <w:numId w:val="4"/>
        </w:numPr>
      </w:pPr>
      <w:r>
        <w:t xml:space="preserve">Pour la cocaïne : </w:t>
      </w:r>
    </w:p>
    <w:p w14:paraId="07924DAB" w14:textId="051F47C1" w:rsidR="00DE29B5" w:rsidRDefault="00DE29B5" w:rsidP="00DE29B5">
      <w:pPr>
        <w:pStyle w:val="ListParagraph"/>
        <w:numPr>
          <w:ilvl w:val="5"/>
          <w:numId w:val="4"/>
        </w:numPr>
      </w:pPr>
      <w:r>
        <w:t xml:space="preserve">Cocaïne </w:t>
      </w:r>
      <w:proofErr w:type="spellStart"/>
      <w:r>
        <w:t>resistant</w:t>
      </w:r>
      <w:proofErr w:type="spellEnd"/>
      <w:r>
        <w:t xml:space="preserve"> : la punition n’est pas efficace, presque au même niveau que les contrôle sans punition </w:t>
      </w:r>
    </w:p>
    <w:p w14:paraId="1C105A42" w14:textId="4C561BCE" w:rsidR="00DE29B5" w:rsidRDefault="00DE29B5" w:rsidP="00DE29B5">
      <w:pPr>
        <w:pStyle w:val="ListParagraph"/>
        <w:numPr>
          <w:ilvl w:val="5"/>
          <w:numId w:val="4"/>
        </w:numPr>
      </w:pPr>
      <w:r w:rsidRPr="00DE29B5">
        <w:rPr>
          <w:noProof/>
        </w:rPr>
        <w:drawing>
          <wp:anchor distT="0" distB="0" distL="114300" distR="114300" simplePos="0" relativeHeight="251658249" behindDoc="0" locked="0" layoutInCell="1" allowOverlap="1" wp14:anchorId="6114A47C" wp14:editId="7F1B1088">
            <wp:simplePos x="0" y="0"/>
            <wp:positionH relativeFrom="margin">
              <wp:posOffset>2215515</wp:posOffset>
            </wp:positionH>
            <wp:positionV relativeFrom="paragraph">
              <wp:posOffset>583565</wp:posOffset>
            </wp:positionV>
            <wp:extent cx="3425190" cy="2897505"/>
            <wp:effectExtent l="0" t="0" r="3810" b="0"/>
            <wp:wrapTopAndBottom/>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22"/>
                    <a:stretch>
                      <a:fillRect/>
                    </a:stretch>
                  </pic:blipFill>
                  <pic:spPr>
                    <a:xfrm>
                      <a:off x="0" y="0"/>
                      <a:ext cx="3425190" cy="2897505"/>
                    </a:xfrm>
                    <a:prstGeom prst="rect">
                      <a:avLst/>
                    </a:prstGeom>
                  </pic:spPr>
                </pic:pic>
              </a:graphicData>
            </a:graphic>
            <wp14:sizeRelH relativeFrom="margin">
              <wp14:pctWidth>0</wp14:pctWidth>
            </wp14:sizeRelH>
            <wp14:sizeRelV relativeFrom="margin">
              <wp14:pctHeight>0</wp14:pctHeight>
            </wp14:sizeRelV>
          </wp:anchor>
        </w:drawing>
      </w:r>
      <w:r>
        <w:t xml:space="preserve">2 groupes de rat : pour certain individue, l’effet renforçateur de la cocaïne est plus fort que l’effet </w:t>
      </w:r>
      <w:proofErr w:type="spellStart"/>
      <w:r>
        <w:t>puniseur</w:t>
      </w:r>
      <w:proofErr w:type="spellEnd"/>
      <w:r>
        <w:t xml:space="preserve"> du choc </w:t>
      </w:r>
      <w:proofErr w:type="spellStart"/>
      <w:r>
        <w:t>electrique</w:t>
      </w:r>
      <w:proofErr w:type="spellEnd"/>
      <w:r>
        <w:t xml:space="preserve"> </w:t>
      </w:r>
    </w:p>
    <w:p w14:paraId="1E7584FB" w14:textId="6A0AECA3" w:rsidR="00DE29B5" w:rsidRDefault="00DE29B5" w:rsidP="00DE29B5">
      <w:pPr>
        <w:pStyle w:val="ListParagraph"/>
        <w:numPr>
          <w:ilvl w:val="4"/>
          <w:numId w:val="4"/>
        </w:numPr>
      </w:pPr>
      <w:proofErr w:type="spellStart"/>
      <w:proofErr w:type="gramStart"/>
      <w:r>
        <w:t>Ca</w:t>
      </w:r>
      <w:proofErr w:type="spellEnd"/>
      <w:proofErr w:type="gramEnd"/>
      <w:r>
        <w:t xml:space="preserve"> dépend bien du renforçateur </w:t>
      </w:r>
    </w:p>
    <w:p w14:paraId="7FA22058" w14:textId="5C56EBD6" w:rsidR="00DE29B5" w:rsidRDefault="00DE29B5" w:rsidP="00DE29B5">
      <w:pPr>
        <w:pStyle w:val="ListParagraph"/>
        <w:numPr>
          <w:ilvl w:val="2"/>
          <w:numId w:val="4"/>
        </w:numPr>
      </w:pPr>
      <w:r>
        <w:t xml:space="preserve">-&gt; L’efficacité de la punition ne dépend pas que de la punition </w:t>
      </w:r>
    </w:p>
    <w:p w14:paraId="0DA25DC4" w14:textId="7A9A866D" w:rsidR="00DE29B5" w:rsidRDefault="00DE29B5" w:rsidP="00DE29B5">
      <w:pPr>
        <w:pStyle w:val="ListParagraph"/>
        <w:numPr>
          <w:ilvl w:val="2"/>
          <w:numId w:val="4"/>
        </w:numPr>
      </w:pPr>
      <w:r>
        <w:t xml:space="preserve">Mais ici ça fonctionne uniquement parce que la seule source de cocaïne est la seule source de punition </w:t>
      </w:r>
    </w:p>
    <w:p w14:paraId="6E157718" w14:textId="65F3B6E7" w:rsidR="00DE29B5" w:rsidRDefault="00DE29B5" w:rsidP="00DE29B5">
      <w:pPr>
        <w:pStyle w:val="ListParagraph"/>
        <w:numPr>
          <w:ilvl w:val="0"/>
          <w:numId w:val="4"/>
        </w:numPr>
      </w:pPr>
      <w:r>
        <w:t>Efficacité de la punition en fonction du renforçateur :</w:t>
      </w:r>
    </w:p>
    <w:p w14:paraId="51BCB5FA" w14:textId="7B207A00" w:rsidR="00DE29B5" w:rsidRDefault="00DE29B5" w:rsidP="00DE29B5">
      <w:pPr>
        <w:pStyle w:val="ListParagraph"/>
        <w:numPr>
          <w:ilvl w:val="1"/>
          <w:numId w:val="4"/>
        </w:numPr>
      </w:pPr>
      <w:r>
        <w:t>Disponibilité du renforçateur :</w:t>
      </w:r>
    </w:p>
    <w:p w14:paraId="27F543AB" w14:textId="5DA4EB82" w:rsidR="00DE29B5" w:rsidRDefault="00500D42" w:rsidP="00DE29B5">
      <w:pPr>
        <w:pStyle w:val="ListParagraph"/>
        <w:numPr>
          <w:ilvl w:val="2"/>
          <w:numId w:val="4"/>
        </w:numPr>
      </w:pPr>
      <w:r>
        <w:t xml:space="preserve">EXP fumeur : </w:t>
      </w:r>
      <w:proofErr w:type="spellStart"/>
      <w:r>
        <w:t>firgure</w:t>
      </w:r>
      <w:proofErr w:type="spellEnd"/>
      <w:r>
        <w:t xml:space="preserve"> 10.17</w:t>
      </w:r>
    </w:p>
    <w:p w14:paraId="5801D28F" w14:textId="30E279B1" w:rsidR="00500D42" w:rsidRDefault="00500D42" w:rsidP="00500D42">
      <w:pPr>
        <w:pStyle w:val="ListParagraph"/>
        <w:numPr>
          <w:ilvl w:val="3"/>
          <w:numId w:val="4"/>
        </w:numPr>
      </w:pPr>
      <w:r>
        <w:t xml:space="preserve">Deux leviers : </w:t>
      </w:r>
    </w:p>
    <w:p w14:paraId="2579CE66" w14:textId="6B4496D1" w:rsidR="00500D42" w:rsidRDefault="00500D42" w:rsidP="00500D42">
      <w:pPr>
        <w:pStyle w:val="ListParagraph"/>
        <w:numPr>
          <w:ilvl w:val="4"/>
          <w:numId w:val="4"/>
        </w:numPr>
      </w:pPr>
      <w:r>
        <w:t xml:space="preserve">Donne une </w:t>
      </w:r>
      <w:proofErr w:type="spellStart"/>
      <w:r>
        <w:t>vboufé</w:t>
      </w:r>
      <w:proofErr w:type="spellEnd"/>
      <w:r>
        <w:t xml:space="preserve"> de cigarette + punition </w:t>
      </w:r>
    </w:p>
    <w:p w14:paraId="415AB1C8" w14:textId="49478E3A" w:rsidR="00500D42" w:rsidRDefault="00500D42" w:rsidP="00500D42">
      <w:pPr>
        <w:pStyle w:val="ListParagraph"/>
        <w:numPr>
          <w:ilvl w:val="4"/>
          <w:numId w:val="4"/>
        </w:numPr>
      </w:pPr>
      <w:r>
        <w:t xml:space="preserve">Donne une bouffé de cigarette </w:t>
      </w:r>
    </w:p>
    <w:p w14:paraId="59282135" w14:textId="4AA36F51" w:rsidR="00500D42" w:rsidRDefault="00500D42" w:rsidP="00500D42">
      <w:pPr>
        <w:pStyle w:val="ListParagraph"/>
        <w:numPr>
          <w:ilvl w:val="3"/>
          <w:numId w:val="4"/>
        </w:numPr>
      </w:pPr>
      <w:r>
        <w:t xml:space="preserve">Choix uniquement du levier sans punition </w:t>
      </w:r>
    </w:p>
    <w:p w14:paraId="7AF25A27" w14:textId="69D6716B" w:rsidR="00500D42" w:rsidRDefault="00500D42" w:rsidP="00500D42">
      <w:pPr>
        <w:pStyle w:val="ListParagraph"/>
        <w:numPr>
          <w:ilvl w:val="2"/>
          <w:numId w:val="4"/>
        </w:numPr>
      </w:pPr>
      <w:r>
        <w:t xml:space="preserve">Exemple : </w:t>
      </w:r>
      <w:bookmarkStart w:id="5" w:name="_Hlk89796656"/>
      <w:r>
        <w:t xml:space="preserve">si l’enfant qui fait le clown pour faire rire ses copains, s’il y a un autre moyen de faire rire ses copains alors la punition sera plus efficace </w:t>
      </w:r>
      <w:bookmarkEnd w:id="5"/>
    </w:p>
    <w:p w14:paraId="62CA0510" w14:textId="3F3840B7" w:rsidR="00CD4269" w:rsidRDefault="00CD4269" w:rsidP="00500D42">
      <w:pPr>
        <w:pStyle w:val="ListParagraph"/>
        <w:numPr>
          <w:ilvl w:val="2"/>
          <w:numId w:val="4"/>
        </w:numPr>
      </w:pPr>
      <w:r>
        <w:lastRenderedPageBreak/>
        <w:t>Un enfant qui fait le clown pour chercher de l’attention</w:t>
      </w:r>
    </w:p>
    <w:p w14:paraId="444D968E" w14:textId="2B7C3997" w:rsidR="00500D42" w:rsidRDefault="00500D42" w:rsidP="00500D42">
      <w:pPr>
        <w:pStyle w:val="ListParagraph"/>
        <w:numPr>
          <w:ilvl w:val="0"/>
          <w:numId w:val="4"/>
        </w:numPr>
      </w:pPr>
      <w:r>
        <w:t xml:space="preserve">Punition = miroir du renforcement, test du contrôle discriminatif </w:t>
      </w:r>
    </w:p>
    <w:p w14:paraId="57BA0F79" w14:textId="45F51C5E" w:rsidR="00500D42" w:rsidRDefault="00500D42" w:rsidP="00500D42">
      <w:pPr>
        <w:pStyle w:val="ListParagraph"/>
        <w:numPr>
          <w:ilvl w:val="1"/>
          <w:numId w:val="4"/>
        </w:numPr>
      </w:pPr>
      <w:r>
        <w:t xml:space="preserve">Un comportement opérant peut être placé sous contrôle discriminatif par définition </w:t>
      </w:r>
    </w:p>
    <w:p w14:paraId="674E2DE5" w14:textId="45BF77CF" w:rsidR="00500D42" w:rsidRDefault="00500D42" w:rsidP="00500D42">
      <w:pPr>
        <w:pStyle w:val="ListParagraph"/>
        <w:numPr>
          <w:ilvl w:val="1"/>
          <w:numId w:val="4"/>
        </w:numPr>
      </w:pPr>
      <w:r>
        <w:t xml:space="preserve">Oui c’est possible </w:t>
      </w:r>
    </w:p>
    <w:p w14:paraId="5D641D7C" w14:textId="66A5ACFB" w:rsidR="00500D42" w:rsidRDefault="00500D42" w:rsidP="00500D42">
      <w:pPr>
        <w:pStyle w:val="ListParagraph"/>
        <w:numPr>
          <w:ilvl w:val="1"/>
          <w:numId w:val="4"/>
        </w:numPr>
      </w:pPr>
      <w:r>
        <w:t>Le risque : on va agir en fonction de la présence d’un stimulus discriminatif</w:t>
      </w:r>
    </w:p>
    <w:p w14:paraId="39199C74" w14:textId="77777777" w:rsidR="00500D42" w:rsidRDefault="00500D42" w:rsidP="00500D42">
      <w:pPr>
        <w:pStyle w:val="ListParagraph"/>
        <w:numPr>
          <w:ilvl w:val="1"/>
          <w:numId w:val="4"/>
        </w:numPr>
      </w:pPr>
      <w:r>
        <w:t xml:space="preserve">Exemple : ralentir quand y’a les flics, accélérer quand ils sont plus là </w:t>
      </w:r>
    </w:p>
    <w:p w14:paraId="34F97533" w14:textId="2641A94A" w:rsidR="00500D42" w:rsidRDefault="00500D42" w:rsidP="00500D42">
      <w:pPr>
        <w:pStyle w:val="ListParagraph"/>
        <w:numPr>
          <w:ilvl w:val="1"/>
          <w:numId w:val="4"/>
        </w:numPr>
      </w:pPr>
      <w:r>
        <w:t xml:space="preserve">-&gt; il faut généraliser l’apprentissage </w:t>
      </w:r>
    </w:p>
    <w:p w14:paraId="512B395D" w14:textId="2F3ABE25" w:rsidR="00CD4269" w:rsidRPr="00CD4269" w:rsidRDefault="00CD4269" w:rsidP="00CD4269">
      <w:pPr>
        <w:pStyle w:val="ListParagraph"/>
        <w:numPr>
          <w:ilvl w:val="0"/>
          <w:numId w:val="4"/>
        </w:numPr>
      </w:pPr>
      <w:r w:rsidRPr="00CD4269">
        <w:t xml:space="preserve">GDFSHGETQG : </w:t>
      </w:r>
      <w:proofErr w:type="spellStart"/>
      <w:r w:rsidRPr="00CD4269">
        <w:t>what</w:t>
      </w:r>
      <w:proofErr w:type="spellEnd"/>
      <w:r w:rsidRPr="00CD4269">
        <w:t xml:space="preserve"> if le punisseur </w:t>
      </w:r>
      <w:r>
        <w:t xml:space="preserve">est le stimulus discriminatif : </w:t>
      </w:r>
      <w:proofErr w:type="spellStart"/>
      <w:r>
        <w:t>jess</w:t>
      </w:r>
      <w:proofErr w:type="spellEnd"/>
      <w:r>
        <w:t> : motiver pour obtenir une punition</w:t>
      </w:r>
    </w:p>
    <w:p w14:paraId="27245E2F" w14:textId="7A8D77B5" w:rsidR="00CD4269" w:rsidRDefault="00CD4269" w:rsidP="00CD4269">
      <w:pPr>
        <w:pStyle w:val="ListParagraph"/>
        <w:numPr>
          <w:ilvl w:val="1"/>
          <w:numId w:val="4"/>
        </w:numPr>
      </w:pPr>
      <w:r>
        <w:t>EXP pigeon :</w:t>
      </w:r>
    </w:p>
    <w:p w14:paraId="20364F58" w14:textId="6DFC4612" w:rsidR="00CD4269" w:rsidRDefault="00CD4269" w:rsidP="00CD4269">
      <w:pPr>
        <w:pStyle w:val="ListParagraph"/>
        <w:numPr>
          <w:ilvl w:val="2"/>
          <w:numId w:val="4"/>
        </w:numPr>
      </w:pPr>
      <w:r>
        <w:t xml:space="preserve">Apprend à taper sur une clé dans un programme intervalle </w:t>
      </w:r>
    </w:p>
    <w:p w14:paraId="02192458" w14:textId="4D23879A" w:rsidR="00CD4269" w:rsidRDefault="00CD4269" w:rsidP="00CD4269">
      <w:pPr>
        <w:pStyle w:val="ListParagraph"/>
        <w:numPr>
          <w:ilvl w:val="2"/>
          <w:numId w:val="4"/>
        </w:numPr>
      </w:pPr>
      <w:r>
        <w:t xml:space="preserve">De temps en temps dans un VI il prend un choc </w:t>
      </w:r>
      <w:proofErr w:type="spellStart"/>
      <w:r>
        <w:t>éléctrique</w:t>
      </w:r>
      <w:proofErr w:type="spellEnd"/>
      <w:r>
        <w:t xml:space="preserve"> </w:t>
      </w:r>
    </w:p>
    <w:p w14:paraId="6715F004" w14:textId="19959816" w:rsidR="00CD4269" w:rsidRDefault="00CD4269" w:rsidP="00CD4269">
      <w:pPr>
        <w:pStyle w:val="ListParagraph"/>
        <w:numPr>
          <w:ilvl w:val="2"/>
          <w:numId w:val="4"/>
        </w:numPr>
      </w:pPr>
      <w:r>
        <w:t xml:space="preserve">On alterne des périodes avec choc et sans choc </w:t>
      </w:r>
    </w:p>
    <w:p w14:paraId="1AF8548B" w14:textId="2850F2C8" w:rsidR="00CD4269" w:rsidRDefault="00CD4269" w:rsidP="00CD4269">
      <w:pPr>
        <w:pStyle w:val="ListParagraph"/>
        <w:numPr>
          <w:ilvl w:val="2"/>
          <w:numId w:val="4"/>
        </w:numPr>
      </w:pPr>
      <w:r>
        <w:t xml:space="preserve">Et pendant les périodes chocs ont lui donne un renforçateur </w:t>
      </w:r>
    </w:p>
    <w:p w14:paraId="447EA26C" w14:textId="3DF959AF" w:rsidR="00CD4269" w:rsidRDefault="00CD4269" w:rsidP="00CD4269">
      <w:pPr>
        <w:pStyle w:val="ListParagraph"/>
        <w:numPr>
          <w:ilvl w:val="2"/>
          <w:numId w:val="4"/>
        </w:numPr>
      </w:pPr>
      <w:r>
        <w:t xml:space="preserve">-&gt; plus de réponse pendant les périodes chocs </w:t>
      </w:r>
    </w:p>
    <w:p w14:paraId="21F2718F" w14:textId="50053F60" w:rsidR="00CD4269" w:rsidRDefault="00CD4269" w:rsidP="00CD4269">
      <w:pPr>
        <w:pStyle w:val="ListParagraph"/>
        <w:numPr>
          <w:ilvl w:val="2"/>
          <w:numId w:val="4"/>
        </w:numPr>
      </w:pPr>
      <w:r>
        <w:t xml:space="preserve">Chocs = stimulus discriminatif de la récompense </w:t>
      </w:r>
    </w:p>
    <w:p w14:paraId="745D14D9" w14:textId="10E06795" w:rsidR="00CD4269" w:rsidRDefault="00CD4269" w:rsidP="00CD4269">
      <w:pPr>
        <w:pStyle w:val="ListParagraph"/>
        <w:numPr>
          <w:ilvl w:val="1"/>
          <w:numId w:val="4"/>
        </w:numPr>
      </w:pPr>
      <w:bookmarkStart w:id="6" w:name="_Hlk89797061"/>
      <w:r>
        <w:t xml:space="preserve">Exemple : l’enfant, la punition vas signaler la disponibilité d’attention ; il vaut mieux l’ignorer lorsque qu’il fait des conneries et renforcer quand il en fait pas </w:t>
      </w:r>
    </w:p>
    <w:bookmarkEnd w:id="6"/>
    <w:p w14:paraId="0BF26A37" w14:textId="48858035" w:rsidR="00385571" w:rsidRDefault="00385571" w:rsidP="00385571">
      <w:pPr>
        <w:pStyle w:val="ListParagraph"/>
        <w:numPr>
          <w:ilvl w:val="0"/>
          <w:numId w:val="4"/>
        </w:numPr>
      </w:pPr>
      <w:r>
        <w:t xml:space="preserve">Pas grand-chose à dire sur la théorie de la punition comme c’est proche du renforcement </w:t>
      </w:r>
    </w:p>
    <w:p w14:paraId="4494439A" w14:textId="77376875" w:rsidR="00385571" w:rsidRDefault="00385571" w:rsidP="00385571">
      <w:pPr>
        <w:pStyle w:val="ListParagraph"/>
        <w:numPr>
          <w:ilvl w:val="0"/>
          <w:numId w:val="4"/>
        </w:numPr>
      </w:pPr>
      <w:r>
        <w:t xml:space="preserve">Réponse émotionnelle conditionnée : </w:t>
      </w:r>
    </w:p>
    <w:p w14:paraId="23AF57D4" w14:textId="457C5023" w:rsidR="00385571" w:rsidRDefault="00385571" w:rsidP="00385571">
      <w:pPr>
        <w:pStyle w:val="ListParagraph"/>
        <w:numPr>
          <w:ilvl w:val="1"/>
          <w:numId w:val="4"/>
        </w:numPr>
      </w:pPr>
      <w:r>
        <w:t>La punition diminue le comportement comme dans la suppression conditionné (= association du stimulus qui déclenche la réponse à un stimulus aversif)</w:t>
      </w:r>
    </w:p>
    <w:p w14:paraId="4D1B38BD" w14:textId="0AEAE1ED" w:rsidR="00385571" w:rsidRDefault="00385571" w:rsidP="00385571">
      <w:pPr>
        <w:pStyle w:val="ListParagraph"/>
        <w:numPr>
          <w:ilvl w:val="1"/>
          <w:numId w:val="4"/>
        </w:numPr>
      </w:pPr>
      <w:r>
        <w:t xml:space="preserve">== dans </w:t>
      </w:r>
      <w:proofErr w:type="gramStart"/>
      <w:r>
        <w:t>la s</w:t>
      </w:r>
      <w:proofErr w:type="gramEnd"/>
    </w:p>
    <w:p w14:paraId="6FE9E895" w14:textId="07C43124" w:rsidR="00385571" w:rsidRDefault="00385571" w:rsidP="00385571">
      <w:pPr>
        <w:pStyle w:val="ListParagraph"/>
        <w:numPr>
          <w:ilvl w:val="1"/>
          <w:numId w:val="4"/>
        </w:numPr>
      </w:pPr>
      <w:r>
        <w:t xml:space="preserve">Exemple : chien collier électrique pour par partir : association d’indice spatiaux avec le choc électrique -&gt; les indices spatiaux vont ensuite déclencher la réponse de </w:t>
      </w:r>
      <w:proofErr w:type="spellStart"/>
      <w:r>
        <w:t>freezing</w:t>
      </w:r>
      <w:proofErr w:type="spellEnd"/>
      <w:r>
        <w:t xml:space="preserve"> </w:t>
      </w:r>
    </w:p>
    <w:p w14:paraId="6E45B4B1" w14:textId="5F64F83D" w:rsidR="00385571" w:rsidRDefault="00385571" w:rsidP="00385571">
      <w:pPr>
        <w:pStyle w:val="ListParagraph"/>
        <w:numPr>
          <w:ilvl w:val="1"/>
          <w:numId w:val="4"/>
        </w:numPr>
      </w:pPr>
      <w:r>
        <w:t xml:space="preserve">Compatible avec les grandes propriétés de la punition qu’on a </w:t>
      </w:r>
      <w:proofErr w:type="gramStart"/>
      <w:r>
        <w:t>vu</w:t>
      </w:r>
      <w:proofErr w:type="gramEnd"/>
      <w:r>
        <w:t> :</w:t>
      </w:r>
    </w:p>
    <w:p w14:paraId="47B0465A" w14:textId="10BC6198" w:rsidR="00385571" w:rsidRDefault="00385571" w:rsidP="00385571">
      <w:pPr>
        <w:pStyle w:val="ListParagraph"/>
        <w:numPr>
          <w:ilvl w:val="2"/>
          <w:numId w:val="4"/>
        </w:numPr>
      </w:pPr>
      <w:r>
        <w:t>Intensité :</w:t>
      </w:r>
    </w:p>
    <w:p w14:paraId="25F8AD95" w14:textId="6FBE6F19" w:rsidR="00385571" w:rsidRDefault="00385571" w:rsidP="00385571">
      <w:pPr>
        <w:pStyle w:val="ListParagraph"/>
        <w:numPr>
          <w:ilvl w:val="2"/>
          <w:numId w:val="4"/>
        </w:numPr>
      </w:pPr>
      <w:proofErr w:type="spellStart"/>
      <w:r>
        <w:t>Contigence</w:t>
      </w:r>
      <w:proofErr w:type="spellEnd"/>
    </w:p>
    <w:p w14:paraId="77B90099" w14:textId="6779A369" w:rsidR="00385571" w:rsidRDefault="00385571" w:rsidP="00385571">
      <w:pPr>
        <w:pStyle w:val="ListParagraph"/>
        <w:numPr>
          <w:ilvl w:val="1"/>
          <w:numId w:val="4"/>
        </w:numPr>
      </w:pPr>
      <w:r>
        <w:t xml:space="preserve">Réponse déclencher par le stimulus aversif, puis association d’autre indice au stimulus aversif </w:t>
      </w:r>
    </w:p>
    <w:p w14:paraId="407ED5C0" w14:textId="186B7D25" w:rsidR="00385571" w:rsidRDefault="00385571" w:rsidP="00385571">
      <w:pPr>
        <w:pStyle w:val="ListParagraph"/>
        <w:numPr>
          <w:ilvl w:val="0"/>
          <w:numId w:val="4"/>
        </w:numPr>
      </w:pPr>
      <w:r>
        <w:t xml:space="preserve">Théorie pour essayer de lier la punition à l’évitement </w:t>
      </w:r>
    </w:p>
    <w:p w14:paraId="6EACA4D8" w14:textId="5E5D0A27" w:rsidR="00385571" w:rsidRDefault="00385571" w:rsidP="00385571">
      <w:pPr>
        <w:pStyle w:val="ListParagraph"/>
        <w:numPr>
          <w:ilvl w:val="1"/>
          <w:numId w:val="4"/>
        </w:numPr>
      </w:pPr>
      <w:r>
        <w:t xml:space="preserve">Idée du gars qui </w:t>
      </w:r>
      <w:proofErr w:type="spellStart"/>
      <w:proofErr w:type="gramStart"/>
      <w:r>
        <w:t>à</w:t>
      </w:r>
      <w:proofErr w:type="spellEnd"/>
      <w:proofErr w:type="gramEnd"/>
      <w:r>
        <w:t xml:space="preserve"> écrit l’article </w:t>
      </w:r>
    </w:p>
    <w:p w14:paraId="325B5E80" w14:textId="63398343" w:rsidR="00385571" w:rsidRDefault="00385571" w:rsidP="00385571">
      <w:pPr>
        <w:pStyle w:val="ListParagraph"/>
        <w:numPr>
          <w:ilvl w:val="1"/>
          <w:numId w:val="4"/>
        </w:numPr>
      </w:pPr>
      <w:r>
        <w:t xml:space="preserve">Punition efficace car l’animal apprend </w:t>
      </w:r>
      <w:r w:rsidR="00A10D46">
        <w:t>à</w:t>
      </w:r>
      <w:r>
        <w:t xml:space="preserve"> faire d’autre comportement </w:t>
      </w:r>
      <w:r w:rsidR="00A10D46">
        <w:t>incompatible</w:t>
      </w:r>
      <w:r>
        <w:t xml:space="preserve"> avec </w:t>
      </w:r>
      <w:r w:rsidR="00A10D46">
        <w:t>le comportement puni</w:t>
      </w:r>
      <w:r>
        <w:t xml:space="preserve"> </w:t>
      </w:r>
    </w:p>
    <w:p w14:paraId="30A8B853" w14:textId="207610E3" w:rsidR="00385571" w:rsidRDefault="00385571" w:rsidP="00385571">
      <w:pPr>
        <w:pStyle w:val="ListParagraph"/>
        <w:numPr>
          <w:ilvl w:val="1"/>
          <w:numId w:val="4"/>
        </w:numPr>
      </w:pPr>
      <w:r>
        <w:t xml:space="preserve">Pour éviter </w:t>
      </w:r>
      <w:r w:rsidR="00A10D46">
        <w:t xml:space="preserve">une situation aversive, il va produire d’autre comportement pour diminuer cette réponse aversive </w:t>
      </w:r>
    </w:p>
    <w:p w14:paraId="2EACDD9E" w14:textId="67C97B70" w:rsidR="00A10D46" w:rsidRDefault="00A10D46" w:rsidP="00385571">
      <w:pPr>
        <w:pStyle w:val="ListParagraph"/>
        <w:numPr>
          <w:ilvl w:val="1"/>
          <w:numId w:val="4"/>
        </w:numPr>
      </w:pPr>
      <w:r>
        <w:t xml:space="preserve">Punition = apparition de comportement d’évitement incompatible avec le comportement à punir </w:t>
      </w:r>
    </w:p>
    <w:p w14:paraId="37916E4D" w14:textId="47E7DDD5" w:rsidR="00A10D46" w:rsidRDefault="00A10D46" w:rsidP="00A10D46">
      <w:pPr>
        <w:pStyle w:val="ListParagraph"/>
        <w:numPr>
          <w:ilvl w:val="1"/>
          <w:numId w:val="4"/>
        </w:numPr>
      </w:pPr>
      <w:r>
        <w:t>Pas giga pratique comme approche :</w:t>
      </w:r>
    </w:p>
    <w:p w14:paraId="2536108B" w14:textId="306D9362" w:rsidR="00A10D46" w:rsidRDefault="00A10D46" w:rsidP="00A10D46">
      <w:pPr>
        <w:pStyle w:val="ListParagraph"/>
        <w:numPr>
          <w:ilvl w:val="2"/>
          <w:numId w:val="4"/>
        </w:numPr>
      </w:pPr>
      <w:r>
        <w:t xml:space="preserve">Pas évident de manipuler les stimulus et les réponses, pas directement manipulable </w:t>
      </w:r>
    </w:p>
    <w:p w14:paraId="093ABDCA" w14:textId="7C355D0B" w:rsidR="00A10D46" w:rsidRDefault="00A10D46" w:rsidP="00A10D46">
      <w:pPr>
        <w:pStyle w:val="ListParagraph"/>
        <w:numPr>
          <w:ilvl w:val="1"/>
          <w:numId w:val="4"/>
        </w:numPr>
      </w:pPr>
      <w:r>
        <w:t xml:space="preserve">Exemple : si un enfant court il vas moins marcher </w:t>
      </w:r>
    </w:p>
    <w:p w14:paraId="263F6A1B" w14:textId="60299A66" w:rsidR="00A10D46" w:rsidRDefault="00A10D46" w:rsidP="00A10D46">
      <w:pPr>
        <w:pStyle w:val="ListParagraph"/>
        <w:numPr>
          <w:ilvl w:val="0"/>
          <w:numId w:val="4"/>
        </w:numPr>
      </w:pPr>
      <w:r>
        <w:t>Loi de l’effet :</w:t>
      </w:r>
    </w:p>
    <w:p w14:paraId="37152E98" w14:textId="2C471FE1" w:rsidR="00A10D46" w:rsidRDefault="00A10D46" w:rsidP="00A10D46">
      <w:pPr>
        <w:pStyle w:val="ListParagraph"/>
        <w:numPr>
          <w:ilvl w:val="1"/>
          <w:numId w:val="4"/>
        </w:numPr>
      </w:pPr>
      <w:r>
        <w:lastRenderedPageBreak/>
        <w:t xml:space="preserve">La relation entre le stimulus et la réponse est renforcé par la conséquence + inverse si conséquence inversive </w:t>
      </w:r>
    </w:p>
    <w:p w14:paraId="3F9EC332" w14:textId="00125919" w:rsidR="00A10D46" w:rsidRDefault="00A10D46" w:rsidP="00A10D46">
      <w:pPr>
        <w:pStyle w:val="ListParagraph"/>
        <w:numPr>
          <w:ilvl w:val="1"/>
          <w:numId w:val="4"/>
        </w:numPr>
      </w:pPr>
      <w:proofErr w:type="spellStart"/>
      <w:r>
        <w:t>Prémack</w:t>
      </w:r>
      <w:proofErr w:type="spellEnd"/>
      <w:r>
        <w:t xml:space="preserve"> : activité à haute proba peut servir de renforçateur à une activité à faible proba </w:t>
      </w:r>
    </w:p>
    <w:p w14:paraId="5AF0CA7B" w14:textId="11B1C475" w:rsidR="00A10D46" w:rsidRDefault="00A10D46" w:rsidP="00A10D46">
      <w:pPr>
        <w:pStyle w:val="ListParagraph"/>
        <w:numPr>
          <w:ilvl w:val="1"/>
          <w:numId w:val="4"/>
        </w:numPr>
      </w:pPr>
      <w:bookmarkStart w:id="7" w:name="_Hlk89798298"/>
      <w:r>
        <w:t>-&gt; Activité à faible valeur, faible proba, si contingente avec une activité à haute proba, aura un effet de punition</w:t>
      </w:r>
    </w:p>
    <w:p w14:paraId="6BCA887B" w14:textId="5C575AA1" w:rsidR="00A10D46" w:rsidRDefault="00A10D46" w:rsidP="00A10D46">
      <w:pPr>
        <w:pStyle w:val="ListParagraph"/>
        <w:numPr>
          <w:ilvl w:val="1"/>
          <w:numId w:val="4"/>
        </w:numPr>
      </w:pPr>
      <w:r>
        <w:t xml:space="preserve">Si chaque fois que l’enfant joue à la ps4 il doit faire un devoir de math, alors cela </w:t>
      </w:r>
      <w:proofErr w:type="gramStart"/>
      <w:r>
        <w:t>vas</w:t>
      </w:r>
      <w:proofErr w:type="gramEnd"/>
      <w:r>
        <w:t xml:space="preserve"> diminuer la proba de jouer à la ps4 </w:t>
      </w:r>
    </w:p>
    <w:bookmarkEnd w:id="7"/>
    <w:p w14:paraId="1E3CC9A0" w14:textId="2D203AF3" w:rsidR="006E2AEF" w:rsidRDefault="006E2AEF" w:rsidP="006E2AEF">
      <w:pPr>
        <w:pStyle w:val="ListParagraph"/>
        <w:numPr>
          <w:ilvl w:val="0"/>
          <w:numId w:val="4"/>
        </w:numPr>
      </w:pPr>
      <w:r>
        <w:t xml:space="preserve">Problème de la punition en dehors du labo </w:t>
      </w:r>
    </w:p>
    <w:p w14:paraId="48824A94" w14:textId="7605962C" w:rsidR="006E2AEF" w:rsidRDefault="006E2AEF" w:rsidP="006E2AEF">
      <w:pPr>
        <w:pStyle w:val="ListParagraph"/>
        <w:numPr>
          <w:ilvl w:val="1"/>
          <w:numId w:val="4"/>
        </w:numPr>
      </w:pPr>
      <w:r>
        <w:t xml:space="preserve">Certes c’est efficace mais c’est très mal utilisé </w:t>
      </w:r>
    </w:p>
    <w:p w14:paraId="26F1F24A" w14:textId="796A0340" w:rsidR="006E2AEF" w:rsidRDefault="006E2AEF" w:rsidP="006E2AEF">
      <w:pPr>
        <w:pStyle w:val="ListParagraph"/>
        <w:numPr>
          <w:ilvl w:val="1"/>
          <w:numId w:val="4"/>
        </w:numPr>
      </w:pPr>
      <w:r>
        <w:t xml:space="preserve">Les personnes vont éviter la situation </w:t>
      </w:r>
      <w:proofErr w:type="spellStart"/>
      <w:r>
        <w:t>ou</w:t>
      </w:r>
      <w:proofErr w:type="spellEnd"/>
      <w:r>
        <w:t xml:space="preserve"> ils sont punis </w:t>
      </w:r>
    </w:p>
    <w:p w14:paraId="730B9C8B" w14:textId="68D7A907" w:rsidR="006E2AEF" w:rsidRDefault="006E2AEF" w:rsidP="006E2AEF">
      <w:pPr>
        <w:pStyle w:val="ListParagraph"/>
        <w:numPr>
          <w:ilvl w:val="2"/>
          <w:numId w:val="4"/>
        </w:numPr>
      </w:pPr>
      <w:r>
        <w:t xml:space="preserve">Les enfants vont faire des conneries quand le prof n’est pas là </w:t>
      </w:r>
    </w:p>
    <w:p w14:paraId="0BB83A39" w14:textId="77777777" w:rsidR="006E2AEF" w:rsidRDefault="006E2AEF" w:rsidP="006E2AEF">
      <w:pPr>
        <w:pStyle w:val="ListParagraph"/>
        <w:numPr>
          <w:ilvl w:val="1"/>
          <w:numId w:val="4"/>
        </w:numPr>
      </w:pPr>
      <w:r>
        <w:t>Un stimulus aversif a des effets de réaction émotionnel pas forcément compatible avec le comportement problématique, on fait apparaitre d’autre comportement à problème : agressivité</w:t>
      </w:r>
    </w:p>
    <w:p w14:paraId="14660D2D" w14:textId="77777777" w:rsidR="006E2AEF" w:rsidRDefault="006E2AEF" w:rsidP="006E2AEF">
      <w:pPr>
        <w:pStyle w:val="ListParagraph"/>
        <w:numPr>
          <w:ilvl w:val="1"/>
          <w:numId w:val="4"/>
        </w:numPr>
      </w:pPr>
      <w:proofErr w:type="gramStart"/>
      <w:r>
        <w:t>Au final</w:t>
      </w:r>
      <w:proofErr w:type="gramEnd"/>
      <w:r>
        <w:t xml:space="preserve"> celui qui est renforcé c’est celui qui punie :</w:t>
      </w:r>
    </w:p>
    <w:p w14:paraId="2391FA0E" w14:textId="0BBC16CC" w:rsidR="006E2AEF" w:rsidRDefault="006E2AEF" w:rsidP="006E2AEF">
      <w:pPr>
        <w:pStyle w:val="ListParagraph"/>
        <w:numPr>
          <w:ilvl w:val="2"/>
          <w:numId w:val="4"/>
        </w:numPr>
      </w:pPr>
      <w:r>
        <w:t xml:space="preserve">Punition -&gt; le comportement du gamin va changer -&gt; récompense directe  </w:t>
      </w:r>
    </w:p>
    <w:p w14:paraId="49C34F46" w14:textId="7A79FF14" w:rsidR="006E2AEF" w:rsidRDefault="006E2AEF" w:rsidP="006E2AEF">
      <w:pPr>
        <w:pStyle w:val="ListParagraph"/>
        <w:numPr>
          <w:ilvl w:val="1"/>
          <w:numId w:val="4"/>
        </w:numPr>
      </w:pPr>
      <w:r>
        <w:t xml:space="preserve">CCL : </w:t>
      </w:r>
    </w:p>
    <w:p w14:paraId="353BA252" w14:textId="11DA1E9D" w:rsidR="006E2AEF" w:rsidRDefault="006E2AEF" w:rsidP="006E2AEF">
      <w:pPr>
        <w:pStyle w:val="ListParagraph"/>
        <w:numPr>
          <w:ilvl w:val="2"/>
          <w:numId w:val="4"/>
        </w:numPr>
      </w:pPr>
      <w:r>
        <w:t xml:space="preserve">Il faut faire attention quand ont punie </w:t>
      </w:r>
    </w:p>
    <w:p w14:paraId="15275503" w14:textId="48E69177" w:rsidR="006E2AEF" w:rsidRDefault="006E2AEF" w:rsidP="006E2AEF">
      <w:pPr>
        <w:pStyle w:val="ListParagraph"/>
        <w:numPr>
          <w:ilvl w:val="2"/>
          <w:numId w:val="4"/>
        </w:numPr>
      </w:pPr>
      <w:r>
        <w:t xml:space="preserve">Ne vaut mieux pas le faire </w:t>
      </w:r>
    </w:p>
    <w:p w14:paraId="4FED9AF3" w14:textId="1E72AFCD" w:rsidR="006E2AEF" w:rsidRDefault="006E2AEF" w:rsidP="006E2AEF">
      <w:pPr>
        <w:pStyle w:val="ListParagraph"/>
        <w:numPr>
          <w:ilvl w:val="2"/>
          <w:numId w:val="4"/>
        </w:numPr>
      </w:pPr>
      <w:r>
        <w:t xml:space="preserve">Car sinon on le fait mal </w:t>
      </w:r>
    </w:p>
    <w:p w14:paraId="30CF1D38" w14:textId="569F30D0" w:rsidR="006E2AEF" w:rsidRDefault="006E2AEF" w:rsidP="006E2AEF">
      <w:pPr>
        <w:pStyle w:val="ListParagraph"/>
        <w:numPr>
          <w:ilvl w:val="2"/>
          <w:numId w:val="4"/>
        </w:numPr>
      </w:pPr>
      <w:r>
        <w:t xml:space="preserve">Il vaut mieux renforcer des comportements alternatifs </w:t>
      </w:r>
    </w:p>
    <w:p w14:paraId="34207B66" w14:textId="75AD3532" w:rsidR="006E2AEF" w:rsidRDefault="006E2AEF" w:rsidP="006E2AEF">
      <w:pPr>
        <w:pStyle w:val="ListParagraph"/>
        <w:numPr>
          <w:ilvl w:val="3"/>
          <w:numId w:val="4"/>
        </w:numPr>
      </w:pPr>
      <w:r>
        <w:t xml:space="preserve">Renforcer les gamins quand il marche diminue le fait qu’il court </w:t>
      </w:r>
    </w:p>
    <w:p w14:paraId="10DEA332" w14:textId="53FDD6C5" w:rsidR="006E2AEF" w:rsidRDefault="006E2AEF" w:rsidP="006E2AEF">
      <w:r>
        <w:t>Lecture de l’article</w:t>
      </w:r>
      <w:r w:rsidR="00021EB8">
        <w:t> :</w:t>
      </w:r>
    </w:p>
    <w:p w14:paraId="7CB96B71" w14:textId="5D735BC9" w:rsidR="0065149E" w:rsidRDefault="0065149E" w:rsidP="00021EB8">
      <w:pPr>
        <w:pStyle w:val="ListParagraph"/>
        <w:numPr>
          <w:ilvl w:val="0"/>
          <w:numId w:val="4"/>
        </w:numPr>
      </w:pPr>
      <w:r>
        <w:t xml:space="preserve">Contrôle discriminatif : comment est-ce que les pigeons apprennent à observer ? </w:t>
      </w:r>
    </w:p>
    <w:p w14:paraId="264478EC" w14:textId="4DBF208F" w:rsidR="0065149E" w:rsidRDefault="0065149E" w:rsidP="0065149E">
      <w:pPr>
        <w:pStyle w:val="ListParagraph"/>
        <w:numPr>
          <w:ilvl w:val="1"/>
          <w:numId w:val="4"/>
        </w:numPr>
      </w:pPr>
      <w:r>
        <w:t xml:space="preserve">Il faut produire une réponse d’observation pour regarder le stimulus discriminatif </w:t>
      </w:r>
    </w:p>
    <w:p w14:paraId="3850E8B0" w14:textId="5998070E" w:rsidR="0065149E" w:rsidRDefault="0065149E" w:rsidP="0065149E">
      <w:pPr>
        <w:pStyle w:val="ListParagraph"/>
        <w:numPr>
          <w:ilvl w:val="1"/>
          <w:numId w:val="4"/>
        </w:numPr>
      </w:pPr>
      <w:proofErr w:type="gramStart"/>
      <w:r>
        <w:t>Donne</w:t>
      </w:r>
      <w:proofErr w:type="gramEnd"/>
      <w:r>
        <w:t xml:space="preserve"> une information sur l’environnement</w:t>
      </w:r>
    </w:p>
    <w:p w14:paraId="1C512F68" w14:textId="0EFC363D" w:rsidR="00021EB8" w:rsidRDefault="00021EB8" w:rsidP="00021EB8">
      <w:pPr>
        <w:pStyle w:val="ListParagraph"/>
        <w:numPr>
          <w:ilvl w:val="0"/>
          <w:numId w:val="4"/>
        </w:numPr>
      </w:pPr>
      <w:proofErr w:type="spellStart"/>
      <w:r>
        <w:t>Fig</w:t>
      </w:r>
      <w:proofErr w:type="spellEnd"/>
      <w:r>
        <w:t xml:space="preserve"> 2 :</w:t>
      </w:r>
    </w:p>
    <w:p w14:paraId="57606451" w14:textId="7C6686C2" w:rsidR="00021EB8" w:rsidRDefault="0065149E" w:rsidP="00021EB8">
      <w:pPr>
        <w:pStyle w:val="ListParagraph"/>
        <w:numPr>
          <w:ilvl w:val="1"/>
          <w:numId w:val="4"/>
        </w:numPr>
      </w:pPr>
      <w:r>
        <w:t>Positive</w:t>
      </w:r>
      <w:r w:rsidR="00021EB8">
        <w:t xml:space="preserve"> stimulus : stimulus discriminatif qui signale la possibilité d’être renforcé </w:t>
      </w:r>
    </w:p>
    <w:p w14:paraId="2BAE9F33" w14:textId="1A9B5C43" w:rsidR="0065149E" w:rsidRDefault="0065149E" w:rsidP="00021EB8">
      <w:pPr>
        <w:pStyle w:val="ListParagraph"/>
        <w:numPr>
          <w:ilvl w:val="1"/>
          <w:numId w:val="4"/>
        </w:numPr>
      </w:pPr>
      <w:proofErr w:type="spellStart"/>
      <w:r>
        <w:t>Observing</w:t>
      </w:r>
      <w:proofErr w:type="spellEnd"/>
      <w:r>
        <w:t xml:space="preserve"> : on observe le stimulus discriminatif </w:t>
      </w:r>
    </w:p>
    <w:p w14:paraId="552F3474" w14:textId="7D67C5B2" w:rsidR="0065149E" w:rsidRDefault="0065149E" w:rsidP="0065149E">
      <w:pPr>
        <w:pStyle w:val="ListParagraph"/>
        <w:numPr>
          <w:ilvl w:val="0"/>
          <w:numId w:val="4"/>
        </w:numPr>
      </w:pPr>
      <w:r>
        <w:t xml:space="preserve">Réponse d’observation : </w:t>
      </w:r>
    </w:p>
    <w:p w14:paraId="11182D4F" w14:textId="4278F804" w:rsidR="0065149E" w:rsidRDefault="0065149E" w:rsidP="0065149E">
      <w:pPr>
        <w:pStyle w:val="ListParagraph"/>
        <w:numPr>
          <w:ilvl w:val="1"/>
          <w:numId w:val="4"/>
        </w:numPr>
      </w:pPr>
      <w:r>
        <w:t>Conséquence = un stimulus</w:t>
      </w:r>
    </w:p>
    <w:p w14:paraId="35CF841A" w14:textId="4C5E5FBB" w:rsidR="0065149E" w:rsidRDefault="0065149E" w:rsidP="0065149E">
      <w:pPr>
        <w:pStyle w:val="ListParagraph"/>
        <w:numPr>
          <w:ilvl w:val="1"/>
          <w:numId w:val="4"/>
        </w:numPr>
      </w:pPr>
      <w:r>
        <w:t>Qui signale la contingence de renforcement</w:t>
      </w:r>
    </w:p>
    <w:p w14:paraId="48B92A47" w14:textId="72E60084" w:rsidR="0065149E" w:rsidRDefault="009C395B" w:rsidP="009C395B">
      <w:pPr>
        <w:pStyle w:val="ListParagraph"/>
        <w:numPr>
          <w:ilvl w:val="0"/>
          <w:numId w:val="4"/>
        </w:numPr>
      </w:pPr>
      <w:proofErr w:type="spellStart"/>
      <w:r w:rsidRPr="009C395B">
        <w:t>Wyckoff</w:t>
      </w:r>
      <w:proofErr w:type="spellEnd"/>
      <w:r w:rsidRPr="009C395B">
        <w:t xml:space="preserve"> </w:t>
      </w:r>
      <w:r w:rsidR="0065149E">
        <w:t>:</w:t>
      </w:r>
    </w:p>
    <w:p w14:paraId="6A041A80" w14:textId="242D2294" w:rsidR="0065149E" w:rsidRDefault="0065149E" w:rsidP="0065149E">
      <w:pPr>
        <w:pStyle w:val="ListParagraph"/>
        <w:numPr>
          <w:ilvl w:val="1"/>
          <w:numId w:val="4"/>
        </w:numPr>
      </w:pPr>
      <w:r>
        <w:t>1</w:t>
      </w:r>
      <w:r w:rsidRPr="0065149E">
        <w:rPr>
          <w:vertAlign w:val="superscript"/>
        </w:rPr>
        <w:t>er</w:t>
      </w:r>
      <w:r>
        <w:t xml:space="preserve"> à proposer les réponses d’observation </w:t>
      </w:r>
    </w:p>
    <w:p w14:paraId="72944BF3" w14:textId="39BF7E3A" w:rsidR="0065149E" w:rsidRDefault="009C395B" w:rsidP="0065149E">
      <w:pPr>
        <w:pStyle w:val="ListParagraph"/>
        <w:numPr>
          <w:ilvl w:val="1"/>
          <w:numId w:val="4"/>
        </w:numPr>
      </w:pPr>
      <w:r>
        <w:t xml:space="preserve">Un pigeon doit monter sur une pédale pour avoir accès à la couleur de la clé qui </w:t>
      </w:r>
      <w:proofErr w:type="spellStart"/>
      <w:r>
        <w:t>signal</w:t>
      </w:r>
      <w:proofErr w:type="spellEnd"/>
      <w:r>
        <w:t xml:space="preserve"> la disponibilité d’un renforçateur ou d’un truc aversif </w:t>
      </w:r>
    </w:p>
    <w:p w14:paraId="025A4347" w14:textId="11F6EEE9" w:rsidR="009C395B" w:rsidRDefault="009C395B" w:rsidP="0065149E">
      <w:pPr>
        <w:pStyle w:val="ListParagraph"/>
        <w:numPr>
          <w:ilvl w:val="1"/>
          <w:numId w:val="4"/>
        </w:numPr>
      </w:pPr>
      <w:r>
        <w:t xml:space="preserve">-&gt; le </w:t>
      </w:r>
      <w:proofErr w:type="spellStart"/>
      <w:r>
        <w:t>pigons</w:t>
      </w:r>
      <w:proofErr w:type="spellEnd"/>
      <w:r>
        <w:t xml:space="preserve"> apprend à monter sur la pédale dont la seule conséquence est de changer la couleur de la clé </w:t>
      </w:r>
    </w:p>
    <w:p w14:paraId="49380F53" w14:textId="3799F3E0" w:rsidR="009C395B" w:rsidRDefault="009C395B" w:rsidP="0065149E">
      <w:pPr>
        <w:pStyle w:val="ListParagraph"/>
        <w:numPr>
          <w:ilvl w:val="1"/>
          <w:numId w:val="4"/>
        </w:numPr>
      </w:pPr>
      <w:r>
        <w:t>Monter sur la clé</w:t>
      </w:r>
      <w:proofErr w:type="gramStart"/>
      <w:r>
        <w:t> !=</w:t>
      </w:r>
      <w:proofErr w:type="gramEnd"/>
      <w:r>
        <w:t xml:space="preserve"> pas un renforçateur usuel mais prend valeur d’un renforçateur </w:t>
      </w:r>
    </w:p>
    <w:p w14:paraId="282DBB0F" w14:textId="008195CC" w:rsidR="009C395B" w:rsidRDefault="009C395B" w:rsidP="009C395B">
      <w:pPr>
        <w:pStyle w:val="ListParagraph"/>
        <w:numPr>
          <w:ilvl w:val="1"/>
          <w:numId w:val="4"/>
        </w:numPr>
      </w:pPr>
      <w:r>
        <w:t>Voulait étendre la théorie de Spence :</w:t>
      </w:r>
    </w:p>
    <w:p w14:paraId="065C55CE" w14:textId="3D4653DE" w:rsidR="009C395B" w:rsidRDefault="009C395B" w:rsidP="009C395B">
      <w:pPr>
        <w:pStyle w:val="ListParagraph"/>
        <w:numPr>
          <w:ilvl w:val="2"/>
          <w:numId w:val="4"/>
        </w:numPr>
      </w:pPr>
      <w:r>
        <w:t xml:space="preserve">Ne pas répondre de la même manière en présence du S+ ou S- </w:t>
      </w:r>
    </w:p>
    <w:p w14:paraId="4E0C3FA4" w14:textId="451A5DAA" w:rsidR="009C395B" w:rsidRDefault="009C395B" w:rsidP="009C395B">
      <w:pPr>
        <w:pStyle w:val="ListParagraph"/>
        <w:numPr>
          <w:ilvl w:val="2"/>
          <w:numId w:val="4"/>
        </w:numPr>
      </w:pPr>
      <w:r>
        <w:t xml:space="preserve">Association d’un </w:t>
      </w:r>
    </w:p>
    <w:p w14:paraId="1F88152E" w14:textId="4B2B87EC" w:rsidR="009C395B" w:rsidRDefault="006C6ED9" w:rsidP="009C395B">
      <w:pPr>
        <w:pStyle w:val="ListParagraph"/>
        <w:numPr>
          <w:ilvl w:val="2"/>
          <w:numId w:val="4"/>
        </w:numPr>
      </w:pPr>
      <w:r>
        <w:t>Rien ne compris</w:t>
      </w:r>
      <w:r w:rsidR="009C395B">
        <w:t xml:space="preserve"> à ce bordel de merde </w:t>
      </w:r>
    </w:p>
    <w:p w14:paraId="7F6B75A6" w14:textId="640DBE99" w:rsidR="006C6ED9" w:rsidRDefault="006C6ED9" w:rsidP="009C395B">
      <w:pPr>
        <w:pStyle w:val="ListParagraph"/>
        <w:numPr>
          <w:ilvl w:val="2"/>
          <w:numId w:val="4"/>
        </w:numPr>
        <w:rPr>
          <w:lang w:val="en-US"/>
        </w:rPr>
      </w:pPr>
      <w:r w:rsidRPr="006C6ED9">
        <w:rPr>
          <w:lang w:val="en-US"/>
        </w:rPr>
        <w:lastRenderedPageBreak/>
        <w:t xml:space="preserve">S- prop </w:t>
      </w:r>
      <w:proofErr w:type="spellStart"/>
      <w:r w:rsidRPr="006C6ED9">
        <w:rPr>
          <w:lang w:val="en-US"/>
        </w:rPr>
        <w:t>inhibitrice</w:t>
      </w:r>
      <w:proofErr w:type="spellEnd"/>
      <w:r w:rsidRPr="006C6ED9">
        <w:rPr>
          <w:lang w:val="en-US"/>
        </w:rPr>
        <w:t xml:space="preserve"> // S+ prop </w:t>
      </w:r>
      <w:proofErr w:type="spellStart"/>
      <w:r>
        <w:rPr>
          <w:lang w:val="en-US"/>
        </w:rPr>
        <w:t>activatrice</w:t>
      </w:r>
      <w:proofErr w:type="spellEnd"/>
      <w:r>
        <w:rPr>
          <w:lang w:val="en-US"/>
        </w:rPr>
        <w:t xml:space="preserve"> </w:t>
      </w:r>
    </w:p>
    <w:p w14:paraId="7E55CF71" w14:textId="63DED6D9" w:rsidR="006C6ED9" w:rsidRDefault="006C6ED9" w:rsidP="006C6ED9">
      <w:pPr>
        <w:pStyle w:val="ListParagraph"/>
        <w:numPr>
          <w:ilvl w:val="1"/>
          <w:numId w:val="4"/>
        </w:numPr>
      </w:pPr>
      <w:r w:rsidRPr="006C6ED9">
        <w:t>Qu’est-ce qu’il fait que le</w:t>
      </w:r>
      <w:r>
        <w:t xml:space="preserve">s animaux produisent la réponse d’observation, pourquoi </w:t>
      </w:r>
      <w:proofErr w:type="gramStart"/>
      <w:r>
        <w:t>il produisent</w:t>
      </w:r>
      <w:proofErr w:type="gramEnd"/>
      <w:r>
        <w:t xml:space="preserve"> cette réponse qui ne donne pas accès à la nourriture ?</w:t>
      </w:r>
    </w:p>
    <w:p w14:paraId="76E51EFE" w14:textId="232069DA" w:rsidR="006C6ED9" w:rsidRDefault="006C6ED9" w:rsidP="006C6ED9">
      <w:pPr>
        <w:pStyle w:val="ListParagraph"/>
        <w:numPr>
          <w:ilvl w:val="0"/>
          <w:numId w:val="4"/>
        </w:numPr>
      </w:pPr>
      <w:r>
        <w:t>Exp S+ ou S- :</w:t>
      </w:r>
    </w:p>
    <w:p w14:paraId="2D89985A" w14:textId="4E69AB72" w:rsidR="006C6ED9" w:rsidRDefault="006C6ED9" w:rsidP="006C6ED9">
      <w:pPr>
        <w:pStyle w:val="ListParagraph"/>
        <w:numPr>
          <w:ilvl w:val="1"/>
          <w:numId w:val="4"/>
        </w:numPr>
      </w:pPr>
      <w:r>
        <w:t>Clé de réponse qui brille + pédale</w:t>
      </w:r>
    </w:p>
    <w:p w14:paraId="5BB9EE9A" w14:textId="57C3C020" w:rsidR="006C6ED9" w:rsidRDefault="006C6ED9" w:rsidP="006C6ED9">
      <w:pPr>
        <w:pStyle w:val="ListParagraph"/>
        <w:numPr>
          <w:ilvl w:val="1"/>
          <w:numId w:val="4"/>
        </w:numPr>
      </w:pPr>
      <w:r>
        <w:t xml:space="preserve">S+ pour le VI // S- pour extinction </w:t>
      </w:r>
    </w:p>
    <w:p w14:paraId="0BAE6372" w14:textId="46E315AC" w:rsidR="006C6ED9" w:rsidRDefault="006C6ED9" w:rsidP="006C6ED9">
      <w:pPr>
        <w:pStyle w:val="ListParagraph"/>
        <w:numPr>
          <w:ilvl w:val="1"/>
          <w:numId w:val="4"/>
        </w:numPr>
      </w:pPr>
      <w:r>
        <w:t>Temps passé sur la pédale en fonction S+ ou S-</w:t>
      </w:r>
    </w:p>
    <w:p w14:paraId="10C3387C" w14:textId="4C892712" w:rsidR="006C6ED9" w:rsidRDefault="006C6ED9" w:rsidP="006C6ED9">
      <w:pPr>
        <w:pStyle w:val="ListParagraph"/>
        <w:numPr>
          <w:ilvl w:val="1"/>
          <w:numId w:val="4"/>
        </w:numPr>
      </w:pPr>
      <w:bookmarkStart w:id="8" w:name="_Hlk89798885"/>
      <w:r>
        <w:t xml:space="preserve">HP : </w:t>
      </w:r>
    </w:p>
    <w:p w14:paraId="44ACBB0D" w14:textId="71A3D8C2" w:rsidR="006C6ED9" w:rsidRDefault="006C6ED9" w:rsidP="006C6ED9">
      <w:pPr>
        <w:pStyle w:val="ListParagraph"/>
        <w:numPr>
          <w:ilvl w:val="2"/>
          <w:numId w:val="4"/>
        </w:numPr>
      </w:pPr>
      <w:r>
        <w:t xml:space="preserve">S- devrait devenir inhibiteur car déception de pas être renforcer </w:t>
      </w:r>
    </w:p>
    <w:p w14:paraId="35BF807D" w14:textId="789B204E" w:rsidR="006C6ED9" w:rsidRDefault="006C6ED9" w:rsidP="006C6ED9">
      <w:pPr>
        <w:pStyle w:val="ListParagraph"/>
        <w:numPr>
          <w:ilvl w:val="2"/>
          <w:numId w:val="4"/>
        </w:numPr>
      </w:pPr>
      <w:r>
        <w:t xml:space="preserve">Et le S+ il devrait devenir un activateur </w:t>
      </w:r>
    </w:p>
    <w:p w14:paraId="6CEDE9E1" w14:textId="7251E6A1" w:rsidR="006C6ED9" w:rsidRDefault="006C6ED9" w:rsidP="006C6ED9">
      <w:pPr>
        <w:pStyle w:val="ListParagraph"/>
        <w:numPr>
          <w:ilvl w:val="1"/>
          <w:numId w:val="4"/>
        </w:numPr>
      </w:pPr>
      <w:r>
        <w:t xml:space="preserve">Résultat : </w:t>
      </w:r>
    </w:p>
    <w:p w14:paraId="503D0BA2" w14:textId="17483C56" w:rsidR="006C6ED9" w:rsidRDefault="006C6ED9" w:rsidP="006C6ED9">
      <w:pPr>
        <w:pStyle w:val="ListParagraph"/>
        <w:numPr>
          <w:ilvl w:val="2"/>
          <w:numId w:val="4"/>
        </w:numPr>
      </w:pPr>
      <w:r>
        <w:t xml:space="preserve">Plus de réponse quand c’est le S- que quand c’est le S+ </w:t>
      </w:r>
    </w:p>
    <w:p w14:paraId="493F778C" w14:textId="4B099A89" w:rsidR="006C6ED9" w:rsidRDefault="006C6ED9" w:rsidP="006C6ED9">
      <w:pPr>
        <w:pStyle w:val="ListParagraph"/>
        <w:numPr>
          <w:ilvl w:val="2"/>
          <w:numId w:val="4"/>
        </w:numPr>
      </w:pPr>
      <w:r>
        <w:t>Reste plus longtemps sur la pédale quand S+</w:t>
      </w:r>
    </w:p>
    <w:p w14:paraId="4A7A50E9" w14:textId="5A37C28B" w:rsidR="006C6ED9" w:rsidRDefault="006C6ED9" w:rsidP="006C6ED9">
      <w:pPr>
        <w:pStyle w:val="ListParagraph"/>
        <w:numPr>
          <w:ilvl w:val="2"/>
          <w:numId w:val="4"/>
        </w:numPr>
      </w:pPr>
      <w:r>
        <w:t xml:space="preserve">Effet confondu </w:t>
      </w:r>
      <w:r w:rsidR="008F421D">
        <w:t>qui ne permet pas</w:t>
      </w:r>
      <w:r>
        <w:t xml:space="preserve"> de trancher </w:t>
      </w:r>
    </w:p>
    <w:p w14:paraId="0561C6AB" w14:textId="71ECC7E7" w:rsidR="006C6ED9" w:rsidRDefault="006C6ED9" w:rsidP="006C6ED9">
      <w:pPr>
        <w:pStyle w:val="ListParagraph"/>
        <w:numPr>
          <w:ilvl w:val="1"/>
          <w:numId w:val="4"/>
        </w:numPr>
      </w:pPr>
      <w:r>
        <w:t>Le fait de monter sur la pédale ne l’empêchait pas de manger -&gt; il faut séparer l</w:t>
      </w:r>
      <w:r w:rsidR="008F421D">
        <w:t xml:space="preserve">es deux, séparer la réponse d’observation et la possibilité d’être renforcer </w:t>
      </w:r>
    </w:p>
    <w:bookmarkEnd w:id="8"/>
    <w:p w14:paraId="23BDDA23" w14:textId="67D048CB" w:rsidR="008F421D" w:rsidRDefault="008F421D" w:rsidP="008F421D">
      <w:pPr>
        <w:pStyle w:val="ListParagraph"/>
        <w:numPr>
          <w:ilvl w:val="0"/>
          <w:numId w:val="4"/>
        </w:numPr>
      </w:pPr>
      <w:r>
        <w:t xml:space="preserve">Ici c’est le but de l’article </w:t>
      </w:r>
    </w:p>
    <w:p w14:paraId="3C857E85" w14:textId="77337974" w:rsidR="008F421D" w:rsidRDefault="008F421D" w:rsidP="008F421D">
      <w:pPr>
        <w:pStyle w:val="ListParagraph"/>
        <w:numPr>
          <w:ilvl w:val="0"/>
          <w:numId w:val="4"/>
        </w:numPr>
      </w:pPr>
      <w:r>
        <w:t xml:space="preserve">Etude de l’acquisition de la réponse d’observation </w:t>
      </w:r>
      <w:proofErr w:type="gramStart"/>
      <w:r>
        <w:t>…….</w:t>
      </w:r>
      <w:proofErr w:type="gramEnd"/>
      <w:r>
        <w:t xml:space="preserve">.  Car il faut que le pigeons apprenne les réponses d’observation en même temps que ce qu’indique la clé et </w:t>
      </w:r>
      <w:proofErr w:type="gramStart"/>
      <w:r>
        <w:t>que il</w:t>
      </w:r>
      <w:proofErr w:type="gramEnd"/>
      <w:r>
        <w:t xml:space="preserve"> y a un renforçateur </w:t>
      </w:r>
    </w:p>
    <w:p w14:paraId="17D8DD8E" w14:textId="682C995D" w:rsidR="008F421D" w:rsidRDefault="008F421D" w:rsidP="008F421D">
      <w:pPr>
        <w:pStyle w:val="ListParagraph"/>
        <w:numPr>
          <w:ilvl w:val="0"/>
          <w:numId w:val="4"/>
        </w:numPr>
      </w:pPr>
      <w:r>
        <w:t xml:space="preserve">Condition / manipulation de variable </w:t>
      </w:r>
    </w:p>
    <w:p w14:paraId="12047F25" w14:textId="6D258148" w:rsidR="008F421D" w:rsidRDefault="008F421D" w:rsidP="008F421D">
      <w:pPr>
        <w:pStyle w:val="ListParagraph"/>
        <w:numPr>
          <w:ilvl w:val="1"/>
          <w:numId w:val="4"/>
        </w:numPr>
      </w:pPr>
      <w:r>
        <w:t xml:space="preserve">Distance entre le S- et le S+ = bleu clair/foncé </w:t>
      </w:r>
    </w:p>
    <w:p w14:paraId="52DDA9E8" w14:textId="77777777" w:rsidR="008F421D" w:rsidRDefault="008F421D" w:rsidP="008F421D">
      <w:pPr>
        <w:pStyle w:val="ListParagraph"/>
        <w:numPr>
          <w:ilvl w:val="1"/>
          <w:numId w:val="4"/>
        </w:numPr>
      </w:pPr>
    </w:p>
    <w:p w14:paraId="6FECF693" w14:textId="2F6F3CB5" w:rsidR="008F421D" w:rsidRDefault="008F421D" w:rsidP="008F421D">
      <w:pPr>
        <w:pStyle w:val="ListParagraph"/>
        <w:numPr>
          <w:ilvl w:val="0"/>
          <w:numId w:val="4"/>
        </w:numPr>
      </w:pPr>
      <w:r>
        <w:t>Utilisation d’un perchoir</w:t>
      </w:r>
      <w:r w:rsidR="00B402D9">
        <w:t xml:space="preserve"> comme</w:t>
      </w:r>
      <w:r>
        <w:t xml:space="preserve"> la réponse d’observation</w:t>
      </w:r>
      <w:r w:rsidR="00B402D9">
        <w:t xml:space="preserve"> : monter sur le perchoir </w:t>
      </w:r>
    </w:p>
    <w:p w14:paraId="5978ADC4" w14:textId="4200BED5" w:rsidR="00B402D9" w:rsidRDefault="00B402D9" w:rsidP="00B402D9">
      <w:pPr>
        <w:pStyle w:val="ListParagraph"/>
        <w:numPr>
          <w:ilvl w:val="1"/>
          <w:numId w:val="4"/>
        </w:numPr>
      </w:pPr>
      <w:r>
        <w:t>Monter sur le perchoir = unique possibilité de voir le S+ ou le S- ; sans monter pas de stimulus discriminatif</w:t>
      </w:r>
      <w:r w:rsidR="0072394D">
        <w:t xml:space="preserve"> = ligne horizontale</w:t>
      </w:r>
    </w:p>
    <w:p w14:paraId="2250E60D" w14:textId="5ADA24C6" w:rsidR="008F421D" w:rsidRDefault="00B402D9" w:rsidP="008F421D">
      <w:pPr>
        <w:pStyle w:val="ListParagraph"/>
        <w:numPr>
          <w:ilvl w:val="1"/>
          <w:numId w:val="4"/>
        </w:numPr>
      </w:pPr>
      <w:r>
        <w:t>Le pigeon</w:t>
      </w:r>
      <w:r w:rsidR="008F421D">
        <w:t xml:space="preserve"> peut taper sur la clé en étant sur le perchoir mais également sans être sur le perchoir </w:t>
      </w:r>
    </w:p>
    <w:p w14:paraId="2DF8DA6A" w14:textId="060782D0" w:rsidR="008F421D" w:rsidRDefault="008F421D" w:rsidP="008F421D">
      <w:pPr>
        <w:pStyle w:val="ListParagraph"/>
        <w:numPr>
          <w:ilvl w:val="1"/>
          <w:numId w:val="4"/>
        </w:numPr>
      </w:pPr>
      <w:r>
        <w:t xml:space="preserve">Contrairement à avant ou il fallait être sur la pédale pour taper sur la clé </w:t>
      </w:r>
    </w:p>
    <w:p w14:paraId="69321B6F" w14:textId="5FCA2D39" w:rsidR="008F421D" w:rsidRDefault="00B402D9" w:rsidP="008F421D">
      <w:pPr>
        <w:pStyle w:val="ListParagraph"/>
        <w:numPr>
          <w:ilvl w:val="0"/>
          <w:numId w:val="4"/>
        </w:numPr>
      </w:pPr>
      <w:r>
        <w:t xml:space="preserve">Ici ce </w:t>
      </w:r>
      <w:proofErr w:type="gramStart"/>
      <w:r>
        <w:t>n’est</w:t>
      </w:r>
      <w:proofErr w:type="gramEnd"/>
      <w:r>
        <w:t xml:space="preserve"> pas des couleurs c’est l’orientation d’une barre : distance = un angle </w:t>
      </w:r>
    </w:p>
    <w:p w14:paraId="6A35D7C5" w14:textId="28082609" w:rsidR="0072394D" w:rsidRDefault="0072394D" w:rsidP="0072394D">
      <w:pPr>
        <w:pStyle w:val="ListParagraph"/>
        <w:numPr>
          <w:ilvl w:val="1"/>
          <w:numId w:val="4"/>
        </w:numPr>
      </w:pPr>
      <w:r>
        <w:t xml:space="preserve">30° = grande différence </w:t>
      </w:r>
    </w:p>
    <w:p w14:paraId="403BEF62" w14:textId="5BA7F618" w:rsidR="0072394D" w:rsidRDefault="0072394D" w:rsidP="0072394D">
      <w:pPr>
        <w:pStyle w:val="ListParagraph"/>
        <w:numPr>
          <w:ilvl w:val="1"/>
          <w:numId w:val="4"/>
        </w:numPr>
      </w:pPr>
      <w:r>
        <w:t xml:space="preserve">15° = petite différence </w:t>
      </w:r>
    </w:p>
    <w:p w14:paraId="5598D3DB" w14:textId="513C5173" w:rsidR="0072394D" w:rsidRDefault="0072394D" w:rsidP="0072394D">
      <w:pPr>
        <w:pStyle w:val="ListParagraph"/>
        <w:numPr>
          <w:ilvl w:val="1"/>
          <w:numId w:val="4"/>
        </w:numPr>
      </w:pPr>
      <w:r>
        <w:t xml:space="preserve">+ contraste </w:t>
      </w:r>
      <w:r>
        <w:tab/>
      </w:r>
    </w:p>
    <w:p w14:paraId="120D8731" w14:textId="6D017E8D" w:rsidR="00707204" w:rsidRDefault="0072394D" w:rsidP="00707204">
      <w:pPr>
        <w:pStyle w:val="ListParagraph"/>
        <w:numPr>
          <w:ilvl w:val="0"/>
          <w:numId w:val="4"/>
        </w:numPr>
      </w:pPr>
      <w:r>
        <w:t xml:space="preserve">VI : on mesure le temps passé sur le perchoir </w:t>
      </w:r>
    </w:p>
    <w:p w14:paraId="36FE4402" w14:textId="77777777" w:rsidR="00707204" w:rsidRDefault="00B402D9" w:rsidP="008F421D">
      <w:pPr>
        <w:pStyle w:val="ListParagraph"/>
        <w:numPr>
          <w:ilvl w:val="0"/>
          <w:numId w:val="4"/>
        </w:numPr>
      </w:pPr>
      <w:r w:rsidRPr="00B402D9">
        <w:t>S+ -&gt; R+ // S- -&gt; Extinction ; En moyen</w:t>
      </w:r>
      <w:r>
        <w:t>ne VI60</w:t>
      </w:r>
    </w:p>
    <w:p w14:paraId="34345D68" w14:textId="25C14B0E" w:rsidR="00B402D9" w:rsidRPr="007D10C2" w:rsidRDefault="00707204" w:rsidP="00707204">
      <w:r w:rsidRPr="007D10C2">
        <w:rPr>
          <w:u w:val="single"/>
        </w:rPr>
        <w:t>New cours</w:t>
      </w:r>
      <w:r w:rsidRPr="007D10C2">
        <w:t xml:space="preserve"> 3/12/2021</w:t>
      </w:r>
      <w:r w:rsidR="00B402D9" w:rsidRPr="007D10C2">
        <w:t xml:space="preserve"> </w:t>
      </w:r>
    </w:p>
    <w:p w14:paraId="2AAFEF9B" w14:textId="349D6A6A" w:rsidR="00707204" w:rsidRPr="007D10C2" w:rsidRDefault="00707204" w:rsidP="00707204">
      <w:pPr>
        <w:pStyle w:val="ListParagraph"/>
        <w:numPr>
          <w:ilvl w:val="0"/>
          <w:numId w:val="4"/>
        </w:numPr>
      </w:pPr>
      <w:r w:rsidRPr="007D10C2">
        <w:t xml:space="preserve">Réponse d’observation : mise en contact avec le stimulus </w:t>
      </w:r>
    </w:p>
    <w:p w14:paraId="16083429" w14:textId="5D850429" w:rsidR="00707204" w:rsidRPr="007D10C2" w:rsidRDefault="00707204" w:rsidP="00707204">
      <w:pPr>
        <w:pStyle w:val="ListParagraph"/>
        <w:numPr>
          <w:ilvl w:val="0"/>
          <w:numId w:val="4"/>
        </w:numPr>
      </w:pPr>
      <w:r w:rsidRPr="007D10C2">
        <w:t xml:space="preserve">-&gt; pour savoir la contingence, le programme, ne vas pas changer le programme </w:t>
      </w:r>
    </w:p>
    <w:p w14:paraId="34ECC181" w14:textId="0836BB9E" w:rsidR="00707204" w:rsidRPr="007D10C2" w:rsidRDefault="00707204" w:rsidP="00707204">
      <w:pPr>
        <w:pStyle w:val="ListParagraph"/>
        <w:numPr>
          <w:ilvl w:val="0"/>
          <w:numId w:val="4"/>
        </w:numPr>
      </w:pPr>
      <w:r w:rsidRPr="007D10C2">
        <w:t xml:space="preserve">On parle encore de S+ et S- fait chier </w:t>
      </w:r>
      <w:r w:rsidR="007D10C2" w:rsidRPr="007D10C2">
        <w:t>je ne comprends rien</w:t>
      </w:r>
      <w:r w:rsidRPr="007D10C2">
        <w:t> :</w:t>
      </w:r>
      <w:r w:rsidR="007D10C2">
        <w:t xml:space="preserve"> (retour avec l’exemple d’en dessous ça va)</w:t>
      </w:r>
    </w:p>
    <w:p w14:paraId="492A65F0" w14:textId="71BA0473" w:rsidR="00707204" w:rsidRPr="007D10C2" w:rsidRDefault="00707204" w:rsidP="00707204">
      <w:pPr>
        <w:pStyle w:val="ListParagraph"/>
        <w:numPr>
          <w:ilvl w:val="1"/>
          <w:numId w:val="4"/>
        </w:numPr>
      </w:pPr>
      <w:r w:rsidRPr="007D10C2">
        <w:t xml:space="preserve">LE S+ nous dit qu’on peut avoir accès au renforçateur // le S- nous dit qu’il n’y a pas accès </w:t>
      </w:r>
    </w:p>
    <w:p w14:paraId="08499DDA" w14:textId="5A984EE9" w:rsidR="00707204" w:rsidRPr="007D10C2" w:rsidRDefault="00707204" w:rsidP="00707204">
      <w:pPr>
        <w:pStyle w:val="ListParagraph"/>
        <w:numPr>
          <w:ilvl w:val="2"/>
          <w:numId w:val="4"/>
        </w:numPr>
      </w:pPr>
      <w:r w:rsidRPr="007D10C2">
        <w:t xml:space="preserve">Exemple : le panneau sur la boulangerie nous indique si c’est ouvert ou fermé </w:t>
      </w:r>
    </w:p>
    <w:p w14:paraId="2018183D" w14:textId="60F821DE" w:rsidR="00707204" w:rsidRPr="007D10C2" w:rsidRDefault="00707204" w:rsidP="00707204">
      <w:pPr>
        <w:pStyle w:val="ListParagraph"/>
        <w:numPr>
          <w:ilvl w:val="1"/>
          <w:numId w:val="4"/>
        </w:numPr>
      </w:pPr>
      <w:r w:rsidRPr="007D10C2">
        <w:t>Qu’est ce qui ma</w:t>
      </w:r>
      <w:r w:rsidR="007D10C2">
        <w:t>in</w:t>
      </w:r>
      <w:r w:rsidRPr="007D10C2">
        <w:t xml:space="preserve">tient la réponse d’information ? </w:t>
      </w:r>
    </w:p>
    <w:p w14:paraId="7D750852" w14:textId="478E156A" w:rsidR="007D10C2" w:rsidRPr="007D10C2" w:rsidRDefault="007D10C2" w:rsidP="00707204">
      <w:pPr>
        <w:pStyle w:val="ListParagraph"/>
        <w:numPr>
          <w:ilvl w:val="2"/>
          <w:numId w:val="4"/>
        </w:numPr>
      </w:pPr>
      <w:r w:rsidRPr="007D10C2">
        <w:lastRenderedPageBreak/>
        <w:t xml:space="preserve">Le S+ est un renforçateur et le S- est aversif </w:t>
      </w:r>
    </w:p>
    <w:p w14:paraId="7D65A9FA" w14:textId="0DB44BBC" w:rsidR="00707204" w:rsidRPr="007D10C2" w:rsidRDefault="007D10C2" w:rsidP="00707204">
      <w:pPr>
        <w:pStyle w:val="ListParagraph"/>
        <w:numPr>
          <w:ilvl w:val="2"/>
          <w:numId w:val="4"/>
        </w:numPr>
      </w:pPr>
      <w:r w:rsidRPr="007D10C2">
        <w:t xml:space="preserve">Accès à l’information ? </w:t>
      </w:r>
    </w:p>
    <w:p w14:paraId="58CA2909" w14:textId="503E414F" w:rsidR="007D10C2" w:rsidRPr="007D10C2" w:rsidRDefault="007D10C2" w:rsidP="007D10C2">
      <w:pPr>
        <w:pStyle w:val="ListParagraph"/>
        <w:numPr>
          <w:ilvl w:val="3"/>
          <w:numId w:val="4"/>
        </w:numPr>
      </w:pPr>
      <w:r w:rsidRPr="007D10C2">
        <w:t xml:space="preserve">Est-ce </w:t>
      </w:r>
    </w:p>
    <w:p w14:paraId="6C3BCE0E" w14:textId="62BF2347" w:rsidR="007D10C2" w:rsidRDefault="007D10C2" w:rsidP="007D10C2">
      <w:pPr>
        <w:pStyle w:val="ListParagraph"/>
        <w:numPr>
          <w:ilvl w:val="0"/>
          <w:numId w:val="4"/>
        </w:numPr>
      </w:pPr>
      <w:r>
        <w:t>Article toujours :</w:t>
      </w:r>
    </w:p>
    <w:p w14:paraId="1213EBEA" w14:textId="4230B0A7" w:rsidR="007D10C2" w:rsidRDefault="007D10C2" w:rsidP="007D10C2">
      <w:pPr>
        <w:pStyle w:val="ListParagraph"/>
        <w:numPr>
          <w:ilvl w:val="1"/>
          <w:numId w:val="4"/>
        </w:numPr>
      </w:pPr>
      <w:r>
        <w:t xml:space="preserve">EXP rat levier : </w:t>
      </w:r>
      <w:r w:rsidR="005028F2">
        <w:t>ambiguë</w:t>
      </w:r>
      <w:r>
        <w:t xml:space="preserve"> car pour accéder à la </w:t>
      </w:r>
      <w:r w:rsidR="005028F2">
        <w:t>mangeoire</w:t>
      </w:r>
      <w:r>
        <w:t xml:space="preserve"> le rat doit monter sur la pédale </w:t>
      </w:r>
    </w:p>
    <w:p w14:paraId="59B9444A" w14:textId="0E201F9D" w:rsidR="007D10C2" w:rsidRDefault="007D10C2" w:rsidP="007D10C2">
      <w:pPr>
        <w:pStyle w:val="ListParagraph"/>
        <w:numPr>
          <w:ilvl w:val="1"/>
          <w:numId w:val="4"/>
        </w:numPr>
      </w:pPr>
      <w:r>
        <w:t>EXP</w:t>
      </w:r>
      <w:r w:rsidR="00EE28F0">
        <w:t>1</w:t>
      </w:r>
      <w:r>
        <w:t xml:space="preserve"> réponse d’observation = monter sur le perchoir pour accès au stimulus </w:t>
      </w:r>
      <w:r w:rsidR="005028F2">
        <w:t>discriminatif</w:t>
      </w:r>
      <w:r>
        <w:t xml:space="preserve"> </w:t>
      </w:r>
    </w:p>
    <w:p w14:paraId="260EB2D9" w14:textId="07F41DF6" w:rsidR="004C773D" w:rsidRDefault="007D10C2" w:rsidP="007D10C2">
      <w:pPr>
        <w:pStyle w:val="ListParagraph"/>
        <w:numPr>
          <w:ilvl w:val="2"/>
          <w:numId w:val="4"/>
        </w:numPr>
      </w:pPr>
      <w:r>
        <w:t xml:space="preserve">Manipulation </w:t>
      </w:r>
      <w:r w:rsidR="005028F2">
        <w:t>2x2</w:t>
      </w:r>
    </w:p>
    <w:p w14:paraId="66704CEB" w14:textId="1663F4C7" w:rsidR="007D10C2" w:rsidRDefault="005028F2" w:rsidP="004C773D">
      <w:pPr>
        <w:pStyle w:val="ListParagraph"/>
        <w:numPr>
          <w:ilvl w:val="3"/>
          <w:numId w:val="4"/>
        </w:numPr>
      </w:pPr>
      <w:r>
        <w:t>D</w:t>
      </w:r>
      <w:r w:rsidR="007D10C2">
        <w:t xml:space="preserve">e la distance entre le S- et le S+ : pas la couleur, mais l’angle de </w:t>
      </w:r>
      <w:r>
        <w:t>bâton</w:t>
      </w:r>
      <w:r w:rsidR="007D10C2">
        <w:t xml:space="preserve"> </w:t>
      </w:r>
    </w:p>
    <w:p w14:paraId="39E3A135" w14:textId="6C563B73" w:rsidR="004C773D" w:rsidRDefault="005028F2" w:rsidP="004C773D">
      <w:pPr>
        <w:pStyle w:val="ListParagraph"/>
        <w:numPr>
          <w:ilvl w:val="3"/>
          <w:numId w:val="4"/>
        </w:numPr>
      </w:pPr>
      <w:r>
        <w:t>D</w:t>
      </w:r>
      <w:r w:rsidR="004C773D">
        <w:t>e la saillance (ce qui est visible) = l</w:t>
      </w:r>
      <w:r>
        <w:t>e contraste</w:t>
      </w:r>
    </w:p>
    <w:p w14:paraId="0E711801" w14:textId="46E2AEDB" w:rsidR="007D10C2" w:rsidRDefault="007D10C2" w:rsidP="007D10C2">
      <w:pPr>
        <w:pStyle w:val="ListParagraph"/>
        <w:numPr>
          <w:ilvl w:val="2"/>
          <w:numId w:val="4"/>
        </w:numPr>
      </w:pPr>
      <w:r>
        <w:t xml:space="preserve">Est-ce que le S+ maintient autant la réponse que le S- ? </w:t>
      </w:r>
    </w:p>
    <w:p w14:paraId="015AF123" w14:textId="3EB50790" w:rsidR="007D10C2" w:rsidRDefault="007D10C2" w:rsidP="007D10C2">
      <w:pPr>
        <w:pStyle w:val="ListParagraph"/>
        <w:numPr>
          <w:ilvl w:val="2"/>
          <w:numId w:val="4"/>
        </w:numPr>
      </w:pPr>
      <w:r>
        <w:t>Est-ce qu’il y a un effet de la distance entre le S- et le S+ ?</w:t>
      </w:r>
    </w:p>
    <w:p w14:paraId="41EFFB40" w14:textId="332ACCF2" w:rsidR="007D10C2" w:rsidRDefault="007D10C2" w:rsidP="007D10C2">
      <w:pPr>
        <w:pStyle w:val="ListParagraph"/>
        <w:numPr>
          <w:ilvl w:val="2"/>
          <w:numId w:val="4"/>
        </w:numPr>
      </w:pPr>
      <w:r>
        <w:t xml:space="preserve">L’animal apprend à la fois à observer et à discriminer ? </w:t>
      </w:r>
    </w:p>
    <w:p w14:paraId="0C0521A1" w14:textId="7B2DFFAF" w:rsidR="007D10C2" w:rsidRDefault="007D10C2" w:rsidP="007D10C2">
      <w:pPr>
        <w:pStyle w:val="ListParagraph"/>
        <w:numPr>
          <w:ilvl w:val="3"/>
          <w:numId w:val="4"/>
        </w:numPr>
      </w:pPr>
      <w:r>
        <w:t xml:space="preserve">Discriminer pour qu’il y ait réponse d’observé </w:t>
      </w:r>
    </w:p>
    <w:p w14:paraId="2EB6E625" w14:textId="74A0DF61" w:rsidR="007D10C2" w:rsidRDefault="007D10C2" w:rsidP="007D10C2">
      <w:pPr>
        <w:pStyle w:val="ListParagraph"/>
        <w:numPr>
          <w:ilvl w:val="3"/>
          <w:numId w:val="4"/>
        </w:numPr>
      </w:pPr>
      <w:r>
        <w:t xml:space="preserve">Mais il faut discriminer pour observer </w:t>
      </w:r>
    </w:p>
    <w:p w14:paraId="5AA6779C" w14:textId="24DF5E16" w:rsidR="007D10C2" w:rsidRDefault="007D10C2" w:rsidP="007D10C2">
      <w:pPr>
        <w:pStyle w:val="ListParagraph"/>
        <w:numPr>
          <w:ilvl w:val="3"/>
          <w:numId w:val="4"/>
        </w:numPr>
      </w:pPr>
      <w:r>
        <w:t xml:space="preserve">Hypothèse de </w:t>
      </w:r>
      <w:proofErr w:type="spellStart"/>
      <w:r>
        <w:t>wickof</w:t>
      </w:r>
      <w:proofErr w:type="spellEnd"/>
      <w:r>
        <w:t xml:space="preserve"> : ça arrive en même temps </w:t>
      </w:r>
    </w:p>
    <w:p w14:paraId="282937AD" w14:textId="2ADC6D0C" w:rsidR="007D10C2" w:rsidRDefault="007D10C2" w:rsidP="007D10C2">
      <w:pPr>
        <w:pStyle w:val="ListParagraph"/>
        <w:numPr>
          <w:ilvl w:val="3"/>
          <w:numId w:val="4"/>
        </w:numPr>
      </w:pPr>
      <w:r>
        <w:t>Pour qu’il y ait apprentissage de la discrimination il faut qu’il y ait l’apprentissage de ……….</w:t>
      </w:r>
    </w:p>
    <w:p w14:paraId="3D75A278" w14:textId="55E90AC0" w:rsidR="004C773D" w:rsidRDefault="004C773D" w:rsidP="004C773D">
      <w:pPr>
        <w:pStyle w:val="ListParagraph"/>
        <w:numPr>
          <w:ilvl w:val="2"/>
          <w:numId w:val="4"/>
        </w:numPr>
      </w:pPr>
      <w:r>
        <w:t xml:space="preserve">SD : S+ et S- on varie l’orientation des lignes </w:t>
      </w:r>
    </w:p>
    <w:p w14:paraId="4A799D91" w14:textId="684E427C" w:rsidR="004C773D" w:rsidRDefault="004C773D" w:rsidP="004C773D">
      <w:pPr>
        <w:pStyle w:val="ListParagraph"/>
        <w:numPr>
          <w:ilvl w:val="2"/>
          <w:numId w:val="4"/>
        </w:numPr>
      </w:pPr>
      <w:r>
        <w:t>Renforçateur : accès au grain</w:t>
      </w:r>
    </w:p>
    <w:p w14:paraId="1D598DFA" w14:textId="6982C4A3" w:rsidR="004C773D" w:rsidRDefault="005028F2" w:rsidP="004C773D">
      <w:pPr>
        <w:pStyle w:val="ListParagraph"/>
        <w:numPr>
          <w:ilvl w:val="2"/>
          <w:numId w:val="4"/>
        </w:numPr>
      </w:pPr>
      <w:r>
        <w:t xml:space="preserve">Mesure : Temps passé sur le perchoir, nombre de réponse (avoir la répartition des réponses) </w:t>
      </w:r>
    </w:p>
    <w:p w14:paraId="58BE87B7" w14:textId="11D08DF6" w:rsidR="005028F2" w:rsidRDefault="005028F2" w:rsidP="004C773D">
      <w:pPr>
        <w:pStyle w:val="ListParagraph"/>
        <w:numPr>
          <w:ilvl w:val="2"/>
          <w:numId w:val="4"/>
        </w:numPr>
      </w:pPr>
      <w:r>
        <w:t xml:space="preserve">2 perchoirs : </w:t>
      </w:r>
    </w:p>
    <w:p w14:paraId="08E2DE27" w14:textId="54F11635" w:rsidR="005028F2" w:rsidRDefault="005028F2" w:rsidP="005028F2">
      <w:pPr>
        <w:pStyle w:val="ListParagraph"/>
        <w:numPr>
          <w:ilvl w:val="3"/>
          <w:numId w:val="4"/>
        </w:numPr>
      </w:pPr>
      <w:r w:rsidRPr="005028F2">
        <w:t xml:space="preserve">Un contrôle/ Un perchoir effectif </w:t>
      </w:r>
    </w:p>
    <w:p w14:paraId="3F4B57AA" w14:textId="67C51DFF" w:rsidR="005028F2" w:rsidRDefault="005028F2" w:rsidP="005028F2">
      <w:pPr>
        <w:pStyle w:val="ListParagraph"/>
        <w:numPr>
          <w:ilvl w:val="3"/>
          <w:numId w:val="4"/>
        </w:numPr>
      </w:pPr>
      <w:r>
        <w:t xml:space="preserve">Celui sur </w:t>
      </w:r>
      <w:proofErr w:type="spellStart"/>
      <w:r>
        <w:t>le quel</w:t>
      </w:r>
      <w:proofErr w:type="spellEnd"/>
      <w:r>
        <w:t xml:space="preserve"> il monte le plus souvent servira de contrôle -&gt; quand il monte sur le perchoir effectif ça veut dire qu’il y </w:t>
      </w:r>
      <w:proofErr w:type="gramStart"/>
      <w:r>
        <w:t>vas</w:t>
      </w:r>
      <w:proofErr w:type="gramEnd"/>
      <w:r>
        <w:t xml:space="preserve"> pour avoir accès au SD</w:t>
      </w:r>
    </w:p>
    <w:p w14:paraId="0389C611" w14:textId="4E1D7046" w:rsidR="00130F55" w:rsidRDefault="00130F55" w:rsidP="00130F55">
      <w:pPr>
        <w:pStyle w:val="ListParagraph"/>
        <w:numPr>
          <w:ilvl w:val="2"/>
          <w:numId w:val="4"/>
        </w:numPr>
      </w:pPr>
      <w:r>
        <w:t xml:space="preserve">Il faut deux programmes : = ligne de base </w:t>
      </w:r>
    </w:p>
    <w:p w14:paraId="08D84C77" w14:textId="2D270144" w:rsidR="00130F55" w:rsidRDefault="00130F55" w:rsidP="00130F55">
      <w:pPr>
        <w:pStyle w:val="ListParagraph"/>
        <w:numPr>
          <w:ilvl w:val="3"/>
          <w:numId w:val="4"/>
        </w:numPr>
      </w:pPr>
      <w:r>
        <w:t>Car on a un S- et un S+</w:t>
      </w:r>
    </w:p>
    <w:p w14:paraId="4C686AD7" w14:textId="10F68546" w:rsidR="00130F55" w:rsidRDefault="00130F55" w:rsidP="00130F55">
      <w:pPr>
        <w:pStyle w:val="ListParagraph"/>
        <w:numPr>
          <w:ilvl w:val="3"/>
          <w:numId w:val="4"/>
        </w:numPr>
      </w:pPr>
      <w:r>
        <w:t xml:space="preserve">S+ = VI60 </w:t>
      </w:r>
    </w:p>
    <w:p w14:paraId="71A41CCE" w14:textId="148A9256" w:rsidR="00130F55" w:rsidRDefault="00130F55" w:rsidP="00130F55">
      <w:pPr>
        <w:pStyle w:val="ListParagraph"/>
        <w:numPr>
          <w:ilvl w:val="3"/>
          <w:numId w:val="4"/>
        </w:numPr>
      </w:pPr>
      <w:r>
        <w:t xml:space="preserve">S- = extinction </w:t>
      </w:r>
    </w:p>
    <w:p w14:paraId="231CAE22" w14:textId="7C08B4F1" w:rsidR="00130F55" w:rsidRDefault="00130F55" w:rsidP="00130F55">
      <w:pPr>
        <w:pStyle w:val="ListParagraph"/>
        <w:numPr>
          <w:ilvl w:val="3"/>
          <w:numId w:val="4"/>
        </w:numPr>
        <w:rPr>
          <w:b/>
          <w:bCs/>
        </w:rPr>
      </w:pPr>
      <w:r w:rsidRPr="00130F55">
        <w:t>On alterne toutes les 45s</w:t>
      </w:r>
      <w:r w:rsidRPr="00130F55">
        <w:rPr>
          <w:b/>
          <w:bCs/>
        </w:rPr>
        <w:t xml:space="preserve"> = </w:t>
      </w:r>
      <w:r w:rsidRPr="00130F55">
        <w:rPr>
          <w:b/>
          <w:bCs/>
          <w:color w:val="FF0000"/>
        </w:rPr>
        <w:t>programme mixte =</w:t>
      </w:r>
      <w:r w:rsidRPr="00130F55">
        <w:rPr>
          <w:b/>
          <w:bCs/>
        </w:rPr>
        <w:t xml:space="preserve"> non signalé</w:t>
      </w:r>
    </w:p>
    <w:p w14:paraId="2251B1D8" w14:textId="1BC14284" w:rsidR="00130F55" w:rsidRPr="00130F55" w:rsidRDefault="00130F55" w:rsidP="00130F55">
      <w:pPr>
        <w:pStyle w:val="ListParagraph"/>
        <w:numPr>
          <w:ilvl w:val="3"/>
          <w:numId w:val="4"/>
        </w:numPr>
        <w:rPr>
          <w:b/>
          <w:bCs/>
        </w:rPr>
      </w:pPr>
      <w:r>
        <w:t xml:space="preserve">Mais en </w:t>
      </w:r>
      <w:proofErr w:type="spellStart"/>
      <w:r>
        <w:t>faite</w:t>
      </w:r>
      <w:proofErr w:type="spellEnd"/>
      <w:r>
        <w:t xml:space="preserve"> </w:t>
      </w:r>
      <w:r w:rsidRPr="00130F55">
        <w:rPr>
          <w:b/>
          <w:bCs/>
        </w:rPr>
        <w:t>en baseline le S+ S- n’indique rien du tout</w:t>
      </w:r>
      <w:r>
        <w:t xml:space="preserve">, comme ça si ça fonctionne c’est très élégant, si ça ne marche pas on pourrait remettre en question ça </w:t>
      </w:r>
    </w:p>
    <w:p w14:paraId="70A36161" w14:textId="5C639670" w:rsidR="00130F55" w:rsidRDefault="00130F55" w:rsidP="00130F55">
      <w:pPr>
        <w:pStyle w:val="ListParagraph"/>
        <w:numPr>
          <w:ilvl w:val="2"/>
          <w:numId w:val="4"/>
        </w:numPr>
      </w:pPr>
      <w:r>
        <w:t>-&gt; On sort de la baseline -&gt; On va uniquement changer les contingences, on donne du sens à ce que signal le S+ et le S-</w:t>
      </w:r>
    </w:p>
    <w:p w14:paraId="3497960C" w14:textId="5F5BB50F" w:rsidR="00130F55" w:rsidRPr="0055246C" w:rsidRDefault="00130F55" w:rsidP="00130F55">
      <w:pPr>
        <w:pStyle w:val="ListParagraph"/>
        <w:numPr>
          <w:ilvl w:val="3"/>
          <w:numId w:val="4"/>
        </w:numPr>
        <w:ind w:left="2520"/>
        <w:rPr>
          <w:b/>
          <w:bCs/>
        </w:rPr>
      </w:pPr>
      <w:r w:rsidRPr="00130F55">
        <w:rPr>
          <w:b/>
          <w:bCs/>
        </w:rPr>
        <w:t xml:space="preserve">Toujours alternance MAIS signalé par les S+- == </w:t>
      </w:r>
      <w:r w:rsidRPr="00130F55">
        <w:rPr>
          <w:b/>
          <w:bCs/>
          <w:color w:val="FF0000"/>
        </w:rPr>
        <w:t>programme multiple</w:t>
      </w:r>
    </w:p>
    <w:p w14:paraId="4B6672B4" w14:textId="72DF5A52" w:rsidR="0055246C" w:rsidRPr="0055246C" w:rsidRDefault="0055246C" w:rsidP="0055246C">
      <w:pPr>
        <w:pStyle w:val="ListParagraph"/>
        <w:numPr>
          <w:ilvl w:val="2"/>
          <w:numId w:val="4"/>
        </w:numPr>
      </w:pPr>
      <w:r w:rsidRPr="0055246C">
        <w:t xml:space="preserve">HP : </w:t>
      </w:r>
    </w:p>
    <w:p w14:paraId="7D98F16D" w14:textId="4C816569" w:rsidR="0055246C" w:rsidRPr="0055246C" w:rsidRDefault="0055246C" w:rsidP="0055246C">
      <w:pPr>
        <w:pStyle w:val="ListParagraph"/>
        <w:numPr>
          <w:ilvl w:val="3"/>
          <w:numId w:val="4"/>
        </w:numPr>
      </w:pPr>
      <w:r w:rsidRPr="0055246C">
        <w:t xml:space="preserve">On doit avoir </w:t>
      </w:r>
      <w:r w:rsidR="0098281B" w:rsidRPr="0055246C">
        <w:t>deux comportements distinc</w:t>
      </w:r>
      <w:r w:rsidR="0098281B">
        <w:t>ts</w:t>
      </w:r>
      <w:r w:rsidRPr="0055246C">
        <w:t xml:space="preserve"> si je discrimine </w:t>
      </w:r>
    </w:p>
    <w:p w14:paraId="1FBD62C7" w14:textId="4F00B993" w:rsidR="0055246C" w:rsidRPr="0055246C" w:rsidRDefault="0055246C" w:rsidP="0055246C">
      <w:pPr>
        <w:pStyle w:val="ListParagraph"/>
        <w:numPr>
          <w:ilvl w:val="3"/>
          <w:numId w:val="4"/>
        </w:numPr>
      </w:pPr>
      <w:r w:rsidRPr="0055246C">
        <w:t xml:space="preserve">En VI60 = S+ il tape sur la clé // en EXT=S- = il ne tape pas </w:t>
      </w:r>
    </w:p>
    <w:p w14:paraId="5C3DF0EA" w14:textId="75BC145F" w:rsidR="0055246C" w:rsidRPr="0055246C" w:rsidRDefault="0055246C" w:rsidP="0055246C">
      <w:pPr>
        <w:pStyle w:val="ListParagraph"/>
        <w:numPr>
          <w:ilvl w:val="2"/>
          <w:numId w:val="4"/>
        </w:numPr>
        <w:rPr>
          <w:b/>
          <w:bCs/>
        </w:rPr>
      </w:pPr>
      <w:r>
        <w:t xml:space="preserve">Résultat : </w:t>
      </w:r>
    </w:p>
    <w:p w14:paraId="35DCE14D" w14:textId="2425F886" w:rsidR="0055246C" w:rsidRPr="0055246C" w:rsidRDefault="0055246C" w:rsidP="0055246C">
      <w:pPr>
        <w:pStyle w:val="ListParagraph"/>
        <w:numPr>
          <w:ilvl w:val="3"/>
          <w:numId w:val="4"/>
        </w:numPr>
        <w:rPr>
          <w:b/>
          <w:bCs/>
        </w:rPr>
      </w:pPr>
      <w:r>
        <w:t>Avec faible saillance :</w:t>
      </w:r>
    </w:p>
    <w:p w14:paraId="5FBBF2E3" w14:textId="5455B667" w:rsidR="0055246C" w:rsidRPr="0055246C" w:rsidRDefault="0055246C" w:rsidP="0055246C">
      <w:pPr>
        <w:pStyle w:val="ListParagraph"/>
        <w:numPr>
          <w:ilvl w:val="4"/>
          <w:numId w:val="4"/>
        </w:numPr>
        <w:rPr>
          <w:b/>
          <w:bCs/>
        </w:rPr>
      </w:pPr>
      <w:r>
        <w:t xml:space="preserve">Aucun changement de comportement ! </w:t>
      </w:r>
    </w:p>
    <w:p w14:paraId="774380BB" w14:textId="482A0536" w:rsidR="0055246C" w:rsidRDefault="0055246C" w:rsidP="0055246C">
      <w:pPr>
        <w:pStyle w:val="ListParagraph"/>
        <w:numPr>
          <w:ilvl w:val="4"/>
          <w:numId w:val="4"/>
        </w:numPr>
      </w:pPr>
      <w:r w:rsidRPr="0055246C">
        <w:lastRenderedPageBreak/>
        <w:t>Probablement la luminance n’était pas suffisante pour que le pigeons le voit</w:t>
      </w:r>
    </w:p>
    <w:p w14:paraId="0F16C26C" w14:textId="73C04A71" w:rsidR="0055246C" w:rsidRDefault="0055246C" w:rsidP="0055246C">
      <w:pPr>
        <w:pStyle w:val="ListParagraph"/>
        <w:numPr>
          <w:ilvl w:val="4"/>
          <w:numId w:val="4"/>
        </w:numPr>
      </w:pPr>
      <w:r>
        <w:t>Pas vérifié les capacités perceptives de leurs pigeons</w:t>
      </w:r>
    </w:p>
    <w:p w14:paraId="66306CD5" w14:textId="7C4DD1F0" w:rsidR="0055246C" w:rsidRDefault="0055246C" w:rsidP="0055246C">
      <w:pPr>
        <w:pStyle w:val="ListParagraph"/>
        <w:numPr>
          <w:ilvl w:val="3"/>
          <w:numId w:val="4"/>
        </w:numPr>
      </w:pPr>
      <w:r>
        <w:t xml:space="preserve">Avec saillance élevé : </w:t>
      </w:r>
    </w:p>
    <w:p w14:paraId="7FE81368" w14:textId="507BE477" w:rsidR="00CF5E63" w:rsidRDefault="0066059F" w:rsidP="00CF5E63">
      <w:pPr>
        <w:pStyle w:val="ListParagraph"/>
        <w:numPr>
          <w:ilvl w:val="4"/>
          <w:numId w:val="4"/>
        </w:numPr>
      </w:pPr>
      <w:r w:rsidRPr="0066059F">
        <w:rPr>
          <w:noProof/>
        </w:rPr>
        <w:drawing>
          <wp:anchor distT="0" distB="0" distL="114300" distR="114300" simplePos="0" relativeHeight="251658250" behindDoc="0" locked="0" layoutInCell="1" allowOverlap="1" wp14:anchorId="02368D8A" wp14:editId="3641E9F7">
            <wp:simplePos x="0" y="0"/>
            <wp:positionH relativeFrom="margin">
              <wp:posOffset>-44605</wp:posOffset>
            </wp:positionH>
            <wp:positionV relativeFrom="paragraph">
              <wp:posOffset>88574</wp:posOffset>
            </wp:positionV>
            <wp:extent cx="1861820" cy="2796540"/>
            <wp:effectExtent l="0" t="0" r="5080" b="3810"/>
            <wp:wrapSquare wrapText="bothSides"/>
            <wp:docPr id="13" name="Picture 1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with medium confidence"/>
                    <pic:cNvPicPr/>
                  </pic:nvPicPr>
                  <pic:blipFill>
                    <a:blip r:embed="rId23"/>
                    <a:stretch>
                      <a:fillRect/>
                    </a:stretch>
                  </pic:blipFill>
                  <pic:spPr>
                    <a:xfrm>
                      <a:off x="0" y="0"/>
                      <a:ext cx="1861820" cy="2796540"/>
                    </a:xfrm>
                    <a:prstGeom prst="rect">
                      <a:avLst/>
                    </a:prstGeom>
                  </pic:spPr>
                </pic:pic>
              </a:graphicData>
            </a:graphic>
            <wp14:sizeRelH relativeFrom="margin">
              <wp14:pctWidth>0</wp14:pctWidth>
            </wp14:sizeRelH>
            <wp14:sizeRelV relativeFrom="margin">
              <wp14:pctHeight>0</wp14:pctHeight>
            </wp14:sizeRelV>
          </wp:anchor>
        </w:drawing>
      </w:r>
      <w:r w:rsidR="00CF5E63">
        <w:t xml:space="preserve">Est-ce que le pigeons monte plus ou moins sur le perchoir pendant </w:t>
      </w:r>
      <w:r w:rsidR="00EE28F0">
        <w:t>les deux sessions</w:t>
      </w:r>
      <w:r w:rsidR="00CF5E63">
        <w:t xml:space="preserve"> ? </w:t>
      </w:r>
    </w:p>
    <w:p w14:paraId="71535B8D" w14:textId="12F258BE" w:rsidR="00CF5E63" w:rsidRDefault="00CF5E63" w:rsidP="00CF5E63">
      <w:pPr>
        <w:pStyle w:val="ListParagraph"/>
        <w:numPr>
          <w:ilvl w:val="5"/>
          <w:numId w:val="4"/>
        </w:numPr>
      </w:pPr>
      <w:r>
        <w:t xml:space="preserve">Oui il y a une différence entre avant la </w:t>
      </w:r>
      <w:r w:rsidR="00EE28F0">
        <w:t>Baseline</w:t>
      </w:r>
      <w:r>
        <w:t xml:space="preserve"> et après la </w:t>
      </w:r>
      <w:r w:rsidR="00EE28F0">
        <w:t>Baseline</w:t>
      </w:r>
      <w:r>
        <w:t xml:space="preserve"> </w:t>
      </w:r>
    </w:p>
    <w:p w14:paraId="27CB085E" w14:textId="49F4757B" w:rsidR="00CF5E63" w:rsidRDefault="00CF5E63" w:rsidP="00CF5E63">
      <w:pPr>
        <w:pStyle w:val="ListParagraph"/>
        <w:numPr>
          <w:ilvl w:val="5"/>
          <w:numId w:val="4"/>
        </w:numPr>
      </w:pPr>
      <w:r>
        <w:t xml:space="preserve">-&gt; le pigeon apprend à observé </w:t>
      </w:r>
    </w:p>
    <w:p w14:paraId="424BCF84" w14:textId="1D7CB45C" w:rsidR="00CF5E63" w:rsidRDefault="00CF5E63" w:rsidP="00CF5E63">
      <w:pPr>
        <w:pStyle w:val="ListParagraph"/>
        <w:numPr>
          <w:ilvl w:val="4"/>
          <w:numId w:val="4"/>
        </w:numPr>
      </w:pPr>
      <w:r>
        <w:t xml:space="preserve">Est-ce qu’il passe plus de temps à regarder le S+ ou le S- </w:t>
      </w:r>
    </w:p>
    <w:p w14:paraId="571F64B8" w14:textId="49F6FD0F" w:rsidR="00CF5E63" w:rsidRDefault="00CF5E63" w:rsidP="00CF5E63">
      <w:pPr>
        <w:pStyle w:val="ListParagraph"/>
        <w:numPr>
          <w:ilvl w:val="5"/>
          <w:numId w:val="4"/>
        </w:numPr>
      </w:pPr>
      <w:r>
        <w:t xml:space="preserve">Oui </w:t>
      </w:r>
    </w:p>
    <w:p w14:paraId="23570284" w14:textId="4CFFC715" w:rsidR="00CF5E63" w:rsidRDefault="00CF5E63" w:rsidP="00CF5E63">
      <w:pPr>
        <w:pStyle w:val="ListParagraph"/>
        <w:numPr>
          <w:ilvl w:val="5"/>
          <w:numId w:val="4"/>
        </w:numPr>
      </w:pPr>
      <w:r>
        <w:t xml:space="preserve">Il semble que le S+ soit plus appétitif ! </w:t>
      </w:r>
    </w:p>
    <w:p w14:paraId="0B854C32" w14:textId="54FA9730" w:rsidR="00CF5E63" w:rsidRDefault="00CF5E63" w:rsidP="00CF5E63">
      <w:pPr>
        <w:pStyle w:val="ListParagraph"/>
        <w:numPr>
          <w:ilvl w:val="5"/>
          <w:numId w:val="4"/>
        </w:numPr>
      </w:pPr>
      <w:r>
        <w:t xml:space="preserve">C’est surtout ça qui nous intéresse </w:t>
      </w:r>
    </w:p>
    <w:p w14:paraId="291DCA60" w14:textId="01697B91" w:rsidR="0055246C" w:rsidRDefault="0055246C" w:rsidP="0055246C">
      <w:pPr>
        <w:pStyle w:val="ListParagraph"/>
        <w:numPr>
          <w:ilvl w:val="4"/>
          <w:numId w:val="4"/>
        </w:numPr>
      </w:pPr>
      <w:r>
        <w:t>Large différence</w:t>
      </w:r>
      <w:r w:rsidR="00CF5E63">
        <w:t xml:space="preserve"> // </w:t>
      </w:r>
      <w:r>
        <w:t xml:space="preserve">Small différence </w:t>
      </w:r>
    </w:p>
    <w:p w14:paraId="46B61FA0" w14:textId="0925DA7D" w:rsidR="00EE28F0" w:rsidRDefault="00EE28F0" w:rsidP="00EE28F0">
      <w:pPr>
        <w:pStyle w:val="ListParagraph"/>
        <w:numPr>
          <w:ilvl w:val="5"/>
          <w:numId w:val="4"/>
        </w:numPr>
      </w:pPr>
      <w:r>
        <w:t xml:space="preserve">Pas de différence statistique </w:t>
      </w:r>
    </w:p>
    <w:p w14:paraId="0C3BA695" w14:textId="5AED0412" w:rsidR="00EE28F0" w:rsidRDefault="00EE28F0" w:rsidP="00EE28F0">
      <w:pPr>
        <w:pStyle w:val="ListParagraph"/>
        <w:numPr>
          <w:ilvl w:val="5"/>
          <w:numId w:val="4"/>
        </w:numPr>
      </w:pPr>
      <w:r>
        <w:t xml:space="preserve">-&gt; Peut être un effet du stimulus </w:t>
      </w:r>
    </w:p>
    <w:p w14:paraId="51C20D0A" w14:textId="022359D4" w:rsidR="00841463" w:rsidRDefault="00841463" w:rsidP="00841463">
      <w:pPr>
        <w:pStyle w:val="ListParagraph"/>
        <w:numPr>
          <w:ilvl w:val="6"/>
          <w:numId w:val="4"/>
        </w:numPr>
      </w:pPr>
      <w:r>
        <w:t xml:space="preserve">Le pigeon n’est pas obligé de regarder le stimulus dans son ensemble </w:t>
      </w:r>
    </w:p>
    <w:p w14:paraId="7C5BCA2B" w14:textId="3279B533" w:rsidR="00841463" w:rsidRDefault="00841463" w:rsidP="00841463">
      <w:pPr>
        <w:pStyle w:val="ListParagraph"/>
        <w:numPr>
          <w:ilvl w:val="6"/>
          <w:numId w:val="4"/>
        </w:numPr>
      </w:pPr>
      <w:r>
        <w:t xml:space="preserve">Il peut regarder qu’un petit morceau (qui serait plus facile à discriminer) aka juste de quel </w:t>
      </w:r>
      <w:proofErr w:type="spellStart"/>
      <w:r>
        <w:t>coté</w:t>
      </w:r>
      <w:proofErr w:type="spellEnd"/>
      <w:r>
        <w:t xml:space="preserve"> est le morceau de la barre</w:t>
      </w:r>
    </w:p>
    <w:p w14:paraId="3C288DB8" w14:textId="14A964AD" w:rsidR="00CF5E63" w:rsidRDefault="00EE28F0" w:rsidP="00EE28F0">
      <w:pPr>
        <w:pStyle w:val="ListParagraph"/>
        <w:numPr>
          <w:ilvl w:val="3"/>
          <w:numId w:val="4"/>
        </w:numPr>
      </w:pPr>
      <w:proofErr w:type="spellStart"/>
      <w:r>
        <w:t>Fig</w:t>
      </w:r>
      <w:proofErr w:type="spellEnd"/>
      <w:r>
        <w:t xml:space="preserve"> 2 : </w:t>
      </w:r>
    </w:p>
    <w:p w14:paraId="41880EC6" w14:textId="378A45D9" w:rsidR="00EE28F0" w:rsidRDefault="00EE28F0" w:rsidP="00EE28F0">
      <w:pPr>
        <w:pStyle w:val="ListParagraph"/>
        <w:numPr>
          <w:ilvl w:val="4"/>
          <w:numId w:val="4"/>
        </w:numPr>
      </w:pPr>
      <w:r>
        <w:t xml:space="preserve">On voit que quand c’est le S+ il reste plus longtemps dessus, il reste quasiment tout le temps </w:t>
      </w:r>
    </w:p>
    <w:p w14:paraId="4EA663C2" w14:textId="5CA6246C" w:rsidR="00EE28F0" w:rsidRDefault="00EE28F0" w:rsidP="00EE28F0">
      <w:pPr>
        <w:pStyle w:val="ListParagraph"/>
        <w:numPr>
          <w:ilvl w:val="4"/>
          <w:numId w:val="4"/>
        </w:numPr>
      </w:pPr>
      <w:r>
        <w:t>Il monte quand il voit que c’est le S- il redescend, il monte et redescend</w:t>
      </w:r>
    </w:p>
    <w:p w14:paraId="6CD02B9B" w14:textId="77777777" w:rsidR="00EE28F0" w:rsidRDefault="00EE28F0" w:rsidP="00EE28F0">
      <w:pPr>
        <w:pStyle w:val="ListParagraph"/>
        <w:numPr>
          <w:ilvl w:val="2"/>
          <w:numId w:val="4"/>
        </w:numPr>
      </w:pPr>
    </w:p>
    <w:p w14:paraId="07FEBE22" w14:textId="285FADEC" w:rsidR="00EE28F0" w:rsidRDefault="00EE28F0" w:rsidP="00EE28F0">
      <w:pPr>
        <w:pStyle w:val="ListParagraph"/>
        <w:numPr>
          <w:ilvl w:val="1"/>
          <w:numId w:val="4"/>
        </w:numPr>
      </w:pPr>
      <w:r>
        <w:t xml:space="preserve">EXP 2 : </w:t>
      </w:r>
    </w:p>
    <w:p w14:paraId="79A00D59" w14:textId="7B32BB3E" w:rsidR="00EE28F0" w:rsidRDefault="00EE28F0" w:rsidP="00EE28F0">
      <w:pPr>
        <w:pStyle w:val="ListParagraph"/>
        <w:numPr>
          <w:ilvl w:val="2"/>
          <w:numId w:val="4"/>
        </w:numPr>
      </w:pPr>
      <w:r>
        <w:t xml:space="preserve">Same mais </w:t>
      </w:r>
      <w:r w:rsidR="00841463">
        <w:t xml:space="preserve">changer le stimulus pour tester la large/small </w:t>
      </w:r>
      <w:r w:rsidR="0066059F">
        <w:t>différence</w:t>
      </w:r>
    </w:p>
    <w:p w14:paraId="21B1DEB9" w14:textId="63E68952" w:rsidR="00841463" w:rsidRDefault="00841463" w:rsidP="00EE28F0">
      <w:pPr>
        <w:pStyle w:val="ListParagraph"/>
        <w:numPr>
          <w:ilvl w:val="2"/>
          <w:numId w:val="4"/>
        </w:numPr>
      </w:pPr>
      <w:r>
        <w:t xml:space="preserve">SD : Changement de couleur de la lumière </w:t>
      </w:r>
    </w:p>
    <w:p w14:paraId="1E2EF13F" w14:textId="0585AD03" w:rsidR="0066059F" w:rsidRDefault="0066059F" w:rsidP="00EE28F0">
      <w:pPr>
        <w:pStyle w:val="ListParagraph"/>
        <w:numPr>
          <w:ilvl w:val="2"/>
          <w:numId w:val="4"/>
        </w:numPr>
      </w:pPr>
      <w:r>
        <w:t xml:space="preserve">Comme le stimulus est partout : élimine le fait que le pigeons essaye de s’éloigner du perchoir S- </w:t>
      </w:r>
    </w:p>
    <w:p w14:paraId="6E4A5AFD" w14:textId="644634EE" w:rsidR="0066059F" w:rsidRDefault="0066059F" w:rsidP="0066059F">
      <w:pPr>
        <w:pStyle w:val="ListParagraph"/>
        <w:numPr>
          <w:ilvl w:val="3"/>
          <w:numId w:val="4"/>
        </w:numPr>
      </w:pPr>
      <w:r>
        <w:t xml:space="preserve">Car autoshaping le pigeons tape sur la clé appétitive </w:t>
      </w:r>
    </w:p>
    <w:p w14:paraId="74696E97" w14:textId="7DE27CB8" w:rsidR="0066059F" w:rsidRDefault="0066059F" w:rsidP="0066059F">
      <w:pPr>
        <w:pStyle w:val="ListParagraph"/>
        <w:numPr>
          <w:ilvl w:val="2"/>
          <w:numId w:val="4"/>
        </w:numPr>
      </w:pPr>
      <w:r>
        <w:t xml:space="preserve">Toujours pas de psychophysique : </w:t>
      </w:r>
      <w:r w:rsidR="00163B27">
        <w:t>ils ne savent pas</w:t>
      </w:r>
      <w:r>
        <w:t xml:space="preserve"> si le pigeons discrimine le changement de couleur, même bêtise que dans l’EXP1</w:t>
      </w:r>
    </w:p>
    <w:p w14:paraId="1322ABA7" w14:textId="3BF881DF" w:rsidR="0066059F" w:rsidRDefault="0066059F" w:rsidP="0066059F">
      <w:pPr>
        <w:pStyle w:val="ListParagraph"/>
        <w:numPr>
          <w:ilvl w:val="2"/>
          <w:numId w:val="4"/>
        </w:numPr>
      </w:pPr>
      <w:r>
        <w:t>Résultat :</w:t>
      </w:r>
    </w:p>
    <w:p w14:paraId="479B1D48" w14:textId="4E7C19A6" w:rsidR="0066059F" w:rsidRDefault="0066059F" w:rsidP="0066059F">
      <w:pPr>
        <w:pStyle w:val="ListParagraph"/>
        <w:numPr>
          <w:ilvl w:val="3"/>
          <w:numId w:val="4"/>
        </w:numPr>
      </w:pPr>
      <w:r>
        <w:t>Moyenne :</w:t>
      </w:r>
    </w:p>
    <w:p w14:paraId="240B2360" w14:textId="77777777" w:rsidR="0066059F" w:rsidRDefault="0066059F" w:rsidP="0066059F">
      <w:pPr>
        <w:pStyle w:val="ListParagraph"/>
        <w:numPr>
          <w:ilvl w:val="4"/>
          <w:numId w:val="4"/>
        </w:numPr>
      </w:pPr>
      <w:r>
        <w:t xml:space="preserve">S+ : plus de temps sur le perchoir </w:t>
      </w:r>
    </w:p>
    <w:p w14:paraId="64775ACF" w14:textId="77777777" w:rsidR="0066059F" w:rsidRDefault="0066059F" w:rsidP="0066059F">
      <w:pPr>
        <w:pStyle w:val="ListParagraph"/>
        <w:numPr>
          <w:ilvl w:val="4"/>
          <w:numId w:val="4"/>
        </w:numPr>
      </w:pPr>
      <w:r>
        <w:t xml:space="preserve">S- : plus de temps mais moins grande différence que S+ </w:t>
      </w:r>
    </w:p>
    <w:p w14:paraId="15FAF004" w14:textId="20BA9C22" w:rsidR="0066059F" w:rsidRDefault="0066059F" w:rsidP="0066059F">
      <w:pPr>
        <w:pStyle w:val="ListParagraph"/>
        <w:numPr>
          <w:ilvl w:val="3"/>
          <w:numId w:val="4"/>
        </w:numPr>
      </w:pPr>
      <w:r>
        <w:t xml:space="preserve"> </w:t>
      </w:r>
      <w:r w:rsidR="00163B27">
        <w:t xml:space="preserve">On ‘normalise’ ?? : fig3 </w:t>
      </w:r>
    </w:p>
    <w:p w14:paraId="624D58D6" w14:textId="1F56088F" w:rsidR="00163B27" w:rsidRDefault="00163B27" w:rsidP="00163B27">
      <w:pPr>
        <w:pStyle w:val="ListParagraph"/>
        <w:numPr>
          <w:ilvl w:val="4"/>
          <w:numId w:val="4"/>
        </w:numPr>
      </w:pPr>
      <w:r>
        <w:t xml:space="preserve">Same résultat </w:t>
      </w:r>
    </w:p>
    <w:p w14:paraId="37CA371B" w14:textId="057CB8EE" w:rsidR="00163B27" w:rsidRDefault="00163B27" w:rsidP="00163B27">
      <w:pPr>
        <w:pStyle w:val="ListParagraph"/>
        <w:numPr>
          <w:ilvl w:val="4"/>
          <w:numId w:val="4"/>
        </w:numPr>
      </w:pPr>
      <w:r>
        <w:t xml:space="preserve">On a une augmentation pour le perchoir exp, mais pas pour le contrôle </w:t>
      </w:r>
    </w:p>
    <w:p w14:paraId="503AF1A9" w14:textId="3902FFF1" w:rsidR="00163B27" w:rsidRDefault="000907A2" w:rsidP="00163B27">
      <w:pPr>
        <w:pStyle w:val="ListParagraph"/>
        <w:numPr>
          <w:ilvl w:val="3"/>
          <w:numId w:val="4"/>
        </w:numPr>
      </w:pPr>
      <w:r w:rsidRPr="00163B27">
        <w:rPr>
          <w:noProof/>
        </w:rPr>
        <w:lastRenderedPageBreak/>
        <w:drawing>
          <wp:anchor distT="0" distB="0" distL="114300" distR="114300" simplePos="0" relativeHeight="251658251" behindDoc="0" locked="0" layoutInCell="1" allowOverlap="1" wp14:anchorId="298ECB78" wp14:editId="415C4C5F">
            <wp:simplePos x="0" y="0"/>
            <wp:positionH relativeFrom="page">
              <wp:posOffset>484505</wp:posOffset>
            </wp:positionH>
            <wp:positionV relativeFrom="paragraph">
              <wp:posOffset>5715</wp:posOffset>
            </wp:positionV>
            <wp:extent cx="1878330" cy="1817370"/>
            <wp:effectExtent l="0" t="0" r="7620" b="0"/>
            <wp:wrapSquare wrapText="bothSides"/>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24"/>
                    <a:stretch>
                      <a:fillRect/>
                    </a:stretch>
                  </pic:blipFill>
                  <pic:spPr>
                    <a:xfrm>
                      <a:off x="0" y="0"/>
                      <a:ext cx="1878330" cy="1817370"/>
                    </a:xfrm>
                    <a:prstGeom prst="rect">
                      <a:avLst/>
                    </a:prstGeom>
                  </pic:spPr>
                </pic:pic>
              </a:graphicData>
            </a:graphic>
            <wp14:sizeRelH relativeFrom="margin">
              <wp14:pctWidth>0</wp14:pctWidth>
            </wp14:sizeRelH>
            <wp14:sizeRelV relativeFrom="margin">
              <wp14:pctHeight>0</wp14:pctHeight>
            </wp14:sizeRelV>
          </wp:anchor>
        </w:drawing>
      </w:r>
      <w:r w:rsidR="00163B27">
        <w:t>Graph 4 conditions :</w:t>
      </w:r>
    </w:p>
    <w:p w14:paraId="5DB0B5F3" w14:textId="44818CCA" w:rsidR="00163B27" w:rsidRDefault="00163B27" w:rsidP="00163B27">
      <w:pPr>
        <w:pStyle w:val="ListParagraph"/>
        <w:numPr>
          <w:ilvl w:val="4"/>
          <w:numId w:val="4"/>
        </w:numPr>
      </w:pPr>
      <w:r>
        <w:t>Uniquement sur le S+ car proportion de temps sur le perchoir pendant le VI</w:t>
      </w:r>
    </w:p>
    <w:p w14:paraId="166155F2" w14:textId="32049653" w:rsidR="00163B27" w:rsidRDefault="00163B27" w:rsidP="00163B27">
      <w:pPr>
        <w:pStyle w:val="ListParagraph"/>
        <w:numPr>
          <w:ilvl w:val="4"/>
          <w:numId w:val="4"/>
        </w:numPr>
      </w:pPr>
      <w:r>
        <w:t>Différence entre perchoir effectif et contrôle </w:t>
      </w:r>
    </w:p>
    <w:p w14:paraId="7507BD0D" w14:textId="34E6C5C3" w:rsidR="00163B27" w:rsidRDefault="00163B27" w:rsidP="00163B27">
      <w:pPr>
        <w:pStyle w:val="ListParagraph"/>
        <w:numPr>
          <w:ilvl w:val="4"/>
          <w:numId w:val="4"/>
        </w:numPr>
      </w:pPr>
      <w:r>
        <w:t xml:space="preserve">On voit bien le changement perchoir préférer et effectif </w:t>
      </w:r>
    </w:p>
    <w:p w14:paraId="2000B672" w14:textId="1F105234" w:rsidR="000907A2" w:rsidRDefault="00163B27" w:rsidP="000907A2">
      <w:pPr>
        <w:pStyle w:val="ListParagraph"/>
        <w:numPr>
          <w:ilvl w:val="4"/>
          <w:numId w:val="4"/>
        </w:numPr>
      </w:pPr>
      <w:r>
        <w:t xml:space="preserve">On </w:t>
      </w:r>
      <w:r w:rsidR="003545BC">
        <w:t>voit</w:t>
      </w:r>
      <w:r>
        <w:t xml:space="preserve"> bien la différence entre grand et petit mais elle est transitoire à la fin on ne voit pas grand-chose </w:t>
      </w:r>
    </w:p>
    <w:p w14:paraId="7025DF1B" w14:textId="26EDC6F8" w:rsidR="000907A2" w:rsidRDefault="000907A2" w:rsidP="000907A2">
      <w:pPr>
        <w:pStyle w:val="ListParagraph"/>
        <w:numPr>
          <w:ilvl w:val="3"/>
          <w:numId w:val="4"/>
        </w:numPr>
      </w:pPr>
      <w:r>
        <w:t>Différence dans le taux de picorage en fonction du programme de renforcement (fig6)</w:t>
      </w:r>
    </w:p>
    <w:p w14:paraId="0AF6DFE1" w14:textId="1FF1AE6D" w:rsidR="000907A2" w:rsidRDefault="000907A2" w:rsidP="000907A2">
      <w:pPr>
        <w:pStyle w:val="ListParagraph"/>
        <w:numPr>
          <w:ilvl w:val="4"/>
          <w:numId w:val="4"/>
        </w:numPr>
      </w:pPr>
      <w:r>
        <w:t>Confirme la discrimination entre les deux programmes</w:t>
      </w:r>
    </w:p>
    <w:p w14:paraId="15BD3D6E" w14:textId="4A4632DC" w:rsidR="000907A2" w:rsidRDefault="000907A2" w:rsidP="000907A2">
      <w:pPr>
        <w:pStyle w:val="ListParagraph"/>
        <w:numPr>
          <w:ilvl w:val="2"/>
          <w:numId w:val="4"/>
        </w:numPr>
      </w:pPr>
      <w:r>
        <w:t xml:space="preserve">Interprétation : </w:t>
      </w:r>
    </w:p>
    <w:p w14:paraId="021A0D86" w14:textId="7C41526F" w:rsidR="00CE7770" w:rsidRDefault="00CE7770" w:rsidP="00CE7770">
      <w:pPr>
        <w:pStyle w:val="ListParagraph"/>
        <w:numPr>
          <w:ilvl w:val="3"/>
          <w:numId w:val="4"/>
        </w:numPr>
      </w:pPr>
      <w:proofErr w:type="spellStart"/>
      <w:proofErr w:type="gramStart"/>
      <w:r>
        <w:t>gfdqghqegjkfdg</w:t>
      </w:r>
      <w:proofErr w:type="spellEnd"/>
      <w:proofErr w:type="gramEnd"/>
    </w:p>
    <w:p w14:paraId="1CFCEADC" w14:textId="1912519C" w:rsidR="000907A2" w:rsidRDefault="000907A2" w:rsidP="00CE7770">
      <w:pPr>
        <w:pStyle w:val="ListParagraph"/>
        <w:numPr>
          <w:ilvl w:val="4"/>
          <w:numId w:val="4"/>
        </w:numPr>
      </w:pPr>
      <w:r>
        <w:t xml:space="preserve">On doit avoir </w:t>
      </w:r>
      <w:r w:rsidR="007E4DB5">
        <w:t>une relation</w:t>
      </w:r>
      <w:r>
        <w:t xml:space="preserve"> entre la </w:t>
      </w:r>
      <w:r w:rsidR="007E4DB5">
        <w:t>discrimination</w:t>
      </w:r>
      <w:r>
        <w:t xml:space="preserve"> et la réponse d’observation </w:t>
      </w:r>
      <w:r w:rsidR="007E4DB5">
        <w:t xml:space="preserve">-&gt; comment ? </w:t>
      </w:r>
    </w:p>
    <w:p w14:paraId="4EC2A172" w14:textId="71183740" w:rsidR="007E4DB5" w:rsidRDefault="007E4DB5" w:rsidP="00CE7770">
      <w:pPr>
        <w:pStyle w:val="ListParagraph"/>
        <w:numPr>
          <w:ilvl w:val="5"/>
          <w:numId w:val="4"/>
        </w:numPr>
      </w:pPr>
      <w:r>
        <w:t xml:space="preserve">On regarde le taux de réponse en présence du S+ sur le taux total de réponse = indice de discrimination = si je discrimine je réponse plus en présence de du S+ </w:t>
      </w:r>
    </w:p>
    <w:p w14:paraId="0592D263" w14:textId="3A4CA5E4" w:rsidR="007E4DB5" w:rsidRDefault="007E4DB5" w:rsidP="00CE7770">
      <w:pPr>
        <w:pStyle w:val="ListParagraph"/>
        <w:numPr>
          <w:ilvl w:val="5"/>
          <w:numId w:val="4"/>
        </w:numPr>
      </w:pPr>
      <w:r>
        <w:t xml:space="preserve">Proportion du VI passé sur le perchoir </w:t>
      </w:r>
    </w:p>
    <w:p w14:paraId="2984FC0A" w14:textId="1AFCC19D" w:rsidR="007E4DB5" w:rsidRDefault="007E4DB5" w:rsidP="00CE7770">
      <w:pPr>
        <w:pStyle w:val="ListParagraph"/>
        <w:numPr>
          <w:ilvl w:val="5"/>
          <w:numId w:val="4"/>
        </w:numPr>
      </w:pPr>
      <w:r>
        <w:t xml:space="preserve">On regarde la corrélation </w:t>
      </w:r>
      <w:r w:rsidR="008978EE">
        <w:t xml:space="preserve">entre le </w:t>
      </w:r>
      <w:proofErr w:type="spellStart"/>
      <w:r w:rsidR="008978EE">
        <w:t>tx</w:t>
      </w:r>
      <w:proofErr w:type="spellEnd"/>
      <w:r w:rsidR="008978EE">
        <w:t xml:space="preserve"> d’observation du VI et le taux de peck</w:t>
      </w:r>
    </w:p>
    <w:p w14:paraId="75CD468D" w14:textId="19D7BDC4" w:rsidR="007E4DB5" w:rsidRDefault="007E4DB5" w:rsidP="00CE7770">
      <w:pPr>
        <w:pStyle w:val="ListParagraph"/>
        <w:numPr>
          <w:ilvl w:val="4"/>
          <w:numId w:val="4"/>
        </w:numPr>
      </w:pPr>
      <w:r>
        <w:t xml:space="preserve">-&gt; On a bien une relation entre l’observation et l’organisation des réponses </w:t>
      </w:r>
    </w:p>
    <w:p w14:paraId="0497CF50" w14:textId="54433F7A" w:rsidR="007E4DB5" w:rsidRDefault="007E4DB5" w:rsidP="00CE7770">
      <w:pPr>
        <w:pStyle w:val="ListParagraph"/>
        <w:numPr>
          <w:ilvl w:val="4"/>
          <w:numId w:val="4"/>
        </w:numPr>
      </w:pPr>
      <w:r>
        <w:t xml:space="preserve">Comment expliquer la diminution de la corrélation au fur et à mesure des essaies ? </w:t>
      </w:r>
    </w:p>
    <w:p w14:paraId="32E7198A" w14:textId="694BE933" w:rsidR="007E4DB5" w:rsidRDefault="008978EE" w:rsidP="00CE7770">
      <w:pPr>
        <w:pStyle w:val="ListParagraph"/>
        <w:numPr>
          <w:ilvl w:val="5"/>
          <w:numId w:val="4"/>
        </w:numPr>
      </w:pPr>
      <w:r>
        <w:t xml:space="preserve">Pas compris </w:t>
      </w:r>
      <w:proofErr w:type="spellStart"/>
      <w:r>
        <w:t>ptdr</w:t>
      </w:r>
      <w:proofErr w:type="spellEnd"/>
      <w:r>
        <w:t xml:space="preserve"> même le début de l’interprétation </w:t>
      </w:r>
    </w:p>
    <w:p w14:paraId="4B7F1900" w14:textId="5175B1CF" w:rsidR="008978EE" w:rsidRDefault="008978EE" w:rsidP="00CE7770">
      <w:pPr>
        <w:pStyle w:val="ListParagraph"/>
        <w:numPr>
          <w:ilvl w:val="5"/>
          <w:numId w:val="4"/>
        </w:numPr>
      </w:pPr>
      <w:r>
        <w:t xml:space="preserve">Un fois que le pigeons a compris, plus de corrélation car il y a un état stable, les deux paramètres n’augmente plus </w:t>
      </w:r>
    </w:p>
    <w:p w14:paraId="12642AAE" w14:textId="2AD7A9CE" w:rsidR="008978EE" w:rsidRDefault="008978EE" w:rsidP="00CE7770">
      <w:pPr>
        <w:pStyle w:val="ListParagraph"/>
        <w:numPr>
          <w:ilvl w:val="4"/>
          <w:numId w:val="4"/>
        </w:numPr>
      </w:pPr>
      <w:r>
        <w:t>On a bien une relation entre l’apprentissage discriminatif et l’apprentissage de l’observation, sans pourvoir induire une relation de causalité (car c’est deux VD)</w:t>
      </w:r>
    </w:p>
    <w:p w14:paraId="2E9A1CB4" w14:textId="649AD727" w:rsidR="008978EE" w:rsidRDefault="00CE7770" w:rsidP="008978EE">
      <w:pPr>
        <w:pStyle w:val="ListParagraph"/>
        <w:numPr>
          <w:ilvl w:val="3"/>
          <w:numId w:val="4"/>
        </w:numPr>
      </w:pPr>
      <w:r>
        <w:t>Observation sélective :</w:t>
      </w:r>
    </w:p>
    <w:p w14:paraId="233CE343" w14:textId="54B90EA7" w:rsidR="00CE7770" w:rsidRDefault="00CE7770" w:rsidP="00CE7770">
      <w:pPr>
        <w:pStyle w:val="ListParagraph"/>
        <w:numPr>
          <w:ilvl w:val="4"/>
          <w:numId w:val="4"/>
        </w:numPr>
      </w:pPr>
      <w:r>
        <w:t xml:space="preserve">Pas la même observation en fonction du S+ ou S- </w:t>
      </w:r>
    </w:p>
    <w:p w14:paraId="5A7408DD" w14:textId="19382890" w:rsidR="00CE7770" w:rsidRDefault="00CE7770" w:rsidP="00CE7770">
      <w:pPr>
        <w:pStyle w:val="ListParagraph"/>
        <w:numPr>
          <w:ilvl w:val="4"/>
          <w:numId w:val="4"/>
        </w:numPr>
        <w:rPr>
          <w:lang w:val="en-US"/>
        </w:rPr>
      </w:pPr>
      <w:r w:rsidRPr="00CE7770">
        <w:rPr>
          <w:lang w:val="en-US"/>
        </w:rPr>
        <w:t xml:space="preserve">Nb total </w:t>
      </w:r>
      <w:r w:rsidR="004D4C4A" w:rsidRPr="00CE7770">
        <w:rPr>
          <w:lang w:val="en-US"/>
        </w:rPr>
        <w:t>observation</w:t>
      </w:r>
      <w:r w:rsidRPr="00CE7770">
        <w:rPr>
          <w:lang w:val="en-US"/>
        </w:rPr>
        <w:t xml:space="preserve"> S+ = S-</w:t>
      </w:r>
      <w:r>
        <w:rPr>
          <w:lang w:val="en-US"/>
        </w:rPr>
        <w:t xml:space="preserve"> </w:t>
      </w:r>
    </w:p>
    <w:p w14:paraId="2A2DABDB" w14:textId="16563C3A" w:rsidR="00CE7770" w:rsidRDefault="00CE7770" w:rsidP="00CE7770">
      <w:pPr>
        <w:pStyle w:val="ListParagraph"/>
        <w:numPr>
          <w:ilvl w:val="4"/>
          <w:numId w:val="4"/>
        </w:numPr>
      </w:pPr>
      <w:r w:rsidRPr="00CE7770">
        <w:t>Plus de temps en S+</w:t>
      </w:r>
      <w:r>
        <w:t xml:space="preserve"> qu’en S-</w:t>
      </w:r>
    </w:p>
    <w:p w14:paraId="0551392B" w14:textId="47250637" w:rsidR="00CE7770" w:rsidRDefault="00CE7770" w:rsidP="00CE7770">
      <w:pPr>
        <w:pStyle w:val="ListParagraph"/>
        <w:numPr>
          <w:ilvl w:val="4"/>
          <w:numId w:val="4"/>
        </w:numPr>
      </w:pPr>
      <w:r>
        <w:t>Il descend plus souvent du perchoir en S-</w:t>
      </w:r>
      <w:r w:rsidR="004D4C4A">
        <w:t xml:space="preserve">, c’est descendre qui est sous contrôle discriminatif, c’est descendre qui varie en fonction du stimulus ! </w:t>
      </w:r>
    </w:p>
    <w:p w14:paraId="726C42BF" w14:textId="5F1B307D" w:rsidR="004D4C4A" w:rsidRDefault="00940086" w:rsidP="00CE7770">
      <w:pPr>
        <w:pStyle w:val="ListParagraph"/>
        <w:numPr>
          <w:ilvl w:val="4"/>
          <w:numId w:val="4"/>
        </w:numPr>
      </w:pPr>
      <w:bookmarkStart w:id="9" w:name="_Hlk89801137"/>
      <w:r>
        <w:t xml:space="preserve">Contingence -&gt; Taux de renforcement (l’animal s’attend à x renforçateur/h) </w:t>
      </w:r>
    </w:p>
    <w:p w14:paraId="7C7963BB" w14:textId="28FD4AD0" w:rsidR="00940086" w:rsidRDefault="00940086" w:rsidP="00940086">
      <w:pPr>
        <w:pStyle w:val="ListParagraph"/>
        <w:numPr>
          <w:ilvl w:val="5"/>
          <w:numId w:val="4"/>
        </w:numPr>
      </w:pPr>
      <w:r>
        <w:t>Mixed -&gt; 0.5</w:t>
      </w:r>
    </w:p>
    <w:p w14:paraId="37D67EC6" w14:textId="790CD5F7" w:rsidR="00940086" w:rsidRDefault="00940086" w:rsidP="00940086">
      <w:pPr>
        <w:pStyle w:val="ListParagraph"/>
        <w:numPr>
          <w:ilvl w:val="5"/>
          <w:numId w:val="4"/>
        </w:numPr>
      </w:pPr>
      <w:r>
        <w:t>S+ -&gt; 1</w:t>
      </w:r>
    </w:p>
    <w:p w14:paraId="0B6C3C69" w14:textId="31201968" w:rsidR="00940086" w:rsidRDefault="00940086" w:rsidP="00940086">
      <w:pPr>
        <w:pStyle w:val="ListParagraph"/>
        <w:numPr>
          <w:ilvl w:val="5"/>
          <w:numId w:val="4"/>
        </w:numPr>
      </w:pPr>
      <w:r>
        <w:t>S- -&gt; 0</w:t>
      </w:r>
    </w:p>
    <w:p w14:paraId="377B7722" w14:textId="492A008C" w:rsidR="00940086" w:rsidRDefault="00940086" w:rsidP="00940086">
      <w:pPr>
        <w:pStyle w:val="ListParagraph"/>
        <w:numPr>
          <w:ilvl w:val="4"/>
          <w:numId w:val="4"/>
        </w:numPr>
      </w:pPr>
      <w:r>
        <w:t xml:space="preserve">Du point de </w:t>
      </w:r>
      <w:r w:rsidR="00DB3A6C">
        <w:t>vue</w:t>
      </w:r>
      <w:r>
        <w:t xml:space="preserve"> de l’animal :</w:t>
      </w:r>
    </w:p>
    <w:p w14:paraId="5E686D77" w14:textId="1A3288CD" w:rsidR="00940086" w:rsidRDefault="00DB3A6C" w:rsidP="00940086">
      <w:pPr>
        <w:pStyle w:val="ListParagraph"/>
        <w:numPr>
          <w:ilvl w:val="5"/>
          <w:numId w:val="4"/>
        </w:numPr>
      </w:pPr>
      <w:r>
        <w:lastRenderedPageBreak/>
        <w:t>Contingence</w:t>
      </w:r>
      <w:r w:rsidR="00940086">
        <w:t xml:space="preserve"> - Voit – Descend du perchoir  </w:t>
      </w:r>
    </w:p>
    <w:p w14:paraId="15EF2F51" w14:textId="2A1BE22C" w:rsidR="00940086" w:rsidRDefault="00940086" w:rsidP="00940086">
      <w:pPr>
        <w:pStyle w:val="ListParagraph"/>
        <w:numPr>
          <w:ilvl w:val="5"/>
          <w:numId w:val="4"/>
        </w:numPr>
      </w:pPr>
      <w:r>
        <w:t xml:space="preserve">S+ - 1 – ½ </w:t>
      </w:r>
    </w:p>
    <w:p w14:paraId="0AC08096" w14:textId="75009AD4" w:rsidR="00940086" w:rsidRDefault="00940086" w:rsidP="00940086">
      <w:pPr>
        <w:pStyle w:val="ListParagraph"/>
        <w:numPr>
          <w:ilvl w:val="5"/>
          <w:numId w:val="4"/>
        </w:numPr>
      </w:pPr>
      <w:r>
        <w:t xml:space="preserve">S- - 0 – ½ </w:t>
      </w:r>
    </w:p>
    <w:bookmarkEnd w:id="9"/>
    <w:p w14:paraId="3340A7DC" w14:textId="420FD74A" w:rsidR="00940086" w:rsidRDefault="00940086" w:rsidP="00940086">
      <w:pPr>
        <w:pStyle w:val="ListParagraph"/>
        <w:numPr>
          <w:ilvl w:val="4"/>
          <w:numId w:val="4"/>
        </w:numPr>
      </w:pPr>
      <w:r>
        <w:t xml:space="preserve">Voir si la </w:t>
      </w:r>
      <w:r w:rsidR="00DB3A6C">
        <w:t>boulangerie</w:t>
      </w:r>
      <w:r>
        <w:t xml:space="preserve"> est ouverte plutôt que de pas savoir </w:t>
      </w:r>
    </w:p>
    <w:p w14:paraId="64B9C19D" w14:textId="7F6537A1" w:rsidR="00940086" w:rsidRDefault="00940086" w:rsidP="00940086">
      <w:pPr>
        <w:pStyle w:val="ListParagraph"/>
        <w:numPr>
          <w:ilvl w:val="4"/>
          <w:numId w:val="4"/>
        </w:numPr>
      </w:pPr>
      <w:r>
        <w:t xml:space="preserve">Ne pas savoir c’est mieux que ne pas savoir si elle est </w:t>
      </w:r>
      <w:r w:rsidR="00DB3A6C">
        <w:t>fermée</w:t>
      </w:r>
      <w:r>
        <w:t xml:space="preserve"> </w:t>
      </w:r>
    </w:p>
    <w:p w14:paraId="41FC037A" w14:textId="738C1C72" w:rsidR="00940086" w:rsidRDefault="00940086" w:rsidP="00940086">
      <w:pPr>
        <w:pStyle w:val="ListParagraph"/>
        <w:numPr>
          <w:ilvl w:val="4"/>
          <w:numId w:val="4"/>
        </w:numPr>
      </w:pPr>
      <w:r>
        <w:t xml:space="preserve">Du point de </w:t>
      </w:r>
      <w:proofErr w:type="gramStart"/>
      <w:r>
        <w:t>vu</w:t>
      </w:r>
      <w:proofErr w:type="gramEnd"/>
      <w:r>
        <w:t xml:space="preserve"> de l’animal, quand j’suis en S+ il vaut mieux rester sur le perchoir …………</w:t>
      </w:r>
    </w:p>
    <w:p w14:paraId="612C2B10" w14:textId="7642A679" w:rsidR="00940086" w:rsidRDefault="00940086" w:rsidP="00940086">
      <w:pPr>
        <w:pStyle w:val="ListParagraph"/>
        <w:numPr>
          <w:ilvl w:val="4"/>
          <w:numId w:val="4"/>
        </w:numPr>
      </w:pPr>
      <w:r>
        <w:t xml:space="preserve">Quand je vois le S- ‘je perds du renforçateur’ j’en ai moins que ce que je pourrais avoir </w:t>
      </w:r>
    </w:p>
    <w:p w14:paraId="75F96152" w14:textId="7C90DF83" w:rsidR="00940086" w:rsidRDefault="00940086" w:rsidP="00940086">
      <w:pPr>
        <w:pStyle w:val="ListParagraph"/>
        <w:numPr>
          <w:ilvl w:val="4"/>
          <w:numId w:val="4"/>
        </w:numPr>
      </w:pPr>
      <w:r>
        <w:t>= interprétation possible </w:t>
      </w:r>
      <w:r w:rsidR="00DB3A6C">
        <w:t xml:space="preserve">= simplement en regardant le taux de renforcement, dans un cas je gagne à reste sur le perchoir, dans autre cas c’est plus intéressant de descendre du perchoir </w:t>
      </w:r>
      <w:r>
        <w:t xml:space="preserve"> </w:t>
      </w:r>
    </w:p>
    <w:p w14:paraId="5CDBA025" w14:textId="2ADBC6F8" w:rsidR="00DB3A6C" w:rsidRDefault="00DB3A6C" w:rsidP="00DB3A6C">
      <w:pPr>
        <w:pStyle w:val="ListParagraph"/>
        <w:numPr>
          <w:ilvl w:val="3"/>
          <w:numId w:val="4"/>
        </w:numPr>
      </w:pPr>
      <w:r>
        <w:t xml:space="preserve">Pourquoi parfois on a une </w:t>
      </w:r>
      <w:bookmarkStart w:id="10" w:name="_Hlk89801216"/>
      <w:r>
        <w:t>observation d’une augmentation du temps passé sur le perchoir contrôle </w:t>
      </w:r>
      <w:bookmarkEnd w:id="10"/>
      <w:r>
        <w:t>?</w:t>
      </w:r>
    </w:p>
    <w:p w14:paraId="50EC3955" w14:textId="21E58812" w:rsidR="00DB3A6C" w:rsidRPr="00DB3A6C" w:rsidRDefault="00DB3A6C" w:rsidP="00DB3A6C">
      <w:pPr>
        <w:pStyle w:val="ListParagraph"/>
        <w:numPr>
          <w:ilvl w:val="4"/>
          <w:numId w:val="4"/>
        </w:numPr>
        <w:rPr>
          <w:b/>
          <w:bCs/>
        </w:rPr>
      </w:pPr>
      <w:r w:rsidRPr="00DB3A6C">
        <w:rPr>
          <w:b/>
          <w:bCs/>
        </w:rPr>
        <w:t xml:space="preserve">== Induction </w:t>
      </w:r>
    </w:p>
    <w:p w14:paraId="7DA1E34A" w14:textId="4C6CE951" w:rsidR="00DB3A6C" w:rsidRDefault="00DB3A6C" w:rsidP="00DB3A6C">
      <w:pPr>
        <w:pStyle w:val="ListParagraph"/>
        <w:numPr>
          <w:ilvl w:val="4"/>
          <w:numId w:val="4"/>
        </w:numPr>
      </w:pPr>
      <w:r>
        <w:t xml:space="preserve">Une sorte de généralisation </w:t>
      </w:r>
    </w:p>
    <w:p w14:paraId="093F9E5F" w14:textId="21B65F4C" w:rsidR="00DB3A6C" w:rsidRDefault="00DB3A6C" w:rsidP="00DB3A6C">
      <w:pPr>
        <w:pStyle w:val="ListParagraph"/>
        <w:numPr>
          <w:ilvl w:val="3"/>
          <w:numId w:val="4"/>
        </w:numPr>
      </w:pPr>
      <w:r>
        <w:t xml:space="preserve">Phénomène curieux avec la présence du stimulus discriminatif </w:t>
      </w:r>
    </w:p>
    <w:p w14:paraId="6C72A7B8" w14:textId="2A2006DA" w:rsidR="00DB3A6C" w:rsidRDefault="00DB3A6C" w:rsidP="00DB3A6C">
      <w:pPr>
        <w:pStyle w:val="ListParagraph"/>
        <w:numPr>
          <w:ilvl w:val="4"/>
          <w:numId w:val="4"/>
        </w:numPr>
      </w:pPr>
      <w:r>
        <w:t>Plus le SD est la longtemps plus il a un effet sur le comportement (je crois)</w:t>
      </w:r>
    </w:p>
    <w:p w14:paraId="29B39D02" w14:textId="0D916787" w:rsidR="00DB3A6C" w:rsidRDefault="00DB3A6C" w:rsidP="00DB3A6C">
      <w:pPr>
        <w:pStyle w:val="ListParagraph"/>
        <w:numPr>
          <w:ilvl w:val="4"/>
          <w:numId w:val="4"/>
        </w:numPr>
      </w:pPr>
      <w:r>
        <w:t>S+ présent plus longtemps que le S- -&gt; créer l’</w:t>
      </w:r>
      <w:r w:rsidR="00050EBB">
        <w:t>asymétrie</w:t>
      </w:r>
      <w:r>
        <w:t xml:space="preserve"> dans le comportement</w:t>
      </w:r>
      <w:r w:rsidR="00050EBB">
        <w:t xml:space="preserve">, plus de chance d’associer le S+ avec le renforçateur </w:t>
      </w:r>
    </w:p>
    <w:p w14:paraId="76E58C44" w14:textId="793E0765" w:rsidR="00050EBB" w:rsidRDefault="00050EBB" w:rsidP="00DB3A6C">
      <w:pPr>
        <w:pStyle w:val="ListParagraph"/>
        <w:numPr>
          <w:ilvl w:val="4"/>
          <w:numId w:val="4"/>
        </w:numPr>
      </w:pPr>
      <w:r>
        <w:t xml:space="preserve">Un des moyens de comprendre la distinction rapide lors du changement de contingence entre la baseline et après </w:t>
      </w:r>
    </w:p>
    <w:p w14:paraId="5BAEAB0C" w14:textId="414D9738" w:rsidR="00050EBB" w:rsidRDefault="00050EBB" w:rsidP="00050EBB">
      <w:pPr>
        <w:pStyle w:val="ListParagraph"/>
        <w:numPr>
          <w:ilvl w:val="3"/>
          <w:numId w:val="4"/>
        </w:numPr>
      </w:pPr>
      <w:r>
        <w:t xml:space="preserve">Rôle de la réponse d’observation pour l’apprentissage discriminatif </w:t>
      </w:r>
    </w:p>
    <w:p w14:paraId="58AF17FC" w14:textId="6C1DF446" w:rsidR="00050EBB" w:rsidRDefault="00050EBB" w:rsidP="00050EBB">
      <w:pPr>
        <w:pStyle w:val="ListParagraph"/>
        <w:numPr>
          <w:ilvl w:val="4"/>
          <w:numId w:val="4"/>
        </w:numPr>
      </w:pPr>
      <w:r>
        <w:t>D’</w:t>
      </w:r>
      <w:proofErr w:type="spellStart"/>
      <w:r>
        <w:t>hab</w:t>
      </w:r>
      <w:proofErr w:type="spellEnd"/>
      <w:r>
        <w:t xml:space="preserve"> dans bcp d’expérience on afficher simplement le SD </w:t>
      </w:r>
    </w:p>
    <w:p w14:paraId="1BF1252A" w14:textId="67DA7278" w:rsidR="00050EBB" w:rsidRDefault="00050EBB" w:rsidP="00050EBB">
      <w:pPr>
        <w:pStyle w:val="ListParagraph"/>
        <w:numPr>
          <w:ilvl w:val="4"/>
          <w:numId w:val="4"/>
        </w:numPr>
      </w:pPr>
      <w:r>
        <w:t>Alors que là le pigeons doit produire une réponse spécifique pour l’obtenir</w:t>
      </w:r>
    </w:p>
    <w:p w14:paraId="046EC06F" w14:textId="2EC3B9ED" w:rsidR="00050EBB" w:rsidRDefault="00050EBB" w:rsidP="00050EBB">
      <w:pPr>
        <w:pStyle w:val="ListParagraph"/>
        <w:numPr>
          <w:ilvl w:val="4"/>
          <w:numId w:val="4"/>
        </w:numPr>
      </w:pPr>
      <w:r>
        <w:t xml:space="preserve">Au début le renforçateur obtenu en présence du S+ ou du S- et au fur et à mesure le S+ est corrélé avec la présence du renforçateur et le S- corrélé avec l’absence du renforçateur -&gt; comme ça que la discrimination s’installe </w:t>
      </w:r>
    </w:p>
    <w:p w14:paraId="4BA6CD7A" w14:textId="426658FC" w:rsidR="00050EBB" w:rsidRDefault="00050EBB" w:rsidP="00050EBB">
      <w:pPr>
        <w:pStyle w:val="ListParagraph"/>
        <w:numPr>
          <w:ilvl w:val="4"/>
          <w:numId w:val="4"/>
        </w:numPr>
      </w:pPr>
      <w:r>
        <w:t xml:space="preserve">L’effet du S+ dépends </w:t>
      </w:r>
      <w:proofErr w:type="spellStart"/>
      <w:r>
        <w:t>fsdgfdgq</w:t>
      </w:r>
      <w:proofErr w:type="spellEnd"/>
      <w:r>
        <w:t xml:space="preserve"> si y’a pas de S- y’a pas de S+ </w:t>
      </w:r>
    </w:p>
    <w:p w14:paraId="6B708AE5" w14:textId="2977707A" w:rsidR="00050EBB" w:rsidRDefault="00050EBB" w:rsidP="00050EBB">
      <w:pPr>
        <w:pStyle w:val="ListParagraph"/>
        <w:numPr>
          <w:ilvl w:val="3"/>
          <w:numId w:val="4"/>
        </w:numPr>
      </w:pPr>
      <w:r>
        <w:t xml:space="preserve">Figure 5 = installation de la discrimination </w:t>
      </w:r>
    </w:p>
    <w:p w14:paraId="6622B875" w14:textId="29234EF7" w:rsidR="002C69F8" w:rsidRDefault="002C69F8" w:rsidP="002C69F8">
      <w:pPr>
        <w:pStyle w:val="ListParagraph"/>
        <w:numPr>
          <w:ilvl w:val="1"/>
          <w:numId w:val="4"/>
        </w:numPr>
      </w:pPr>
      <w:r>
        <w:t xml:space="preserve">CCL article un peu </w:t>
      </w:r>
    </w:p>
    <w:p w14:paraId="4A992E2D" w14:textId="6FD8EF94" w:rsidR="002C69F8" w:rsidRDefault="002C69F8" w:rsidP="002C69F8">
      <w:pPr>
        <w:pStyle w:val="ListParagraph"/>
        <w:numPr>
          <w:ilvl w:val="2"/>
          <w:numId w:val="4"/>
        </w:numPr>
      </w:pPr>
      <w:bookmarkStart w:id="11" w:name="_Hlk89801382"/>
      <w:r>
        <w:t xml:space="preserve">Pigeon = soumis à un effet aversif du S- </w:t>
      </w:r>
    </w:p>
    <w:p w14:paraId="25EF04C9" w14:textId="133740E9" w:rsidR="002C69F8" w:rsidRDefault="002C69F8" w:rsidP="002C69F8">
      <w:pPr>
        <w:pStyle w:val="ListParagraph"/>
        <w:numPr>
          <w:ilvl w:val="2"/>
          <w:numId w:val="4"/>
        </w:numPr>
        <w:rPr>
          <w:lang w:val="en-US"/>
        </w:rPr>
      </w:pPr>
      <w:proofErr w:type="spellStart"/>
      <w:r w:rsidRPr="002C69F8">
        <w:rPr>
          <w:lang w:val="en-US"/>
        </w:rPr>
        <w:t>Alors</w:t>
      </w:r>
      <w:proofErr w:type="spellEnd"/>
      <w:r w:rsidRPr="002C69F8">
        <w:rPr>
          <w:lang w:val="en-US"/>
        </w:rPr>
        <w:t xml:space="preserve"> que primate = nous non</w:t>
      </w:r>
      <w:r>
        <w:rPr>
          <w:lang w:val="en-US"/>
        </w:rPr>
        <w:t>, b</w:t>
      </w:r>
      <w:r w:rsidRPr="002C69F8">
        <w:rPr>
          <w:lang w:val="en-US"/>
        </w:rPr>
        <w:t xml:space="preserve">ad news is better than no new </w:t>
      </w:r>
    </w:p>
    <w:bookmarkEnd w:id="11"/>
    <w:p w14:paraId="5D3994E0" w14:textId="4106E173" w:rsidR="002C69F8" w:rsidRPr="002C69F8" w:rsidRDefault="002C69F8" w:rsidP="002C69F8">
      <w:pPr>
        <w:pStyle w:val="ListParagraph"/>
        <w:numPr>
          <w:ilvl w:val="2"/>
          <w:numId w:val="4"/>
        </w:numPr>
        <w:rPr>
          <w:lang w:val="en-US"/>
        </w:rPr>
      </w:pPr>
    </w:p>
    <w:sectPr w:rsidR="002C69F8" w:rsidRPr="002C69F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arles Vin" w:date="2021-10-28T17:59:00Z" w:initials="CV">
    <w:p w14:paraId="55A77F8A" w14:textId="5DEA7A8A" w:rsidR="006A43D6" w:rsidRDefault="006A43D6">
      <w:pPr>
        <w:pStyle w:val="CommentText"/>
      </w:pPr>
      <w:r>
        <w:rPr>
          <w:rStyle w:val="CommentReference"/>
        </w:rPr>
        <w:annotationRef/>
      </w:r>
      <w:r>
        <w:t>Important ? Jess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A77F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56378" w16cex:dateUtc="2021-10-28T15: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A77F8A" w16cid:durableId="2525637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795E"/>
    <w:multiLevelType w:val="hybridMultilevel"/>
    <w:tmpl w:val="74A08E10"/>
    <w:lvl w:ilvl="0" w:tplc="A6046706">
      <w:numFmt w:val="bullet"/>
      <w:lvlText w:val="-"/>
      <w:lvlJc w:val="left"/>
      <w:pPr>
        <w:ind w:left="720" w:hanging="360"/>
      </w:pPr>
      <w:rPr>
        <w:rFonts w:ascii="Calibri" w:eastAsiaTheme="minorHAnsi" w:hAnsi="Calibri" w:cs="Calibri" w:hint="default"/>
        <w:u w:val="no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1D76BA"/>
    <w:multiLevelType w:val="hybridMultilevel"/>
    <w:tmpl w:val="E90C3416"/>
    <w:lvl w:ilvl="0" w:tplc="39EA593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9B6A5D"/>
    <w:multiLevelType w:val="multilevel"/>
    <w:tmpl w:val="7668E36C"/>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5BD459E"/>
    <w:multiLevelType w:val="hybridMultilevel"/>
    <w:tmpl w:val="09C4E388"/>
    <w:lvl w:ilvl="0" w:tplc="E9C261C2">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rles Vin">
    <w15:presenceInfo w15:providerId="None" w15:userId="Charles V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572"/>
    <w:rsid w:val="000077A7"/>
    <w:rsid w:val="00012360"/>
    <w:rsid w:val="0001613F"/>
    <w:rsid w:val="00021EB8"/>
    <w:rsid w:val="000249E7"/>
    <w:rsid w:val="00050EBB"/>
    <w:rsid w:val="00054C94"/>
    <w:rsid w:val="00054E2E"/>
    <w:rsid w:val="00056082"/>
    <w:rsid w:val="000614F1"/>
    <w:rsid w:val="000620B1"/>
    <w:rsid w:val="00066587"/>
    <w:rsid w:val="00070782"/>
    <w:rsid w:val="00070AFE"/>
    <w:rsid w:val="00073682"/>
    <w:rsid w:val="0008366B"/>
    <w:rsid w:val="000841A4"/>
    <w:rsid w:val="00087C03"/>
    <w:rsid w:val="000907A2"/>
    <w:rsid w:val="000912CA"/>
    <w:rsid w:val="00096DE6"/>
    <w:rsid w:val="000A3C5E"/>
    <w:rsid w:val="000A42C3"/>
    <w:rsid w:val="000A753B"/>
    <w:rsid w:val="000A7BFC"/>
    <w:rsid w:val="000B1D84"/>
    <w:rsid w:val="000C0090"/>
    <w:rsid w:val="000D042B"/>
    <w:rsid w:val="000F74EA"/>
    <w:rsid w:val="000F7B3B"/>
    <w:rsid w:val="000F7FF8"/>
    <w:rsid w:val="00103C35"/>
    <w:rsid w:val="00105E11"/>
    <w:rsid w:val="0011543F"/>
    <w:rsid w:val="00120A23"/>
    <w:rsid w:val="001233CB"/>
    <w:rsid w:val="0012589B"/>
    <w:rsid w:val="00130F55"/>
    <w:rsid w:val="0014695D"/>
    <w:rsid w:val="00153A90"/>
    <w:rsid w:val="00154461"/>
    <w:rsid w:val="00161742"/>
    <w:rsid w:val="00163B27"/>
    <w:rsid w:val="00164B19"/>
    <w:rsid w:val="00172D2F"/>
    <w:rsid w:val="001737B8"/>
    <w:rsid w:val="001A1E9E"/>
    <w:rsid w:val="001A4998"/>
    <w:rsid w:val="001A4F61"/>
    <w:rsid w:val="001B3737"/>
    <w:rsid w:val="001C5784"/>
    <w:rsid w:val="001D1517"/>
    <w:rsid w:val="001D29A6"/>
    <w:rsid w:val="001D3A91"/>
    <w:rsid w:val="001D5792"/>
    <w:rsid w:val="001D6ADF"/>
    <w:rsid w:val="001E19D0"/>
    <w:rsid w:val="001E2DF4"/>
    <w:rsid w:val="001E657D"/>
    <w:rsid w:val="001E752F"/>
    <w:rsid w:val="001F2186"/>
    <w:rsid w:val="001F6271"/>
    <w:rsid w:val="00201D4F"/>
    <w:rsid w:val="002045F3"/>
    <w:rsid w:val="00206AE4"/>
    <w:rsid w:val="00212652"/>
    <w:rsid w:val="00212C12"/>
    <w:rsid w:val="002159DA"/>
    <w:rsid w:val="00223924"/>
    <w:rsid w:val="0023488E"/>
    <w:rsid w:val="002378B9"/>
    <w:rsid w:val="00246ED1"/>
    <w:rsid w:val="00262769"/>
    <w:rsid w:val="0026703A"/>
    <w:rsid w:val="002727DF"/>
    <w:rsid w:val="00275D92"/>
    <w:rsid w:val="002844AA"/>
    <w:rsid w:val="00286439"/>
    <w:rsid w:val="0029166E"/>
    <w:rsid w:val="00291D60"/>
    <w:rsid w:val="00293CD5"/>
    <w:rsid w:val="002A12F4"/>
    <w:rsid w:val="002B2F58"/>
    <w:rsid w:val="002B6778"/>
    <w:rsid w:val="002B7840"/>
    <w:rsid w:val="002C69F8"/>
    <w:rsid w:val="002D0E02"/>
    <w:rsid w:val="002D1126"/>
    <w:rsid w:val="002D1FEF"/>
    <w:rsid w:val="002D56B1"/>
    <w:rsid w:val="002D6027"/>
    <w:rsid w:val="002D753B"/>
    <w:rsid w:val="003016B4"/>
    <w:rsid w:val="00303D90"/>
    <w:rsid w:val="00304AFB"/>
    <w:rsid w:val="00315B19"/>
    <w:rsid w:val="00324459"/>
    <w:rsid w:val="003253B9"/>
    <w:rsid w:val="003255E6"/>
    <w:rsid w:val="00335671"/>
    <w:rsid w:val="003545BC"/>
    <w:rsid w:val="00354BCC"/>
    <w:rsid w:val="00355B2E"/>
    <w:rsid w:val="00364F10"/>
    <w:rsid w:val="003701FD"/>
    <w:rsid w:val="00375778"/>
    <w:rsid w:val="00381D49"/>
    <w:rsid w:val="00383A25"/>
    <w:rsid w:val="00385571"/>
    <w:rsid w:val="00386EEC"/>
    <w:rsid w:val="00390637"/>
    <w:rsid w:val="003A7C8C"/>
    <w:rsid w:val="003B144C"/>
    <w:rsid w:val="003B59B4"/>
    <w:rsid w:val="003B7216"/>
    <w:rsid w:val="003C173C"/>
    <w:rsid w:val="003C3124"/>
    <w:rsid w:val="003C78B1"/>
    <w:rsid w:val="003D29C5"/>
    <w:rsid w:val="003D68AA"/>
    <w:rsid w:val="003E0EB6"/>
    <w:rsid w:val="003E3028"/>
    <w:rsid w:val="003E4E84"/>
    <w:rsid w:val="003F55B3"/>
    <w:rsid w:val="003F5828"/>
    <w:rsid w:val="003F725A"/>
    <w:rsid w:val="00401DCD"/>
    <w:rsid w:val="004136DE"/>
    <w:rsid w:val="00414DE5"/>
    <w:rsid w:val="00427236"/>
    <w:rsid w:val="00427944"/>
    <w:rsid w:val="0043055E"/>
    <w:rsid w:val="004315BE"/>
    <w:rsid w:val="00435718"/>
    <w:rsid w:val="004407DC"/>
    <w:rsid w:val="0044567A"/>
    <w:rsid w:val="0045175E"/>
    <w:rsid w:val="00466199"/>
    <w:rsid w:val="00466C37"/>
    <w:rsid w:val="00471539"/>
    <w:rsid w:val="004735A5"/>
    <w:rsid w:val="0047744B"/>
    <w:rsid w:val="00480B97"/>
    <w:rsid w:val="00492741"/>
    <w:rsid w:val="004927CC"/>
    <w:rsid w:val="00493CA0"/>
    <w:rsid w:val="00496208"/>
    <w:rsid w:val="0049686A"/>
    <w:rsid w:val="004A0AC2"/>
    <w:rsid w:val="004A2EB3"/>
    <w:rsid w:val="004A64B7"/>
    <w:rsid w:val="004B2AE6"/>
    <w:rsid w:val="004B7F20"/>
    <w:rsid w:val="004B7FEA"/>
    <w:rsid w:val="004C4248"/>
    <w:rsid w:val="004C6E6C"/>
    <w:rsid w:val="004C773D"/>
    <w:rsid w:val="004D13F8"/>
    <w:rsid w:val="004D4019"/>
    <w:rsid w:val="004D4C4A"/>
    <w:rsid w:val="004E3FC8"/>
    <w:rsid w:val="004E4C0B"/>
    <w:rsid w:val="004F6351"/>
    <w:rsid w:val="004F6509"/>
    <w:rsid w:val="004F6A25"/>
    <w:rsid w:val="004F6B3D"/>
    <w:rsid w:val="00500D42"/>
    <w:rsid w:val="00500FFD"/>
    <w:rsid w:val="005028F2"/>
    <w:rsid w:val="00516207"/>
    <w:rsid w:val="00516C09"/>
    <w:rsid w:val="005172E9"/>
    <w:rsid w:val="00520E04"/>
    <w:rsid w:val="00525019"/>
    <w:rsid w:val="00537BF1"/>
    <w:rsid w:val="00540030"/>
    <w:rsid w:val="00543169"/>
    <w:rsid w:val="00543A16"/>
    <w:rsid w:val="005471C1"/>
    <w:rsid w:val="00550A6B"/>
    <w:rsid w:val="0055246C"/>
    <w:rsid w:val="00553364"/>
    <w:rsid w:val="0056029F"/>
    <w:rsid w:val="00560660"/>
    <w:rsid w:val="00563900"/>
    <w:rsid w:val="00574CDD"/>
    <w:rsid w:val="005755FF"/>
    <w:rsid w:val="005826E4"/>
    <w:rsid w:val="0058318F"/>
    <w:rsid w:val="005B00E1"/>
    <w:rsid w:val="005B192B"/>
    <w:rsid w:val="005B3E6E"/>
    <w:rsid w:val="005B7ADD"/>
    <w:rsid w:val="005C0B04"/>
    <w:rsid w:val="005C365F"/>
    <w:rsid w:val="005C3A0D"/>
    <w:rsid w:val="005D37BD"/>
    <w:rsid w:val="005D490D"/>
    <w:rsid w:val="005D57CD"/>
    <w:rsid w:val="005E0CE6"/>
    <w:rsid w:val="005E1C58"/>
    <w:rsid w:val="005E588B"/>
    <w:rsid w:val="005E698E"/>
    <w:rsid w:val="005F1E4B"/>
    <w:rsid w:val="005F5D9F"/>
    <w:rsid w:val="00600A51"/>
    <w:rsid w:val="0060428B"/>
    <w:rsid w:val="006117BD"/>
    <w:rsid w:val="00613C18"/>
    <w:rsid w:val="00614543"/>
    <w:rsid w:val="00623F00"/>
    <w:rsid w:val="00625C40"/>
    <w:rsid w:val="006268CF"/>
    <w:rsid w:val="00636FE1"/>
    <w:rsid w:val="00640D59"/>
    <w:rsid w:val="0064262F"/>
    <w:rsid w:val="00643DDB"/>
    <w:rsid w:val="00646C55"/>
    <w:rsid w:val="006506CE"/>
    <w:rsid w:val="00650B3B"/>
    <w:rsid w:val="0065149E"/>
    <w:rsid w:val="006521B5"/>
    <w:rsid w:val="00652EDE"/>
    <w:rsid w:val="00653781"/>
    <w:rsid w:val="00656810"/>
    <w:rsid w:val="0066059F"/>
    <w:rsid w:val="00664A19"/>
    <w:rsid w:val="00665E0D"/>
    <w:rsid w:val="00674B06"/>
    <w:rsid w:val="00674F7F"/>
    <w:rsid w:val="00676572"/>
    <w:rsid w:val="00682D44"/>
    <w:rsid w:val="00684890"/>
    <w:rsid w:val="00686BBA"/>
    <w:rsid w:val="00694228"/>
    <w:rsid w:val="00697C99"/>
    <w:rsid w:val="006A43D6"/>
    <w:rsid w:val="006B3667"/>
    <w:rsid w:val="006B51FD"/>
    <w:rsid w:val="006C6ED9"/>
    <w:rsid w:val="006C7D04"/>
    <w:rsid w:val="006D103F"/>
    <w:rsid w:val="006D630F"/>
    <w:rsid w:val="006E2AEF"/>
    <w:rsid w:val="006E4105"/>
    <w:rsid w:val="006E463C"/>
    <w:rsid w:val="006E472C"/>
    <w:rsid w:val="006E564E"/>
    <w:rsid w:val="006E7396"/>
    <w:rsid w:val="006F13AC"/>
    <w:rsid w:val="006F7171"/>
    <w:rsid w:val="007001A5"/>
    <w:rsid w:val="00700712"/>
    <w:rsid w:val="00707204"/>
    <w:rsid w:val="00707FBB"/>
    <w:rsid w:val="007132B5"/>
    <w:rsid w:val="00721D75"/>
    <w:rsid w:val="00722226"/>
    <w:rsid w:val="00722D96"/>
    <w:rsid w:val="0072394D"/>
    <w:rsid w:val="00724B77"/>
    <w:rsid w:val="00745752"/>
    <w:rsid w:val="00752951"/>
    <w:rsid w:val="0075358D"/>
    <w:rsid w:val="0076043A"/>
    <w:rsid w:val="0076052B"/>
    <w:rsid w:val="00762704"/>
    <w:rsid w:val="00763104"/>
    <w:rsid w:val="00764DB7"/>
    <w:rsid w:val="00777FA7"/>
    <w:rsid w:val="00794050"/>
    <w:rsid w:val="00797190"/>
    <w:rsid w:val="007A0CD9"/>
    <w:rsid w:val="007A5C6B"/>
    <w:rsid w:val="007A7B60"/>
    <w:rsid w:val="007C1F42"/>
    <w:rsid w:val="007D10C2"/>
    <w:rsid w:val="007E4DB5"/>
    <w:rsid w:val="007E7965"/>
    <w:rsid w:val="007F3490"/>
    <w:rsid w:val="007F3B9D"/>
    <w:rsid w:val="007F48DE"/>
    <w:rsid w:val="00801CA9"/>
    <w:rsid w:val="00807436"/>
    <w:rsid w:val="00813BC6"/>
    <w:rsid w:val="0081758F"/>
    <w:rsid w:val="008244FE"/>
    <w:rsid w:val="00824966"/>
    <w:rsid w:val="00836A73"/>
    <w:rsid w:val="008407CB"/>
    <w:rsid w:val="00841463"/>
    <w:rsid w:val="008429AA"/>
    <w:rsid w:val="008629FD"/>
    <w:rsid w:val="00867DD7"/>
    <w:rsid w:val="00871E98"/>
    <w:rsid w:val="00875E3A"/>
    <w:rsid w:val="00882663"/>
    <w:rsid w:val="00883D07"/>
    <w:rsid w:val="00884522"/>
    <w:rsid w:val="008845BF"/>
    <w:rsid w:val="00886CB9"/>
    <w:rsid w:val="0089262E"/>
    <w:rsid w:val="00893675"/>
    <w:rsid w:val="008978EE"/>
    <w:rsid w:val="008A0A8E"/>
    <w:rsid w:val="008A0B12"/>
    <w:rsid w:val="008A1D94"/>
    <w:rsid w:val="008A3227"/>
    <w:rsid w:val="008A4DAF"/>
    <w:rsid w:val="008B2A09"/>
    <w:rsid w:val="008B4DC4"/>
    <w:rsid w:val="008C13B1"/>
    <w:rsid w:val="008C1F00"/>
    <w:rsid w:val="008D76ED"/>
    <w:rsid w:val="008E17DF"/>
    <w:rsid w:val="008E1D5B"/>
    <w:rsid w:val="008E5D2B"/>
    <w:rsid w:val="008F0E6E"/>
    <w:rsid w:val="008F25BF"/>
    <w:rsid w:val="008F3247"/>
    <w:rsid w:val="008F421D"/>
    <w:rsid w:val="008F50B8"/>
    <w:rsid w:val="008F5939"/>
    <w:rsid w:val="008F7766"/>
    <w:rsid w:val="008F79C8"/>
    <w:rsid w:val="00906C29"/>
    <w:rsid w:val="00916EB0"/>
    <w:rsid w:val="00921588"/>
    <w:rsid w:val="00925647"/>
    <w:rsid w:val="00927FD0"/>
    <w:rsid w:val="00930849"/>
    <w:rsid w:val="00930939"/>
    <w:rsid w:val="009309D8"/>
    <w:rsid w:val="00940086"/>
    <w:rsid w:val="00940EB4"/>
    <w:rsid w:val="00942F1D"/>
    <w:rsid w:val="00955866"/>
    <w:rsid w:val="00957E48"/>
    <w:rsid w:val="00962EFD"/>
    <w:rsid w:val="009719EE"/>
    <w:rsid w:val="009760AF"/>
    <w:rsid w:val="0098281B"/>
    <w:rsid w:val="00995ECB"/>
    <w:rsid w:val="009C395B"/>
    <w:rsid w:val="009C5220"/>
    <w:rsid w:val="009D45BB"/>
    <w:rsid w:val="009D661F"/>
    <w:rsid w:val="009E1390"/>
    <w:rsid w:val="009E34EA"/>
    <w:rsid w:val="009E76D2"/>
    <w:rsid w:val="009F04FC"/>
    <w:rsid w:val="009F4C7F"/>
    <w:rsid w:val="009F4DE7"/>
    <w:rsid w:val="009F7876"/>
    <w:rsid w:val="00A025D1"/>
    <w:rsid w:val="00A033D3"/>
    <w:rsid w:val="00A10B42"/>
    <w:rsid w:val="00A10D46"/>
    <w:rsid w:val="00A205E1"/>
    <w:rsid w:val="00A2446F"/>
    <w:rsid w:val="00A409BD"/>
    <w:rsid w:val="00A4318C"/>
    <w:rsid w:val="00A51048"/>
    <w:rsid w:val="00A5126D"/>
    <w:rsid w:val="00A5171B"/>
    <w:rsid w:val="00A544ED"/>
    <w:rsid w:val="00A55F59"/>
    <w:rsid w:val="00A579F8"/>
    <w:rsid w:val="00A62803"/>
    <w:rsid w:val="00A637F8"/>
    <w:rsid w:val="00A713AC"/>
    <w:rsid w:val="00A846FD"/>
    <w:rsid w:val="00A90B56"/>
    <w:rsid w:val="00A97376"/>
    <w:rsid w:val="00AA509B"/>
    <w:rsid w:val="00AA5C50"/>
    <w:rsid w:val="00AA7101"/>
    <w:rsid w:val="00AA7223"/>
    <w:rsid w:val="00AB2AE7"/>
    <w:rsid w:val="00AB61C8"/>
    <w:rsid w:val="00AC0FB2"/>
    <w:rsid w:val="00AC1910"/>
    <w:rsid w:val="00AC3242"/>
    <w:rsid w:val="00AC6114"/>
    <w:rsid w:val="00AC65FE"/>
    <w:rsid w:val="00AC71A7"/>
    <w:rsid w:val="00AD0EC5"/>
    <w:rsid w:val="00AD2D3A"/>
    <w:rsid w:val="00AD2DBE"/>
    <w:rsid w:val="00AD6AE7"/>
    <w:rsid w:val="00AD6C61"/>
    <w:rsid w:val="00AE5ACC"/>
    <w:rsid w:val="00AF4F2E"/>
    <w:rsid w:val="00AF6668"/>
    <w:rsid w:val="00B005A8"/>
    <w:rsid w:val="00B02ADA"/>
    <w:rsid w:val="00B162CF"/>
    <w:rsid w:val="00B32008"/>
    <w:rsid w:val="00B33170"/>
    <w:rsid w:val="00B402D9"/>
    <w:rsid w:val="00B529EB"/>
    <w:rsid w:val="00B5406F"/>
    <w:rsid w:val="00B5437F"/>
    <w:rsid w:val="00B61EDA"/>
    <w:rsid w:val="00B6535C"/>
    <w:rsid w:val="00B67075"/>
    <w:rsid w:val="00B7260B"/>
    <w:rsid w:val="00B77264"/>
    <w:rsid w:val="00B8115E"/>
    <w:rsid w:val="00B81553"/>
    <w:rsid w:val="00B834DF"/>
    <w:rsid w:val="00B87D4A"/>
    <w:rsid w:val="00B95155"/>
    <w:rsid w:val="00B95198"/>
    <w:rsid w:val="00BA3444"/>
    <w:rsid w:val="00BA3585"/>
    <w:rsid w:val="00BA5216"/>
    <w:rsid w:val="00BA7B1B"/>
    <w:rsid w:val="00BB7E36"/>
    <w:rsid w:val="00BC69E5"/>
    <w:rsid w:val="00BD045B"/>
    <w:rsid w:val="00BD543F"/>
    <w:rsid w:val="00BD7306"/>
    <w:rsid w:val="00BE06D5"/>
    <w:rsid w:val="00BE1364"/>
    <w:rsid w:val="00BE44DE"/>
    <w:rsid w:val="00BE4B4E"/>
    <w:rsid w:val="00BF25CF"/>
    <w:rsid w:val="00BF6250"/>
    <w:rsid w:val="00BF68F8"/>
    <w:rsid w:val="00C00797"/>
    <w:rsid w:val="00C0597E"/>
    <w:rsid w:val="00C13E36"/>
    <w:rsid w:val="00C229BD"/>
    <w:rsid w:val="00C2628E"/>
    <w:rsid w:val="00C317A1"/>
    <w:rsid w:val="00C359E1"/>
    <w:rsid w:val="00C40060"/>
    <w:rsid w:val="00C56325"/>
    <w:rsid w:val="00C6266D"/>
    <w:rsid w:val="00C701F8"/>
    <w:rsid w:val="00C7147A"/>
    <w:rsid w:val="00C7275F"/>
    <w:rsid w:val="00C770DF"/>
    <w:rsid w:val="00C90CB9"/>
    <w:rsid w:val="00C943BB"/>
    <w:rsid w:val="00C96C90"/>
    <w:rsid w:val="00CA1A63"/>
    <w:rsid w:val="00CB0525"/>
    <w:rsid w:val="00CB2B12"/>
    <w:rsid w:val="00CB4F38"/>
    <w:rsid w:val="00CC0114"/>
    <w:rsid w:val="00CC7BC4"/>
    <w:rsid w:val="00CD36A9"/>
    <w:rsid w:val="00CD4269"/>
    <w:rsid w:val="00CD4DAF"/>
    <w:rsid w:val="00CD7CFC"/>
    <w:rsid w:val="00CE2077"/>
    <w:rsid w:val="00CE27ED"/>
    <w:rsid w:val="00CE7770"/>
    <w:rsid w:val="00CF3FA7"/>
    <w:rsid w:val="00CF5E63"/>
    <w:rsid w:val="00D00612"/>
    <w:rsid w:val="00D027D7"/>
    <w:rsid w:val="00D028EB"/>
    <w:rsid w:val="00D03021"/>
    <w:rsid w:val="00D03B63"/>
    <w:rsid w:val="00D03BBB"/>
    <w:rsid w:val="00D04951"/>
    <w:rsid w:val="00D051C2"/>
    <w:rsid w:val="00D108D2"/>
    <w:rsid w:val="00D121D9"/>
    <w:rsid w:val="00D128EC"/>
    <w:rsid w:val="00D140E5"/>
    <w:rsid w:val="00D21BEE"/>
    <w:rsid w:val="00D22C76"/>
    <w:rsid w:val="00D22FF4"/>
    <w:rsid w:val="00D2708C"/>
    <w:rsid w:val="00D2730F"/>
    <w:rsid w:val="00D32AFE"/>
    <w:rsid w:val="00D33AD9"/>
    <w:rsid w:val="00D35006"/>
    <w:rsid w:val="00D4258C"/>
    <w:rsid w:val="00D429D7"/>
    <w:rsid w:val="00D445AD"/>
    <w:rsid w:val="00D445E7"/>
    <w:rsid w:val="00D56972"/>
    <w:rsid w:val="00D65CBD"/>
    <w:rsid w:val="00D66F4C"/>
    <w:rsid w:val="00D76CF7"/>
    <w:rsid w:val="00D929A5"/>
    <w:rsid w:val="00D96C40"/>
    <w:rsid w:val="00D96E25"/>
    <w:rsid w:val="00DA496E"/>
    <w:rsid w:val="00DB10D6"/>
    <w:rsid w:val="00DB3A6C"/>
    <w:rsid w:val="00DB74F8"/>
    <w:rsid w:val="00DC06C7"/>
    <w:rsid w:val="00DC33D1"/>
    <w:rsid w:val="00DC34F5"/>
    <w:rsid w:val="00DC454C"/>
    <w:rsid w:val="00DC7135"/>
    <w:rsid w:val="00DD7EB0"/>
    <w:rsid w:val="00DE29B5"/>
    <w:rsid w:val="00DE33E5"/>
    <w:rsid w:val="00DE58B5"/>
    <w:rsid w:val="00DE61AD"/>
    <w:rsid w:val="00DF0148"/>
    <w:rsid w:val="00DF02A3"/>
    <w:rsid w:val="00DF16B5"/>
    <w:rsid w:val="00DF314B"/>
    <w:rsid w:val="00DF7EE9"/>
    <w:rsid w:val="00E02D11"/>
    <w:rsid w:val="00E161DA"/>
    <w:rsid w:val="00E22176"/>
    <w:rsid w:val="00E22B5F"/>
    <w:rsid w:val="00E52D10"/>
    <w:rsid w:val="00E57E44"/>
    <w:rsid w:val="00E602A4"/>
    <w:rsid w:val="00E63CDE"/>
    <w:rsid w:val="00E644CC"/>
    <w:rsid w:val="00E676D2"/>
    <w:rsid w:val="00E75A0C"/>
    <w:rsid w:val="00E8221B"/>
    <w:rsid w:val="00E871BA"/>
    <w:rsid w:val="00E9297F"/>
    <w:rsid w:val="00EA0135"/>
    <w:rsid w:val="00EA2195"/>
    <w:rsid w:val="00EB234A"/>
    <w:rsid w:val="00EB611C"/>
    <w:rsid w:val="00EC4F87"/>
    <w:rsid w:val="00ED0041"/>
    <w:rsid w:val="00ED74A4"/>
    <w:rsid w:val="00EE0234"/>
    <w:rsid w:val="00EE28F0"/>
    <w:rsid w:val="00EE4B52"/>
    <w:rsid w:val="00EE4EF6"/>
    <w:rsid w:val="00EF06E7"/>
    <w:rsid w:val="00EF2681"/>
    <w:rsid w:val="00EF40EF"/>
    <w:rsid w:val="00EF4E51"/>
    <w:rsid w:val="00F021E0"/>
    <w:rsid w:val="00F17CF2"/>
    <w:rsid w:val="00F320F0"/>
    <w:rsid w:val="00F35D92"/>
    <w:rsid w:val="00F42999"/>
    <w:rsid w:val="00F528B7"/>
    <w:rsid w:val="00F55278"/>
    <w:rsid w:val="00F60E63"/>
    <w:rsid w:val="00F7123A"/>
    <w:rsid w:val="00F726BA"/>
    <w:rsid w:val="00F75CCA"/>
    <w:rsid w:val="00F77400"/>
    <w:rsid w:val="00F81346"/>
    <w:rsid w:val="00F870C8"/>
    <w:rsid w:val="00F92477"/>
    <w:rsid w:val="00F9554A"/>
    <w:rsid w:val="00FA0964"/>
    <w:rsid w:val="00FA3EF9"/>
    <w:rsid w:val="00FB1242"/>
    <w:rsid w:val="00FB1314"/>
    <w:rsid w:val="00FB1FE6"/>
    <w:rsid w:val="00FB21CA"/>
    <w:rsid w:val="00FB6122"/>
    <w:rsid w:val="00FC1CB1"/>
    <w:rsid w:val="00FC2B61"/>
    <w:rsid w:val="00FC3111"/>
    <w:rsid w:val="00FC3ADE"/>
    <w:rsid w:val="00FC7B75"/>
    <w:rsid w:val="00FD6463"/>
    <w:rsid w:val="00FD7374"/>
    <w:rsid w:val="00FE0B61"/>
    <w:rsid w:val="00FF6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81145"/>
  <w15:chartTrackingRefBased/>
  <w15:docId w15:val="{E0546385-7CD8-43CC-9DFB-13E80BEE8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386EEC"/>
    <w:pPr>
      <w:keepNext/>
      <w:keepLines/>
      <w:numPr>
        <w:numId w:val="3"/>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autoRedefine/>
    <w:uiPriority w:val="9"/>
    <w:unhideWhenUsed/>
    <w:qFormat/>
    <w:rsid w:val="00F75CCA"/>
    <w:pPr>
      <w:keepNext/>
      <w:keepLines/>
      <w:numPr>
        <w:numId w:val="2"/>
      </w:numPr>
      <w:spacing w:before="40" w:after="0"/>
      <w:ind w:hanging="360"/>
      <w:outlineLvl w:val="1"/>
    </w:pPr>
    <w:rPr>
      <w:rFonts w:asciiTheme="majorHAnsi" w:eastAsiaTheme="majorEastAsia" w:hAnsiTheme="majorHAnsi" w:cstheme="majorBidi"/>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5CCA"/>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386EEC"/>
    <w:rPr>
      <w:rFonts w:asciiTheme="majorHAnsi" w:eastAsiaTheme="majorEastAsia" w:hAnsiTheme="majorHAnsi" w:cstheme="majorBidi"/>
      <w:sz w:val="32"/>
      <w:szCs w:val="32"/>
      <w:lang w:val="fr-FR"/>
    </w:rPr>
  </w:style>
  <w:style w:type="paragraph" w:styleId="ListParagraph">
    <w:name w:val="List Paragraph"/>
    <w:basedOn w:val="Normal"/>
    <w:uiPriority w:val="34"/>
    <w:qFormat/>
    <w:rsid w:val="00957E48"/>
    <w:pPr>
      <w:ind w:left="720"/>
      <w:contextualSpacing/>
    </w:pPr>
  </w:style>
  <w:style w:type="character" w:styleId="CommentReference">
    <w:name w:val="annotation reference"/>
    <w:basedOn w:val="DefaultParagraphFont"/>
    <w:uiPriority w:val="99"/>
    <w:semiHidden/>
    <w:unhideWhenUsed/>
    <w:rsid w:val="006A43D6"/>
    <w:rPr>
      <w:sz w:val="16"/>
      <w:szCs w:val="16"/>
    </w:rPr>
  </w:style>
  <w:style w:type="paragraph" w:styleId="CommentText">
    <w:name w:val="annotation text"/>
    <w:basedOn w:val="Normal"/>
    <w:link w:val="CommentTextChar"/>
    <w:uiPriority w:val="99"/>
    <w:semiHidden/>
    <w:unhideWhenUsed/>
    <w:rsid w:val="006A43D6"/>
    <w:pPr>
      <w:spacing w:line="240" w:lineRule="auto"/>
    </w:pPr>
    <w:rPr>
      <w:sz w:val="20"/>
      <w:szCs w:val="20"/>
    </w:rPr>
  </w:style>
  <w:style w:type="character" w:customStyle="1" w:styleId="CommentTextChar">
    <w:name w:val="Comment Text Char"/>
    <w:basedOn w:val="DefaultParagraphFont"/>
    <w:link w:val="CommentText"/>
    <w:uiPriority w:val="99"/>
    <w:semiHidden/>
    <w:rsid w:val="006A43D6"/>
    <w:rPr>
      <w:sz w:val="20"/>
      <w:szCs w:val="20"/>
      <w:lang w:val="fr-FR"/>
    </w:rPr>
  </w:style>
  <w:style w:type="paragraph" w:styleId="CommentSubject">
    <w:name w:val="annotation subject"/>
    <w:basedOn w:val="CommentText"/>
    <w:next w:val="CommentText"/>
    <w:link w:val="CommentSubjectChar"/>
    <w:uiPriority w:val="99"/>
    <w:semiHidden/>
    <w:unhideWhenUsed/>
    <w:rsid w:val="006A43D6"/>
    <w:rPr>
      <w:b/>
      <w:bCs/>
    </w:rPr>
  </w:style>
  <w:style w:type="character" w:customStyle="1" w:styleId="CommentSubjectChar">
    <w:name w:val="Comment Subject Char"/>
    <w:basedOn w:val="CommentTextChar"/>
    <w:link w:val="CommentSubject"/>
    <w:uiPriority w:val="99"/>
    <w:semiHidden/>
    <w:rsid w:val="006A43D6"/>
    <w:rPr>
      <w:b/>
      <w:bCs/>
      <w:sz w:val="20"/>
      <w:szCs w:val="20"/>
      <w:lang w:val="fr-FR"/>
    </w:rPr>
  </w:style>
  <w:style w:type="character" w:styleId="PlaceholderText">
    <w:name w:val="Placeholder Text"/>
    <w:basedOn w:val="DefaultParagraphFont"/>
    <w:uiPriority w:val="99"/>
    <w:semiHidden/>
    <w:rsid w:val="00BC69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5.emf"/><Relationship Id="rId18" Type="http://schemas.openxmlformats.org/officeDocument/2006/relationships/image" Target="media/image10.png"/><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microsoft.com/office/2018/08/relationships/commentsExtensible" Target="commentsExtensible.xml"/><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microsoft.com/office/2016/09/relationships/commentsIds" Target="commentsIds.xml"/><Relationship Id="rId24" Type="http://schemas.openxmlformats.org/officeDocument/2006/relationships/image" Target="media/image16.png"/><Relationship Id="rId5" Type="http://schemas.openxmlformats.org/officeDocument/2006/relationships/image" Target="media/image1.jpeg"/><Relationship Id="rId15" Type="http://schemas.openxmlformats.org/officeDocument/2006/relationships/image" Target="media/image7.emf"/><Relationship Id="rId23" Type="http://schemas.openxmlformats.org/officeDocument/2006/relationships/image" Target="media/image15.png"/><Relationship Id="rId10" Type="http://schemas.microsoft.com/office/2011/relationships/commentsExtended" Target="commentsExtended.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2565</TotalTime>
  <Pages>34</Pages>
  <Words>9224</Words>
  <Characters>50735</Characters>
  <Application>Microsoft Office Word</Application>
  <DocSecurity>0</DocSecurity>
  <Lines>422</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Vin</dc:creator>
  <cp:keywords/>
  <dc:description/>
  <cp:lastModifiedBy>Charles Vin</cp:lastModifiedBy>
  <cp:revision>516</cp:revision>
  <dcterms:created xsi:type="dcterms:W3CDTF">2021-10-01T13:06:00Z</dcterms:created>
  <dcterms:modified xsi:type="dcterms:W3CDTF">2021-12-08T10:35:00Z</dcterms:modified>
</cp:coreProperties>
</file>