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6B" w:rsidRDefault="00BF776B">
      <w:bookmarkStart w:id="0" w:name="_GoBack"/>
      <w:bookmarkEnd w:id="0"/>
      <w:r>
        <w:t>Blue-initial three that are together</w:t>
      </w:r>
    </w:p>
    <w:p w:rsidR="00BF776B" w:rsidRPr="00BF776B" w:rsidRDefault="00BF776B">
      <w:pPr>
        <w:rPr>
          <w:lang w:val="es-MX"/>
        </w:rPr>
      </w:pPr>
      <w:r w:rsidRPr="00BF776B">
        <w:rPr>
          <w:lang w:val="es-MX"/>
        </w:rPr>
        <w:t>FREUD, GEZA</w:t>
      </w:r>
    </w:p>
    <w:p w:rsidR="00BF776B" w:rsidRPr="00BF776B" w:rsidRDefault="00BF776B">
      <w:pPr>
        <w:rPr>
          <w:lang w:val="es-MX"/>
        </w:rPr>
      </w:pPr>
      <w:r w:rsidRPr="00BF776B">
        <w:rPr>
          <w:lang w:val="es-MX"/>
        </w:rPr>
        <w:t>SZABADOS, JOZSEF</w:t>
      </w:r>
    </w:p>
    <w:p w:rsidR="00BF776B" w:rsidRDefault="00BF776B">
      <w:pPr>
        <w:rPr>
          <w:lang w:val="es-MX"/>
        </w:rPr>
      </w:pPr>
      <w:r w:rsidRPr="00BF776B">
        <w:rPr>
          <w:lang w:val="es-MX"/>
        </w:rPr>
        <w:t>SHARMA, AMBIKESHWAR</w:t>
      </w:r>
    </w:p>
    <w:p w:rsidR="00BF776B" w:rsidRPr="00847CE0" w:rsidRDefault="00BF776B">
      <w:r w:rsidRPr="00847CE0">
        <w:t>Orange-</w:t>
      </w:r>
      <w:r w:rsidR="00847CE0" w:rsidRPr="00847CE0">
        <w:t>All of Blue Coauthors</w:t>
      </w:r>
    </w:p>
    <w:p w:rsidR="00847CE0" w:rsidRDefault="00847CE0">
      <w:r>
        <w:t>Red-people who coauthored with orange but not blue</w:t>
      </w:r>
    </w:p>
    <w:p w:rsidR="00E060FC" w:rsidRDefault="00E060FC"/>
    <w:p w:rsidR="00E060FC" w:rsidRDefault="00E060FC">
      <w:r>
        <w:t>Trial #2</w:t>
      </w:r>
    </w:p>
    <w:p w:rsidR="00C24C4C" w:rsidRPr="00ED116F" w:rsidRDefault="00CA755B" w:rsidP="00ED116F">
      <w:r>
        <w:t xml:space="preserve">Choose:  </w:t>
      </w:r>
      <w:r w:rsidR="00E060FC">
        <w:t>Alon, Noga M.</w:t>
      </w:r>
    </w:p>
    <w:p w:rsidR="00E060FC" w:rsidRPr="00E060FC" w:rsidRDefault="00E060FC" w:rsidP="00E060FC">
      <w:pPr>
        <w:pStyle w:val="ListParagraph"/>
        <w:numPr>
          <w:ilvl w:val="0"/>
          <w:numId w:val="1"/>
        </w:numPr>
        <w:rPr>
          <w:b/>
          <w:bCs/>
        </w:rPr>
      </w:pPr>
      <w:r w:rsidRPr="00E060FC">
        <w:rPr>
          <w:b/>
          <w:bCs/>
        </w:rPr>
        <w:t>Simple Constructions of Almost k-wise Independent Random Variables (1992)</w:t>
      </w:r>
    </w:p>
    <w:p w:rsidR="00C24C4C" w:rsidRDefault="00E060FC" w:rsidP="007E7951">
      <w:pPr>
        <w:pStyle w:val="ListParagraph"/>
        <w:numPr>
          <w:ilvl w:val="1"/>
          <w:numId w:val="1"/>
        </w:numPr>
      </w:pPr>
      <w:r w:rsidRPr="00E060FC">
        <w:t>Noga Alon , Oded Goldreich , Johan Håstad , René Peralta</w:t>
      </w:r>
    </w:p>
    <w:p w:rsidR="00ED116F" w:rsidRPr="00ED116F" w:rsidRDefault="00ED116F" w:rsidP="00ED116F">
      <w:pPr>
        <w:pStyle w:val="ListParagraph"/>
        <w:numPr>
          <w:ilvl w:val="2"/>
          <w:numId w:val="1"/>
        </w:numPr>
      </w:pPr>
      <w:r w:rsidRPr="00ED116F">
        <w:t>"AJTAI, MIKLOS"</w:t>
      </w:r>
      <w:r w:rsidR="001D23CF">
        <w:t xml:space="preserve"> </w:t>
      </w:r>
      <w:r w:rsidR="00435EAE">
        <w:t>“Deterministic Simulation in LOGSPACE”</w:t>
      </w:r>
    </w:p>
    <w:p w:rsidR="00ED116F" w:rsidRPr="00ED116F" w:rsidRDefault="00ED116F" w:rsidP="00ED116F">
      <w:pPr>
        <w:pStyle w:val="ListParagraph"/>
        <w:numPr>
          <w:ilvl w:val="2"/>
          <w:numId w:val="1"/>
        </w:numPr>
      </w:pPr>
      <w:r w:rsidRPr="00ED116F">
        <w:t>"KOMLOS, JANOS"</w:t>
      </w:r>
      <w:r w:rsidR="00435EAE">
        <w:t xml:space="preserve"> “Deterministic Simulation in LOGSPACE”</w:t>
      </w:r>
    </w:p>
    <w:p w:rsidR="00ED116F" w:rsidRPr="000D3C27" w:rsidRDefault="00ED116F" w:rsidP="00ED116F">
      <w:pPr>
        <w:pStyle w:val="ListParagraph"/>
        <w:numPr>
          <w:ilvl w:val="2"/>
          <w:numId w:val="1"/>
        </w:numPr>
      </w:pPr>
      <w:r w:rsidRPr="000D3C27">
        <w:fldChar w:fldCharType="begin"/>
      </w:r>
      <w:r w:rsidRPr="000D3C27">
        <w:instrText xml:space="preserve"> LINK </w:instrText>
      </w:r>
      <w:r w:rsidR="00FB37BC">
        <w:instrText xml:space="preserve">Excel.Sheet.8 C:\\Users\\Zachary\\Dropbox\\COMAP\\FINAL_TABLE.xlsx Sheet1!R2982C1 </w:instrText>
      </w:r>
      <w:r w:rsidRPr="000D3C27">
        <w:instrText xml:space="preserve">\a \f 5 \h  \* MERGEFORMAT </w:instrText>
      </w:r>
      <w:r w:rsidRPr="000D3C27">
        <w:fldChar w:fldCharType="separate"/>
      </w:r>
      <w:r w:rsidRPr="000D3C27">
        <w:t>"SZEMEREDI, ENDRE"</w:t>
      </w:r>
      <w:r w:rsidR="00435EAE" w:rsidRPr="000D3C27">
        <w:t xml:space="preserve"> “Deterministic Simulation in LOGSPACE”</w:t>
      </w:r>
    </w:p>
    <w:p w:rsidR="006830AE" w:rsidRPr="000D3C27" w:rsidRDefault="006830AE" w:rsidP="006830AE">
      <w:pPr>
        <w:pStyle w:val="ListParagraph"/>
        <w:numPr>
          <w:ilvl w:val="2"/>
          <w:numId w:val="1"/>
        </w:numPr>
      </w:pPr>
      <w:r w:rsidRPr="000D3C27">
        <w:t>"BABAI, LASZLO"</w:t>
      </w:r>
      <w:r w:rsidR="00CA755B" w:rsidRPr="000D3C27">
        <w:t xml:space="preserve"> "A Fast and Simple Randomized Algorithm for the Maximal Independent Set Problem"</w:t>
      </w:r>
    </w:p>
    <w:p w:rsidR="006830AE" w:rsidRPr="000D3C27" w:rsidRDefault="006830AE" w:rsidP="006830AE">
      <w:pPr>
        <w:pStyle w:val="ListParagraph"/>
        <w:numPr>
          <w:ilvl w:val="2"/>
          <w:numId w:val="1"/>
        </w:numPr>
      </w:pPr>
      <w:r w:rsidRPr="000D3C27">
        <w:t>"LOVASZ, LASZLO"</w:t>
      </w:r>
      <w:r w:rsidR="00CA755B" w:rsidRPr="000D3C27">
        <w:t xml:space="preserve"> "Approximating Clique is almost NP-complete"</w:t>
      </w:r>
    </w:p>
    <w:p w:rsidR="00ED116F" w:rsidRDefault="00A244A2" w:rsidP="00A244A2">
      <w:pPr>
        <w:pStyle w:val="ListParagraph"/>
        <w:numPr>
          <w:ilvl w:val="2"/>
          <w:numId w:val="1"/>
        </w:numPr>
      </w:pPr>
      <w:r w:rsidRPr="000D3C27">
        <w:t>"SZEGEDY, MARIO"</w:t>
      </w:r>
      <w:r w:rsidR="00CA755B" w:rsidRPr="000D3C27">
        <w:t xml:space="preserve"> "Approximating Clique is almost NP-complete"</w:t>
      </w:r>
    </w:p>
    <w:p w:rsidR="00A375F3" w:rsidRDefault="00A375F3" w:rsidP="00A244A2">
      <w:pPr>
        <w:pStyle w:val="ListParagraph"/>
        <w:numPr>
          <w:ilvl w:val="2"/>
          <w:numId w:val="1"/>
        </w:numPr>
      </w:pPr>
      <w:r>
        <w:t>Cites second paper</w:t>
      </w:r>
    </w:p>
    <w:p w:rsidR="00A375F3" w:rsidRDefault="00A375F3" w:rsidP="00A375F3">
      <w:pPr>
        <w:pStyle w:val="ListParagraph"/>
        <w:numPr>
          <w:ilvl w:val="0"/>
          <w:numId w:val="1"/>
        </w:numPr>
      </w:pPr>
      <w:r>
        <w:t>Superpolynomial lower bounds for monotone span programs</w:t>
      </w:r>
    </w:p>
    <w:p w:rsidR="00A375F3" w:rsidRDefault="007E4906" w:rsidP="00A375F3">
      <w:pPr>
        <w:pStyle w:val="ListParagraph"/>
        <w:numPr>
          <w:ilvl w:val="1"/>
          <w:numId w:val="1"/>
        </w:numPr>
      </w:pPr>
      <w:r>
        <w:t>Laszlo Babai</w:t>
      </w:r>
    </w:p>
    <w:p w:rsidR="007E4906" w:rsidRDefault="007E4906" w:rsidP="007E4906">
      <w:pPr>
        <w:pStyle w:val="ListParagraph"/>
        <w:numPr>
          <w:ilvl w:val="0"/>
          <w:numId w:val="1"/>
        </w:numPr>
      </w:pPr>
      <w:r>
        <w:t>Splitters and Near-Optimal Derandomization</w:t>
      </w:r>
    </w:p>
    <w:p w:rsidR="007E4906" w:rsidRDefault="007E4906" w:rsidP="007E4906">
      <w:pPr>
        <w:pStyle w:val="ListParagraph"/>
        <w:numPr>
          <w:ilvl w:val="1"/>
          <w:numId w:val="1"/>
        </w:numPr>
      </w:pPr>
      <w:r>
        <w:t>Learnard J Schulman</w:t>
      </w:r>
    </w:p>
    <w:p w:rsidR="00344EDA" w:rsidRDefault="00344EDA" w:rsidP="00344EDA">
      <w:pPr>
        <w:pStyle w:val="ListParagraph"/>
        <w:numPr>
          <w:ilvl w:val="0"/>
          <w:numId w:val="1"/>
        </w:numPr>
      </w:pPr>
      <w:r>
        <w:t>Lifts, Discrepancy and Nearly Optimal Spectral Gaps</w:t>
      </w:r>
    </w:p>
    <w:p w:rsidR="00344EDA" w:rsidRPr="000D3C27" w:rsidRDefault="00344EDA" w:rsidP="00344EDA">
      <w:pPr>
        <w:pStyle w:val="ListParagraph"/>
        <w:numPr>
          <w:ilvl w:val="1"/>
          <w:numId w:val="1"/>
        </w:numPr>
      </w:pPr>
      <w:r>
        <w:t>Nathan Linial</w:t>
      </w:r>
    </w:p>
    <w:p w:rsidR="00ED116F" w:rsidRDefault="00ED116F" w:rsidP="00ED116F">
      <w:pPr>
        <w:pStyle w:val="ListParagraph"/>
        <w:ind w:left="2160"/>
      </w:pPr>
      <w:r w:rsidRPr="000D3C27">
        <w:fldChar w:fldCharType="end"/>
      </w:r>
    </w:p>
    <w:p w:rsidR="00E060FC" w:rsidRPr="00E060FC" w:rsidRDefault="00E060FC" w:rsidP="00E060FC">
      <w:pPr>
        <w:pStyle w:val="ListParagraph"/>
        <w:numPr>
          <w:ilvl w:val="0"/>
          <w:numId w:val="1"/>
        </w:numPr>
        <w:rPr>
          <w:b/>
          <w:bCs/>
        </w:rPr>
      </w:pPr>
      <w:r w:rsidRPr="00E060FC">
        <w:rPr>
          <w:b/>
          <w:bCs/>
        </w:rPr>
        <w:t>Construction of asymptotically good low-rate error-correcting codes through pseudo-random graphs</w:t>
      </w:r>
    </w:p>
    <w:p w:rsidR="008E66D1" w:rsidRDefault="00E060FC" w:rsidP="007E7951">
      <w:pPr>
        <w:pStyle w:val="ListParagraph"/>
        <w:numPr>
          <w:ilvl w:val="1"/>
          <w:numId w:val="1"/>
        </w:numPr>
      </w:pPr>
      <w:r w:rsidRPr="00E060FC">
        <w:t>Noga Alon , Jehoshua Bruck , Joseph Naor , Moni Naor , Ron M. Roth</w:t>
      </w:r>
    </w:p>
    <w:p w:rsidR="00A244A2" w:rsidRPr="00A244A2" w:rsidRDefault="00A244A2" w:rsidP="00A244A2">
      <w:pPr>
        <w:pStyle w:val="ListParagraph"/>
        <w:numPr>
          <w:ilvl w:val="2"/>
          <w:numId w:val="1"/>
        </w:numPr>
      </w:pPr>
      <w:r w:rsidRPr="00A244A2">
        <w:t>"AJTAI, MIKLOS"</w:t>
      </w:r>
      <w:r w:rsidR="001D23CF">
        <w:t xml:space="preserve"> “Deterministic Simulation in LOGSPACE”</w:t>
      </w:r>
    </w:p>
    <w:p w:rsidR="00A244A2" w:rsidRPr="00A244A2" w:rsidRDefault="00A244A2" w:rsidP="00A244A2">
      <w:pPr>
        <w:pStyle w:val="ListParagraph"/>
        <w:numPr>
          <w:ilvl w:val="2"/>
          <w:numId w:val="1"/>
        </w:numPr>
      </w:pPr>
      <w:r w:rsidRPr="00A244A2">
        <w:t>"KOMLOS, JANOS"</w:t>
      </w:r>
      <w:r w:rsidR="001D23CF">
        <w:t xml:space="preserve"> “Deterministic Simulation in LOGSPACE”</w:t>
      </w:r>
    </w:p>
    <w:p w:rsidR="00A244A2" w:rsidRPr="00A244A2" w:rsidRDefault="00A244A2" w:rsidP="00A244A2">
      <w:pPr>
        <w:pStyle w:val="ListParagraph"/>
        <w:numPr>
          <w:ilvl w:val="2"/>
          <w:numId w:val="1"/>
        </w:numPr>
      </w:pPr>
      <w:r w:rsidRPr="00A244A2">
        <w:t>"SZEMEREDI, ENDRE"</w:t>
      </w:r>
      <w:r w:rsidR="001D23CF">
        <w:t xml:space="preserve"> </w:t>
      </w:r>
      <w:r w:rsidR="00CA755B">
        <w:t>“Deterministic Simulation in LOGSPACE”</w:t>
      </w:r>
    </w:p>
    <w:p w:rsidR="00354A8A" w:rsidRPr="00354A8A" w:rsidRDefault="00354A8A" w:rsidP="00354A8A">
      <w:pPr>
        <w:pStyle w:val="ListParagraph"/>
        <w:numPr>
          <w:ilvl w:val="2"/>
          <w:numId w:val="1"/>
        </w:numPr>
      </w:pPr>
      <w:r w:rsidRPr="00354A8A">
        <w:t>"DAVENPORT, HAROLD*"</w:t>
      </w:r>
      <w:r w:rsidR="00CA755B">
        <w:t xml:space="preserve"> “Multiplicative Number Theory”</w:t>
      </w:r>
    </w:p>
    <w:p w:rsidR="00354A8A" w:rsidRPr="00354A8A" w:rsidRDefault="00354A8A" w:rsidP="00354A8A">
      <w:pPr>
        <w:pStyle w:val="ListParagraph"/>
        <w:numPr>
          <w:ilvl w:val="2"/>
          <w:numId w:val="1"/>
        </w:numPr>
      </w:pPr>
      <w:r w:rsidRPr="00354A8A">
        <w:t>"KLEITMAN, DANIEL J."</w:t>
      </w:r>
      <w:r w:rsidR="00CA755B">
        <w:t xml:space="preserve"> “Families of k-independent sets”</w:t>
      </w:r>
    </w:p>
    <w:p w:rsidR="00354A8A" w:rsidRDefault="00354A8A" w:rsidP="00354A8A">
      <w:pPr>
        <w:pStyle w:val="ListParagraph"/>
        <w:numPr>
          <w:ilvl w:val="2"/>
          <w:numId w:val="1"/>
        </w:numPr>
      </w:pPr>
      <w:r w:rsidRPr="00354A8A">
        <w:t>"SPENCER, JOEL HAROLD"</w:t>
      </w:r>
      <w:r w:rsidR="00CA755B">
        <w:t xml:space="preserve"> “Families of k-independent sets”</w:t>
      </w:r>
    </w:p>
    <w:p w:rsidR="00A375F3" w:rsidRDefault="00A375F3" w:rsidP="00A375F3">
      <w:pPr>
        <w:pStyle w:val="ListParagraph"/>
        <w:numPr>
          <w:ilvl w:val="0"/>
          <w:numId w:val="1"/>
        </w:numPr>
      </w:pPr>
      <w:r>
        <w:t>Expander graphs and their applications</w:t>
      </w:r>
      <w:r w:rsidR="00344EDA">
        <w:t xml:space="preserve">-sites deterministic </w:t>
      </w:r>
    </w:p>
    <w:p w:rsidR="00A375F3" w:rsidRDefault="00A375F3" w:rsidP="00A375F3">
      <w:pPr>
        <w:pStyle w:val="ListParagraph"/>
        <w:numPr>
          <w:ilvl w:val="1"/>
          <w:numId w:val="1"/>
        </w:numPr>
      </w:pPr>
      <w:r>
        <w:lastRenderedPageBreak/>
        <w:t>Nathan Linial</w:t>
      </w:r>
    </w:p>
    <w:p w:rsidR="00A375F3" w:rsidRDefault="00A375F3" w:rsidP="00A375F3">
      <w:pPr>
        <w:pStyle w:val="ListParagraph"/>
        <w:numPr>
          <w:ilvl w:val="0"/>
          <w:numId w:val="1"/>
        </w:numPr>
      </w:pPr>
      <w:r>
        <w:t xml:space="preserve">Spliters and near-optimal de-randomization </w:t>
      </w:r>
    </w:p>
    <w:p w:rsidR="00A375F3" w:rsidRDefault="00A375F3" w:rsidP="00A375F3">
      <w:pPr>
        <w:pStyle w:val="ListParagraph"/>
        <w:numPr>
          <w:ilvl w:val="1"/>
          <w:numId w:val="1"/>
        </w:numPr>
      </w:pPr>
      <w:r>
        <w:t>Leonard J.Y. Schulmann</w:t>
      </w:r>
    </w:p>
    <w:p w:rsidR="00A375F3" w:rsidRDefault="00A375F3" w:rsidP="00344EDA">
      <w:pPr>
        <w:pStyle w:val="ListParagraph"/>
        <w:numPr>
          <w:ilvl w:val="0"/>
          <w:numId w:val="1"/>
        </w:numPr>
      </w:pPr>
    </w:p>
    <w:p w:rsidR="007E7951" w:rsidRDefault="007E7951" w:rsidP="007E7951"/>
    <w:p w:rsidR="001D23CF" w:rsidRDefault="001D23CF" w:rsidP="001D23CF"/>
    <w:p w:rsidR="001D23CF" w:rsidRPr="00354A8A" w:rsidRDefault="001D23CF" w:rsidP="001D23CF"/>
    <w:p w:rsidR="00A244A2" w:rsidRDefault="00A244A2" w:rsidP="00286FB3">
      <w:pPr>
        <w:pStyle w:val="ListParagraph"/>
        <w:ind w:left="2160"/>
      </w:pPr>
    </w:p>
    <w:p w:rsidR="00E060FC" w:rsidRPr="00847CE0" w:rsidRDefault="00E060FC" w:rsidP="007E7951">
      <w:pPr>
        <w:pStyle w:val="ListParagraph"/>
        <w:ind w:left="2160"/>
      </w:pPr>
    </w:p>
    <w:sectPr w:rsidR="00E060FC" w:rsidRPr="0084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B474B"/>
    <w:multiLevelType w:val="hybridMultilevel"/>
    <w:tmpl w:val="AF9A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6B"/>
    <w:rsid w:val="000D3C27"/>
    <w:rsid w:val="001D23CF"/>
    <w:rsid w:val="00286FB3"/>
    <w:rsid w:val="003235AD"/>
    <w:rsid w:val="00344EDA"/>
    <w:rsid w:val="00354A8A"/>
    <w:rsid w:val="00435EAE"/>
    <w:rsid w:val="004C2CA4"/>
    <w:rsid w:val="005D06FF"/>
    <w:rsid w:val="006830AE"/>
    <w:rsid w:val="006A676A"/>
    <w:rsid w:val="00783DA6"/>
    <w:rsid w:val="007E4906"/>
    <w:rsid w:val="007E7951"/>
    <w:rsid w:val="00847CE0"/>
    <w:rsid w:val="008933BE"/>
    <w:rsid w:val="008E66D1"/>
    <w:rsid w:val="009117E1"/>
    <w:rsid w:val="00A244A2"/>
    <w:rsid w:val="00A375F3"/>
    <w:rsid w:val="00A80F20"/>
    <w:rsid w:val="00A83048"/>
    <w:rsid w:val="00B50F5F"/>
    <w:rsid w:val="00BF776B"/>
    <w:rsid w:val="00C24C4C"/>
    <w:rsid w:val="00C30237"/>
    <w:rsid w:val="00CA755B"/>
    <w:rsid w:val="00E060FC"/>
    <w:rsid w:val="00ED116F"/>
    <w:rsid w:val="00FA05D1"/>
    <w:rsid w:val="00F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</dc:creator>
  <cp:lastModifiedBy>Zachary</cp:lastModifiedBy>
  <cp:revision>2</cp:revision>
  <dcterms:created xsi:type="dcterms:W3CDTF">2014-02-10T06:16:00Z</dcterms:created>
  <dcterms:modified xsi:type="dcterms:W3CDTF">2014-02-10T06:16:00Z</dcterms:modified>
</cp:coreProperties>
</file>