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E998" w14:textId="77777777" w:rsidR="0067487E" w:rsidRPr="0067487E" w:rsidRDefault="0067487E" w:rsidP="0067487E">
      <w:r w:rsidRPr="0067487E">
        <w:t>Para conectar dos archivos usando ZMQ, necesitamos crear dos sockets. Uno de ellos actuará como el emisor (que enviará los datos) y el otro actuará como el receptor (que recibirá los datos). Aquí están los pasos detallados para crear y usar los sockets:</w:t>
      </w:r>
    </w:p>
    <w:p w14:paraId="1BF535CD" w14:textId="77777777" w:rsidR="0067487E" w:rsidRPr="0067487E" w:rsidRDefault="0067487E" w:rsidP="0067487E">
      <w:pPr>
        <w:numPr>
          <w:ilvl w:val="0"/>
          <w:numId w:val="1"/>
        </w:numPr>
      </w:pPr>
      <w:r w:rsidRPr="0067487E">
        <w:t xml:space="preserve">Importar la librería </w:t>
      </w:r>
      <w:proofErr w:type="spellStart"/>
      <w:r w:rsidRPr="0067487E">
        <w:t>zmq</w:t>
      </w:r>
      <w:proofErr w:type="spellEnd"/>
      <w:r w:rsidRPr="0067487E">
        <w:t xml:space="preserve"> y definir el contexto:</w:t>
      </w:r>
    </w:p>
    <w:p w14:paraId="291DBB30" w14:textId="77777777" w:rsidR="0067487E" w:rsidRPr="0067487E" w:rsidRDefault="0067487E" w:rsidP="0067487E">
      <w:pPr>
        <w:rPr>
          <w:lang w:val="en-US"/>
        </w:rPr>
      </w:pPr>
      <w:r w:rsidRPr="0067487E">
        <w:rPr>
          <w:lang w:val="en-US"/>
        </w:rPr>
        <w:t>pythonCopy code</w:t>
      </w:r>
    </w:p>
    <w:p w14:paraId="74A2DF60" w14:textId="77777777" w:rsidR="0067487E" w:rsidRPr="0067487E" w:rsidRDefault="0067487E" w:rsidP="0067487E">
      <w:pPr>
        <w:rPr>
          <w:lang w:val="en-US"/>
        </w:rPr>
      </w:pPr>
      <w:r w:rsidRPr="0067487E">
        <w:rPr>
          <w:lang w:val="en-US"/>
        </w:rPr>
        <w:t xml:space="preserve">import zmq context = zmq.Context() </w:t>
      </w:r>
    </w:p>
    <w:p w14:paraId="276055E5" w14:textId="77777777" w:rsidR="0067487E" w:rsidRPr="0067487E" w:rsidRDefault="0067487E" w:rsidP="0067487E">
      <w:pPr>
        <w:numPr>
          <w:ilvl w:val="0"/>
          <w:numId w:val="2"/>
        </w:numPr>
      </w:pPr>
      <w:r w:rsidRPr="0067487E">
        <w:t>Crear el socket emisor (que enviará los datos):</w:t>
      </w:r>
    </w:p>
    <w:p w14:paraId="35CBFAF3" w14:textId="77777777" w:rsidR="0067487E" w:rsidRPr="0067487E" w:rsidRDefault="0067487E" w:rsidP="0067487E">
      <w:pPr>
        <w:rPr>
          <w:lang w:val="en-US"/>
        </w:rPr>
      </w:pPr>
      <w:r w:rsidRPr="0067487E">
        <w:rPr>
          <w:lang w:val="en-US"/>
        </w:rPr>
        <w:t>pythonCopy code</w:t>
      </w:r>
    </w:p>
    <w:p w14:paraId="6D66FE10" w14:textId="77777777" w:rsidR="0067487E" w:rsidRPr="0067487E" w:rsidRDefault="0067487E" w:rsidP="0067487E">
      <w:pPr>
        <w:rPr>
          <w:lang w:val="en-US"/>
        </w:rPr>
      </w:pPr>
      <w:r w:rsidRPr="0067487E">
        <w:rPr>
          <w:lang w:val="en-US"/>
        </w:rPr>
        <w:t xml:space="preserve">emisor_socket = context.socket(zmq.PUSH) emisor_socket.bind("tcp://127.0.0.1:5555") </w:t>
      </w:r>
    </w:p>
    <w:p w14:paraId="232D9816" w14:textId="77777777" w:rsidR="0067487E" w:rsidRPr="0067487E" w:rsidRDefault="0067487E" w:rsidP="0067487E">
      <w:r w:rsidRPr="0067487E">
        <w:t>En este ejemplo, estamos creando un socket emisor de tipo PUSH (que envía datos) y lo estamos vinculando a la dirección IP y al puerto 5555.</w:t>
      </w:r>
    </w:p>
    <w:p w14:paraId="2730499A" w14:textId="77777777" w:rsidR="0067487E" w:rsidRPr="0067487E" w:rsidRDefault="0067487E" w:rsidP="0067487E">
      <w:pPr>
        <w:numPr>
          <w:ilvl w:val="0"/>
          <w:numId w:val="3"/>
        </w:numPr>
      </w:pPr>
      <w:r w:rsidRPr="0067487E">
        <w:t>Crear el socket receptor (que recibirá los datos):</w:t>
      </w:r>
    </w:p>
    <w:p w14:paraId="028468F9" w14:textId="77777777" w:rsidR="0067487E" w:rsidRPr="0067487E" w:rsidRDefault="0067487E" w:rsidP="0067487E">
      <w:pPr>
        <w:rPr>
          <w:lang w:val="en-US"/>
        </w:rPr>
      </w:pPr>
      <w:r w:rsidRPr="0067487E">
        <w:rPr>
          <w:lang w:val="en-US"/>
        </w:rPr>
        <w:t>pythonCopy code</w:t>
      </w:r>
    </w:p>
    <w:p w14:paraId="2CBBCBA2" w14:textId="77777777" w:rsidR="0067487E" w:rsidRPr="0067487E" w:rsidRDefault="0067487E" w:rsidP="0067487E">
      <w:pPr>
        <w:rPr>
          <w:lang w:val="en-US"/>
        </w:rPr>
      </w:pPr>
      <w:r w:rsidRPr="0067487E">
        <w:rPr>
          <w:lang w:val="en-US"/>
        </w:rPr>
        <w:t xml:space="preserve">receptor_socket = context.socket(zmq.PULL) receptor_socket.connect("tcp://127.0.0.1:5555") </w:t>
      </w:r>
    </w:p>
    <w:p w14:paraId="3B7FE204" w14:textId="77777777" w:rsidR="0067487E" w:rsidRPr="0067487E" w:rsidRDefault="0067487E" w:rsidP="0067487E">
      <w:r w:rsidRPr="0067487E">
        <w:t>En este ejemplo, estamos creando un socket receptor de tipo PULL (que recibe datos) y lo estamos conectando a la dirección IP y al puerto 5555.</w:t>
      </w:r>
    </w:p>
    <w:p w14:paraId="340E8DF8" w14:textId="77777777" w:rsidR="0067487E" w:rsidRPr="0067487E" w:rsidRDefault="0067487E" w:rsidP="0067487E">
      <w:pPr>
        <w:numPr>
          <w:ilvl w:val="0"/>
          <w:numId w:val="4"/>
        </w:numPr>
      </w:pPr>
      <w:r w:rsidRPr="0067487E">
        <w:t xml:space="preserve">En el archivo que genera el output en forma de </w:t>
      </w:r>
      <w:proofErr w:type="spellStart"/>
      <w:r w:rsidRPr="0067487E">
        <w:t>string</w:t>
      </w:r>
      <w:proofErr w:type="spellEnd"/>
      <w:r w:rsidRPr="0067487E">
        <w:t>, usamos el socket emisor para enviar los datos:</w:t>
      </w:r>
    </w:p>
    <w:p w14:paraId="2D6926C1" w14:textId="77777777" w:rsidR="0067487E" w:rsidRPr="0067487E" w:rsidRDefault="0067487E" w:rsidP="0067487E">
      <w:pPr>
        <w:rPr>
          <w:lang w:val="en-US"/>
        </w:rPr>
      </w:pPr>
      <w:r w:rsidRPr="0067487E">
        <w:rPr>
          <w:lang w:val="en-US"/>
        </w:rPr>
        <w:t>pythonCopy code</w:t>
      </w:r>
    </w:p>
    <w:p w14:paraId="360094C7" w14:textId="77777777" w:rsidR="0067487E" w:rsidRPr="0067487E" w:rsidRDefault="0067487E" w:rsidP="0067487E">
      <w:pPr>
        <w:rPr>
          <w:lang w:val="en-US"/>
        </w:rPr>
      </w:pPr>
      <w:r w:rsidRPr="0067487E">
        <w:rPr>
          <w:lang w:val="en-US"/>
        </w:rPr>
        <w:t xml:space="preserve">while True: data = generate_string_output() # Función que genera el output en forma de string emisor_socket.send_string(data) </w:t>
      </w:r>
    </w:p>
    <w:p w14:paraId="4F5867E4" w14:textId="77777777" w:rsidR="0067487E" w:rsidRPr="0067487E" w:rsidRDefault="0067487E" w:rsidP="0067487E">
      <w:r w:rsidRPr="0067487E">
        <w:t xml:space="preserve">En este ejemplo, estamos utilizando un bucle </w:t>
      </w:r>
      <w:proofErr w:type="spellStart"/>
      <w:r w:rsidRPr="0067487E">
        <w:t>while</w:t>
      </w:r>
      <w:proofErr w:type="spellEnd"/>
      <w:r w:rsidRPr="0067487E">
        <w:t xml:space="preserve"> True para generar el output en forma de </w:t>
      </w:r>
      <w:proofErr w:type="spellStart"/>
      <w:r w:rsidRPr="0067487E">
        <w:t>string</w:t>
      </w:r>
      <w:proofErr w:type="spellEnd"/>
      <w:r w:rsidRPr="0067487E">
        <w:t xml:space="preserve"> y luego enviarlo a través del socket emisor usando la función </w:t>
      </w:r>
      <w:proofErr w:type="spellStart"/>
      <w:r w:rsidRPr="0067487E">
        <w:t>send_</w:t>
      </w:r>
      <w:proofErr w:type="gramStart"/>
      <w:r w:rsidRPr="0067487E">
        <w:t>string</w:t>
      </w:r>
      <w:proofErr w:type="spellEnd"/>
      <w:r w:rsidRPr="0067487E">
        <w:t>(</w:t>
      </w:r>
      <w:proofErr w:type="gramEnd"/>
      <w:r w:rsidRPr="0067487E">
        <w:t>).</w:t>
      </w:r>
    </w:p>
    <w:p w14:paraId="0D966841" w14:textId="77777777" w:rsidR="0067487E" w:rsidRPr="0067487E" w:rsidRDefault="0067487E" w:rsidP="0067487E">
      <w:pPr>
        <w:numPr>
          <w:ilvl w:val="0"/>
          <w:numId w:val="5"/>
        </w:numPr>
      </w:pPr>
      <w:r w:rsidRPr="0067487E">
        <w:t xml:space="preserve">En el archivo que requiere el input en forma de </w:t>
      </w:r>
      <w:proofErr w:type="spellStart"/>
      <w:r w:rsidRPr="0067487E">
        <w:t>string</w:t>
      </w:r>
      <w:proofErr w:type="spellEnd"/>
      <w:r w:rsidRPr="0067487E">
        <w:t>, usamos el socket receptor para recibir los datos:</w:t>
      </w:r>
    </w:p>
    <w:p w14:paraId="5E2A3198" w14:textId="77777777" w:rsidR="0067487E" w:rsidRPr="0067487E" w:rsidRDefault="0067487E" w:rsidP="0067487E">
      <w:proofErr w:type="spellStart"/>
      <w:r w:rsidRPr="0067487E">
        <w:t>pythonCopy</w:t>
      </w:r>
      <w:proofErr w:type="spellEnd"/>
      <w:r w:rsidRPr="0067487E">
        <w:t xml:space="preserve"> </w:t>
      </w:r>
      <w:proofErr w:type="spellStart"/>
      <w:r w:rsidRPr="0067487E">
        <w:t>code</w:t>
      </w:r>
      <w:proofErr w:type="spellEnd"/>
    </w:p>
    <w:p w14:paraId="13BD85F7" w14:textId="77777777" w:rsidR="0067487E" w:rsidRPr="0067487E" w:rsidRDefault="0067487E" w:rsidP="0067487E">
      <w:proofErr w:type="spellStart"/>
      <w:r w:rsidRPr="0067487E">
        <w:t>while</w:t>
      </w:r>
      <w:proofErr w:type="spellEnd"/>
      <w:r w:rsidRPr="0067487E">
        <w:t xml:space="preserve"> True: data = </w:t>
      </w:r>
      <w:proofErr w:type="spellStart"/>
      <w:r w:rsidRPr="0067487E">
        <w:t>receptor_</w:t>
      </w:r>
      <w:proofErr w:type="gramStart"/>
      <w:r w:rsidRPr="0067487E">
        <w:t>socket.recv</w:t>
      </w:r>
      <w:proofErr w:type="gramEnd"/>
      <w:r w:rsidRPr="0067487E">
        <w:t>_string</w:t>
      </w:r>
      <w:proofErr w:type="spellEnd"/>
      <w:r w:rsidRPr="0067487E">
        <w:t xml:space="preserve">() # Hacer algo con los datos recibidos </w:t>
      </w:r>
    </w:p>
    <w:p w14:paraId="68C8FDDD" w14:textId="77777777" w:rsidR="0067487E" w:rsidRPr="0067487E" w:rsidRDefault="0067487E" w:rsidP="0067487E">
      <w:r w:rsidRPr="0067487E">
        <w:t xml:space="preserve">En este ejemplo, estamos utilizando un bucle </w:t>
      </w:r>
      <w:proofErr w:type="spellStart"/>
      <w:r w:rsidRPr="0067487E">
        <w:t>while</w:t>
      </w:r>
      <w:proofErr w:type="spellEnd"/>
      <w:r w:rsidRPr="0067487E">
        <w:t xml:space="preserve"> True para recibir los datos a través del socket receptor usando la función </w:t>
      </w:r>
      <w:proofErr w:type="spellStart"/>
      <w:r w:rsidRPr="0067487E">
        <w:t>recv_</w:t>
      </w:r>
      <w:proofErr w:type="gramStart"/>
      <w:r w:rsidRPr="0067487E">
        <w:t>string</w:t>
      </w:r>
      <w:proofErr w:type="spellEnd"/>
      <w:r w:rsidRPr="0067487E">
        <w:t>(</w:t>
      </w:r>
      <w:proofErr w:type="gramEnd"/>
      <w:r w:rsidRPr="0067487E">
        <w:t>).</w:t>
      </w:r>
    </w:p>
    <w:p w14:paraId="01BFFCC7" w14:textId="77777777" w:rsidR="0067487E" w:rsidRPr="0067487E" w:rsidRDefault="0067487E" w:rsidP="0067487E">
      <w:pPr>
        <w:numPr>
          <w:ilvl w:val="0"/>
          <w:numId w:val="6"/>
        </w:numPr>
      </w:pPr>
      <w:r w:rsidRPr="0067487E">
        <w:t>Una vez que hayas terminado de usar los sockets, recuerda cerrarlos y cerrar el contexto:</w:t>
      </w:r>
    </w:p>
    <w:p w14:paraId="3D510A93" w14:textId="77777777" w:rsidR="0067487E" w:rsidRPr="0067487E" w:rsidRDefault="0067487E" w:rsidP="0067487E">
      <w:pPr>
        <w:rPr>
          <w:lang w:val="en-US"/>
        </w:rPr>
      </w:pPr>
      <w:r w:rsidRPr="0067487E">
        <w:rPr>
          <w:lang w:val="en-US"/>
        </w:rPr>
        <w:t>pythonCopy code</w:t>
      </w:r>
    </w:p>
    <w:p w14:paraId="690F90A7" w14:textId="77777777" w:rsidR="0067487E" w:rsidRPr="0067487E" w:rsidRDefault="0067487E" w:rsidP="0067487E">
      <w:pPr>
        <w:rPr>
          <w:lang w:val="en-US"/>
        </w:rPr>
      </w:pPr>
      <w:r w:rsidRPr="0067487E">
        <w:rPr>
          <w:lang w:val="en-US"/>
        </w:rPr>
        <w:t xml:space="preserve">emisor_socket.close() receptor_socket.close() context.term() </w:t>
      </w:r>
    </w:p>
    <w:p w14:paraId="152D530D" w14:textId="77777777" w:rsidR="0067487E" w:rsidRPr="0067487E" w:rsidRDefault="0067487E" w:rsidP="0067487E">
      <w:r w:rsidRPr="0067487E">
        <w:lastRenderedPageBreak/>
        <w:t>Ten en cuenta que esta es solo una descripción general del proceso y que puede haber algunos ajustes necesarios en función de tus necesidades específicas. También asegúrate de que ambos archivos estén corriendo al mismo tiempo para que la conexión pueda ser establecida.</w:t>
      </w:r>
    </w:p>
    <w:p w14:paraId="22E7F968" w14:textId="77777777" w:rsidR="0003263B" w:rsidRDefault="0003263B"/>
    <w:sectPr w:rsidR="0003263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769D"/>
    <w:multiLevelType w:val="multilevel"/>
    <w:tmpl w:val="602C04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54AEB"/>
    <w:multiLevelType w:val="multilevel"/>
    <w:tmpl w:val="CF347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56C63"/>
    <w:multiLevelType w:val="multilevel"/>
    <w:tmpl w:val="9C8ACF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F59B2"/>
    <w:multiLevelType w:val="multilevel"/>
    <w:tmpl w:val="A7A6F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768E7"/>
    <w:multiLevelType w:val="multilevel"/>
    <w:tmpl w:val="76C6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95E5C"/>
    <w:multiLevelType w:val="multilevel"/>
    <w:tmpl w:val="5BD8D0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62474">
    <w:abstractNumId w:val="4"/>
  </w:num>
  <w:num w:numId="2" w16cid:durableId="294062496">
    <w:abstractNumId w:val="1"/>
  </w:num>
  <w:num w:numId="3" w16cid:durableId="39019661">
    <w:abstractNumId w:val="0"/>
  </w:num>
  <w:num w:numId="4" w16cid:durableId="1188518623">
    <w:abstractNumId w:val="3"/>
  </w:num>
  <w:num w:numId="5" w16cid:durableId="1498612303">
    <w:abstractNumId w:val="5"/>
  </w:num>
  <w:num w:numId="6" w16cid:durableId="1283075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0"/>
    <w:rsid w:val="0003263B"/>
    <w:rsid w:val="000D402B"/>
    <w:rsid w:val="005719F0"/>
    <w:rsid w:val="0067487E"/>
    <w:rsid w:val="00EB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9D33-3CF7-47E2-B2F0-2BFA9FA5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707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765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8853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21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921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755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447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601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0179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1379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4401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20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043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34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6540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570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6926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That Charles</dc:creator>
  <cp:keywords/>
  <dc:description/>
  <cp:lastModifiedBy>All That Charles</cp:lastModifiedBy>
  <cp:revision>2</cp:revision>
  <dcterms:created xsi:type="dcterms:W3CDTF">2023-03-08T11:55:00Z</dcterms:created>
  <dcterms:modified xsi:type="dcterms:W3CDTF">2023-03-08T11:56:00Z</dcterms:modified>
</cp:coreProperties>
</file>