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138" w:tblpY="-1079"/>
        <w:tblW w:w="11619" w:type="dxa"/>
        <w:tblLayout w:type="fixed"/>
        <w:tblLook w:val="04A0" w:firstRow="1" w:lastRow="0" w:firstColumn="1" w:lastColumn="0" w:noHBand="0" w:noVBand="1"/>
      </w:tblPr>
      <w:tblGrid>
        <w:gridCol w:w="1129"/>
        <w:gridCol w:w="983"/>
        <w:gridCol w:w="1307"/>
        <w:gridCol w:w="1396"/>
        <w:gridCol w:w="2126"/>
        <w:gridCol w:w="1559"/>
        <w:gridCol w:w="993"/>
        <w:gridCol w:w="992"/>
        <w:gridCol w:w="1134"/>
      </w:tblGrid>
      <w:tr w:rsidR="00CD62F3" w:rsidRPr="00736BAF" w14:paraId="1DB9342F" w14:textId="77777777" w:rsidTr="00E653ED">
        <w:trPr>
          <w:trHeight w:val="703"/>
        </w:trPr>
        <w:tc>
          <w:tcPr>
            <w:tcW w:w="1129" w:type="dxa"/>
            <w:shd w:val="clear" w:color="auto" w:fill="FFC6C6"/>
          </w:tcPr>
          <w:p w14:paraId="38BEFE00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 ID</w:t>
            </w:r>
          </w:p>
        </w:tc>
        <w:tc>
          <w:tcPr>
            <w:tcW w:w="983" w:type="dxa"/>
            <w:shd w:val="clear" w:color="auto" w:fill="FFC6C6"/>
          </w:tcPr>
          <w:p w14:paraId="12230FBC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661F4895" w14:textId="12DDB1E2" w:rsidR="00993F57" w:rsidRPr="00114FE4" w:rsidRDefault="0098567B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  <w:shd w:val="clear" w:color="auto" w:fill="FFC6C6"/>
          </w:tcPr>
          <w:p w14:paraId="59305930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  <w:shd w:val="clear" w:color="auto" w:fill="FFC6C6"/>
          </w:tcPr>
          <w:p w14:paraId="2EDA7735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559" w:type="dxa"/>
            <w:shd w:val="clear" w:color="auto" w:fill="FFC6C6"/>
          </w:tcPr>
          <w:p w14:paraId="0E1BEDE5" w14:textId="7777777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3" w:type="dxa"/>
            <w:shd w:val="clear" w:color="auto" w:fill="FFC6C6"/>
          </w:tcPr>
          <w:p w14:paraId="4A80E812" w14:textId="75943D55" w:rsidR="00993F57" w:rsidRPr="00114FE4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7B657308" w14:textId="76CA508B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7DFAE892" w14:textId="77777777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114FE4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08ED76CB" w14:textId="77777777" w:rsidTr="00E653ED">
        <w:trPr>
          <w:trHeight w:val="1956"/>
        </w:trPr>
        <w:tc>
          <w:tcPr>
            <w:tcW w:w="1129" w:type="dxa"/>
          </w:tcPr>
          <w:p w14:paraId="6513AE63" w14:textId="77777777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DD25CC">
              <w:rPr>
                <w:rFonts w:ascii="TH SarabunPSK" w:hAnsi="TH SarabunPSK" w:cs="TH SarabunPSK"/>
                <w:sz w:val="20"/>
                <w:szCs w:val="20"/>
              </w:rPr>
              <w:t>TCS-LOGIN-001</w:t>
            </w:r>
          </w:p>
          <w:p w14:paraId="3F15F876" w14:textId="77777777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DD25CC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48E9A14E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การเข้าสู่ระบบ (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1307" w:type="dxa"/>
          </w:tcPr>
          <w:p w14:paraId="45DE1064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ตรวจสอบการเข้าใช้งานด้วยบัญชีผู้ใช้ที่ถูกต้อง</w:t>
            </w:r>
          </w:p>
        </w:tc>
        <w:tc>
          <w:tcPr>
            <w:tcW w:w="1396" w:type="dxa"/>
          </w:tcPr>
          <w:p w14:paraId="7327AB1C" w14:textId="28D3C7E2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="00EC112F">
              <w:rPr>
                <w:rFonts w:ascii="TH SarabunPSK" w:hAnsi="TH SarabunPSK" w:cs="TH SarabunPSK" w:hint="cs"/>
                <w:sz w:val="22"/>
                <w:szCs w:val="22"/>
                <w:cs/>
              </w:rPr>
              <w:t>เตรียม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 </w:t>
            </w:r>
            <w:r w:rsidRPr="00DD25CC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ที่</w:t>
            </w:r>
            <w:r w:rsidR="00EC112F">
              <w:rPr>
                <w:rFonts w:ascii="TH SarabunPSK" w:hAnsi="TH SarabunPSK" w:cs="TH SarabunPSK" w:hint="cs"/>
                <w:sz w:val="22"/>
                <w:szCs w:val="22"/>
                <w:cs/>
              </w:rPr>
              <w:t>จะ</w:t>
            </w: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กรอกต้องมีสถานะใช้งานได้</w:t>
            </w:r>
          </w:p>
        </w:tc>
        <w:tc>
          <w:tcPr>
            <w:tcW w:w="2126" w:type="dxa"/>
          </w:tcPr>
          <w:p w14:paraId="7CEC703F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7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159B1E05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อยู่ที่หน้า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Login/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7ADB667A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Username/Password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ที่ถูกต้อง เช่น </w:t>
            </w:r>
            <w:r>
              <w:rPr>
                <w:rFonts w:ascii="TH SarabunPSK" w:hAnsi="TH SarabunPSK" w:cs="TH SarabunPSK"/>
                <w:sz w:val="22"/>
                <w:szCs w:val="22"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Username: 6612xxx Password: users002</w:t>
            </w:r>
          </w:p>
          <w:p w14:paraId="2FE5CB29" w14:textId="4DF74D28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559" w:type="dxa"/>
          </w:tcPr>
          <w:p w14:paraId="1DAF9EA4" w14:textId="47808116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ระบบนำไปยังหน้าแรก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ของเว็บไซต์สำเร็จ</w:t>
            </w:r>
          </w:p>
        </w:tc>
        <w:tc>
          <w:tcPr>
            <w:tcW w:w="993" w:type="dxa"/>
          </w:tcPr>
          <w:p w14:paraId="00CDE180" w14:textId="6536145F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B02A8DB" w14:textId="4E53D2E1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1014CC47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DD25CC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090ED5F6" w14:textId="77777777" w:rsidTr="00E653ED">
        <w:trPr>
          <w:trHeight w:val="1956"/>
        </w:trPr>
        <w:tc>
          <w:tcPr>
            <w:tcW w:w="1129" w:type="dxa"/>
          </w:tcPr>
          <w:p w14:paraId="18F309AA" w14:textId="26ED0361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TCS-LOGIN-002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3EC66FE9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การซ่อนรหัสผ่าน</w:t>
            </w:r>
          </w:p>
        </w:tc>
        <w:tc>
          <w:tcPr>
            <w:tcW w:w="1307" w:type="dxa"/>
          </w:tcPr>
          <w:p w14:paraId="5DC01D7A" w14:textId="77777777" w:rsidR="00993F57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ตรวจสอบว่ารหัสผ่านที่ผู้ใช้พิมพ์ลงในช่อง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ต้องถูกปิดบัง</w:t>
            </w:r>
          </w:p>
          <w:p w14:paraId="2E37B760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ด้วยเครื่องหมาย (เช่น . หรือ *) เพื่อป้องกันการแอบมองจากบุคคลรอบข้าง</w:t>
            </w:r>
          </w:p>
        </w:tc>
        <w:tc>
          <w:tcPr>
            <w:tcW w:w="1396" w:type="dxa"/>
          </w:tcPr>
          <w:p w14:paraId="2A82A07D" w14:textId="5CB6751C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ผู้ใช้อยู่ที่หน้าเข้าสู่ระบบ (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2126" w:type="dxa"/>
          </w:tcPr>
          <w:p w14:paraId="0D026B6A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8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30DF8B63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0AF3328E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เช่น 6612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xxx</w:t>
            </w:r>
          </w:p>
          <w:p w14:paraId="6094FF95" w14:textId="2EE7200B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users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002</w:t>
            </w:r>
          </w:p>
        </w:tc>
        <w:tc>
          <w:tcPr>
            <w:tcW w:w="1559" w:type="dxa"/>
          </w:tcPr>
          <w:p w14:paraId="4F1DD251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ข้อมูลแสดงเป็นจุด (.)</w:t>
            </w:r>
          </w:p>
        </w:tc>
        <w:tc>
          <w:tcPr>
            <w:tcW w:w="993" w:type="dxa"/>
          </w:tcPr>
          <w:p w14:paraId="31B8E571" w14:textId="3B133D9B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980299F" w14:textId="7550A438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44C9B418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485C7415" w14:textId="77777777" w:rsidTr="00E653ED">
        <w:trPr>
          <w:trHeight w:val="1956"/>
        </w:trPr>
        <w:tc>
          <w:tcPr>
            <w:tcW w:w="1129" w:type="dxa"/>
          </w:tcPr>
          <w:p w14:paraId="1932FEA9" w14:textId="6DA7774D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003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54604706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การออกจากระบบ</w:t>
            </w:r>
          </w:p>
        </w:tc>
        <w:tc>
          <w:tcPr>
            <w:tcW w:w="1307" w:type="dxa"/>
          </w:tcPr>
          <w:p w14:paraId="0C91A2C6" w14:textId="77777777" w:rsidR="00993F57" w:rsidRPr="00F85BD5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ตรวจสอบความถูกต้องของการ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และการทำลาย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Session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ของผู้ใช้งาน</w:t>
            </w:r>
          </w:p>
        </w:tc>
        <w:tc>
          <w:tcPr>
            <w:tcW w:w="1396" w:type="dxa"/>
          </w:tcPr>
          <w:p w14:paraId="4A1E477E" w14:textId="64F4CBE1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เข้าสู่ระบบเรียบร้อยแล้ว และอยู่ในหน้าใดหน้าหนึ่งภายในระบบ (เช่น หน้าจองสนาม หรือ หน้าโปรไฟล์)</w:t>
            </w:r>
          </w:p>
        </w:tc>
        <w:tc>
          <w:tcPr>
            <w:tcW w:w="2126" w:type="dxa"/>
          </w:tcPr>
          <w:p w14:paraId="077D949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เข้าสู่เว็บไซต์จองสนามกีฬา</w:t>
            </w:r>
          </w:p>
          <w:p w14:paraId="77BAF4D8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5A4FE9F2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คลิกเมนู "โปรไฟล์"</w:t>
            </w:r>
          </w:p>
          <w:p w14:paraId="4B382DFA" w14:textId="46CEBCE9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Logout"</w:t>
            </w:r>
          </w:p>
        </w:tc>
        <w:tc>
          <w:tcPr>
            <w:tcW w:w="1559" w:type="dxa"/>
          </w:tcPr>
          <w:p w14:paraId="45489CB3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ระบบกลับไปหน้า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Login</w:t>
            </w:r>
          </w:p>
        </w:tc>
        <w:tc>
          <w:tcPr>
            <w:tcW w:w="993" w:type="dxa"/>
          </w:tcPr>
          <w:p w14:paraId="459A40C3" w14:textId="761CDE02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411770C7" w14:textId="1D46F10D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3B4E5D42" w14:textId="77777777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FAE6E46" w14:textId="77777777" w:rsidTr="00E653ED">
        <w:trPr>
          <w:trHeight w:val="3465"/>
        </w:trPr>
        <w:tc>
          <w:tcPr>
            <w:tcW w:w="1129" w:type="dxa"/>
          </w:tcPr>
          <w:p w14:paraId="1DDE31EE" w14:textId="4C98C7B9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F85BD5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004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F85BD5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F85BD5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702E4B4E" w14:textId="4DD3AB64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ลิงก์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 xml:space="preserve">Line </w:t>
            </w: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เจ้าหน้าที่หน้า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1307" w:type="dxa"/>
          </w:tcPr>
          <w:p w14:paraId="3B0BD2FE" w14:textId="7BE7C4C6" w:rsidR="00993F57" w:rsidRPr="00F85BD5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ตรวจสอบความถูกต้องของปุ่มเชื่อมต่อไปยังแอปพลิเคชัน </w:t>
            </w:r>
            <w:r w:rsidRPr="00F85BD5">
              <w:rPr>
                <w:rFonts w:ascii="TH SarabunPSK" w:hAnsi="TH SarabunPSK" w:cs="TH SarabunPSK"/>
                <w:sz w:val="22"/>
                <w:szCs w:val="22"/>
              </w:rPr>
              <w:t>Line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ของเจ้าหน้าที่</w:t>
            </w:r>
          </w:p>
        </w:tc>
        <w:tc>
          <w:tcPr>
            <w:tcW w:w="1396" w:type="dxa"/>
          </w:tcPr>
          <w:p w14:paraId="4FAA243A" w14:textId="4915915C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ผู้ใช้งานอยู่ในหน้า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เข้าสู่ระบบ</w:t>
            </w:r>
          </w:p>
        </w:tc>
        <w:tc>
          <w:tcPr>
            <w:tcW w:w="2126" w:type="dxa"/>
          </w:tcPr>
          <w:p w14:paraId="0E33510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9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61B9063C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4D3CA9A0" w14:textId="12311393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คลิกที่ไอคอน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มุมจอขวาล่าง</w:t>
            </w:r>
          </w:p>
        </w:tc>
        <w:tc>
          <w:tcPr>
            <w:tcW w:w="1559" w:type="dxa"/>
          </w:tcPr>
          <w:p w14:paraId="2B442FD3" w14:textId="1A331233" w:rsidR="00993F57" w:rsidRPr="00114FE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ระบบต้องเปิดหน้าต่างใหม่เพื่อเข้าสู่หน้า </w:t>
            </w:r>
            <w:r w:rsidRPr="00114FE4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</w:p>
        </w:tc>
        <w:tc>
          <w:tcPr>
            <w:tcW w:w="993" w:type="dxa"/>
          </w:tcPr>
          <w:p w14:paraId="7D894520" w14:textId="634BFED5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22E2B25" w14:textId="49B345CA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703A17C2" w14:textId="20458DC2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4470CB66" w14:textId="77777777" w:rsidTr="00E653ED">
        <w:trPr>
          <w:trHeight w:val="15388"/>
        </w:trPr>
        <w:tc>
          <w:tcPr>
            <w:tcW w:w="1129" w:type="dxa"/>
          </w:tcPr>
          <w:p w14:paraId="61C97CEC" w14:textId="1C32DCB3" w:rsidR="00993F57" w:rsidRPr="00DD25CC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14FE4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TCS-LOGIN-005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14FE4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9CA4F91" w14:textId="4802EA7E" w:rsidR="00993F57" w:rsidRPr="00AC3826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AC3826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เข้าสู่ระบบไม่สำเร็จเนื่องจากรหัสผ่านไม่ถูกต้อง</w:t>
            </w:r>
          </w:p>
        </w:tc>
        <w:tc>
          <w:tcPr>
            <w:tcW w:w="1307" w:type="dxa"/>
          </w:tcPr>
          <w:p w14:paraId="315B1B62" w14:textId="7683610A" w:rsidR="00993F57" w:rsidRPr="00AC3826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AC3826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ตรวจสอบการแสดงผลและการแจ้งเตือน เมื่อผู้ใช้งานกรอกรหัสผ่านไม่ถูกต้อง</w:t>
            </w:r>
          </w:p>
        </w:tc>
        <w:tc>
          <w:tcPr>
            <w:tcW w:w="1396" w:type="dxa"/>
          </w:tcPr>
          <w:p w14:paraId="0F3650CD" w14:textId="7BF5B1B9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อยู่ที่หน้าเข้าสู่ระบบและมีบัญชีผู้ใช้งาน (</w:t>
            </w:r>
            <w:r w:rsidRPr="00114FE4">
              <w:rPr>
                <w:rFonts w:ascii="TH SarabunPSK" w:hAnsi="TH SarabunPSK" w:cs="TH SarabunPSK"/>
                <w:sz w:val="22"/>
                <w:szCs w:val="22"/>
              </w:rPr>
              <w:t>Username)</w:t>
            </w:r>
            <w:r w:rsidRPr="00114FE4">
              <w:rPr>
                <w:rFonts w:ascii="TH SarabunPSK" w:hAnsi="TH SarabunPSK" w:cs="TH SarabunPSK"/>
                <w:sz w:val="22"/>
                <w:szCs w:val="22"/>
                <w:cs/>
              </w:rPr>
              <w:t>ที่ลงทะเบียนไว้ในระบบแล้วจริง</w:t>
            </w:r>
          </w:p>
        </w:tc>
        <w:tc>
          <w:tcPr>
            <w:tcW w:w="2126" w:type="dxa"/>
          </w:tcPr>
          <w:p w14:paraId="6A31113D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0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776F2DFE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7F446B7F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6612xxx</w:t>
            </w:r>
          </w:p>
          <w:p w14:paraId="7EDCDBA6" w14:textId="77777777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ที่ไม่ถูกต้องหรือที่ไม่มีในระบบ เช่น </w:t>
            </w:r>
            <w:r w:rsidRPr="00ED5FEE">
              <w:rPr>
                <w:rFonts w:ascii="TH SarabunPSK" w:hAnsi="TH SarabunPSK" w:cs="TH SarabunPSK"/>
                <w:sz w:val="22"/>
                <w:szCs w:val="22"/>
              </w:rPr>
              <w:t>unknown</w:t>
            </w:r>
          </w:p>
          <w:p w14:paraId="31C685EA" w14:textId="0F67F2C7" w:rsidR="00E65438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559" w:type="dxa"/>
          </w:tcPr>
          <w:p w14:paraId="76BEDB57" w14:textId="77777777" w:rsidR="00993F57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ระบบแสดงข้อความแจ้งเตือนว่า "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หรือ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Password"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ไม่ถูกต้อง</w:t>
            </w:r>
          </w:p>
          <w:p w14:paraId="5885FA1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BF4AE00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42FB3C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218B2F3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78FAC97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7AA5303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347A89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012325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7EB79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109663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999549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5B88B60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1F49C15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2E938F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D3BA11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E47AE9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91321E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9F7942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594B04E6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F5F94F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E472A7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2D6086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585024E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76628F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0033BC69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D6D18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FF2874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6E5A40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A9824FE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801967D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36E1E27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00025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50CB1E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5DA308C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B6124EA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8985A1F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6F7FF68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1BF0665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39495CD1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F7093A2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5CC8644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7F8EB711" w14:textId="77777777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4D27952C" w14:textId="77777777" w:rsid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  <w:p w14:paraId="280C39C0" w14:textId="01B4C854" w:rsidR="00EC112F" w:rsidRPr="00EC112F" w:rsidRDefault="00EC112F" w:rsidP="00EC112F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</w:p>
        </w:tc>
        <w:tc>
          <w:tcPr>
            <w:tcW w:w="993" w:type="dxa"/>
          </w:tcPr>
          <w:p w14:paraId="7569E632" w14:textId="21FA8797" w:rsidR="00993F57" w:rsidRPr="00EC112F" w:rsidRDefault="00B34476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23D22A51" w14:textId="162DC84D" w:rsidR="00993F57" w:rsidRPr="00ED5FEE" w:rsidRDefault="00993F57" w:rsidP="00166666">
            <w:pPr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50AE293C" w14:textId="275C02DA" w:rsidR="00993F57" w:rsidRPr="00DD25CC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223AE0E7" w14:textId="77777777" w:rsidTr="00E653ED">
        <w:trPr>
          <w:trHeight w:val="699"/>
        </w:trPr>
        <w:tc>
          <w:tcPr>
            <w:tcW w:w="1129" w:type="dxa"/>
            <w:shd w:val="clear" w:color="auto" w:fill="FFC6C6"/>
          </w:tcPr>
          <w:p w14:paraId="3637D169" w14:textId="5476AC25" w:rsidR="00993F57" w:rsidRPr="0094784B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  <w:shd w:val="clear" w:color="auto" w:fill="FFC6C6"/>
          </w:tcPr>
          <w:p w14:paraId="16697C51" w14:textId="0D54E858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67D2FABA" w14:textId="42ACB72C" w:rsidR="00993F57" w:rsidRPr="0094784B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  <w:shd w:val="clear" w:color="auto" w:fill="FFC6C6"/>
          </w:tcPr>
          <w:p w14:paraId="23E9A077" w14:textId="0B997589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  <w:shd w:val="clear" w:color="auto" w:fill="FFC6C6"/>
          </w:tcPr>
          <w:p w14:paraId="54BDC87A" w14:textId="193EC564" w:rsidR="00993F57" w:rsidRPr="0094784B" w:rsidRDefault="00993F57" w:rsidP="00166666">
            <w:pPr>
              <w:pStyle w:val="ListParagraph"/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559" w:type="dxa"/>
            <w:shd w:val="clear" w:color="auto" w:fill="FFC6C6"/>
          </w:tcPr>
          <w:p w14:paraId="0FC0C298" w14:textId="18273EC9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3" w:type="dxa"/>
            <w:shd w:val="clear" w:color="auto" w:fill="FFC6C6"/>
          </w:tcPr>
          <w:p w14:paraId="72ECBE12" w14:textId="25D2D9E3" w:rsidR="00993F57" w:rsidRPr="0094784B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2942C51C" w14:textId="7AB0FD27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019091ED" w14:textId="05C35992" w:rsidR="00993F57" w:rsidRPr="0094784B" w:rsidRDefault="00993F57" w:rsidP="00993F57">
            <w:pPr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0AFF8854" w14:textId="77777777" w:rsidTr="00E653ED">
        <w:trPr>
          <w:trHeight w:val="2963"/>
        </w:trPr>
        <w:tc>
          <w:tcPr>
            <w:tcW w:w="1129" w:type="dxa"/>
          </w:tcPr>
          <w:p w14:paraId="7916C189" w14:textId="6649865B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TCS-LOGIN-006 (Negative)</w:t>
            </w:r>
          </w:p>
        </w:tc>
        <w:tc>
          <w:tcPr>
            <w:tcW w:w="983" w:type="dxa"/>
          </w:tcPr>
          <w:p w14:paraId="790B8AE5" w14:textId="3BB62B19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166666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ผู้ใช้ไม่กรอก </w:t>
            </w:r>
            <w:r w:rsidRPr="00166666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</w:p>
        </w:tc>
        <w:tc>
          <w:tcPr>
            <w:tcW w:w="1307" w:type="dxa"/>
          </w:tcPr>
          <w:p w14:paraId="4ADC6335" w14:textId="6A543DC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ตรวจสอบการแจ้งเตือนเมื่อผู้ใช้งานไม่ได้กรอก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Username)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หรือเว้นว่างในช่องที่กำหนดไว้</w:t>
            </w:r>
          </w:p>
        </w:tc>
        <w:tc>
          <w:tcPr>
            <w:tcW w:w="1396" w:type="dxa"/>
          </w:tcPr>
          <w:p w14:paraId="03D6D760" w14:textId="3B804EF5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1.ผู้ใช้งาน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 xml:space="preserve">Login) 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และยังไม่ได้ทำการกรอกข้อมูลใดๆลงในช่อง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</w:p>
        </w:tc>
        <w:tc>
          <w:tcPr>
            <w:tcW w:w="2126" w:type="dxa"/>
          </w:tcPr>
          <w:p w14:paraId="1EE4AADF" w14:textId="77777777" w:rsidR="00993F57" w:rsidRPr="008B35F6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B35F6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1" w:history="1">
              <w:r w:rsidRPr="008B35F6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457BE4C2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3D03C5B6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</w:t>
            </w:r>
          </w:p>
          <w:p w14:paraId="54C4ABC9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เช่น </w:t>
            </w:r>
            <w:r w:rsidRPr="008B35F6">
              <w:rPr>
                <w:rFonts w:ascii="TH SarabunPSK" w:hAnsi="TH SarabunPSK" w:cs="TH SarabunPSK"/>
                <w:szCs w:val="24"/>
              </w:rPr>
              <w:t>users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002</w:t>
            </w:r>
          </w:p>
          <w:p w14:paraId="64113FA9" w14:textId="17FF219A" w:rsidR="00993F57" w:rsidRPr="008B35F6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559" w:type="dxa"/>
          </w:tcPr>
          <w:p w14:paraId="04C422AB" w14:textId="3F6D08DB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/>
                <w:szCs w:val="24"/>
                <w:cs/>
              </w:rPr>
              <w:t>ระบบแจ้งเตือนให้กรอกข้อมูลในช่องนี้</w:t>
            </w:r>
          </w:p>
        </w:tc>
        <w:tc>
          <w:tcPr>
            <w:tcW w:w="993" w:type="dxa"/>
          </w:tcPr>
          <w:p w14:paraId="09453039" w14:textId="20801E6E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142F5917" w14:textId="7F44B0F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1134" w:type="dxa"/>
          </w:tcPr>
          <w:p w14:paraId="77797EB9" w14:textId="77901CA3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1354F964" w14:textId="77777777" w:rsidTr="00E653ED">
        <w:trPr>
          <w:trHeight w:val="699"/>
        </w:trPr>
        <w:tc>
          <w:tcPr>
            <w:tcW w:w="1129" w:type="dxa"/>
          </w:tcPr>
          <w:p w14:paraId="65690B03" w14:textId="284520F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TCS-LOGIN-007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9D86748" w14:textId="1CA6E33E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ผู้ใช้ไม่กรอก 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</w:tc>
        <w:tc>
          <w:tcPr>
            <w:tcW w:w="1307" w:type="dxa"/>
          </w:tcPr>
          <w:p w14:paraId="4DFEEBEE" w14:textId="64D8F8AA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ตรวจสอบการแจ้งเตือนเมื่อผู้ใช้งานไม่ได้กรอก (</w:t>
            </w:r>
            <w:r w:rsidRPr="0094784B">
              <w:rPr>
                <w:rFonts w:ascii="TH SarabunPSK" w:hAnsi="TH SarabunPSK" w:cs="TH SarabunPSK"/>
                <w:sz w:val="22"/>
                <w:szCs w:val="22"/>
              </w:rPr>
              <w:t>Password)</w:t>
            </w:r>
            <w:r w:rsidRPr="0094784B">
              <w:rPr>
                <w:rFonts w:ascii="TH SarabunPSK" w:hAnsi="TH SarabunPSK" w:cs="TH SarabunPSK"/>
                <w:sz w:val="22"/>
                <w:szCs w:val="22"/>
                <w:cs/>
              </w:rPr>
              <w:t>ในช่องที่กำหนด</w:t>
            </w:r>
          </w:p>
        </w:tc>
        <w:tc>
          <w:tcPr>
            <w:tcW w:w="1396" w:type="dxa"/>
          </w:tcPr>
          <w:p w14:paraId="47ADDAD5" w14:textId="467F98EA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1.ผู้ใช้งาน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 (</w:t>
            </w:r>
            <w:r w:rsidRPr="0094784B">
              <w:rPr>
                <w:rFonts w:ascii="TH SarabunPSK" w:hAnsi="TH SarabunPSK" w:cs="TH SarabunPSK"/>
                <w:szCs w:val="24"/>
              </w:rPr>
              <w:t xml:space="preserve">Login) 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 xml:space="preserve">โดยที่มีการกรอก </w:t>
            </w:r>
            <w:r w:rsidRPr="0094784B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94784B">
              <w:rPr>
                <w:rFonts w:ascii="TH SarabunPSK" w:hAnsi="TH SarabunPSK" w:cs="TH SarabunPSK"/>
                <w:szCs w:val="24"/>
                <w:cs/>
              </w:rPr>
              <w:t>ไว้แล้ว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แต่ยังไม่ได้กรอก </w:t>
            </w:r>
            <w:r w:rsidRPr="00587826">
              <w:rPr>
                <w:rFonts w:ascii="TH SarabunPSK" w:hAnsi="TH SarabunPSK" w:cs="TH SarabunPSK"/>
                <w:szCs w:val="24"/>
              </w:rPr>
              <w:t>Password</w:t>
            </w:r>
          </w:p>
        </w:tc>
        <w:tc>
          <w:tcPr>
            <w:tcW w:w="2126" w:type="dxa"/>
          </w:tcPr>
          <w:p w14:paraId="104317A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2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78EF30A4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0B29EEA7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เช่น </w:t>
            </w:r>
            <w:r w:rsidRPr="008B35F6">
              <w:rPr>
                <w:rFonts w:ascii="TH SarabunPSK" w:hAnsi="TH SarabunPSK" w:cs="TH SarabunPSK"/>
                <w:szCs w:val="24"/>
              </w:rPr>
              <w:t>6612xxx</w:t>
            </w:r>
          </w:p>
          <w:p w14:paraId="62B545DF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</w:t>
            </w:r>
          </w:p>
          <w:p w14:paraId="73B10141" w14:textId="5F46679B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559" w:type="dxa"/>
          </w:tcPr>
          <w:p w14:paraId="688A1FAF" w14:textId="30A3F043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ระบบแจ้งเตือนให้กรอกรหัสผ่าน</w:t>
            </w:r>
          </w:p>
        </w:tc>
        <w:tc>
          <w:tcPr>
            <w:tcW w:w="993" w:type="dxa"/>
          </w:tcPr>
          <w:p w14:paraId="46BBFBFC" w14:textId="70ABA081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6DFCADD" w14:textId="3E57BB5F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1134" w:type="dxa"/>
          </w:tcPr>
          <w:p w14:paraId="027666DE" w14:textId="01012229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5F815D1A" w14:textId="77777777" w:rsidTr="00E653ED">
        <w:trPr>
          <w:trHeight w:val="699"/>
        </w:trPr>
        <w:tc>
          <w:tcPr>
            <w:tcW w:w="1129" w:type="dxa"/>
          </w:tcPr>
          <w:p w14:paraId="2483ED49" w14:textId="7F0D4DCF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TCS-LOGIN-008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7432C802" w14:textId="378C3EE6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การกรอกช่องว่าง (</w:t>
            </w:r>
            <w:r w:rsidRPr="00587826">
              <w:rPr>
                <w:rFonts w:ascii="TH SarabunPSK" w:hAnsi="TH SarabunPSK" w:cs="TH SarabunPSK"/>
                <w:szCs w:val="24"/>
              </w:rPr>
              <w:t>Space)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ในช่อง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587826">
              <w:rPr>
                <w:rFonts w:ascii="TH SarabunPSK" w:hAnsi="TH SarabunPSK" w:cs="TH SarabunPSK"/>
                <w:szCs w:val="24"/>
              </w:rPr>
              <w:t>Password</w:t>
            </w:r>
          </w:p>
        </w:tc>
        <w:tc>
          <w:tcPr>
            <w:tcW w:w="1307" w:type="dxa"/>
          </w:tcPr>
          <w:p w14:paraId="5B2FE14C" w14:textId="48A95205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ตรวจสอบการดักจับเมื่อผู้ใช้ไม่กรอกอะไรเลยในช่อง(</w:t>
            </w:r>
            <w:r w:rsidRPr="00587826">
              <w:rPr>
                <w:rFonts w:ascii="TH SarabunPSK" w:hAnsi="TH SarabunPSK" w:cs="TH SarabunPSK"/>
                <w:szCs w:val="24"/>
              </w:rPr>
              <w:t>Username)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และ (</w:t>
            </w:r>
            <w:r w:rsidRPr="00587826">
              <w:rPr>
                <w:rFonts w:ascii="TH SarabunPSK" w:hAnsi="TH SarabunPSK" w:cs="TH SarabunPSK"/>
                <w:szCs w:val="24"/>
              </w:rPr>
              <w:t>Password)</w:t>
            </w:r>
          </w:p>
        </w:tc>
        <w:tc>
          <w:tcPr>
            <w:tcW w:w="1396" w:type="dxa"/>
          </w:tcPr>
          <w:p w14:paraId="56E30217" w14:textId="0C2ECAF6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1.ผู้ใช้งาน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 (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Login)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และล้างข้อมูลในช่องกรอกทั้งหมดให้ว่างก่อนเริ่มทดสอบ</w:t>
            </w:r>
          </w:p>
        </w:tc>
        <w:tc>
          <w:tcPr>
            <w:tcW w:w="2126" w:type="dxa"/>
          </w:tcPr>
          <w:p w14:paraId="3702E55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3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052527DB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อยู่ที่หน้าเข้าสู่ระบบ</w:t>
            </w:r>
          </w:p>
          <w:p w14:paraId="7D76A996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เว้นว่างทั้งในช่อง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และ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เช่น " " ทั้งสองช่อง</w:t>
            </w:r>
          </w:p>
          <w:p w14:paraId="5DD41242" w14:textId="4C54E610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>Log in"</w:t>
            </w:r>
          </w:p>
        </w:tc>
        <w:tc>
          <w:tcPr>
            <w:tcW w:w="1559" w:type="dxa"/>
          </w:tcPr>
          <w:p w14:paraId="2BCD4904" w14:textId="2A2DE913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ระบบต้องแจ้งเตือนว่า "กรุณากรอกข้อมูล" และไม่ยอมให้ผ่านไปประมวลผล</w:t>
            </w:r>
          </w:p>
        </w:tc>
        <w:tc>
          <w:tcPr>
            <w:tcW w:w="993" w:type="dxa"/>
          </w:tcPr>
          <w:p w14:paraId="172C7E35" w14:textId="1E5E0263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65CDB39" w14:textId="34BECF89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Cs w:val="24"/>
              </w:rPr>
              <w:t>PASS</w:t>
            </w:r>
          </w:p>
        </w:tc>
        <w:tc>
          <w:tcPr>
            <w:tcW w:w="1134" w:type="dxa"/>
          </w:tcPr>
          <w:p w14:paraId="4352EE00" w14:textId="7AB317E1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1F2E47B" w14:textId="77777777" w:rsidTr="00E653ED">
        <w:trPr>
          <w:trHeight w:val="4507"/>
        </w:trPr>
        <w:tc>
          <w:tcPr>
            <w:tcW w:w="1129" w:type="dxa"/>
          </w:tcPr>
          <w:p w14:paraId="0A0580BE" w14:textId="3C6EE80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TCS-LOGIN-009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1028B4D2" w14:textId="3034180E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การป้องกันการ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Back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กลับเข้าหน้าโปรไฟล์หลัง </w:t>
            </w:r>
            <w:r w:rsidRPr="00587826">
              <w:rPr>
                <w:rFonts w:ascii="TH SarabunPSK" w:hAnsi="TH SarabunPSK" w:cs="TH SarabunPSK"/>
                <w:szCs w:val="24"/>
              </w:rPr>
              <w:t>Logout</w:t>
            </w:r>
          </w:p>
        </w:tc>
        <w:tc>
          <w:tcPr>
            <w:tcW w:w="1307" w:type="dxa"/>
          </w:tcPr>
          <w:p w14:paraId="04AD8DD2" w14:textId="1ED49985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>ตรวจสอบการป้องกันการเข้าถึงหน้าโปรไฟล์โดยการกดปุ่ม "ย้อนกลับ" ของ</w:t>
            </w:r>
            <w:proofErr w:type="spellStart"/>
            <w:r w:rsidRPr="00587826">
              <w:rPr>
                <w:rFonts w:ascii="TH SarabunPSK" w:hAnsi="TH SarabunPSK" w:cs="TH SarabunPSK"/>
                <w:szCs w:val="24"/>
                <w:cs/>
              </w:rPr>
              <w:t>เบ</w:t>
            </w:r>
            <w:proofErr w:type="spellEnd"/>
            <w:r w:rsidRPr="00587826">
              <w:rPr>
                <w:rFonts w:ascii="TH SarabunPSK" w:hAnsi="TH SarabunPSK" w:cs="TH SarabunPSK"/>
                <w:szCs w:val="24"/>
                <w:cs/>
              </w:rPr>
              <w:t>ราว์เซอร์หลังจากออกจากระบบแล้ว</w:t>
            </w:r>
          </w:p>
        </w:tc>
        <w:tc>
          <w:tcPr>
            <w:tcW w:w="1396" w:type="dxa"/>
          </w:tcPr>
          <w:p w14:paraId="7E082FDE" w14:textId="1251C74C" w:rsidR="00993F57" w:rsidRPr="006C3661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6C3661">
              <w:rPr>
                <w:rFonts w:ascii="TH SarabunPSK" w:hAnsi="TH SarabunPSK" w:cs="TH SarabunPSK"/>
                <w:szCs w:val="24"/>
                <w:cs/>
              </w:rPr>
              <w:t xml:space="preserve">ผู้ใช้งานทำการ </w:t>
            </w:r>
            <w:r w:rsidRPr="006C3661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6C3661">
              <w:rPr>
                <w:rFonts w:ascii="TH SarabunPSK" w:hAnsi="TH SarabunPSK" w:cs="TH SarabunPSK"/>
                <w:szCs w:val="24"/>
                <w:cs/>
              </w:rPr>
              <w:t>เข้าสู่ระบบเรียบร้อยแล้ว</w:t>
            </w:r>
          </w:p>
          <w:p w14:paraId="1126673E" w14:textId="4490D2AD" w:rsidR="00993F57" w:rsidRPr="006C3661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ผู้ใช้งานอยู่ที่หน้า "โปรไฟล์"</w:t>
            </w:r>
          </w:p>
        </w:tc>
        <w:tc>
          <w:tcPr>
            <w:tcW w:w="2126" w:type="dxa"/>
          </w:tcPr>
          <w:p w14:paraId="10A35D64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14" w:history="1">
              <w:r w:rsidRPr="008B35F6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6642713C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2.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เข้าสู่ระบบให้เรียบร้อยโดยการกรอก 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username/ password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ที่ใช้งานได้</w:t>
            </w:r>
          </w:p>
          <w:p w14:paraId="1DFEF592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3.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คลิกที่เมนู "โปรไฟล์"</w:t>
            </w:r>
          </w:p>
          <w:p w14:paraId="591FB5A8" w14:textId="77777777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4.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คลิกปุ่ม "</w:t>
            </w:r>
            <w:r w:rsidRPr="008B35F6">
              <w:rPr>
                <w:rFonts w:ascii="TH SarabunPSK" w:hAnsi="TH SarabunPSK" w:cs="TH SarabunPSK"/>
                <w:szCs w:val="24"/>
              </w:rPr>
              <w:t xml:space="preserve">Logout"  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และระบบจะนำออกมายังหน้าเข้าสู่ระบบ</w:t>
            </w:r>
          </w:p>
          <w:p w14:paraId="0953609C" w14:textId="3088E325" w:rsidR="00993F57" w:rsidRPr="008B35F6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5.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 xml:space="preserve">กดปุ่ม </w:t>
            </w:r>
            <w:r w:rsidRPr="008B35F6">
              <w:rPr>
                <w:rFonts w:ascii="TH SarabunPSK" w:hAnsi="TH SarabunPSK" w:cs="TH SarabunPSK"/>
                <w:szCs w:val="24"/>
              </w:rPr>
              <w:t>Back (</w:t>
            </w:r>
            <w:r w:rsidRPr="008B35F6">
              <w:rPr>
                <w:rFonts w:ascii="TH SarabunPSK" w:hAnsi="TH SarabunPSK" w:cs="TH SarabunPSK"/>
                <w:szCs w:val="24"/>
                <w:cs/>
              </w:rPr>
              <w:t>ย้อนกลับ) ที่เว็บ</w:t>
            </w:r>
            <w:proofErr w:type="spellStart"/>
            <w:r w:rsidRPr="008B35F6">
              <w:rPr>
                <w:rFonts w:ascii="TH SarabunPSK" w:hAnsi="TH SarabunPSK" w:cs="TH SarabunPSK"/>
                <w:szCs w:val="24"/>
                <w:cs/>
              </w:rPr>
              <w:t>เบ</w:t>
            </w:r>
            <w:proofErr w:type="spellEnd"/>
            <w:r w:rsidRPr="008B35F6">
              <w:rPr>
                <w:rFonts w:ascii="TH SarabunPSK" w:hAnsi="TH SarabunPSK" w:cs="TH SarabunPSK"/>
                <w:szCs w:val="24"/>
                <w:cs/>
              </w:rPr>
              <w:t>ราว์เซอร์</w:t>
            </w:r>
          </w:p>
        </w:tc>
        <w:tc>
          <w:tcPr>
            <w:tcW w:w="1559" w:type="dxa"/>
          </w:tcPr>
          <w:p w14:paraId="5EAE0528" w14:textId="78D88027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ระบบต้องไม่แสดงหน้าโปรไฟล์ และระบบต้อง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redirect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ไปหน้า </w:t>
            </w:r>
            <w:r w:rsidRPr="00587826">
              <w:rPr>
                <w:rFonts w:ascii="TH SarabunPSK" w:hAnsi="TH SarabunPSK" w:cs="TH SarabunPSK"/>
                <w:szCs w:val="24"/>
              </w:rPr>
              <w:t>Login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 xml:space="preserve">หรือบังคับให้ </w:t>
            </w:r>
            <w:r w:rsidRPr="00587826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587826">
              <w:rPr>
                <w:rFonts w:ascii="TH SarabunPSK" w:hAnsi="TH SarabunPSK" w:cs="TH SarabunPSK"/>
                <w:szCs w:val="24"/>
                <w:cs/>
              </w:rPr>
              <w:t>ใหม่</w:t>
            </w:r>
          </w:p>
        </w:tc>
        <w:tc>
          <w:tcPr>
            <w:tcW w:w="993" w:type="dxa"/>
          </w:tcPr>
          <w:p w14:paraId="11B2BA0E" w14:textId="3D7951F9" w:rsidR="00993F57" w:rsidRPr="00B34476" w:rsidRDefault="00B34476" w:rsidP="00166666">
            <w:pPr>
              <w:jc w:val="center"/>
              <w:rPr>
                <w:rFonts w:ascii="TH SarabunPSK" w:hAnsi="TH SarabunPSK" w:cs="TH SarabunPSK"/>
                <w:color w:val="EE0000"/>
                <w:sz w:val="22"/>
                <w:szCs w:val="22"/>
              </w:rPr>
            </w:pP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  <w:cs/>
              </w:rPr>
              <w:t xml:space="preserve">พบว่ายังสามารถกด </w:t>
            </w: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</w:rPr>
              <w:t xml:space="preserve">Back </w:t>
            </w:r>
            <w:r w:rsidRPr="00B34476">
              <w:rPr>
                <w:rFonts w:ascii="TH SarabunPSK" w:hAnsi="TH SarabunPSK" w:cs="TH SarabunPSK"/>
                <w:color w:val="EE0000"/>
                <w:sz w:val="22"/>
                <w:szCs w:val="22"/>
                <w:cs/>
              </w:rPr>
              <w:t>เข้าไปหน้า</w:t>
            </w:r>
            <w:r>
              <w:rPr>
                <w:rFonts w:ascii="TH SarabunPSK" w:hAnsi="TH SarabunPSK" w:cs="TH SarabunPSK" w:hint="cs"/>
                <w:color w:val="EE0000"/>
                <w:sz w:val="22"/>
                <w:szCs w:val="22"/>
                <w:cs/>
              </w:rPr>
              <w:t>โปรไฟล์ได้</w:t>
            </w:r>
          </w:p>
        </w:tc>
        <w:tc>
          <w:tcPr>
            <w:tcW w:w="992" w:type="dxa"/>
          </w:tcPr>
          <w:p w14:paraId="487331E4" w14:textId="20F27D04" w:rsidR="00993F57" w:rsidRPr="00114FE4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D5FEE">
              <w:rPr>
                <w:rFonts w:ascii="TH SarabunPSK" w:hAnsi="TH SarabunPSK" w:cs="TH SarabunPSK"/>
                <w:color w:val="EE0000"/>
                <w:szCs w:val="24"/>
              </w:rPr>
              <w:t>FAIL</w:t>
            </w:r>
          </w:p>
        </w:tc>
        <w:tc>
          <w:tcPr>
            <w:tcW w:w="1134" w:type="dxa"/>
          </w:tcPr>
          <w:p w14:paraId="064DCE60" w14:textId="2C1FCCDE" w:rsidR="00993F57" w:rsidRPr="00114FE4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F85BD5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7CBC543F" w14:textId="77777777" w:rsidTr="00E653ED">
        <w:trPr>
          <w:trHeight w:val="1125"/>
        </w:trPr>
        <w:tc>
          <w:tcPr>
            <w:tcW w:w="1129" w:type="dxa"/>
            <w:shd w:val="clear" w:color="auto" w:fill="FFC6C6"/>
          </w:tcPr>
          <w:p w14:paraId="17884B43" w14:textId="682B6634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  <w:shd w:val="clear" w:color="auto" w:fill="FFC6C6"/>
          </w:tcPr>
          <w:p w14:paraId="62BBF8FE" w14:textId="63FCC2C3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604C1631" w14:textId="260422CB" w:rsidR="00993F57" w:rsidRPr="00587826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  <w:shd w:val="clear" w:color="auto" w:fill="FFC6C6"/>
          </w:tcPr>
          <w:p w14:paraId="61FC418C" w14:textId="1692754E" w:rsidR="00993F57" w:rsidRPr="00CD62F3" w:rsidRDefault="00993F57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 w:rsidRPr="00CD62F3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  <w:shd w:val="clear" w:color="auto" w:fill="FFC6C6"/>
          </w:tcPr>
          <w:p w14:paraId="256B7958" w14:textId="4A437BA9" w:rsidR="00993F57" w:rsidRPr="00CD62F3" w:rsidRDefault="00CD62F3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        </w:t>
            </w:r>
            <w:r w:rsidR="00993F57" w:rsidRPr="00CD62F3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559" w:type="dxa"/>
            <w:shd w:val="clear" w:color="auto" w:fill="FFC6C6"/>
          </w:tcPr>
          <w:p w14:paraId="271AE483" w14:textId="34E25F34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3" w:type="dxa"/>
            <w:shd w:val="clear" w:color="auto" w:fill="FFC6C6"/>
          </w:tcPr>
          <w:p w14:paraId="3F28DABA" w14:textId="24FDAB83" w:rsidR="00993F57" w:rsidRPr="0094784B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6D0B40C7" w14:textId="10985606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63C0F678" w14:textId="06845DC5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736BAF" w14:paraId="32C97695" w14:textId="77777777" w:rsidTr="00E653ED">
        <w:trPr>
          <w:trHeight w:val="786"/>
        </w:trPr>
        <w:tc>
          <w:tcPr>
            <w:tcW w:w="1129" w:type="dxa"/>
          </w:tcPr>
          <w:p w14:paraId="5F5D0DE7" w14:textId="6CD8F1A1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TCS-LOGIN-010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0FEB3C86" w14:textId="576F7C28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การเข้าถึงหน้าจองสนามโดยตรงผ่าน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URL</w:t>
            </w:r>
          </w:p>
        </w:tc>
        <w:tc>
          <w:tcPr>
            <w:tcW w:w="1307" w:type="dxa"/>
          </w:tcPr>
          <w:p w14:paraId="4E7D9FD8" w14:textId="0F5E068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ตรวจสอบการป้องกันการเข้าหน้าจองสนามโดย "ไม่ได้ล็อกอิน"</w:t>
            </w:r>
          </w:p>
        </w:tc>
        <w:tc>
          <w:tcPr>
            <w:tcW w:w="1396" w:type="dxa"/>
          </w:tcPr>
          <w:p w14:paraId="446A0007" w14:textId="04F91CD4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ไม่ได้ทำการเข้าสู่ระบบ หรือเปิดใน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โหมด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Incognito/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ไม่ระบุตัวตน 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ออกก่อน</w:t>
            </w:r>
          </w:p>
        </w:tc>
        <w:tc>
          <w:tcPr>
            <w:tcW w:w="2126" w:type="dxa"/>
          </w:tcPr>
          <w:p w14:paraId="71B58A55" w14:textId="7E0C8AC3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ออกจากระบบ หรือเปิด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ใหม่แบบไม่ระบุตัวตน</w:t>
            </w:r>
          </w:p>
          <w:p w14:paraId="3106D937" w14:textId="5E067224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กรอก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URL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โดยตรง เช่น </w:t>
            </w:r>
            <w:hyperlink r:id="rId15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https://su-courtbooking.vercel.app/booking</w:t>
              </w:r>
            </w:hyperlink>
          </w:p>
          <w:p w14:paraId="318FEF3A" w14:textId="6D398AE1" w:rsidR="00993F57" w:rsidRPr="00B04214" w:rsidRDefault="00993F57" w:rsidP="00166666">
            <w:pPr>
              <w:tabs>
                <w:tab w:val="left" w:pos="1015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Enter</w:t>
            </w:r>
          </w:p>
        </w:tc>
        <w:tc>
          <w:tcPr>
            <w:tcW w:w="1559" w:type="dxa"/>
          </w:tcPr>
          <w:p w14:paraId="79D94002" w14:textId="07A26F14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ระบบต้องไม่อนุญาตให้เห็นข้อมูลและทำการ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Redirect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ไปยังหน้า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อัตโนมัติ</w:t>
            </w:r>
          </w:p>
        </w:tc>
        <w:tc>
          <w:tcPr>
            <w:tcW w:w="993" w:type="dxa"/>
          </w:tcPr>
          <w:p w14:paraId="6BBBDD4C" w14:textId="7108EE1D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39EC4384" w14:textId="1D5BF467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37E6F81E" w14:textId="1B1D4965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0DFCB67E" w14:textId="77777777" w:rsidTr="00E653ED">
        <w:trPr>
          <w:trHeight w:val="786"/>
        </w:trPr>
        <w:tc>
          <w:tcPr>
            <w:tcW w:w="1129" w:type="dxa"/>
          </w:tcPr>
          <w:p w14:paraId="24D5C79B" w14:textId="72EC4326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TCS-LOGIN-011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38574047" w14:textId="5FE032A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การเข้าถึงหน้าโปรไฟล์ผู้ใช้โดยตรงผ่าน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URL</w:t>
            </w:r>
          </w:p>
        </w:tc>
        <w:tc>
          <w:tcPr>
            <w:tcW w:w="1307" w:type="dxa"/>
          </w:tcPr>
          <w:p w14:paraId="0649BBC3" w14:textId="0DF06B5F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ตรวจสอบการป้องกันการเข้าหน้าโปรไฟล์โดย "ไม่ได้ล็อกอิน"</w:t>
            </w:r>
          </w:p>
        </w:tc>
        <w:tc>
          <w:tcPr>
            <w:tcW w:w="1396" w:type="dxa"/>
          </w:tcPr>
          <w:p w14:paraId="55B4E4C1" w14:textId="4A8819DE" w:rsidR="00993F57" w:rsidRPr="00C5055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ไม่ได้ทำการเข้าสู่ระบบ หรือเปิดใน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โหมด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Incognito/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ไม่ระบุตัวตน 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ออกก่อน</w:t>
            </w:r>
          </w:p>
        </w:tc>
        <w:tc>
          <w:tcPr>
            <w:tcW w:w="2126" w:type="dxa"/>
          </w:tcPr>
          <w:p w14:paraId="42297A00" w14:textId="67470083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Logout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ออกจากระบบ หรือเปิด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ใหม่แบบไม่ระบุตัวตน</w:t>
            </w:r>
          </w:p>
          <w:p w14:paraId="6E4C66FA" w14:textId="4D0A18AE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กรอก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URL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โดยตรง เช่น </w:t>
            </w:r>
            <w:hyperlink r:id="rId16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https://su-courtbooking.vercel.app/profile</w:t>
              </w:r>
            </w:hyperlink>
          </w:p>
          <w:p w14:paraId="17B8B3CE" w14:textId="18BDAD1F" w:rsidR="00993F57" w:rsidRPr="00B04214" w:rsidRDefault="00993F57" w:rsidP="00166666">
            <w:pPr>
              <w:tabs>
                <w:tab w:val="left" w:pos="951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กด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Enter</w:t>
            </w:r>
          </w:p>
        </w:tc>
        <w:tc>
          <w:tcPr>
            <w:tcW w:w="1559" w:type="dxa"/>
          </w:tcPr>
          <w:p w14:paraId="23D6AAB2" w14:textId="5DC0708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ระบบต้องไม่อนุญาตให้เห็นข้อมูลและทำการ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Redirect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ไปยังหน้า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อัตโนมัติ</w:t>
            </w:r>
          </w:p>
        </w:tc>
        <w:tc>
          <w:tcPr>
            <w:tcW w:w="993" w:type="dxa"/>
          </w:tcPr>
          <w:p w14:paraId="3833750F" w14:textId="6F8800B4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4B02F352" w14:textId="21258A3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4B3D6947" w14:textId="128901D4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1BC85DFB" w14:textId="77777777" w:rsidTr="00E653ED">
        <w:trPr>
          <w:trHeight w:val="786"/>
        </w:trPr>
        <w:tc>
          <w:tcPr>
            <w:tcW w:w="1129" w:type="dxa"/>
          </w:tcPr>
          <w:p w14:paraId="585FB802" w14:textId="16497CE0" w:rsidR="00993F57" w:rsidRPr="00166666" w:rsidRDefault="00993F57" w:rsidP="0016666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TCS-LOGIN-012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6B22FFE9" w14:textId="7859016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เข้าสู่ระบบด้วยบัญชีที่ไม่มีในระบบ</w:t>
            </w:r>
          </w:p>
        </w:tc>
        <w:tc>
          <w:tcPr>
            <w:tcW w:w="1307" w:type="dxa"/>
          </w:tcPr>
          <w:p w14:paraId="38C09005" w14:textId="47AC2243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ตรวจสอบการปฏิเสธการเข้าสู่ระบบ จากบัญชีผู้ใช้งานที่ไม่ได้ทำการลงทะเบียนไว้</w:t>
            </w:r>
          </w:p>
        </w:tc>
        <w:tc>
          <w:tcPr>
            <w:tcW w:w="1396" w:type="dxa"/>
          </w:tcPr>
          <w:p w14:paraId="4E61EBC1" w14:textId="77F8C759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Login)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และข้อมูลที่จะนำมาทดสอบต้องเป็น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Username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ที่ "ยังไม่เคย" ลงทะเบียนในระบบมาก่อน</w:t>
            </w:r>
          </w:p>
        </w:tc>
        <w:tc>
          <w:tcPr>
            <w:tcW w:w="2126" w:type="dxa"/>
          </w:tcPr>
          <w:p w14:paraId="1440E839" w14:textId="4CACCC76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7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4DF076D5" w14:textId="7810A16A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</w:t>
            </w:r>
          </w:p>
          <w:p w14:paraId="29FFACCF" w14:textId="6726916B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/ Password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ที่คิดว่าไม่มีในระบบ เช่น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Username: 00000 Password: Guest999+</w:t>
            </w:r>
          </w:p>
          <w:p w14:paraId="1D9E2016" w14:textId="680D76AB" w:rsidR="00993F57" w:rsidRPr="00B04214" w:rsidRDefault="00993F57" w:rsidP="00166666">
            <w:pPr>
              <w:tabs>
                <w:tab w:val="left" w:pos="1228"/>
              </w:tabs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559" w:type="dxa"/>
          </w:tcPr>
          <w:p w14:paraId="56419EB8" w14:textId="33CECDBB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ระบบแสดงข้อความแจ้งเตือนว่า "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หรือ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Password"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ไม่ถูกต้อง</w:t>
            </w:r>
          </w:p>
        </w:tc>
        <w:tc>
          <w:tcPr>
            <w:tcW w:w="993" w:type="dxa"/>
          </w:tcPr>
          <w:p w14:paraId="14E9C7E1" w14:textId="6A6E3FA2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05DE3731" w14:textId="291E9293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38F7F6EB" w14:textId="2D17CC6D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736BAF" w14:paraId="2B967394" w14:textId="77777777" w:rsidTr="00E653ED">
        <w:trPr>
          <w:trHeight w:val="4526"/>
        </w:trPr>
        <w:tc>
          <w:tcPr>
            <w:tcW w:w="1129" w:type="dxa"/>
          </w:tcPr>
          <w:p w14:paraId="26AD4963" w14:textId="44EEC006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TCS-LOGIN-013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60E52F2F" w14:textId="5E35D9A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การกรอก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ที่ไม่ใช่รูปแบบรหัสนักศึกษา</w:t>
            </w:r>
          </w:p>
        </w:tc>
        <w:tc>
          <w:tcPr>
            <w:tcW w:w="1307" w:type="dxa"/>
          </w:tcPr>
          <w:p w14:paraId="534FFE35" w14:textId="452BCFF2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ตรวจสอบการจำกัดรูปแบบข้อมูลในช่อง 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ให้รองรับเฉพาะ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 xml:space="preserve"> "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รหัสนักศึกษา" เท่านั้นป้องกันไม่ให้ใช้ชื่ออื่นที่ไม่ใช่รหัสนักศึกษา เช่น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Email,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ชื่อภาษาไทย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,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ชื่อภาษาอังกฤษในการพยายามเข้าสู่ระบบ</w:t>
            </w:r>
          </w:p>
        </w:tc>
        <w:tc>
          <w:tcPr>
            <w:tcW w:w="1396" w:type="dxa"/>
          </w:tcPr>
          <w:p w14:paraId="3ED812D1" w14:textId="32AD36D5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อยู่ที่หน้าเข้าสู่ระบบ (</w:t>
            </w:r>
            <w:r w:rsidRPr="00C50554">
              <w:rPr>
                <w:rFonts w:ascii="TH SarabunPSK" w:hAnsi="TH SarabunPSK" w:cs="TH SarabunPSK"/>
                <w:sz w:val="22"/>
                <w:szCs w:val="22"/>
              </w:rPr>
              <w:t>Login)</w:t>
            </w:r>
          </w:p>
        </w:tc>
        <w:tc>
          <w:tcPr>
            <w:tcW w:w="2126" w:type="dxa"/>
          </w:tcPr>
          <w:p w14:paraId="5E4C6DAF" w14:textId="6587D9D5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18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231EF7F3" w14:textId="700A62EB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2.อยู่ในหน้า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464E05DA" w14:textId="44F36E95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เป็นชื่อภาษาไทย หรือ กรอกอีเมล เช่น  "สมชาย" หรือ </w:t>
            </w:r>
            <w:hyperlink r:id="rId19" w:history="1">
              <w:r w:rsidRPr="00B04214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test@gmail.com</w:t>
              </w:r>
            </w:hyperlink>
          </w:p>
          <w:p w14:paraId="116837C8" w14:textId="44B3921E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กรอก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  <w:p w14:paraId="0256B46C" w14:textId="5FCB0173" w:rsidR="00993F57" w:rsidRPr="00B04214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Log in"</w:t>
            </w:r>
          </w:p>
        </w:tc>
        <w:tc>
          <w:tcPr>
            <w:tcW w:w="1559" w:type="dxa"/>
          </w:tcPr>
          <w:p w14:paraId="53543434" w14:textId="142364B8" w:rsidR="00993F57" w:rsidRPr="00C50554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ระบบต้องแสดงข้อความเตือนใต้ช่องกรอก </w:t>
            </w:r>
            <w:proofErr w:type="spellStart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หรือ</w:t>
            </w:r>
            <w:proofErr w:type="spellEnd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ป๊อป</w:t>
            </w:r>
            <w:proofErr w:type="spellStart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อัพ</w:t>
            </w:r>
            <w:proofErr w:type="spellEnd"/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ว่า "รูปแบบชื่อผู้ใช้ไม่ถูกต้อง"และไม่ส่งข้อมูลไปประมวลผลต่อ</w:t>
            </w:r>
          </w:p>
        </w:tc>
        <w:tc>
          <w:tcPr>
            <w:tcW w:w="993" w:type="dxa"/>
          </w:tcPr>
          <w:p w14:paraId="5B99CA29" w14:textId="11069A8A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650E5BC8" w14:textId="67A5B83C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72E3E35E" w14:textId="050A4419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67AAC2DE" w14:textId="77777777" w:rsidTr="00E653ED">
        <w:trPr>
          <w:trHeight w:val="1692"/>
        </w:trPr>
        <w:tc>
          <w:tcPr>
            <w:tcW w:w="1129" w:type="dxa"/>
            <w:shd w:val="clear" w:color="auto" w:fill="FFC6C6"/>
          </w:tcPr>
          <w:p w14:paraId="79FC5715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  <w:shd w:val="clear" w:color="auto" w:fill="FFC6C6"/>
          </w:tcPr>
          <w:p w14:paraId="60A5B2F8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4FCFB520" w14:textId="66FCC1F5" w:rsidR="00993F57" w:rsidRPr="00587826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  <w:shd w:val="clear" w:color="auto" w:fill="FFC6C6"/>
          </w:tcPr>
          <w:p w14:paraId="6E646F14" w14:textId="77777777" w:rsidR="00993F57" w:rsidRPr="00CD62F3" w:rsidRDefault="00993F57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 w:rsidRPr="00CD62F3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  <w:shd w:val="clear" w:color="auto" w:fill="FFC6C6"/>
          </w:tcPr>
          <w:p w14:paraId="1E064608" w14:textId="08DF8A84" w:rsidR="00993F57" w:rsidRPr="00CD62F3" w:rsidRDefault="00CD62F3" w:rsidP="00CD62F3">
            <w:pPr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 xml:space="preserve">     </w:t>
            </w:r>
            <w:r w:rsidR="00993F57" w:rsidRPr="00CD62F3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559" w:type="dxa"/>
            <w:shd w:val="clear" w:color="auto" w:fill="FFC6C6"/>
          </w:tcPr>
          <w:p w14:paraId="71B96CCE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3" w:type="dxa"/>
            <w:shd w:val="clear" w:color="auto" w:fill="FFC6C6"/>
          </w:tcPr>
          <w:p w14:paraId="6F263826" w14:textId="02D1AC45" w:rsidR="00993F57" w:rsidRPr="00EC112F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406D002D" w14:textId="35ED641B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30AC93B1" w14:textId="77777777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5D7C9A" w14:paraId="37096921" w14:textId="77777777" w:rsidTr="00E653ED">
        <w:trPr>
          <w:trHeight w:val="1550"/>
        </w:trPr>
        <w:tc>
          <w:tcPr>
            <w:tcW w:w="1129" w:type="dxa"/>
          </w:tcPr>
          <w:p w14:paraId="49F5FFD0" w14:textId="31AE4CCA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TCS-LOGIN-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014</w:t>
            </w: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7D63A194" w14:textId="5FBDC1D2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การออกจากระบบอัตโนมัติเมื่อปิด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Browser</w:t>
            </w:r>
          </w:p>
        </w:tc>
        <w:tc>
          <w:tcPr>
            <w:tcW w:w="1307" w:type="dxa"/>
          </w:tcPr>
          <w:p w14:paraId="723AB4DB" w14:textId="61ACFD8A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ตรวจสอบการสิ้นสุดเซสชัน เมื่อผู้ใช้งานปิด</w:t>
            </w:r>
            <w:proofErr w:type="spellStart"/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เบ</w:t>
            </w:r>
            <w:proofErr w:type="spellEnd"/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าว์เซอร์หลังจากทำรายการจองสำเร็จเพื่อป้องกันไม่ให้บุคคลอื่นที่มาใช้เครื่องต่อสามารถเข้าถึงหน้าจอการจองหรือข้อมูลส่วนตัวได้โดยไม่ต้องล็อกอิน</w:t>
            </w:r>
          </w:p>
        </w:tc>
        <w:tc>
          <w:tcPr>
            <w:tcW w:w="1396" w:type="dxa"/>
          </w:tcPr>
          <w:p w14:paraId="51392CC5" w14:textId="107D7AAC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ผู้ใช้งานทำการ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Login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และดำเนินการจองสนามจนถึงหน้า "จองสำเร็จ"เรียบร้อย</w:t>
            </w:r>
          </w:p>
        </w:tc>
        <w:tc>
          <w:tcPr>
            <w:tcW w:w="2126" w:type="dxa"/>
          </w:tcPr>
          <w:p w14:paraId="0B4D367B" w14:textId="5C1D6257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0" w:history="1">
              <w:r w:rsidRPr="00860305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5BDE253E" w14:textId="6E753DA5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ทำการเข้าสู่ระบบให้สำเร็จ โดยการกรอก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Username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และ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Password</w:t>
            </w:r>
          </w:p>
          <w:p w14:paraId="0090F666" w14:textId="5BFA59E1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กดปุ่ม ปิด (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X)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ที่หน้าต่าง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Browser (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โดยที่ยังไม่ได้กด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Logout)</w:t>
            </w:r>
          </w:p>
          <w:p w14:paraId="19775B1C" w14:textId="5640344A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เปิด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Browser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ขึ้นมาใหม่ แล้วเข้าลิงก์เว็บไซต์การจองสนามอีกครั้ง</w:t>
            </w:r>
          </w:p>
        </w:tc>
        <w:tc>
          <w:tcPr>
            <w:tcW w:w="1559" w:type="dxa"/>
          </w:tcPr>
          <w:p w14:paraId="12EEF6F9" w14:textId="27CE479F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ระบบต้องไม่จดจำการล็อกอินเดิม และ ต้องแสดงหน้า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ใหม่เพื่อให้กรอกรหัสผ่านอีกครั้ง</w:t>
            </w:r>
          </w:p>
        </w:tc>
        <w:tc>
          <w:tcPr>
            <w:tcW w:w="993" w:type="dxa"/>
          </w:tcPr>
          <w:p w14:paraId="76C1188B" w14:textId="3660C455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48571F7" w14:textId="2844E991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3E7203D2" w14:textId="06A36CC0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5D7C9A" w14:paraId="4D84CBE8" w14:textId="77777777" w:rsidTr="00E653ED">
        <w:trPr>
          <w:trHeight w:val="3453"/>
        </w:trPr>
        <w:tc>
          <w:tcPr>
            <w:tcW w:w="1129" w:type="dxa"/>
          </w:tcPr>
          <w:p w14:paraId="31EED5BA" w14:textId="4EC91688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TCS-BOOKING-015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TH SarabunPSK" w:hAnsi="TH SarabunPSK" w:cs="TH SarabunPSK"/>
                <w:sz w:val="20"/>
                <w:szCs w:val="20"/>
              </w:rPr>
              <w:t xml:space="preserve">   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(</w:t>
            </w:r>
            <w:proofErr w:type="gramEnd"/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328A09B4" w14:textId="1615C06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การจองสนามแบดมินตัน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ตามปกติ</w:t>
            </w:r>
          </w:p>
        </w:tc>
        <w:tc>
          <w:tcPr>
            <w:tcW w:w="1307" w:type="dxa"/>
          </w:tcPr>
          <w:p w14:paraId="74A2FCA7" w14:textId="196042A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ขั้นตอนการเลือกสนามและยืนยันการจองสนามแบดมินตันในสภาวะปกติและทำการจองจนเสร็จสิ้นกระบวนการ โดยระบบต้องบันทึกข้อมูลเข้าสู่ฐานข้อมูลได้อย่าง</w:t>
            </w:r>
            <w:r w:rsidRPr="005D7C9A">
              <w:rPr>
                <w:rFonts w:ascii="TH SarabunPSK" w:hAnsi="TH SarabunPSK" w:cs="TH SarabunPSK" w:hint="cs"/>
                <w:sz w:val="22"/>
                <w:szCs w:val="22"/>
                <w:cs/>
              </w:rPr>
              <w:t>ถูกต้อง</w:t>
            </w:r>
          </w:p>
        </w:tc>
        <w:tc>
          <w:tcPr>
            <w:tcW w:w="1396" w:type="dxa"/>
          </w:tcPr>
          <w:p w14:paraId="2BC390B3" w14:textId="4931541E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เข้าสู่ระบบเรียบร้อยแล้วและอยู่ที่หน้า "เลือกสนาม" และมีสนามที่สถานะ "ว่าง"อย่างน้อย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สนาม</w:t>
            </w:r>
          </w:p>
        </w:tc>
        <w:tc>
          <w:tcPr>
            <w:tcW w:w="2126" w:type="dxa"/>
          </w:tcPr>
          <w:p w14:paraId="1946005D" w14:textId="56D6A2DC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1" w:history="1">
              <w:r w:rsidRPr="00860305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56C8459E" w14:textId="4BC8B46E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2.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6A30ECA0" w14:textId="4BAB1676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3.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4FCD9898" w14:textId="22858275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4.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เลือกสนาม"แบดมินตัน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1"</w:t>
            </w:r>
          </w:p>
          <w:p w14:paraId="7D0F3A34" w14:textId="7531B1FF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5.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คลิกปุ่มเลือกเวลา โดยเลือกเวลา </w:t>
            </w:r>
            <w:r w:rsidRPr="00860305">
              <w:rPr>
                <w:rFonts w:ascii="TH SarabunPSK" w:hAnsi="TH SarabunPSK" w:cs="TH SarabunPSK"/>
                <w:sz w:val="22"/>
                <w:szCs w:val="22"/>
              </w:rPr>
              <w:t>18:30 - 19:30</w:t>
            </w:r>
          </w:p>
          <w:p w14:paraId="0EA11C13" w14:textId="78B981C2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6.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</w:t>
            </w:r>
          </w:p>
          <w:p w14:paraId="0892EA96" w14:textId="33668A53" w:rsidR="00993F57" w:rsidRPr="00860305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7.</w:t>
            </w:r>
            <w:r w:rsidRPr="00860305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</w:t>
            </w:r>
          </w:p>
        </w:tc>
        <w:tc>
          <w:tcPr>
            <w:tcW w:w="1559" w:type="dxa"/>
          </w:tcPr>
          <w:p w14:paraId="073E41E1" w14:textId="3E782884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ระบบต้องแสดงกล่องข้อความแจ้งเตือนว่า "จองสนามสำเร็จ"</w:t>
            </w:r>
          </w:p>
        </w:tc>
        <w:tc>
          <w:tcPr>
            <w:tcW w:w="993" w:type="dxa"/>
          </w:tcPr>
          <w:p w14:paraId="2F7729C6" w14:textId="6F1097E6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A720FDA" w14:textId="68D78787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04D72A77" w14:textId="078124AE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5D7C9A" w14:paraId="023E4725" w14:textId="77777777" w:rsidTr="00E653ED">
        <w:trPr>
          <w:trHeight w:val="4817"/>
        </w:trPr>
        <w:tc>
          <w:tcPr>
            <w:tcW w:w="1129" w:type="dxa"/>
          </w:tcPr>
          <w:p w14:paraId="5A298813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TCS-BOOKING-016</w:t>
            </w:r>
            <w:r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</w:p>
          <w:p w14:paraId="23A94ED1" w14:textId="1D9AE400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83" w:type="dxa"/>
          </w:tcPr>
          <w:p w14:paraId="31417B2C" w14:textId="22673C1D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การพยายามกดยืนยันจองสนามโดยไม่เลือกช่วงเวลา</w:t>
            </w:r>
          </w:p>
        </w:tc>
        <w:tc>
          <w:tcPr>
            <w:tcW w:w="1307" w:type="dxa"/>
          </w:tcPr>
          <w:p w14:paraId="381F1942" w14:textId="5E07A7B8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ตรวจสอบว่าระบบยอมให้ไปขั้นตอนถัดไปหรือไม่หากผู้ใช้เลือกสนามแล้วแต่ยังไม่ได้เลือกช่วงเวลาจอง</w:t>
            </w:r>
          </w:p>
        </w:tc>
        <w:tc>
          <w:tcPr>
            <w:tcW w:w="1396" w:type="dxa"/>
          </w:tcPr>
          <w:p w14:paraId="1C18BD63" w14:textId="02F08EE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อยู่ในหน้า "เลือกเวลา" และยังไม่มีช่วงเวลาใดถูกเลือก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ไม่มีปุ่มไหนขึ้นสถานะ "เลือกแล้ว")</w:t>
            </w:r>
          </w:p>
        </w:tc>
        <w:tc>
          <w:tcPr>
            <w:tcW w:w="2126" w:type="dxa"/>
          </w:tcPr>
          <w:p w14:paraId="01409EBF" w14:textId="3FF32918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 </w:t>
            </w:r>
            <w:hyperlink r:id="rId22" w:history="1">
              <w:r w:rsidRPr="005D7C9A">
                <w:rPr>
                  <w:rStyle w:val="Hyperlink"/>
                  <w:rFonts w:ascii="TH SarabunPSK" w:hAnsi="TH SarabunPSK" w:cs="TH SarabunPSK"/>
                  <w:sz w:val="22"/>
                  <w:szCs w:val="22"/>
                </w:rPr>
                <w:t>https://su-courtbooking.vercel.app/</w:t>
              </w:r>
            </w:hyperlink>
          </w:p>
          <w:p w14:paraId="6592012B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เข้าสู่ระบบให้เรียบร้อยโดยการกรอก </w:t>
            </w: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username/ password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ที่ใช้งานได้</w:t>
            </w:r>
          </w:p>
          <w:p w14:paraId="50B1C293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121E7987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4. คลิกปุ่มเลือกสนาม เลือกสนามแบดมินตัน 6</w:t>
            </w:r>
          </w:p>
          <w:p w14:paraId="29CE9D8E" w14:textId="77777777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5. คลิกปุ่ม "เลือกเวลา"  ในหน้านี้จะไม่ทำการกดเลือกเวลาใดๆ</w:t>
            </w:r>
          </w:p>
          <w:p w14:paraId="7C265295" w14:textId="2EC3674B" w:rsidR="00993F57" w:rsidRPr="005D7C9A" w:rsidRDefault="00993F57" w:rsidP="0016666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6. คลิกปุ่ม "ยืนยัน" ทันที</w:t>
            </w:r>
          </w:p>
        </w:tc>
        <w:tc>
          <w:tcPr>
            <w:tcW w:w="1559" w:type="dxa"/>
          </w:tcPr>
          <w:p w14:paraId="653B133D" w14:textId="71324658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ระบบต้องไม่นำผู้ใช้ไปยังหน้าถัดไปต้องมีการแจ้งเตือนผู้ใช้ เช่น "กรุณาเลือกช่วงเวลาที่ต้องการจอง"หรือปุ่ม "ยืนยัน" ต้องถูกล็อคจนกว่าจะเลือกเวลา</w:t>
            </w:r>
          </w:p>
        </w:tc>
        <w:tc>
          <w:tcPr>
            <w:tcW w:w="993" w:type="dxa"/>
          </w:tcPr>
          <w:p w14:paraId="1CD308E4" w14:textId="6D9E1305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265E07C5" w14:textId="098A61B5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005CC6AB" w14:textId="431E2FEA" w:rsidR="00993F57" w:rsidRPr="005D7C9A" w:rsidRDefault="00993F57" w:rsidP="00993F57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5D7C9A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35F4A9B8" w14:textId="77777777" w:rsidTr="00E653ED">
        <w:trPr>
          <w:trHeight w:val="699"/>
        </w:trPr>
        <w:tc>
          <w:tcPr>
            <w:tcW w:w="1129" w:type="dxa"/>
            <w:shd w:val="clear" w:color="auto" w:fill="FFC6C6"/>
          </w:tcPr>
          <w:p w14:paraId="383A5CB5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83" w:type="dxa"/>
            <w:shd w:val="clear" w:color="auto" w:fill="FFC6C6"/>
          </w:tcPr>
          <w:p w14:paraId="320364D8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47408B2F" w14:textId="5CBD6E55" w:rsidR="00993F57" w:rsidRPr="00587826" w:rsidRDefault="0098567B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396" w:type="dxa"/>
            <w:shd w:val="clear" w:color="auto" w:fill="FFC6C6"/>
          </w:tcPr>
          <w:p w14:paraId="12286650" w14:textId="77777777" w:rsidR="00993F57" w:rsidRPr="00C01424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126" w:type="dxa"/>
            <w:shd w:val="clear" w:color="auto" w:fill="FFC6C6"/>
          </w:tcPr>
          <w:p w14:paraId="32E9D58B" w14:textId="77777777" w:rsidR="00993F57" w:rsidRPr="00587826" w:rsidRDefault="00993F57" w:rsidP="0016666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559" w:type="dxa"/>
            <w:shd w:val="clear" w:color="auto" w:fill="FFC6C6"/>
          </w:tcPr>
          <w:p w14:paraId="4FB1FE1A" w14:textId="7777777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3" w:type="dxa"/>
            <w:shd w:val="clear" w:color="auto" w:fill="FFC6C6"/>
          </w:tcPr>
          <w:p w14:paraId="569850E9" w14:textId="40CA7D07" w:rsidR="00993F57" w:rsidRPr="00EC112F" w:rsidRDefault="00CD62F3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EC112F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7A6E05A8" w14:textId="6708C5C7" w:rsidR="00993F57" w:rsidRPr="00587826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69DBF28B" w14:textId="77777777" w:rsidR="00993F57" w:rsidRPr="00F85BD5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F85BD5" w14:paraId="358F97C0" w14:textId="77777777" w:rsidTr="00E653ED">
        <w:trPr>
          <w:trHeight w:val="1550"/>
        </w:trPr>
        <w:tc>
          <w:tcPr>
            <w:tcW w:w="1129" w:type="dxa"/>
          </w:tcPr>
          <w:p w14:paraId="71522665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TCS-BOOKING-017</w:t>
            </w:r>
          </w:p>
          <w:p w14:paraId="708CE61C" w14:textId="6182C87C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</w:t>
            </w:r>
            <w:r>
              <w:rPr>
                <w:rFonts w:ascii="TH SarabunPSK" w:hAnsi="TH SarabunPSK" w:cs="TH SarabunPSK"/>
                <w:sz w:val="20"/>
                <w:szCs w:val="20"/>
              </w:rPr>
              <w:t>)</w:t>
            </w:r>
          </w:p>
        </w:tc>
        <w:tc>
          <w:tcPr>
            <w:tcW w:w="983" w:type="dxa"/>
          </w:tcPr>
          <w:p w14:paraId="6864BB0D" w14:textId="217461BD" w:rsidR="00993F57" w:rsidRPr="0094784B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การจองสนามเทนนิส ตามปกติ</w:t>
            </w:r>
          </w:p>
        </w:tc>
        <w:tc>
          <w:tcPr>
            <w:tcW w:w="1307" w:type="dxa"/>
          </w:tcPr>
          <w:p w14:paraId="7B68DDBA" w14:textId="0D5B54D6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ตรวจสอบความถูกต้องของการเลือกและยืนยันการจองสนามเทนนิสจากรายการสนามทั้งหมด</w:t>
            </w:r>
          </w:p>
        </w:tc>
        <w:tc>
          <w:tcPr>
            <w:tcW w:w="1396" w:type="dxa"/>
          </w:tcPr>
          <w:p w14:paraId="4422A53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1.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ผู้ใช้งานทำการ </w:t>
            </w:r>
            <w:r w:rsidRPr="005D7C9A">
              <w:rPr>
                <w:rFonts w:ascii="TH SarabunPSK" w:hAnsi="TH SarabunPSK" w:cs="TH SarabunPSK"/>
                <w:szCs w:val="24"/>
              </w:rPr>
              <w:t xml:space="preserve">Login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เข้าสู่ระบบเรียบร้อยแล้ว</w:t>
            </w:r>
          </w:p>
          <w:p w14:paraId="20ACA898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อยู่ที่หน้า "เลือกสนาม"</w:t>
            </w:r>
          </w:p>
          <w:p w14:paraId="010F1A04" w14:textId="4407B491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ผู้ใช้เลือกสนามที่ว่างพร้อมให้จอง</w:t>
            </w:r>
          </w:p>
        </w:tc>
        <w:tc>
          <w:tcPr>
            <w:tcW w:w="2126" w:type="dxa"/>
          </w:tcPr>
          <w:p w14:paraId="59455858" w14:textId="628883AF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1.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เข้าเว็บไซต์ </w:t>
            </w:r>
            <w:hyperlink r:id="rId23" w:history="1">
              <w:r w:rsidRPr="008B190F">
                <w:rPr>
                  <w:rStyle w:val="Hyperlink"/>
                  <w:rFonts w:ascii="TH SarabunPSK" w:hAnsi="TH SarabunPSK" w:cs="TH SarabunPSK"/>
                  <w:szCs w:val="24"/>
                </w:rPr>
                <w:t>https://su-courtbooking.vercel.app/</w:t>
              </w:r>
            </w:hyperlink>
          </w:p>
          <w:p w14:paraId="635AD34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เข้าสู่ระบบให้เรียบร้อยโดยการกรอก </w:t>
            </w:r>
            <w:r w:rsidRPr="005D7C9A">
              <w:rPr>
                <w:rFonts w:ascii="TH SarabunPSK" w:hAnsi="TH SarabunPSK" w:cs="TH SarabunPSK"/>
                <w:szCs w:val="24"/>
              </w:rPr>
              <w:t xml:space="preserve">username/ password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ที่ใช้งานได้</w:t>
            </w:r>
          </w:p>
          <w:p w14:paraId="1A82DD1C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 ในหน้าแรก</w:t>
            </w:r>
          </w:p>
          <w:p w14:paraId="1B6D19D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4.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คลิกปุ่มเลือกสนาม เลือกสนามเทนนิส </w:t>
            </w:r>
            <w:r w:rsidRPr="005D7C9A">
              <w:rPr>
                <w:rFonts w:ascii="TH SarabunPSK" w:hAnsi="TH SarabunPSK" w:cs="TH SarabunPSK"/>
                <w:szCs w:val="24"/>
              </w:rPr>
              <w:t>4</w:t>
            </w:r>
          </w:p>
          <w:p w14:paraId="2ADF38A5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5.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คลิกปุ่มเลือกเวลา โดยเลือกเวลา </w:t>
            </w:r>
            <w:r w:rsidRPr="005D7C9A">
              <w:rPr>
                <w:rFonts w:ascii="TH SarabunPSK" w:hAnsi="TH SarabunPSK" w:cs="TH SarabunPSK"/>
                <w:szCs w:val="24"/>
              </w:rPr>
              <w:t>19:30-20:30</w:t>
            </w:r>
          </w:p>
          <w:p w14:paraId="26B3B87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6.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"ยืนยัน"</w:t>
            </w:r>
          </w:p>
          <w:p w14:paraId="3B65BF3B" w14:textId="40558B2B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7.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</w:t>
            </w:r>
          </w:p>
        </w:tc>
        <w:tc>
          <w:tcPr>
            <w:tcW w:w="1559" w:type="dxa"/>
          </w:tcPr>
          <w:p w14:paraId="4966019E" w14:textId="25A0EA62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ระบบต้องแสดงกล่องข้อความแจ้งเตือนว่า "จองสนามสำเร็จ"</w:t>
            </w:r>
          </w:p>
        </w:tc>
        <w:tc>
          <w:tcPr>
            <w:tcW w:w="993" w:type="dxa"/>
          </w:tcPr>
          <w:p w14:paraId="3779D9B4" w14:textId="755E292F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6958DEC4" w14:textId="2C64F0E2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1166F347" w14:textId="02D54519" w:rsidR="00993F57" w:rsidRPr="0094784B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DE17E14" w14:textId="77777777" w:rsidTr="00E653ED">
        <w:trPr>
          <w:trHeight w:val="2712"/>
        </w:trPr>
        <w:tc>
          <w:tcPr>
            <w:tcW w:w="1129" w:type="dxa"/>
          </w:tcPr>
          <w:p w14:paraId="177ABB8D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TCS-BOOKING-018</w:t>
            </w:r>
          </w:p>
          <w:p w14:paraId="493EF6E0" w14:textId="7797D95D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83" w:type="dxa"/>
          </w:tcPr>
          <w:p w14:paraId="0F91DE7F" w14:textId="7E417B41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ความถูกต้องในหน้า "สรุปการจอง"</w:t>
            </w:r>
          </w:p>
        </w:tc>
        <w:tc>
          <w:tcPr>
            <w:tcW w:w="1307" w:type="dxa"/>
          </w:tcPr>
          <w:p w14:paraId="6A116FEC" w14:textId="69133C4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ตรวจสอบความสอดคล้องของข้อมูลสนามและเวลาในหน้าในหน้าสรุปการจองก่อนกดยืนยัน</w:t>
            </w:r>
          </w:p>
        </w:tc>
        <w:tc>
          <w:tcPr>
            <w:tcW w:w="1396" w:type="dxa"/>
          </w:tcPr>
          <w:p w14:paraId="39FF9D02" w14:textId="127BADE1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ผู้ใช้งานทำการเลือกสนามและช่วงเวลาที่ต้องการจองเรียบร้อยแล้ว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และกำลังจะเข้าสู่หน้าสรุปการจอง</w:t>
            </w:r>
          </w:p>
        </w:tc>
        <w:tc>
          <w:tcPr>
            <w:tcW w:w="2126" w:type="dxa"/>
          </w:tcPr>
          <w:p w14:paraId="107911DC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5BDC1910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2.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"จองสนาม" ในหน้าแรก</w:t>
            </w:r>
          </w:p>
          <w:p w14:paraId="4E6BBDDF" w14:textId="7109BEDB" w:rsidR="00993F57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3.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คลิกปุ่มเลือกสนาม เลือกสนามแบดมินตัน </w:t>
            </w:r>
            <w:r>
              <w:rPr>
                <w:rFonts w:ascii="TH SarabunPSK" w:hAnsi="TH SarabunPSK" w:cs="TH SarabunPSK" w:hint="cs"/>
                <w:szCs w:val="24"/>
                <w:cs/>
              </w:rPr>
              <w:t>5</w:t>
            </w:r>
          </w:p>
          <w:p w14:paraId="5C9E937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4.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 xml:space="preserve">คลิกปุ่มเลือกเวลา โดยเลือกเวลา </w:t>
            </w:r>
            <w:r w:rsidRPr="005D7C9A">
              <w:rPr>
                <w:rFonts w:ascii="TH SarabunPSK" w:hAnsi="TH SarabunPSK" w:cs="TH SarabunPSK"/>
                <w:szCs w:val="24"/>
              </w:rPr>
              <w:t>17:30-18:30</w:t>
            </w:r>
          </w:p>
          <w:p w14:paraId="5800449E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5.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คลิกปุ่ม "ยืนยัน"</w:t>
            </w:r>
          </w:p>
          <w:p w14:paraId="1E371B43" w14:textId="5618A86D" w:rsidR="00993F57" w:rsidRPr="005D7C9A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</w:rPr>
              <w:t xml:space="preserve">6.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ตรวจสอบรายละเอียดในหน้า "สรุปการจอง"</w:t>
            </w:r>
          </w:p>
        </w:tc>
        <w:tc>
          <w:tcPr>
            <w:tcW w:w="1559" w:type="dxa"/>
          </w:tcPr>
          <w:p w14:paraId="431DA265" w14:textId="0D6A312C" w:rsidR="00993F57" w:rsidRPr="0094784B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ข้อมูลสนามและเวลาในหน้าสรุปต้องตรงตามที่เลือกมา</w:t>
            </w:r>
          </w:p>
        </w:tc>
        <w:tc>
          <w:tcPr>
            <w:tcW w:w="993" w:type="dxa"/>
          </w:tcPr>
          <w:p w14:paraId="4E54FEDF" w14:textId="2A2C2489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62EBDA5A" w14:textId="58A1B2CB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Cs w:val="24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0D248A7C" w14:textId="298845F1" w:rsidR="00993F57" w:rsidRPr="0094784B" w:rsidRDefault="00993F57" w:rsidP="00993F57">
            <w:pPr>
              <w:rPr>
                <w:rFonts w:ascii="TH SarabunPSK" w:hAnsi="TH SarabunPSK" w:cs="TH SarabunPSK"/>
                <w:szCs w:val="24"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01D91536" w14:textId="77777777" w:rsidTr="00E653ED">
        <w:trPr>
          <w:trHeight w:val="3340"/>
        </w:trPr>
        <w:tc>
          <w:tcPr>
            <w:tcW w:w="1129" w:type="dxa"/>
          </w:tcPr>
          <w:p w14:paraId="0BC5C22B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019</w:t>
            </w:r>
          </w:p>
          <w:p w14:paraId="7D06B7B1" w14:textId="5A79BFF3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05C208ED" w14:textId="3A54EB72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การทำงานของปุ่ม "กลับ" ในหน้าเลือกเวลา</w:t>
            </w:r>
          </w:p>
        </w:tc>
        <w:tc>
          <w:tcPr>
            <w:tcW w:w="1307" w:type="dxa"/>
          </w:tcPr>
          <w:p w14:paraId="7E39D471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ตรวจสอบความถูกต้องของเส้นทางการย้อนกลับ จากหน้าเลือกเวลา</w:t>
            </w:r>
          </w:p>
          <w:p w14:paraId="7FDD16E1" w14:textId="44056317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กลับไปยังหน้าเลือกสนาม</w:t>
            </w:r>
          </w:p>
        </w:tc>
        <w:tc>
          <w:tcPr>
            <w:tcW w:w="1396" w:type="dxa"/>
          </w:tcPr>
          <w:p w14:paraId="6059B39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ผู้ใช้งานล็อกอินเข้าสู่ระบบเรียบร้อยแล้ว</w:t>
            </w:r>
          </w:p>
          <w:p w14:paraId="5FC3AB13" w14:textId="498C728D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2. ผู้ใช้งานทำการเลือกสนามใดสนามหนึ่ง จนเข้ามาถึงหน้า "เลือกเวลา"</w:t>
            </w:r>
          </w:p>
        </w:tc>
        <w:tc>
          <w:tcPr>
            <w:tcW w:w="2126" w:type="dxa"/>
          </w:tcPr>
          <w:p w14:paraId="4379DFD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36C6D25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2. คลิกปุ่ม "จองสนาม" ในหน้าแรก</w:t>
            </w:r>
          </w:p>
          <w:p w14:paraId="0D0AEF2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3. คลิกปุ่มเลือกสนาม เลือกสนามแบดมินตัน 2</w:t>
            </w:r>
          </w:p>
          <w:p w14:paraId="656B19D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4. คลิกปุ่ม "เลือกเวลา" แต่ยังไม่ทำการเลือกช่วงเวลา</w:t>
            </w:r>
          </w:p>
          <w:p w14:paraId="7086E31F" w14:textId="3EB5A711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5. คลิกปุ่ม "กลับ" ในหน้า "เลือกเวลา"</w:t>
            </w:r>
          </w:p>
        </w:tc>
        <w:tc>
          <w:tcPr>
            <w:tcW w:w="1559" w:type="dxa"/>
          </w:tcPr>
          <w:p w14:paraId="01C419B2" w14:textId="64BF715B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ระบบต้องนำกลับไปยังหน้าเลือกสนาม เพื่อให้เลือกสนามใหม่ได้</w:t>
            </w:r>
          </w:p>
        </w:tc>
        <w:tc>
          <w:tcPr>
            <w:tcW w:w="993" w:type="dxa"/>
          </w:tcPr>
          <w:p w14:paraId="1A6CC958" w14:textId="389C389C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B1A77D6" w14:textId="2DC284C8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21743319" w14:textId="2C3DE556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6907EB13" w14:textId="77777777" w:rsidTr="00E653ED">
        <w:trPr>
          <w:trHeight w:val="2962"/>
        </w:trPr>
        <w:tc>
          <w:tcPr>
            <w:tcW w:w="1129" w:type="dxa"/>
          </w:tcPr>
          <w:p w14:paraId="47133BF5" w14:textId="77777777" w:rsidR="00993F57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020</w:t>
            </w:r>
          </w:p>
          <w:p w14:paraId="37896164" w14:textId="3CB6ACE2" w:rsidR="00993F57" w:rsidRPr="00166666" w:rsidRDefault="00993F57" w:rsidP="00166666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83" w:type="dxa"/>
          </w:tcPr>
          <w:p w14:paraId="2C6A1C29" w14:textId="24DCDD81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การใช้งานปุ่ม "กลับหน้าหลัก" หลังจองสำเร็จ</w:t>
            </w:r>
          </w:p>
        </w:tc>
        <w:tc>
          <w:tcPr>
            <w:tcW w:w="1307" w:type="dxa"/>
          </w:tcPr>
          <w:p w14:paraId="7DC71AC5" w14:textId="40A20010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ตรวจสอบความถูกต้องของปุ่มทางลัด เพื่อนำทางผู้ใช้กลับสู่หน้าแรกเมื่อทำการจองสนามจนเสร็จสิ้นและอยู่ในหน้า "จองสำเร็จ"</w:t>
            </w:r>
          </w:p>
        </w:tc>
        <w:tc>
          <w:tcPr>
            <w:tcW w:w="1396" w:type="dxa"/>
          </w:tcPr>
          <w:p w14:paraId="5A5AFB84" w14:textId="435A2725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1.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ผู้ใช้งานทำการจองสนามเสร็จสมบูรณ์ และปัจจุบันกำลังแสดงผลอยู่ที่หน้าจองสนามสำเร็จ</w:t>
            </w:r>
          </w:p>
        </w:tc>
        <w:tc>
          <w:tcPr>
            <w:tcW w:w="2126" w:type="dxa"/>
          </w:tcPr>
          <w:p w14:paraId="277C8EC5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6E8BF64B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2. คลิกปุ่ม "จองสนาม" ในหน้าแรก</w:t>
            </w:r>
          </w:p>
          <w:p w14:paraId="28CAEBB6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3. คลิกปุ่มเลือกสนาม เลือกสนามแบดมินตัน 3</w:t>
            </w:r>
          </w:p>
          <w:p w14:paraId="787B9CC4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4. คลิกปุ่ม "เลือกเวลา" โดยเลือกเวลา 17:30-18:30</w:t>
            </w:r>
          </w:p>
          <w:p w14:paraId="6B32E973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5. คลิกปุ่ม "ยืนยัน"</w:t>
            </w:r>
          </w:p>
          <w:p w14:paraId="157B2C0F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6. คลิกปุ่ม "จองสนาม"</w:t>
            </w:r>
          </w:p>
          <w:p w14:paraId="18B60A4B" w14:textId="77777777" w:rsidR="00993F57" w:rsidRDefault="00993F57" w:rsidP="00166666">
            <w:pPr>
              <w:rPr>
                <w:rFonts w:ascii="TH SarabunPSK" w:hAnsi="TH SarabunPSK" w:cs="TH SarabunPSK"/>
                <w:szCs w:val="24"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7. อยู่ในหน้า "จองสนามสำเร็จ"</w:t>
            </w:r>
          </w:p>
          <w:p w14:paraId="6F6FCBD8" w14:textId="494185CC" w:rsidR="00993F57" w:rsidRPr="005D7C9A" w:rsidRDefault="00993F57" w:rsidP="0016666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/>
                <w:szCs w:val="24"/>
                <w:cs/>
              </w:rPr>
              <w:t>8. คลิกปุ่ม "กลับหน้าหลัก"</w:t>
            </w:r>
          </w:p>
        </w:tc>
        <w:tc>
          <w:tcPr>
            <w:tcW w:w="1559" w:type="dxa"/>
          </w:tcPr>
          <w:p w14:paraId="2EEC15F4" w14:textId="0D5CB4A1" w:rsidR="00993F57" w:rsidRPr="005D7C9A" w:rsidRDefault="00993F57" w:rsidP="0016666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5D7C9A">
              <w:rPr>
                <w:rFonts w:ascii="TH SarabunPSK" w:hAnsi="TH SarabunPSK" w:cs="TH SarabunPSK"/>
                <w:szCs w:val="24"/>
                <w:cs/>
              </w:rPr>
              <w:t>ระบบต้องนำผู้ใช้งานกลับไปที่หน้าหลัก (</w:t>
            </w:r>
            <w:proofErr w:type="spellStart"/>
            <w:r w:rsidRPr="005D7C9A">
              <w:rPr>
                <w:rFonts w:ascii="TH SarabunPSK" w:hAnsi="TH SarabunPSK" w:cs="TH SarabunPSK"/>
                <w:szCs w:val="24"/>
              </w:rPr>
              <w:t>homebooking</w:t>
            </w:r>
            <w:proofErr w:type="spellEnd"/>
            <w:r w:rsidRPr="005D7C9A">
              <w:rPr>
                <w:rFonts w:ascii="TH SarabunPSK" w:hAnsi="TH SarabunPSK" w:cs="TH SarabunPSK"/>
                <w:szCs w:val="24"/>
              </w:rPr>
              <w:t xml:space="preserve">) </w:t>
            </w:r>
            <w:r w:rsidRPr="005D7C9A">
              <w:rPr>
                <w:rFonts w:ascii="TH SarabunPSK" w:hAnsi="TH SarabunPSK" w:cs="TH SarabunPSK"/>
                <w:szCs w:val="24"/>
                <w:cs/>
              </w:rPr>
              <w:t>ของเว็บไซต์</w:t>
            </w:r>
          </w:p>
        </w:tc>
        <w:tc>
          <w:tcPr>
            <w:tcW w:w="993" w:type="dxa"/>
          </w:tcPr>
          <w:p w14:paraId="55FCE16F" w14:textId="15FC41CE" w:rsidR="00993F57" w:rsidRPr="00EC112F" w:rsidRDefault="00B34476" w:rsidP="00166666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32130E7A" w14:textId="5A7502E5" w:rsidR="00993F57" w:rsidRPr="00ED5FEE" w:rsidRDefault="00993F57" w:rsidP="00166666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201F3A2F" w14:textId="54B0D05D" w:rsidR="00993F57" w:rsidRPr="00C50554" w:rsidRDefault="00993F57" w:rsidP="00993F57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C5055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5357B7DA" w14:textId="77777777" w:rsidR="00736BAF" w:rsidRDefault="00736BAF"/>
    <w:p w14:paraId="62E496B4" w14:textId="77777777" w:rsidR="00C01424" w:rsidRDefault="00C01424"/>
    <w:tbl>
      <w:tblPr>
        <w:tblStyle w:val="TableGrid"/>
        <w:tblpPr w:leftFromText="180" w:rightFromText="180" w:vertAnchor="text" w:horzAnchor="page" w:tblpX="138" w:tblpY="-1079"/>
        <w:tblW w:w="11477" w:type="dxa"/>
        <w:tblLayout w:type="fixed"/>
        <w:tblLook w:val="04A0" w:firstRow="1" w:lastRow="0" w:firstColumn="1" w:lastColumn="0" w:noHBand="0" w:noVBand="1"/>
      </w:tblPr>
      <w:tblGrid>
        <w:gridCol w:w="1197"/>
        <w:gridCol w:w="951"/>
        <w:gridCol w:w="1307"/>
        <w:gridCol w:w="1615"/>
        <w:gridCol w:w="1871"/>
        <w:gridCol w:w="1276"/>
        <w:gridCol w:w="1134"/>
        <w:gridCol w:w="992"/>
        <w:gridCol w:w="1134"/>
      </w:tblGrid>
      <w:tr w:rsidR="00CD62F3" w:rsidRPr="00F85BD5" w14:paraId="4BBDACEE" w14:textId="77777777" w:rsidTr="00E653ED">
        <w:trPr>
          <w:trHeight w:val="703"/>
        </w:trPr>
        <w:tc>
          <w:tcPr>
            <w:tcW w:w="1197" w:type="dxa"/>
            <w:shd w:val="clear" w:color="auto" w:fill="FFC6C6"/>
          </w:tcPr>
          <w:p w14:paraId="627E2F2D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51" w:type="dxa"/>
            <w:shd w:val="clear" w:color="auto" w:fill="FFC6C6"/>
          </w:tcPr>
          <w:p w14:paraId="1DE4B3A8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69CCF37E" w14:textId="3D688EB7" w:rsidR="00CD62F3" w:rsidRPr="00587826" w:rsidRDefault="0098567B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615" w:type="dxa"/>
            <w:shd w:val="clear" w:color="auto" w:fill="FFC6C6"/>
          </w:tcPr>
          <w:p w14:paraId="76A62334" w14:textId="77777777" w:rsidR="00CD62F3" w:rsidRPr="00C01424" w:rsidRDefault="00CD62F3" w:rsidP="003775E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1871" w:type="dxa"/>
            <w:shd w:val="clear" w:color="auto" w:fill="FFC6C6"/>
          </w:tcPr>
          <w:p w14:paraId="5EA17A73" w14:textId="77777777" w:rsidR="00CD62F3" w:rsidRPr="00587826" w:rsidRDefault="00CD62F3" w:rsidP="003775E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276" w:type="dxa"/>
            <w:shd w:val="clear" w:color="auto" w:fill="FFC6C6"/>
          </w:tcPr>
          <w:p w14:paraId="73E371A7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1134" w:type="dxa"/>
            <w:shd w:val="clear" w:color="auto" w:fill="FFC6C6"/>
          </w:tcPr>
          <w:p w14:paraId="475791B6" w14:textId="6C3F0AF2" w:rsidR="00CD62F3" w:rsidRPr="0094784B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778C18BD" w14:textId="5D23F414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549DFB47" w14:textId="77777777" w:rsidR="00CD62F3" w:rsidRPr="00F85BD5" w:rsidRDefault="00CD62F3" w:rsidP="003775E6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3605A1" w14:paraId="3929C867" w14:textId="77777777" w:rsidTr="00E653ED">
        <w:trPr>
          <w:trHeight w:val="1550"/>
        </w:trPr>
        <w:tc>
          <w:tcPr>
            <w:tcW w:w="1197" w:type="dxa"/>
          </w:tcPr>
          <w:p w14:paraId="4BC774B7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TCS-BOOKING-021</w:t>
            </w:r>
          </w:p>
          <w:p w14:paraId="580E2953" w14:textId="5E21A518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32543D74" w14:textId="332B71DD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ปุ่มทางลัด "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เพื่อขอความช่วยเหลือจากผู้ดูแลระบบ</w:t>
            </w:r>
          </w:p>
        </w:tc>
        <w:tc>
          <w:tcPr>
            <w:tcW w:w="1307" w:type="dxa"/>
          </w:tcPr>
          <w:p w14:paraId="64C65EFC" w14:textId="3560648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ตรวจสอบความถูกต้องและการเชื่อมต่อของปุ่ม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ในหน้าใดหน้าหนึ่งหลังจากเข้าสู่ระบบ</w:t>
            </w:r>
          </w:p>
        </w:tc>
        <w:tc>
          <w:tcPr>
            <w:tcW w:w="1615" w:type="dxa"/>
          </w:tcPr>
          <w:p w14:paraId="6501B80B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และเข้าสู่หน้าการจองสนาม (เลือกสนาม/เลือกเวลา)</w:t>
            </w:r>
          </w:p>
          <w:p w14:paraId="2936CD34" w14:textId="596C5DC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อุปกรณ์ที่ใช้ทดสอบมีการติดตั้งแอปพลิเคชัน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</w:t>
            </w:r>
          </w:p>
        </w:tc>
        <w:tc>
          <w:tcPr>
            <w:tcW w:w="1871" w:type="dxa"/>
          </w:tcPr>
          <w:p w14:paraId="583F1C4A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</w:t>
            </w:r>
            <w:r w:rsidRPr="003605A1">
              <w:rPr>
                <w:rFonts w:ascii="TH SarabunPSK" w:hAnsi="TH SarabunPSK" w:cs="TH SarabunPSK" w:hint="cs"/>
                <w:sz w:val="22"/>
                <w:szCs w:val="22"/>
                <w:cs/>
              </w:rPr>
              <w:t>ย</w:t>
            </w:r>
          </w:p>
          <w:p w14:paraId="37D42B1B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 อยู่ในหน้าใดหน้าหนึ่งหลังจากจำการเข้าสู่ระบบเสร็จแล้ว</w:t>
            </w:r>
          </w:p>
          <w:p w14:paraId="366B0DB2" w14:textId="6DC496B9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3. ทำการคลิที่ลิงค์ "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Line"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บริเวณมุมขวาล่างของหน้าจอ</w:t>
            </w:r>
          </w:p>
        </w:tc>
        <w:tc>
          <w:tcPr>
            <w:tcW w:w="1276" w:type="dxa"/>
          </w:tcPr>
          <w:p w14:paraId="43F93C48" w14:textId="668B001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ระบบต้องเปิดหน้าต่างใหม่เพื่อเข้าสู่หน้า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Line Official</w:t>
            </w:r>
          </w:p>
        </w:tc>
        <w:tc>
          <w:tcPr>
            <w:tcW w:w="1134" w:type="dxa"/>
          </w:tcPr>
          <w:p w14:paraId="44AB7601" w14:textId="7136785B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4B8A6F19" w14:textId="057DC2EB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18D4DCDD" w14:textId="58AC5D5A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1DB0C5A4" w14:textId="77777777" w:rsidTr="00E653ED">
        <w:trPr>
          <w:trHeight w:val="1550"/>
        </w:trPr>
        <w:tc>
          <w:tcPr>
            <w:tcW w:w="1197" w:type="dxa"/>
          </w:tcPr>
          <w:p w14:paraId="4190041D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TCS-BOOKING-022</w:t>
            </w:r>
          </w:p>
          <w:p w14:paraId="2F5BE7A4" w14:textId="3DD57902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73D2447C" w14:textId="59562772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ความสอดคล้องของข้อมูลระหว่าง "หน้าเลือกสนาม" และ "หน้าตารางเวลา"</w:t>
            </w:r>
          </w:p>
        </w:tc>
        <w:tc>
          <w:tcPr>
            <w:tcW w:w="1307" w:type="dxa"/>
          </w:tcPr>
          <w:p w14:paraId="649A34F1" w14:textId="7AFC21D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ตรวจสอบความถูกต้องของการดึงข้อมูลตารางเวลาให้ตรงตามสนามที่ผู้ใช้เลือก</w:t>
            </w:r>
          </w:p>
        </w:tc>
        <w:tc>
          <w:tcPr>
            <w:tcW w:w="1615" w:type="dxa"/>
          </w:tcPr>
          <w:p w14:paraId="0370B0B4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ผู้ใช้งานทำการ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เรียบร้อยแล้ว</w:t>
            </w:r>
          </w:p>
          <w:p w14:paraId="0AEDF0F9" w14:textId="63A31C38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มีสนามให้เลือกมากกว่า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สนาม และแต่ละสนามมีสถานะการจองที่แตกต่างกัน</w:t>
            </w:r>
          </w:p>
        </w:tc>
        <w:tc>
          <w:tcPr>
            <w:tcW w:w="1871" w:type="dxa"/>
          </w:tcPr>
          <w:p w14:paraId="7B57D171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272167D5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21BF3CE4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ในหน้าเลือกสนามกีฬา เลือกสนามแบดมินตัน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4</w:t>
            </w:r>
          </w:p>
          <w:p w14:paraId="115DD1D2" w14:textId="77777777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</w:t>
            </w:r>
          </w:p>
          <w:p w14:paraId="229E12FE" w14:textId="3CBFA13B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เมื่อเข้าสู่ หน้าเลือกเวลา ให้สังเกตชื่อสนามที่ปรากฏด้านล่างคำว่า สนามที่เลือก</w:t>
            </w:r>
          </w:p>
          <w:p w14:paraId="654237C1" w14:textId="1371171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1C2E7" w14:textId="1A34DC7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ข้อมูลที่ปรากฏในหน้าเลือกเวลาจอง ต้องระบุเป็น "สนามแบดมินตัน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4"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เท่านั้น</w:t>
            </w:r>
          </w:p>
        </w:tc>
        <w:tc>
          <w:tcPr>
            <w:tcW w:w="1134" w:type="dxa"/>
          </w:tcPr>
          <w:p w14:paraId="69BEA936" w14:textId="794F1E18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197EDEF4" w14:textId="00DAECE4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333BF19C" w14:textId="67863C61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5C983FEE" w14:textId="77777777" w:rsidTr="00E653ED">
        <w:trPr>
          <w:trHeight w:val="1550"/>
        </w:trPr>
        <w:tc>
          <w:tcPr>
            <w:tcW w:w="1197" w:type="dxa"/>
          </w:tcPr>
          <w:p w14:paraId="466BC6F2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TCS-BOOKING-023</w:t>
            </w:r>
          </w:p>
          <w:p w14:paraId="034F8FC2" w14:textId="4CFAA3D3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(Positive)</w:t>
            </w:r>
          </w:p>
        </w:tc>
        <w:tc>
          <w:tcPr>
            <w:tcW w:w="951" w:type="dxa"/>
          </w:tcPr>
          <w:p w14:paraId="1E4AC76A" w14:textId="08937727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การเปลี่ยนสถานะจาก "ว่าง" เป็น "ไม่ว่าง"ทันทีหลังจองสำเร็จ</w:t>
            </w:r>
          </w:p>
        </w:tc>
        <w:tc>
          <w:tcPr>
            <w:tcW w:w="1307" w:type="dxa"/>
          </w:tcPr>
          <w:p w14:paraId="35D1015B" w14:textId="2596B5A8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ตรวจสอบการอ</w:t>
            </w:r>
            <w:proofErr w:type="spellStart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ัป</w:t>
            </w:r>
            <w:proofErr w:type="spellEnd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เดตสถานะสนามในตารางเวลา หลังจากยืนยันการจองเสร็จเรียบร้อยแล้ว</w:t>
            </w:r>
          </w:p>
        </w:tc>
        <w:tc>
          <w:tcPr>
            <w:tcW w:w="1615" w:type="dxa"/>
          </w:tcPr>
          <w:p w14:paraId="4314C9D7" w14:textId="56901D6A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ผู้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ใช้งาน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</w:t>
            </w:r>
          </w:p>
          <w:p w14:paraId="2E2DD45B" w14:textId="66FDA259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อยู่หน้าตารางเวลาที่มีสถานะสนาม "ว่าง" ในช่วงเวลาที่ต้องการทดสอบ</w:t>
            </w:r>
          </w:p>
        </w:tc>
        <w:tc>
          <w:tcPr>
            <w:tcW w:w="1871" w:type="dxa"/>
          </w:tcPr>
          <w:p w14:paraId="5A758427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105D367C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8B4D983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คลิกปุ่มเลือกสนาม เลือกสนามแบดมินตัน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</w:t>
            </w:r>
          </w:p>
          <w:p w14:paraId="0727B024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"เลือกเวลา" โดยเลือกเวลา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18:30-19:30</w:t>
            </w:r>
          </w:p>
          <w:p w14:paraId="0BBA114E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 ถัดมาให้คลิกปุ่ม "จองสนาม"</w:t>
            </w:r>
          </w:p>
          <w:p w14:paraId="3F2DF9E3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อยู่ในหน้า "จองสนามสำเร็จ"</w:t>
            </w:r>
          </w:p>
          <w:p w14:paraId="26C46ECD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กลับไปที่ หน้าเลือกสนามกีฬา อีกครั้ง</w:t>
            </w:r>
          </w:p>
          <w:p w14:paraId="2F3867CC" w14:textId="74ACD813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8.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เลือกสนามเดิม (สนามแบดมินตัน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1)</w:t>
            </w:r>
          </w:p>
        </w:tc>
        <w:tc>
          <w:tcPr>
            <w:tcW w:w="1276" w:type="dxa"/>
          </w:tcPr>
          <w:p w14:paraId="21F2D48E" w14:textId="1C88AAEC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ในหน้าเลือกเวลาของสนามแบดมินตัน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ช่วงเวลา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18:30-19:30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ต้องเปลี่ยนสถานะเป็น "ไม่ว่าง"</w:t>
            </w:r>
          </w:p>
        </w:tc>
        <w:tc>
          <w:tcPr>
            <w:tcW w:w="1134" w:type="dxa"/>
          </w:tcPr>
          <w:p w14:paraId="7355A5D2" w14:textId="00C13B15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BD0FE16" w14:textId="526E7A46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1BB07C2B" w14:textId="23C74AA7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43DEBACE" w14:textId="77777777" w:rsidTr="00E653ED">
        <w:trPr>
          <w:trHeight w:val="1550"/>
        </w:trPr>
        <w:tc>
          <w:tcPr>
            <w:tcW w:w="1197" w:type="dxa"/>
          </w:tcPr>
          <w:p w14:paraId="5A0AD494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TCS-BOOKING-024</w:t>
            </w:r>
          </w:p>
          <w:p w14:paraId="7D6E0BC1" w14:textId="2FBBFDF8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1" w:type="dxa"/>
          </w:tcPr>
          <w:p w14:paraId="01C5D418" w14:textId="607CDB93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การแสดงผลเมื่อระบบไม่สามารถดึงข้อมูลสนามได้</w:t>
            </w:r>
          </w:p>
        </w:tc>
        <w:tc>
          <w:tcPr>
            <w:tcW w:w="1307" w:type="dxa"/>
          </w:tcPr>
          <w:p w14:paraId="1D663C44" w14:textId="6B5ECF1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ตรวจสอบการจัดการข้อผิดพลาด และการแสดงข้อความแจ้งเตือน เมื่อระบบเกิดข้อผิดพลาดจากฝั่ง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Server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หรือเครือข่ายขัดข้อง</w:t>
            </w:r>
          </w:p>
        </w:tc>
        <w:tc>
          <w:tcPr>
            <w:tcW w:w="1615" w:type="dxa"/>
          </w:tcPr>
          <w:p w14:paraId="47C98D3C" w14:textId="44B0A292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>1.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ผู้ใช้งาน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Login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เรียบร้อยแล้ว</w:t>
            </w:r>
          </w:p>
          <w:p w14:paraId="7622C23C" w14:textId="7D162558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จำลองสถานการณ์โดยการปิด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Internet</w:t>
            </w:r>
          </w:p>
        </w:tc>
        <w:tc>
          <w:tcPr>
            <w:tcW w:w="1871" w:type="dxa"/>
          </w:tcPr>
          <w:p w14:paraId="465F17F5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3AA1DACB" w14:textId="4D7AEEAA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ปิดการเชื่อมต่ออินเทอร์เน็ต (หรือจำลองสถานะ </w:t>
            </w:r>
            <w:proofErr w:type="gramStart"/>
            <w:r w:rsidRPr="003605A1">
              <w:rPr>
                <w:rFonts w:ascii="TH SarabunPSK" w:hAnsi="TH SarabunPSK" w:cs="TH SarabunPSK"/>
                <w:sz w:val="22"/>
                <w:szCs w:val="22"/>
              </w:rPr>
              <w:t>Offline)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ก่อนกดปุ่ม</w:t>
            </w:r>
            <w:proofErr w:type="gramEnd"/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"จองสนาม"</w:t>
            </w:r>
          </w:p>
          <w:p w14:paraId="2E827E38" w14:textId="2AAE99B0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สังเกตการตอบสนองของหน้าจอ</w:t>
            </w:r>
          </w:p>
        </w:tc>
        <w:tc>
          <w:tcPr>
            <w:tcW w:w="1276" w:type="dxa"/>
          </w:tcPr>
          <w:p w14:paraId="5F30FF16" w14:textId="05B26F04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ระบบต้องแสดงข้อความแจ้งเตือนและสีที่ชัดเจน ตัวอย่างเช่น "กรุณาลองใหม่อีก</w:t>
            </w:r>
            <w:r w:rsidRPr="003605A1">
              <w:rPr>
                <w:rFonts w:ascii="TH SarabunPSK" w:hAnsi="TH SarabunPSK" w:cs="TH SarabunPSK" w:hint="cs"/>
                <w:sz w:val="22"/>
                <w:szCs w:val="22"/>
                <w:cs/>
              </w:rPr>
              <w:t>ครั้ง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และไม่ปรากฏตารางที่ข้อมูลผิดเพี้ยน</w:t>
            </w:r>
          </w:p>
        </w:tc>
        <w:tc>
          <w:tcPr>
            <w:tcW w:w="1134" w:type="dxa"/>
          </w:tcPr>
          <w:p w14:paraId="74E25E14" w14:textId="664FB38C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5B6D98A" w14:textId="37C753B0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02C46837" w14:textId="2F87B459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3605A1" w14:paraId="5DDEB748" w14:textId="77777777" w:rsidTr="00E653ED">
        <w:trPr>
          <w:trHeight w:val="1550"/>
        </w:trPr>
        <w:tc>
          <w:tcPr>
            <w:tcW w:w="1197" w:type="dxa"/>
          </w:tcPr>
          <w:p w14:paraId="0B419910" w14:textId="77777777" w:rsidR="00CD62F3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025</w:t>
            </w:r>
          </w:p>
          <w:p w14:paraId="5D6E892E" w14:textId="6C8A2886" w:rsidR="00CD62F3" w:rsidRPr="00166666" w:rsidRDefault="00CD62F3" w:rsidP="00C01424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51" w:type="dxa"/>
          </w:tcPr>
          <w:p w14:paraId="749190E2" w14:textId="2DC97D1F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การแสดงผลการจองสนามที่ถูกต้อง</w:t>
            </w:r>
          </w:p>
        </w:tc>
        <w:tc>
          <w:tcPr>
            <w:tcW w:w="1307" w:type="dxa"/>
          </w:tcPr>
          <w:p w14:paraId="0F7032E1" w14:textId="533B524F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ตรวจสอบความถูกต้องของข้อมูลในหน้า "สรุปการจอง" (ยืนยัน) ถูกต้องแม่นยำ </w:t>
            </w:r>
            <w:r w:rsidRPr="003605A1">
              <w:rPr>
                <w:rFonts w:ascii="TH SarabunPSK" w:hAnsi="TH SarabunPSK" w:cs="TH SarabunPSK"/>
                <w:sz w:val="22"/>
                <w:szCs w:val="22"/>
              </w:rPr>
              <w:t>100%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ก่อนจะทำการบันทึกจริง</w:t>
            </w:r>
          </w:p>
        </w:tc>
        <w:tc>
          <w:tcPr>
            <w:tcW w:w="1615" w:type="dxa"/>
          </w:tcPr>
          <w:p w14:paraId="5E5C901E" w14:textId="11C52AFD" w:rsidR="00CD62F3" w:rsidRPr="003605A1" w:rsidRDefault="00CD62F3" w:rsidP="00C0142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1.ผู้ใช้</w:t>
            </w: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เลือกสนาม วันที่ และเวลาเรียบร้อยแล้ว และกดจองเพื่อมายังหน้าสรุปการจอง</w:t>
            </w:r>
          </w:p>
        </w:tc>
        <w:tc>
          <w:tcPr>
            <w:tcW w:w="1871" w:type="dxa"/>
          </w:tcPr>
          <w:p w14:paraId="47B7FE4E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300CEEEB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2. คลิกปุ่ม "จองสนาม" ในหน้าแรก</w:t>
            </w:r>
          </w:p>
          <w:p w14:paraId="2F29E7C4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3. คลิกปุ่มเลือกสนามที่ว่าง</w:t>
            </w:r>
          </w:p>
          <w:p w14:paraId="5347EB60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4. คลิกปุ่ม "เลือกเวลา" โดยเลือกเวลาใดก็ได้ที่ว่าง</w:t>
            </w:r>
          </w:p>
          <w:p w14:paraId="0C8F779B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5. คลิกปุ่ม "ยืนยัน"</w:t>
            </w:r>
          </w:p>
          <w:p w14:paraId="31D56BB7" w14:textId="77777777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6. ตรวจสอบชื่อสนาม วันที่ และช่วงเวลา ที่แสดงในหน้าสรุปการจอง</w:t>
            </w:r>
          </w:p>
          <w:p w14:paraId="2011B973" w14:textId="0845E805" w:rsidR="00CD62F3" w:rsidRPr="003605A1" w:rsidRDefault="00CD62F3" w:rsidP="00EB2B0D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7. เทียบกับข้อมูลที่เรากดเลือกมาในขั้นตอนก่อนหน้า</w:t>
            </w:r>
          </w:p>
        </w:tc>
        <w:tc>
          <w:tcPr>
            <w:tcW w:w="1276" w:type="dxa"/>
          </w:tcPr>
          <w:p w14:paraId="63042F7E" w14:textId="3867A3BA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ข้อมูลสนามและเวลาต้องแสดงผลตรงตามที่เลือกไว้ถูกต้องครบถ้วน ก่อนกดยืนยัน</w:t>
            </w:r>
          </w:p>
        </w:tc>
        <w:tc>
          <w:tcPr>
            <w:tcW w:w="1134" w:type="dxa"/>
          </w:tcPr>
          <w:p w14:paraId="52979035" w14:textId="7DF6CF84" w:rsidR="00CD62F3" w:rsidRPr="00EC112F" w:rsidRDefault="00B34476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329ECFE3" w14:textId="2B40089F" w:rsidR="00CD62F3" w:rsidRPr="00ED5FEE" w:rsidRDefault="00CD62F3" w:rsidP="00C01424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119A0C83" w14:textId="4CEF4DD5" w:rsidR="00CD62F3" w:rsidRPr="003605A1" w:rsidRDefault="00CD62F3" w:rsidP="00C01424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3605A1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1716D88C" w14:textId="77777777" w:rsidR="00C01424" w:rsidRDefault="00C01424">
      <w:pPr>
        <w:rPr>
          <w:sz w:val="22"/>
          <w:szCs w:val="22"/>
        </w:rPr>
      </w:pPr>
    </w:p>
    <w:p w14:paraId="5418A4E1" w14:textId="77777777" w:rsidR="003605A1" w:rsidRDefault="003605A1">
      <w:pPr>
        <w:rPr>
          <w:sz w:val="22"/>
          <w:szCs w:val="22"/>
        </w:rPr>
      </w:pPr>
    </w:p>
    <w:p w14:paraId="791D2F24" w14:textId="77777777" w:rsidR="003605A1" w:rsidRDefault="003605A1">
      <w:pPr>
        <w:rPr>
          <w:sz w:val="22"/>
          <w:szCs w:val="22"/>
        </w:rPr>
      </w:pPr>
    </w:p>
    <w:p w14:paraId="5FE2B997" w14:textId="77777777" w:rsidR="003605A1" w:rsidRDefault="003605A1">
      <w:pPr>
        <w:rPr>
          <w:sz w:val="22"/>
          <w:szCs w:val="22"/>
        </w:rPr>
      </w:pPr>
    </w:p>
    <w:p w14:paraId="72E955D8" w14:textId="77777777" w:rsidR="003605A1" w:rsidRDefault="003605A1">
      <w:pPr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8" w:tblpY="-1079"/>
        <w:tblW w:w="11619" w:type="dxa"/>
        <w:tblLook w:val="04A0" w:firstRow="1" w:lastRow="0" w:firstColumn="1" w:lastColumn="0" w:noHBand="0" w:noVBand="1"/>
      </w:tblPr>
      <w:tblGrid>
        <w:gridCol w:w="1196"/>
        <w:gridCol w:w="950"/>
        <w:gridCol w:w="1307"/>
        <w:gridCol w:w="1220"/>
        <w:gridCol w:w="2550"/>
        <w:gridCol w:w="1275"/>
        <w:gridCol w:w="995"/>
        <w:gridCol w:w="992"/>
        <w:gridCol w:w="1134"/>
      </w:tblGrid>
      <w:tr w:rsidR="00CD62F3" w:rsidRPr="00F85BD5" w14:paraId="3A33AF0B" w14:textId="77777777" w:rsidTr="00E653ED">
        <w:trPr>
          <w:trHeight w:val="703"/>
        </w:trPr>
        <w:tc>
          <w:tcPr>
            <w:tcW w:w="1196" w:type="dxa"/>
            <w:shd w:val="clear" w:color="auto" w:fill="FFC6C6"/>
          </w:tcPr>
          <w:p w14:paraId="7535C809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lastRenderedPageBreak/>
              <w:t>Test ID</w:t>
            </w:r>
          </w:p>
        </w:tc>
        <w:tc>
          <w:tcPr>
            <w:tcW w:w="950" w:type="dxa"/>
            <w:shd w:val="clear" w:color="auto" w:fill="FFC6C6"/>
          </w:tcPr>
          <w:p w14:paraId="2B47E7EC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 Name</w:t>
            </w:r>
          </w:p>
        </w:tc>
        <w:tc>
          <w:tcPr>
            <w:tcW w:w="1307" w:type="dxa"/>
            <w:shd w:val="clear" w:color="auto" w:fill="FFC6C6"/>
          </w:tcPr>
          <w:p w14:paraId="00991CE2" w14:textId="30C70506" w:rsidR="00CD62F3" w:rsidRPr="00587826" w:rsidRDefault="0098567B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8567B">
              <w:rPr>
                <w:rFonts w:ascii="TH SarabunPSK" w:hAnsi="TH SarabunPSK" w:cs="TH SarabunPSK"/>
                <w:szCs w:val="24"/>
              </w:rPr>
              <w:t>Test Description</w:t>
            </w:r>
          </w:p>
        </w:tc>
        <w:tc>
          <w:tcPr>
            <w:tcW w:w="1220" w:type="dxa"/>
            <w:shd w:val="clear" w:color="auto" w:fill="FFC6C6"/>
          </w:tcPr>
          <w:p w14:paraId="0CF5BCE8" w14:textId="77777777" w:rsidR="00CD62F3" w:rsidRPr="00C01424" w:rsidRDefault="00CD62F3" w:rsidP="003775E6">
            <w:pPr>
              <w:rPr>
                <w:rFonts w:ascii="TH SarabunPSK" w:hAnsi="TH SarabunPSK" w:cs="TH SarabunPSK"/>
                <w:szCs w:val="24"/>
                <w:cs/>
              </w:rPr>
            </w:pPr>
            <w:r w:rsidRPr="00C01424">
              <w:rPr>
                <w:rFonts w:ascii="TH SarabunPSK" w:hAnsi="TH SarabunPSK" w:cs="TH SarabunPSK" w:hint="cs"/>
                <w:szCs w:val="24"/>
              </w:rPr>
              <w:t>Pre-condition</w:t>
            </w:r>
          </w:p>
        </w:tc>
        <w:tc>
          <w:tcPr>
            <w:tcW w:w="2550" w:type="dxa"/>
            <w:shd w:val="clear" w:color="auto" w:fill="FFC6C6"/>
          </w:tcPr>
          <w:p w14:paraId="4A5CC99A" w14:textId="77777777" w:rsidR="00CD62F3" w:rsidRPr="00587826" w:rsidRDefault="00CD62F3" w:rsidP="003775E6">
            <w:pPr>
              <w:pStyle w:val="ListParagraph"/>
              <w:ind w:left="1080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Steps</w:t>
            </w:r>
          </w:p>
        </w:tc>
        <w:tc>
          <w:tcPr>
            <w:tcW w:w="1275" w:type="dxa"/>
            <w:shd w:val="clear" w:color="auto" w:fill="FFC6C6"/>
          </w:tcPr>
          <w:p w14:paraId="64AEFC90" w14:textId="77777777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Expected Result</w:t>
            </w:r>
          </w:p>
        </w:tc>
        <w:tc>
          <w:tcPr>
            <w:tcW w:w="995" w:type="dxa"/>
            <w:shd w:val="clear" w:color="auto" w:fill="FFC6C6"/>
          </w:tcPr>
          <w:p w14:paraId="01932DD4" w14:textId="3F5455A8" w:rsidR="00CD62F3" w:rsidRPr="0094784B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CD62F3">
              <w:rPr>
                <w:rFonts w:ascii="TH SarabunPSK" w:hAnsi="TH SarabunPSK" w:cs="TH SarabunPSK"/>
                <w:szCs w:val="24"/>
              </w:rPr>
              <w:t>Actual Result</w:t>
            </w:r>
          </w:p>
        </w:tc>
        <w:tc>
          <w:tcPr>
            <w:tcW w:w="992" w:type="dxa"/>
            <w:shd w:val="clear" w:color="auto" w:fill="FFC6C6"/>
          </w:tcPr>
          <w:p w14:paraId="281BF9C7" w14:textId="40DD36FC" w:rsidR="00CD62F3" w:rsidRPr="00587826" w:rsidRDefault="00CD62F3" w:rsidP="003775E6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Status (Pass/Fail)</w:t>
            </w:r>
          </w:p>
        </w:tc>
        <w:tc>
          <w:tcPr>
            <w:tcW w:w="1134" w:type="dxa"/>
            <w:shd w:val="clear" w:color="auto" w:fill="FFC6C6"/>
          </w:tcPr>
          <w:p w14:paraId="544A1C7C" w14:textId="77777777" w:rsidR="00CD62F3" w:rsidRPr="00F85BD5" w:rsidRDefault="00CD62F3" w:rsidP="00CD62F3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94784B">
              <w:rPr>
                <w:rFonts w:ascii="TH SarabunPSK" w:hAnsi="TH SarabunPSK" w:cs="TH SarabunPSK" w:hint="cs"/>
                <w:szCs w:val="24"/>
              </w:rPr>
              <w:t>Tested By</w:t>
            </w:r>
          </w:p>
        </w:tc>
      </w:tr>
      <w:tr w:rsidR="00CD62F3" w:rsidRPr="00F85BD5" w14:paraId="2AC72B35" w14:textId="77777777" w:rsidTr="00E653ED">
        <w:trPr>
          <w:trHeight w:val="1550"/>
        </w:trPr>
        <w:tc>
          <w:tcPr>
            <w:tcW w:w="1196" w:type="dxa"/>
          </w:tcPr>
          <w:p w14:paraId="55C6B202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TCS-BOOKING-026</w:t>
            </w:r>
          </w:p>
          <w:p w14:paraId="0A7579F6" w14:textId="1A7D58DC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57D48E89" w14:textId="2D74ECB8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การป้องกันการกดยืนยันจองซ้ำๆ</w:t>
            </w:r>
          </w:p>
        </w:tc>
        <w:tc>
          <w:tcPr>
            <w:tcW w:w="1307" w:type="dxa"/>
          </w:tcPr>
          <w:p w14:paraId="106CF224" w14:textId="52D09140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 "กดยืนยันจองซ้ำซ้อน"</w:t>
            </w:r>
          </w:p>
        </w:tc>
        <w:tc>
          <w:tcPr>
            <w:tcW w:w="1220" w:type="dxa"/>
          </w:tcPr>
          <w:p w14:paraId="3E9216C9" w14:textId="5D70DE89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อยู่ที่หน้าสรุปการจอง และพร้อมกดจองสนาม</w:t>
            </w:r>
          </w:p>
        </w:tc>
        <w:tc>
          <w:tcPr>
            <w:tcW w:w="2550" w:type="dxa"/>
          </w:tcPr>
          <w:p w14:paraId="5307C2B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0BEEB89F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4AE22DD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คลิกปุ่มเลือกสนาม โดยเลือกสนามที่ว่าง</w:t>
            </w:r>
          </w:p>
          <w:p w14:paraId="24830B58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 โดยเลือกเวลาใดก็ได้ที่ว่าง</w:t>
            </w:r>
          </w:p>
          <w:p w14:paraId="04FCEAA5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</w:t>
            </w:r>
          </w:p>
          <w:p w14:paraId="0580F058" w14:textId="28259295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"จองสนาม" โดยคลิกปุ่มติดกัน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2-3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ครั้งอย่างรวดเร็ว</w:t>
            </w:r>
          </w:p>
        </w:tc>
        <w:tc>
          <w:tcPr>
            <w:tcW w:w="1275" w:type="dxa"/>
          </w:tcPr>
          <w:p w14:paraId="3E9112D8" w14:textId="51754F4D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ระบบต้องบันทึกรายการจองเพียง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รายการเดียวเท่านั้น"และปุ่มยืนยันต้องไม่สามารถกดซ้ำได้ ทันทีหลังคลิกครั้งแรก</w:t>
            </w:r>
          </w:p>
        </w:tc>
        <w:tc>
          <w:tcPr>
            <w:tcW w:w="995" w:type="dxa"/>
          </w:tcPr>
          <w:p w14:paraId="0B5A6666" w14:textId="3FCDE822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E8CCF1E" w14:textId="0651CE0C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5AF2AC41" w14:textId="26BAA76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77DA3FF9" w14:textId="77777777" w:rsidTr="00E653ED">
        <w:trPr>
          <w:trHeight w:val="1550"/>
        </w:trPr>
        <w:tc>
          <w:tcPr>
            <w:tcW w:w="1196" w:type="dxa"/>
          </w:tcPr>
          <w:p w14:paraId="3C29CEA4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TCS-BOOKING-027</w:t>
            </w:r>
          </w:p>
          <w:p w14:paraId="4994BACD" w14:textId="42A7D882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69CF38C4" w14:textId="264BF02D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การจองสนามในช่วงเวลาที่ไม่อนุญาตให้จอง</w:t>
            </w:r>
          </w:p>
        </w:tc>
        <w:tc>
          <w:tcPr>
            <w:tcW w:w="1307" w:type="dxa"/>
          </w:tcPr>
          <w:p w14:paraId="4DC19F6E" w14:textId="007C52E8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ตรวจสอบการป้องกันการจองในช่วงเวลาก่อน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น. ( ตั้งแต่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00:01 - 11:59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น.)ตามเงื่อนไขการให้บริการของสนาม</w:t>
            </w:r>
          </w:p>
        </w:tc>
        <w:tc>
          <w:tcPr>
            <w:tcW w:w="1220" w:type="dxa"/>
          </w:tcPr>
          <w:p w14:paraId="180E0BD7" w14:textId="403CC5AD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เข้าสู่ระบบเรียบร้อยแล้วและอยู่ที่หน้าสรุปการจอง</w:t>
            </w:r>
          </w:p>
        </w:tc>
        <w:tc>
          <w:tcPr>
            <w:tcW w:w="2550" w:type="dxa"/>
          </w:tcPr>
          <w:p w14:paraId="1B8FA3C0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เข้าเว็บไซต์จองสนามกีฬาและทำการเข้าสู่ระบบให้เรียบร้อยก่อนช่วงเวลา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</w:t>
            </w:r>
          </w:p>
          <w:p w14:paraId="43C9A093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6934244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โดยเลือกสนามที่ว่าง</w:t>
            </w:r>
          </w:p>
          <w:p w14:paraId="2DA9D3FD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 โดยเลือกเวลาใดก็ได้ที่ว่าง</w:t>
            </w:r>
          </w:p>
          <w:p w14:paraId="20A39DD3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กดยืนยันเพื่อไปยังหน้าสรุปการจอง</w:t>
            </w:r>
          </w:p>
          <w:p w14:paraId="5D026BE8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ในหน้าสรุปการจอง</w:t>
            </w:r>
          </w:p>
          <w:p w14:paraId="6DE8F884" w14:textId="11E58255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ให้ลองสังเกตข้อความแจ้งเตือน</w:t>
            </w:r>
          </w:p>
        </w:tc>
        <w:tc>
          <w:tcPr>
            <w:tcW w:w="1275" w:type="dxa"/>
          </w:tcPr>
          <w:p w14:paraId="36C62F7D" w14:textId="0C7320BC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ระบบต้องไม่อนุญาตให้กดจองสนาม  และควรขึ้นข้อความแจ้งเตือนว่า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"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การจองเปิดให้บริการตั้งแต่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12:00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น.เป็นต้นไป"</w:t>
            </w:r>
          </w:p>
          <w:p w14:paraId="1D92CFC0" w14:textId="77777777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995" w:type="dxa"/>
          </w:tcPr>
          <w:p w14:paraId="5E4D67E5" w14:textId="347299EC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2438AC87" w14:textId="26171355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2D3F7E3A" w14:textId="096C6B8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E818AB1" w14:textId="77777777" w:rsidTr="00E653ED">
        <w:trPr>
          <w:trHeight w:val="2561"/>
        </w:trPr>
        <w:tc>
          <w:tcPr>
            <w:tcW w:w="1196" w:type="dxa"/>
          </w:tcPr>
          <w:p w14:paraId="4F81CBED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TCS-BOOKING-028</w:t>
            </w:r>
          </w:p>
          <w:p w14:paraId="3C1B8286" w14:textId="2AE93422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066B14AB" w14:textId="279B7183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การจองสนามในช่วงเวลาเดียวกับที่ผู้ใช้คนอื่นๆจองแล้ว</w:t>
            </w:r>
          </w:p>
        </w:tc>
        <w:tc>
          <w:tcPr>
            <w:tcW w:w="1307" w:type="dxa"/>
          </w:tcPr>
          <w:p w14:paraId="55048A42" w14:textId="11086849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ตรวจสอบการป้องกันการจองใน "ช่วงเวลาที่มีผู้อื่นจองไปแล้ว"</w:t>
            </w:r>
          </w:p>
        </w:tc>
        <w:tc>
          <w:tcPr>
            <w:tcW w:w="1220" w:type="dxa"/>
          </w:tcPr>
          <w:p w14:paraId="2A38F147" w14:textId="03AE96C2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สนามที่เลือกมีบางช่วงเวลาที่มีคนจองไปแล้ว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 (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ขึ้นสถานะเป็นสีอื่นหรือมีสถานะว่า "ไม่ว่าง")</w:t>
            </w:r>
          </w:p>
        </w:tc>
        <w:tc>
          <w:tcPr>
            <w:tcW w:w="2550" w:type="dxa"/>
          </w:tcPr>
          <w:p w14:paraId="449F0A4C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39866FCF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658CE876" w14:textId="5DC3EFC6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โดยเลือกสนามที่มีสถานะไม่ว่าง</w:t>
            </w:r>
          </w:p>
        </w:tc>
        <w:tc>
          <w:tcPr>
            <w:tcW w:w="1275" w:type="dxa"/>
          </w:tcPr>
          <w:p w14:paraId="69BEF57E" w14:textId="43899D97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ระบบต้องไม่อนุญาตให้คลิกเลือกช่องเวลานั้นได้ เพื่อป้องกันการจองซ้ำ</w:t>
            </w:r>
          </w:p>
        </w:tc>
        <w:tc>
          <w:tcPr>
            <w:tcW w:w="995" w:type="dxa"/>
          </w:tcPr>
          <w:p w14:paraId="0529D9A9" w14:textId="7C88DDD2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5DDCE1ED" w14:textId="5A979B33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7DD4244D" w14:textId="22F3598B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0A956A78" w14:textId="77777777" w:rsidTr="00E653ED">
        <w:trPr>
          <w:trHeight w:val="50"/>
        </w:trPr>
        <w:tc>
          <w:tcPr>
            <w:tcW w:w="1196" w:type="dxa"/>
          </w:tcPr>
          <w:p w14:paraId="5DC83B53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TCS-BOOKING-029</w:t>
            </w:r>
          </w:p>
          <w:p w14:paraId="192662B7" w14:textId="41791931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t>(Negative)</w:t>
            </w:r>
          </w:p>
        </w:tc>
        <w:tc>
          <w:tcPr>
            <w:tcW w:w="950" w:type="dxa"/>
          </w:tcPr>
          <w:p w14:paraId="70A5B30F" w14:textId="73591BB7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การตรวจสอบการดัดแปลงข้อมูลเวลาผ่าน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UI</w:t>
            </w:r>
          </w:p>
        </w:tc>
        <w:tc>
          <w:tcPr>
            <w:tcW w:w="1307" w:type="dxa"/>
          </w:tcPr>
          <w:p w14:paraId="1FD34993" w14:textId="2C25A12A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ตรวจสอบว่าระบบยังคงรักษาข้อมูลเวลาที่เลือกจริงจากฐานข้อมูลหรือไม่ หากมีการแก้ไขข้อความเวลาบนหน้าจอด้วยวิธี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Inspect Element</w:t>
            </w:r>
          </w:p>
        </w:tc>
        <w:tc>
          <w:tcPr>
            <w:tcW w:w="1220" w:type="dxa"/>
          </w:tcPr>
          <w:p w14:paraId="07BA6173" w14:textId="5E7C442D" w:rsidR="00CD62F3" w:rsidRPr="00B04214" w:rsidRDefault="00CD62F3" w:rsidP="003605A1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เข้าสู่ระบบเรียบร้อยและอยู่ที่ขั้นตอน "เลือกเวลา" โดยเลือกช่วงเวลาที่ว่างอยู่</w:t>
            </w:r>
          </w:p>
        </w:tc>
        <w:tc>
          <w:tcPr>
            <w:tcW w:w="2550" w:type="dxa"/>
          </w:tcPr>
          <w:p w14:paraId="354D047B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เข้าเว็บไซต์จองสนามกีฬาและทำการเข้าสู่ระบบให้เรียบร้อย</w:t>
            </w:r>
          </w:p>
          <w:p w14:paraId="70BC621A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5D5F66DC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ทำการจองสนาม (เช่น สนามแบดมินตัน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1)</w:t>
            </w:r>
          </w:p>
          <w:p w14:paraId="486538CE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"เลือกเวลา"</w:t>
            </w:r>
          </w:p>
          <w:p w14:paraId="174C7512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5.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คลิกขวาในหน้าระบบ เลือก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Inspect Element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เพื่อแก้ไขข้อความเวลาจาก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"16:30"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เป็น "เวลาทดสอบ" หรือ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25:99"</w:t>
            </w:r>
          </w:p>
          <w:p w14:paraId="125692C5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6.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Enter"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แล้วตรวจสอบว่าหน้าจอแสดงผลตามที่แก้ไขจริง</w:t>
            </w:r>
          </w:p>
          <w:p w14:paraId="76C675AA" w14:textId="77777777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7.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"ยืนยัน" เพื่อไปหน้าสรุปการจอง</w:t>
            </w:r>
          </w:p>
          <w:p w14:paraId="1439327A" w14:textId="5C069036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8.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สังเกตเวลาที่แสดงในหน้าสรุปการจอง</w:t>
            </w:r>
          </w:p>
        </w:tc>
        <w:tc>
          <w:tcPr>
            <w:tcW w:w="1275" w:type="dxa"/>
          </w:tcPr>
          <w:p w14:paraId="7152208C" w14:textId="16D6E006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ในหน้าสรุปการจอง (ยืนยัน) ระบบต้องแสดงเวลาเดิมคือ "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16:30 - 17:30"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ตามข้อมูลจริงในฐานข้อมูล โดยต้องไม่แสดงข้อความ "เวลาทดสอบ" ที่ถูกดัดแปลงมาจากหน้าจอก่อนหน้า</w:t>
            </w:r>
          </w:p>
        </w:tc>
        <w:tc>
          <w:tcPr>
            <w:tcW w:w="995" w:type="dxa"/>
          </w:tcPr>
          <w:p w14:paraId="748307BF" w14:textId="195D5AF4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76B79DD5" w14:textId="318FCB9D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7D2EE1B2" w14:textId="2E233F6D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  <w:tr w:rsidR="00CD62F3" w:rsidRPr="00F85BD5" w14:paraId="4F0C3373" w14:textId="77777777" w:rsidTr="00E653ED">
        <w:trPr>
          <w:trHeight w:val="1550"/>
        </w:trPr>
        <w:tc>
          <w:tcPr>
            <w:tcW w:w="1196" w:type="dxa"/>
          </w:tcPr>
          <w:p w14:paraId="310EA227" w14:textId="77777777" w:rsidR="00CD62F3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</w:rPr>
              <w:lastRenderedPageBreak/>
              <w:t>TCS-BOOKING-</w:t>
            </w: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030</w:t>
            </w:r>
          </w:p>
          <w:p w14:paraId="2A5C06D9" w14:textId="6598C6C7" w:rsidR="00CD62F3" w:rsidRPr="00166666" w:rsidRDefault="00CD62F3" w:rsidP="003605A1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 w:rsidRPr="00166666">
              <w:rPr>
                <w:rFonts w:ascii="TH SarabunPSK" w:hAnsi="TH SarabunPSK" w:cs="TH SarabunPSK"/>
                <w:sz w:val="20"/>
                <w:szCs w:val="20"/>
                <w:cs/>
              </w:rPr>
              <w:t>(</w:t>
            </w:r>
            <w:r w:rsidRPr="00166666">
              <w:rPr>
                <w:rFonts w:ascii="TH SarabunPSK" w:hAnsi="TH SarabunPSK" w:cs="TH SarabunPSK"/>
                <w:sz w:val="20"/>
                <w:szCs w:val="20"/>
              </w:rPr>
              <w:t>Positive)</w:t>
            </w:r>
          </w:p>
        </w:tc>
        <w:tc>
          <w:tcPr>
            <w:tcW w:w="950" w:type="dxa"/>
          </w:tcPr>
          <w:p w14:paraId="277F706D" w14:textId="0FCDACA1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การตรวจสอบปุ่ม "ดูรายการจองของฉัน" หลังจากจองสนามสำเร็จทันที</w:t>
            </w:r>
          </w:p>
        </w:tc>
        <w:tc>
          <w:tcPr>
            <w:tcW w:w="1307" w:type="dxa"/>
          </w:tcPr>
          <w:p w14:paraId="5F08C4E9" w14:textId="72DA6626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ตรวจสอบว่าเมื่อกดปุ่ม "ดูรายการจองของฉัน"ระบบต้องพาผู้ใช้ไปหน้าประวัติการจองและแสดงข้อมูลที่เพิ่งจองไปได้อย่างถูกต้อง</w:t>
            </w:r>
          </w:p>
        </w:tc>
        <w:tc>
          <w:tcPr>
            <w:tcW w:w="1220" w:type="dxa"/>
          </w:tcPr>
          <w:p w14:paraId="3EDFE6B8" w14:textId="0398DE56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1.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ผู้ใช้งานทำการจองสนามจนถึงหน้า "จองสนามสำเร็จ"</w:t>
            </w:r>
          </w:p>
          <w:p w14:paraId="6E770B23" w14:textId="77777777" w:rsidR="00CD62F3" w:rsidRPr="00B04214" w:rsidRDefault="00CD62F3" w:rsidP="00B04214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2550" w:type="dxa"/>
          </w:tcPr>
          <w:p w14:paraId="5D7F2C43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1. เข้าเว็บไซต์จองสนามกีฬาและทำการเข้าสู่ระบบให้เรียบร้อย</w:t>
            </w:r>
          </w:p>
          <w:p w14:paraId="1A09455D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2.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ในหน้าแรก</w:t>
            </w:r>
          </w:p>
          <w:p w14:paraId="18B27F37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3.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"เลือกสนาม" โดยเลือกสนามแ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>บ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</w:t>
            </w:r>
          </w:p>
          <w:p w14:paraId="0937C422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4.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คลิกปุ่ม "เลือกเวลา" โดยเลือกเวลา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>16:30 - 17:30</w:t>
            </w:r>
          </w:p>
          <w:p w14:paraId="2E9C3289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5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.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กดยืนยันเพื่อไปยังหน้าสรุปการจอง</w:t>
            </w:r>
          </w:p>
          <w:p w14:paraId="684591CB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6.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คลิกปุ่ม "จองสนาม" ในหน้าสรุปการจอง</w:t>
            </w:r>
          </w:p>
          <w:p w14:paraId="6799826E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7.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อยู่ที่หน้า "จองสนามสำเร็จ" ตรวจสอบรายละเอียดสนามและเวลา</w:t>
            </w:r>
          </w:p>
          <w:p w14:paraId="351A60DA" w14:textId="77777777" w:rsidR="00CD62F3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8.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คลิกที่ปุ่ม"ดูรายการจองของฉัน"</w:t>
            </w:r>
          </w:p>
          <w:p w14:paraId="67F33E84" w14:textId="4A53AFEA" w:rsidR="00CD62F3" w:rsidRPr="00B04214" w:rsidRDefault="00CD62F3" w:rsidP="00B04214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 w:val="22"/>
                <w:szCs w:val="22"/>
              </w:rPr>
              <w:t>9.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 สังเกตหน้าที่ระบบนำไป (ต้องเป็นหน้าประวัติการจองหรือรายการจอง)</w:t>
            </w:r>
          </w:p>
        </w:tc>
        <w:tc>
          <w:tcPr>
            <w:tcW w:w="1275" w:type="dxa"/>
          </w:tcPr>
          <w:p w14:paraId="79B23114" w14:textId="106B3614" w:rsidR="00CD62F3" w:rsidRPr="00B04214" w:rsidRDefault="00CD62F3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ระบบต้องพาผู้ใช้ไปที่หน้า "การจองของฉัน" หรือหน้าสรุปรายการจองทั้งหมด</w:t>
            </w:r>
            <w:r>
              <w:rPr>
                <w:rFonts w:ascii="TH SarabunPSK" w:hAnsi="TH SarabunPSK" w:cs="TH SarabunPSK" w:hint="cs"/>
                <w:sz w:val="22"/>
                <w:szCs w:val="22"/>
                <w:cs/>
              </w:rPr>
              <w:t xml:space="preserve">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ต้องพบรายการจองล่าสุด (สนามแบดมินตัน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 xml:space="preserve">เวลา </w:t>
            </w:r>
            <w:r w:rsidRPr="00B04214">
              <w:rPr>
                <w:rFonts w:ascii="TH SarabunPSK" w:hAnsi="TH SarabunPSK" w:cs="TH SarabunPSK"/>
                <w:sz w:val="22"/>
                <w:szCs w:val="22"/>
              </w:rPr>
              <w:t xml:space="preserve">16:30 - 17:30 </w:t>
            </w: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น.) แสดงอยู่ในรายการ</w:t>
            </w:r>
          </w:p>
        </w:tc>
        <w:tc>
          <w:tcPr>
            <w:tcW w:w="995" w:type="dxa"/>
          </w:tcPr>
          <w:p w14:paraId="12DFC2F5" w14:textId="7079007F" w:rsidR="00CD62F3" w:rsidRPr="00EC112F" w:rsidRDefault="00B34476" w:rsidP="003605A1">
            <w:pPr>
              <w:jc w:val="center"/>
              <w:rPr>
                <w:rFonts w:ascii="TH SarabunPSK" w:hAnsi="TH SarabunPSK" w:cs="TH SarabunPSK"/>
                <w:sz w:val="22"/>
                <w:szCs w:val="22"/>
                <w:cs/>
              </w:rPr>
            </w:pPr>
            <w:r w:rsidRPr="00EC112F">
              <w:rPr>
                <w:rFonts w:ascii="TH SarabunPSK" w:hAnsi="TH SarabunPSK" w:cs="TH SarabunPSK"/>
                <w:sz w:val="22"/>
                <w:szCs w:val="22"/>
                <w:cs/>
              </w:rPr>
              <w:t>ระบบทำงานถูกต้องตามที่คาดหวัง</w:t>
            </w:r>
          </w:p>
        </w:tc>
        <w:tc>
          <w:tcPr>
            <w:tcW w:w="992" w:type="dxa"/>
          </w:tcPr>
          <w:p w14:paraId="4411D862" w14:textId="61CD0FB0" w:rsidR="00CD62F3" w:rsidRPr="00ED5FEE" w:rsidRDefault="00CD62F3" w:rsidP="003605A1">
            <w:pPr>
              <w:jc w:val="center"/>
              <w:rPr>
                <w:rFonts w:ascii="TH SarabunPSK" w:hAnsi="TH SarabunPSK" w:cs="TH SarabunPSK"/>
                <w:color w:val="388600"/>
                <w:sz w:val="22"/>
                <w:szCs w:val="22"/>
              </w:rPr>
            </w:pPr>
            <w:r w:rsidRPr="00ED5FEE">
              <w:rPr>
                <w:rFonts w:ascii="TH SarabunPSK" w:hAnsi="TH SarabunPSK" w:cs="TH SarabunPSK"/>
                <w:color w:val="388600"/>
                <w:sz w:val="22"/>
                <w:szCs w:val="22"/>
              </w:rPr>
              <w:t>PASS</w:t>
            </w:r>
          </w:p>
        </w:tc>
        <w:tc>
          <w:tcPr>
            <w:tcW w:w="1134" w:type="dxa"/>
          </w:tcPr>
          <w:p w14:paraId="7BA6F4D9" w14:textId="5EB899F9" w:rsidR="00CD62F3" w:rsidRPr="00B04214" w:rsidRDefault="00CD62F3" w:rsidP="00CD62F3">
            <w:pPr>
              <w:rPr>
                <w:rFonts w:ascii="TH SarabunPSK" w:hAnsi="TH SarabunPSK" w:cs="TH SarabunPSK"/>
                <w:sz w:val="22"/>
                <w:szCs w:val="22"/>
              </w:rPr>
            </w:pPr>
            <w:r w:rsidRPr="00B04214">
              <w:rPr>
                <w:rFonts w:ascii="TH SarabunPSK" w:hAnsi="TH SarabunPSK" w:cs="TH SarabunPSK"/>
                <w:sz w:val="22"/>
                <w:szCs w:val="22"/>
                <w:cs/>
              </w:rPr>
              <w:t>อโนชา ทองด้วง</w:t>
            </w:r>
          </w:p>
        </w:tc>
      </w:tr>
    </w:tbl>
    <w:p w14:paraId="1C17D76D" w14:textId="77777777" w:rsidR="003605A1" w:rsidRPr="003605A1" w:rsidRDefault="003605A1" w:rsidP="00ED5FEE">
      <w:pPr>
        <w:rPr>
          <w:sz w:val="22"/>
          <w:szCs w:val="22"/>
          <w:cs/>
        </w:rPr>
      </w:pPr>
    </w:p>
    <w:sectPr w:rsidR="003605A1" w:rsidRPr="00360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C377" w14:textId="77777777" w:rsidR="009F7BDE" w:rsidRDefault="009F7BDE" w:rsidP="00EC112F">
      <w:pPr>
        <w:spacing w:after="0"/>
      </w:pPr>
      <w:r>
        <w:separator/>
      </w:r>
    </w:p>
  </w:endnote>
  <w:endnote w:type="continuationSeparator" w:id="0">
    <w:p w14:paraId="12CF8B7E" w14:textId="77777777" w:rsidR="009F7BDE" w:rsidRDefault="009F7BDE" w:rsidP="00EC11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01ED" w14:textId="77777777" w:rsidR="009F7BDE" w:rsidRDefault="009F7BDE" w:rsidP="00EC112F">
      <w:pPr>
        <w:spacing w:after="0"/>
      </w:pPr>
      <w:r>
        <w:separator/>
      </w:r>
    </w:p>
  </w:footnote>
  <w:footnote w:type="continuationSeparator" w:id="0">
    <w:p w14:paraId="08916E85" w14:textId="77777777" w:rsidR="009F7BDE" w:rsidRDefault="009F7BDE" w:rsidP="00EC11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7C8"/>
    <w:multiLevelType w:val="hybridMultilevel"/>
    <w:tmpl w:val="FC98FCD0"/>
    <w:lvl w:ilvl="0" w:tplc="D8108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B5B1D"/>
    <w:multiLevelType w:val="hybridMultilevel"/>
    <w:tmpl w:val="65C831E8"/>
    <w:lvl w:ilvl="0" w:tplc="673A8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885A00"/>
    <w:multiLevelType w:val="hybridMultilevel"/>
    <w:tmpl w:val="2D768386"/>
    <w:lvl w:ilvl="0" w:tplc="C2C0DC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771605B"/>
    <w:multiLevelType w:val="hybridMultilevel"/>
    <w:tmpl w:val="1540C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A84DA0"/>
    <w:multiLevelType w:val="hybridMultilevel"/>
    <w:tmpl w:val="25F8E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B3C93"/>
    <w:multiLevelType w:val="hybridMultilevel"/>
    <w:tmpl w:val="B08EBA7C"/>
    <w:lvl w:ilvl="0" w:tplc="E20A4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D12D91"/>
    <w:multiLevelType w:val="hybridMultilevel"/>
    <w:tmpl w:val="FDD0D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60DA5"/>
    <w:multiLevelType w:val="hybridMultilevel"/>
    <w:tmpl w:val="3C34F50A"/>
    <w:lvl w:ilvl="0" w:tplc="E6AE4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7A1AF9"/>
    <w:multiLevelType w:val="hybridMultilevel"/>
    <w:tmpl w:val="E16EE040"/>
    <w:lvl w:ilvl="0" w:tplc="0409000F">
      <w:start w:val="1"/>
      <w:numFmt w:val="decimal"/>
      <w:lvlText w:val="%1."/>
      <w:lvlJc w:val="left"/>
      <w:pPr>
        <w:ind w:left="1716" w:hanging="360"/>
      </w:p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9" w15:restartNumberingAfterBreak="0">
    <w:nsid w:val="58753A31"/>
    <w:multiLevelType w:val="hybridMultilevel"/>
    <w:tmpl w:val="A7444DFE"/>
    <w:lvl w:ilvl="0" w:tplc="42ECC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9C745F"/>
    <w:multiLevelType w:val="hybridMultilevel"/>
    <w:tmpl w:val="BF92BB32"/>
    <w:lvl w:ilvl="0" w:tplc="B6242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5425C5"/>
    <w:multiLevelType w:val="hybridMultilevel"/>
    <w:tmpl w:val="9A22AEF2"/>
    <w:lvl w:ilvl="0" w:tplc="8DC07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E85"/>
    <w:multiLevelType w:val="hybridMultilevel"/>
    <w:tmpl w:val="97F6582A"/>
    <w:lvl w:ilvl="0" w:tplc="D06A2B5A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13" w15:restartNumberingAfterBreak="0">
    <w:nsid w:val="69C44A50"/>
    <w:multiLevelType w:val="hybridMultilevel"/>
    <w:tmpl w:val="12548ABE"/>
    <w:lvl w:ilvl="0" w:tplc="52946A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11105D"/>
    <w:multiLevelType w:val="hybridMultilevel"/>
    <w:tmpl w:val="827682AC"/>
    <w:lvl w:ilvl="0" w:tplc="7DC0A8A6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15" w15:restartNumberingAfterBreak="0">
    <w:nsid w:val="7DEC2712"/>
    <w:multiLevelType w:val="hybridMultilevel"/>
    <w:tmpl w:val="10ACF014"/>
    <w:lvl w:ilvl="0" w:tplc="8B0E0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EEA305E"/>
    <w:multiLevelType w:val="hybridMultilevel"/>
    <w:tmpl w:val="FE92EDB8"/>
    <w:lvl w:ilvl="0" w:tplc="41B08C0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657106402">
    <w:abstractNumId w:val="4"/>
  </w:num>
  <w:num w:numId="2" w16cid:durableId="1702584830">
    <w:abstractNumId w:val="3"/>
  </w:num>
  <w:num w:numId="3" w16cid:durableId="671687400">
    <w:abstractNumId w:val="11"/>
  </w:num>
  <w:num w:numId="4" w16cid:durableId="67270486">
    <w:abstractNumId w:val="0"/>
  </w:num>
  <w:num w:numId="5" w16cid:durableId="1732921914">
    <w:abstractNumId w:val="10"/>
  </w:num>
  <w:num w:numId="6" w16cid:durableId="1097947831">
    <w:abstractNumId w:val="5"/>
  </w:num>
  <w:num w:numId="7" w16cid:durableId="1444111567">
    <w:abstractNumId w:val="9"/>
  </w:num>
  <w:num w:numId="8" w16cid:durableId="117260396">
    <w:abstractNumId w:val="1"/>
  </w:num>
  <w:num w:numId="9" w16cid:durableId="1797138640">
    <w:abstractNumId w:val="6"/>
  </w:num>
  <w:num w:numId="10" w16cid:durableId="253050683">
    <w:abstractNumId w:val="7"/>
  </w:num>
  <w:num w:numId="11" w16cid:durableId="957182480">
    <w:abstractNumId w:val="16"/>
  </w:num>
  <w:num w:numId="12" w16cid:durableId="1442647496">
    <w:abstractNumId w:val="12"/>
  </w:num>
  <w:num w:numId="13" w16cid:durableId="2038695033">
    <w:abstractNumId w:val="14"/>
  </w:num>
  <w:num w:numId="14" w16cid:durableId="2087266007">
    <w:abstractNumId w:val="15"/>
  </w:num>
  <w:num w:numId="15" w16cid:durableId="10306366">
    <w:abstractNumId w:val="2"/>
  </w:num>
  <w:num w:numId="16" w16cid:durableId="858347189">
    <w:abstractNumId w:val="13"/>
  </w:num>
  <w:num w:numId="17" w16cid:durableId="180755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AF"/>
    <w:rsid w:val="00114FE4"/>
    <w:rsid w:val="00166666"/>
    <w:rsid w:val="0023245A"/>
    <w:rsid w:val="002D29D9"/>
    <w:rsid w:val="003605A1"/>
    <w:rsid w:val="003A7BF1"/>
    <w:rsid w:val="004F5D8A"/>
    <w:rsid w:val="00580E51"/>
    <w:rsid w:val="00587826"/>
    <w:rsid w:val="005D7C9A"/>
    <w:rsid w:val="0068094E"/>
    <w:rsid w:val="006C3661"/>
    <w:rsid w:val="00736BAF"/>
    <w:rsid w:val="00860305"/>
    <w:rsid w:val="008B35F6"/>
    <w:rsid w:val="0094784B"/>
    <w:rsid w:val="00961A3E"/>
    <w:rsid w:val="0098567B"/>
    <w:rsid w:val="00993F57"/>
    <w:rsid w:val="009956B8"/>
    <w:rsid w:val="009F7BDE"/>
    <w:rsid w:val="00AC3826"/>
    <w:rsid w:val="00AE3E9E"/>
    <w:rsid w:val="00B04214"/>
    <w:rsid w:val="00B34476"/>
    <w:rsid w:val="00B93433"/>
    <w:rsid w:val="00C01424"/>
    <w:rsid w:val="00C50554"/>
    <w:rsid w:val="00CD62F3"/>
    <w:rsid w:val="00D333FB"/>
    <w:rsid w:val="00D5413A"/>
    <w:rsid w:val="00DD25CC"/>
    <w:rsid w:val="00DF34E3"/>
    <w:rsid w:val="00E653ED"/>
    <w:rsid w:val="00E65438"/>
    <w:rsid w:val="00E8171C"/>
    <w:rsid w:val="00EB2B0D"/>
    <w:rsid w:val="00EC112F"/>
    <w:rsid w:val="00ED5FEE"/>
    <w:rsid w:val="00F85BD5"/>
    <w:rsid w:val="00FA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123F"/>
  <w15:chartTrackingRefBased/>
  <w15:docId w15:val="{BBC750BA-8509-4625-B2F8-1DC01650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BA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BA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BA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B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B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B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BA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6B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6B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B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2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5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030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112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C112F"/>
  </w:style>
  <w:style w:type="paragraph" w:styleId="Footer">
    <w:name w:val="footer"/>
    <w:basedOn w:val="Normal"/>
    <w:link w:val="FooterChar"/>
    <w:uiPriority w:val="99"/>
    <w:unhideWhenUsed/>
    <w:rsid w:val="00EC112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1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-courtbooking.vercel.app/" TargetMode="External"/><Relationship Id="rId13" Type="http://schemas.openxmlformats.org/officeDocument/2006/relationships/hyperlink" Target="https://su-courtbooking.vercel.app/" TargetMode="External"/><Relationship Id="rId18" Type="http://schemas.openxmlformats.org/officeDocument/2006/relationships/hyperlink" Target="https://su-courtbooking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u-courtbooking.vercel.app/" TargetMode="External"/><Relationship Id="rId7" Type="http://schemas.openxmlformats.org/officeDocument/2006/relationships/hyperlink" Target="https://su-courtbooking.vercel.app/" TargetMode="External"/><Relationship Id="rId12" Type="http://schemas.openxmlformats.org/officeDocument/2006/relationships/hyperlink" Target="https://su-courtbooking.vercel.app/" TargetMode="External"/><Relationship Id="rId17" Type="http://schemas.openxmlformats.org/officeDocument/2006/relationships/hyperlink" Target="https://su-courtbooking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u-courtbooking.vercel.app/profile" TargetMode="External"/><Relationship Id="rId20" Type="http://schemas.openxmlformats.org/officeDocument/2006/relationships/hyperlink" Target="https://su-courtbooking.vercel.ap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-courtbooking.vercel.app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su-courtbooking.vercel.app/booking" TargetMode="External"/><Relationship Id="rId23" Type="http://schemas.openxmlformats.org/officeDocument/2006/relationships/hyperlink" Target="https://su-courtbooking.vercel.app/" TargetMode="External"/><Relationship Id="rId10" Type="http://schemas.openxmlformats.org/officeDocument/2006/relationships/hyperlink" Target="https://su-courtbooking.vercel.app/" TargetMode="External"/><Relationship Id="rId19" Type="http://schemas.openxmlformats.org/officeDocument/2006/relationships/hyperlink" Target="mailto:test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-courtbooking.vercel.app/" TargetMode="External"/><Relationship Id="rId14" Type="http://schemas.openxmlformats.org/officeDocument/2006/relationships/hyperlink" Target="https://su-courtbooking.vercel.app/" TargetMode="External"/><Relationship Id="rId22" Type="http://schemas.openxmlformats.org/officeDocument/2006/relationships/hyperlink" Target="https://su-courtbooking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2887</Words>
  <Characters>16459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Anocha Thongduang</dc:creator>
  <cp:keywords/>
  <dc:description/>
  <cp:lastModifiedBy>Anocha Thongduang</cp:lastModifiedBy>
  <cp:revision>3</cp:revision>
  <cp:lastPrinted>2026-04-19T09:41:00Z</cp:lastPrinted>
  <dcterms:created xsi:type="dcterms:W3CDTF">2026-04-19T14:05:00Z</dcterms:created>
  <dcterms:modified xsi:type="dcterms:W3CDTF">2026-04-19T14:17:00Z</dcterms:modified>
</cp:coreProperties>
</file>