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BB6E" w14:textId="77777777" w:rsidR="007D0E43" w:rsidRDefault="007D0E43" w:rsidP="007D0E43">
      <w:pPr>
        <w:pStyle w:val="BodyText"/>
        <w:spacing w:line="360" w:lineRule="auto"/>
        <w:jc w:val="center"/>
        <w:rPr>
          <w:sz w:val="48"/>
        </w:rPr>
      </w:pPr>
      <w:r>
        <w:rPr>
          <w:noProof/>
        </w:rPr>
        <w:drawing>
          <wp:inline distT="0" distB="0" distL="0" distR="0" wp14:anchorId="239AA010" wp14:editId="7DFB469F">
            <wp:extent cx="5486400" cy="15515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5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B2601" w14:textId="77777777" w:rsidR="007D0E43" w:rsidRPr="007A33C5" w:rsidRDefault="007D0E43" w:rsidP="007D0E43">
      <w:pPr>
        <w:pStyle w:val="BodyText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CBDD34C" w14:textId="77777777" w:rsidR="007D0E43" w:rsidRPr="007A33C5" w:rsidRDefault="007D0E43" w:rsidP="007D0E43">
      <w:pPr>
        <w:pStyle w:val="BodyText"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A33C5">
        <w:rPr>
          <w:rFonts w:ascii="Times New Roman" w:hAnsi="Times New Roman" w:cs="Times New Roman"/>
          <w:sz w:val="36"/>
          <w:szCs w:val="36"/>
        </w:rPr>
        <w:t>Software Requirements Specification</w:t>
      </w:r>
    </w:p>
    <w:p w14:paraId="495FE9C5" w14:textId="77777777" w:rsidR="007D0E43" w:rsidRPr="007A33C5" w:rsidRDefault="007D0E43" w:rsidP="007D0E43">
      <w:pPr>
        <w:pStyle w:val="BodyText"/>
        <w:spacing w:line="360" w:lineRule="auto"/>
        <w:rPr>
          <w:rFonts w:ascii="Times New Roman" w:hAnsi="Times New Roman" w:cs="Times New Roman"/>
          <w:sz w:val="36"/>
          <w:szCs w:val="12"/>
        </w:rPr>
      </w:pPr>
    </w:p>
    <w:p w14:paraId="7F97F86A" w14:textId="00255CBE" w:rsidR="007D0E43" w:rsidRPr="007A33C5" w:rsidRDefault="007D0E43" w:rsidP="007D0E43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7A33C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ar-SA"/>
        </w:rPr>
        <w:t>“</w:t>
      </w:r>
      <w:r w:rsidRPr="007D0E4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ar-SA"/>
        </w:rPr>
        <w:t>AI-Powered Smart Expense Tracker with Budget Management and Predictive Financial Analytics</w:t>
      </w:r>
      <w:r w:rsidRPr="007A33C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ar-SA"/>
        </w:rPr>
        <w:t>”</w:t>
      </w:r>
    </w:p>
    <w:p w14:paraId="0421F026" w14:textId="77777777" w:rsidR="007D0E43" w:rsidRPr="007A33C5" w:rsidRDefault="007D0E43" w:rsidP="007D0E43">
      <w:pPr>
        <w:pStyle w:val="BodyText"/>
        <w:spacing w:line="360" w:lineRule="auto"/>
        <w:rPr>
          <w:sz w:val="36"/>
          <w:szCs w:val="12"/>
        </w:rPr>
      </w:pPr>
    </w:p>
    <w:p w14:paraId="25069C2D" w14:textId="77777777" w:rsidR="007D0E43" w:rsidRPr="007A33C5" w:rsidRDefault="007D0E43" w:rsidP="007D0E43">
      <w:pPr>
        <w:pStyle w:val="BodyText"/>
        <w:spacing w:line="360" w:lineRule="auto"/>
        <w:jc w:val="center"/>
        <w:rPr>
          <w:rFonts w:ascii="Times New Roman" w:hAnsi="Times New Roman" w:cs="Times New Roman"/>
          <w:sz w:val="36"/>
          <w:szCs w:val="12"/>
        </w:rPr>
      </w:pPr>
      <w:r w:rsidRPr="007A33C5">
        <w:rPr>
          <w:rFonts w:ascii="Times New Roman" w:hAnsi="Times New Roman" w:cs="Times New Roman"/>
          <w:sz w:val="36"/>
          <w:szCs w:val="12"/>
        </w:rPr>
        <w:t>Submitted in partial fulfillment</w:t>
      </w:r>
    </w:p>
    <w:p w14:paraId="09A230EF" w14:textId="030756FE" w:rsidR="007D0E43" w:rsidRPr="007A33C5" w:rsidRDefault="007D0E43" w:rsidP="007D0E43">
      <w:pPr>
        <w:pStyle w:val="BodyText"/>
        <w:spacing w:line="360" w:lineRule="auto"/>
        <w:jc w:val="center"/>
        <w:rPr>
          <w:rFonts w:ascii="Times New Roman" w:hAnsi="Times New Roman" w:cs="Times New Roman"/>
          <w:sz w:val="36"/>
          <w:szCs w:val="12"/>
        </w:rPr>
      </w:pPr>
      <w:r>
        <w:rPr>
          <w:rFonts w:ascii="Times New Roman" w:hAnsi="Times New Roman" w:cs="Times New Roman"/>
          <w:sz w:val="36"/>
          <w:szCs w:val="12"/>
        </w:rPr>
        <w:t>o</w:t>
      </w:r>
      <w:r w:rsidRPr="007A33C5">
        <w:rPr>
          <w:rFonts w:ascii="Times New Roman" w:hAnsi="Times New Roman" w:cs="Times New Roman"/>
          <w:sz w:val="36"/>
          <w:szCs w:val="12"/>
        </w:rPr>
        <w:t xml:space="preserve">f the requirements of </w:t>
      </w:r>
    </w:p>
    <w:p w14:paraId="2E3BF859" w14:textId="22683456" w:rsidR="007D0E43" w:rsidRDefault="007D0E43" w:rsidP="007D0E43">
      <w:pPr>
        <w:pStyle w:val="BodyText"/>
        <w:spacing w:line="360" w:lineRule="auto"/>
        <w:jc w:val="center"/>
        <w:rPr>
          <w:rFonts w:ascii="Times New Roman" w:hAnsi="Times New Roman" w:cs="Times New Roman"/>
          <w:sz w:val="36"/>
          <w:szCs w:val="12"/>
        </w:rPr>
      </w:pPr>
      <w:r>
        <w:rPr>
          <w:rFonts w:ascii="Times New Roman" w:hAnsi="Times New Roman" w:cs="Times New Roman"/>
          <w:sz w:val="36"/>
          <w:szCs w:val="12"/>
        </w:rPr>
        <w:t>Final Year Internship</w:t>
      </w:r>
      <w:r w:rsidRPr="007A33C5">
        <w:rPr>
          <w:rFonts w:ascii="Times New Roman" w:hAnsi="Times New Roman" w:cs="Times New Roman"/>
          <w:sz w:val="36"/>
          <w:szCs w:val="12"/>
        </w:rPr>
        <w:t xml:space="preserve"> Project</w:t>
      </w:r>
    </w:p>
    <w:p w14:paraId="4DB338A9" w14:textId="77777777" w:rsidR="007D0E43" w:rsidRDefault="007D0E43" w:rsidP="007D0E43">
      <w:pPr>
        <w:pStyle w:val="BodyText"/>
        <w:spacing w:line="360" w:lineRule="auto"/>
        <w:jc w:val="center"/>
        <w:rPr>
          <w:rFonts w:ascii="Times New Roman" w:hAnsi="Times New Roman" w:cs="Times New Roman"/>
          <w:sz w:val="36"/>
          <w:szCs w:val="12"/>
        </w:rPr>
      </w:pPr>
    </w:p>
    <w:p w14:paraId="6F918C6D" w14:textId="77777777" w:rsidR="007D0E43" w:rsidRDefault="007D0E43" w:rsidP="007D0E43">
      <w:pPr>
        <w:pStyle w:val="BodyText"/>
        <w:spacing w:line="360" w:lineRule="auto"/>
        <w:jc w:val="center"/>
        <w:rPr>
          <w:rFonts w:ascii="Times New Roman" w:hAnsi="Times New Roman" w:cs="Times New Roman"/>
          <w:sz w:val="36"/>
          <w:szCs w:val="12"/>
        </w:rPr>
      </w:pPr>
    </w:p>
    <w:p w14:paraId="3DC5140E" w14:textId="77777777" w:rsidR="007D0E43" w:rsidRDefault="007D0E43" w:rsidP="007D0E43">
      <w:pPr>
        <w:pStyle w:val="BodyText"/>
        <w:spacing w:line="360" w:lineRule="auto"/>
        <w:jc w:val="center"/>
        <w:rPr>
          <w:rFonts w:ascii="Times New Roman" w:hAnsi="Times New Roman" w:cs="Times New Roman"/>
          <w:sz w:val="36"/>
          <w:szCs w:val="12"/>
        </w:rPr>
      </w:pPr>
    </w:p>
    <w:p w14:paraId="4C9F2AA3" w14:textId="77777777" w:rsidR="007D0E43" w:rsidRPr="007A33C5" w:rsidRDefault="007D0E43" w:rsidP="007D0E43">
      <w:pPr>
        <w:pStyle w:val="BodyText"/>
        <w:spacing w:line="360" w:lineRule="auto"/>
        <w:jc w:val="center"/>
        <w:rPr>
          <w:rFonts w:ascii="Times New Roman" w:hAnsi="Times New Roman" w:cs="Times New Roman"/>
          <w:sz w:val="36"/>
          <w:szCs w:val="12"/>
        </w:rPr>
      </w:pPr>
    </w:p>
    <w:p w14:paraId="113388FB" w14:textId="77777777" w:rsidR="007D0E43" w:rsidRPr="00814A46" w:rsidRDefault="007D0E43" w:rsidP="007D0E43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814A46">
        <w:rPr>
          <w:rFonts w:ascii="Times New Roman" w:hAnsi="Times New Roman" w:cs="Times New Roman"/>
          <w:b/>
          <w:bCs/>
          <w:szCs w:val="24"/>
        </w:rPr>
        <w:t>Submitted By:</w:t>
      </w:r>
      <w:r w:rsidRPr="00814A46">
        <w:rPr>
          <w:rFonts w:ascii="Times New Roman" w:hAnsi="Times New Roman" w:cs="Times New Roman"/>
          <w:b/>
          <w:bCs/>
          <w:szCs w:val="24"/>
        </w:rPr>
        <w:tab/>
      </w:r>
      <w:r w:rsidRPr="00814A46">
        <w:rPr>
          <w:rFonts w:ascii="Times New Roman" w:hAnsi="Times New Roman" w:cs="Times New Roman"/>
          <w:b/>
          <w:bCs/>
          <w:szCs w:val="24"/>
        </w:rPr>
        <w:tab/>
      </w:r>
      <w:r w:rsidRPr="00814A46">
        <w:rPr>
          <w:rFonts w:ascii="Times New Roman" w:hAnsi="Times New Roman" w:cs="Times New Roman"/>
          <w:b/>
          <w:bCs/>
          <w:szCs w:val="24"/>
        </w:rPr>
        <w:tab/>
      </w:r>
      <w:r w:rsidRPr="00814A46">
        <w:rPr>
          <w:rFonts w:ascii="Times New Roman" w:hAnsi="Times New Roman" w:cs="Times New Roman"/>
          <w:b/>
          <w:bCs/>
          <w:szCs w:val="24"/>
        </w:rPr>
        <w:tab/>
      </w:r>
      <w:r w:rsidRPr="00814A46">
        <w:rPr>
          <w:rFonts w:ascii="Times New Roman" w:hAnsi="Times New Roman" w:cs="Times New Roman"/>
          <w:b/>
          <w:bCs/>
          <w:szCs w:val="24"/>
        </w:rPr>
        <w:tab/>
      </w:r>
      <w:r w:rsidRPr="00814A46"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 w:rsidRPr="00814A46">
        <w:rPr>
          <w:rFonts w:ascii="Times New Roman" w:hAnsi="Times New Roman" w:cs="Times New Roman"/>
          <w:b/>
          <w:bCs/>
          <w:szCs w:val="24"/>
        </w:rPr>
        <w:t>Submitted To:</w:t>
      </w:r>
    </w:p>
    <w:p w14:paraId="5F0A2782" w14:textId="7AF86504" w:rsidR="007D0E43" w:rsidRPr="00814A46" w:rsidRDefault="007D0E43" w:rsidP="007D0E43">
      <w:pPr>
        <w:spacing w:line="360" w:lineRule="auto"/>
        <w:rPr>
          <w:rFonts w:ascii="Times New Roman" w:hAnsi="Times New Roman" w:cs="Times New Roman"/>
          <w:szCs w:val="24"/>
        </w:rPr>
      </w:pPr>
      <w:r w:rsidRPr="00814A46">
        <w:rPr>
          <w:rFonts w:ascii="Times New Roman" w:hAnsi="Times New Roman" w:cs="Times New Roman"/>
          <w:szCs w:val="24"/>
        </w:rPr>
        <w:t>Chayan Biyani (2022BTCS015)</w:t>
      </w:r>
    </w:p>
    <w:p w14:paraId="398B4E16" w14:textId="77777777" w:rsidR="007D0E43" w:rsidRDefault="007D0E43" w:rsidP="003400AE">
      <w:pPr>
        <w:pStyle w:val="Heading1"/>
        <w:rPr>
          <w:rFonts w:ascii="Times New Roman" w:hAnsi="Times New Roman" w:cs="Times New Roman"/>
          <w:sz w:val="36"/>
        </w:rPr>
      </w:pPr>
    </w:p>
    <w:p w14:paraId="3DCC3B73" w14:textId="4CC225D1" w:rsidR="003400AE" w:rsidRPr="00E438DE" w:rsidRDefault="00EA1215" w:rsidP="00EA1215">
      <w:pPr>
        <w:pStyle w:val="Heading1"/>
        <w:numPr>
          <w:ilvl w:val="0"/>
          <w:numId w:val="20"/>
        </w:numPr>
        <w:rPr>
          <w:rFonts w:ascii="Times New Roman" w:hAnsi="Times New Roman" w:cs="Times New Roman"/>
          <w:szCs w:val="40"/>
        </w:rPr>
      </w:pPr>
      <w:r w:rsidRPr="00E438DE">
        <w:rPr>
          <w:rFonts w:ascii="Times New Roman" w:hAnsi="Times New Roman" w:cs="Times New Roman"/>
          <w:szCs w:val="40"/>
        </w:rPr>
        <w:t>Introduction</w:t>
      </w:r>
    </w:p>
    <w:p w14:paraId="3EAB0D9D" w14:textId="6533F4EF" w:rsidR="00EA1215" w:rsidRPr="00E438DE" w:rsidRDefault="00EA1215" w:rsidP="00EA1215">
      <w:pPr>
        <w:pStyle w:val="Heading2"/>
        <w:numPr>
          <w:ilvl w:val="1"/>
          <w:numId w:val="20"/>
        </w:numPr>
        <w:rPr>
          <w:rFonts w:ascii="Times New Roman" w:hAnsi="Times New Roman" w:cs="Times New Roman"/>
          <w:sz w:val="36"/>
          <w:szCs w:val="32"/>
        </w:rPr>
      </w:pPr>
      <w:r w:rsidRPr="00E438DE">
        <w:rPr>
          <w:rFonts w:ascii="Times New Roman" w:hAnsi="Times New Roman" w:cs="Times New Roman"/>
          <w:sz w:val="36"/>
          <w:szCs w:val="32"/>
        </w:rPr>
        <w:t>Purpose</w:t>
      </w:r>
    </w:p>
    <w:p w14:paraId="567B85D2" w14:textId="77777777" w:rsidR="00DA79D0" w:rsidRDefault="00EA1215" w:rsidP="00DA79D0">
      <w:pPr>
        <w:ind w:left="720"/>
        <w:rPr>
          <w:rFonts w:ascii="Times New Roman" w:hAnsi="Times New Roman" w:cs="Times New Roman"/>
          <w:sz w:val="28"/>
          <w:szCs w:val="22"/>
        </w:rPr>
      </w:pPr>
      <w:r w:rsidRPr="00DA79D0">
        <w:rPr>
          <w:rFonts w:ascii="Times New Roman" w:hAnsi="Times New Roman" w:cs="Times New Roman"/>
          <w:sz w:val="28"/>
          <w:szCs w:val="22"/>
        </w:rPr>
        <w:t xml:space="preserve">This Software Requirements Specification (SRS) document describes the functional and non-functional requirements </w:t>
      </w:r>
      <w:r w:rsidR="00E438DE" w:rsidRPr="00DA79D0">
        <w:rPr>
          <w:rFonts w:ascii="Times New Roman" w:hAnsi="Times New Roman" w:cs="Times New Roman"/>
          <w:sz w:val="28"/>
          <w:szCs w:val="22"/>
        </w:rPr>
        <w:t xml:space="preserve">of the </w:t>
      </w:r>
      <w:r w:rsidR="00E438DE" w:rsidRPr="00DA79D0">
        <w:rPr>
          <w:rFonts w:ascii="Times New Roman" w:hAnsi="Times New Roman" w:cs="Times New Roman"/>
          <w:b/>
          <w:bCs/>
          <w:sz w:val="28"/>
          <w:szCs w:val="22"/>
        </w:rPr>
        <w:t xml:space="preserve">AI-Powered Smart Expense Tracker with Budget Management and Predictive Financial Analytics </w:t>
      </w:r>
      <w:r w:rsidR="00E438DE" w:rsidRPr="00DA79D0">
        <w:rPr>
          <w:rFonts w:ascii="Times New Roman" w:hAnsi="Times New Roman" w:cs="Times New Roman"/>
          <w:sz w:val="28"/>
          <w:szCs w:val="22"/>
        </w:rPr>
        <w:t xml:space="preserve">system. </w:t>
      </w:r>
      <w:r w:rsidR="00E438DE" w:rsidRPr="00DA79D0">
        <w:rPr>
          <w:rFonts w:ascii="Times New Roman" w:hAnsi="Times New Roman" w:cs="Times New Roman"/>
          <w:sz w:val="28"/>
          <w:szCs w:val="22"/>
        </w:rPr>
        <w:br/>
        <w:t>The purpose of this document is to provide a clear and detailed description of system behaviors, constraints, interfaces, and performance requirements for developers, evaluators, and stakeholders.</w:t>
      </w:r>
    </w:p>
    <w:p w14:paraId="5F117541" w14:textId="2D0BB7B6" w:rsidR="003400AE" w:rsidRDefault="00DA79D0" w:rsidP="00DA79D0">
      <w:pPr>
        <w:pStyle w:val="Heading2"/>
        <w:numPr>
          <w:ilvl w:val="1"/>
          <w:numId w:val="20"/>
        </w:numPr>
        <w:rPr>
          <w:rFonts w:ascii="Times New Roman" w:hAnsi="Times New Roman" w:cs="Times New Roman"/>
          <w:sz w:val="36"/>
          <w:szCs w:val="32"/>
        </w:rPr>
      </w:pPr>
      <w:r w:rsidRPr="00DA79D0">
        <w:rPr>
          <w:rFonts w:ascii="Times New Roman" w:hAnsi="Times New Roman" w:cs="Times New Roman"/>
          <w:sz w:val="36"/>
          <w:szCs w:val="32"/>
        </w:rPr>
        <w:t xml:space="preserve"> Scope of the System</w:t>
      </w:r>
      <w:r w:rsidR="003400AE" w:rsidRPr="00DA79D0">
        <w:rPr>
          <w:rFonts w:ascii="Times New Roman" w:hAnsi="Times New Roman" w:cs="Times New Roman"/>
          <w:sz w:val="36"/>
          <w:szCs w:val="32"/>
        </w:rPr>
        <w:t xml:space="preserve"> </w:t>
      </w:r>
    </w:p>
    <w:p w14:paraId="75F2511E" w14:textId="331E1CBC" w:rsidR="00DA79D0" w:rsidRDefault="00DA79D0" w:rsidP="00E12287">
      <w:pPr>
        <w:ind w:left="840"/>
        <w:jc w:val="both"/>
        <w:rPr>
          <w:rFonts w:ascii="Times New Roman" w:hAnsi="Times New Roman" w:cs="Times New Roman"/>
          <w:sz w:val="28"/>
          <w:szCs w:val="22"/>
        </w:rPr>
      </w:pPr>
      <w:r w:rsidRPr="00DA79D0">
        <w:rPr>
          <w:rFonts w:ascii="Times New Roman" w:hAnsi="Times New Roman" w:cs="Times New Roman"/>
          <w:sz w:val="28"/>
          <w:szCs w:val="22"/>
        </w:rPr>
        <w:t xml:space="preserve">The system is a </w:t>
      </w:r>
      <w:r>
        <w:rPr>
          <w:rFonts w:ascii="Times New Roman" w:hAnsi="Times New Roman" w:cs="Times New Roman"/>
          <w:sz w:val="28"/>
          <w:szCs w:val="22"/>
        </w:rPr>
        <w:t xml:space="preserve">web-based intelligent personal finance management application that enables users to: </w:t>
      </w:r>
    </w:p>
    <w:p w14:paraId="5201F0D1" w14:textId="4B3D1E1B" w:rsidR="00DA79D0" w:rsidRDefault="00694877" w:rsidP="00E1228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Securely record daily expenses</w:t>
      </w:r>
    </w:p>
    <w:p w14:paraId="045B68A6" w14:textId="49E72546" w:rsidR="00694877" w:rsidRDefault="00694877" w:rsidP="00E1228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Automatically classify expenses using AI and NLP</w:t>
      </w:r>
    </w:p>
    <w:p w14:paraId="2F20E992" w14:textId="7EF97D8C" w:rsidR="00694877" w:rsidRDefault="00694877" w:rsidP="00E1228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Define and monitor monthly and category-wise budgets</w:t>
      </w:r>
    </w:p>
    <w:p w14:paraId="25D022D7" w14:textId="33B49CCE" w:rsidR="00694877" w:rsidRDefault="00694877" w:rsidP="00E1228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View analytical summaries and visual dashboards</w:t>
      </w:r>
    </w:p>
    <w:p w14:paraId="4AA0DA8A" w14:textId="78EB45DA" w:rsidR="00694877" w:rsidRDefault="00694877" w:rsidP="00E1228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Receive AI-based financial advice </w:t>
      </w:r>
    </w:p>
    <w:p w14:paraId="5E32B8A6" w14:textId="513D971F" w:rsidR="00694877" w:rsidRDefault="00694877" w:rsidP="00E1228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Predict future expenses using machine learning models</w:t>
      </w:r>
    </w:p>
    <w:p w14:paraId="73D48C59" w14:textId="57F2FB86" w:rsidR="00694877" w:rsidRDefault="00694877" w:rsidP="00E1228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Detect abnormal or suspicious spending patterns</w:t>
      </w:r>
    </w:p>
    <w:p w14:paraId="15A3F3EF" w14:textId="77777777" w:rsidR="00E27B4F" w:rsidRDefault="00F40A15" w:rsidP="00E12287">
      <w:pPr>
        <w:ind w:left="720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   The system acts as a smart financial assistant, transforming raw expense data into actionable insights and future financial planning support. </w:t>
      </w:r>
    </w:p>
    <w:p w14:paraId="3BCC2D95" w14:textId="69F0693A" w:rsidR="003400AE" w:rsidRDefault="00E27B4F" w:rsidP="00E12287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sz w:val="36"/>
          <w:szCs w:val="32"/>
        </w:rPr>
        <w:t xml:space="preserve"> </w:t>
      </w:r>
      <w:r w:rsidRPr="00E27B4F">
        <w:rPr>
          <w:rFonts w:ascii="Times New Roman" w:hAnsi="Times New Roman" w:cs="Times New Roman"/>
          <w:sz w:val="36"/>
          <w:szCs w:val="32"/>
        </w:rPr>
        <w:t xml:space="preserve">Definitions, Acronyms, and Abbreviations </w:t>
      </w:r>
      <w:r w:rsidR="003400AE" w:rsidRPr="00E27B4F">
        <w:rPr>
          <w:rFonts w:ascii="Times New Roman" w:hAnsi="Times New Roman" w:cs="Times New Roman"/>
          <w:sz w:val="36"/>
          <w:szCs w:val="32"/>
        </w:rPr>
        <w:t xml:space="preserve"> </w:t>
      </w:r>
    </w:p>
    <w:p w14:paraId="223E5983" w14:textId="77777777" w:rsidR="00D97B41" w:rsidRDefault="00E27B4F" w:rsidP="00E12287">
      <w:pPr>
        <w:ind w:left="840"/>
        <w:jc w:val="both"/>
        <w:rPr>
          <w:rFonts w:ascii="Times New Roman" w:hAnsi="Times New Roman" w:cs="Times New Roman"/>
          <w:sz w:val="28"/>
          <w:szCs w:val="22"/>
        </w:rPr>
      </w:pPr>
      <w:r>
        <w:t xml:space="preserve"> 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3655"/>
        <w:gridCol w:w="4855"/>
      </w:tblGrid>
      <w:tr w:rsidR="00D97B41" w14:paraId="180F401E" w14:textId="77777777" w:rsidTr="00E12287">
        <w:tc>
          <w:tcPr>
            <w:tcW w:w="3655" w:type="dxa"/>
          </w:tcPr>
          <w:p w14:paraId="1A7288B1" w14:textId="1FF1D0D7" w:rsidR="00D97B41" w:rsidRPr="00E12287" w:rsidRDefault="00D97B41" w:rsidP="00E122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</w:pPr>
            <w:r w:rsidRPr="00E12287"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  <w:t>Term</w:t>
            </w:r>
          </w:p>
        </w:tc>
        <w:tc>
          <w:tcPr>
            <w:tcW w:w="4855" w:type="dxa"/>
          </w:tcPr>
          <w:p w14:paraId="36F2B4CF" w14:textId="02E38186" w:rsidR="00D97B41" w:rsidRPr="00E12287" w:rsidRDefault="00D97B41" w:rsidP="00E122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</w:pPr>
            <w:r w:rsidRPr="00E12287"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  <w:t>Description</w:t>
            </w:r>
          </w:p>
        </w:tc>
      </w:tr>
      <w:tr w:rsidR="00D97B41" w14:paraId="737722E2" w14:textId="77777777" w:rsidTr="00E12287">
        <w:tc>
          <w:tcPr>
            <w:tcW w:w="3655" w:type="dxa"/>
          </w:tcPr>
          <w:p w14:paraId="1C1B8D5A" w14:textId="3F63E1C0" w:rsidR="00D97B41" w:rsidRDefault="00E12287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SRS</w:t>
            </w:r>
          </w:p>
        </w:tc>
        <w:tc>
          <w:tcPr>
            <w:tcW w:w="4855" w:type="dxa"/>
          </w:tcPr>
          <w:p w14:paraId="680A6FFD" w14:textId="29BB5369" w:rsidR="00D97B41" w:rsidRDefault="007A30E9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Software Requirements Specification</w:t>
            </w:r>
          </w:p>
        </w:tc>
      </w:tr>
      <w:tr w:rsidR="00D97B41" w14:paraId="77D16E32" w14:textId="77777777" w:rsidTr="00E12287">
        <w:tc>
          <w:tcPr>
            <w:tcW w:w="3655" w:type="dxa"/>
          </w:tcPr>
          <w:p w14:paraId="3C824079" w14:textId="0A7B867A" w:rsidR="00D97B41" w:rsidRDefault="00E12287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ML</w:t>
            </w:r>
          </w:p>
        </w:tc>
        <w:tc>
          <w:tcPr>
            <w:tcW w:w="4855" w:type="dxa"/>
          </w:tcPr>
          <w:p w14:paraId="6BF02BE9" w14:textId="25B5BE33" w:rsidR="00D97B41" w:rsidRDefault="007A30E9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Machine Learning</w:t>
            </w:r>
          </w:p>
        </w:tc>
      </w:tr>
      <w:tr w:rsidR="00D97B41" w14:paraId="46618DAB" w14:textId="77777777" w:rsidTr="00E12287">
        <w:tc>
          <w:tcPr>
            <w:tcW w:w="3655" w:type="dxa"/>
          </w:tcPr>
          <w:p w14:paraId="387D6B60" w14:textId="75A44843" w:rsidR="00D97B41" w:rsidRDefault="00E12287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AI</w:t>
            </w:r>
          </w:p>
        </w:tc>
        <w:tc>
          <w:tcPr>
            <w:tcW w:w="4855" w:type="dxa"/>
          </w:tcPr>
          <w:p w14:paraId="3E8D1B6A" w14:textId="3CDD1F40" w:rsidR="00D97B41" w:rsidRDefault="007A30E9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Artificial Intelligence</w:t>
            </w:r>
          </w:p>
        </w:tc>
      </w:tr>
      <w:tr w:rsidR="00D97B41" w14:paraId="578B32A0" w14:textId="77777777" w:rsidTr="00E12287">
        <w:tc>
          <w:tcPr>
            <w:tcW w:w="3655" w:type="dxa"/>
          </w:tcPr>
          <w:p w14:paraId="2784C2FF" w14:textId="54B83F97" w:rsidR="00D97B41" w:rsidRDefault="00E12287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NLP</w:t>
            </w:r>
          </w:p>
        </w:tc>
        <w:tc>
          <w:tcPr>
            <w:tcW w:w="4855" w:type="dxa"/>
          </w:tcPr>
          <w:p w14:paraId="2B397D5D" w14:textId="5809078A" w:rsidR="00D97B41" w:rsidRDefault="007A30E9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Natural Language Processing</w:t>
            </w:r>
          </w:p>
        </w:tc>
      </w:tr>
      <w:tr w:rsidR="00D97B41" w14:paraId="055238BB" w14:textId="77777777" w:rsidTr="00E12287">
        <w:tc>
          <w:tcPr>
            <w:tcW w:w="3655" w:type="dxa"/>
          </w:tcPr>
          <w:p w14:paraId="1221F5CD" w14:textId="4986ADFD" w:rsidR="00D97B41" w:rsidRDefault="00E12287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lastRenderedPageBreak/>
              <w:t>UI</w:t>
            </w:r>
          </w:p>
        </w:tc>
        <w:tc>
          <w:tcPr>
            <w:tcW w:w="4855" w:type="dxa"/>
          </w:tcPr>
          <w:p w14:paraId="3BDF6C80" w14:textId="3861D811" w:rsidR="00D97B41" w:rsidRDefault="007A30E9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User Interface</w:t>
            </w:r>
          </w:p>
        </w:tc>
      </w:tr>
      <w:tr w:rsidR="00D97B41" w14:paraId="1EACF9DF" w14:textId="77777777" w:rsidTr="00E12287">
        <w:tc>
          <w:tcPr>
            <w:tcW w:w="3655" w:type="dxa"/>
          </w:tcPr>
          <w:p w14:paraId="3E570353" w14:textId="40A187D2" w:rsidR="00D97B41" w:rsidRDefault="00E12287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DB</w:t>
            </w:r>
          </w:p>
        </w:tc>
        <w:tc>
          <w:tcPr>
            <w:tcW w:w="4855" w:type="dxa"/>
          </w:tcPr>
          <w:p w14:paraId="2B275322" w14:textId="4143F586" w:rsidR="00D97B41" w:rsidRDefault="007A30E9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Database</w:t>
            </w:r>
          </w:p>
        </w:tc>
      </w:tr>
      <w:tr w:rsidR="00D97B41" w14:paraId="58050CE0" w14:textId="77777777" w:rsidTr="00E12287">
        <w:tc>
          <w:tcPr>
            <w:tcW w:w="3655" w:type="dxa"/>
          </w:tcPr>
          <w:p w14:paraId="6CFAB487" w14:textId="7DBE2FEF" w:rsidR="00D97B41" w:rsidRDefault="00E12287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CRUD</w:t>
            </w:r>
          </w:p>
        </w:tc>
        <w:tc>
          <w:tcPr>
            <w:tcW w:w="4855" w:type="dxa"/>
          </w:tcPr>
          <w:p w14:paraId="68EC9B0C" w14:textId="11467BF2" w:rsidR="00D97B41" w:rsidRDefault="007A30E9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Create, Read, Update, Delete</w:t>
            </w:r>
          </w:p>
        </w:tc>
      </w:tr>
      <w:tr w:rsidR="00D97B41" w14:paraId="7D11DDAB" w14:textId="77777777" w:rsidTr="00E12287">
        <w:tc>
          <w:tcPr>
            <w:tcW w:w="3655" w:type="dxa"/>
          </w:tcPr>
          <w:p w14:paraId="54CBCE55" w14:textId="7C08B3EA" w:rsidR="00D97B41" w:rsidRDefault="00E12287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ETA</w:t>
            </w:r>
          </w:p>
        </w:tc>
        <w:tc>
          <w:tcPr>
            <w:tcW w:w="4855" w:type="dxa"/>
          </w:tcPr>
          <w:p w14:paraId="29B76E5E" w14:textId="1A4C7D8F" w:rsidR="00D97B41" w:rsidRDefault="007A30E9" w:rsidP="00E12287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Expense Tracking Application</w:t>
            </w:r>
          </w:p>
        </w:tc>
      </w:tr>
    </w:tbl>
    <w:p w14:paraId="733E091E" w14:textId="4DC180D0" w:rsidR="003400AE" w:rsidRDefault="003400AE" w:rsidP="00CE4019">
      <w:pPr>
        <w:ind w:left="840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   </w:t>
      </w:r>
    </w:p>
    <w:p w14:paraId="692C0A46" w14:textId="01CD4E17" w:rsidR="00CE4019" w:rsidRDefault="00CE4019" w:rsidP="00CE4019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CE4019">
        <w:rPr>
          <w:rFonts w:ascii="Times New Roman" w:hAnsi="Times New Roman" w:cs="Times New Roman"/>
          <w:sz w:val="36"/>
          <w:szCs w:val="32"/>
        </w:rPr>
        <w:t xml:space="preserve"> References </w:t>
      </w:r>
    </w:p>
    <w:p w14:paraId="03257982" w14:textId="2237659A" w:rsidR="00CE4019" w:rsidRPr="00D86F98" w:rsidRDefault="00CE4019" w:rsidP="00CE401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2"/>
        </w:rPr>
      </w:pPr>
      <w:r w:rsidRPr="00D86F98">
        <w:rPr>
          <w:rFonts w:ascii="Times New Roman" w:hAnsi="Times New Roman" w:cs="Times New Roman"/>
          <w:sz w:val="28"/>
          <w:szCs w:val="22"/>
        </w:rPr>
        <w:t>Project Abstract &amp; Introduction Document</w:t>
      </w:r>
    </w:p>
    <w:p w14:paraId="66538648" w14:textId="3A3F1867" w:rsidR="00CE4019" w:rsidRDefault="00CE4019" w:rsidP="00CE401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2"/>
        </w:rPr>
      </w:pPr>
      <w:r w:rsidRPr="00D86F98">
        <w:rPr>
          <w:rFonts w:ascii="Times New Roman" w:hAnsi="Times New Roman" w:cs="Times New Roman"/>
          <w:sz w:val="28"/>
          <w:szCs w:val="22"/>
        </w:rPr>
        <w:t>IEEE 830 / IEEE 29148 SRS Standards</w:t>
      </w:r>
    </w:p>
    <w:p w14:paraId="2D2CB619" w14:textId="77777777" w:rsidR="00D86F98" w:rsidRDefault="00D86F98" w:rsidP="00D86F98">
      <w:pPr>
        <w:rPr>
          <w:rFonts w:ascii="Times New Roman" w:hAnsi="Times New Roman" w:cs="Times New Roman"/>
          <w:sz w:val="28"/>
          <w:szCs w:val="22"/>
        </w:rPr>
      </w:pPr>
    </w:p>
    <w:p w14:paraId="0B57FA2F" w14:textId="70C0BA65" w:rsidR="00D86F98" w:rsidRDefault="00D86F98" w:rsidP="00D86F98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D86F98">
        <w:rPr>
          <w:rFonts w:ascii="Times New Roman" w:hAnsi="Times New Roman" w:cs="Times New Roman"/>
          <w:sz w:val="36"/>
          <w:szCs w:val="32"/>
        </w:rPr>
        <w:t xml:space="preserve"> Document Overview</w:t>
      </w:r>
    </w:p>
    <w:p w14:paraId="230E5A32" w14:textId="1D71ADB4" w:rsidR="003606ED" w:rsidRPr="00632BE5" w:rsidRDefault="00632BE5" w:rsidP="003606ED">
      <w:pPr>
        <w:ind w:left="840"/>
        <w:rPr>
          <w:rFonts w:ascii="Times New Roman" w:hAnsi="Times New Roman" w:cs="Times New Roman"/>
          <w:sz w:val="28"/>
          <w:szCs w:val="22"/>
        </w:rPr>
      </w:pPr>
      <w:r w:rsidRPr="00632BE5">
        <w:rPr>
          <w:rFonts w:ascii="Times New Roman" w:hAnsi="Times New Roman" w:cs="Times New Roman"/>
          <w:sz w:val="28"/>
          <w:szCs w:val="22"/>
        </w:rPr>
        <w:t xml:space="preserve">This document is organized into sections describing: </w:t>
      </w:r>
    </w:p>
    <w:p w14:paraId="7A6CC391" w14:textId="426D62A3" w:rsidR="00632BE5" w:rsidRDefault="00632BE5" w:rsidP="00632BE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Overall System Description</w:t>
      </w:r>
    </w:p>
    <w:p w14:paraId="05689E65" w14:textId="2716FB26" w:rsidR="00632BE5" w:rsidRDefault="00550E9C" w:rsidP="00632BE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Functional Requirements</w:t>
      </w:r>
    </w:p>
    <w:p w14:paraId="1B9103A3" w14:textId="4D8ABB1E" w:rsidR="00550E9C" w:rsidRDefault="00550E9C" w:rsidP="00632BE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Non-functional Requirements</w:t>
      </w:r>
    </w:p>
    <w:p w14:paraId="57792435" w14:textId="64EA8E74" w:rsidR="00550E9C" w:rsidRDefault="00550E9C" w:rsidP="00632BE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External Interfaces</w:t>
      </w:r>
    </w:p>
    <w:p w14:paraId="4F50696B" w14:textId="0F7E0F22" w:rsidR="00550E9C" w:rsidRDefault="00550E9C" w:rsidP="00632BE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System Constraints</w:t>
      </w:r>
    </w:p>
    <w:p w14:paraId="02B7E6D6" w14:textId="6416A7AD" w:rsidR="00550E9C" w:rsidRDefault="00550E9C" w:rsidP="00632BE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Future Enhancements</w:t>
      </w:r>
    </w:p>
    <w:p w14:paraId="6B615FCF" w14:textId="158E7341" w:rsidR="00943BF2" w:rsidRDefault="00943BF2" w:rsidP="00943BF2">
      <w:pPr>
        <w:rPr>
          <w:rFonts w:ascii="Times New Roman" w:hAnsi="Times New Roman" w:cs="Times New Roman"/>
          <w:sz w:val="28"/>
          <w:szCs w:val="22"/>
        </w:rPr>
      </w:pPr>
    </w:p>
    <w:p w14:paraId="116B3DE4" w14:textId="29050509" w:rsidR="00943BF2" w:rsidRDefault="00943BF2" w:rsidP="00810D13">
      <w:pPr>
        <w:pStyle w:val="Heading1"/>
        <w:numPr>
          <w:ilvl w:val="0"/>
          <w:numId w:val="20"/>
        </w:numPr>
        <w:rPr>
          <w:rFonts w:ascii="Times New Roman" w:hAnsi="Times New Roman" w:cs="Times New Roman"/>
          <w:szCs w:val="40"/>
        </w:rPr>
      </w:pPr>
      <w:r w:rsidRPr="00810D13">
        <w:rPr>
          <w:rFonts w:ascii="Times New Roman" w:hAnsi="Times New Roman" w:cs="Times New Roman"/>
          <w:szCs w:val="40"/>
        </w:rPr>
        <w:t>Overall Description</w:t>
      </w:r>
    </w:p>
    <w:p w14:paraId="45C0056A" w14:textId="77777777" w:rsidR="00810D13" w:rsidRDefault="00810D13" w:rsidP="00810D13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810D13">
        <w:rPr>
          <w:rFonts w:ascii="Times New Roman" w:hAnsi="Times New Roman" w:cs="Times New Roman"/>
          <w:sz w:val="36"/>
          <w:szCs w:val="32"/>
        </w:rPr>
        <w:t xml:space="preserve"> Product Perspective</w:t>
      </w:r>
    </w:p>
    <w:p w14:paraId="5A77105F" w14:textId="71C4138C" w:rsidR="00810D13" w:rsidRDefault="00810D13" w:rsidP="00810D13">
      <w:pPr>
        <w:ind w:left="120" w:firstLine="720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  </w:t>
      </w:r>
      <w:r w:rsidRPr="00810D13">
        <w:rPr>
          <w:rFonts w:ascii="Times New Roman" w:hAnsi="Times New Roman" w:cs="Times New Roman"/>
          <w:sz w:val="28"/>
          <w:szCs w:val="22"/>
        </w:rPr>
        <w:t xml:space="preserve">The system follows </w:t>
      </w:r>
      <w:r>
        <w:rPr>
          <w:rFonts w:ascii="Times New Roman" w:hAnsi="Times New Roman" w:cs="Times New Roman"/>
          <w:sz w:val="28"/>
          <w:szCs w:val="22"/>
        </w:rPr>
        <w:t xml:space="preserve">a multi-layer architecture: </w:t>
      </w:r>
    </w:p>
    <w:p w14:paraId="4469A890" w14:textId="33828600" w:rsidR="00810D13" w:rsidRDefault="00282F30" w:rsidP="00810D1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Frontend ~ </w:t>
      </w:r>
      <w:r>
        <w:rPr>
          <w:rFonts w:ascii="Times New Roman" w:hAnsi="Times New Roman" w:cs="Times New Roman"/>
          <w:sz w:val="28"/>
          <w:szCs w:val="22"/>
        </w:rPr>
        <w:t>Streamlit (Web Interface)</w:t>
      </w:r>
    </w:p>
    <w:p w14:paraId="1D4F2D9C" w14:textId="43A5CEF0" w:rsidR="00282F30" w:rsidRDefault="00282F30" w:rsidP="00810D1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Backend ~ </w:t>
      </w:r>
      <w:r>
        <w:rPr>
          <w:rFonts w:ascii="Times New Roman" w:hAnsi="Times New Roman" w:cs="Times New Roman"/>
          <w:sz w:val="28"/>
          <w:szCs w:val="22"/>
        </w:rPr>
        <w:t>Python (Business Logic &amp; ML Processing)</w:t>
      </w:r>
    </w:p>
    <w:p w14:paraId="70C463DA" w14:textId="481F6EE3" w:rsidR="00282F30" w:rsidRDefault="00282F30" w:rsidP="00810D1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Database ~ </w:t>
      </w:r>
      <w:r>
        <w:rPr>
          <w:rFonts w:ascii="Times New Roman" w:hAnsi="Times New Roman" w:cs="Times New Roman"/>
          <w:sz w:val="28"/>
          <w:szCs w:val="22"/>
        </w:rPr>
        <w:t>MySQL (Persistent Storage)</w:t>
      </w:r>
    </w:p>
    <w:p w14:paraId="56D127B0" w14:textId="2A984D05" w:rsidR="00282F30" w:rsidRDefault="00282F30" w:rsidP="00810D1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AI/ML Layer ~ </w:t>
      </w:r>
      <w:r>
        <w:rPr>
          <w:rFonts w:ascii="Times New Roman" w:hAnsi="Times New Roman" w:cs="Times New Roman"/>
          <w:sz w:val="28"/>
          <w:szCs w:val="22"/>
        </w:rPr>
        <w:t>Pandas, NumPy, Scikit-learn</w:t>
      </w:r>
    </w:p>
    <w:p w14:paraId="444F0159" w14:textId="2808FED2" w:rsidR="00282F30" w:rsidRDefault="00282F30" w:rsidP="00810D1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Security Layer ~ </w:t>
      </w:r>
      <w:r>
        <w:rPr>
          <w:rFonts w:ascii="Times New Roman" w:hAnsi="Times New Roman" w:cs="Times New Roman"/>
          <w:sz w:val="28"/>
          <w:szCs w:val="22"/>
        </w:rPr>
        <w:t>Password Hashing &amp; Session Management</w:t>
      </w:r>
    </w:p>
    <w:p w14:paraId="220CC5C0" w14:textId="5E147ADA" w:rsidR="00282F30" w:rsidRDefault="00282F30" w:rsidP="00282F30">
      <w:pPr>
        <w:ind w:left="720" w:firstLine="200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The system is a standalone web application but designed to support future integrations such as mobile apps and bank APIs. </w:t>
      </w:r>
    </w:p>
    <w:p w14:paraId="7D973CF7" w14:textId="5845785A" w:rsidR="001C2158" w:rsidRDefault="001C2158" w:rsidP="001C2158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1C2158">
        <w:rPr>
          <w:rFonts w:ascii="Times New Roman" w:hAnsi="Times New Roman" w:cs="Times New Roman"/>
          <w:sz w:val="36"/>
          <w:szCs w:val="32"/>
        </w:rPr>
        <w:lastRenderedPageBreak/>
        <w:t xml:space="preserve"> Product Functions</w:t>
      </w:r>
    </w:p>
    <w:p w14:paraId="7DFE3F67" w14:textId="05A649C6" w:rsidR="001C2158" w:rsidRDefault="001C2158" w:rsidP="001C2158">
      <w:pPr>
        <w:ind w:left="840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1C2158">
        <w:rPr>
          <w:rFonts w:ascii="Times New Roman" w:hAnsi="Times New Roman" w:cs="Times New Roman"/>
          <w:sz w:val="28"/>
          <w:szCs w:val="22"/>
        </w:rPr>
        <w:t>Major system functions include</w:t>
      </w:r>
      <w:r>
        <w:rPr>
          <w:rFonts w:ascii="Times New Roman" w:hAnsi="Times New Roman" w:cs="Times New Roman"/>
          <w:sz w:val="28"/>
          <w:szCs w:val="22"/>
        </w:rPr>
        <w:t xml:space="preserve">: </w:t>
      </w:r>
    </w:p>
    <w:p w14:paraId="7014A42C" w14:textId="74AFA520" w:rsidR="001C2158" w:rsidRDefault="00894C45" w:rsidP="001C21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User registration and authentication</w:t>
      </w:r>
    </w:p>
    <w:p w14:paraId="7A878272" w14:textId="3D584C31" w:rsidR="00894C45" w:rsidRDefault="00894C45" w:rsidP="001C21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Expense entry and storage</w:t>
      </w:r>
    </w:p>
    <w:p w14:paraId="7D901100" w14:textId="56738A15" w:rsidR="00894C45" w:rsidRDefault="00894C45" w:rsidP="001C21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Automatic expense categorization</w:t>
      </w:r>
    </w:p>
    <w:p w14:paraId="74927C8E" w14:textId="50DF6BC2" w:rsidR="00894C45" w:rsidRDefault="00894C45" w:rsidP="001C21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Budget setup and monitoring</w:t>
      </w:r>
    </w:p>
    <w:p w14:paraId="6B2BF34A" w14:textId="32286ED6" w:rsidR="00B274C2" w:rsidRDefault="00B274C2" w:rsidP="001C21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Expense summarization and analytics</w:t>
      </w:r>
    </w:p>
    <w:p w14:paraId="72AC9E67" w14:textId="777CA97A" w:rsidR="00B274C2" w:rsidRDefault="00B274C2" w:rsidP="001C21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Financial advice generation</w:t>
      </w:r>
    </w:p>
    <w:p w14:paraId="09F38984" w14:textId="584D4C0A" w:rsidR="00B274C2" w:rsidRDefault="00B274C2" w:rsidP="001C21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Expense prediction</w:t>
      </w:r>
    </w:p>
    <w:p w14:paraId="2BEA6286" w14:textId="3FF225DE" w:rsidR="00B274C2" w:rsidRDefault="00B274C2" w:rsidP="001C21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Anomaly detection</w:t>
      </w:r>
    </w:p>
    <w:p w14:paraId="72A42759" w14:textId="0787EE62" w:rsidR="00EC7FCC" w:rsidRDefault="00EC7FCC" w:rsidP="00EC7FCC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EC7FCC">
        <w:rPr>
          <w:rFonts w:ascii="Times New Roman" w:hAnsi="Times New Roman" w:cs="Times New Roman"/>
          <w:sz w:val="36"/>
          <w:szCs w:val="32"/>
        </w:rPr>
        <w:t xml:space="preserve"> User Classes and Characteristics 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3385"/>
        <w:gridCol w:w="5125"/>
      </w:tblGrid>
      <w:tr w:rsidR="00EC7FCC" w14:paraId="63EFD684" w14:textId="77777777" w:rsidTr="00EC7FCC">
        <w:tc>
          <w:tcPr>
            <w:tcW w:w="3385" w:type="dxa"/>
          </w:tcPr>
          <w:p w14:paraId="149AE74B" w14:textId="5272886B" w:rsidR="00EC7FCC" w:rsidRPr="00EC7FCC" w:rsidRDefault="00EC7FCC" w:rsidP="00EC7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</w:pPr>
            <w:r w:rsidRPr="00EC7FCC"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  <w:t>User Type</w:t>
            </w:r>
          </w:p>
        </w:tc>
        <w:tc>
          <w:tcPr>
            <w:tcW w:w="5125" w:type="dxa"/>
          </w:tcPr>
          <w:p w14:paraId="15A7DDAC" w14:textId="5B43C893" w:rsidR="00EC7FCC" w:rsidRPr="00EC7FCC" w:rsidRDefault="00EC7FCC" w:rsidP="00EC7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</w:pPr>
            <w:r w:rsidRPr="00EC7FCC"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  <w:t>Description</w:t>
            </w:r>
          </w:p>
        </w:tc>
      </w:tr>
      <w:tr w:rsidR="00EC7FCC" w14:paraId="2FBBFF55" w14:textId="77777777" w:rsidTr="00EC7FCC">
        <w:tc>
          <w:tcPr>
            <w:tcW w:w="3385" w:type="dxa"/>
          </w:tcPr>
          <w:p w14:paraId="0305674A" w14:textId="5E0BC415" w:rsidR="00EC7FCC" w:rsidRDefault="00EC7FCC" w:rsidP="00EC7FCC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General User</w:t>
            </w:r>
          </w:p>
        </w:tc>
        <w:tc>
          <w:tcPr>
            <w:tcW w:w="5125" w:type="dxa"/>
          </w:tcPr>
          <w:p w14:paraId="0158337D" w14:textId="14B2B2C9" w:rsidR="00EC7FCC" w:rsidRDefault="00EC7FCC" w:rsidP="00EC7FCC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Individuals managing personal expenses</w:t>
            </w:r>
          </w:p>
        </w:tc>
      </w:tr>
      <w:tr w:rsidR="00EC7FCC" w14:paraId="406DAA50" w14:textId="77777777" w:rsidTr="00EC7FCC">
        <w:tc>
          <w:tcPr>
            <w:tcW w:w="3385" w:type="dxa"/>
          </w:tcPr>
          <w:p w14:paraId="5A3F1DD6" w14:textId="1F39C18B" w:rsidR="00EC7FCC" w:rsidRDefault="00EC7FCC" w:rsidP="00EC7FCC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>Admin</w:t>
            </w:r>
          </w:p>
        </w:tc>
        <w:tc>
          <w:tcPr>
            <w:tcW w:w="5125" w:type="dxa"/>
          </w:tcPr>
          <w:p w14:paraId="4268901E" w14:textId="2301CDAB" w:rsidR="00EC7FCC" w:rsidRDefault="00EC7FCC" w:rsidP="00EC7FCC">
            <w:pPr>
              <w:jc w:val="center"/>
              <w:rPr>
                <w:rFonts w:ascii="Times New Roman" w:hAnsi="Times New Roman" w:cs="Times New Roman"/>
                <w:sz w:val="28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2"/>
              </w:rPr>
              <w:t xml:space="preserve">System monitoring and maintenance </w:t>
            </w:r>
          </w:p>
        </w:tc>
      </w:tr>
    </w:tbl>
    <w:p w14:paraId="6CBD3466" w14:textId="77777777" w:rsidR="00EC7FCC" w:rsidRDefault="00EC7FCC" w:rsidP="00EC7FCC">
      <w:pPr>
        <w:ind w:left="840"/>
        <w:rPr>
          <w:rFonts w:ascii="Times New Roman" w:hAnsi="Times New Roman" w:cs="Times New Roman"/>
          <w:sz w:val="28"/>
          <w:szCs w:val="22"/>
        </w:rPr>
      </w:pPr>
    </w:p>
    <w:p w14:paraId="5955DAC2" w14:textId="173BD092" w:rsidR="00EC7FCC" w:rsidRDefault="00EC7FCC" w:rsidP="00EC7FCC">
      <w:pPr>
        <w:ind w:left="840"/>
      </w:pPr>
      <w:r w:rsidRPr="00EC7FCC">
        <w:rPr>
          <w:rFonts w:ascii="Times New Roman" w:hAnsi="Times New Roman" w:cs="Times New Roman"/>
          <w:sz w:val="28"/>
          <w:szCs w:val="22"/>
        </w:rPr>
        <w:t>Users are expected to have:</w:t>
      </w:r>
      <w:r>
        <w:t xml:space="preserve"> </w:t>
      </w:r>
    </w:p>
    <w:p w14:paraId="7F175D7B" w14:textId="6B3E5B8C" w:rsidR="00EC7FCC" w:rsidRPr="00EC7FCC" w:rsidRDefault="00EC7FCC" w:rsidP="00EC7FC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2"/>
        </w:rPr>
      </w:pPr>
      <w:r w:rsidRPr="00EC7FCC">
        <w:rPr>
          <w:rFonts w:ascii="Times New Roman" w:hAnsi="Times New Roman" w:cs="Times New Roman"/>
          <w:sz w:val="28"/>
          <w:szCs w:val="22"/>
        </w:rPr>
        <w:t>Basic Internet usage skills</w:t>
      </w:r>
    </w:p>
    <w:p w14:paraId="23F05802" w14:textId="5964F799" w:rsidR="00EC7FCC" w:rsidRDefault="00EC7FCC" w:rsidP="00EC7FC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2"/>
        </w:rPr>
      </w:pPr>
      <w:r w:rsidRPr="00EC7FCC">
        <w:rPr>
          <w:rFonts w:ascii="Times New Roman" w:hAnsi="Times New Roman" w:cs="Times New Roman"/>
          <w:sz w:val="28"/>
          <w:szCs w:val="22"/>
        </w:rPr>
        <w:t>No technical or financial expertise required</w:t>
      </w:r>
    </w:p>
    <w:p w14:paraId="653F2F6B" w14:textId="11674809" w:rsidR="00EC7FCC" w:rsidRDefault="00EC7FCC" w:rsidP="00EC7FCC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EC7FCC">
        <w:rPr>
          <w:rFonts w:ascii="Times New Roman" w:hAnsi="Times New Roman" w:cs="Times New Roman"/>
          <w:sz w:val="36"/>
          <w:szCs w:val="32"/>
        </w:rPr>
        <w:t xml:space="preserve"> Operating Environment </w:t>
      </w:r>
    </w:p>
    <w:p w14:paraId="6524834D" w14:textId="77777777" w:rsidR="00EC7FCC" w:rsidRPr="00EC7FCC" w:rsidRDefault="00EC7FCC" w:rsidP="00EC7FCC">
      <w:pPr>
        <w:pStyle w:val="ListParagraph"/>
        <w:numPr>
          <w:ilvl w:val="0"/>
          <w:numId w:val="27"/>
        </w:numPr>
      </w:pPr>
      <w:r>
        <w:rPr>
          <w:rFonts w:ascii="Times New Roman" w:hAnsi="Times New Roman" w:cs="Times New Roman"/>
          <w:sz w:val="28"/>
          <w:szCs w:val="22"/>
        </w:rPr>
        <w:t xml:space="preserve">Web </w:t>
      </w:r>
      <w:r w:rsidRPr="00EC7FCC">
        <w:rPr>
          <w:rFonts w:ascii="Times New Roman" w:hAnsi="Times New Roman" w:cs="Times New Roman"/>
          <w:sz w:val="28"/>
          <w:szCs w:val="22"/>
        </w:rPr>
        <w:t>Browser</w:t>
      </w:r>
      <w:r>
        <w:rPr>
          <w:rFonts w:ascii="Times New Roman" w:hAnsi="Times New Roman" w:cs="Times New Roman"/>
          <w:sz w:val="28"/>
          <w:szCs w:val="22"/>
        </w:rPr>
        <w:t xml:space="preserve"> (Chrome, Edge, Firefox)</w:t>
      </w:r>
    </w:p>
    <w:p w14:paraId="06277C2B" w14:textId="77777777" w:rsidR="00EC7FCC" w:rsidRPr="00EC7FCC" w:rsidRDefault="00EC7FCC" w:rsidP="00EC7FCC">
      <w:pPr>
        <w:pStyle w:val="ListParagraph"/>
        <w:numPr>
          <w:ilvl w:val="0"/>
          <w:numId w:val="27"/>
        </w:numPr>
      </w:pPr>
      <w:r>
        <w:rPr>
          <w:rFonts w:ascii="Times New Roman" w:hAnsi="Times New Roman" w:cs="Times New Roman"/>
          <w:sz w:val="28"/>
          <w:szCs w:val="22"/>
        </w:rPr>
        <w:t>Operating Systems (Windows, Linux, MacOS)</w:t>
      </w:r>
    </w:p>
    <w:p w14:paraId="45E2678D" w14:textId="77777777" w:rsidR="00EC7FCC" w:rsidRPr="00EC7FCC" w:rsidRDefault="00EC7FCC" w:rsidP="00EC7FCC">
      <w:pPr>
        <w:pStyle w:val="ListParagraph"/>
        <w:numPr>
          <w:ilvl w:val="0"/>
          <w:numId w:val="27"/>
        </w:numPr>
      </w:pPr>
      <w:r>
        <w:rPr>
          <w:rFonts w:ascii="Times New Roman" w:hAnsi="Times New Roman" w:cs="Times New Roman"/>
          <w:sz w:val="28"/>
          <w:szCs w:val="22"/>
        </w:rPr>
        <w:t>Backend Runtime (Python 3.x)</w:t>
      </w:r>
    </w:p>
    <w:p w14:paraId="4E46D321" w14:textId="77777777" w:rsidR="002F718B" w:rsidRPr="002F718B" w:rsidRDefault="00EC7FCC" w:rsidP="00EC7FCC">
      <w:pPr>
        <w:pStyle w:val="ListParagraph"/>
        <w:numPr>
          <w:ilvl w:val="0"/>
          <w:numId w:val="27"/>
        </w:numPr>
      </w:pPr>
      <w:r>
        <w:rPr>
          <w:rFonts w:ascii="Times New Roman" w:hAnsi="Times New Roman" w:cs="Times New Roman"/>
          <w:sz w:val="28"/>
          <w:szCs w:val="22"/>
        </w:rPr>
        <w:t>Database Server (MySQL)</w:t>
      </w:r>
    </w:p>
    <w:p w14:paraId="26DCAA0A" w14:textId="6CD62041" w:rsidR="00EC7FCC" w:rsidRDefault="002F718B" w:rsidP="002F718B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2F718B">
        <w:rPr>
          <w:rFonts w:ascii="Times New Roman" w:hAnsi="Times New Roman" w:cs="Times New Roman"/>
          <w:sz w:val="36"/>
          <w:szCs w:val="32"/>
        </w:rPr>
        <w:t xml:space="preserve"> Design and Implementation Constraints </w:t>
      </w:r>
      <w:r w:rsidR="00EC7FCC" w:rsidRPr="002F718B">
        <w:rPr>
          <w:rFonts w:ascii="Times New Roman" w:hAnsi="Times New Roman" w:cs="Times New Roman"/>
          <w:sz w:val="36"/>
          <w:szCs w:val="32"/>
        </w:rPr>
        <w:t xml:space="preserve"> </w:t>
      </w:r>
    </w:p>
    <w:p w14:paraId="3A2B0478" w14:textId="21721BE7" w:rsidR="002F718B" w:rsidRDefault="002F718B" w:rsidP="002F718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2"/>
        </w:rPr>
      </w:pPr>
      <w:r w:rsidRPr="002F718B">
        <w:rPr>
          <w:rFonts w:ascii="Times New Roman" w:hAnsi="Times New Roman" w:cs="Times New Roman"/>
          <w:sz w:val="28"/>
          <w:szCs w:val="22"/>
        </w:rPr>
        <w:t xml:space="preserve">Must use Python as backend </w:t>
      </w:r>
    </w:p>
    <w:p w14:paraId="466293BB" w14:textId="3725F545" w:rsidR="002F718B" w:rsidRDefault="002F718B" w:rsidP="002F718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Streamlit as frontend framework </w:t>
      </w:r>
    </w:p>
    <w:p w14:paraId="7DB8AD7F" w14:textId="3D4DAD03" w:rsidR="002F718B" w:rsidRDefault="002F718B" w:rsidP="002F718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MySQL as primary database</w:t>
      </w:r>
    </w:p>
    <w:p w14:paraId="116997E8" w14:textId="545A1FBF" w:rsidR="002F718B" w:rsidRDefault="002F718B" w:rsidP="002F718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Open-source ML libraries only</w:t>
      </w:r>
    </w:p>
    <w:p w14:paraId="073D3DAD" w14:textId="6BBBBF19" w:rsidR="002F718B" w:rsidRDefault="002F718B" w:rsidP="002F718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Internet connectivity required </w:t>
      </w:r>
    </w:p>
    <w:p w14:paraId="0AC97A27" w14:textId="22D06FCD" w:rsidR="00200C71" w:rsidRDefault="00200C71" w:rsidP="00200C71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200C71">
        <w:rPr>
          <w:rFonts w:ascii="Times New Roman" w:hAnsi="Times New Roman" w:cs="Times New Roman"/>
          <w:sz w:val="36"/>
          <w:szCs w:val="32"/>
        </w:rPr>
        <w:lastRenderedPageBreak/>
        <w:t xml:space="preserve"> Assumptions and Dependencies </w:t>
      </w:r>
    </w:p>
    <w:p w14:paraId="768B42D3" w14:textId="50647E3A" w:rsidR="00200C71" w:rsidRDefault="00200C71" w:rsidP="00200C7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2"/>
        </w:rPr>
      </w:pPr>
      <w:r w:rsidRPr="00200C71">
        <w:rPr>
          <w:rFonts w:ascii="Times New Roman" w:hAnsi="Times New Roman" w:cs="Times New Roman"/>
          <w:sz w:val="28"/>
          <w:szCs w:val="22"/>
        </w:rPr>
        <w:t>Users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="005620F3">
        <w:rPr>
          <w:rFonts w:ascii="Times New Roman" w:hAnsi="Times New Roman" w:cs="Times New Roman"/>
          <w:sz w:val="28"/>
          <w:szCs w:val="22"/>
        </w:rPr>
        <w:t>enter valid expense information</w:t>
      </w:r>
    </w:p>
    <w:p w14:paraId="799387F9" w14:textId="7BA63BDC" w:rsidR="005620F3" w:rsidRDefault="005620F3" w:rsidP="00200C7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ML models rely on sufficient historical data</w:t>
      </w:r>
    </w:p>
    <w:p w14:paraId="1E7D6CD8" w14:textId="65DC3A98" w:rsidR="005620F3" w:rsidRDefault="005620F3" w:rsidP="00200C7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System performance depends on database integrity</w:t>
      </w:r>
    </w:p>
    <w:p w14:paraId="196843B1" w14:textId="1DDD5A4F" w:rsidR="005620F3" w:rsidRDefault="005620F3" w:rsidP="00200C7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No direct banking integration in current version</w:t>
      </w:r>
    </w:p>
    <w:p w14:paraId="3DC8CAC0" w14:textId="77777777" w:rsidR="00F92749" w:rsidRDefault="00F92749" w:rsidP="00F92749">
      <w:pPr>
        <w:rPr>
          <w:rFonts w:ascii="Times New Roman" w:hAnsi="Times New Roman" w:cs="Times New Roman"/>
          <w:sz w:val="28"/>
          <w:szCs w:val="22"/>
        </w:rPr>
      </w:pPr>
    </w:p>
    <w:p w14:paraId="2A185B3D" w14:textId="61599808" w:rsidR="00F92749" w:rsidRDefault="00F92749" w:rsidP="00F92749">
      <w:pPr>
        <w:pStyle w:val="Heading1"/>
        <w:numPr>
          <w:ilvl w:val="0"/>
          <w:numId w:val="20"/>
        </w:numPr>
        <w:rPr>
          <w:rFonts w:ascii="Times New Roman" w:hAnsi="Times New Roman" w:cs="Times New Roman"/>
          <w:szCs w:val="40"/>
        </w:rPr>
      </w:pPr>
      <w:r w:rsidRPr="00F92749">
        <w:rPr>
          <w:rFonts w:ascii="Times New Roman" w:hAnsi="Times New Roman" w:cs="Times New Roman"/>
          <w:szCs w:val="40"/>
        </w:rPr>
        <w:t>System Features (Functional Requirements)</w:t>
      </w:r>
    </w:p>
    <w:p w14:paraId="23910783" w14:textId="476AD53B" w:rsidR="00F92749" w:rsidRDefault="00F92749" w:rsidP="00F92749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F92749">
        <w:rPr>
          <w:rFonts w:ascii="Times New Roman" w:hAnsi="Times New Roman" w:cs="Times New Roman"/>
          <w:sz w:val="36"/>
          <w:szCs w:val="32"/>
        </w:rPr>
        <w:t xml:space="preserve"> User Registration and Authentication </w:t>
      </w:r>
    </w:p>
    <w:p w14:paraId="05EB29EB" w14:textId="4F3C2E34" w:rsidR="00F92749" w:rsidRDefault="002E738B" w:rsidP="002E738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2"/>
        </w:rPr>
      </w:pPr>
      <w:r w:rsidRPr="002E738B">
        <w:rPr>
          <w:rFonts w:ascii="Times New Roman" w:hAnsi="Times New Roman" w:cs="Times New Roman"/>
          <w:b/>
          <w:bCs/>
          <w:sz w:val="28"/>
          <w:szCs w:val="22"/>
        </w:rPr>
        <w:t>FR-1 ~</w:t>
      </w:r>
      <w:r w:rsidRPr="002E738B">
        <w:rPr>
          <w:rFonts w:ascii="Times New Roman" w:hAnsi="Times New Roman" w:cs="Times New Roman"/>
          <w:sz w:val="28"/>
          <w:szCs w:val="22"/>
        </w:rPr>
        <w:t xml:space="preserve"> </w:t>
      </w:r>
      <w:r>
        <w:rPr>
          <w:rFonts w:ascii="Times New Roman" w:hAnsi="Times New Roman" w:cs="Times New Roman"/>
          <w:sz w:val="28"/>
          <w:szCs w:val="22"/>
        </w:rPr>
        <w:t xml:space="preserve">The system shall allow new users to register using a unique username/email and password. </w:t>
      </w:r>
    </w:p>
    <w:p w14:paraId="78D7825C" w14:textId="73B55570" w:rsidR="002E738B" w:rsidRDefault="002E738B" w:rsidP="002E738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FR-2 ~ </w:t>
      </w:r>
      <w:r>
        <w:rPr>
          <w:rFonts w:ascii="Times New Roman" w:hAnsi="Times New Roman" w:cs="Times New Roman"/>
          <w:sz w:val="28"/>
          <w:szCs w:val="22"/>
        </w:rPr>
        <w:t xml:space="preserve">The system shall encrypt user passwords using hashing techniques. </w:t>
      </w:r>
    </w:p>
    <w:p w14:paraId="048984E3" w14:textId="03A390AD" w:rsidR="002E738B" w:rsidRDefault="002975B7" w:rsidP="002E738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FR-3 ~ </w:t>
      </w:r>
      <w:r>
        <w:rPr>
          <w:rFonts w:ascii="Times New Roman" w:hAnsi="Times New Roman" w:cs="Times New Roman"/>
          <w:sz w:val="28"/>
          <w:szCs w:val="22"/>
        </w:rPr>
        <w:t xml:space="preserve">The system shall authenticate users using session-based login. </w:t>
      </w:r>
    </w:p>
    <w:p w14:paraId="41A8C5CC" w14:textId="58BEA085" w:rsidR="002975B7" w:rsidRDefault="002975B7" w:rsidP="002E738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FR-4 ~ </w:t>
      </w:r>
      <w:r>
        <w:rPr>
          <w:rFonts w:ascii="Times New Roman" w:hAnsi="Times New Roman" w:cs="Times New Roman"/>
          <w:sz w:val="28"/>
          <w:szCs w:val="22"/>
        </w:rPr>
        <w:t xml:space="preserve">The system shall isolate personal expense data per user. </w:t>
      </w:r>
    </w:p>
    <w:p w14:paraId="1D85778F" w14:textId="0AC41099" w:rsidR="002975B7" w:rsidRDefault="005C371F" w:rsidP="005C371F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5C371F">
        <w:rPr>
          <w:rFonts w:ascii="Times New Roman" w:hAnsi="Times New Roman" w:cs="Times New Roman"/>
          <w:sz w:val="36"/>
          <w:szCs w:val="32"/>
        </w:rPr>
        <w:t xml:space="preserve">  Expense Management </w:t>
      </w:r>
    </w:p>
    <w:p w14:paraId="625F985F" w14:textId="76D1CB70" w:rsidR="005C371F" w:rsidRPr="005C371F" w:rsidRDefault="005C371F" w:rsidP="005C37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2"/>
        </w:rPr>
      </w:pPr>
      <w:r w:rsidRPr="005C371F">
        <w:rPr>
          <w:rFonts w:ascii="Times New Roman" w:hAnsi="Times New Roman" w:cs="Times New Roman"/>
          <w:b/>
          <w:bCs/>
          <w:sz w:val="28"/>
          <w:szCs w:val="22"/>
        </w:rPr>
        <w:t xml:space="preserve">FR-5 ~ </w:t>
      </w:r>
      <w:r>
        <w:rPr>
          <w:rFonts w:ascii="Times New Roman" w:hAnsi="Times New Roman" w:cs="Times New Roman"/>
          <w:sz w:val="28"/>
          <w:szCs w:val="22"/>
        </w:rPr>
        <w:t xml:space="preserve">The system shall allow users to add daily expense records. </w:t>
      </w:r>
    </w:p>
    <w:p w14:paraId="01AFD9F1" w14:textId="52012B8B" w:rsidR="005C371F" w:rsidRPr="00092778" w:rsidRDefault="005C371F" w:rsidP="005C37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FR-6 ~ </w:t>
      </w:r>
      <w:r>
        <w:rPr>
          <w:rFonts w:ascii="Times New Roman" w:hAnsi="Times New Roman" w:cs="Times New Roman"/>
          <w:sz w:val="28"/>
          <w:szCs w:val="22"/>
        </w:rPr>
        <w:t>Expense attributes shall include</w:t>
      </w:r>
      <w:r w:rsidR="00092778">
        <w:rPr>
          <w:rFonts w:ascii="Times New Roman" w:hAnsi="Times New Roman" w:cs="Times New Roman"/>
          <w:sz w:val="28"/>
          <w:szCs w:val="22"/>
        </w:rPr>
        <w:t xml:space="preserve">: </w:t>
      </w:r>
    </w:p>
    <w:p w14:paraId="4EB0816D" w14:textId="31B31900" w:rsidR="00092778" w:rsidRDefault="00092778" w:rsidP="0009277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Amount</w:t>
      </w:r>
    </w:p>
    <w:p w14:paraId="38F726C3" w14:textId="61DA460A" w:rsidR="00092778" w:rsidRDefault="00092778" w:rsidP="0009277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Date</w:t>
      </w:r>
    </w:p>
    <w:p w14:paraId="459CF2FD" w14:textId="75AED397" w:rsidR="00092778" w:rsidRDefault="00092778" w:rsidP="0009277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Description</w:t>
      </w:r>
    </w:p>
    <w:p w14:paraId="25F418FE" w14:textId="654CD609" w:rsidR="00092778" w:rsidRDefault="00092778" w:rsidP="0009277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Category (Auto / Manual)</w:t>
      </w:r>
    </w:p>
    <w:p w14:paraId="085567B0" w14:textId="33B7C1EF" w:rsidR="00147CBF" w:rsidRPr="0058014D" w:rsidRDefault="00147CBF" w:rsidP="00147CB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FR-7 ~ </w:t>
      </w:r>
      <w:r>
        <w:rPr>
          <w:rFonts w:ascii="Times New Roman" w:hAnsi="Times New Roman" w:cs="Times New Roman"/>
          <w:sz w:val="28"/>
          <w:szCs w:val="22"/>
        </w:rPr>
        <w:t xml:space="preserve">The system shall store expense data in MySQL. </w:t>
      </w:r>
    </w:p>
    <w:p w14:paraId="13879025" w14:textId="64412C8D" w:rsidR="0058014D" w:rsidRDefault="0058014D" w:rsidP="008E37AB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8E37AB">
        <w:rPr>
          <w:rFonts w:ascii="Times New Roman" w:hAnsi="Times New Roman" w:cs="Times New Roman"/>
          <w:sz w:val="36"/>
          <w:szCs w:val="32"/>
        </w:rPr>
        <w:t xml:space="preserve"> AI- based Expense Classification</w:t>
      </w:r>
    </w:p>
    <w:p w14:paraId="2E6183AB" w14:textId="6AECC813" w:rsidR="008E37AB" w:rsidRPr="008E37AB" w:rsidRDefault="008E37AB" w:rsidP="008E37A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2"/>
        </w:rPr>
      </w:pPr>
      <w:r w:rsidRPr="008E37AB">
        <w:rPr>
          <w:rFonts w:ascii="Times New Roman" w:hAnsi="Times New Roman" w:cs="Times New Roman"/>
          <w:b/>
          <w:bCs/>
          <w:sz w:val="28"/>
          <w:szCs w:val="22"/>
        </w:rPr>
        <w:t>FR-8 ~</w:t>
      </w:r>
      <w:r>
        <w:rPr>
          <w:rFonts w:ascii="Times New Roman" w:hAnsi="Times New Roman" w:cs="Times New Roman"/>
          <w:b/>
          <w:bCs/>
          <w:sz w:val="28"/>
          <w:szCs w:val="22"/>
        </w:rPr>
        <w:t xml:space="preserve"> </w:t>
      </w:r>
      <w:r>
        <w:rPr>
          <w:rFonts w:ascii="Times New Roman" w:hAnsi="Times New Roman" w:cs="Times New Roman"/>
          <w:sz w:val="28"/>
          <w:szCs w:val="22"/>
        </w:rPr>
        <w:t xml:space="preserve">The system shall automatically classify expenses using NLP and ML models. </w:t>
      </w:r>
    </w:p>
    <w:p w14:paraId="45C7B87C" w14:textId="79FCD952" w:rsidR="008E37AB" w:rsidRPr="008E37AB" w:rsidRDefault="008E37AB" w:rsidP="008E37A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FR-9 ~ </w:t>
      </w:r>
      <w:r>
        <w:rPr>
          <w:rFonts w:ascii="Times New Roman" w:hAnsi="Times New Roman" w:cs="Times New Roman"/>
          <w:sz w:val="28"/>
          <w:szCs w:val="22"/>
        </w:rPr>
        <w:t xml:space="preserve">The system shall allow manual override of categories if needed. </w:t>
      </w:r>
    </w:p>
    <w:p w14:paraId="0EBA4A9C" w14:textId="28C7F581" w:rsidR="008E37AB" w:rsidRPr="00903B26" w:rsidRDefault="008E37AB" w:rsidP="008E37A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FR-10 ~ </w:t>
      </w:r>
      <w:r>
        <w:rPr>
          <w:rFonts w:ascii="Times New Roman" w:hAnsi="Times New Roman" w:cs="Times New Roman"/>
          <w:sz w:val="28"/>
          <w:szCs w:val="22"/>
        </w:rPr>
        <w:t xml:space="preserve">The system shall learn from historical expense descriptions. </w:t>
      </w:r>
    </w:p>
    <w:p w14:paraId="1AF1A6A1" w14:textId="5EF585BC" w:rsidR="00903B26" w:rsidRDefault="00903B26" w:rsidP="00903B26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903B26">
        <w:rPr>
          <w:rFonts w:ascii="Times New Roman" w:hAnsi="Times New Roman" w:cs="Times New Roman"/>
          <w:sz w:val="36"/>
          <w:szCs w:val="32"/>
        </w:rPr>
        <w:lastRenderedPageBreak/>
        <w:t xml:space="preserve"> Budget Management </w:t>
      </w:r>
    </w:p>
    <w:p w14:paraId="2173F61B" w14:textId="09BCF9AC" w:rsidR="00903B26" w:rsidRPr="00363378" w:rsidRDefault="00903B26" w:rsidP="00903B2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22"/>
        </w:rPr>
      </w:pPr>
      <w:r w:rsidRPr="00903B26">
        <w:rPr>
          <w:rFonts w:ascii="Times New Roman" w:hAnsi="Times New Roman" w:cs="Times New Roman"/>
          <w:b/>
          <w:bCs/>
          <w:sz w:val="28"/>
          <w:szCs w:val="22"/>
        </w:rPr>
        <w:t>FR-11 ~</w:t>
      </w:r>
      <w:r>
        <w:rPr>
          <w:rFonts w:ascii="Times New Roman" w:hAnsi="Times New Roman" w:cs="Times New Roman"/>
          <w:b/>
          <w:bCs/>
          <w:sz w:val="28"/>
          <w:szCs w:val="22"/>
        </w:rPr>
        <w:t xml:space="preserve"> </w:t>
      </w:r>
      <w:r w:rsidR="00363378">
        <w:rPr>
          <w:rFonts w:ascii="Times New Roman" w:hAnsi="Times New Roman" w:cs="Times New Roman"/>
          <w:sz w:val="28"/>
          <w:szCs w:val="22"/>
        </w:rPr>
        <w:t xml:space="preserve">The system shall allow users to define a monthly budget. </w:t>
      </w:r>
    </w:p>
    <w:p w14:paraId="20A92A45" w14:textId="3461EE9E" w:rsidR="00363378" w:rsidRPr="00363378" w:rsidRDefault="00363378" w:rsidP="00903B2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FR-12 ~ </w:t>
      </w:r>
      <w:r>
        <w:rPr>
          <w:rFonts w:ascii="Times New Roman" w:hAnsi="Times New Roman" w:cs="Times New Roman"/>
          <w:sz w:val="28"/>
          <w:szCs w:val="22"/>
        </w:rPr>
        <w:t xml:space="preserve">The system shall allow category-wise budget limits. </w:t>
      </w:r>
    </w:p>
    <w:p w14:paraId="62BCC1CE" w14:textId="261857D2" w:rsidR="00363378" w:rsidRPr="00363378" w:rsidRDefault="00363378" w:rsidP="00903B2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FR-13 ~ </w:t>
      </w:r>
      <w:r>
        <w:rPr>
          <w:rFonts w:ascii="Times New Roman" w:hAnsi="Times New Roman" w:cs="Times New Roman"/>
          <w:sz w:val="28"/>
          <w:szCs w:val="22"/>
        </w:rPr>
        <w:t xml:space="preserve">The system shall track budget consumption. </w:t>
      </w:r>
    </w:p>
    <w:p w14:paraId="317BE34F" w14:textId="77777777" w:rsidR="004952D0" w:rsidRPr="004952D0" w:rsidRDefault="00363378" w:rsidP="004952D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FR-14 ~ </w:t>
      </w:r>
      <w:r>
        <w:rPr>
          <w:rFonts w:ascii="Times New Roman" w:hAnsi="Times New Roman" w:cs="Times New Roman"/>
          <w:sz w:val="28"/>
          <w:szCs w:val="22"/>
        </w:rPr>
        <w:t>The system shall notify users when budget exceeds limits.</w:t>
      </w:r>
    </w:p>
    <w:p w14:paraId="40771A05" w14:textId="1D91036E" w:rsidR="004952D0" w:rsidRDefault="004952D0" w:rsidP="004952D0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4952D0">
        <w:rPr>
          <w:rFonts w:ascii="Times New Roman" w:hAnsi="Times New Roman" w:cs="Times New Roman"/>
          <w:sz w:val="36"/>
          <w:szCs w:val="32"/>
        </w:rPr>
        <w:t xml:space="preserve"> Expense Summarization and Visualization </w:t>
      </w:r>
    </w:p>
    <w:p w14:paraId="4E259874" w14:textId="74779EA1" w:rsidR="004952D0" w:rsidRPr="001153ED" w:rsidRDefault="004952D0" w:rsidP="004952D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2"/>
        </w:rPr>
      </w:pPr>
      <w:r w:rsidRPr="004952D0">
        <w:rPr>
          <w:rFonts w:ascii="Times New Roman" w:hAnsi="Times New Roman" w:cs="Times New Roman"/>
          <w:b/>
          <w:bCs/>
          <w:sz w:val="28"/>
          <w:szCs w:val="22"/>
        </w:rPr>
        <w:t xml:space="preserve">FR-15 ~ </w:t>
      </w:r>
      <w:r w:rsidR="0044511D" w:rsidRPr="0044511D">
        <w:rPr>
          <w:rFonts w:ascii="Times New Roman" w:hAnsi="Times New Roman" w:cs="Times New Roman"/>
          <w:sz w:val="28"/>
          <w:szCs w:val="22"/>
        </w:rPr>
        <w:t>The system shall generate</w:t>
      </w:r>
      <w:r w:rsidR="0044511D">
        <w:rPr>
          <w:rFonts w:ascii="Times New Roman" w:hAnsi="Times New Roman" w:cs="Times New Roman"/>
          <w:sz w:val="28"/>
          <w:szCs w:val="22"/>
        </w:rPr>
        <w:t xml:space="preserve"> expense summaries for: </w:t>
      </w:r>
    </w:p>
    <w:p w14:paraId="601F1440" w14:textId="0285C971" w:rsidR="001153ED" w:rsidRDefault="001153ED" w:rsidP="001153E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Daily</w:t>
      </w:r>
    </w:p>
    <w:p w14:paraId="11B43F7B" w14:textId="2EB7495F" w:rsidR="001153ED" w:rsidRDefault="001153ED" w:rsidP="001153E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Weekly</w:t>
      </w:r>
    </w:p>
    <w:p w14:paraId="6F16D376" w14:textId="3B3E4F58" w:rsidR="001153ED" w:rsidRDefault="001153ED" w:rsidP="001153E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Monthly</w:t>
      </w:r>
    </w:p>
    <w:p w14:paraId="45AF08F3" w14:textId="64D8ED4B" w:rsidR="001153ED" w:rsidRDefault="001153ED" w:rsidP="001153E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Custom Date Ranges</w:t>
      </w:r>
    </w:p>
    <w:p w14:paraId="65A1B1B2" w14:textId="3E25726F" w:rsidR="00532764" w:rsidRPr="00532764" w:rsidRDefault="00532764" w:rsidP="0053276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FR-16 ~ </w:t>
      </w:r>
      <w:r>
        <w:rPr>
          <w:rFonts w:ascii="Times New Roman" w:hAnsi="Times New Roman" w:cs="Times New Roman"/>
          <w:sz w:val="28"/>
          <w:szCs w:val="22"/>
        </w:rPr>
        <w:t xml:space="preserve">The system shall display category-wise breakdowns. </w:t>
      </w:r>
    </w:p>
    <w:p w14:paraId="52DE9525" w14:textId="6BCF8E0A" w:rsidR="00532764" w:rsidRPr="00543EB3" w:rsidRDefault="00532764" w:rsidP="0053276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FR-17 ~ </w:t>
      </w:r>
      <w:r>
        <w:rPr>
          <w:rFonts w:ascii="Times New Roman" w:hAnsi="Times New Roman" w:cs="Times New Roman"/>
          <w:sz w:val="28"/>
          <w:szCs w:val="22"/>
        </w:rPr>
        <w:t>The system shall display interactive charts and dashboards.</w:t>
      </w:r>
    </w:p>
    <w:p w14:paraId="127F83F8" w14:textId="429AB641" w:rsidR="00543EB3" w:rsidRDefault="00543EB3" w:rsidP="00543EB3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543EB3">
        <w:rPr>
          <w:rFonts w:ascii="Times New Roman" w:hAnsi="Times New Roman" w:cs="Times New Roman"/>
          <w:sz w:val="36"/>
          <w:szCs w:val="32"/>
        </w:rPr>
        <w:t xml:space="preserve"> AI-based Financial Advice </w:t>
      </w:r>
    </w:p>
    <w:p w14:paraId="1C460149" w14:textId="22E8CC3F" w:rsidR="00543EB3" w:rsidRPr="00436570" w:rsidRDefault="00543EB3" w:rsidP="00543EB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2"/>
        </w:rPr>
      </w:pPr>
      <w:r w:rsidRPr="00543EB3">
        <w:rPr>
          <w:rFonts w:ascii="Times New Roman" w:hAnsi="Times New Roman" w:cs="Times New Roman"/>
          <w:b/>
          <w:bCs/>
          <w:sz w:val="28"/>
          <w:szCs w:val="22"/>
        </w:rPr>
        <w:t xml:space="preserve">FR-18 ~ </w:t>
      </w:r>
      <w:r w:rsidR="00436570">
        <w:rPr>
          <w:rFonts w:ascii="Times New Roman" w:hAnsi="Times New Roman" w:cs="Times New Roman"/>
          <w:sz w:val="28"/>
          <w:szCs w:val="22"/>
        </w:rPr>
        <w:t xml:space="preserve">The system shall analyze spending behavior. </w:t>
      </w:r>
    </w:p>
    <w:p w14:paraId="3BB329FA" w14:textId="50467D0A" w:rsidR="00436570" w:rsidRPr="00436570" w:rsidRDefault="00436570" w:rsidP="00543EB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FR-19 ~ </w:t>
      </w:r>
      <w:r>
        <w:rPr>
          <w:rFonts w:ascii="Times New Roman" w:hAnsi="Times New Roman" w:cs="Times New Roman"/>
          <w:sz w:val="28"/>
          <w:szCs w:val="22"/>
        </w:rPr>
        <w:t xml:space="preserve">The system shall generate personalized saving suggestions. </w:t>
      </w:r>
    </w:p>
    <w:p w14:paraId="64C4F248" w14:textId="71D81FBE" w:rsidR="00436570" w:rsidRPr="006276E8" w:rsidRDefault="00436570" w:rsidP="00543EB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FR-20 ~ </w:t>
      </w:r>
      <w:r>
        <w:rPr>
          <w:rFonts w:ascii="Times New Roman" w:hAnsi="Times New Roman" w:cs="Times New Roman"/>
          <w:sz w:val="28"/>
          <w:szCs w:val="22"/>
        </w:rPr>
        <w:t>The system shall highlight high-spending categories.</w:t>
      </w:r>
    </w:p>
    <w:p w14:paraId="7FFA1922" w14:textId="73B59C2A" w:rsidR="006276E8" w:rsidRDefault="006276E8" w:rsidP="006276E8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6276E8">
        <w:rPr>
          <w:rFonts w:ascii="Times New Roman" w:hAnsi="Times New Roman" w:cs="Times New Roman"/>
          <w:sz w:val="36"/>
          <w:szCs w:val="32"/>
        </w:rPr>
        <w:t xml:space="preserve"> Future Expense Prediction </w:t>
      </w:r>
    </w:p>
    <w:p w14:paraId="1F5403A2" w14:textId="266710EA" w:rsidR="006276E8" w:rsidRPr="00984D7B" w:rsidRDefault="006276E8" w:rsidP="006276E8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2"/>
        </w:rPr>
      </w:pPr>
      <w:r w:rsidRPr="006276E8">
        <w:rPr>
          <w:rFonts w:ascii="Times New Roman" w:hAnsi="Times New Roman" w:cs="Times New Roman"/>
          <w:b/>
          <w:bCs/>
          <w:sz w:val="28"/>
          <w:szCs w:val="22"/>
        </w:rPr>
        <w:t xml:space="preserve">FR-21 ~ </w:t>
      </w:r>
      <w:r w:rsidR="00984D7B">
        <w:rPr>
          <w:rFonts w:ascii="Times New Roman" w:hAnsi="Times New Roman" w:cs="Times New Roman"/>
          <w:sz w:val="28"/>
          <w:szCs w:val="22"/>
        </w:rPr>
        <w:t xml:space="preserve">The system shall predict next month’s expenses. </w:t>
      </w:r>
    </w:p>
    <w:p w14:paraId="40C8C528" w14:textId="3A651291" w:rsidR="00984D7B" w:rsidRPr="00984D7B" w:rsidRDefault="00984D7B" w:rsidP="006276E8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FR-22 ~ </w:t>
      </w:r>
      <w:r>
        <w:rPr>
          <w:rFonts w:ascii="Times New Roman" w:hAnsi="Times New Roman" w:cs="Times New Roman"/>
          <w:sz w:val="28"/>
          <w:szCs w:val="22"/>
        </w:rPr>
        <w:t xml:space="preserve">The system shall generate yearly spending trends. </w:t>
      </w:r>
    </w:p>
    <w:p w14:paraId="7F47945F" w14:textId="6E74D809" w:rsidR="00984D7B" w:rsidRPr="00647BC2" w:rsidRDefault="00984D7B" w:rsidP="006276E8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FR-23 ~ </w:t>
      </w:r>
      <w:r>
        <w:rPr>
          <w:rFonts w:ascii="Times New Roman" w:hAnsi="Times New Roman" w:cs="Times New Roman"/>
          <w:sz w:val="28"/>
          <w:szCs w:val="22"/>
        </w:rPr>
        <w:t xml:space="preserve">The system shall use ML models such as: </w:t>
      </w:r>
    </w:p>
    <w:p w14:paraId="0916604E" w14:textId="4DFB51F1" w:rsidR="00647BC2" w:rsidRDefault="00647BC2" w:rsidP="00647B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Linear Regression </w:t>
      </w:r>
    </w:p>
    <w:p w14:paraId="72B258E3" w14:textId="73BC37EC" w:rsidR="00647BC2" w:rsidRDefault="00647BC2" w:rsidP="00647B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Moving Averages</w:t>
      </w:r>
    </w:p>
    <w:p w14:paraId="040A16EC" w14:textId="27135051" w:rsidR="00647BC2" w:rsidRDefault="00647BC2" w:rsidP="00647B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Time Series Forecasting </w:t>
      </w:r>
    </w:p>
    <w:p w14:paraId="35F0EF13" w14:textId="04F01D08" w:rsidR="004434CA" w:rsidRDefault="004434CA" w:rsidP="00E40C46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E40C46">
        <w:rPr>
          <w:rFonts w:ascii="Times New Roman" w:hAnsi="Times New Roman" w:cs="Times New Roman"/>
          <w:sz w:val="36"/>
          <w:szCs w:val="32"/>
        </w:rPr>
        <w:t xml:space="preserve"> Anomaly and Fraud Detection</w:t>
      </w:r>
    </w:p>
    <w:p w14:paraId="45F44E87" w14:textId="56C7C48A" w:rsidR="00E40C46" w:rsidRPr="00E40C46" w:rsidRDefault="00E40C46" w:rsidP="00E40C4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2"/>
        </w:rPr>
      </w:pPr>
      <w:r w:rsidRPr="00E40C46">
        <w:rPr>
          <w:rFonts w:ascii="Times New Roman" w:hAnsi="Times New Roman" w:cs="Times New Roman"/>
          <w:b/>
          <w:bCs/>
          <w:sz w:val="28"/>
          <w:szCs w:val="22"/>
        </w:rPr>
        <w:t xml:space="preserve">FR-24 ~ </w:t>
      </w:r>
      <w:r>
        <w:rPr>
          <w:rFonts w:ascii="Times New Roman" w:hAnsi="Times New Roman" w:cs="Times New Roman"/>
          <w:sz w:val="28"/>
          <w:szCs w:val="22"/>
        </w:rPr>
        <w:t xml:space="preserve">The system shall detect unusual high expenses. </w:t>
      </w:r>
    </w:p>
    <w:p w14:paraId="4CBA5CD3" w14:textId="43771510" w:rsidR="00E40C46" w:rsidRPr="00E40C46" w:rsidRDefault="00E40C46" w:rsidP="00E40C4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FR-25 ~ </w:t>
      </w:r>
      <w:r>
        <w:rPr>
          <w:rFonts w:ascii="Times New Roman" w:hAnsi="Times New Roman" w:cs="Times New Roman"/>
          <w:sz w:val="28"/>
          <w:szCs w:val="22"/>
        </w:rPr>
        <w:t xml:space="preserve">The system shall flag sudden spending spikes. </w:t>
      </w:r>
    </w:p>
    <w:p w14:paraId="402A026D" w14:textId="17743678" w:rsidR="00E40C46" w:rsidRPr="005E3C0C" w:rsidRDefault="00E40C46" w:rsidP="00E40C4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FR-26 ~ </w:t>
      </w:r>
      <w:r>
        <w:rPr>
          <w:rFonts w:ascii="Times New Roman" w:hAnsi="Times New Roman" w:cs="Times New Roman"/>
          <w:sz w:val="28"/>
          <w:szCs w:val="22"/>
        </w:rPr>
        <w:t xml:space="preserve">The system shall notify users of detected anomalies. </w:t>
      </w:r>
    </w:p>
    <w:p w14:paraId="15FC620A" w14:textId="77777777" w:rsidR="005E3C0C" w:rsidRDefault="005E3C0C" w:rsidP="005E3C0C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7D9A0C0E" w14:textId="7D015926" w:rsidR="005E3C0C" w:rsidRDefault="005E3C0C" w:rsidP="005E3C0C">
      <w:pPr>
        <w:pStyle w:val="Heading1"/>
        <w:numPr>
          <w:ilvl w:val="0"/>
          <w:numId w:val="20"/>
        </w:numPr>
        <w:rPr>
          <w:rFonts w:ascii="Times New Roman" w:hAnsi="Times New Roman" w:cs="Times New Roman"/>
          <w:szCs w:val="40"/>
        </w:rPr>
      </w:pPr>
      <w:r w:rsidRPr="005E3C0C">
        <w:rPr>
          <w:rFonts w:ascii="Times New Roman" w:hAnsi="Times New Roman" w:cs="Times New Roman"/>
          <w:szCs w:val="40"/>
        </w:rPr>
        <w:lastRenderedPageBreak/>
        <w:t xml:space="preserve">Non-Functional Requirements </w:t>
      </w:r>
    </w:p>
    <w:p w14:paraId="67280889" w14:textId="77D77A86" w:rsidR="005E3C0C" w:rsidRDefault="00973E09" w:rsidP="00973E09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973E09">
        <w:rPr>
          <w:rFonts w:ascii="Times New Roman" w:hAnsi="Times New Roman" w:cs="Times New Roman"/>
          <w:sz w:val="36"/>
          <w:szCs w:val="32"/>
        </w:rPr>
        <w:t xml:space="preserve"> Performance Requirements </w:t>
      </w:r>
    </w:p>
    <w:p w14:paraId="1238002E" w14:textId="54281A06" w:rsidR="00973E09" w:rsidRDefault="00C22ABC" w:rsidP="00973E09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2"/>
        </w:rPr>
      </w:pPr>
      <w:r w:rsidRPr="00C22ABC">
        <w:rPr>
          <w:rFonts w:ascii="Times New Roman" w:hAnsi="Times New Roman" w:cs="Times New Roman"/>
          <w:sz w:val="28"/>
          <w:szCs w:val="22"/>
        </w:rPr>
        <w:t xml:space="preserve">System Response Time </w:t>
      </w:r>
      <w:r>
        <w:rPr>
          <w:rFonts w:ascii="Times New Roman" w:hAnsi="Times New Roman" w:cs="Times New Roman"/>
          <w:sz w:val="28"/>
          <w:szCs w:val="22"/>
        </w:rPr>
        <w:t xml:space="preserve">≤ 2 seconds for normal operations. </w:t>
      </w:r>
    </w:p>
    <w:p w14:paraId="0EDE941F" w14:textId="75FD154D" w:rsidR="00C22ABC" w:rsidRDefault="00C22ABC" w:rsidP="00973E09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ML predictions generated within acceptable processing time. </w:t>
      </w:r>
    </w:p>
    <w:p w14:paraId="3DEF97AF" w14:textId="0485DB64" w:rsidR="00C22ABC" w:rsidRDefault="00C22ABC" w:rsidP="00973E09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Support multiple users concurrently.</w:t>
      </w:r>
    </w:p>
    <w:p w14:paraId="512A0E68" w14:textId="73D0BF3F" w:rsidR="00393F85" w:rsidRDefault="00393F85" w:rsidP="00393F85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393F85">
        <w:rPr>
          <w:rFonts w:ascii="Times New Roman" w:hAnsi="Times New Roman" w:cs="Times New Roman"/>
          <w:sz w:val="36"/>
          <w:szCs w:val="32"/>
        </w:rPr>
        <w:t xml:space="preserve"> Security Requirements </w:t>
      </w:r>
    </w:p>
    <w:p w14:paraId="52F1F32B" w14:textId="3AD0CCFC" w:rsidR="00393F85" w:rsidRDefault="00195428" w:rsidP="00393F85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2"/>
        </w:rPr>
      </w:pPr>
      <w:r w:rsidRPr="00E5372A">
        <w:rPr>
          <w:rFonts w:ascii="Times New Roman" w:hAnsi="Times New Roman" w:cs="Times New Roman"/>
          <w:sz w:val="28"/>
          <w:szCs w:val="22"/>
        </w:rPr>
        <w:t xml:space="preserve">Encrypted Password Storage. </w:t>
      </w:r>
    </w:p>
    <w:p w14:paraId="1238B0E9" w14:textId="21CFDAEA" w:rsidR="00E5372A" w:rsidRDefault="00E5372A" w:rsidP="00393F85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Secure Session Handling. </w:t>
      </w:r>
    </w:p>
    <w:p w14:paraId="3C4ABB77" w14:textId="097B01A1" w:rsidR="00E5372A" w:rsidRDefault="00E5372A" w:rsidP="00393F85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Role-based Data Isolation. </w:t>
      </w:r>
    </w:p>
    <w:p w14:paraId="1B7877FA" w14:textId="3F5B537E" w:rsidR="00E5372A" w:rsidRDefault="00E5372A" w:rsidP="00393F85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No unauthorized access to expense data. </w:t>
      </w:r>
    </w:p>
    <w:p w14:paraId="3C01ADA8" w14:textId="7272A0F5" w:rsidR="00C47F32" w:rsidRDefault="00C47F32" w:rsidP="00C47F32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C47F32">
        <w:rPr>
          <w:rFonts w:ascii="Times New Roman" w:hAnsi="Times New Roman" w:cs="Times New Roman"/>
          <w:sz w:val="36"/>
          <w:szCs w:val="32"/>
        </w:rPr>
        <w:t xml:space="preserve"> Usability Requirements </w:t>
      </w:r>
    </w:p>
    <w:p w14:paraId="370F5937" w14:textId="2A4668CF" w:rsidR="00C47F32" w:rsidRDefault="009551B9" w:rsidP="009551B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2"/>
        </w:rPr>
      </w:pPr>
      <w:r w:rsidRPr="009551B9">
        <w:rPr>
          <w:rFonts w:ascii="Times New Roman" w:hAnsi="Times New Roman" w:cs="Times New Roman"/>
          <w:sz w:val="28"/>
          <w:szCs w:val="22"/>
        </w:rPr>
        <w:t xml:space="preserve">Simple and Intuitive UI. </w:t>
      </w:r>
    </w:p>
    <w:p w14:paraId="6462C0B4" w14:textId="309D4238" w:rsidR="009551B9" w:rsidRDefault="0083415F" w:rsidP="009551B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Minimal user input required.</w:t>
      </w:r>
    </w:p>
    <w:p w14:paraId="1C3234C0" w14:textId="7EA84BBB" w:rsidR="0083415F" w:rsidRDefault="0083415F" w:rsidP="009551B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Clear visual representation of data. </w:t>
      </w:r>
    </w:p>
    <w:p w14:paraId="36DD9BC6" w14:textId="18C8FF6C" w:rsidR="0083415F" w:rsidRDefault="0083415F" w:rsidP="009551B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Beginner-friendly navigation. </w:t>
      </w:r>
    </w:p>
    <w:p w14:paraId="289B08E3" w14:textId="77777777" w:rsidR="0063347D" w:rsidRDefault="0063347D" w:rsidP="0063347D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63347D">
        <w:rPr>
          <w:rFonts w:ascii="Times New Roman" w:hAnsi="Times New Roman" w:cs="Times New Roman"/>
          <w:sz w:val="36"/>
          <w:szCs w:val="32"/>
        </w:rPr>
        <w:t xml:space="preserve"> Reliability and Availability</w:t>
      </w:r>
      <w:r>
        <w:rPr>
          <w:rFonts w:ascii="Times New Roman" w:hAnsi="Times New Roman" w:cs="Times New Roman"/>
          <w:sz w:val="36"/>
          <w:szCs w:val="32"/>
        </w:rPr>
        <w:t xml:space="preserve"> </w:t>
      </w:r>
    </w:p>
    <w:p w14:paraId="6D564804" w14:textId="0574C9DD" w:rsidR="0063347D" w:rsidRDefault="0063347D" w:rsidP="0063347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2"/>
        </w:rPr>
      </w:pPr>
      <w:r w:rsidRPr="0063347D">
        <w:rPr>
          <w:rFonts w:ascii="Times New Roman" w:hAnsi="Times New Roman" w:cs="Times New Roman"/>
          <w:sz w:val="28"/>
          <w:szCs w:val="22"/>
        </w:rPr>
        <w:t xml:space="preserve">System Uptime </w:t>
      </w:r>
      <w:r>
        <w:rPr>
          <w:rFonts w:ascii="Times New Roman" w:hAnsi="Times New Roman" w:cs="Times New Roman"/>
          <w:sz w:val="28"/>
          <w:szCs w:val="22"/>
        </w:rPr>
        <w:t xml:space="preserve">≥ 99%. </w:t>
      </w:r>
    </w:p>
    <w:p w14:paraId="40D1BE2A" w14:textId="59833F9F" w:rsidR="0063347D" w:rsidRDefault="0063347D" w:rsidP="0063347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Automatic recovery from minor failures. </w:t>
      </w:r>
    </w:p>
    <w:p w14:paraId="17D3D433" w14:textId="11199135" w:rsidR="0063347D" w:rsidRDefault="0063347D" w:rsidP="0063347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Consistent data storage and retrieval. </w:t>
      </w:r>
    </w:p>
    <w:p w14:paraId="547090B2" w14:textId="404CBC27" w:rsidR="00A67B23" w:rsidRDefault="00A67B23" w:rsidP="00A67B23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A67B23">
        <w:rPr>
          <w:rFonts w:ascii="Times New Roman" w:hAnsi="Times New Roman" w:cs="Times New Roman"/>
          <w:sz w:val="36"/>
          <w:szCs w:val="32"/>
        </w:rPr>
        <w:t xml:space="preserve"> Scalability Requirements </w:t>
      </w:r>
    </w:p>
    <w:p w14:paraId="1C38BC75" w14:textId="7EC0409B" w:rsidR="00A67B23" w:rsidRDefault="00A67B23" w:rsidP="00A67B23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2"/>
        </w:rPr>
      </w:pPr>
      <w:r w:rsidRPr="00A67B23">
        <w:rPr>
          <w:rFonts w:ascii="Times New Roman" w:hAnsi="Times New Roman" w:cs="Times New Roman"/>
          <w:sz w:val="28"/>
          <w:szCs w:val="22"/>
        </w:rPr>
        <w:t xml:space="preserve">Support increasing number of users. </w:t>
      </w:r>
    </w:p>
    <w:p w14:paraId="782A0F8F" w14:textId="3E41B90B" w:rsidR="00A67B23" w:rsidRDefault="00801ECB" w:rsidP="00A67B23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Handle large historical expense datasets. </w:t>
      </w:r>
    </w:p>
    <w:p w14:paraId="05AAF9B6" w14:textId="4B83D1B4" w:rsidR="00801ECB" w:rsidRDefault="00801ECB" w:rsidP="00A67B23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Extendable ML models. </w:t>
      </w:r>
    </w:p>
    <w:p w14:paraId="1F05BF27" w14:textId="0D557DEE" w:rsidR="00774289" w:rsidRDefault="00774289" w:rsidP="00774289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774289">
        <w:rPr>
          <w:rFonts w:ascii="Times New Roman" w:hAnsi="Times New Roman" w:cs="Times New Roman"/>
          <w:sz w:val="36"/>
          <w:szCs w:val="32"/>
        </w:rPr>
        <w:t xml:space="preserve"> Maintainability </w:t>
      </w:r>
    </w:p>
    <w:p w14:paraId="0320C98B" w14:textId="4D241811" w:rsidR="00774289" w:rsidRDefault="00774289" w:rsidP="00774289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2"/>
        </w:rPr>
      </w:pPr>
      <w:r w:rsidRPr="00774289">
        <w:rPr>
          <w:rFonts w:ascii="Times New Roman" w:hAnsi="Times New Roman" w:cs="Times New Roman"/>
          <w:sz w:val="28"/>
          <w:szCs w:val="22"/>
        </w:rPr>
        <w:t xml:space="preserve">Modular Code Structure. </w:t>
      </w:r>
    </w:p>
    <w:p w14:paraId="1A3F42D4" w14:textId="2F3A955E" w:rsidR="00774289" w:rsidRDefault="00774289" w:rsidP="00774289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Easy Model updates. </w:t>
      </w:r>
    </w:p>
    <w:p w14:paraId="6EE68016" w14:textId="528D0969" w:rsidR="00774289" w:rsidRDefault="00774289" w:rsidP="00774289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Well-documented Database Schema. </w:t>
      </w:r>
    </w:p>
    <w:p w14:paraId="352F20E2" w14:textId="22F7C994" w:rsidR="00000701" w:rsidRDefault="00000701" w:rsidP="00F12EE1">
      <w:pPr>
        <w:pStyle w:val="Heading1"/>
        <w:numPr>
          <w:ilvl w:val="0"/>
          <w:numId w:val="20"/>
        </w:numPr>
        <w:rPr>
          <w:rFonts w:ascii="Times New Roman" w:hAnsi="Times New Roman" w:cs="Times New Roman"/>
          <w:szCs w:val="40"/>
        </w:rPr>
      </w:pPr>
      <w:r w:rsidRPr="00F12EE1">
        <w:rPr>
          <w:rFonts w:ascii="Times New Roman" w:hAnsi="Times New Roman" w:cs="Times New Roman"/>
          <w:szCs w:val="40"/>
        </w:rPr>
        <w:lastRenderedPageBreak/>
        <w:t xml:space="preserve">External Interface Requirements </w:t>
      </w:r>
    </w:p>
    <w:p w14:paraId="6C713D32" w14:textId="7754C024" w:rsidR="00F12EE1" w:rsidRDefault="00F12EE1" w:rsidP="00F12EE1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F12EE1">
        <w:rPr>
          <w:rFonts w:ascii="Times New Roman" w:hAnsi="Times New Roman" w:cs="Times New Roman"/>
          <w:sz w:val="36"/>
          <w:szCs w:val="32"/>
        </w:rPr>
        <w:t xml:space="preserve"> User Interface </w:t>
      </w:r>
    </w:p>
    <w:p w14:paraId="2F8D8737" w14:textId="112E05C2" w:rsidR="00F12EE1" w:rsidRDefault="004A331B" w:rsidP="00F12EE1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2"/>
        </w:rPr>
      </w:pPr>
      <w:r w:rsidRPr="004A331B">
        <w:rPr>
          <w:rFonts w:ascii="Times New Roman" w:hAnsi="Times New Roman" w:cs="Times New Roman"/>
          <w:sz w:val="28"/>
          <w:szCs w:val="22"/>
        </w:rPr>
        <w:t xml:space="preserve">Web-based </w:t>
      </w:r>
      <w:r>
        <w:rPr>
          <w:rFonts w:ascii="Times New Roman" w:hAnsi="Times New Roman" w:cs="Times New Roman"/>
          <w:sz w:val="28"/>
          <w:szCs w:val="22"/>
        </w:rPr>
        <w:t xml:space="preserve">interface built using Streamlit. </w:t>
      </w:r>
    </w:p>
    <w:p w14:paraId="606E894A" w14:textId="70CD96CD" w:rsidR="004A331B" w:rsidRDefault="004A331B" w:rsidP="00F12EE1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Interactive Dashboards. </w:t>
      </w:r>
    </w:p>
    <w:p w14:paraId="35DE3215" w14:textId="4F23DB12" w:rsidR="004A331B" w:rsidRDefault="004A331B" w:rsidP="00F12EE1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Forms for Expense Entry and Budgeting. </w:t>
      </w:r>
    </w:p>
    <w:p w14:paraId="6742CF9A" w14:textId="08DEB483" w:rsidR="00E47F3D" w:rsidRDefault="00E47F3D" w:rsidP="00E47F3D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E47F3D">
        <w:rPr>
          <w:rFonts w:ascii="Times New Roman" w:hAnsi="Times New Roman" w:cs="Times New Roman"/>
          <w:sz w:val="36"/>
          <w:szCs w:val="32"/>
        </w:rPr>
        <w:t xml:space="preserve"> Hardware Interfaces </w:t>
      </w:r>
    </w:p>
    <w:p w14:paraId="6EA4A46F" w14:textId="3061C4CA" w:rsidR="00E47F3D" w:rsidRDefault="00E47F3D" w:rsidP="00E47F3D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2"/>
        </w:rPr>
      </w:pPr>
      <w:r w:rsidRPr="00E47F3D">
        <w:rPr>
          <w:rFonts w:ascii="Times New Roman" w:hAnsi="Times New Roman" w:cs="Times New Roman"/>
          <w:sz w:val="28"/>
          <w:szCs w:val="22"/>
        </w:rPr>
        <w:t xml:space="preserve">No specific hardware dependency. </w:t>
      </w:r>
    </w:p>
    <w:p w14:paraId="71BC6033" w14:textId="4B04E477" w:rsidR="00E47F3D" w:rsidRDefault="00E47F3D" w:rsidP="00E47F3D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Standard Computer or Mobile browser sufficient. </w:t>
      </w:r>
    </w:p>
    <w:p w14:paraId="29A81F32" w14:textId="7C55FA81" w:rsidR="007E1754" w:rsidRDefault="007E1754" w:rsidP="007E1754">
      <w:pPr>
        <w:pStyle w:val="Heading2"/>
        <w:numPr>
          <w:ilvl w:val="1"/>
          <w:numId w:val="20"/>
        </w:numPr>
        <w:jc w:val="both"/>
        <w:rPr>
          <w:rFonts w:ascii="Times New Roman" w:hAnsi="Times New Roman" w:cs="Times New Roman"/>
          <w:sz w:val="36"/>
          <w:szCs w:val="32"/>
        </w:rPr>
      </w:pPr>
      <w:r w:rsidRPr="007E1754">
        <w:rPr>
          <w:rFonts w:ascii="Times New Roman" w:hAnsi="Times New Roman" w:cs="Times New Roman"/>
          <w:sz w:val="36"/>
          <w:szCs w:val="32"/>
        </w:rPr>
        <w:t xml:space="preserve"> Software Interfaces </w:t>
      </w:r>
    </w:p>
    <w:p w14:paraId="600419FE" w14:textId="35A1853E" w:rsidR="007E1754" w:rsidRDefault="007E1754" w:rsidP="007E175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2"/>
        </w:rPr>
      </w:pPr>
      <w:r w:rsidRPr="007E1754">
        <w:rPr>
          <w:rFonts w:ascii="Times New Roman" w:hAnsi="Times New Roman" w:cs="Times New Roman"/>
          <w:sz w:val="28"/>
          <w:szCs w:val="22"/>
        </w:rPr>
        <w:t xml:space="preserve">MySQL Database. </w:t>
      </w:r>
    </w:p>
    <w:p w14:paraId="02D55AF1" w14:textId="2FD14A04" w:rsidR="007E1754" w:rsidRDefault="007E1754" w:rsidP="007E175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Python ML Libraries. </w:t>
      </w:r>
    </w:p>
    <w:p w14:paraId="30C8C987" w14:textId="7F8702B3" w:rsidR="007E1754" w:rsidRDefault="007E1754" w:rsidP="007E175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Authentication Libraries. </w:t>
      </w:r>
    </w:p>
    <w:p w14:paraId="6AFF738E" w14:textId="77777777" w:rsidR="00934144" w:rsidRDefault="00934144" w:rsidP="00934144">
      <w:pPr>
        <w:rPr>
          <w:rFonts w:ascii="Times New Roman" w:hAnsi="Times New Roman" w:cs="Times New Roman"/>
          <w:sz w:val="28"/>
          <w:szCs w:val="22"/>
        </w:rPr>
      </w:pPr>
    </w:p>
    <w:p w14:paraId="402D67E5" w14:textId="77777777" w:rsidR="003F715A" w:rsidRDefault="003F715A" w:rsidP="00934144">
      <w:pPr>
        <w:rPr>
          <w:rFonts w:ascii="Times New Roman" w:hAnsi="Times New Roman" w:cs="Times New Roman"/>
          <w:sz w:val="28"/>
          <w:szCs w:val="22"/>
        </w:rPr>
      </w:pPr>
    </w:p>
    <w:p w14:paraId="3E7434DF" w14:textId="77777777" w:rsidR="003F715A" w:rsidRDefault="003F715A" w:rsidP="00934144">
      <w:pPr>
        <w:rPr>
          <w:rFonts w:ascii="Times New Roman" w:hAnsi="Times New Roman" w:cs="Times New Roman"/>
          <w:sz w:val="28"/>
          <w:szCs w:val="22"/>
        </w:rPr>
      </w:pPr>
    </w:p>
    <w:p w14:paraId="72C4C639" w14:textId="04BE42FD" w:rsidR="00934144" w:rsidRDefault="00934144" w:rsidP="00934144">
      <w:pPr>
        <w:pStyle w:val="Heading1"/>
        <w:numPr>
          <w:ilvl w:val="0"/>
          <w:numId w:val="20"/>
        </w:numPr>
        <w:rPr>
          <w:rFonts w:ascii="Times New Roman" w:hAnsi="Times New Roman" w:cs="Times New Roman"/>
          <w:szCs w:val="40"/>
        </w:rPr>
      </w:pPr>
      <w:r w:rsidRPr="00934144">
        <w:rPr>
          <w:rFonts w:ascii="Times New Roman" w:hAnsi="Times New Roman" w:cs="Times New Roman"/>
          <w:szCs w:val="40"/>
        </w:rPr>
        <w:t xml:space="preserve">System Flow Description </w:t>
      </w:r>
    </w:p>
    <w:p w14:paraId="0519EB8F" w14:textId="07DAFDF6" w:rsidR="005D2403" w:rsidRDefault="005D2403" w:rsidP="005D2403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2"/>
        </w:rPr>
      </w:pPr>
      <w:r w:rsidRPr="005D2403">
        <w:rPr>
          <w:rFonts w:ascii="Times New Roman" w:hAnsi="Times New Roman" w:cs="Times New Roman"/>
          <w:sz w:val="28"/>
          <w:szCs w:val="22"/>
        </w:rPr>
        <w:t>User</w:t>
      </w:r>
      <w:r>
        <w:rPr>
          <w:rFonts w:ascii="Times New Roman" w:hAnsi="Times New Roman" w:cs="Times New Roman"/>
          <w:sz w:val="28"/>
          <w:szCs w:val="22"/>
        </w:rPr>
        <w:t xml:space="preserve"> accesses Streamlit web application. </w:t>
      </w:r>
    </w:p>
    <w:p w14:paraId="744D8DDC" w14:textId="669E9FCE" w:rsidR="005D2403" w:rsidRDefault="005D2403" w:rsidP="005D2403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User registers / logs in. </w:t>
      </w:r>
    </w:p>
    <w:p w14:paraId="4ACCD967" w14:textId="62198C60" w:rsidR="005D2403" w:rsidRDefault="005D2403" w:rsidP="005D2403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User adds expense details. </w:t>
      </w:r>
    </w:p>
    <w:p w14:paraId="5893314B" w14:textId="3DB53EC8" w:rsidR="005D2403" w:rsidRDefault="005D2403" w:rsidP="005D2403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AI classifies the expense. </w:t>
      </w:r>
    </w:p>
    <w:p w14:paraId="5A9A1E8A" w14:textId="633598D4" w:rsidR="005D2403" w:rsidRDefault="005D2403" w:rsidP="005D2403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Data is stored in MySQL. </w:t>
      </w:r>
    </w:p>
    <w:p w14:paraId="7C1FD351" w14:textId="32BDBA1E" w:rsidR="005D2403" w:rsidRDefault="005D2403" w:rsidP="005D2403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User views dashboards and summaries. </w:t>
      </w:r>
    </w:p>
    <w:p w14:paraId="30344456" w14:textId="3397AE43" w:rsidR="005D2403" w:rsidRDefault="005D2403" w:rsidP="005D2403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ML module predicts future expenses. </w:t>
      </w:r>
    </w:p>
    <w:p w14:paraId="28F51AEF" w14:textId="73912BDC" w:rsidR="005D2403" w:rsidRDefault="005D2403" w:rsidP="005D2403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AI generate financial advice for the user. </w:t>
      </w:r>
    </w:p>
    <w:p w14:paraId="49323C45" w14:textId="3DC18A28" w:rsidR="005D2403" w:rsidRDefault="005D2403" w:rsidP="005D2403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User is alerted in case of limits or anomalies. </w:t>
      </w:r>
    </w:p>
    <w:p w14:paraId="4AFF0865" w14:textId="77777777" w:rsidR="00854EBB" w:rsidRDefault="00854EBB" w:rsidP="00854EBB">
      <w:pPr>
        <w:rPr>
          <w:rFonts w:ascii="Times New Roman" w:hAnsi="Times New Roman" w:cs="Times New Roman"/>
          <w:sz w:val="28"/>
          <w:szCs w:val="22"/>
        </w:rPr>
      </w:pPr>
    </w:p>
    <w:p w14:paraId="126F0E88" w14:textId="77777777" w:rsidR="00854EBB" w:rsidRDefault="00854EBB" w:rsidP="00854EBB">
      <w:pPr>
        <w:rPr>
          <w:rFonts w:ascii="Times New Roman" w:hAnsi="Times New Roman" w:cs="Times New Roman"/>
          <w:sz w:val="28"/>
          <w:szCs w:val="22"/>
        </w:rPr>
      </w:pPr>
    </w:p>
    <w:p w14:paraId="4A87512F" w14:textId="1A791DA0" w:rsidR="00854EBB" w:rsidRDefault="005C510B" w:rsidP="005C510B">
      <w:pPr>
        <w:pStyle w:val="Heading1"/>
        <w:numPr>
          <w:ilvl w:val="0"/>
          <w:numId w:val="20"/>
        </w:numPr>
        <w:rPr>
          <w:rFonts w:ascii="Times New Roman" w:hAnsi="Times New Roman" w:cs="Times New Roman"/>
          <w:szCs w:val="40"/>
        </w:rPr>
      </w:pPr>
      <w:r w:rsidRPr="005C510B">
        <w:rPr>
          <w:rFonts w:ascii="Times New Roman" w:hAnsi="Times New Roman" w:cs="Times New Roman"/>
          <w:szCs w:val="40"/>
        </w:rPr>
        <w:lastRenderedPageBreak/>
        <w:t xml:space="preserve">Use-Case Diagrams and Use-Case Scenarios </w:t>
      </w:r>
    </w:p>
    <w:p w14:paraId="3ED4951D" w14:textId="1FB2D5DB" w:rsidR="00854EBB" w:rsidRDefault="007B4763" w:rsidP="00854EBB">
      <w:pPr>
        <w:pStyle w:val="Heading2"/>
        <w:numPr>
          <w:ilvl w:val="1"/>
          <w:numId w:val="20"/>
        </w:numPr>
        <w:rPr>
          <w:rFonts w:ascii="Times New Roman" w:hAnsi="Times New Roman" w:cs="Times New Roman"/>
          <w:sz w:val="36"/>
          <w:szCs w:val="32"/>
        </w:rPr>
      </w:pPr>
      <w:r w:rsidRPr="007B4763">
        <w:rPr>
          <w:rFonts w:ascii="Times New Roman" w:hAnsi="Times New Roman" w:cs="Times New Roman"/>
          <w:sz w:val="36"/>
          <w:szCs w:val="32"/>
        </w:rPr>
        <w:t xml:space="preserve"> Use-Case Diagram (Textual + Diagrammatic Representation) </w:t>
      </w:r>
    </w:p>
    <w:p w14:paraId="11813EA3" w14:textId="62F2EFAD" w:rsidR="007B4763" w:rsidRDefault="00095CE7" w:rsidP="00095CE7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 w:rsidRPr="00095CE7">
        <w:rPr>
          <w:rFonts w:ascii="Times New Roman" w:hAnsi="Times New Roman" w:cs="Times New Roman"/>
          <w:b/>
          <w:bCs/>
          <w:sz w:val="28"/>
          <w:szCs w:val="22"/>
        </w:rPr>
        <w:t>Primary Actor</w:t>
      </w:r>
    </w:p>
    <w:p w14:paraId="3E365A23" w14:textId="01CF47C2" w:rsidR="00EA6887" w:rsidRPr="00EA6887" w:rsidRDefault="00EA6887" w:rsidP="00EA6887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User ~ </w:t>
      </w:r>
      <w:r>
        <w:rPr>
          <w:rFonts w:ascii="Times New Roman" w:hAnsi="Times New Roman" w:cs="Times New Roman"/>
          <w:sz w:val="28"/>
          <w:szCs w:val="22"/>
        </w:rPr>
        <w:t xml:space="preserve">A registered individual using the Smart Expense Tracker System. </w:t>
      </w:r>
    </w:p>
    <w:p w14:paraId="19F6649C" w14:textId="548057A5" w:rsidR="00EA6887" w:rsidRDefault="00EA6887" w:rsidP="00EA6887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System </w:t>
      </w:r>
    </w:p>
    <w:p w14:paraId="0F182F85" w14:textId="39DE63EC" w:rsidR="00EA6887" w:rsidRDefault="00EA6887" w:rsidP="00EA6887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AI-Powered Smart Expense Tracker System </w:t>
      </w:r>
    </w:p>
    <w:p w14:paraId="20BFC0DA" w14:textId="292F61A8" w:rsidR="00EA6887" w:rsidRDefault="00EA6887" w:rsidP="00EA6887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Main Use-Cases </w:t>
      </w:r>
    </w:p>
    <w:p w14:paraId="47FE29DF" w14:textId="44BAE96C" w:rsidR="00EA6887" w:rsidRPr="00B079AC" w:rsidRDefault="00B079AC" w:rsidP="00EA6887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Register User</w:t>
      </w:r>
    </w:p>
    <w:p w14:paraId="6CD07CA7" w14:textId="744A8366" w:rsidR="00854EBB" w:rsidRDefault="00A40AE5" w:rsidP="00AD71A4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Login User </w:t>
      </w:r>
    </w:p>
    <w:p w14:paraId="3872D468" w14:textId="39AAAC0E" w:rsidR="00AD71A4" w:rsidRDefault="00AD71A4" w:rsidP="00AD71A4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Logout User</w:t>
      </w:r>
    </w:p>
    <w:p w14:paraId="43732CAD" w14:textId="58EE41AF" w:rsidR="00AD71A4" w:rsidRDefault="00AD71A4" w:rsidP="00AD71A4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Add Expense </w:t>
      </w:r>
    </w:p>
    <w:p w14:paraId="7F1FEDCE" w14:textId="735A8C24" w:rsidR="00AD71A4" w:rsidRDefault="00005F90" w:rsidP="00AD71A4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Auto-Classify Expense </w:t>
      </w:r>
    </w:p>
    <w:p w14:paraId="0AD0BD90" w14:textId="2E0DFE7F" w:rsidR="00005F90" w:rsidRDefault="00005F90" w:rsidP="00AD71A4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Edit / Delete Expense </w:t>
      </w:r>
    </w:p>
    <w:p w14:paraId="30AC939F" w14:textId="2EC8692B" w:rsidR="00005F90" w:rsidRDefault="002E74AE" w:rsidP="00AD71A4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Set Monthly Budget </w:t>
      </w:r>
    </w:p>
    <w:p w14:paraId="5322B311" w14:textId="0CA271DC" w:rsidR="002E74AE" w:rsidRDefault="002E74AE" w:rsidP="00AD71A4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Set Category-wise Budget </w:t>
      </w:r>
    </w:p>
    <w:p w14:paraId="6C520625" w14:textId="34E4F1AD" w:rsidR="0073090B" w:rsidRDefault="0073090B" w:rsidP="00AD71A4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Track Budget Usage </w:t>
      </w:r>
    </w:p>
    <w:p w14:paraId="16D67289" w14:textId="484E8248" w:rsidR="0073090B" w:rsidRDefault="0073090B" w:rsidP="00AD71A4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View Expense Summary </w:t>
      </w:r>
    </w:p>
    <w:p w14:paraId="2E0C77A6" w14:textId="2C7A26EF" w:rsidR="0073090B" w:rsidRDefault="0073090B" w:rsidP="00AD71A4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View Dashboard </w:t>
      </w:r>
    </w:p>
    <w:p w14:paraId="288D28DD" w14:textId="62901443" w:rsidR="0073090B" w:rsidRDefault="0073090B" w:rsidP="00AD71A4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Generate Financial Advice </w:t>
      </w:r>
    </w:p>
    <w:p w14:paraId="09873733" w14:textId="453A6576" w:rsidR="0073090B" w:rsidRDefault="0073090B" w:rsidP="00AD71A4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Predict Future Expenses </w:t>
      </w:r>
    </w:p>
    <w:p w14:paraId="75A46A9F" w14:textId="7304C879" w:rsidR="0062773A" w:rsidRDefault="0073090B" w:rsidP="0062773A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Detect Spending Anomalies </w:t>
      </w:r>
    </w:p>
    <w:p w14:paraId="22755BCB" w14:textId="77777777" w:rsidR="008168CD" w:rsidRDefault="008168CD" w:rsidP="008168CD">
      <w:pPr>
        <w:rPr>
          <w:rFonts w:ascii="Times New Roman" w:hAnsi="Times New Roman" w:cs="Times New Roman"/>
          <w:sz w:val="28"/>
          <w:szCs w:val="22"/>
        </w:rPr>
      </w:pPr>
    </w:p>
    <w:p w14:paraId="0CC3B0A3" w14:textId="77777777" w:rsidR="008168CD" w:rsidRDefault="008168CD" w:rsidP="008168CD">
      <w:pPr>
        <w:rPr>
          <w:rFonts w:ascii="Times New Roman" w:hAnsi="Times New Roman" w:cs="Times New Roman"/>
          <w:sz w:val="28"/>
          <w:szCs w:val="22"/>
        </w:rPr>
      </w:pPr>
    </w:p>
    <w:p w14:paraId="48CB2A0B" w14:textId="77777777" w:rsidR="008168CD" w:rsidRDefault="008168CD" w:rsidP="008168CD">
      <w:pPr>
        <w:rPr>
          <w:rFonts w:ascii="Times New Roman" w:hAnsi="Times New Roman" w:cs="Times New Roman"/>
          <w:sz w:val="28"/>
          <w:szCs w:val="22"/>
        </w:rPr>
      </w:pPr>
    </w:p>
    <w:p w14:paraId="1021D3D1" w14:textId="77777777" w:rsidR="008168CD" w:rsidRDefault="008168CD" w:rsidP="008168CD">
      <w:pPr>
        <w:rPr>
          <w:rFonts w:ascii="Times New Roman" w:hAnsi="Times New Roman" w:cs="Times New Roman"/>
          <w:sz w:val="28"/>
          <w:szCs w:val="22"/>
        </w:rPr>
      </w:pPr>
    </w:p>
    <w:p w14:paraId="13C3365E" w14:textId="77777777" w:rsidR="008168CD" w:rsidRDefault="008168CD" w:rsidP="008168CD">
      <w:pPr>
        <w:rPr>
          <w:rFonts w:ascii="Times New Roman" w:hAnsi="Times New Roman" w:cs="Times New Roman"/>
          <w:sz w:val="28"/>
          <w:szCs w:val="22"/>
        </w:rPr>
      </w:pPr>
    </w:p>
    <w:p w14:paraId="5D2F1BE5" w14:textId="77777777" w:rsidR="008168CD" w:rsidRDefault="008168CD" w:rsidP="008168CD">
      <w:pPr>
        <w:rPr>
          <w:rFonts w:ascii="Times New Roman" w:hAnsi="Times New Roman" w:cs="Times New Roman"/>
          <w:sz w:val="28"/>
          <w:szCs w:val="22"/>
        </w:rPr>
      </w:pPr>
    </w:p>
    <w:p w14:paraId="15326BE7" w14:textId="77777777" w:rsidR="008168CD" w:rsidRPr="008168CD" w:rsidRDefault="008168CD" w:rsidP="008168CD">
      <w:pPr>
        <w:rPr>
          <w:rFonts w:ascii="Times New Roman" w:hAnsi="Times New Roman" w:cs="Times New Roman"/>
          <w:sz w:val="28"/>
          <w:szCs w:val="22"/>
        </w:rPr>
      </w:pPr>
    </w:p>
    <w:p w14:paraId="21E5E382" w14:textId="21BA74FD" w:rsidR="0062773A" w:rsidRDefault="0062773A" w:rsidP="0062773A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 w:rsidRPr="0062773A">
        <w:rPr>
          <w:rFonts w:ascii="Times New Roman" w:hAnsi="Times New Roman" w:cs="Times New Roman"/>
          <w:b/>
          <w:bCs/>
          <w:sz w:val="28"/>
          <w:szCs w:val="22"/>
        </w:rPr>
        <w:lastRenderedPageBreak/>
        <w:t>Use-Case Diagram</w:t>
      </w:r>
    </w:p>
    <w:p w14:paraId="153DAE14" w14:textId="41ED311F" w:rsidR="008168CD" w:rsidRDefault="008168CD" w:rsidP="00782516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97F0B5" wp14:editId="02D1A4CA">
            <wp:simplePos x="1932495" y="1159497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6873240"/>
            <wp:effectExtent l="0" t="0" r="0" b="0"/>
            <wp:wrapSquare wrapText="bothSides"/>
            <wp:docPr id="182258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89758" name="Picture 18225897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DB3B6" w14:textId="77777777" w:rsidR="00782516" w:rsidRDefault="00782516" w:rsidP="00782516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554307D2" w14:textId="77777777" w:rsidR="00782516" w:rsidRDefault="00782516" w:rsidP="00782516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34095956" w14:textId="4C7C702E" w:rsidR="00782516" w:rsidRDefault="005E5364" w:rsidP="006A58FB">
      <w:pPr>
        <w:pStyle w:val="Heading2"/>
        <w:numPr>
          <w:ilvl w:val="1"/>
          <w:numId w:val="20"/>
        </w:numPr>
        <w:rPr>
          <w:rFonts w:ascii="Times New Roman" w:hAnsi="Times New Roman" w:cs="Times New Roman"/>
          <w:sz w:val="36"/>
          <w:szCs w:val="32"/>
        </w:rPr>
      </w:pPr>
      <w:r w:rsidRPr="006A58FB">
        <w:rPr>
          <w:rFonts w:ascii="Times New Roman" w:hAnsi="Times New Roman" w:cs="Times New Roman"/>
          <w:sz w:val="36"/>
          <w:szCs w:val="32"/>
        </w:rPr>
        <w:lastRenderedPageBreak/>
        <w:t xml:space="preserve"> Detailed Use-Case Scenarios</w:t>
      </w:r>
    </w:p>
    <w:p w14:paraId="1ED5CCE1" w14:textId="58410EE3" w:rsidR="00D86F98" w:rsidRDefault="003421F6" w:rsidP="003421F6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 w:rsidRPr="003421F6">
        <w:rPr>
          <w:rFonts w:ascii="Times New Roman" w:hAnsi="Times New Roman" w:cs="Times New Roman"/>
          <w:b/>
          <w:bCs/>
          <w:sz w:val="28"/>
          <w:szCs w:val="22"/>
        </w:rPr>
        <w:t>UC-01: Register User</w:t>
      </w:r>
    </w:p>
    <w:p w14:paraId="742C7F50" w14:textId="06068CC8" w:rsidR="00074DB6" w:rsidRPr="00074DB6" w:rsidRDefault="00074DB6" w:rsidP="00074DB6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>
        <w:rPr>
          <w:rFonts w:ascii="Times New Roman" w:hAnsi="Times New Roman" w:cs="Times New Roman"/>
          <w:sz w:val="28"/>
          <w:szCs w:val="22"/>
        </w:rPr>
        <w:t xml:space="preserve">User </w:t>
      </w:r>
    </w:p>
    <w:p w14:paraId="56159571" w14:textId="7492AA9E" w:rsidR="00074DB6" w:rsidRPr="00074DB6" w:rsidRDefault="00074DB6" w:rsidP="00074DB6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Precondition – </w:t>
      </w:r>
      <w:r>
        <w:rPr>
          <w:rFonts w:ascii="Times New Roman" w:hAnsi="Times New Roman" w:cs="Times New Roman"/>
          <w:sz w:val="28"/>
          <w:szCs w:val="22"/>
        </w:rPr>
        <w:t xml:space="preserve">User not registered </w:t>
      </w:r>
    </w:p>
    <w:p w14:paraId="0B9AD20B" w14:textId="6A6C7A11" w:rsidR="00074DB6" w:rsidRPr="00074DB6" w:rsidRDefault="00074DB6" w:rsidP="00074DB6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 xml:space="preserve">Account created </w:t>
      </w:r>
    </w:p>
    <w:p w14:paraId="692EA7C3" w14:textId="4A9D8E17" w:rsidR="00074DB6" w:rsidRPr="001259FF" w:rsidRDefault="00074DB6" w:rsidP="00074DB6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Main Flow – </w:t>
      </w:r>
      <w:r w:rsidR="00F83C06">
        <w:rPr>
          <w:rFonts w:ascii="Times New Roman" w:hAnsi="Times New Roman" w:cs="Times New Roman"/>
          <w:b/>
          <w:bCs/>
          <w:sz w:val="28"/>
          <w:szCs w:val="22"/>
        </w:rPr>
        <w:br/>
      </w:r>
      <w:r>
        <w:rPr>
          <w:rFonts w:ascii="Times New Roman" w:hAnsi="Times New Roman" w:cs="Times New Roman"/>
          <w:sz w:val="28"/>
          <w:szCs w:val="22"/>
        </w:rPr>
        <w:t xml:space="preserve">User opens application </w:t>
      </w:r>
      <w:r w:rsidR="00F83C06">
        <w:rPr>
          <w:rFonts w:ascii="Times New Roman" w:hAnsi="Times New Roman" w:cs="Times New Roman"/>
          <w:sz w:val="28"/>
          <w:szCs w:val="22"/>
        </w:rPr>
        <w:t>→</w:t>
      </w:r>
      <w:r w:rsidR="00D95BEA">
        <w:rPr>
          <w:rFonts w:ascii="Times New Roman" w:hAnsi="Times New Roman" w:cs="Times New Roman"/>
          <w:sz w:val="28"/>
          <w:szCs w:val="22"/>
        </w:rPr>
        <w:t xml:space="preserve"> Selects </w:t>
      </w:r>
      <w:r w:rsidR="00D95BEA">
        <w:rPr>
          <w:rFonts w:ascii="Times New Roman" w:hAnsi="Times New Roman" w:cs="Times New Roman"/>
          <w:i/>
          <w:iCs/>
          <w:sz w:val="28"/>
          <w:szCs w:val="22"/>
        </w:rPr>
        <w:t>Register</w:t>
      </w:r>
      <w:r w:rsidR="00D95BEA">
        <w:rPr>
          <w:rFonts w:ascii="Times New Roman" w:hAnsi="Times New Roman" w:cs="Times New Roman"/>
          <w:sz w:val="28"/>
          <w:szCs w:val="22"/>
        </w:rPr>
        <w:t xml:space="preserve"> →</w:t>
      </w:r>
      <w:r w:rsidR="001259FF">
        <w:rPr>
          <w:rFonts w:ascii="Times New Roman" w:hAnsi="Times New Roman" w:cs="Times New Roman"/>
          <w:sz w:val="28"/>
          <w:szCs w:val="22"/>
        </w:rPr>
        <w:t xml:space="preserve"> Enters email / username &amp; password → System hashes password → Stores data in database → Registration successful </w:t>
      </w:r>
    </w:p>
    <w:p w14:paraId="37508D20" w14:textId="3D761EF0" w:rsidR="001259FF" w:rsidRPr="00CB6165" w:rsidRDefault="001259FF" w:rsidP="00074DB6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Alternate Flow </w:t>
      </w:r>
      <w:r>
        <w:rPr>
          <w:rFonts w:ascii="Times New Roman" w:hAnsi="Times New Roman" w:cs="Times New Roman"/>
          <w:b/>
          <w:bCs/>
          <w:sz w:val="28"/>
          <w:szCs w:val="22"/>
        </w:rPr>
        <w:t>–</w:t>
      </w: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>
        <w:rPr>
          <w:rFonts w:ascii="Times New Roman" w:hAnsi="Times New Roman" w:cs="Times New Roman"/>
          <w:sz w:val="28"/>
          <w:szCs w:val="22"/>
        </w:rPr>
        <w:t>User exists → Error message</w:t>
      </w:r>
    </w:p>
    <w:p w14:paraId="431B9F36" w14:textId="77C9A9B1" w:rsidR="00CB6165" w:rsidRDefault="00CB6165" w:rsidP="00CB6165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UC-02: Login User </w:t>
      </w:r>
    </w:p>
    <w:p w14:paraId="58C5F049" w14:textId="78C709A4" w:rsidR="00CB6165" w:rsidRPr="0076775E" w:rsidRDefault="0076775E" w:rsidP="00CB6165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>
        <w:rPr>
          <w:rFonts w:ascii="Times New Roman" w:hAnsi="Times New Roman" w:cs="Times New Roman"/>
          <w:sz w:val="28"/>
          <w:szCs w:val="22"/>
        </w:rPr>
        <w:t xml:space="preserve">User </w:t>
      </w:r>
    </w:p>
    <w:p w14:paraId="07BC6BEC" w14:textId="03127798" w:rsidR="0076775E" w:rsidRPr="0076775E" w:rsidRDefault="0076775E" w:rsidP="00CB6165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Precondition – </w:t>
      </w:r>
      <w:r>
        <w:rPr>
          <w:rFonts w:ascii="Times New Roman" w:hAnsi="Times New Roman" w:cs="Times New Roman"/>
          <w:sz w:val="28"/>
          <w:szCs w:val="22"/>
        </w:rPr>
        <w:t>User registered</w:t>
      </w:r>
    </w:p>
    <w:p w14:paraId="1113BB9C" w14:textId="32736DE6" w:rsidR="0076775E" w:rsidRPr="0076775E" w:rsidRDefault="0076775E" w:rsidP="00CB6165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 xml:space="preserve">Session created </w:t>
      </w:r>
    </w:p>
    <w:p w14:paraId="286ED63C" w14:textId="15637EFE" w:rsidR="0076775E" w:rsidRPr="00AF187E" w:rsidRDefault="0076775E" w:rsidP="00CB6165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Main Flow </w:t>
      </w:r>
      <w:r>
        <w:rPr>
          <w:rFonts w:ascii="Times New Roman" w:hAnsi="Times New Roman" w:cs="Times New Roman"/>
          <w:b/>
          <w:bCs/>
          <w:sz w:val="28"/>
          <w:szCs w:val="22"/>
        </w:rPr>
        <w:t>–</w:t>
      </w: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>
        <w:rPr>
          <w:rFonts w:ascii="Times New Roman" w:hAnsi="Times New Roman" w:cs="Times New Roman"/>
          <w:sz w:val="28"/>
          <w:szCs w:val="22"/>
        </w:rPr>
        <w:t xml:space="preserve">User enters credentials → System validates details → Session started → Dashboard displayed </w:t>
      </w:r>
    </w:p>
    <w:p w14:paraId="0CD8742F" w14:textId="0A5BA2EC" w:rsidR="00AF187E" w:rsidRDefault="00AF187E" w:rsidP="00AF187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UC-03: Logout User</w:t>
      </w:r>
    </w:p>
    <w:p w14:paraId="44020F46" w14:textId="625F18A4" w:rsidR="00AF187E" w:rsidRPr="00AF187E" w:rsidRDefault="00AF187E" w:rsidP="00AF187E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>
        <w:rPr>
          <w:rFonts w:ascii="Times New Roman" w:hAnsi="Times New Roman" w:cs="Times New Roman"/>
          <w:sz w:val="28"/>
          <w:szCs w:val="22"/>
        </w:rPr>
        <w:t xml:space="preserve">User </w:t>
      </w:r>
    </w:p>
    <w:p w14:paraId="62058BDB" w14:textId="4513B410" w:rsidR="00AF187E" w:rsidRPr="00DC34F0" w:rsidRDefault="00AF187E" w:rsidP="00AF187E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 xml:space="preserve">Session terminated </w:t>
      </w:r>
    </w:p>
    <w:p w14:paraId="5027D836" w14:textId="1AF956F9" w:rsidR="00DC34F0" w:rsidRDefault="00DC34F0" w:rsidP="00DC34F0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UC-04: Add Expense </w:t>
      </w:r>
    </w:p>
    <w:p w14:paraId="5826C76F" w14:textId="330C6DA4" w:rsidR="00DC34F0" w:rsidRPr="00DC34F0" w:rsidRDefault="00DC34F0" w:rsidP="00DC34F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>
        <w:rPr>
          <w:rFonts w:ascii="Times New Roman" w:hAnsi="Times New Roman" w:cs="Times New Roman"/>
          <w:sz w:val="28"/>
          <w:szCs w:val="22"/>
        </w:rPr>
        <w:t xml:space="preserve">User </w:t>
      </w:r>
    </w:p>
    <w:p w14:paraId="168631EE" w14:textId="5DFBF760" w:rsidR="00DC34F0" w:rsidRPr="00AE3D80" w:rsidRDefault="00AE3D80" w:rsidP="00DC34F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Precondition – </w:t>
      </w:r>
      <w:r>
        <w:rPr>
          <w:rFonts w:ascii="Times New Roman" w:hAnsi="Times New Roman" w:cs="Times New Roman"/>
          <w:sz w:val="28"/>
          <w:szCs w:val="22"/>
        </w:rPr>
        <w:t xml:space="preserve">Logged in </w:t>
      </w:r>
    </w:p>
    <w:p w14:paraId="1BD6AE9B" w14:textId="49A31BD2" w:rsidR="00AE3D80" w:rsidRPr="00AE3D80" w:rsidRDefault="00AE3D80" w:rsidP="00DC34F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>Expense saved</w:t>
      </w:r>
    </w:p>
    <w:p w14:paraId="715669A3" w14:textId="70A477D7" w:rsidR="00AE3D80" w:rsidRPr="001B0C60" w:rsidRDefault="00AE3D80" w:rsidP="00DC34F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Main Flow </w:t>
      </w:r>
      <w:r>
        <w:rPr>
          <w:rFonts w:ascii="Times New Roman" w:hAnsi="Times New Roman" w:cs="Times New Roman"/>
          <w:b/>
          <w:bCs/>
          <w:sz w:val="28"/>
          <w:szCs w:val="22"/>
        </w:rPr>
        <w:t>–</w:t>
      </w:r>
      <w:r>
        <w:rPr>
          <w:rFonts w:ascii="Times New Roman" w:hAnsi="Times New Roman" w:cs="Times New Roman"/>
          <w:b/>
          <w:bCs/>
          <w:sz w:val="28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>
        <w:rPr>
          <w:rFonts w:ascii="Times New Roman" w:hAnsi="Times New Roman" w:cs="Times New Roman"/>
          <w:sz w:val="28"/>
          <w:szCs w:val="22"/>
        </w:rPr>
        <w:t xml:space="preserve">User enters amount, date, description → Submits expense → Data sent to AI engine → Stored in database </w:t>
      </w:r>
    </w:p>
    <w:p w14:paraId="2B6B8D05" w14:textId="4D3166DD" w:rsidR="001B0C60" w:rsidRDefault="001B0C60" w:rsidP="001B0C60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UC-05: Auto-Classify Expense </w:t>
      </w:r>
    </w:p>
    <w:p w14:paraId="7B866CFA" w14:textId="13238CC4" w:rsidR="001B0C60" w:rsidRPr="001B0C60" w:rsidRDefault="001B0C60" w:rsidP="001B0C60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 w:rsidR="0084656E">
        <w:rPr>
          <w:rFonts w:ascii="Times New Roman" w:hAnsi="Times New Roman" w:cs="Times New Roman"/>
          <w:sz w:val="28"/>
          <w:szCs w:val="22"/>
        </w:rPr>
        <w:t>ML/AI engine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</w:p>
    <w:p w14:paraId="491BE9EE" w14:textId="467C0B26" w:rsidR="001B0C60" w:rsidRPr="001B0C60" w:rsidRDefault="001B0C60" w:rsidP="001B0C60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Precondition – </w:t>
      </w:r>
      <w:r>
        <w:rPr>
          <w:rFonts w:ascii="Times New Roman" w:hAnsi="Times New Roman" w:cs="Times New Roman"/>
          <w:sz w:val="28"/>
          <w:szCs w:val="22"/>
        </w:rPr>
        <w:t xml:space="preserve">Expense added </w:t>
      </w:r>
    </w:p>
    <w:p w14:paraId="5021E378" w14:textId="3C3C5AF5" w:rsidR="001B0C60" w:rsidRPr="001B0C60" w:rsidRDefault="001B0C60" w:rsidP="001B0C60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 xml:space="preserve">Category assigned </w:t>
      </w:r>
    </w:p>
    <w:p w14:paraId="57BC4621" w14:textId="2CC14449" w:rsidR="001B0C60" w:rsidRPr="001B0C60" w:rsidRDefault="001B0C60" w:rsidP="001B0C60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lastRenderedPageBreak/>
        <w:t xml:space="preserve">Main Flow </w:t>
      </w:r>
      <w:r>
        <w:rPr>
          <w:rFonts w:ascii="Times New Roman" w:hAnsi="Times New Roman" w:cs="Times New Roman"/>
          <w:b/>
          <w:bCs/>
          <w:sz w:val="28"/>
          <w:szCs w:val="22"/>
        </w:rPr>
        <w:t>–</w:t>
      </w:r>
      <w:r>
        <w:rPr>
          <w:rFonts w:ascii="Times New Roman" w:hAnsi="Times New Roman" w:cs="Times New Roman"/>
          <w:b/>
          <w:bCs/>
          <w:sz w:val="28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>
        <w:rPr>
          <w:rFonts w:ascii="Times New Roman" w:hAnsi="Times New Roman" w:cs="Times New Roman"/>
          <w:sz w:val="28"/>
          <w:szCs w:val="22"/>
        </w:rPr>
        <w:t>NLP processes description → ML predicts category → Category assigned automatically</w:t>
      </w:r>
    </w:p>
    <w:p w14:paraId="092EE6CA" w14:textId="1D49206D" w:rsidR="001B0C60" w:rsidRDefault="001B0C60" w:rsidP="001B0C60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UC-06: Edit/Delete Expense</w:t>
      </w:r>
    </w:p>
    <w:p w14:paraId="2055000F" w14:textId="04768CFD" w:rsidR="001B0C60" w:rsidRPr="00084CF5" w:rsidRDefault="00084CF5" w:rsidP="001B0C6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>
        <w:rPr>
          <w:rFonts w:ascii="Times New Roman" w:hAnsi="Times New Roman" w:cs="Times New Roman"/>
          <w:sz w:val="28"/>
          <w:szCs w:val="22"/>
        </w:rPr>
        <w:t xml:space="preserve">User </w:t>
      </w:r>
    </w:p>
    <w:p w14:paraId="7BA10C99" w14:textId="57CEC941" w:rsidR="00084CF5" w:rsidRPr="00084CF5" w:rsidRDefault="00084CF5" w:rsidP="001B0C6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Precondition – </w:t>
      </w:r>
      <w:r>
        <w:rPr>
          <w:rFonts w:ascii="Times New Roman" w:hAnsi="Times New Roman" w:cs="Times New Roman"/>
          <w:sz w:val="28"/>
          <w:szCs w:val="22"/>
        </w:rPr>
        <w:t xml:space="preserve">Expense exists </w:t>
      </w:r>
    </w:p>
    <w:p w14:paraId="5EFC85A1" w14:textId="59B1EA4B" w:rsidR="00084CF5" w:rsidRPr="00084CF5" w:rsidRDefault="00084CF5" w:rsidP="001B0C6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 xml:space="preserve">Expense updated / removed </w:t>
      </w:r>
    </w:p>
    <w:p w14:paraId="64A15C29" w14:textId="763276F9" w:rsidR="00084CF5" w:rsidRDefault="00084CF5" w:rsidP="00084CF5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UC-07: Set Monthly Budget</w:t>
      </w:r>
    </w:p>
    <w:p w14:paraId="0A43DB03" w14:textId="3F3ADDA4" w:rsidR="00084CF5" w:rsidRPr="00084CF5" w:rsidRDefault="00084CF5" w:rsidP="00084CF5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>
        <w:rPr>
          <w:rFonts w:ascii="Times New Roman" w:hAnsi="Times New Roman" w:cs="Times New Roman"/>
          <w:sz w:val="28"/>
          <w:szCs w:val="22"/>
        </w:rPr>
        <w:t xml:space="preserve">User </w:t>
      </w:r>
    </w:p>
    <w:p w14:paraId="0474AAD7" w14:textId="5A1D9920" w:rsidR="00084CF5" w:rsidRPr="00084CF5" w:rsidRDefault="00084CF5" w:rsidP="00084CF5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 xml:space="preserve">Budget stored </w:t>
      </w:r>
    </w:p>
    <w:p w14:paraId="540378B3" w14:textId="271C9A4B" w:rsidR="00084CF5" w:rsidRDefault="00084CF5" w:rsidP="00084CF5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UC-08: Set Category-wise Budget </w:t>
      </w:r>
    </w:p>
    <w:p w14:paraId="39FAC0DF" w14:textId="07379D22" w:rsidR="00084CF5" w:rsidRPr="00084CF5" w:rsidRDefault="00084CF5" w:rsidP="00084CF5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>
        <w:rPr>
          <w:rFonts w:ascii="Times New Roman" w:hAnsi="Times New Roman" w:cs="Times New Roman"/>
          <w:sz w:val="28"/>
          <w:szCs w:val="22"/>
        </w:rPr>
        <w:t xml:space="preserve">User </w:t>
      </w:r>
    </w:p>
    <w:p w14:paraId="707E2483" w14:textId="44079D1F" w:rsidR="00084CF5" w:rsidRPr="00243C0E" w:rsidRDefault="00084CF5" w:rsidP="00084CF5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 xml:space="preserve">Category limits applied </w:t>
      </w:r>
    </w:p>
    <w:p w14:paraId="63251706" w14:textId="64AA6BA7" w:rsidR="00243C0E" w:rsidRDefault="00243C0E" w:rsidP="00243C0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UC-09: Track Budget Usage </w:t>
      </w:r>
    </w:p>
    <w:p w14:paraId="493CF563" w14:textId="6C921F89" w:rsidR="00243C0E" w:rsidRPr="00243C0E" w:rsidRDefault="00243C0E" w:rsidP="00243C0E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 w:rsidR="0084656E">
        <w:rPr>
          <w:rFonts w:ascii="Times New Roman" w:hAnsi="Times New Roman" w:cs="Times New Roman"/>
          <w:sz w:val="28"/>
          <w:szCs w:val="22"/>
        </w:rPr>
        <w:t>System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</w:p>
    <w:p w14:paraId="02E5DDCB" w14:textId="57DBCA4D" w:rsidR="00243C0E" w:rsidRPr="00243C0E" w:rsidRDefault="00243C0E" w:rsidP="00243C0E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 xml:space="preserve">Budget usage updated </w:t>
      </w:r>
    </w:p>
    <w:p w14:paraId="07CF49D7" w14:textId="4C281E79" w:rsidR="00243C0E" w:rsidRPr="00243C0E" w:rsidRDefault="00243C0E" w:rsidP="00243C0E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Main Flow </w:t>
      </w:r>
      <w:r>
        <w:rPr>
          <w:rFonts w:ascii="Times New Roman" w:hAnsi="Times New Roman" w:cs="Times New Roman"/>
          <w:b/>
          <w:bCs/>
          <w:sz w:val="28"/>
          <w:szCs w:val="22"/>
        </w:rPr>
        <w:t>–</w:t>
      </w:r>
      <w:r>
        <w:rPr>
          <w:rFonts w:ascii="Times New Roman" w:hAnsi="Times New Roman" w:cs="Times New Roman"/>
          <w:b/>
          <w:bCs/>
          <w:sz w:val="28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>
        <w:rPr>
          <w:rFonts w:ascii="Times New Roman" w:hAnsi="Times New Roman" w:cs="Times New Roman"/>
          <w:sz w:val="28"/>
          <w:szCs w:val="22"/>
        </w:rPr>
        <w:t xml:space="preserve">System compares expenses v/s budgets → Calculates remaining amount → Generates alert if exceeded </w:t>
      </w:r>
    </w:p>
    <w:p w14:paraId="5CACE5C0" w14:textId="16F32045" w:rsidR="00243C0E" w:rsidRDefault="00243C0E" w:rsidP="00243C0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UC-10: View Expense Summary </w:t>
      </w:r>
    </w:p>
    <w:p w14:paraId="41A2E69E" w14:textId="0D5C7028" w:rsidR="00243C0E" w:rsidRPr="00243C0E" w:rsidRDefault="00243C0E" w:rsidP="00243C0E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>
        <w:rPr>
          <w:rFonts w:ascii="Times New Roman" w:hAnsi="Times New Roman" w:cs="Times New Roman"/>
          <w:sz w:val="28"/>
          <w:szCs w:val="22"/>
        </w:rPr>
        <w:t xml:space="preserve">User </w:t>
      </w:r>
    </w:p>
    <w:p w14:paraId="017C8FF1" w14:textId="2D7F666B" w:rsidR="00243C0E" w:rsidRPr="00243C0E" w:rsidRDefault="00243C0E" w:rsidP="00243C0E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Precondition – </w:t>
      </w:r>
      <w:r>
        <w:rPr>
          <w:rFonts w:ascii="Times New Roman" w:hAnsi="Times New Roman" w:cs="Times New Roman"/>
          <w:sz w:val="28"/>
          <w:szCs w:val="22"/>
        </w:rPr>
        <w:t xml:space="preserve">Expenses exist </w:t>
      </w:r>
    </w:p>
    <w:p w14:paraId="1E06191F" w14:textId="6B76A2D5" w:rsidR="00243C0E" w:rsidRPr="00243C0E" w:rsidRDefault="00243C0E" w:rsidP="00243C0E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 xml:space="preserve">Summary displayed </w:t>
      </w:r>
    </w:p>
    <w:p w14:paraId="76837490" w14:textId="6C4A7007" w:rsidR="00243C0E" w:rsidRPr="00730E19" w:rsidRDefault="00243C0E" w:rsidP="00243C0E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Main Flow </w:t>
      </w:r>
      <w:r>
        <w:rPr>
          <w:rFonts w:ascii="Times New Roman" w:hAnsi="Times New Roman" w:cs="Times New Roman"/>
          <w:b/>
          <w:bCs/>
          <w:sz w:val="28"/>
          <w:szCs w:val="22"/>
        </w:rPr>
        <w:t>–</w:t>
      </w:r>
      <w:r>
        <w:rPr>
          <w:rFonts w:ascii="Times New Roman" w:hAnsi="Times New Roman" w:cs="Times New Roman"/>
          <w:b/>
          <w:bCs/>
          <w:sz w:val="28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>
        <w:rPr>
          <w:rFonts w:ascii="Times New Roman" w:hAnsi="Times New Roman" w:cs="Times New Roman"/>
          <w:sz w:val="28"/>
          <w:szCs w:val="22"/>
        </w:rPr>
        <w:t xml:space="preserve">User selects date range → System fetches data → Displays totals and charts </w:t>
      </w:r>
    </w:p>
    <w:p w14:paraId="6AFAE809" w14:textId="5E29A043" w:rsidR="00730E19" w:rsidRDefault="00730E19" w:rsidP="00730E19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UC-11: View Dashboard </w:t>
      </w:r>
    </w:p>
    <w:p w14:paraId="616A31A0" w14:textId="3E253645" w:rsidR="00730E19" w:rsidRPr="00730E19" w:rsidRDefault="00730E19" w:rsidP="00730E19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>
        <w:rPr>
          <w:rFonts w:ascii="Times New Roman" w:hAnsi="Times New Roman" w:cs="Times New Roman"/>
          <w:sz w:val="28"/>
          <w:szCs w:val="22"/>
        </w:rPr>
        <w:t xml:space="preserve">User </w:t>
      </w:r>
    </w:p>
    <w:p w14:paraId="7041DDED" w14:textId="11DEFA12" w:rsidR="00730E19" w:rsidRPr="0084656E" w:rsidRDefault="0084656E" w:rsidP="00730E19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 xml:space="preserve">Insights displayed </w:t>
      </w:r>
    </w:p>
    <w:p w14:paraId="66AFB4A3" w14:textId="52C34339" w:rsidR="0084656E" w:rsidRPr="0084656E" w:rsidRDefault="0084656E" w:rsidP="00730E19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Includes </w:t>
      </w:r>
      <w:r>
        <w:rPr>
          <w:rFonts w:ascii="Times New Roman" w:hAnsi="Times New Roman" w:cs="Times New Roman"/>
          <w:b/>
          <w:bCs/>
          <w:sz w:val="28"/>
          <w:szCs w:val="22"/>
        </w:rPr>
        <w:t>–</w:t>
      </w:r>
      <w:r>
        <w:rPr>
          <w:rFonts w:ascii="Times New Roman" w:hAnsi="Times New Roman" w:cs="Times New Roman"/>
          <w:b/>
          <w:bCs/>
          <w:sz w:val="28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>
        <w:rPr>
          <w:rFonts w:ascii="Times New Roman" w:hAnsi="Times New Roman" w:cs="Times New Roman"/>
          <w:sz w:val="28"/>
          <w:szCs w:val="22"/>
        </w:rPr>
        <w:t xml:space="preserve">Spending Charts, Budget Status, Predictions, Alerts </w:t>
      </w:r>
    </w:p>
    <w:p w14:paraId="41CD4147" w14:textId="1705A80C" w:rsidR="0084656E" w:rsidRDefault="0084656E" w:rsidP="0084656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UC-12: Generate Financial Advice </w:t>
      </w:r>
    </w:p>
    <w:p w14:paraId="31CC0B7F" w14:textId="720B0134" w:rsidR="0084656E" w:rsidRPr="0084656E" w:rsidRDefault="0084656E" w:rsidP="0084656E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>
        <w:rPr>
          <w:rFonts w:ascii="Times New Roman" w:hAnsi="Times New Roman" w:cs="Times New Roman"/>
          <w:sz w:val="28"/>
          <w:szCs w:val="22"/>
        </w:rPr>
        <w:t xml:space="preserve">System </w:t>
      </w:r>
    </w:p>
    <w:p w14:paraId="6F3288B5" w14:textId="04175D18" w:rsidR="0084656E" w:rsidRPr="0084656E" w:rsidRDefault="0084656E" w:rsidP="0084656E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Precondition – </w:t>
      </w:r>
      <w:r>
        <w:rPr>
          <w:rFonts w:ascii="Times New Roman" w:hAnsi="Times New Roman" w:cs="Times New Roman"/>
          <w:sz w:val="28"/>
          <w:szCs w:val="22"/>
        </w:rPr>
        <w:t>Sufficient data</w:t>
      </w:r>
    </w:p>
    <w:p w14:paraId="35D87EDC" w14:textId="6CE68C6E" w:rsidR="0084656E" w:rsidRPr="0084656E" w:rsidRDefault="0084656E" w:rsidP="0084656E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lastRenderedPageBreak/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 xml:space="preserve">Advice shown </w:t>
      </w:r>
    </w:p>
    <w:p w14:paraId="7F631712" w14:textId="143C88B6" w:rsidR="0084656E" w:rsidRDefault="0084656E" w:rsidP="0084656E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Example – “</w:t>
      </w:r>
      <w:r w:rsidRPr="0084656E">
        <w:rPr>
          <w:rFonts w:ascii="Times New Roman" w:hAnsi="Times New Roman" w:cs="Times New Roman"/>
          <w:sz w:val="28"/>
          <w:szCs w:val="22"/>
        </w:rPr>
        <w:t>You spend 42% on Shopping. Reducing this by 10% can save ₹2500/month.</w:t>
      </w:r>
      <w:r>
        <w:rPr>
          <w:rFonts w:ascii="Times New Roman" w:hAnsi="Times New Roman" w:cs="Times New Roman"/>
          <w:b/>
          <w:bCs/>
          <w:sz w:val="28"/>
          <w:szCs w:val="22"/>
        </w:rPr>
        <w:t xml:space="preserve">” </w:t>
      </w:r>
    </w:p>
    <w:p w14:paraId="4336E3B3" w14:textId="5F84E118" w:rsidR="007A0082" w:rsidRDefault="007A0082" w:rsidP="007A0082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UC-13: Predict Future Expenses </w:t>
      </w:r>
    </w:p>
    <w:p w14:paraId="596DD323" w14:textId="5A1EB2DE" w:rsidR="007A0082" w:rsidRPr="007A0082" w:rsidRDefault="007A0082" w:rsidP="007A008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>
        <w:rPr>
          <w:rFonts w:ascii="Times New Roman" w:hAnsi="Times New Roman" w:cs="Times New Roman"/>
          <w:sz w:val="28"/>
          <w:szCs w:val="22"/>
        </w:rPr>
        <w:t>ML engine</w:t>
      </w:r>
    </w:p>
    <w:p w14:paraId="0EC0DF1A" w14:textId="1B20F1C3" w:rsidR="007A0082" w:rsidRPr="007A0082" w:rsidRDefault="007A0082" w:rsidP="007A008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Precondition – </w:t>
      </w:r>
      <w:r>
        <w:rPr>
          <w:rFonts w:ascii="Times New Roman" w:hAnsi="Times New Roman" w:cs="Times New Roman"/>
          <w:sz w:val="28"/>
          <w:szCs w:val="22"/>
        </w:rPr>
        <w:t>Historical data</w:t>
      </w:r>
    </w:p>
    <w:p w14:paraId="247E580D" w14:textId="1D03412A" w:rsidR="007A0082" w:rsidRPr="007A0082" w:rsidRDefault="007A0082" w:rsidP="007A008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 xml:space="preserve">Forecast generated </w:t>
      </w:r>
    </w:p>
    <w:p w14:paraId="74E323B4" w14:textId="255FD525" w:rsidR="007A0082" w:rsidRPr="00DA0A5E" w:rsidRDefault="007A0082" w:rsidP="007A008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Uses </w:t>
      </w:r>
      <w:r>
        <w:rPr>
          <w:rFonts w:ascii="Times New Roman" w:hAnsi="Times New Roman" w:cs="Times New Roman"/>
          <w:b/>
          <w:bCs/>
          <w:sz w:val="28"/>
          <w:szCs w:val="22"/>
        </w:rPr>
        <w:t>–</w:t>
      </w:r>
      <w:r>
        <w:rPr>
          <w:rFonts w:ascii="Times New Roman" w:hAnsi="Times New Roman" w:cs="Times New Roman"/>
          <w:b/>
          <w:bCs/>
          <w:sz w:val="28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>
        <w:rPr>
          <w:rFonts w:ascii="Times New Roman" w:hAnsi="Times New Roman" w:cs="Times New Roman"/>
          <w:sz w:val="28"/>
          <w:szCs w:val="22"/>
        </w:rPr>
        <w:t xml:space="preserve">Linear Regression, Moving Average, Time-Series Models </w:t>
      </w:r>
    </w:p>
    <w:p w14:paraId="1F12BEBD" w14:textId="35B4D9DA" w:rsidR="00DA0A5E" w:rsidRDefault="00DA0A5E" w:rsidP="00DA0A5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UC-14: Detect Spending Anomalies </w:t>
      </w:r>
    </w:p>
    <w:p w14:paraId="52609EC0" w14:textId="665A863C" w:rsidR="00DA0A5E" w:rsidRPr="00DA0A5E" w:rsidRDefault="00DA0A5E" w:rsidP="00DA0A5E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Actor – </w:t>
      </w:r>
      <w:r>
        <w:rPr>
          <w:rFonts w:ascii="Times New Roman" w:hAnsi="Times New Roman" w:cs="Times New Roman"/>
          <w:sz w:val="28"/>
          <w:szCs w:val="22"/>
        </w:rPr>
        <w:t xml:space="preserve">System </w:t>
      </w:r>
    </w:p>
    <w:p w14:paraId="600A6154" w14:textId="59D1650D" w:rsidR="00DA0A5E" w:rsidRPr="00DA0A5E" w:rsidRDefault="00DA0A5E" w:rsidP="00DA0A5E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Precondition – </w:t>
      </w:r>
      <w:r>
        <w:rPr>
          <w:rFonts w:ascii="Times New Roman" w:hAnsi="Times New Roman" w:cs="Times New Roman"/>
          <w:sz w:val="28"/>
          <w:szCs w:val="22"/>
        </w:rPr>
        <w:t xml:space="preserve">Expense added </w:t>
      </w:r>
    </w:p>
    <w:p w14:paraId="1A030C24" w14:textId="75CAC35F" w:rsidR="00DA0A5E" w:rsidRPr="00DA0A5E" w:rsidRDefault="00DA0A5E" w:rsidP="00DA0A5E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Postcondition – </w:t>
      </w:r>
      <w:r>
        <w:rPr>
          <w:rFonts w:ascii="Times New Roman" w:hAnsi="Times New Roman" w:cs="Times New Roman"/>
          <w:sz w:val="28"/>
          <w:szCs w:val="22"/>
        </w:rPr>
        <w:t xml:space="preserve">Alert generated </w:t>
      </w:r>
    </w:p>
    <w:p w14:paraId="1010E743" w14:textId="1A0B5A6D" w:rsidR="00D17CBE" w:rsidRDefault="00DA0A5E" w:rsidP="00D17CBE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b/>
          <w:bCs/>
          <w:sz w:val="28"/>
          <w:szCs w:val="22"/>
        </w:rPr>
      </w:pPr>
      <w:r w:rsidRPr="00D17CBE">
        <w:rPr>
          <w:rFonts w:ascii="Times New Roman" w:hAnsi="Times New Roman" w:cs="Times New Roman"/>
          <w:b/>
          <w:bCs/>
          <w:sz w:val="28"/>
          <w:szCs w:val="22"/>
        </w:rPr>
        <w:t>Example – “</w:t>
      </w:r>
      <w:r w:rsidRPr="00D17CBE">
        <w:rPr>
          <w:rFonts w:ascii="Times New Roman" w:hAnsi="Times New Roman" w:cs="Times New Roman"/>
          <w:sz w:val="28"/>
          <w:szCs w:val="22"/>
        </w:rPr>
        <w:t>₹</w:t>
      </w:r>
      <w:r w:rsidRPr="00D17CBE">
        <w:rPr>
          <w:rFonts w:ascii="Times New Roman" w:hAnsi="Times New Roman" w:cs="Times New Roman"/>
          <w:sz w:val="28"/>
          <w:szCs w:val="22"/>
        </w:rPr>
        <w:t>1</w:t>
      </w:r>
      <w:r w:rsidRPr="00D17CBE">
        <w:rPr>
          <w:rFonts w:ascii="Times New Roman" w:hAnsi="Times New Roman" w:cs="Times New Roman"/>
          <w:sz w:val="28"/>
          <w:szCs w:val="22"/>
        </w:rPr>
        <w:t>500</w:t>
      </w:r>
      <w:r w:rsidRPr="00D17CBE">
        <w:rPr>
          <w:rFonts w:ascii="Times New Roman" w:hAnsi="Times New Roman" w:cs="Times New Roman"/>
          <w:sz w:val="28"/>
          <w:szCs w:val="22"/>
        </w:rPr>
        <w:t>0 spent on Travel – higher than your usual average.</w:t>
      </w:r>
      <w:r w:rsidRPr="00D17CBE">
        <w:rPr>
          <w:rFonts w:ascii="Times New Roman" w:hAnsi="Times New Roman" w:cs="Times New Roman"/>
          <w:b/>
          <w:bCs/>
          <w:sz w:val="28"/>
          <w:szCs w:val="22"/>
        </w:rPr>
        <w:t xml:space="preserve">” </w:t>
      </w:r>
    </w:p>
    <w:p w14:paraId="40DA1C38" w14:textId="77777777" w:rsidR="00D17CBE" w:rsidRDefault="00D17CBE" w:rsidP="00D17CBE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311C2DA4" w14:textId="3F038071" w:rsidR="00422BB0" w:rsidRDefault="005275F4" w:rsidP="005275F4">
      <w:pPr>
        <w:pStyle w:val="Heading1"/>
        <w:numPr>
          <w:ilvl w:val="0"/>
          <w:numId w:val="20"/>
        </w:numPr>
        <w:rPr>
          <w:rFonts w:ascii="Times New Roman" w:hAnsi="Times New Roman" w:cs="Times New Roman"/>
          <w:szCs w:val="40"/>
        </w:rPr>
      </w:pPr>
      <w:r w:rsidRPr="005275F4">
        <w:rPr>
          <w:rFonts w:ascii="Times New Roman" w:hAnsi="Times New Roman" w:cs="Times New Roman"/>
          <w:szCs w:val="40"/>
        </w:rPr>
        <w:t xml:space="preserve">Future Enhancements </w:t>
      </w:r>
    </w:p>
    <w:p w14:paraId="4A65D148" w14:textId="12440DA0" w:rsidR="005275F4" w:rsidRDefault="00C27EE4" w:rsidP="00C27EE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2"/>
        </w:rPr>
      </w:pPr>
      <w:r w:rsidRPr="00C27EE4">
        <w:rPr>
          <w:rFonts w:ascii="Times New Roman" w:hAnsi="Times New Roman" w:cs="Times New Roman"/>
          <w:sz w:val="28"/>
          <w:szCs w:val="22"/>
        </w:rPr>
        <w:t xml:space="preserve">Mobile Application </w:t>
      </w:r>
    </w:p>
    <w:p w14:paraId="55D5CDA2" w14:textId="289F8D04" w:rsidR="00C27EE4" w:rsidRDefault="00C27EE4" w:rsidP="00C27EE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Cloud Deployment </w:t>
      </w:r>
    </w:p>
    <w:p w14:paraId="510CAF2F" w14:textId="269F31FF" w:rsidR="00C27EE4" w:rsidRDefault="00C27EE4" w:rsidP="00C27EE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Bank API Integration </w:t>
      </w:r>
    </w:p>
    <w:p w14:paraId="7E4E6882" w14:textId="4D3D6708" w:rsidR="00C27EE4" w:rsidRDefault="00C27EE4" w:rsidP="00C27EE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Chatbot-based Financial Assistant </w:t>
      </w:r>
    </w:p>
    <w:p w14:paraId="58D985B8" w14:textId="23FC0DC3" w:rsidR="00C27EE4" w:rsidRDefault="00C27EE4" w:rsidP="00C27EE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Voice Input Support </w:t>
      </w:r>
    </w:p>
    <w:p w14:paraId="3EFA0225" w14:textId="59C17E05" w:rsidR="00C27EE4" w:rsidRDefault="00C27EE4" w:rsidP="00C27EE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Multi-Currency Handling</w:t>
      </w:r>
    </w:p>
    <w:p w14:paraId="4EE8B7FD" w14:textId="77777777" w:rsidR="00713446" w:rsidRDefault="00713446" w:rsidP="00713446">
      <w:pPr>
        <w:rPr>
          <w:rFonts w:ascii="Times New Roman" w:hAnsi="Times New Roman" w:cs="Times New Roman"/>
          <w:sz w:val="28"/>
          <w:szCs w:val="22"/>
        </w:rPr>
      </w:pPr>
    </w:p>
    <w:p w14:paraId="701F0B47" w14:textId="6E3892C1" w:rsidR="00713446" w:rsidRDefault="00713446" w:rsidP="00713446">
      <w:pPr>
        <w:pStyle w:val="Heading1"/>
        <w:numPr>
          <w:ilvl w:val="0"/>
          <w:numId w:val="20"/>
        </w:numPr>
        <w:rPr>
          <w:rFonts w:ascii="Times New Roman" w:hAnsi="Times New Roman" w:cs="Times New Roman"/>
          <w:szCs w:val="40"/>
        </w:rPr>
      </w:pPr>
      <w:r w:rsidRPr="00713446">
        <w:rPr>
          <w:rFonts w:ascii="Times New Roman" w:hAnsi="Times New Roman" w:cs="Times New Roman"/>
          <w:szCs w:val="40"/>
        </w:rPr>
        <w:t xml:space="preserve">Conclusion </w:t>
      </w:r>
    </w:p>
    <w:p w14:paraId="22C99063" w14:textId="06981729" w:rsidR="00713446" w:rsidRDefault="00ED3F40" w:rsidP="00713446">
      <w:pPr>
        <w:rPr>
          <w:rFonts w:ascii="Times New Roman" w:hAnsi="Times New Roman" w:cs="Times New Roman"/>
          <w:sz w:val="28"/>
          <w:szCs w:val="22"/>
        </w:rPr>
      </w:pPr>
      <w:r w:rsidRPr="00ED3F40">
        <w:rPr>
          <w:rFonts w:ascii="Times New Roman" w:hAnsi="Times New Roman" w:cs="Times New Roman"/>
          <w:sz w:val="28"/>
          <w:szCs w:val="22"/>
        </w:rPr>
        <w:t xml:space="preserve">The </w:t>
      </w:r>
      <w:r w:rsidRPr="00ED3F40">
        <w:rPr>
          <w:rFonts w:ascii="Times New Roman" w:hAnsi="Times New Roman" w:cs="Times New Roman"/>
          <w:b/>
          <w:bCs/>
          <w:sz w:val="28"/>
          <w:szCs w:val="22"/>
        </w:rPr>
        <w:t xml:space="preserve">AI-Powered </w:t>
      </w:r>
      <w:r>
        <w:rPr>
          <w:rFonts w:ascii="Times New Roman" w:hAnsi="Times New Roman" w:cs="Times New Roman"/>
          <w:b/>
          <w:bCs/>
          <w:sz w:val="28"/>
          <w:szCs w:val="22"/>
        </w:rPr>
        <w:t xml:space="preserve">Smart Expense Tracker System </w:t>
      </w:r>
      <w:r>
        <w:rPr>
          <w:rFonts w:ascii="Times New Roman" w:hAnsi="Times New Roman" w:cs="Times New Roman"/>
          <w:sz w:val="28"/>
          <w:szCs w:val="22"/>
        </w:rPr>
        <w:t xml:space="preserve">provides a comprehensive, intelligent, and scalable solution for personal finance management. By integrating </w:t>
      </w:r>
      <w:r>
        <w:rPr>
          <w:rFonts w:ascii="Times New Roman" w:hAnsi="Times New Roman" w:cs="Times New Roman"/>
          <w:b/>
          <w:bCs/>
          <w:sz w:val="28"/>
          <w:szCs w:val="22"/>
        </w:rPr>
        <w:t>full-stack development, machine learning, and data analytic</w:t>
      </w:r>
      <w:r>
        <w:rPr>
          <w:rFonts w:ascii="Times New Roman" w:hAnsi="Times New Roman" w:cs="Times New Roman"/>
          <w:sz w:val="28"/>
          <w:szCs w:val="22"/>
        </w:rPr>
        <w:t xml:space="preserve">, the system effectively transforms raw financial data into meaningful insights and predictive </w:t>
      </w:r>
      <w:r>
        <w:rPr>
          <w:rFonts w:ascii="Times New Roman" w:hAnsi="Times New Roman" w:cs="Times New Roman"/>
          <w:sz w:val="28"/>
          <w:szCs w:val="22"/>
        </w:rPr>
        <w:lastRenderedPageBreak/>
        <w:t xml:space="preserve">financial guidance, making it ideal for real-world FinTech applications and academic evaluation. </w:t>
      </w:r>
    </w:p>
    <w:p w14:paraId="6D9B1300" w14:textId="77777777" w:rsidR="004B07FF" w:rsidRDefault="004B07FF" w:rsidP="00713446">
      <w:pPr>
        <w:rPr>
          <w:rFonts w:ascii="Times New Roman" w:hAnsi="Times New Roman" w:cs="Times New Roman"/>
          <w:sz w:val="28"/>
          <w:szCs w:val="22"/>
        </w:rPr>
      </w:pPr>
    </w:p>
    <w:p w14:paraId="157F88AD" w14:textId="5D78191D" w:rsidR="004B07FF" w:rsidRDefault="004B07FF" w:rsidP="004B07FF">
      <w:pPr>
        <w:pStyle w:val="Heading1"/>
        <w:rPr>
          <w:rFonts w:ascii="Times New Roman" w:hAnsi="Times New Roman" w:cs="Times New Roman"/>
          <w:szCs w:val="40"/>
        </w:rPr>
      </w:pPr>
      <w:r>
        <w:rPr>
          <w:rFonts w:ascii="Times New Roman" w:hAnsi="Times New Roman" w:cs="Times New Roman"/>
          <w:szCs w:val="40"/>
        </w:rPr>
        <w:t>10.</w:t>
      </w:r>
      <w:r w:rsidRPr="004B07FF">
        <w:rPr>
          <w:rFonts w:ascii="Times New Roman" w:hAnsi="Times New Roman" w:cs="Times New Roman"/>
          <w:szCs w:val="40"/>
        </w:rPr>
        <w:t xml:space="preserve"> Appendix </w:t>
      </w:r>
    </w:p>
    <w:p w14:paraId="350AE294" w14:textId="77777777" w:rsidR="004B07FF" w:rsidRPr="004B07FF" w:rsidRDefault="004B07FF" w:rsidP="004B07FF"/>
    <w:sectPr w:rsidR="004B07FF" w:rsidRPr="004B0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5367"/>
    <w:multiLevelType w:val="hybridMultilevel"/>
    <w:tmpl w:val="CFC653D8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1" w15:restartNumberingAfterBreak="0">
    <w:nsid w:val="046F589A"/>
    <w:multiLevelType w:val="hybridMultilevel"/>
    <w:tmpl w:val="CB44A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23D2E"/>
    <w:multiLevelType w:val="hybridMultilevel"/>
    <w:tmpl w:val="7F1A8828"/>
    <w:lvl w:ilvl="0" w:tplc="04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3" w15:restartNumberingAfterBreak="0">
    <w:nsid w:val="07F86E1C"/>
    <w:multiLevelType w:val="hybridMultilevel"/>
    <w:tmpl w:val="CD969EC4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4" w15:restartNumberingAfterBreak="0">
    <w:nsid w:val="0A5512FC"/>
    <w:multiLevelType w:val="hybridMultilevel"/>
    <w:tmpl w:val="E3BC45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E403E6"/>
    <w:multiLevelType w:val="hybridMultilevel"/>
    <w:tmpl w:val="8258F82C"/>
    <w:lvl w:ilvl="0" w:tplc="04090001">
      <w:start w:val="1"/>
      <w:numFmt w:val="bullet"/>
      <w:lvlText w:val=""/>
      <w:lvlJc w:val="left"/>
      <w:pPr>
        <w:ind w:left="15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1" w:hanging="360"/>
      </w:pPr>
      <w:rPr>
        <w:rFonts w:ascii="Wingdings" w:hAnsi="Wingdings" w:hint="default"/>
      </w:rPr>
    </w:lvl>
  </w:abstractNum>
  <w:abstractNum w:abstractNumId="6" w15:restartNumberingAfterBreak="0">
    <w:nsid w:val="0E2A1729"/>
    <w:multiLevelType w:val="hybridMultilevel"/>
    <w:tmpl w:val="864CA2C8"/>
    <w:lvl w:ilvl="0" w:tplc="04090001">
      <w:start w:val="1"/>
      <w:numFmt w:val="bullet"/>
      <w:lvlText w:val=""/>
      <w:lvlJc w:val="left"/>
      <w:pPr>
        <w:ind w:left="1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2" w:hanging="360"/>
      </w:pPr>
      <w:rPr>
        <w:rFonts w:ascii="Wingdings" w:hAnsi="Wingdings" w:hint="default"/>
      </w:rPr>
    </w:lvl>
  </w:abstractNum>
  <w:abstractNum w:abstractNumId="7" w15:restartNumberingAfterBreak="0">
    <w:nsid w:val="0EDD71B5"/>
    <w:multiLevelType w:val="hybridMultilevel"/>
    <w:tmpl w:val="E0A0170E"/>
    <w:lvl w:ilvl="0" w:tplc="040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8" w15:restartNumberingAfterBreak="0">
    <w:nsid w:val="111B7EAB"/>
    <w:multiLevelType w:val="hybridMultilevel"/>
    <w:tmpl w:val="971463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15656C4"/>
    <w:multiLevelType w:val="hybridMultilevel"/>
    <w:tmpl w:val="02D6116E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10" w15:restartNumberingAfterBreak="0">
    <w:nsid w:val="121A1DD1"/>
    <w:multiLevelType w:val="hybridMultilevel"/>
    <w:tmpl w:val="3C04C4E6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11" w15:restartNumberingAfterBreak="0">
    <w:nsid w:val="12976E86"/>
    <w:multiLevelType w:val="hybridMultilevel"/>
    <w:tmpl w:val="518CC1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5F42E8"/>
    <w:multiLevelType w:val="hybridMultilevel"/>
    <w:tmpl w:val="03A4F8F2"/>
    <w:lvl w:ilvl="0" w:tplc="04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13" w15:restartNumberingAfterBreak="0">
    <w:nsid w:val="15284176"/>
    <w:multiLevelType w:val="hybridMultilevel"/>
    <w:tmpl w:val="FB8854FA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4" w15:restartNumberingAfterBreak="0">
    <w:nsid w:val="17F41A8A"/>
    <w:multiLevelType w:val="hybridMultilevel"/>
    <w:tmpl w:val="CE4E2430"/>
    <w:lvl w:ilvl="0" w:tplc="04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15" w15:restartNumberingAfterBreak="0">
    <w:nsid w:val="186F1F94"/>
    <w:multiLevelType w:val="hybridMultilevel"/>
    <w:tmpl w:val="54E0A8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89258FA"/>
    <w:multiLevelType w:val="hybridMultilevel"/>
    <w:tmpl w:val="6E46E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EF26F7"/>
    <w:multiLevelType w:val="hybridMultilevel"/>
    <w:tmpl w:val="F4F02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6E7C70"/>
    <w:multiLevelType w:val="hybridMultilevel"/>
    <w:tmpl w:val="AE129D1E"/>
    <w:lvl w:ilvl="0" w:tplc="04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19" w15:restartNumberingAfterBreak="0">
    <w:nsid w:val="1B997CFD"/>
    <w:multiLevelType w:val="hybridMultilevel"/>
    <w:tmpl w:val="91B8B1C2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20" w15:restartNumberingAfterBreak="0">
    <w:nsid w:val="1BDF75B0"/>
    <w:multiLevelType w:val="hybridMultilevel"/>
    <w:tmpl w:val="72F497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FB7594A"/>
    <w:multiLevelType w:val="hybridMultilevel"/>
    <w:tmpl w:val="E892F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150299"/>
    <w:multiLevelType w:val="hybridMultilevel"/>
    <w:tmpl w:val="B8BA31C8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23" w15:restartNumberingAfterBreak="0">
    <w:nsid w:val="20383D99"/>
    <w:multiLevelType w:val="hybridMultilevel"/>
    <w:tmpl w:val="B1D4A426"/>
    <w:lvl w:ilvl="0" w:tplc="04090009">
      <w:start w:val="1"/>
      <w:numFmt w:val="bullet"/>
      <w:lvlText w:val=""/>
      <w:lvlJc w:val="left"/>
      <w:pPr>
        <w:ind w:left="22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24" w15:restartNumberingAfterBreak="0">
    <w:nsid w:val="221962DC"/>
    <w:multiLevelType w:val="hybridMultilevel"/>
    <w:tmpl w:val="C6E82F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22812E7"/>
    <w:multiLevelType w:val="hybridMultilevel"/>
    <w:tmpl w:val="AD90E3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5881437"/>
    <w:multiLevelType w:val="hybridMultilevel"/>
    <w:tmpl w:val="DEDE6492"/>
    <w:lvl w:ilvl="0" w:tplc="04090001">
      <w:start w:val="1"/>
      <w:numFmt w:val="bullet"/>
      <w:lvlText w:val=""/>
      <w:lvlJc w:val="left"/>
      <w:pPr>
        <w:ind w:left="13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8" w:hanging="360"/>
      </w:pPr>
      <w:rPr>
        <w:rFonts w:ascii="Wingdings" w:hAnsi="Wingdings" w:hint="default"/>
      </w:rPr>
    </w:lvl>
  </w:abstractNum>
  <w:abstractNum w:abstractNumId="27" w15:restartNumberingAfterBreak="0">
    <w:nsid w:val="2A3F7F0B"/>
    <w:multiLevelType w:val="hybridMultilevel"/>
    <w:tmpl w:val="14E29D1C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8" w15:restartNumberingAfterBreak="0">
    <w:nsid w:val="2B837FF9"/>
    <w:multiLevelType w:val="hybridMultilevel"/>
    <w:tmpl w:val="7B70E7CE"/>
    <w:lvl w:ilvl="0" w:tplc="0409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29" w15:restartNumberingAfterBreak="0">
    <w:nsid w:val="2C4D3491"/>
    <w:multiLevelType w:val="hybridMultilevel"/>
    <w:tmpl w:val="9FE46D78"/>
    <w:lvl w:ilvl="0" w:tplc="04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30" w15:restartNumberingAfterBreak="0">
    <w:nsid w:val="2F755BC7"/>
    <w:multiLevelType w:val="hybridMultilevel"/>
    <w:tmpl w:val="579C4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2D12701"/>
    <w:multiLevelType w:val="hybridMultilevel"/>
    <w:tmpl w:val="1CAC7B46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32" w15:restartNumberingAfterBreak="0">
    <w:nsid w:val="33767CB1"/>
    <w:multiLevelType w:val="hybridMultilevel"/>
    <w:tmpl w:val="AD4CB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5E2AE5"/>
    <w:multiLevelType w:val="hybridMultilevel"/>
    <w:tmpl w:val="B9B850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AEE774E"/>
    <w:multiLevelType w:val="hybridMultilevel"/>
    <w:tmpl w:val="79A647D6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5" w15:restartNumberingAfterBreak="0">
    <w:nsid w:val="402A54D2"/>
    <w:multiLevelType w:val="hybridMultilevel"/>
    <w:tmpl w:val="94305DA4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36" w15:restartNumberingAfterBreak="0">
    <w:nsid w:val="42075A8A"/>
    <w:multiLevelType w:val="hybridMultilevel"/>
    <w:tmpl w:val="2EA8557E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37" w15:restartNumberingAfterBreak="0">
    <w:nsid w:val="449E1C19"/>
    <w:multiLevelType w:val="hybridMultilevel"/>
    <w:tmpl w:val="37D8ABD6"/>
    <w:lvl w:ilvl="0" w:tplc="04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38" w15:restartNumberingAfterBreak="0">
    <w:nsid w:val="46707FE3"/>
    <w:multiLevelType w:val="hybridMultilevel"/>
    <w:tmpl w:val="E04C86BE"/>
    <w:lvl w:ilvl="0" w:tplc="04090001">
      <w:start w:val="1"/>
      <w:numFmt w:val="bullet"/>
      <w:lvlText w:val=""/>
      <w:lvlJc w:val="left"/>
      <w:pPr>
        <w:ind w:left="1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2" w:hanging="360"/>
      </w:pPr>
      <w:rPr>
        <w:rFonts w:ascii="Wingdings" w:hAnsi="Wingdings" w:hint="default"/>
      </w:rPr>
    </w:lvl>
  </w:abstractNum>
  <w:abstractNum w:abstractNumId="39" w15:restartNumberingAfterBreak="0">
    <w:nsid w:val="471C4B41"/>
    <w:multiLevelType w:val="hybridMultilevel"/>
    <w:tmpl w:val="72A47C3C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0" w15:restartNumberingAfterBreak="0">
    <w:nsid w:val="4869302A"/>
    <w:multiLevelType w:val="hybridMultilevel"/>
    <w:tmpl w:val="DF44B824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41" w15:restartNumberingAfterBreak="0">
    <w:nsid w:val="49092930"/>
    <w:multiLevelType w:val="hybridMultilevel"/>
    <w:tmpl w:val="BBA67088"/>
    <w:lvl w:ilvl="0" w:tplc="04090001">
      <w:start w:val="1"/>
      <w:numFmt w:val="bullet"/>
      <w:lvlText w:val=""/>
      <w:lvlJc w:val="left"/>
      <w:pPr>
        <w:ind w:left="16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4" w:hanging="360"/>
      </w:pPr>
      <w:rPr>
        <w:rFonts w:ascii="Wingdings" w:hAnsi="Wingdings" w:hint="default"/>
      </w:rPr>
    </w:lvl>
  </w:abstractNum>
  <w:abstractNum w:abstractNumId="42" w15:restartNumberingAfterBreak="0">
    <w:nsid w:val="49C1460D"/>
    <w:multiLevelType w:val="hybridMultilevel"/>
    <w:tmpl w:val="CB5AD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9E3530D"/>
    <w:multiLevelType w:val="hybridMultilevel"/>
    <w:tmpl w:val="ACBEA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A0F596C"/>
    <w:multiLevelType w:val="hybridMultilevel"/>
    <w:tmpl w:val="8C3C5A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AD061B2"/>
    <w:multiLevelType w:val="hybridMultilevel"/>
    <w:tmpl w:val="61625F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DD404BA"/>
    <w:multiLevelType w:val="hybridMultilevel"/>
    <w:tmpl w:val="EF18328C"/>
    <w:lvl w:ilvl="0" w:tplc="04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47" w15:restartNumberingAfterBreak="0">
    <w:nsid w:val="4F147FA8"/>
    <w:multiLevelType w:val="hybridMultilevel"/>
    <w:tmpl w:val="494C44C6"/>
    <w:lvl w:ilvl="0" w:tplc="04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48" w15:restartNumberingAfterBreak="0">
    <w:nsid w:val="529615D9"/>
    <w:multiLevelType w:val="hybridMultilevel"/>
    <w:tmpl w:val="901AA558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9" w15:restartNumberingAfterBreak="0">
    <w:nsid w:val="592D6B48"/>
    <w:multiLevelType w:val="hybridMultilevel"/>
    <w:tmpl w:val="010472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9D92740"/>
    <w:multiLevelType w:val="hybridMultilevel"/>
    <w:tmpl w:val="085644E4"/>
    <w:lvl w:ilvl="0" w:tplc="04090001">
      <w:start w:val="1"/>
      <w:numFmt w:val="bullet"/>
      <w:lvlText w:val=""/>
      <w:lvlJc w:val="left"/>
      <w:pPr>
        <w:ind w:left="22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09" w:hanging="360"/>
      </w:pPr>
      <w:rPr>
        <w:rFonts w:ascii="Wingdings" w:hAnsi="Wingdings" w:hint="default"/>
      </w:rPr>
    </w:lvl>
  </w:abstractNum>
  <w:abstractNum w:abstractNumId="51" w15:restartNumberingAfterBreak="0">
    <w:nsid w:val="5A302A7C"/>
    <w:multiLevelType w:val="hybridMultilevel"/>
    <w:tmpl w:val="49C805A4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2" w15:restartNumberingAfterBreak="0">
    <w:nsid w:val="6245315E"/>
    <w:multiLevelType w:val="hybridMultilevel"/>
    <w:tmpl w:val="47C0196E"/>
    <w:lvl w:ilvl="0" w:tplc="0409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53" w15:restartNumberingAfterBreak="0">
    <w:nsid w:val="65734042"/>
    <w:multiLevelType w:val="hybridMultilevel"/>
    <w:tmpl w:val="C3FAE888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54" w15:restartNumberingAfterBreak="0">
    <w:nsid w:val="68014E4E"/>
    <w:multiLevelType w:val="multilevel"/>
    <w:tmpl w:val="988A4A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5" w15:restartNumberingAfterBreak="0">
    <w:nsid w:val="6A9C4393"/>
    <w:multiLevelType w:val="hybridMultilevel"/>
    <w:tmpl w:val="407EADBC"/>
    <w:lvl w:ilvl="0" w:tplc="04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56" w15:restartNumberingAfterBreak="0">
    <w:nsid w:val="6B4B6DE8"/>
    <w:multiLevelType w:val="hybridMultilevel"/>
    <w:tmpl w:val="4B50AE5C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7" w15:restartNumberingAfterBreak="0">
    <w:nsid w:val="6E690A15"/>
    <w:multiLevelType w:val="hybridMultilevel"/>
    <w:tmpl w:val="075CA0BA"/>
    <w:lvl w:ilvl="0" w:tplc="04090009">
      <w:start w:val="1"/>
      <w:numFmt w:val="bullet"/>
      <w:lvlText w:val=""/>
      <w:lvlJc w:val="left"/>
      <w:pPr>
        <w:ind w:left="20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8" w:hanging="360"/>
      </w:pPr>
      <w:rPr>
        <w:rFonts w:ascii="Wingdings" w:hAnsi="Wingdings" w:hint="default"/>
      </w:rPr>
    </w:lvl>
  </w:abstractNum>
  <w:abstractNum w:abstractNumId="58" w15:restartNumberingAfterBreak="0">
    <w:nsid w:val="6F777CDA"/>
    <w:multiLevelType w:val="hybridMultilevel"/>
    <w:tmpl w:val="11CE59B4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59" w15:restartNumberingAfterBreak="0">
    <w:nsid w:val="6FEE4488"/>
    <w:multiLevelType w:val="hybridMultilevel"/>
    <w:tmpl w:val="B360F798"/>
    <w:lvl w:ilvl="0" w:tplc="04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60" w15:restartNumberingAfterBreak="0">
    <w:nsid w:val="71DA177E"/>
    <w:multiLevelType w:val="hybridMultilevel"/>
    <w:tmpl w:val="FBF21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74F51A2F"/>
    <w:multiLevelType w:val="hybridMultilevel"/>
    <w:tmpl w:val="9854357C"/>
    <w:lvl w:ilvl="0" w:tplc="04090009">
      <w:start w:val="1"/>
      <w:numFmt w:val="bullet"/>
      <w:lvlText w:val=""/>
      <w:lvlJc w:val="left"/>
      <w:pPr>
        <w:ind w:left="22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62" w15:restartNumberingAfterBreak="0">
    <w:nsid w:val="78052A64"/>
    <w:multiLevelType w:val="hybridMultilevel"/>
    <w:tmpl w:val="17F44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8564AAC"/>
    <w:multiLevelType w:val="hybridMultilevel"/>
    <w:tmpl w:val="F03820DE"/>
    <w:lvl w:ilvl="0" w:tplc="04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64" w15:restartNumberingAfterBreak="0">
    <w:nsid w:val="7A0735E6"/>
    <w:multiLevelType w:val="hybridMultilevel"/>
    <w:tmpl w:val="FAEE2A8E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65" w15:restartNumberingAfterBreak="0">
    <w:nsid w:val="7AB41B98"/>
    <w:multiLevelType w:val="hybridMultilevel"/>
    <w:tmpl w:val="AFC6E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780A16"/>
    <w:multiLevelType w:val="hybridMultilevel"/>
    <w:tmpl w:val="40AEB1B0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67" w15:restartNumberingAfterBreak="0">
    <w:nsid w:val="7C603EDF"/>
    <w:multiLevelType w:val="hybridMultilevel"/>
    <w:tmpl w:val="54B2BBEA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68" w15:restartNumberingAfterBreak="0">
    <w:nsid w:val="7EC6518F"/>
    <w:multiLevelType w:val="hybridMultilevel"/>
    <w:tmpl w:val="2998147A"/>
    <w:lvl w:ilvl="0" w:tplc="04090009">
      <w:start w:val="1"/>
      <w:numFmt w:val="bullet"/>
      <w:lvlText w:val=""/>
      <w:lvlJc w:val="left"/>
      <w:pPr>
        <w:ind w:left="23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69" w15:restartNumberingAfterBreak="0">
    <w:nsid w:val="7FBE5D75"/>
    <w:multiLevelType w:val="hybridMultilevel"/>
    <w:tmpl w:val="2A80F56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209611162">
    <w:abstractNumId w:val="43"/>
  </w:num>
  <w:num w:numId="2" w16cid:durableId="399641999">
    <w:abstractNumId w:val="42"/>
  </w:num>
  <w:num w:numId="3" w16cid:durableId="1607225102">
    <w:abstractNumId w:val="1"/>
  </w:num>
  <w:num w:numId="4" w16cid:durableId="1307784001">
    <w:abstractNumId w:val="65"/>
  </w:num>
  <w:num w:numId="5" w16cid:durableId="1608613710">
    <w:abstractNumId w:val="16"/>
  </w:num>
  <w:num w:numId="6" w16cid:durableId="1430930379">
    <w:abstractNumId w:val="15"/>
  </w:num>
  <w:num w:numId="7" w16cid:durableId="1765806908">
    <w:abstractNumId w:val="17"/>
  </w:num>
  <w:num w:numId="8" w16cid:durableId="618100711">
    <w:abstractNumId w:val="20"/>
  </w:num>
  <w:num w:numId="9" w16cid:durableId="1191450057">
    <w:abstractNumId w:val="21"/>
  </w:num>
  <w:num w:numId="10" w16cid:durableId="1975016631">
    <w:abstractNumId w:val="24"/>
  </w:num>
  <w:num w:numId="11" w16cid:durableId="1224175572">
    <w:abstractNumId w:val="60"/>
  </w:num>
  <w:num w:numId="12" w16cid:durableId="369644683">
    <w:abstractNumId w:val="7"/>
  </w:num>
  <w:num w:numId="13" w16cid:durableId="1483546693">
    <w:abstractNumId w:val="30"/>
  </w:num>
  <w:num w:numId="14" w16cid:durableId="785201213">
    <w:abstractNumId w:val="45"/>
  </w:num>
  <w:num w:numId="15" w16cid:durableId="1682733038">
    <w:abstractNumId w:val="33"/>
  </w:num>
  <w:num w:numId="16" w16cid:durableId="2029408232">
    <w:abstractNumId w:val="44"/>
  </w:num>
  <w:num w:numId="17" w16cid:durableId="1703626639">
    <w:abstractNumId w:val="4"/>
  </w:num>
  <w:num w:numId="18" w16cid:durableId="76634885">
    <w:abstractNumId w:val="8"/>
  </w:num>
  <w:num w:numId="19" w16cid:durableId="1458569429">
    <w:abstractNumId w:val="11"/>
  </w:num>
  <w:num w:numId="20" w16cid:durableId="585040803">
    <w:abstractNumId w:val="54"/>
  </w:num>
  <w:num w:numId="21" w16cid:durableId="634221181">
    <w:abstractNumId w:val="67"/>
  </w:num>
  <w:num w:numId="22" w16cid:durableId="1570458482">
    <w:abstractNumId w:val="27"/>
  </w:num>
  <w:num w:numId="23" w16cid:durableId="330641771">
    <w:abstractNumId w:val="13"/>
  </w:num>
  <w:num w:numId="24" w16cid:durableId="432550480">
    <w:abstractNumId w:val="51"/>
  </w:num>
  <w:num w:numId="25" w16cid:durableId="2134472927">
    <w:abstractNumId w:val="48"/>
  </w:num>
  <w:num w:numId="26" w16cid:durableId="857350567">
    <w:abstractNumId w:val="34"/>
  </w:num>
  <w:num w:numId="27" w16cid:durableId="2017610641">
    <w:abstractNumId w:val="41"/>
  </w:num>
  <w:num w:numId="28" w16cid:durableId="1310599420">
    <w:abstractNumId w:val="6"/>
  </w:num>
  <w:num w:numId="29" w16cid:durableId="11999158">
    <w:abstractNumId w:val="38"/>
  </w:num>
  <w:num w:numId="30" w16cid:durableId="473984682">
    <w:abstractNumId w:val="39"/>
  </w:num>
  <w:num w:numId="31" w16cid:durableId="1900096136">
    <w:abstractNumId w:val="56"/>
  </w:num>
  <w:num w:numId="32" w16cid:durableId="236716748">
    <w:abstractNumId w:val="61"/>
  </w:num>
  <w:num w:numId="33" w16cid:durableId="1905482875">
    <w:abstractNumId w:val="25"/>
  </w:num>
  <w:num w:numId="34" w16cid:durableId="1998343773">
    <w:abstractNumId w:val="69"/>
  </w:num>
  <w:num w:numId="35" w16cid:durableId="259068694">
    <w:abstractNumId w:val="62"/>
  </w:num>
  <w:num w:numId="36" w16cid:durableId="388773299">
    <w:abstractNumId w:val="49"/>
  </w:num>
  <w:num w:numId="37" w16cid:durableId="1349864867">
    <w:abstractNumId w:val="26"/>
  </w:num>
  <w:num w:numId="38" w16cid:durableId="1200824447">
    <w:abstractNumId w:val="57"/>
  </w:num>
  <w:num w:numId="39" w16cid:durableId="1478494188">
    <w:abstractNumId w:val="28"/>
  </w:num>
  <w:num w:numId="40" w16cid:durableId="376127450">
    <w:abstractNumId w:val="52"/>
  </w:num>
  <w:num w:numId="41" w16cid:durableId="980616676">
    <w:abstractNumId w:val="23"/>
  </w:num>
  <w:num w:numId="42" w16cid:durableId="891841886">
    <w:abstractNumId w:val="5"/>
  </w:num>
  <w:num w:numId="43" w16cid:durableId="336887589">
    <w:abstractNumId w:val="63"/>
  </w:num>
  <w:num w:numId="44" w16cid:durableId="658506274">
    <w:abstractNumId w:val="2"/>
  </w:num>
  <w:num w:numId="45" w16cid:durableId="2025664556">
    <w:abstractNumId w:val="47"/>
  </w:num>
  <w:num w:numId="46" w16cid:durableId="602762789">
    <w:abstractNumId w:val="50"/>
  </w:num>
  <w:num w:numId="47" w16cid:durableId="568347637">
    <w:abstractNumId w:val="32"/>
  </w:num>
  <w:num w:numId="48" w16cid:durableId="1218205838">
    <w:abstractNumId w:val="14"/>
  </w:num>
  <w:num w:numId="49" w16cid:durableId="557979224">
    <w:abstractNumId w:val="55"/>
  </w:num>
  <w:num w:numId="50" w16cid:durableId="798108882">
    <w:abstractNumId w:val="29"/>
  </w:num>
  <w:num w:numId="51" w16cid:durableId="210459169">
    <w:abstractNumId w:val="59"/>
  </w:num>
  <w:num w:numId="52" w16cid:durableId="10500083">
    <w:abstractNumId w:val="12"/>
  </w:num>
  <w:num w:numId="53" w16cid:durableId="619075054">
    <w:abstractNumId w:val="37"/>
  </w:num>
  <w:num w:numId="54" w16cid:durableId="1020397796">
    <w:abstractNumId w:val="46"/>
  </w:num>
  <w:num w:numId="55" w16cid:durableId="401564912">
    <w:abstractNumId w:val="18"/>
  </w:num>
  <w:num w:numId="56" w16cid:durableId="143009887">
    <w:abstractNumId w:val="9"/>
  </w:num>
  <w:num w:numId="57" w16cid:durableId="502160667">
    <w:abstractNumId w:val="10"/>
  </w:num>
  <w:num w:numId="58" w16cid:durableId="1514951551">
    <w:abstractNumId w:val="0"/>
  </w:num>
  <w:num w:numId="59" w16cid:durableId="1603145322">
    <w:abstractNumId w:val="22"/>
  </w:num>
  <w:num w:numId="60" w16cid:durableId="2076003792">
    <w:abstractNumId w:val="66"/>
  </w:num>
  <w:num w:numId="61" w16cid:durableId="1007291692">
    <w:abstractNumId w:val="68"/>
  </w:num>
  <w:num w:numId="62" w16cid:durableId="153493403">
    <w:abstractNumId w:val="36"/>
  </w:num>
  <w:num w:numId="63" w16cid:durableId="2084643168">
    <w:abstractNumId w:val="19"/>
  </w:num>
  <w:num w:numId="64" w16cid:durableId="836843601">
    <w:abstractNumId w:val="35"/>
  </w:num>
  <w:num w:numId="65" w16cid:durableId="824665911">
    <w:abstractNumId w:val="64"/>
  </w:num>
  <w:num w:numId="66" w16cid:durableId="1948848558">
    <w:abstractNumId w:val="58"/>
  </w:num>
  <w:num w:numId="67" w16cid:durableId="450439792">
    <w:abstractNumId w:val="31"/>
  </w:num>
  <w:num w:numId="68" w16cid:durableId="1900939949">
    <w:abstractNumId w:val="40"/>
  </w:num>
  <w:num w:numId="69" w16cid:durableId="80372922">
    <w:abstractNumId w:val="3"/>
  </w:num>
  <w:num w:numId="70" w16cid:durableId="193832223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AE"/>
    <w:rsid w:val="00000701"/>
    <w:rsid w:val="00005F90"/>
    <w:rsid w:val="00074DB6"/>
    <w:rsid w:val="00084CF5"/>
    <w:rsid w:val="00092778"/>
    <w:rsid w:val="00095CE7"/>
    <w:rsid w:val="001153ED"/>
    <w:rsid w:val="001259FF"/>
    <w:rsid w:val="00147CBF"/>
    <w:rsid w:val="00195428"/>
    <w:rsid w:val="001B0C60"/>
    <w:rsid w:val="001C2158"/>
    <w:rsid w:val="00200C71"/>
    <w:rsid w:val="00243C0E"/>
    <w:rsid w:val="00282F30"/>
    <w:rsid w:val="002975B7"/>
    <w:rsid w:val="002E738B"/>
    <w:rsid w:val="002E74AE"/>
    <w:rsid w:val="002F718B"/>
    <w:rsid w:val="003400AE"/>
    <w:rsid w:val="003421F6"/>
    <w:rsid w:val="003606ED"/>
    <w:rsid w:val="00363378"/>
    <w:rsid w:val="00393F85"/>
    <w:rsid w:val="003F715A"/>
    <w:rsid w:val="00422BB0"/>
    <w:rsid w:val="00436570"/>
    <w:rsid w:val="004434CA"/>
    <w:rsid w:val="0044511D"/>
    <w:rsid w:val="004952D0"/>
    <w:rsid w:val="004A331B"/>
    <w:rsid w:val="004B07FF"/>
    <w:rsid w:val="005275F4"/>
    <w:rsid w:val="00532764"/>
    <w:rsid w:val="00543EB3"/>
    <w:rsid w:val="00550E9C"/>
    <w:rsid w:val="005620F3"/>
    <w:rsid w:val="0058014D"/>
    <w:rsid w:val="005C371F"/>
    <w:rsid w:val="005C510B"/>
    <w:rsid w:val="005D2403"/>
    <w:rsid w:val="005E3C0C"/>
    <w:rsid w:val="005E5364"/>
    <w:rsid w:val="006276E8"/>
    <w:rsid w:val="0062773A"/>
    <w:rsid w:val="00632BE5"/>
    <w:rsid w:val="0063347D"/>
    <w:rsid w:val="00647BC2"/>
    <w:rsid w:val="00694877"/>
    <w:rsid w:val="006A58FB"/>
    <w:rsid w:val="00713446"/>
    <w:rsid w:val="0073090B"/>
    <w:rsid w:val="00730E19"/>
    <w:rsid w:val="0076775E"/>
    <w:rsid w:val="00774289"/>
    <w:rsid w:val="00782516"/>
    <w:rsid w:val="007A0082"/>
    <w:rsid w:val="007A30E9"/>
    <w:rsid w:val="007B4763"/>
    <w:rsid w:val="007D0E43"/>
    <w:rsid w:val="007E1754"/>
    <w:rsid w:val="007E2A7C"/>
    <w:rsid w:val="00801ECB"/>
    <w:rsid w:val="00810D13"/>
    <w:rsid w:val="008168CD"/>
    <w:rsid w:val="0083415F"/>
    <w:rsid w:val="00835C85"/>
    <w:rsid w:val="0084656E"/>
    <w:rsid w:val="00854EBB"/>
    <w:rsid w:val="00894C45"/>
    <w:rsid w:val="008E37AB"/>
    <w:rsid w:val="00903B26"/>
    <w:rsid w:val="00934144"/>
    <w:rsid w:val="00943BF2"/>
    <w:rsid w:val="009551B9"/>
    <w:rsid w:val="00973E09"/>
    <w:rsid w:val="00984D7B"/>
    <w:rsid w:val="00A40AE5"/>
    <w:rsid w:val="00A67B23"/>
    <w:rsid w:val="00AD71A4"/>
    <w:rsid w:val="00AE3D80"/>
    <w:rsid w:val="00AF187E"/>
    <w:rsid w:val="00B079AC"/>
    <w:rsid w:val="00B274C2"/>
    <w:rsid w:val="00C22ABC"/>
    <w:rsid w:val="00C27EE4"/>
    <w:rsid w:val="00C47F32"/>
    <w:rsid w:val="00CB6165"/>
    <w:rsid w:val="00CE4019"/>
    <w:rsid w:val="00D17CBE"/>
    <w:rsid w:val="00D86F98"/>
    <w:rsid w:val="00D95BEA"/>
    <w:rsid w:val="00D97B41"/>
    <w:rsid w:val="00DA0A5E"/>
    <w:rsid w:val="00DA79D0"/>
    <w:rsid w:val="00DC34F0"/>
    <w:rsid w:val="00E12287"/>
    <w:rsid w:val="00E2592D"/>
    <w:rsid w:val="00E27B4F"/>
    <w:rsid w:val="00E40C46"/>
    <w:rsid w:val="00E438DE"/>
    <w:rsid w:val="00E47F3D"/>
    <w:rsid w:val="00E5372A"/>
    <w:rsid w:val="00EA1215"/>
    <w:rsid w:val="00EA6887"/>
    <w:rsid w:val="00EC7D2B"/>
    <w:rsid w:val="00EC7FCC"/>
    <w:rsid w:val="00ED3F40"/>
    <w:rsid w:val="00F12EE1"/>
    <w:rsid w:val="00F40A15"/>
    <w:rsid w:val="00F83C06"/>
    <w:rsid w:val="00F9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1000"/>
  <w15:chartTrackingRefBased/>
  <w15:docId w15:val="{B822B6A9-EED2-47B2-9CEE-BEFF767A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0AE"/>
  </w:style>
  <w:style w:type="paragraph" w:styleId="Heading1">
    <w:name w:val="heading 1"/>
    <w:basedOn w:val="Normal"/>
    <w:next w:val="Normal"/>
    <w:link w:val="Heading1Char"/>
    <w:uiPriority w:val="9"/>
    <w:qFormat/>
    <w:rsid w:val="0034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0A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400A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0A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00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00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4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0A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D0E4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17"/>
      <w:szCs w:val="17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D0E43"/>
    <w:rPr>
      <w:rFonts w:ascii="Arial" w:eastAsia="Arial" w:hAnsi="Arial" w:cs="Arial"/>
      <w:kern w:val="0"/>
      <w:sz w:val="17"/>
      <w:szCs w:val="17"/>
      <w:lang w:bidi="ar-SA"/>
      <w14:ligatures w14:val="none"/>
    </w:rPr>
  </w:style>
  <w:style w:type="table" w:styleId="TableGrid">
    <w:name w:val="Table Grid"/>
    <w:basedOn w:val="TableNormal"/>
    <w:uiPriority w:val="39"/>
    <w:rsid w:val="00D97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6022</TotalTime>
  <Pages>14</Pages>
  <Words>1587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Chayan Biyani</dc:creator>
  <cp:keywords/>
  <dc:description/>
  <cp:lastModifiedBy>CHAYAN BIYANI</cp:lastModifiedBy>
  <cp:revision>111</cp:revision>
  <dcterms:created xsi:type="dcterms:W3CDTF">2026-02-05T07:25:00Z</dcterms:created>
  <dcterms:modified xsi:type="dcterms:W3CDTF">2026-02-09T11:50:00Z</dcterms:modified>
</cp:coreProperties>
</file>