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A8B9" w14:textId="0EDE56B1" w:rsidR="00105829" w:rsidRDefault="00105829" w:rsidP="00105829">
      <w:pPr>
        <w:spacing w:line="240" w:lineRule="auto"/>
        <w:rPr>
          <w:rFonts w:ascii="Times New Roman" w:hAnsi="Times New Roman" w:cs="Times New Roman"/>
          <w:color w:val="4472C4" w:themeColor="accent1"/>
          <w:szCs w:val="24"/>
        </w:rPr>
      </w:pP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SONNY CHEA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COMP4270s2018</w:t>
      </w:r>
      <w:r w:rsidRPr="0026222C">
        <w:rPr>
          <w:rFonts w:ascii="Times New Roman" w:hAnsi="Times New Roman" w:cs="Times New Roman"/>
          <w:szCs w:val="24"/>
        </w:rPr>
        <w:t xml:space="preserve"> 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COMPUTER GRAPHICS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DR. HAIM LEVKOWTIZ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0</w:t>
      </w:r>
      <w:r w:rsidR="0092520D">
        <w:rPr>
          <w:rFonts w:ascii="Times New Roman" w:hAnsi="Times New Roman" w:cs="Times New Roman"/>
          <w:color w:val="4472C4" w:themeColor="accent1"/>
          <w:szCs w:val="24"/>
        </w:rPr>
        <w:t>4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-</w:t>
      </w:r>
      <w:r w:rsidR="00D2744B">
        <w:rPr>
          <w:rFonts w:ascii="Times New Roman" w:hAnsi="Times New Roman" w:cs="Times New Roman"/>
          <w:color w:val="4472C4" w:themeColor="accent1"/>
          <w:szCs w:val="24"/>
        </w:rPr>
        <w:t>2</w:t>
      </w:r>
      <w:r w:rsidR="00603C1D">
        <w:rPr>
          <w:rFonts w:ascii="Times New Roman" w:hAnsi="Times New Roman" w:cs="Times New Roman"/>
          <w:color w:val="4472C4" w:themeColor="accent1"/>
          <w:szCs w:val="24"/>
        </w:rPr>
        <w:t>9</w:t>
      </w:r>
      <w:bookmarkStart w:id="0" w:name="_GoBack"/>
      <w:bookmarkEnd w:id="0"/>
      <w:r w:rsidRPr="0026222C">
        <w:rPr>
          <w:rFonts w:ascii="Times New Roman" w:hAnsi="Times New Roman" w:cs="Times New Roman"/>
          <w:color w:val="4472C4" w:themeColor="accent1"/>
          <w:szCs w:val="24"/>
        </w:rPr>
        <w:t>-</w:t>
      </w:r>
      <w:r w:rsidR="0092520D">
        <w:rPr>
          <w:rFonts w:ascii="Times New Roman" w:hAnsi="Times New Roman" w:cs="Times New Roman"/>
          <w:color w:val="4472C4" w:themeColor="accent1"/>
          <w:szCs w:val="24"/>
        </w:rPr>
        <w:t>1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8</w:t>
      </w:r>
    </w:p>
    <w:p w14:paraId="42BE923F" w14:textId="2962C9CB" w:rsidR="005E2BF7" w:rsidRDefault="005E2BF7" w:rsidP="00105829">
      <w:pPr>
        <w:spacing w:line="240" w:lineRule="auto"/>
        <w:rPr>
          <w:rStyle w:val="ss-choice-label"/>
          <w:rFonts w:ascii="Times New Roman" w:hAnsi="Times New Roman" w:cs="Times New Roman"/>
          <w:szCs w:val="24"/>
        </w:rPr>
      </w:pPr>
      <w:r>
        <w:rPr>
          <w:rStyle w:val="ss-choice-label"/>
          <w:rFonts w:ascii="Times New Roman" w:hAnsi="Times New Roman" w:cs="Times New Roman"/>
          <w:szCs w:val="24"/>
        </w:rPr>
        <w:t>WEEK 1:</w:t>
      </w:r>
    </w:p>
    <w:p w14:paraId="4DE42DBD" w14:textId="5E68DECE" w:rsidR="005E2BF7" w:rsidRDefault="005E2BF7" w:rsidP="00105829">
      <w:pPr>
        <w:spacing w:line="240" w:lineRule="auto"/>
        <w:rPr>
          <w:rStyle w:val="ss-choice-label"/>
          <w:rFonts w:ascii="Times New Roman" w:hAnsi="Times New Roman" w:cs="Times New Roman"/>
          <w:szCs w:val="24"/>
        </w:rPr>
      </w:pPr>
      <w:r>
        <w:rPr>
          <w:rStyle w:val="ss-choice-label"/>
          <w:rFonts w:ascii="Times New Roman" w:hAnsi="Times New Roman" w:cs="Times New Roman"/>
          <w:szCs w:val="24"/>
        </w:rPr>
        <w:t xml:space="preserve">I didn’t submit anything for this day as I was unsure of </w:t>
      </w:r>
      <w:r w:rsidR="001A7EF6">
        <w:rPr>
          <w:rStyle w:val="ss-choice-label"/>
          <w:rFonts w:ascii="Times New Roman" w:hAnsi="Times New Roman" w:cs="Times New Roman"/>
          <w:szCs w:val="24"/>
        </w:rPr>
        <w:t>whether</w:t>
      </w:r>
      <w:r>
        <w:rPr>
          <w:rStyle w:val="ss-choice-label"/>
          <w:rFonts w:ascii="Times New Roman" w:hAnsi="Times New Roman" w:cs="Times New Roman"/>
          <w:szCs w:val="24"/>
        </w:rPr>
        <w:t xml:space="preserve"> I could get anything accomplished. Instead I just submitted a directory of what I was planning on doing.</w:t>
      </w:r>
    </w:p>
    <w:p w14:paraId="5F4F1A28" w14:textId="472071E7" w:rsidR="00D2744B" w:rsidRPr="00AD28B8" w:rsidRDefault="00D2744B" w:rsidP="00105829">
      <w:pPr>
        <w:spacing w:line="240" w:lineRule="auto"/>
        <w:rPr>
          <w:rStyle w:val="ss-choice-label"/>
          <w:rFonts w:ascii="Times New Roman" w:hAnsi="Times New Roman" w:cs="Times New Roman"/>
          <w:szCs w:val="24"/>
        </w:rPr>
      </w:pPr>
      <w:r>
        <w:rPr>
          <w:rStyle w:val="ss-choice-label"/>
          <w:rFonts w:ascii="Times New Roman" w:hAnsi="Times New Roman" w:cs="Times New Roman"/>
          <w:szCs w:val="24"/>
        </w:rPr>
        <w:t xml:space="preserve">WEEK </w:t>
      </w:r>
      <w:r w:rsidR="005E2BF7">
        <w:rPr>
          <w:rStyle w:val="ss-choice-label"/>
          <w:rFonts w:ascii="Times New Roman" w:hAnsi="Times New Roman" w:cs="Times New Roman"/>
          <w:szCs w:val="24"/>
        </w:rPr>
        <w:t>2</w:t>
      </w:r>
      <w:r>
        <w:rPr>
          <w:rStyle w:val="ss-choice-label"/>
          <w:rFonts w:ascii="Times New Roman" w:hAnsi="Times New Roman" w:cs="Times New Roman"/>
          <w:szCs w:val="24"/>
        </w:rPr>
        <w:t>:</w:t>
      </w:r>
    </w:p>
    <w:p w14:paraId="37436952" w14:textId="22028567" w:rsidR="00574E59" w:rsidRDefault="00651231" w:rsidP="0057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F5E">
        <w:rPr>
          <w:rFonts w:ascii="Times New Roman" w:hAnsi="Times New Roman" w:cs="Times New Roman"/>
          <w:b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4E59">
        <w:rPr>
          <w:rFonts w:ascii="Times New Roman" w:hAnsi="Times New Roman" w:cs="Times New Roman"/>
          <w:sz w:val="24"/>
          <w:szCs w:val="24"/>
        </w:rPr>
        <w:t>It should be noted that for most of the functions to make the project work were from the following websites:</w:t>
      </w:r>
    </w:p>
    <w:p w14:paraId="55C47731" w14:textId="54A8D9C8" w:rsidR="00574E59" w:rsidRDefault="00603C1D" w:rsidP="00574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74E59" w:rsidRPr="00B5226C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https://developer.mozilla.org/en-US/docs/Web/SVG/Attribute/transform</w:t>
        </w:r>
      </w:hyperlink>
    </w:p>
    <w:p w14:paraId="6847A5F1" w14:textId="5C9B2D20" w:rsidR="00574E59" w:rsidRDefault="00603C1D" w:rsidP="00574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74E59" w:rsidRPr="00B5226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https://www.w3schools.com/css/css3_2dtransforms.asp</w:t>
        </w:r>
      </w:hyperlink>
    </w:p>
    <w:p w14:paraId="4765DD80" w14:textId="78AC1955" w:rsidR="00574E59" w:rsidRDefault="00603C1D" w:rsidP="00574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74E59" w:rsidRPr="00B5226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https://www.w3schools.com/css/css3_3dtransforms.asp</w:t>
        </w:r>
      </w:hyperlink>
    </w:p>
    <w:p w14:paraId="4EF8C05A" w14:textId="089B4F08" w:rsidR="00D2744B" w:rsidRPr="00D2744B" w:rsidRDefault="00603C1D" w:rsidP="00D2744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574E59" w:rsidRPr="00B5226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https://www.w3schools.com/css/default.asp</w:t>
        </w:r>
      </w:hyperlink>
    </w:p>
    <w:p w14:paraId="77739B10" w14:textId="77777777" w:rsidR="00D2744B" w:rsidRPr="00D2744B" w:rsidRDefault="00D2744B" w:rsidP="00D2744B">
      <w:pPr>
        <w:rPr>
          <w:rFonts w:ascii="Times New Roman" w:hAnsi="Times New Roman" w:cs="Times New Roman"/>
          <w:sz w:val="24"/>
          <w:szCs w:val="24"/>
        </w:rPr>
      </w:pPr>
      <w:r w:rsidRPr="00D2744B">
        <w:rPr>
          <w:rFonts w:ascii="Times New Roman" w:hAnsi="Times New Roman" w:cs="Times New Roman"/>
          <w:sz w:val="24"/>
          <w:szCs w:val="24"/>
        </w:rPr>
        <w:t>In this project there should be two total viewpoints:</w:t>
      </w:r>
    </w:p>
    <w:p w14:paraId="29109ADE" w14:textId="77777777" w:rsidR="00D2744B" w:rsidRPr="009F4947" w:rsidRDefault="00D2744B" w:rsidP="00D27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Orthographic: representing three-dimensional objects in two dimensions</w:t>
      </w:r>
    </w:p>
    <w:p w14:paraId="2F1764EF" w14:textId="77777777" w:rsidR="00D2744B" w:rsidRDefault="00D2744B" w:rsidP="009F4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Projection: being able to view it at different viewpoints, primarily at one, two, and three</w:t>
      </w:r>
    </w:p>
    <w:p w14:paraId="5EF151D5" w14:textId="65FD06C4" w:rsidR="00D2744B" w:rsidRDefault="00E16F29" w:rsidP="00D2744B">
      <w:pPr>
        <w:rPr>
          <w:rFonts w:ascii="Times New Roman" w:hAnsi="Times New Roman" w:cs="Times New Roman"/>
          <w:sz w:val="24"/>
          <w:szCs w:val="24"/>
        </w:rPr>
      </w:pPr>
      <w:r w:rsidRPr="00D2744B">
        <w:rPr>
          <w:rFonts w:ascii="Times New Roman" w:hAnsi="Times New Roman" w:cs="Times New Roman"/>
          <w:sz w:val="24"/>
          <w:szCs w:val="24"/>
        </w:rPr>
        <w:t xml:space="preserve">I also included sliders so that the user can manipulate the vectors of the matrices, overall this first implementation of the final project is still a work in </w:t>
      </w:r>
      <w:r w:rsidR="00D43C0A" w:rsidRPr="00D2744B">
        <w:rPr>
          <w:rFonts w:ascii="Times New Roman" w:hAnsi="Times New Roman" w:cs="Times New Roman"/>
          <w:sz w:val="24"/>
          <w:szCs w:val="24"/>
        </w:rPr>
        <w:t>progress,</w:t>
      </w:r>
      <w:r w:rsidRPr="00D2744B">
        <w:rPr>
          <w:rFonts w:ascii="Times New Roman" w:hAnsi="Times New Roman" w:cs="Times New Roman"/>
          <w:sz w:val="24"/>
          <w:szCs w:val="24"/>
        </w:rPr>
        <w:t xml:space="preserve"> but it should be straightforward.</w:t>
      </w:r>
    </w:p>
    <w:p w14:paraId="36F985C3" w14:textId="6680901A" w:rsidR="005E2BF7" w:rsidRDefault="005E2BF7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14:paraId="6D2527C9" w14:textId="6E672DF3" w:rsidR="009A6765" w:rsidRDefault="00A374EA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time I tried to incorporate a 2D modeling aspect to my project </w:t>
      </w:r>
      <w:r w:rsidR="00F62CD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get a better understanding of how I can manipulate the Models or in this case just a 2D house</w:t>
      </w:r>
      <w:r w:rsidR="00F62CDD">
        <w:rPr>
          <w:rFonts w:ascii="Times New Roman" w:hAnsi="Times New Roman" w:cs="Times New Roman"/>
          <w:sz w:val="24"/>
          <w:szCs w:val="24"/>
        </w:rPr>
        <w:t xml:space="preserve">, however I had conflicting issues with the </w:t>
      </w:r>
      <w:r w:rsidR="00834DE7">
        <w:rPr>
          <w:rFonts w:ascii="Times New Roman" w:hAnsi="Times New Roman" w:cs="Times New Roman"/>
          <w:sz w:val="24"/>
          <w:szCs w:val="24"/>
        </w:rPr>
        <w:t>JavaScript</w:t>
      </w:r>
      <w:r w:rsidR="00F62CDD">
        <w:rPr>
          <w:rFonts w:ascii="Times New Roman" w:hAnsi="Times New Roman" w:cs="Times New Roman"/>
          <w:sz w:val="24"/>
          <w:szCs w:val="24"/>
        </w:rPr>
        <w:t xml:space="preserve"> from three.js</w:t>
      </w:r>
      <w:r w:rsidR="00557974">
        <w:rPr>
          <w:rFonts w:ascii="Times New Roman" w:hAnsi="Times New Roman" w:cs="Times New Roman"/>
          <w:sz w:val="24"/>
          <w:szCs w:val="24"/>
        </w:rPr>
        <w:t>.</w:t>
      </w:r>
    </w:p>
    <w:p w14:paraId="70AB9BA7" w14:textId="2C13F28F" w:rsidR="00F62CDD" w:rsidRDefault="00F62CDD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4:</w:t>
      </w:r>
    </w:p>
    <w:p w14:paraId="144D32FD" w14:textId="3159466F" w:rsidR="00F62CDD" w:rsidRDefault="00834DE7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Evidently,</w:t>
      </w:r>
      <w:r w:rsidR="00F62CDD">
        <w:rPr>
          <w:rFonts w:ascii="Times New Roman" w:hAnsi="Times New Roman" w:cs="Times New Roman"/>
          <w:sz w:val="24"/>
          <w:szCs w:val="24"/>
        </w:rPr>
        <w:t xml:space="preserve"> I just submitted the same thing </w:t>
      </w:r>
      <w:r>
        <w:rPr>
          <w:rFonts w:ascii="Times New Roman" w:hAnsi="Times New Roman" w:cs="Times New Roman"/>
          <w:sz w:val="24"/>
          <w:szCs w:val="24"/>
        </w:rPr>
        <w:t xml:space="preserve">and tried to fix the issue presented before. </w:t>
      </w:r>
      <w:r w:rsidR="002B2057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this time to no avail.</w:t>
      </w:r>
    </w:p>
    <w:p w14:paraId="0176C6BA" w14:textId="64687C89" w:rsidR="00834DE7" w:rsidRDefault="00834DE7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</w:t>
      </w:r>
    </w:p>
    <w:p w14:paraId="177E8896" w14:textId="042619EA" w:rsidR="00834DE7" w:rsidRDefault="006E6E74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rearranged the look of the homepage and added tabs to fix the issue I was having in the past two weeks. I also included a new tab leading to a cubic model that you could </w:t>
      </w:r>
      <w:r w:rsidR="00C21E3B">
        <w:rPr>
          <w:rFonts w:ascii="Times New Roman" w:hAnsi="Times New Roman" w:cs="Times New Roman"/>
          <w:sz w:val="24"/>
          <w:szCs w:val="24"/>
        </w:rPr>
        <w:t>manipulate;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9AB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it has an issue with the nav bar on that index page.</w:t>
      </w:r>
    </w:p>
    <w:p w14:paraId="6CF23051" w14:textId="50F2C5EF" w:rsidR="009979AB" w:rsidRDefault="009979AB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FINAL:</w:t>
      </w:r>
    </w:p>
    <w:p w14:paraId="0CA04F86" w14:textId="0D1B9BCC" w:rsidR="00B44D39" w:rsidRDefault="006C5B6C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submission I used these sites, along with the Three.js script/library as my last part for my project. I was not able to get much done compared to some of the other students in the class. My limited knowledge on </w:t>
      </w:r>
      <w:r w:rsidR="00CF19F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was to be expected thou as many students taking Computer Graphics are graduate level students. </w:t>
      </w:r>
    </w:p>
    <w:p w14:paraId="2222E609" w14:textId="7734A4D7" w:rsidR="00CF19F1" w:rsidRDefault="00CF19F1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 I was able (somewhat) to incorporate some mapping between the Rectangle and the Spheres. It’s better to see for yourself.</w:t>
      </w:r>
    </w:p>
    <w:p w14:paraId="39A4D41A" w14:textId="773011D7" w:rsidR="00CF19F1" w:rsidRDefault="00CF19F1" w:rsidP="00D2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list of sites I used as reference.</w:t>
      </w:r>
      <w:r w:rsidR="005B0D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AD610" w14:textId="77777777" w:rsidR="00B44D39" w:rsidRDefault="00B44D39" w:rsidP="00D27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92655">
          <w:rPr>
            <w:rStyle w:val="Hyperlink"/>
            <w:rFonts w:ascii="Times New Roman" w:hAnsi="Times New Roman" w:cs="Times New Roman"/>
            <w:sz w:val="24"/>
            <w:szCs w:val="24"/>
          </w:rPr>
          <w:t>https://bl.ocks.org/mpmckenna8/2ca083e8e777354d3cf8</w:t>
        </w:r>
      </w:hyperlink>
    </w:p>
    <w:p w14:paraId="0970AA0C" w14:textId="77777777" w:rsidR="00B44D39" w:rsidRDefault="00B44D39" w:rsidP="00D27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4D39">
        <w:rPr>
          <w:rFonts w:ascii="Times New Roman" w:hAnsi="Times New Roman" w:cs="Times New Roman"/>
          <w:sz w:val="24"/>
          <w:szCs w:val="24"/>
        </w:rPr>
        <w:t xml:space="preserve">https://gist.github.com/domitry/10023888  </w:t>
      </w:r>
    </w:p>
    <w:p w14:paraId="6CBDCFDD" w14:textId="1CC41BDE" w:rsidR="00B44D39" w:rsidRPr="00B44D39" w:rsidRDefault="006C5B6C" w:rsidP="00D27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92655">
          <w:rPr>
            <w:rStyle w:val="Hyperlink"/>
            <w:rFonts w:ascii="Times New Roman" w:hAnsi="Times New Roman" w:cs="Times New Roman"/>
            <w:sz w:val="24"/>
            <w:szCs w:val="24"/>
          </w:rPr>
          <w:t>https://gamedev.stackexchange.com/questions/74155/what-function-creates-rotation-effect-in-three-js</w:t>
        </w:r>
      </w:hyperlink>
    </w:p>
    <w:p w14:paraId="5C0436BE" w14:textId="77777777" w:rsidR="00B44D39" w:rsidRPr="00D2744B" w:rsidRDefault="00B44D39" w:rsidP="00D2744B">
      <w:pPr>
        <w:rPr>
          <w:rFonts w:ascii="Times New Roman" w:hAnsi="Times New Roman" w:cs="Times New Roman"/>
          <w:sz w:val="24"/>
          <w:szCs w:val="24"/>
        </w:rPr>
      </w:pPr>
    </w:p>
    <w:sectPr w:rsidR="00B44D39" w:rsidRPr="00D2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09E0"/>
    <w:multiLevelType w:val="hybridMultilevel"/>
    <w:tmpl w:val="930A6A84"/>
    <w:lvl w:ilvl="0" w:tplc="64D0F2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0F14"/>
    <w:multiLevelType w:val="hybridMultilevel"/>
    <w:tmpl w:val="A9F0EB42"/>
    <w:lvl w:ilvl="0" w:tplc="51861B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4272C"/>
    <w:multiLevelType w:val="hybridMultilevel"/>
    <w:tmpl w:val="FF0A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230E"/>
    <w:multiLevelType w:val="hybridMultilevel"/>
    <w:tmpl w:val="E9F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5764"/>
    <w:multiLevelType w:val="hybridMultilevel"/>
    <w:tmpl w:val="15FC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A3F77"/>
    <w:multiLevelType w:val="hybridMultilevel"/>
    <w:tmpl w:val="8DA80C0A"/>
    <w:lvl w:ilvl="0" w:tplc="38FC7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162B8"/>
    <w:multiLevelType w:val="hybridMultilevel"/>
    <w:tmpl w:val="CF5A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1C"/>
    <w:rsid w:val="00105829"/>
    <w:rsid w:val="001A7EF6"/>
    <w:rsid w:val="002B2057"/>
    <w:rsid w:val="002C171C"/>
    <w:rsid w:val="00557974"/>
    <w:rsid w:val="00574E59"/>
    <w:rsid w:val="005B0D39"/>
    <w:rsid w:val="005E2BF7"/>
    <w:rsid w:val="00603C1D"/>
    <w:rsid w:val="00651231"/>
    <w:rsid w:val="006C5B6C"/>
    <w:rsid w:val="006E6E74"/>
    <w:rsid w:val="00834DE7"/>
    <w:rsid w:val="0092520D"/>
    <w:rsid w:val="00956144"/>
    <w:rsid w:val="009979AB"/>
    <w:rsid w:val="009A6765"/>
    <w:rsid w:val="009F4947"/>
    <w:rsid w:val="00A1315E"/>
    <w:rsid w:val="00A374EA"/>
    <w:rsid w:val="00AC0F5E"/>
    <w:rsid w:val="00B31BD9"/>
    <w:rsid w:val="00B44D39"/>
    <w:rsid w:val="00C21E3B"/>
    <w:rsid w:val="00CF19F1"/>
    <w:rsid w:val="00D2744B"/>
    <w:rsid w:val="00D43C0A"/>
    <w:rsid w:val="00E16F29"/>
    <w:rsid w:val="00EB1B30"/>
    <w:rsid w:val="00F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C8AD"/>
  <w15:chartTrackingRefBased/>
  <w15:docId w15:val="{F1392DC3-093A-4DE3-88E6-ED06BE7D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-choice-label">
    <w:name w:val="ss-choice-label"/>
    <w:basedOn w:val="DefaultParagraphFont"/>
    <w:rsid w:val="00105829"/>
  </w:style>
  <w:style w:type="character" w:styleId="Hyperlink">
    <w:name w:val="Hyperlink"/>
    <w:basedOn w:val="DefaultParagraphFont"/>
    <w:uiPriority w:val="99"/>
    <w:unhideWhenUsed/>
    <w:rsid w:val="001058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8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12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4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3dtransform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2dtransform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SVG/Attribute/transform" TargetMode="External"/><Relationship Id="rId10" Type="http://schemas.openxmlformats.org/officeDocument/2006/relationships/hyperlink" Target="https://gamedev.stackexchange.com/questions/74155/what-function-creates-rotation-effect-in-three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.ocks.org/mpmckenna8/2ca083e8e777354d3c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</cp:lastModifiedBy>
  <cp:revision>26</cp:revision>
  <dcterms:created xsi:type="dcterms:W3CDTF">2018-03-29T02:08:00Z</dcterms:created>
  <dcterms:modified xsi:type="dcterms:W3CDTF">2018-04-30T01:56:00Z</dcterms:modified>
</cp:coreProperties>
</file>