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4B8A9" w14:textId="0F19154E" w:rsidR="00953360" w:rsidRPr="00A849F2" w:rsidRDefault="0046056F" w:rsidP="006C4B8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</w:rPr>
        <w:t>Практическая работа №25</w:t>
      </w:r>
      <w:r w:rsidR="006C4B86" w:rsidRPr="006C4B86">
        <w:rPr>
          <w:rFonts w:ascii="Times New Roman" w:hAnsi="Times New Roman" w:cs="Times New Roman"/>
          <w:sz w:val="40"/>
          <w:szCs w:val="40"/>
        </w:rPr>
        <w:br/>
      </w:r>
      <w:r w:rsidR="00A849F2" w:rsidRPr="00A849F2">
        <w:rPr>
          <w:rFonts w:ascii="Times New Roman" w:hAnsi="Times New Roman"/>
          <w:sz w:val="40"/>
          <w:szCs w:val="40"/>
        </w:rPr>
        <w:t xml:space="preserve">Вывод результатов в </w:t>
      </w:r>
      <w:r w:rsidR="00A849F2" w:rsidRPr="00A849F2">
        <w:rPr>
          <w:rFonts w:ascii="Times New Roman" w:hAnsi="Times New Roman"/>
          <w:sz w:val="40"/>
          <w:szCs w:val="40"/>
          <w:lang w:val="en-US"/>
        </w:rPr>
        <w:t>Word</w:t>
      </w:r>
      <w:r w:rsidR="00A849F2" w:rsidRPr="00A849F2">
        <w:rPr>
          <w:rFonts w:ascii="Times New Roman" w:hAnsi="Times New Roman"/>
          <w:sz w:val="40"/>
          <w:szCs w:val="40"/>
        </w:rPr>
        <w:t>. Работа с закладками</w:t>
      </w:r>
    </w:p>
    <w:p w14:paraId="3646909F" w14:textId="76456619" w:rsidR="006C4B86" w:rsidRPr="006C4B86" w:rsidRDefault="006C4B86" w:rsidP="006C4B86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</w:p>
    <w:p w14:paraId="5671F9CF" w14:textId="3FDAA977" w:rsidR="00301BB4" w:rsidRPr="00EF7C5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538D390" w14:textId="77777777" w:rsidR="0046056F" w:rsidRPr="0046056F" w:rsidRDefault="0046056F" w:rsidP="0046056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6056F">
        <w:rPr>
          <w:rFonts w:ascii="Times New Roman" w:hAnsi="Times New Roman"/>
          <w:sz w:val="24"/>
          <w:szCs w:val="24"/>
        </w:rPr>
        <w:t xml:space="preserve">1) Для заданной квадратной матрицы найти такие </w:t>
      </w:r>
      <w:r w:rsidRPr="0046056F">
        <w:rPr>
          <w:rFonts w:ascii="Times New Roman" w:hAnsi="Times New Roman"/>
          <w:sz w:val="24"/>
          <w:szCs w:val="24"/>
          <w:lang w:val="en-US"/>
        </w:rPr>
        <w:t>k</w:t>
      </w:r>
      <w:r w:rsidRPr="0046056F">
        <w:rPr>
          <w:rFonts w:ascii="Times New Roman" w:hAnsi="Times New Roman"/>
          <w:sz w:val="24"/>
          <w:szCs w:val="24"/>
        </w:rPr>
        <w:t xml:space="preserve">, что </w:t>
      </w:r>
      <w:r w:rsidRPr="0046056F">
        <w:rPr>
          <w:rFonts w:ascii="Times New Roman" w:hAnsi="Times New Roman"/>
          <w:sz w:val="24"/>
          <w:szCs w:val="24"/>
          <w:lang w:val="en-US"/>
        </w:rPr>
        <w:t>k</w:t>
      </w:r>
      <w:r w:rsidRPr="0046056F">
        <w:rPr>
          <w:rFonts w:ascii="Times New Roman" w:hAnsi="Times New Roman"/>
          <w:sz w:val="24"/>
          <w:szCs w:val="24"/>
        </w:rPr>
        <w:t xml:space="preserve">-я строка матрицы совпадает с </w:t>
      </w:r>
      <w:r w:rsidRPr="0046056F">
        <w:rPr>
          <w:rFonts w:ascii="Times New Roman" w:hAnsi="Times New Roman"/>
          <w:sz w:val="24"/>
          <w:szCs w:val="24"/>
          <w:lang w:val="en-US"/>
        </w:rPr>
        <w:t>k</w:t>
      </w:r>
      <w:r w:rsidRPr="0046056F">
        <w:rPr>
          <w:rFonts w:ascii="Times New Roman" w:hAnsi="Times New Roman"/>
          <w:sz w:val="24"/>
          <w:szCs w:val="24"/>
        </w:rPr>
        <w:t>-м столбцом.</w:t>
      </w:r>
    </w:p>
    <w:p w14:paraId="5019270F" w14:textId="77777777" w:rsidR="0046056F" w:rsidRPr="0046056F" w:rsidRDefault="0046056F" w:rsidP="0046056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6056F">
        <w:rPr>
          <w:rFonts w:ascii="Times New Roman" w:hAnsi="Times New Roman"/>
          <w:sz w:val="24"/>
          <w:szCs w:val="24"/>
        </w:rPr>
        <w:t>2) Найти сумму элементов в тех строках, которые содержат хотя бы один отрицательный элемент.</w:t>
      </w:r>
    </w:p>
    <w:p w14:paraId="6FFC4BEE" w14:textId="77777777" w:rsidR="0046056F" w:rsidRPr="0046056F" w:rsidRDefault="0046056F" w:rsidP="0046056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6056F">
        <w:rPr>
          <w:rFonts w:ascii="Times New Roman" w:hAnsi="Times New Roman"/>
          <w:sz w:val="24"/>
          <w:szCs w:val="24"/>
        </w:rPr>
        <w:t>3) Найти скалярное произведение строки, в которой находится наибольший элемент матрицы, на столбец с наименьшим элементом.</w:t>
      </w:r>
    </w:p>
    <w:p w14:paraId="2DFE4BE3" w14:textId="77777777" w:rsidR="00097431" w:rsidRDefault="00097431" w:rsidP="0008611A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</w:p>
    <w:p w14:paraId="7B835354" w14:textId="66C5FE09" w:rsidR="0008611A" w:rsidRPr="00D94E38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D94E38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D94E38">
        <w:rPr>
          <w:rFonts w:ascii="Times New Roman" w:hAnsi="Times New Roman" w:cs="Times New Roman"/>
          <w:sz w:val="32"/>
          <w:lang w:val="en-US"/>
        </w:rPr>
        <w:t xml:space="preserve"> </w:t>
      </w:r>
      <w:r w:rsidR="00F06A2C">
        <w:rPr>
          <w:rFonts w:ascii="Times New Roman" w:hAnsi="Times New Roman" w:cs="Times New Roman"/>
          <w:sz w:val="32"/>
        </w:rPr>
        <w:t>макроса</w:t>
      </w:r>
      <w:r w:rsidRPr="00D94E38">
        <w:rPr>
          <w:rFonts w:ascii="Times New Roman" w:hAnsi="Times New Roman" w:cs="Times New Roman"/>
          <w:sz w:val="32"/>
          <w:lang w:val="en-US"/>
        </w:rPr>
        <w:t>:</w:t>
      </w:r>
    </w:p>
    <w:p w14:paraId="04FC0E1D" w14:textId="77777777" w:rsidR="005307DB" w:rsidRPr="00D94E38" w:rsidRDefault="005307DB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1F1F7FA" w14:textId="77777777" w:rsidR="00F24060" w:rsidRPr="00A0163A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24060">
        <w:rPr>
          <w:rFonts w:ascii="Times New Roman" w:hAnsi="Times New Roman" w:cs="Times New Roman"/>
          <w:lang w:val="en-GB"/>
        </w:rPr>
        <w:t>Sub</w:t>
      </w:r>
      <w:r w:rsidRPr="00A0163A">
        <w:rPr>
          <w:rFonts w:ascii="Times New Roman" w:hAnsi="Times New Roman" w:cs="Times New Roman"/>
          <w:lang w:val="en-US"/>
        </w:rPr>
        <w:t xml:space="preserve"> </w:t>
      </w:r>
      <w:r w:rsidRPr="00F24060">
        <w:rPr>
          <w:rFonts w:ascii="Times New Roman" w:hAnsi="Times New Roman" w:cs="Times New Roman"/>
          <w:lang w:val="en-GB"/>
        </w:rPr>
        <w:t>Main</w:t>
      </w:r>
      <w:r w:rsidRPr="00A0163A">
        <w:rPr>
          <w:rFonts w:ascii="Times New Roman" w:hAnsi="Times New Roman" w:cs="Times New Roman"/>
          <w:lang w:val="en-US"/>
        </w:rPr>
        <w:t>()</w:t>
      </w:r>
    </w:p>
    <w:p w14:paraId="1AC31AA6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A0163A">
        <w:rPr>
          <w:rFonts w:ascii="Times New Roman" w:hAnsi="Times New Roman" w:cs="Times New Roman"/>
          <w:lang w:val="en-US"/>
        </w:rPr>
        <w:t xml:space="preserve">    </w:t>
      </w:r>
      <w:r w:rsidRPr="00F24060">
        <w:rPr>
          <w:rFonts w:ascii="Times New Roman" w:hAnsi="Times New Roman" w:cs="Times New Roman"/>
          <w:lang w:val="en-GB"/>
        </w:rPr>
        <w:t>Dim a(100, 100), sum, i, j, n, kmin, kmax, min, max, scal As Integer</w:t>
      </w:r>
    </w:p>
    <w:p w14:paraId="49E20A33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24060">
        <w:rPr>
          <w:rFonts w:ascii="Times New Roman" w:hAnsi="Times New Roman" w:cs="Times New Roman"/>
          <w:lang w:val="en-GB"/>
        </w:rPr>
        <w:t xml:space="preserve">    Dim</w:t>
      </w:r>
      <w:r w:rsidRPr="00F24060">
        <w:rPr>
          <w:rFonts w:ascii="Times New Roman" w:hAnsi="Times New Roman" w:cs="Times New Roman"/>
        </w:rPr>
        <w:t xml:space="preserve"> </w:t>
      </w:r>
      <w:r w:rsidRPr="00F24060">
        <w:rPr>
          <w:rFonts w:ascii="Times New Roman" w:hAnsi="Times New Roman" w:cs="Times New Roman"/>
          <w:lang w:val="en-GB"/>
        </w:rPr>
        <w:t>flag</w:t>
      </w:r>
      <w:r w:rsidRPr="00F24060">
        <w:rPr>
          <w:rFonts w:ascii="Times New Roman" w:hAnsi="Times New Roman" w:cs="Times New Roman"/>
        </w:rPr>
        <w:t xml:space="preserve"> </w:t>
      </w:r>
      <w:r w:rsidRPr="00F24060">
        <w:rPr>
          <w:rFonts w:ascii="Times New Roman" w:hAnsi="Times New Roman" w:cs="Times New Roman"/>
          <w:lang w:val="en-GB"/>
        </w:rPr>
        <w:t>As</w:t>
      </w:r>
      <w:r w:rsidRPr="00F24060">
        <w:rPr>
          <w:rFonts w:ascii="Times New Roman" w:hAnsi="Times New Roman" w:cs="Times New Roman"/>
        </w:rPr>
        <w:t xml:space="preserve"> </w:t>
      </w:r>
      <w:r w:rsidRPr="00F24060">
        <w:rPr>
          <w:rFonts w:ascii="Times New Roman" w:hAnsi="Times New Roman" w:cs="Times New Roman"/>
          <w:lang w:val="en-GB"/>
        </w:rPr>
        <w:t>Boolean</w:t>
      </w:r>
    </w:p>
    <w:p w14:paraId="7FAE33B2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59022674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24060">
        <w:rPr>
          <w:rFonts w:ascii="Times New Roman" w:hAnsi="Times New Roman" w:cs="Times New Roman"/>
        </w:rPr>
        <w:t xml:space="preserve">    </w:t>
      </w:r>
      <w:r w:rsidRPr="00F24060">
        <w:rPr>
          <w:rFonts w:ascii="Times New Roman" w:hAnsi="Times New Roman" w:cs="Times New Roman"/>
          <w:lang w:val="en-GB"/>
        </w:rPr>
        <w:t>n</w:t>
      </w:r>
      <w:r w:rsidRPr="00F24060">
        <w:rPr>
          <w:rFonts w:ascii="Times New Roman" w:hAnsi="Times New Roman" w:cs="Times New Roman"/>
        </w:rPr>
        <w:t xml:space="preserve"> = </w:t>
      </w:r>
      <w:r w:rsidRPr="00F24060">
        <w:rPr>
          <w:rFonts w:ascii="Times New Roman" w:hAnsi="Times New Roman" w:cs="Times New Roman"/>
          <w:lang w:val="en-GB"/>
        </w:rPr>
        <w:t>InputBox</w:t>
      </w:r>
      <w:r w:rsidRPr="00F24060">
        <w:rPr>
          <w:rFonts w:ascii="Times New Roman" w:hAnsi="Times New Roman" w:cs="Times New Roman"/>
        </w:rPr>
        <w:t>("Введите размерность квадратной матрицы:")</w:t>
      </w:r>
    </w:p>
    <w:p w14:paraId="428A1478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464021C0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</w:rPr>
        <w:t xml:space="preserve">    </w:t>
      </w:r>
      <w:r w:rsidRPr="00F24060">
        <w:rPr>
          <w:rFonts w:ascii="Times New Roman" w:hAnsi="Times New Roman" w:cs="Times New Roman"/>
          <w:lang w:val="en-GB"/>
        </w:rPr>
        <w:t>Randomize</w:t>
      </w:r>
    </w:p>
    <w:p w14:paraId="255B9AA5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For i = 1 To n</w:t>
      </w:r>
    </w:p>
    <w:p w14:paraId="464861E4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Selection.TypeParagraph</w:t>
      </w:r>
    </w:p>
    <w:p w14:paraId="61E03946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For j = 1 To n</w:t>
      </w:r>
    </w:p>
    <w:p w14:paraId="72021D46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a(i, j) = CInt(Rnd() * 100 - 50)</w:t>
      </w:r>
    </w:p>
    <w:p w14:paraId="562A0761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Selection.TypeText (a(i, j) &amp; Chr(9))</w:t>
      </w:r>
    </w:p>
    <w:p w14:paraId="256A054F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Next j</w:t>
      </w:r>
    </w:p>
    <w:p w14:paraId="6F5A5ED8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Next i</w:t>
      </w:r>
    </w:p>
    <w:p w14:paraId="78F578AE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</w:p>
    <w:p w14:paraId="7C23A0EC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'Если k строка совпадаает с k столбцом</w:t>
      </w:r>
    </w:p>
    <w:p w14:paraId="7DE1655B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Selection.TypeParagraph</w:t>
      </w:r>
    </w:p>
    <w:p w14:paraId="4AFA5C5A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For i = 1 To n</w:t>
      </w:r>
    </w:p>
    <w:p w14:paraId="01B5D220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flag = True</w:t>
      </w:r>
    </w:p>
    <w:p w14:paraId="374AB88B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For j = 1 To n</w:t>
      </w:r>
    </w:p>
    <w:p w14:paraId="489678B3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If (a(i, j) &lt;&gt; a(j, i)) Then</w:t>
      </w:r>
    </w:p>
    <w:p w14:paraId="4FA15174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flag = False</w:t>
      </w:r>
    </w:p>
    <w:p w14:paraId="7ABEB497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Exit For</w:t>
      </w:r>
    </w:p>
    <w:p w14:paraId="012302D0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End If</w:t>
      </w:r>
    </w:p>
    <w:p w14:paraId="372FA614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Next j</w:t>
      </w:r>
    </w:p>
    <w:p w14:paraId="3A030FCE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If (flag) Then</w:t>
      </w:r>
    </w:p>
    <w:p w14:paraId="22821C2B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Selection.TypeText (CStr(i) + " ")</w:t>
      </w:r>
    </w:p>
    <w:p w14:paraId="747F5849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24060">
        <w:rPr>
          <w:rFonts w:ascii="Times New Roman" w:hAnsi="Times New Roman" w:cs="Times New Roman"/>
          <w:lang w:val="en-GB"/>
        </w:rPr>
        <w:t xml:space="preserve">        End</w:t>
      </w:r>
      <w:r w:rsidRPr="00F24060">
        <w:rPr>
          <w:rFonts w:ascii="Times New Roman" w:hAnsi="Times New Roman" w:cs="Times New Roman"/>
        </w:rPr>
        <w:t xml:space="preserve"> </w:t>
      </w:r>
      <w:r w:rsidRPr="00F24060">
        <w:rPr>
          <w:rFonts w:ascii="Times New Roman" w:hAnsi="Times New Roman" w:cs="Times New Roman"/>
          <w:lang w:val="en-GB"/>
        </w:rPr>
        <w:t>If</w:t>
      </w:r>
    </w:p>
    <w:p w14:paraId="546AF156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24060">
        <w:rPr>
          <w:rFonts w:ascii="Times New Roman" w:hAnsi="Times New Roman" w:cs="Times New Roman"/>
        </w:rPr>
        <w:t xml:space="preserve">    </w:t>
      </w:r>
      <w:r w:rsidRPr="00F24060">
        <w:rPr>
          <w:rFonts w:ascii="Times New Roman" w:hAnsi="Times New Roman" w:cs="Times New Roman"/>
          <w:lang w:val="en-GB"/>
        </w:rPr>
        <w:t>Next</w:t>
      </w:r>
      <w:r w:rsidRPr="00F24060">
        <w:rPr>
          <w:rFonts w:ascii="Times New Roman" w:hAnsi="Times New Roman" w:cs="Times New Roman"/>
        </w:rPr>
        <w:t xml:space="preserve"> </w:t>
      </w:r>
      <w:r w:rsidRPr="00F24060">
        <w:rPr>
          <w:rFonts w:ascii="Times New Roman" w:hAnsi="Times New Roman" w:cs="Times New Roman"/>
          <w:lang w:val="en-GB"/>
        </w:rPr>
        <w:t>i</w:t>
      </w:r>
    </w:p>
    <w:p w14:paraId="25B96428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54442C4B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24060">
        <w:rPr>
          <w:rFonts w:ascii="Times New Roman" w:hAnsi="Times New Roman" w:cs="Times New Roman"/>
        </w:rPr>
        <w:t xml:space="preserve">    'Сумма элементов в тех строках, где есть хоть одно отрицательное число</w:t>
      </w:r>
    </w:p>
    <w:p w14:paraId="56642A50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</w:rPr>
        <w:t xml:space="preserve">    </w:t>
      </w:r>
      <w:r w:rsidRPr="00F24060">
        <w:rPr>
          <w:rFonts w:ascii="Times New Roman" w:hAnsi="Times New Roman" w:cs="Times New Roman"/>
          <w:lang w:val="en-GB"/>
        </w:rPr>
        <w:t>Selection.TypeParagraph</w:t>
      </w:r>
    </w:p>
    <w:p w14:paraId="5BB81C92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For i = 1 To n</w:t>
      </w:r>
    </w:p>
    <w:p w14:paraId="412D0141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flag = False</w:t>
      </w:r>
    </w:p>
    <w:p w14:paraId="7695E9E2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For j = 1 To n</w:t>
      </w:r>
    </w:p>
    <w:p w14:paraId="703A8A0B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If (a(i, j) &lt; 0) Then</w:t>
      </w:r>
    </w:p>
    <w:p w14:paraId="10CECD72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flag = True</w:t>
      </w:r>
    </w:p>
    <w:p w14:paraId="68AC5538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End If</w:t>
      </w:r>
    </w:p>
    <w:p w14:paraId="364E3823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Next j</w:t>
      </w:r>
    </w:p>
    <w:p w14:paraId="71CC54AE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If (flag) Then</w:t>
      </w:r>
    </w:p>
    <w:p w14:paraId="46D9795E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sum = 0</w:t>
      </w:r>
    </w:p>
    <w:p w14:paraId="2011E331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For j = 1 To n</w:t>
      </w:r>
    </w:p>
    <w:p w14:paraId="694592AF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sum = sum + a(i, j)</w:t>
      </w:r>
    </w:p>
    <w:p w14:paraId="2D193325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Next j</w:t>
      </w:r>
    </w:p>
    <w:p w14:paraId="3ACBD7AD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Selection.TypeText ("Сумма строки №" + CStr(i) + " " + CStr(sum))</w:t>
      </w:r>
    </w:p>
    <w:p w14:paraId="391DDB65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Selection.TypeParagraph</w:t>
      </w:r>
    </w:p>
    <w:p w14:paraId="49767979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End If</w:t>
      </w:r>
    </w:p>
    <w:p w14:paraId="611EF13E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lastRenderedPageBreak/>
        <w:t xml:space="preserve">    Next i</w:t>
      </w:r>
    </w:p>
    <w:p w14:paraId="7B19D301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</w:p>
    <w:p w14:paraId="28C0B464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24060">
        <w:rPr>
          <w:rFonts w:ascii="Times New Roman" w:hAnsi="Times New Roman" w:cs="Times New Roman"/>
          <w:lang w:val="en-GB"/>
        </w:rPr>
        <w:t xml:space="preserve">    </w:t>
      </w:r>
      <w:r w:rsidRPr="00F24060">
        <w:rPr>
          <w:rFonts w:ascii="Times New Roman" w:hAnsi="Times New Roman" w:cs="Times New Roman"/>
        </w:rPr>
        <w:t>'Скалярное произведение строки с наибольшим элементом на столбец с наименьшим</w:t>
      </w:r>
    </w:p>
    <w:p w14:paraId="03D530E1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</w:rPr>
        <w:t xml:space="preserve">    </w:t>
      </w:r>
      <w:r w:rsidRPr="00F24060">
        <w:rPr>
          <w:rFonts w:ascii="Times New Roman" w:hAnsi="Times New Roman" w:cs="Times New Roman"/>
          <w:lang w:val="en-GB"/>
        </w:rPr>
        <w:t>Selection.TypeParagraph</w:t>
      </w:r>
    </w:p>
    <w:p w14:paraId="24C0E555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scal = 1</w:t>
      </w:r>
    </w:p>
    <w:p w14:paraId="172AAD32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min = a(0, 0)</w:t>
      </w:r>
    </w:p>
    <w:p w14:paraId="5B431D4C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max = min</w:t>
      </w:r>
    </w:p>
    <w:p w14:paraId="38C7C70C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For i = 1 To n</w:t>
      </w:r>
    </w:p>
    <w:p w14:paraId="632BFA6A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For j = 1 To n</w:t>
      </w:r>
    </w:p>
    <w:p w14:paraId="2932934B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If (a(i, j) &lt; min) Then</w:t>
      </w:r>
    </w:p>
    <w:p w14:paraId="14497579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min = a(i, j)</w:t>
      </w:r>
    </w:p>
    <w:p w14:paraId="612C5289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kmin = j</w:t>
      </w:r>
    </w:p>
    <w:p w14:paraId="7C6738B8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End If</w:t>
      </w:r>
    </w:p>
    <w:p w14:paraId="1EF7DAB7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</w:p>
    <w:p w14:paraId="258E594D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If (a(i, j) &gt; max) Then</w:t>
      </w:r>
    </w:p>
    <w:p w14:paraId="6104A900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max = a(i, j)</w:t>
      </w:r>
    </w:p>
    <w:p w14:paraId="0AD45087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    kmax = i</w:t>
      </w:r>
    </w:p>
    <w:p w14:paraId="0E21F143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    End If</w:t>
      </w:r>
    </w:p>
    <w:p w14:paraId="47313CE1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Next j</w:t>
      </w:r>
    </w:p>
    <w:p w14:paraId="46F95DA7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Next i</w:t>
      </w:r>
    </w:p>
    <w:p w14:paraId="678AA84E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</w:p>
    <w:p w14:paraId="4D67B3F8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For i = 1 To n</w:t>
      </w:r>
    </w:p>
    <w:p w14:paraId="1E6FFFB2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    scal = scal + a(kmax, i) * a(i, kmin)</w:t>
      </w:r>
    </w:p>
    <w:p w14:paraId="49B117E5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Next i</w:t>
      </w:r>
    </w:p>
    <w:p w14:paraId="29EE89EE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 xml:space="preserve">    Selection.TypeText ("Скалярное произведение строки  №" + CStr(kmax) + " и столбца №" + CStr(kmin) + " = " + CStr(scal))</w:t>
      </w:r>
    </w:p>
    <w:p w14:paraId="3F2E2BDB" w14:textId="77777777" w:rsidR="00F24060" w:rsidRPr="00F24060" w:rsidRDefault="00F24060" w:rsidP="00F24060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  <w:r w:rsidRPr="00F24060">
        <w:rPr>
          <w:rFonts w:ascii="Times New Roman" w:hAnsi="Times New Roman" w:cs="Times New Roman"/>
          <w:lang w:val="en-GB"/>
        </w:rPr>
        <w:t>End Sub</w:t>
      </w:r>
    </w:p>
    <w:p w14:paraId="6DF0945F" w14:textId="3986D5F2" w:rsidR="000474AA" w:rsidRPr="00540153" w:rsidRDefault="000474AA" w:rsidP="00540153">
      <w:pPr>
        <w:pStyle w:val="HTML"/>
        <w:shd w:val="clear" w:color="auto" w:fill="FFFFFF"/>
        <w:rPr>
          <w:rFonts w:ascii="Times New Roman" w:hAnsi="Times New Roman" w:cs="Times New Roman"/>
          <w:lang w:val="en-GB"/>
        </w:rPr>
      </w:pPr>
    </w:p>
    <w:p w14:paraId="5883AD3C" w14:textId="77777777" w:rsidR="004471E3" w:rsidRDefault="004471E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2939114" w14:textId="35535229" w:rsidR="00797D59" w:rsidRDefault="006A3158" w:rsidP="006A3158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F06A2C">
        <w:rPr>
          <w:rFonts w:ascii="Times New Roman" w:hAnsi="Times New Roman" w:cs="Times New Roman"/>
          <w:sz w:val="32"/>
        </w:rPr>
        <w:t>макроса</w:t>
      </w:r>
      <w:r w:rsidRPr="00131EC2">
        <w:rPr>
          <w:rFonts w:ascii="Times New Roman" w:hAnsi="Times New Roman" w:cs="Times New Roman"/>
          <w:sz w:val="32"/>
        </w:rPr>
        <w:t>:</w:t>
      </w:r>
    </w:p>
    <w:p w14:paraId="2F888A2D" w14:textId="77777777" w:rsidR="0068760F" w:rsidRDefault="0068760F" w:rsidP="006A3158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6044A0FE" w14:textId="649ABF60" w:rsidR="006A3158" w:rsidRPr="006276C5" w:rsidRDefault="0068760F" w:rsidP="008B130B">
      <w:pPr>
        <w:pStyle w:val="HTML"/>
        <w:shd w:val="clear" w:color="auto" w:fill="FFFFFF"/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F9D9275" wp14:editId="732F592E">
            <wp:extent cx="3604260" cy="1541780"/>
            <wp:effectExtent l="0" t="0" r="2540" b="7620"/>
            <wp:docPr id="4" name="Рисунок 4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30B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3003865" wp14:editId="78620D07">
            <wp:extent cx="6837045" cy="4359275"/>
            <wp:effectExtent l="0" t="0" r="0" b="9525"/>
            <wp:docPr id="5" name="Рисунок 5" descr="../../../../../../Desktop/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CA9">
        <w:rPr>
          <w:rFonts w:ascii="Times New Roman" w:hAnsi="Times New Roman" w:cs="Times New Roman"/>
          <w:sz w:val="32"/>
          <w:lang w:val="en-US"/>
        </w:rPr>
        <w:br/>
      </w:r>
    </w:p>
    <w:p w14:paraId="20254CCD" w14:textId="172A2345" w:rsidR="00797D59" w:rsidRPr="003E4CA9" w:rsidRDefault="008B130B" w:rsidP="008B130B">
      <w:pPr>
        <w:pStyle w:val="HTML"/>
        <w:shd w:val="clear" w:color="auto" w:fill="FFFFFF"/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3E7D69E0" wp14:editId="62BF4095">
            <wp:extent cx="3604260" cy="1541780"/>
            <wp:effectExtent l="0" t="0" r="2540" b="7620"/>
            <wp:docPr id="15" name="Рисунок 15" descr="../../../../../../Desktop/Снимок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3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10301AA" wp14:editId="6A3F3D93">
            <wp:extent cx="6837045" cy="6188075"/>
            <wp:effectExtent l="0" t="0" r="0" b="9525"/>
            <wp:docPr id="17" name="Рисунок 17" descr="../../../../../../Desktop/Снимок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нимок3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5309" w14:textId="2F5B11AB" w:rsidR="00D81402" w:rsidRDefault="00F77897" w:rsidP="006A3158">
      <w:pPr>
        <w:pStyle w:val="HTML"/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797D59" w:rsidRPr="00D81A13"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  <w:r w:rsidRPr="00F740DC">
        <w:rPr>
          <w:rFonts w:ascii="Times New Roman" w:hAnsi="Times New Roman" w:cs="Times New Roman"/>
        </w:rPr>
        <w:t>--------</w:t>
      </w:r>
      <w:r>
        <w:rPr>
          <w:rFonts w:ascii="Times New Roman" w:hAnsi="Times New Roman" w:cs="Times New Roman"/>
        </w:rPr>
        <w:t>-----</w:t>
      </w:r>
    </w:p>
    <w:p w14:paraId="53C1AC34" w14:textId="77777777" w:rsidR="00D81402" w:rsidRDefault="00D81402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14:paraId="47F833FC" w14:textId="20CCD35C" w:rsidR="00D81402" w:rsidRPr="00EF7C54" w:rsidRDefault="00D81402" w:rsidP="00D8140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17EF365F" w14:textId="77777777" w:rsidR="00D81402" w:rsidRPr="006C4B86" w:rsidRDefault="00D81402" w:rsidP="00D8140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9B9A5B3" w14:textId="77777777" w:rsidR="00A0163A" w:rsidRPr="00A0163A" w:rsidRDefault="00A0163A" w:rsidP="00A0163A">
      <w:pPr>
        <w:rPr>
          <w:rFonts w:ascii="Times New Roman" w:hAnsi="Times New Roman"/>
          <w:sz w:val="24"/>
          <w:szCs w:val="24"/>
        </w:rPr>
      </w:pPr>
      <w:r w:rsidRPr="00A0163A">
        <w:rPr>
          <w:rFonts w:ascii="Times New Roman" w:hAnsi="Times New Roman"/>
          <w:sz w:val="24"/>
          <w:szCs w:val="24"/>
        </w:rPr>
        <w:t>А) Разработать форму бланка почтового перевода для облегчения труда сотрудников, связанных с частым оформлением денежных переводов.</w:t>
      </w:r>
    </w:p>
    <w:p w14:paraId="6216CE7E" w14:textId="77777777" w:rsidR="00A0163A" w:rsidRDefault="00A0163A" w:rsidP="00A0163A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A74EE6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FFCAB64" wp14:editId="3B47D938">
            <wp:extent cx="3476783" cy="2903220"/>
            <wp:effectExtent l="0" t="0" r="9525" b="0"/>
            <wp:docPr id="87" name="Рисунок 87" descr="http://www.razlib.ru/kompyutery_i_internet/ofisnoe_programmirovanie/i_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razlib.ru/kompyutery_i_internet/ofisnoe_programmirovanie/i_1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89" cy="29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1233" w14:textId="77777777" w:rsidR="00D81402" w:rsidRDefault="00D81402" w:rsidP="00D81402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</w:p>
    <w:p w14:paraId="7EA12AFB" w14:textId="77777777" w:rsidR="00D81402" w:rsidRPr="00B322A5" w:rsidRDefault="00D81402" w:rsidP="00D81402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B322A5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B322A5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макроса</w:t>
      </w:r>
      <w:r w:rsidRPr="00B322A5">
        <w:rPr>
          <w:rFonts w:ascii="Times New Roman" w:hAnsi="Times New Roman" w:cs="Times New Roman"/>
          <w:sz w:val="32"/>
          <w:lang w:val="en-US"/>
        </w:rPr>
        <w:t>:</w:t>
      </w:r>
    </w:p>
    <w:p w14:paraId="07FAD413" w14:textId="77777777" w:rsidR="00D81402" w:rsidRPr="00B322A5" w:rsidRDefault="00D81402" w:rsidP="00D81402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55F5CB8A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Sub Main()</w:t>
      </w:r>
    </w:p>
    <w:p w14:paraId="518E415A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UserForm1.Show</w:t>
      </w:r>
    </w:p>
    <w:p w14:paraId="596DF9D4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End Sub</w:t>
      </w:r>
    </w:p>
    <w:p w14:paraId="6B16159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4946A741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Function Translater(number)</w:t>
      </w:r>
    </w:p>
    <w:p w14:paraId="368B566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1A7DCB6A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Dim rub, units, dozens, hundrunits, nadc, sizes, i, m</w:t>
      </w:r>
    </w:p>
    <w:p w14:paraId="66F164DE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55B77DCD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If (number &gt;= 1E+15) Or (number &lt; 0) Then</w:t>
      </w:r>
    </w:p>
    <w:p w14:paraId="7B62038D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Exit</w:t>
      </w:r>
      <w:r w:rsidRPr="00816A25">
        <w:rPr>
          <w:rFonts w:ascii="Times New Roman" w:hAnsi="Times New Roman"/>
          <w:sz w:val="20"/>
          <w:szCs w:val="20"/>
        </w:rPr>
        <w:t xml:space="preserve"> </w:t>
      </w:r>
      <w:r w:rsidRPr="00816A25">
        <w:rPr>
          <w:rFonts w:ascii="Times New Roman" w:hAnsi="Times New Roman"/>
          <w:sz w:val="20"/>
          <w:szCs w:val="20"/>
          <w:lang w:val="en-US"/>
        </w:rPr>
        <w:t>Function</w:t>
      </w:r>
    </w:p>
    <w:p w14:paraId="7A2F2F81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816A25">
        <w:rPr>
          <w:rFonts w:ascii="Times New Roman" w:hAnsi="Times New Roman"/>
          <w:sz w:val="20"/>
          <w:szCs w:val="20"/>
        </w:rPr>
        <w:t xml:space="preserve">    </w:t>
      </w:r>
      <w:r w:rsidRPr="00816A25">
        <w:rPr>
          <w:rFonts w:ascii="Times New Roman" w:hAnsi="Times New Roman"/>
          <w:sz w:val="20"/>
          <w:szCs w:val="20"/>
          <w:lang w:val="en-US"/>
        </w:rPr>
        <w:t>End</w:t>
      </w:r>
      <w:r w:rsidRPr="00816A25">
        <w:rPr>
          <w:rFonts w:ascii="Times New Roman" w:hAnsi="Times New Roman"/>
          <w:sz w:val="20"/>
          <w:szCs w:val="20"/>
        </w:rPr>
        <w:t xml:space="preserve"> </w:t>
      </w:r>
      <w:r w:rsidRPr="00816A25">
        <w:rPr>
          <w:rFonts w:ascii="Times New Roman" w:hAnsi="Times New Roman"/>
          <w:sz w:val="20"/>
          <w:szCs w:val="20"/>
          <w:lang w:val="en-US"/>
        </w:rPr>
        <w:t>If</w:t>
      </w:r>
    </w:p>
    <w:p w14:paraId="7F3E6EA8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9281A8B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816A25">
        <w:rPr>
          <w:rFonts w:ascii="Times New Roman" w:hAnsi="Times New Roman"/>
          <w:sz w:val="20"/>
          <w:szCs w:val="20"/>
        </w:rPr>
        <w:t xml:space="preserve">    </w:t>
      </w:r>
      <w:r w:rsidRPr="00816A25">
        <w:rPr>
          <w:rFonts w:ascii="Times New Roman" w:hAnsi="Times New Roman"/>
          <w:sz w:val="20"/>
          <w:szCs w:val="20"/>
          <w:lang w:val="en-US"/>
        </w:rPr>
        <w:t>hundrunits</w:t>
      </w:r>
      <w:r w:rsidRPr="00816A25">
        <w:rPr>
          <w:rFonts w:ascii="Times New Roman" w:hAnsi="Times New Roman"/>
          <w:sz w:val="20"/>
          <w:szCs w:val="20"/>
        </w:rPr>
        <w:t xml:space="preserve"> = </w:t>
      </w:r>
      <w:r w:rsidRPr="00816A25">
        <w:rPr>
          <w:rFonts w:ascii="Times New Roman" w:hAnsi="Times New Roman"/>
          <w:sz w:val="20"/>
          <w:szCs w:val="20"/>
          <w:lang w:val="en-US"/>
        </w:rPr>
        <w:t>Array</w:t>
      </w:r>
      <w:r w:rsidRPr="00816A25">
        <w:rPr>
          <w:rFonts w:ascii="Times New Roman" w:hAnsi="Times New Roman"/>
          <w:sz w:val="20"/>
          <w:szCs w:val="20"/>
        </w:rPr>
        <w:t>("", "сто ", "двести ", "триста ", "четыреста ", "пятьсот ", "шестьсот ", "семьсот ", "восемьсот ", "девятьсот ")</w:t>
      </w:r>
    </w:p>
    <w:p w14:paraId="328F158C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816A25">
        <w:rPr>
          <w:rFonts w:ascii="Times New Roman" w:hAnsi="Times New Roman"/>
          <w:sz w:val="20"/>
          <w:szCs w:val="20"/>
        </w:rPr>
        <w:t xml:space="preserve">    </w:t>
      </w:r>
      <w:r w:rsidRPr="00816A25">
        <w:rPr>
          <w:rFonts w:ascii="Times New Roman" w:hAnsi="Times New Roman"/>
          <w:sz w:val="20"/>
          <w:szCs w:val="20"/>
          <w:lang w:val="en-US"/>
        </w:rPr>
        <w:t>dozens</w:t>
      </w:r>
      <w:r w:rsidRPr="00816A25">
        <w:rPr>
          <w:rFonts w:ascii="Times New Roman" w:hAnsi="Times New Roman"/>
          <w:sz w:val="20"/>
          <w:szCs w:val="20"/>
        </w:rPr>
        <w:t xml:space="preserve"> = </w:t>
      </w:r>
      <w:r w:rsidRPr="00816A25">
        <w:rPr>
          <w:rFonts w:ascii="Times New Roman" w:hAnsi="Times New Roman"/>
          <w:sz w:val="20"/>
          <w:szCs w:val="20"/>
          <w:lang w:val="en-US"/>
        </w:rPr>
        <w:t>Array</w:t>
      </w:r>
      <w:r w:rsidRPr="00816A25">
        <w:rPr>
          <w:rFonts w:ascii="Times New Roman" w:hAnsi="Times New Roman"/>
          <w:sz w:val="20"/>
          <w:szCs w:val="20"/>
        </w:rPr>
        <w:t>("", "", "двадцать ", "тридцать ", "сорок ", "пятьдесят ", "шестьдесят ", "семьдесят ", "восемьдесят ", "девяносто ")</w:t>
      </w:r>
    </w:p>
    <w:p w14:paraId="363A678A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816A25">
        <w:rPr>
          <w:rFonts w:ascii="Times New Roman" w:hAnsi="Times New Roman"/>
          <w:sz w:val="20"/>
          <w:szCs w:val="20"/>
        </w:rPr>
        <w:t xml:space="preserve">    </w:t>
      </w:r>
      <w:r w:rsidRPr="00816A25">
        <w:rPr>
          <w:rFonts w:ascii="Times New Roman" w:hAnsi="Times New Roman"/>
          <w:sz w:val="20"/>
          <w:szCs w:val="20"/>
          <w:lang w:val="en-US"/>
        </w:rPr>
        <w:t>nadc</w:t>
      </w:r>
      <w:r w:rsidRPr="00816A25">
        <w:rPr>
          <w:rFonts w:ascii="Times New Roman" w:hAnsi="Times New Roman"/>
          <w:sz w:val="20"/>
          <w:szCs w:val="20"/>
        </w:rPr>
        <w:t xml:space="preserve"> = </w:t>
      </w:r>
      <w:r w:rsidRPr="00816A25">
        <w:rPr>
          <w:rFonts w:ascii="Times New Roman" w:hAnsi="Times New Roman"/>
          <w:sz w:val="20"/>
          <w:szCs w:val="20"/>
          <w:lang w:val="en-US"/>
        </w:rPr>
        <w:t>Array</w:t>
      </w:r>
      <w:r w:rsidRPr="00816A25">
        <w:rPr>
          <w:rFonts w:ascii="Times New Roman" w:hAnsi="Times New Roman"/>
          <w:sz w:val="20"/>
          <w:szCs w:val="20"/>
        </w:rPr>
        <w:t>("десять ", "одиннадцать ", "двенадцать ", "тринадцать ", "четырнадцать ", "пятнадцать ", "шестнадцать ", "семнадцать ", "восемнадцать ", "девятнадцать ")</w:t>
      </w:r>
    </w:p>
    <w:p w14:paraId="79A2DE2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816A25">
        <w:rPr>
          <w:rFonts w:ascii="Times New Roman" w:hAnsi="Times New Roman"/>
          <w:sz w:val="20"/>
          <w:szCs w:val="20"/>
        </w:rPr>
        <w:t xml:space="preserve">    </w:t>
      </w:r>
      <w:r w:rsidRPr="00816A25">
        <w:rPr>
          <w:rFonts w:ascii="Times New Roman" w:hAnsi="Times New Roman"/>
          <w:sz w:val="20"/>
          <w:szCs w:val="20"/>
          <w:lang w:val="en-US"/>
        </w:rPr>
        <w:t>units</w:t>
      </w:r>
      <w:r w:rsidRPr="00816A25">
        <w:rPr>
          <w:rFonts w:ascii="Times New Roman" w:hAnsi="Times New Roman"/>
          <w:sz w:val="20"/>
          <w:szCs w:val="20"/>
        </w:rPr>
        <w:t xml:space="preserve"> = </w:t>
      </w:r>
      <w:r w:rsidRPr="00816A25">
        <w:rPr>
          <w:rFonts w:ascii="Times New Roman" w:hAnsi="Times New Roman"/>
          <w:sz w:val="20"/>
          <w:szCs w:val="20"/>
          <w:lang w:val="en-US"/>
        </w:rPr>
        <w:t>Array</w:t>
      </w:r>
      <w:r w:rsidRPr="00816A25">
        <w:rPr>
          <w:rFonts w:ascii="Times New Roman" w:hAnsi="Times New Roman"/>
          <w:sz w:val="20"/>
          <w:szCs w:val="20"/>
        </w:rPr>
        <w:t>("", "один ", "два ", "три ", "четыре ", "пять ", "шесть ", "семь ", "восемь ", "девять ", "", "одна ", "две ")</w:t>
      </w:r>
    </w:p>
    <w:p w14:paraId="7830F014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816A25">
        <w:rPr>
          <w:rFonts w:ascii="Times New Roman" w:hAnsi="Times New Roman"/>
          <w:sz w:val="20"/>
          <w:szCs w:val="20"/>
        </w:rPr>
        <w:t xml:space="preserve">    </w:t>
      </w:r>
      <w:r w:rsidRPr="00816A25">
        <w:rPr>
          <w:rFonts w:ascii="Times New Roman" w:hAnsi="Times New Roman"/>
          <w:sz w:val="20"/>
          <w:szCs w:val="20"/>
          <w:lang w:val="en-US"/>
        </w:rPr>
        <w:t>sizes</w:t>
      </w:r>
      <w:r w:rsidRPr="00816A25">
        <w:rPr>
          <w:rFonts w:ascii="Times New Roman" w:hAnsi="Times New Roman"/>
          <w:sz w:val="20"/>
          <w:szCs w:val="20"/>
        </w:rPr>
        <w:t xml:space="preserve"> = </w:t>
      </w:r>
      <w:r w:rsidRPr="00816A25">
        <w:rPr>
          <w:rFonts w:ascii="Times New Roman" w:hAnsi="Times New Roman"/>
          <w:sz w:val="20"/>
          <w:szCs w:val="20"/>
          <w:lang w:val="en-US"/>
        </w:rPr>
        <w:t>Array</w:t>
      </w:r>
      <w:r w:rsidRPr="00816A25">
        <w:rPr>
          <w:rFonts w:ascii="Times New Roman" w:hAnsi="Times New Roman"/>
          <w:sz w:val="20"/>
          <w:szCs w:val="20"/>
        </w:rPr>
        <w:t>("триллион ", "триллиона ", "триллионов ", "миллиард ", "миллиарда ", "миллиардов ", "миллион ", "миллиона ", "миллионов ", "тысяча ", "тысячи ", "тысяч ", "рубль ", "рубля ", "рублей ")</w:t>
      </w:r>
    </w:p>
    <w:p w14:paraId="087729C7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E8A6A2B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</w:rPr>
        <w:t xml:space="preserve">    </w:t>
      </w:r>
      <w:r w:rsidRPr="00816A25">
        <w:rPr>
          <w:rFonts w:ascii="Times New Roman" w:hAnsi="Times New Roman"/>
          <w:sz w:val="20"/>
          <w:szCs w:val="20"/>
          <w:lang w:val="en-US"/>
        </w:rPr>
        <w:t>rub = Left(Format(number, "000000000000000"), 15)</w:t>
      </w:r>
    </w:p>
    <w:p w14:paraId="7F17DA45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511D836C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If (CDbl(rub) = 0) Then</w:t>
      </w:r>
    </w:p>
    <w:p w14:paraId="7447B7E6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m = "ноль "</w:t>
      </w:r>
    </w:p>
    <w:p w14:paraId="7E66E17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End If</w:t>
      </w:r>
    </w:p>
    <w:p w14:paraId="4BE3CC06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7D16D486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For i = 1 To Len(rub) Step 3</w:t>
      </w:r>
    </w:p>
    <w:p w14:paraId="6FE40A6B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If Mid(rub, i, 3) &lt;&gt; "000" Or i = Len(rub) - 2 Then</w:t>
      </w:r>
    </w:p>
    <w:p w14:paraId="1A70A0E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        m = m &amp; hundrunits(CInt(Mid(rub, i, 1))) &amp; IIf(Mid(rub, i + 1, 1) = "1", nadc(CInt(Mid(rub, i + 2, 1))), _</w:t>
      </w:r>
    </w:p>
    <w:p w14:paraId="6DD8DB3C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        dozens(CInt(Mid(rub, i + 1, 1))) &amp; units(CInt(Mid(rub, i + 2, 1)) + IIf(i = Len(rub) - 5 And CInt(Mid(rub, i + 2, 1)) &lt; 3, 10, 0))) &amp; _</w:t>
      </w:r>
    </w:p>
    <w:p w14:paraId="335F8489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        IIf(Mid(rub, i + 1, 1) = "1" Or (Mid(rub, i + 2, 1) + 9) Mod 10 &gt;= 4, sizes(i + 1), IIf(Mid(rub, i + 2, 1) = "1", sizes(i - 1), sizes(i)))</w:t>
      </w:r>
    </w:p>
    <w:p w14:paraId="726C396F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End If</w:t>
      </w:r>
    </w:p>
    <w:p w14:paraId="3CE443F9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Next i</w:t>
      </w:r>
    </w:p>
    <w:p w14:paraId="1C10699F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Translater = UCase(Left(m, 1)) &amp; Mid(m, 2)</w:t>
      </w:r>
    </w:p>
    <w:p w14:paraId="3CB0BB26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63087818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End Function</w:t>
      </w:r>
    </w:p>
    <w:p w14:paraId="56F4220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6EC99924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Private Sub CommandButton1_Click()</w:t>
      </w:r>
    </w:p>
    <w:p w14:paraId="4704E1EE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215C380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ActiveDocument.Bookmarks("ЦЕНА").Range.Text = TextBox1.Text</w:t>
      </w:r>
    </w:p>
    <w:p w14:paraId="69DD88AE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ActiveDocument.Bookmarks("ЦЕНА_ПРОПИСЬ").Range.Text = Translater(TextBox1.Text)</w:t>
      </w:r>
    </w:p>
    <w:p w14:paraId="72D160E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ActiveDocument.Bookmarks("ИНДЕКС").Range.Text = TextBox3.Text</w:t>
      </w:r>
    </w:p>
    <w:p w14:paraId="657ED0F6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ActiveDocument.Bookmarks("АДРЕС").Range.Text = TextBox4.Text + " " + TextBox5.Text + " " + TextBox6.Text + " " + TextBox7.Text</w:t>
      </w:r>
    </w:p>
    <w:p w14:paraId="4D2347CE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ActiveDocument.Bookmarks("КОМУ").Range.Text = TextBox13.Text</w:t>
      </w:r>
    </w:p>
    <w:p w14:paraId="5D868CE4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ActiveDocument.Bookmarks("ОТ_КОГО").Range.Text = TextBox14.Text</w:t>
      </w:r>
    </w:p>
    <w:p w14:paraId="0DD7E59E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2E90894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If (Frame4.Enabled = False) Then</w:t>
      </w:r>
    </w:p>
    <w:p w14:paraId="79EE7EEB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ActiveDocument.Bookmarks("ОБРАТНЫЙ_ИНДЕКС").Range.Text = " - "</w:t>
      </w:r>
    </w:p>
    <w:p w14:paraId="4D87E45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ActiveDocument.Bookmarks("ОБРАТНЫЙ_АДРЕС").Range.Text = " - "</w:t>
      </w:r>
    </w:p>
    <w:p w14:paraId="714F0DCE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End If</w:t>
      </w:r>
    </w:p>
    <w:p w14:paraId="00D186E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0130471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If (Frame4.Enabled = True) Then</w:t>
      </w:r>
    </w:p>
    <w:p w14:paraId="3423558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ActiveDocument.Bookmarks("ОБРАТНЫЙ_ИНДЕКС").Range.Text = TextBox8.Text</w:t>
      </w:r>
    </w:p>
    <w:p w14:paraId="4A9424A4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    ActiveDocument.Bookmarks("ОБРАТНЫЙ_АДРЕС").Range.Text = TextBox9.Text + " " + TextBox10.Text + " " + TextBox11.Text + " " + TextBox12.Text</w:t>
      </w:r>
    </w:p>
    <w:p w14:paraId="304E92EA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End If</w:t>
      </w:r>
    </w:p>
    <w:p w14:paraId="5166E96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74142E4A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UserForm1.Hide</w:t>
      </w:r>
    </w:p>
    <w:p w14:paraId="4540B6FB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5EB89CD0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End Sub</w:t>
      </w:r>
    </w:p>
    <w:p w14:paraId="6B64CB66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14DC0137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Private Sub CommandButton2_Click()</w:t>
      </w:r>
    </w:p>
    <w:p w14:paraId="572769E1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Unload UserForm1</w:t>
      </w:r>
    </w:p>
    <w:p w14:paraId="1E15C0D8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End Sub</w:t>
      </w:r>
    </w:p>
    <w:p w14:paraId="4393EBB8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1CC6D61A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Private Sub OptionButton1_Click()</w:t>
      </w:r>
    </w:p>
    <w:p w14:paraId="13105846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Frame4.Enabled = True</w:t>
      </w:r>
    </w:p>
    <w:p w14:paraId="75172B1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End Sub</w:t>
      </w:r>
    </w:p>
    <w:p w14:paraId="14DC7A35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6948F1EF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Private Sub OptionButton2_Click()</w:t>
      </w:r>
    </w:p>
    <w:p w14:paraId="2E763DE2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 xml:space="preserve">    Frame4.Enabled = False</w:t>
      </w:r>
    </w:p>
    <w:p w14:paraId="0930DBB3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End Sub</w:t>
      </w:r>
    </w:p>
    <w:p w14:paraId="32691847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04D522C1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Private Sub TextBox1_Change()</w:t>
      </w:r>
    </w:p>
    <w:p w14:paraId="7FA2FA1C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TextBox2.Text = Translater(TextBox1.Text)</w:t>
      </w:r>
    </w:p>
    <w:p w14:paraId="2A6206A0" w14:textId="77777777" w:rsidR="00816A25" w:rsidRPr="00816A25" w:rsidRDefault="00816A25" w:rsidP="00816A25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816A25">
        <w:rPr>
          <w:rFonts w:ascii="Times New Roman" w:hAnsi="Times New Roman"/>
          <w:sz w:val="20"/>
          <w:szCs w:val="20"/>
          <w:lang w:val="en-US"/>
        </w:rPr>
        <w:t>End Sub</w:t>
      </w:r>
    </w:p>
    <w:p w14:paraId="57E335A2" w14:textId="77777777" w:rsidR="00FC7DBE" w:rsidRPr="00D93041" w:rsidRDefault="00FC7DBE" w:rsidP="00FC7DBE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0EBDEF90" w14:textId="77777777" w:rsidR="00B322A5" w:rsidRDefault="00B322A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CD5EE34" w14:textId="0D8A53CF" w:rsidR="00D81402" w:rsidRPr="00D94E38" w:rsidRDefault="00D81402" w:rsidP="005D143D">
      <w:pPr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>Скриншоты</w:t>
      </w:r>
      <w:r w:rsidRPr="00D94E38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макроса</w:t>
      </w:r>
      <w:r w:rsidRPr="00D94E38">
        <w:rPr>
          <w:rFonts w:ascii="Times New Roman" w:hAnsi="Times New Roman" w:cs="Times New Roman"/>
          <w:sz w:val="32"/>
        </w:rPr>
        <w:t>:</w:t>
      </w:r>
    </w:p>
    <w:p w14:paraId="10C3BEF0" w14:textId="0868A9B1" w:rsidR="00D94E38" w:rsidRPr="00D94E38" w:rsidRDefault="00D94E38" w:rsidP="005D14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а)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D94E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 работы макроса</w:t>
      </w:r>
    </w:p>
    <w:p w14:paraId="4C4A9D2E" w14:textId="7BE78AA4" w:rsidR="00B12777" w:rsidRPr="006A0FA8" w:rsidRDefault="00E51D6B" w:rsidP="006A0F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295270" wp14:editId="5390FA84">
            <wp:extent cx="6831965" cy="3723005"/>
            <wp:effectExtent l="0" t="0" r="635" b="10795"/>
            <wp:docPr id="20" name="Рисунок 20" descr="/Users/georgiydemo/Desktop/Снимок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eorgiydemo/Desktop/Снимок2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FA8" w:rsidRPr="006A0FA8">
        <w:rPr>
          <w:rFonts w:ascii="Times New Roman" w:hAnsi="Times New Roman" w:cs="Times New Roman"/>
          <w:sz w:val="24"/>
          <w:szCs w:val="24"/>
        </w:rPr>
        <w:t xml:space="preserve"> </w:t>
      </w:r>
      <w:r w:rsidR="006A0FA8">
        <w:rPr>
          <w:rFonts w:ascii="Times New Roman" w:hAnsi="Times New Roman" w:cs="Times New Roman"/>
          <w:sz w:val="24"/>
          <w:szCs w:val="24"/>
        </w:rPr>
        <w:t xml:space="preserve">б) </w:t>
      </w:r>
      <w:r w:rsidR="006A0FA8">
        <w:rPr>
          <w:rFonts w:ascii="Times New Roman" w:hAnsi="Times New Roman" w:cs="Times New Roman"/>
          <w:sz w:val="24"/>
          <w:szCs w:val="24"/>
        </w:rPr>
        <w:t>Автоматический ввод суммы прописью</w:t>
      </w:r>
    </w:p>
    <w:p w14:paraId="09B1A9AF" w14:textId="61371FC6" w:rsidR="006A0FA8" w:rsidRDefault="00C70172" w:rsidP="00816A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3CA87C" wp14:editId="2DC45D2C">
            <wp:extent cx="6061075" cy="4989830"/>
            <wp:effectExtent l="0" t="0" r="9525" b="0"/>
            <wp:docPr id="13" name="Рисунок 13" descr="/Users/georgiydemo/Desktop/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eorgiydemo/Desktop/Снимок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75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ACA4" w14:textId="77777777" w:rsidR="006722AA" w:rsidRDefault="006722AA" w:rsidP="00D94E38">
      <w:pPr>
        <w:rPr>
          <w:rFonts w:ascii="Times New Roman" w:hAnsi="Times New Roman" w:cs="Times New Roman"/>
          <w:sz w:val="24"/>
          <w:szCs w:val="24"/>
        </w:rPr>
      </w:pPr>
    </w:p>
    <w:p w14:paraId="67A13143" w14:textId="726945CF" w:rsidR="00D94E38" w:rsidRPr="00D94E38" w:rsidRDefault="006722AA" w:rsidP="00D94E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="00D94E38">
        <w:rPr>
          <w:rFonts w:ascii="Times New Roman" w:hAnsi="Times New Roman" w:cs="Times New Roman"/>
          <w:sz w:val="24"/>
          <w:szCs w:val="24"/>
        </w:rPr>
        <w:t xml:space="preserve">) Ввод данных с заполнением формы </w:t>
      </w:r>
      <w:r w:rsidR="00D94E38" w:rsidRPr="00D94E38">
        <w:rPr>
          <w:rFonts w:ascii="Times New Roman" w:hAnsi="Times New Roman" w:cs="Times New Roman"/>
          <w:sz w:val="24"/>
          <w:szCs w:val="24"/>
        </w:rPr>
        <w:t>“</w:t>
      </w:r>
      <w:r w:rsidR="00D94E38">
        <w:rPr>
          <w:rFonts w:ascii="Times New Roman" w:hAnsi="Times New Roman" w:cs="Times New Roman"/>
          <w:sz w:val="24"/>
          <w:szCs w:val="24"/>
        </w:rPr>
        <w:t>Откуда</w:t>
      </w:r>
      <w:r w:rsidR="00D94E38" w:rsidRPr="00D94E38">
        <w:rPr>
          <w:rFonts w:ascii="Times New Roman" w:hAnsi="Times New Roman" w:cs="Times New Roman"/>
          <w:sz w:val="24"/>
          <w:szCs w:val="24"/>
        </w:rPr>
        <w:t>”</w:t>
      </w:r>
    </w:p>
    <w:p w14:paraId="353DB111" w14:textId="39C2D565" w:rsidR="009E0370" w:rsidRDefault="006A0FA8" w:rsidP="00E645A6">
      <w:pPr>
        <w:rPr>
          <w:rFonts w:ascii="Times New Roman" w:hAnsi="Times New Roman" w:cs="Times New Roman"/>
          <w:sz w:val="24"/>
          <w:szCs w:val="24"/>
        </w:rPr>
      </w:pPr>
      <w:r w:rsidRPr="006A0F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38E303" wp14:editId="651A3728">
            <wp:extent cx="6840220" cy="562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5A6" w:rsidRPr="00E645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71630B" w14:textId="08AFD358" w:rsidR="00E645A6" w:rsidRDefault="006722AA" w:rsidP="00E645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="00E645A6">
        <w:rPr>
          <w:rFonts w:ascii="Times New Roman" w:hAnsi="Times New Roman" w:cs="Times New Roman"/>
          <w:sz w:val="24"/>
          <w:szCs w:val="24"/>
        </w:rPr>
        <w:t>) Результат работы макроса</w:t>
      </w:r>
      <w:r w:rsidR="006A0F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1CB449" wp14:editId="36CB3B1D">
            <wp:extent cx="6906451" cy="3591560"/>
            <wp:effectExtent l="0" t="0" r="2540" b="0"/>
            <wp:docPr id="12" name="Рисунок 12" descr="/Users/georgiydemo/Desktop/Снимок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orgiydemo/Desktop/Снимок111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470" cy="360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DF30" w14:textId="58A0ADDF" w:rsidR="00E645A6" w:rsidRDefault="006722AA" w:rsidP="00E645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="00E645A6">
        <w:rPr>
          <w:rFonts w:ascii="Times New Roman" w:hAnsi="Times New Roman" w:cs="Times New Roman"/>
          <w:sz w:val="24"/>
          <w:szCs w:val="24"/>
        </w:rPr>
        <w:t xml:space="preserve">) Ввод данных без заполнения формы </w:t>
      </w:r>
      <w:r w:rsidR="00E645A6" w:rsidRPr="00D94E38">
        <w:rPr>
          <w:rFonts w:ascii="Times New Roman" w:hAnsi="Times New Roman" w:cs="Times New Roman"/>
          <w:sz w:val="24"/>
          <w:szCs w:val="24"/>
        </w:rPr>
        <w:t>“</w:t>
      </w:r>
      <w:r w:rsidR="00E645A6">
        <w:rPr>
          <w:rFonts w:ascii="Times New Roman" w:hAnsi="Times New Roman" w:cs="Times New Roman"/>
          <w:sz w:val="24"/>
          <w:szCs w:val="24"/>
        </w:rPr>
        <w:t>Откуда</w:t>
      </w:r>
      <w:r w:rsidR="00E645A6" w:rsidRPr="00D94E38">
        <w:rPr>
          <w:rFonts w:ascii="Times New Roman" w:hAnsi="Times New Roman" w:cs="Times New Roman"/>
          <w:sz w:val="24"/>
          <w:szCs w:val="24"/>
        </w:rPr>
        <w:t>”</w:t>
      </w:r>
      <w:r w:rsidR="003E14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DED673" wp14:editId="664EFD5F">
            <wp:extent cx="6061075" cy="4989830"/>
            <wp:effectExtent l="0" t="0" r="9525" b="0"/>
            <wp:docPr id="14" name="Рисунок 14" descr="/Users/georgiydemo/Desktop/Снимок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eorgiydemo/Desktop/Снимок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75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5A6" w:rsidRPr="00E645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23D259" w14:textId="21BE6854" w:rsidR="00A46F0D" w:rsidRDefault="006722AA" w:rsidP="00A46F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bookmarkStart w:id="0" w:name="_GoBack"/>
      <w:bookmarkEnd w:id="0"/>
      <w:r w:rsidR="00E645A6">
        <w:rPr>
          <w:rFonts w:ascii="Times New Roman" w:hAnsi="Times New Roman" w:cs="Times New Roman"/>
          <w:sz w:val="24"/>
          <w:szCs w:val="24"/>
        </w:rPr>
        <w:t>) Результат работы макроса</w:t>
      </w:r>
      <w:r w:rsidR="003E14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EE6335" wp14:editId="69C94539">
            <wp:extent cx="6831965" cy="3696970"/>
            <wp:effectExtent l="0" t="0" r="635" b="11430"/>
            <wp:docPr id="19" name="Рисунок 19" descr="/Users/georgiydemo/Desktop/Снимок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eorgiydemo/Desktop/Снимок2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D5A5" w14:textId="77777777" w:rsidR="009E0370" w:rsidRPr="00C72E56" w:rsidRDefault="009E0370" w:rsidP="00A46F0D">
      <w:pPr>
        <w:rPr>
          <w:rFonts w:ascii="Times New Roman" w:hAnsi="Times New Roman" w:cs="Times New Roman"/>
          <w:sz w:val="24"/>
          <w:szCs w:val="24"/>
        </w:rPr>
      </w:pPr>
    </w:p>
    <w:p w14:paraId="5374E76A" w14:textId="54D20558" w:rsidR="00B93A30" w:rsidRPr="00A46F0D" w:rsidRDefault="00B93A30" w:rsidP="00A46F0D">
      <w:pPr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B93A30">
        <w:rPr>
          <w:rFonts w:ascii="Times New Roman" w:hAnsi="Times New Roman"/>
          <w:sz w:val="24"/>
          <w:szCs w:val="24"/>
        </w:rPr>
        <w:lastRenderedPageBreak/>
        <w:t>Б) Разработать программу, позволяющую заполнять заявление на восстановление студенческого билета при его порче (украли, потерял, постирал и так далее). Причину порчи предусмотреть в раскрывающемся списке создаваемой формы.</w:t>
      </w:r>
    </w:p>
    <w:p w14:paraId="568BCB6A" w14:textId="77777777" w:rsidR="00382F28" w:rsidRPr="00B93A30" w:rsidRDefault="00382F28" w:rsidP="00B93A3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6DEA194" w14:textId="77777777" w:rsidR="00B93A30" w:rsidRDefault="00B93A30" w:rsidP="00B93A3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AE8BA" wp14:editId="02AEF5F3">
            <wp:extent cx="3119253" cy="3787140"/>
            <wp:effectExtent l="0" t="0" r="5080" b="3810"/>
            <wp:docPr id="96" name="Рисунок 96" descr="Разработанная форма примера в рабочем состоя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азработанная форма примера в рабочем состояни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33" cy="379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A082" w14:textId="77777777" w:rsidR="009131E3" w:rsidRDefault="009131E3" w:rsidP="00B93A30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42BC13E1" w14:textId="77777777" w:rsidR="00E05648" w:rsidRDefault="00E05648" w:rsidP="00B93A30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333B9838" w14:textId="546D28D2" w:rsidR="00FC7DBE" w:rsidRDefault="00B93A30" w:rsidP="00B93A30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5D143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5D143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макроса</w:t>
      </w:r>
      <w:r w:rsidRPr="005D143D">
        <w:rPr>
          <w:rFonts w:ascii="Times New Roman" w:hAnsi="Times New Roman" w:cs="Times New Roman"/>
          <w:sz w:val="32"/>
        </w:rPr>
        <w:t>:</w:t>
      </w:r>
    </w:p>
    <w:p w14:paraId="7AC3D16F" w14:textId="77777777" w:rsidR="00A262CE" w:rsidRPr="005D143D" w:rsidRDefault="00A262CE" w:rsidP="00B93A30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4ABCEC80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E05648">
        <w:rPr>
          <w:rFonts w:ascii="Times New Roman" w:hAnsi="Times New Roman"/>
          <w:sz w:val="20"/>
          <w:szCs w:val="20"/>
        </w:rPr>
        <w:t>Sub Main()</w:t>
      </w:r>
    </w:p>
    <w:p w14:paraId="4CC9C4F0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3950E3D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</w:rPr>
        <w:t xml:space="preserve">    </w:t>
      </w:r>
      <w:r w:rsidRPr="00E05648">
        <w:rPr>
          <w:rFonts w:ascii="Times New Roman" w:hAnsi="Times New Roman"/>
          <w:sz w:val="20"/>
          <w:szCs w:val="20"/>
          <w:lang w:val="en-US"/>
        </w:rPr>
        <w:t>With UserForm1:</w:t>
      </w:r>
    </w:p>
    <w:p w14:paraId="38503F4F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    .ComboBox1.AddItem "</w:t>
      </w:r>
      <w:r w:rsidRPr="00E05648">
        <w:rPr>
          <w:rFonts w:ascii="Times New Roman" w:hAnsi="Times New Roman"/>
          <w:sz w:val="20"/>
          <w:szCs w:val="20"/>
        </w:rPr>
        <w:t>был</w:t>
      </w:r>
      <w:r w:rsidRPr="00E05648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украден</w:t>
      </w:r>
      <w:r w:rsidRPr="00E05648">
        <w:rPr>
          <w:rFonts w:ascii="Times New Roman" w:hAnsi="Times New Roman"/>
          <w:sz w:val="20"/>
          <w:szCs w:val="20"/>
          <w:lang w:val="en-US"/>
        </w:rPr>
        <w:t>"</w:t>
      </w:r>
    </w:p>
    <w:p w14:paraId="79998AFE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    .ComboBox1.AddItem "</w:t>
      </w:r>
      <w:r w:rsidRPr="00E05648">
        <w:rPr>
          <w:rFonts w:ascii="Times New Roman" w:hAnsi="Times New Roman"/>
          <w:sz w:val="20"/>
          <w:szCs w:val="20"/>
        </w:rPr>
        <w:t>был</w:t>
      </w:r>
      <w:r w:rsidRPr="00E05648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утоплен</w:t>
      </w:r>
      <w:r w:rsidRPr="00E05648">
        <w:rPr>
          <w:rFonts w:ascii="Times New Roman" w:hAnsi="Times New Roman"/>
          <w:sz w:val="20"/>
          <w:szCs w:val="20"/>
          <w:lang w:val="en-US"/>
        </w:rPr>
        <w:t>"</w:t>
      </w:r>
    </w:p>
    <w:p w14:paraId="1276358D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    .ComboBox1.AddItem "</w:t>
      </w:r>
      <w:r w:rsidRPr="00E05648">
        <w:rPr>
          <w:rFonts w:ascii="Times New Roman" w:hAnsi="Times New Roman"/>
          <w:sz w:val="20"/>
          <w:szCs w:val="20"/>
        </w:rPr>
        <w:t>был</w:t>
      </w:r>
      <w:r w:rsidRPr="00E05648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сожжен</w:t>
      </w:r>
      <w:r w:rsidRPr="00E05648">
        <w:rPr>
          <w:rFonts w:ascii="Times New Roman" w:hAnsi="Times New Roman"/>
          <w:sz w:val="20"/>
          <w:szCs w:val="20"/>
          <w:lang w:val="en-US"/>
        </w:rPr>
        <w:t>"</w:t>
      </w:r>
    </w:p>
    <w:p w14:paraId="5BF11EB0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    .ComboBox1.AddItem "</w:t>
      </w:r>
      <w:r w:rsidRPr="00E05648">
        <w:rPr>
          <w:rFonts w:ascii="Times New Roman" w:hAnsi="Times New Roman"/>
          <w:sz w:val="20"/>
          <w:szCs w:val="20"/>
        </w:rPr>
        <w:t>разорван</w:t>
      </w:r>
      <w:r w:rsidRPr="00E05648">
        <w:rPr>
          <w:rFonts w:ascii="Times New Roman" w:hAnsi="Times New Roman"/>
          <w:sz w:val="20"/>
          <w:szCs w:val="20"/>
          <w:lang w:val="en-US"/>
        </w:rPr>
        <w:t>"</w:t>
      </w:r>
    </w:p>
    <w:p w14:paraId="4C33362E" w14:textId="77777777" w:rsidR="00E05648" w:rsidRPr="00B322A5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B322A5">
        <w:rPr>
          <w:rFonts w:ascii="Times New Roman" w:hAnsi="Times New Roman"/>
          <w:sz w:val="20"/>
          <w:szCs w:val="20"/>
        </w:rPr>
        <w:t>.</w:t>
      </w:r>
      <w:r w:rsidRPr="00E05648">
        <w:rPr>
          <w:rFonts w:ascii="Times New Roman" w:hAnsi="Times New Roman"/>
          <w:sz w:val="20"/>
          <w:szCs w:val="20"/>
          <w:lang w:val="en-US"/>
        </w:rPr>
        <w:t>ComboBox</w:t>
      </w:r>
      <w:r w:rsidRPr="00B322A5">
        <w:rPr>
          <w:rFonts w:ascii="Times New Roman" w:hAnsi="Times New Roman"/>
          <w:sz w:val="20"/>
          <w:szCs w:val="20"/>
        </w:rPr>
        <w:t>1.</w:t>
      </w:r>
      <w:r w:rsidRPr="00E05648">
        <w:rPr>
          <w:rFonts w:ascii="Times New Roman" w:hAnsi="Times New Roman"/>
          <w:sz w:val="20"/>
          <w:szCs w:val="20"/>
          <w:lang w:val="en-US"/>
        </w:rPr>
        <w:t>AddItem</w:t>
      </w:r>
      <w:r w:rsidRPr="00B322A5">
        <w:rPr>
          <w:rFonts w:ascii="Times New Roman" w:hAnsi="Times New Roman"/>
          <w:sz w:val="20"/>
          <w:szCs w:val="20"/>
        </w:rPr>
        <w:t xml:space="preserve"> "</w:t>
      </w:r>
      <w:r w:rsidRPr="00E05648">
        <w:rPr>
          <w:rFonts w:ascii="Times New Roman" w:hAnsi="Times New Roman"/>
          <w:sz w:val="20"/>
          <w:szCs w:val="20"/>
        </w:rPr>
        <w:t>не</w:t>
      </w:r>
      <w:r w:rsidRPr="00B322A5">
        <w:rPr>
          <w:rFonts w:ascii="Times New Roman" w:hAnsi="Times New Roman"/>
          <w:sz w:val="20"/>
          <w:szCs w:val="20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был</w:t>
      </w:r>
      <w:r w:rsidRPr="00B322A5">
        <w:rPr>
          <w:rFonts w:ascii="Times New Roman" w:hAnsi="Times New Roman"/>
          <w:sz w:val="20"/>
          <w:szCs w:val="20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нужен</w:t>
      </w:r>
      <w:r w:rsidRPr="00B322A5">
        <w:rPr>
          <w:rFonts w:ascii="Times New Roman" w:hAnsi="Times New Roman"/>
          <w:sz w:val="20"/>
          <w:szCs w:val="20"/>
        </w:rPr>
        <w:t>"</w:t>
      </w:r>
    </w:p>
    <w:p w14:paraId="63B2604B" w14:textId="77777777" w:rsidR="00E05648" w:rsidRPr="00B322A5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B322A5">
        <w:rPr>
          <w:rFonts w:ascii="Times New Roman" w:hAnsi="Times New Roman"/>
          <w:sz w:val="20"/>
          <w:szCs w:val="20"/>
        </w:rPr>
        <w:t xml:space="preserve">        .</w:t>
      </w:r>
      <w:r w:rsidRPr="00E05648">
        <w:rPr>
          <w:rFonts w:ascii="Times New Roman" w:hAnsi="Times New Roman"/>
          <w:sz w:val="20"/>
          <w:szCs w:val="20"/>
          <w:lang w:val="en-US"/>
        </w:rPr>
        <w:t>ComboBox</w:t>
      </w:r>
      <w:r w:rsidRPr="00B322A5">
        <w:rPr>
          <w:rFonts w:ascii="Times New Roman" w:hAnsi="Times New Roman"/>
          <w:sz w:val="20"/>
          <w:szCs w:val="20"/>
        </w:rPr>
        <w:t>1.</w:t>
      </w:r>
      <w:r w:rsidRPr="00E05648">
        <w:rPr>
          <w:rFonts w:ascii="Times New Roman" w:hAnsi="Times New Roman"/>
          <w:sz w:val="20"/>
          <w:szCs w:val="20"/>
          <w:lang w:val="en-US"/>
        </w:rPr>
        <w:t>AddItem</w:t>
      </w:r>
      <w:r w:rsidRPr="00B322A5">
        <w:rPr>
          <w:rFonts w:ascii="Times New Roman" w:hAnsi="Times New Roman"/>
          <w:sz w:val="20"/>
          <w:szCs w:val="20"/>
        </w:rPr>
        <w:t xml:space="preserve"> "</w:t>
      </w:r>
      <w:r w:rsidRPr="00E05648">
        <w:rPr>
          <w:rFonts w:ascii="Times New Roman" w:hAnsi="Times New Roman"/>
          <w:sz w:val="20"/>
          <w:szCs w:val="20"/>
        </w:rPr>
        <w:t>съел</w:t>
      </w:r>
      <w:r w:rsidRPr="00B322A5">
        <w:rPr>
          <w:rFonts w:ascii="Times New Roman" w:hAnsi="Times New Roman"/>
          <w:sz w:val="20"/>
          <w:szCs w:val="20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кот</w:t>
      </w:r>
      <w:r w:rsidRPr="00B322A5">
        <w:rPr>
          <w:rFonts w:ascii="Times New Roman" w:hAnsi="Times New Roman"/>
          <w:sz w:val="20"/>
          <w:szCs w:val="20"/>
        </w:rPr>
        <w:t>"</w:t>
      </w:r>
    </w:p>
    <w:p w14:paraId="4D25186D" w14:textId="77777777" w:rsidR="00E05648" w:rsidRPr="00B322A5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B322A5">
        <w:rPr>
          <w:rFonts w:ascii="Times New Roman" w:hAnsi="Times New Roman"/>
          <w:sz w:val="20"/>
          <w:szCs w:val="20"/>
        </w:rPr>
        <w:t xml:space="preserve">        .</w:t>
      </w:r>
      <w:r w:rsidRPr="00E05648">
        <w:rPr>
          <w:rFonts w:ascii="Times New Roman" w:hAnsi="Times New Roman"/>
          <w:sz w:val="20"/>
          <w:szCs w:val="20"/>
          <w:lang w:val="en-US"/>
        </w:rPr>
        <w:t>ComboBox</w:t>
      </w:r>
      <w:r w:rsidRPr="00B322A5">
        <w:rPr>
          <w:rFonts w:ascii="Times New Roman" w:hAnsi="Times New Roman"/>
          <w:sz w:val="20"/>
          <w:szCs w:val="20"/>
        </w:rPr>
        <w:t>1.</w:t>
      </w:r>
      <w:r w:rsidRPr="00E05648">
        <w:rPr>
          <w:rFonts w:ascii="Times New Roman" w:hAnsi="Times New Roman"/>
          <w:sz w:val="20"/>
          <w:szCs w:val="20"/>
          <w:lang w:val="en-US"/>
        </w:rPr>
        <w:t>AddItem</w:t>
      </w:r>
      <w:r w:rsidRPr="00B322A5">
        <w:rPr>
          <w:rFonts w:ascii="Times New Roman" w:hAnsi="Times New Roman"/>
          <w:sz w:val="20"/>
          <w:szCs w:val="20"/>
        </w:rPr>
        <w:t xml:space="preserve"> "</w:t>
      </w:r>
      <w:r w:rsidRPr="00E05648">
        <w:rPr>
          <w:rFonts w:ascii="Times New Roman" w:hAnsi="Times New Roman"/>
          <w:sz w:val="20"/>
          <w:szCs w:val="20"/>
        </w:rPr>
        <w:t>обиделся</w:t>
      </w:r>
      <w:r w:rsidRPr="00B322A5">
        <w:rPr>
          <w:rFonts w:ascii="Times New Roman" w:hAnsi="Times New Roman"/>
          <w:sz w:val="20"/>
          <w:szCs w:val="20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и</w:t>
      </w:r>
      <w:r w:rsidRPr="00B322A5">
        <w:rPr>
          <w:rFonts w:ascii="Times New Roman" w:hAnsi="Times New Roman"/>
          <w:sz w:val="20"/>
          <w:szCs w:val="20"/>
        </w:rPr>
        <w:t xml:space="preserve"> </w:t>
      </w:r>
      <w:r w:rsidRPr="00E05648">
        <w:rPr>
          <w:rFonts w:ascii="Times New Roman" w:hAnsi="Times New Roman"/>
          <w:sz w:val="20"/>
          <w:szCs w:val="20"/>
        </w:rPr>
        <w:t>убежал</w:t>
      </w:r>
      <w:r w:rsidRPr="00B322A5">
        <w:rPr>
          <w:rFonts w:ascii="Times New Roman" w:hAnsi="Times New Roman"/>
          <w:sz w:val="20"/>
          <w:szCs w:val="20"/>
        </w:rPr>
        <w:t>"</w:t>
      </w:r>
    </w:p>
    <w:p w14:paraId="2326FF1E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B322A5">
        <w:rPr>
          <w:rFonts w:ascii="Times New Roman" w:hAnsi="Times New Roman"/>
          <w:sz w:val="20"/>
          <w:szCs w:val="20"/>
        </w:rPr>
        <w:t xml:space="preserve">        </w:t>
      </w:r>
      <w:r w:rsidRPr="00E05648">
        <w:rPr>
          <w:rFonts w:ascii="Times New Roman" w:hAnsi="Times New Roman"/>
          <w:sz w:val="20"/>
          <w:szCs w:val="20"/>
          <w:lang w:val="en-US"/>
        </w:rPr>
        <w:t>.Show</w:t>
      </w:r>
    </w:p>
    <w:p w14:paraId="2A15DC7E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End With</w:t>
      </w:r>
    </w:p>
    <w:p w14:paraId="23B8A943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7E4240DC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>End Sub</w:t>
      </w:r>
    </w:p>
    <w:p w14:paraId="4EBF29BD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16B10E35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>Private Sub CommandButton1_Click()</w:t>
      </w:r>
    </w:p>
    <w:p w14:paraId="217AB2DD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7B2C972E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ActiveDocument.Bookmarks("</w:t>
      </w:r>
      <w:r w:rsidRPr="00E05648">
        <w:rPr>
          <w:rFonts w:ascii="Times New Roman" w:hAnsi="Times New Roman"/>
          <w:sz w:val="20"/>
          <w:szCs w:val="20"/>
        </w:rPr>
        <w:t>ФАМИЛИЯ</w:t>
      </w:r>
      <w:r w:rsidRPr="00E05648">
        <w:rPr>
          <w:rFonts w:ascii="Times New Roman" w:hAnsi="Times New Roman"/>
          <w:sz w:val="20"/>
          <w:szCs w:val="20"/>
          <w:lang w:val="en-US"/>
        </w:rPr>
        <w:t>_</w:t>
      </w:r>
      <w:r w:rsidRPr="00E05648">
        <w:rPr>
          <w:rFonts w:ascii="Times New Roman" w:hAnsi="Times New Roman"/>
          <w:sz w:val="20"/>
          <w:szCs w:val="20"/>
        </w:rPr>
        <w:t>ДИРЕКТОР</w:t>
      </w:r>
      <w:r w:rsidRPr="00E05648">
        <w:rPr>
          <w:rFonts w:ascii="Times New Roman" w:hAnsi="Times New Roman"/>
          <w:sz w:val="20"/>
          <w:szCs w:val="20"/>
          <w:lang w:val="en-US"/>
        </w:rPr>
        <w:t>").Range.Text = TextBox1.Text</w:t>
      </w:r>
    </w:p>
    <w:p w14:paraId="78B0CA2D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ActiveDocument.Bookmarks("</w:t>
      </w:r>
      <w:r w:rsidRPr="00E05648">
        <w:rPr>
          <w:rFonts w:ascii="Times New Roman" w:hAnsi="Times New Roman"/>
          <w:sz w:val="20"/>
          <w:szCs w:val="20"/>
        </w:rPr>
        <w:t>ИО</w:t>
      </w:r>
      <w:r w:rsidRPr="00E05648">
        <w:rPr>
          <w:rFonts w:ascii="Times New Roman" w:hAnsi="Times New Roman"/>
          <w:sz w:val="20"/>
          <w:szCs w:val="20"/>
          <w:lang w:val="en-US"/>
        </w:rPr>
        <w:t>_</w:t>
      </w:r>
      <w:r w:rsidRPr="00E05648">
        <w:rPr>
          <w:rFonts w:ascii="Times New Roman" w:hAnsi="Times New Roman"/>
          <w:sz w:val="20"/>
          <w:szCs w:val="20"/>
        </w:rPr>
        <w:t>ДИРЕКТОР</w:t>
      </w:r>
      <w:r w:rsidRPr="00E05648">
        <w:rPr>
          <w:rFonts w:ascii="Times New Roman" w:hAnsi="Times New Roman"/>
          <w:sz w:val="20"/>
          <w:szCs w:val="20"/>
          <w:lang w:val="en-US"/>
        </w:rPr>
        <w:t>").Range.Text = TextBox2.Text</w:t>
      </w:r>
    </w:p>
    <w:p w14:paraId="314913F7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ActiveDocument.Bookmarks("</w:t>
      </w:r>
      <w:r w:rsidRPr="00E05648">
        <w:rPr>
          <w:rFonts w:ascii="Times New Roman" w:hAnsi="Times New Roman"/>
          <w:sz w:val="20"/>
          <w:szCs w:val="20"/>
        </w:rPr>
        <w:t>ФАМИЛИЯ</w:t>
      </w:r>
      <w:r w:rsidRPr="00E05648">
        <w:rPr>
          <w:rFonts w:ascii="Times New Roman" w:hAnsi="Times New Roman"/>
          <w:sz w:val="20"/>
          <w:szCs w:val="20"/>
          <w:lang w:val="en-US"/>
        </w:rPr>
        <w:t>").Range.Text = TextBox3.Text</w:t>
      </w:r>
    </w:p>
    <w:p w14:paraId="5B8FA8B2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ActiveDocument.Bookmarks("</w:t>
      </w:r>
      <w:r w:rsidRPr="00E05648">
        <w:rPr>
          <w:rFonts w:ascii="Times New Roman" w:hAnsi="Times New Roman"/>
          <w:sz w:val="20"/>
          <w:szCs w:val="20"/>
        </w:rPr>
        <w:t>ИО</w:t>
      </w:r>
      <w:r w:rsidRPr="00E05648">
        <w:rPr>
          <w:rFonts w:ascii="Times New Roman" w:hAnsi="Times New Roman"/>
          <w:sz w:val="20"/>
          <w:szCs w:val="20"/>
          <w:lang w:val="en-US"/>
        </w:rPr>
        <w:t>").Range.Text = TextBox4.Text</w:t>
      </w:r>
    </w:p>
    <w:p w14:paraId="314796D2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ActiveDocument.Bookmarks("</w:t>
      </w:r>
      <w:r w:rsidRPr="00E05648">
        <w:rPr>
          <w:rFonts w:ascii="Times New Roman" w:hAnsi="Times New Roman"/>
          <w:sz w:val="20"/>
          <w:szCs w:val="20"/>
        </w:rPr>
        <w:t>ПРИЧИНА</w:t>
      </w:r>
      <w:r w:rsidRPr="00E05648">
        <w:rPr>
          <w:rFonts w:ascii="Times New Roman" w:hAnsi="Times New Roman"/>
          <w:sz w:val="20"/>
          <w:szCs w:val="20"/>
          <w:lang w:val="en-US"/>
        </w:rPr>
        <w:t>").Range.Text = ComboBox1.Value</w:t>
      </w:r>
    </w:p>
    <w:p w14:paraId="2271CE2F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ActiveDocument.Bookmarks("</w:t>
      </w:r>
      <w:r w:rsidRPr="00E05648">
        <w:rPr>
          <w:rFonts w:ascii="Times New Roman" w:hAnsi="Times New Roman"/>
          <w:sz w:val="20"/>
          <w:szCs w:val="20"/>
        </w:rPr>
        <w:t>СУММА</w:t>
      </w:r>
      <w:r w:rsidRPr="00E05648">
        <w:rPr>
          <w:rFonts w:ascii="Times New Roman" w:hAnsi="Times New Roman"/>
          <w:sz w:val="20"/>
          <w:szCs w:val="20"/>
          <w:lang w:val="en-US"/>
        </w:rPr>
        <w:t>").Range.Text = TextBox6.Text</w:t>
      </w:r>
    </w:p>
    <w:p w14:paraId="225192A1" w14:textId="454684A9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ActiveDocument.Bookmarks("</w:t>
      </w:r>
      <w:r w:rsidRPr="00E05648">
        <w:rPr>
          <w:rFonts w:ascii="Times New Roman" w:hAnsi="Times New Roman"/>
          <w:sz w:val="20"/>
          <w:szCs w:val="20"/>
        </w:rPr>
        <w:t>ДАТА</w:t>
      </w:r>
      <w:r w:rsidRPr="00E05648">
        <w:rPr>
          <w:rFonts w:ascii="Times New Roman" w:hAnsi="Times New Roman"/>
          <w:sz w:val="20"/>
          <w:szCs w:val="20"/>
          <w:lang w:val="en-US"/>
        </w:rPr>
        <w:t>").Range.Text = "</w:t>
      </w:r>
      <w:r w:rsidRPr="00E05648">
        <w:rPr>
          <w:rFonts w:ascii="Times New Roman" w:hAnsi="Times New Roman"/>
          <w:sz w:val="20"/>
          <w:szCs w:val="20"/>
        </w:rPr>
        <w:t>Дата</w:t>
      </w:r>
      <w:r w:rsidRPr="00E05648">
        <w:rPr>
          <w:rFonts w:ascii="Times New Roman" w:hAnsi="Times New Roman"/>
          <w:sz w:val="20"/>
          <w:szCs w:val="20"/>
          <w:lang w:val="en-US"/>
        </w:rPr>
        <w:t>: " + TextBox5.Text</w:t>
      </w:r>
    </w:p>
    <w:p w14:paraId="2E72EEFA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UserForm1.Hide</w:t>
      </w:r>
    </w:p>
    <w:p w14:paraId="0A46B80D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>End Sub</w:t>
      </w:r>
    </w:p>
    <w:p w14:paraId="560F8C49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2D85A3E3" w14:textId="77777777" w:rsidR="00E05648" w:rsidRPr="00E05648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>Private Sub CommandButton2_Click()</w:t>
      </w:r>
    </w:p>
    <w:p w14:paraId="7AED0D5C" w14:textId="77777777" w:rsidR="00E05648" w:rsidRPr="009E0370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E05648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9E0370">
        <w:rPr>
          <w:rFonts w:ascii="Times New Roman" w:hAnsi="Times New Roman"/>
          <w:sz w:val="20"/>
          <w:szCs w:val="20"/>
          <w:lang w:val="en-US"/>
        </w:rPr>
        <w:t>Unload UserForm1</w:t>
      </w:r>
    </w:p>
    <w:p w14:paraId="732670B7" w14:textId="77777777" w:rsidR="00E05648" w:rsidRPr="00B322A5" w:rsidRDefault="00E05648" w:rsidP="00E05648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9E0370">
        <w:rPr>
          <w:rFonts w:ascii="Times New Roman" w:hAnsi="Times New Roman"/>
          <w:sz w:val="20"/>
          <w:szCs w:val="20"/>
          <w:lang w:val="en-US"/>
        </w:rPr>
        <w:t>End</w:t>
      </w:r>
      <w:r w:rsidRPr="00B322A5">
        <w:rPr>
          <w:rFonts w:ascii="Times New Roman" w:hAnsi="Times New Roman"/>
          <w:sz w:val="20"/>
          <w:szCs w:val="20"/>
        </w:rPr>
        <w:t xml:space="preserve"> </w:t>
      </w:r>
      <w:r w:rsidRPr="009E0370">
        <w:rPr>
          <w:rFonts w:ascii="Times New Roman" w:hAnsi="Times New Roman"/>
          <w:sz w:val="20"/>
          <w:szCs w:val="20"/>
          <w:lang w:val="en-US"/>
        </w:rPr>
        <w:t>Sub</w:t>
      </w:r>
    </w:p>
    <w:p w14:paraId="6BDE1C7E" w14:textId="77777777" w:rsidR="00307387" w:rsidRPr="00B322A5" w:rsidRDefault="00307387" w:rsidP="00307387">
      <w:pPr>
        <w:rPr>
          <w:rFonts w:ascii="Menlo" w:hAnsi="Menlo" w:cs="Menlo"/>
          <w:color w:val="000000"/>
          <w:sz w:val="20"/>
          <w:szCs w:val="20"/>
          <w:lang w:eastAsia="en-GB"/>
        </w:rPr>
      </w:pPr>
      <w:r w:rsidRPr="006A3158">
        <w:rPr>
          <w:rFonts w:ascii="Times New Roman" w:hAnsi="Times New Roman" w:cs="Times New Roman"/>
          <w:sz w:val="32"/>
        </w:rPr>
        <w:lastRenderedPageBreak/>
        <w:t>Скриншоты</w:t>
      </w:r>
      <w:r w:rsidRPr="00B322A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макроса</w:t>
      </w:r>
      <w:r w:rsidRPr="00B322A5">
        <w:rPr>
          <w:rFonts w:ascii="Times New Roman" w:hAnsi="Times New Roman" w:cs="Times New Roman"/>
          <w:sz w:val="32"/>
        </w:rPr>
        <w:t>:</w:t>
      </w:r>
    </w:p>
    <w:p w14:paraId="65E97CF6" w14:textId="57921A92" w:rsidR="00B93A30" w:rsidRPr="009E0370" w:rsidRDefault="009E0370" w:rsidP="00B93A3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а)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D94E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 работы макроса</w:t>
      </w:r>
    </w:p>
    <w:p w14:paraId="62D8CD82" w14:textId="77777777" w:rsidR="00F21D38" w:rsidRDefault="008902C9" w:rsidP="00F21D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6417FD" wp14:editId="7C13F5C7">
            <wp:extent cx="6840855" cy="3036570"/>
            <wp:effectExtent l="0" t="0" r="0" b="11430"/>
            <wp:docPr id="6" name="Рисунок 6" descr="../../../../../../Desktop/Снимок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11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D38" w:rsidRPr="00F21D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A78DD5" w14:textId="4E9D6AB5" w:rsidR="00F21D38" w:rsidRPr="00A262CE" w:rsidRDefault="00F21D38" w:rsidP="00A262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 Ввод исходных данных через форму</w:t>
      </w:r>
    </w:p>
    <w:p w14:paraId="496BCD2C" w14:textId="6A745224" w:rsidR="00B93A30" w:rsidRDefault="007A353A" w:rsidP="00B93A3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8D0E48B" wp14:editId="4ABD40BC">
            <wp:extent cx="3914775" cy="5638329"/>
            <wp:effectExtent l="0" t="0" r="0" b="635"/>
            <wp:docPr id="7" name="Рисунок 7" descr="../../../../../../Desktop/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39" cy="570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A2D3" w14:textId="77777777" w:rsidR="00A262CE" w:rsidRDefault="00A262CE" w:rsidP="00B93A30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5892F3D" w14:textId="450D33E3" w:rsidR="007A353A" w:rsidRPr="009E0370" w:rsidRDefault="007A353A" w:rsidP="007A353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в) Результат работы макроса</w:t>
      </w:r>
    </w:p>
    <w:p w14:paraId="4C78134C" w14:textId="2B68F66F" w:rsidR="007A353A" w:rsidRPr="009E0370" w:rsidRDefault="007A353A" w:rsidP="00B93A3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5AE3E8A" wp14:editId="3DA9853B">
            <wp:extent cx="6830060" cy="2980055"/>
            <wp:effectExtent l="0" t="0" r="2540" b="0"/>
            <wp:docPr id="8" name="Рисунок 8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13F0" w14:textId="77777777" w:rsidR="000440C2" w:rsidRPr="009E0370" w:rsidRDefault="000440C2" w:rsidP="00232539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sectPr w:rsidR="000440C2" w:rsidRPr="009E0370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7C8C"/>
    <w:rsid w:val="00016195"/>
    <w:rsid w:val="000440C2"/>
    <w:rsid w:val="000474AA"/>
    <w:rsid w:val="00056D93"/>
    <w:rsid w:val="000647AC"/>
    <w:rsid w:val="00067E2B"/>
    <w:rsid w:val="000704F1"/>
    <w:rsid w:val="00070A66"/>
    <w:rsid w:val="00075ACC"/>
    <w:rsid w:val="0008611A"/>
    <w:rsid w:val="000904AB"/>
    <w:rsid w:val="00097431"/>
    <w:rsid w:val="000A14AA"/>
    <w:rsid w:val="000A56F3"/>
    <w:rsid w:val="000B2B34"/>
    <w:rsid w:val="000B628C"/>
    <w:rsid w:val="000B6CF6"/>
    <w:rsid w:val="000C7F5C"/>
    <w:rsid w:val="000D5562"/>
    <w:rsid w:val="000F329C"/>
    <w:rsid w:val="000F66D3"/>
    <w:rsid w:val="00106427"/>
    <w:rsid w:val="00131EC2"/>
    <w:rsid w:val="00135CFB"/>
    <w:rsid w:val="0018243A"/>
    <w:rsid w:val="001E07EA"/>
    <w:rsid w:val="001E488D"/>
    <w:rsid w:val="001E74D3"/>
    <w:rsid w:val="001F2CA4"/>
    <w:rsid w:val="00202398"/>
    <w:rsid w:val="002143DF"/>
    <w:rsid w:val="00231F4B"/>
    <w:rsid w:val="00232539"/>
    <w:rsid w:val="00246D7F"/>
    <w:rsid w:val="002617F9"/>
    <w:rsid w:val="002933D6"/>
    <w:rsid w:val="002A40EC"/>
    <w:rsid w:val="002B1F97"/>
    <w:rsid w:val="002B3532"/>
    <w:rsid w:val="002D460B"/>
    <w:rsid w:val="002D5100"/>
    <w:rsid w:val="002D6E0E"/>
    <w:rsid w:val="002D765E"/>
    <w:rsid w:val="002E039B"/>
    <w:rsid w:val="00301BB4"/>
    <w:rsid w:val="00307387"/>
    <w:rsid w:val="0031659F"/>
    <w:rsid w:val="00321F99"/>
    <w:rsid w:val="00332409"/>
    <w:rsid w:val="003452F8"/>
    <w:rsid w:val="003667E9"/>
    <w:rsid w:val="00370115"/>
    <w:rsid w:val="00382F28"/>
    <w:rsid w:val="003A0D6D"/>
    <w:rsid w:val="003B2E32"/>
    <w:rsid w:val="003B38DD"/>
    <w:rsid w:val="003C1282"/>
    <w:rsid w:val="003E14B2"/>
    <w:rsid w:val="003E4CA9"/>
    <w:rsid w:val="003E6C88"/>
    <w:rsid w:val="003F71BA"/>
    <w:rsid w:val="00410BAC"/>
    <w:rsid w:val="004129F4"/>
    <w:rsid w:val="004134AF"/>
    <w:rsid w:val="0042188C"/>
    <w:rsid w:val="00422D4E"/>
    <w:rsid w:val="00434BFE"/>
    <w:rsid w:val="00442D04"/>
    <w:rsid w:val="004471E3"/>
    <w:rsid w:val="004523B4"/>
    <w:rsid w:val="00457107"/>
    <w:rsid w:val="0046056F"/>
    <w:rsid w:val="004706AC"/>
    <w:rsid w:val="00473A16"/>
    <w:rsid w:val="004851B2"/>
    <w:rsid w:val="004931B7"/>
    <w:rsid w:val="00493200"/>
    <w:rsid w:val="004B26FB"/>
    <w:rsid w:val="004B5CF6"/>
    <w:rsid w:val="004E05C3"/>
    <w:rsid w:val="004E1910"/>
    <w:rsid w:val="004E5D4F"/>
    <w:rsid w:val="004E658D"/>
    <w:rsid w:val="004E6E7F"/>
    <w:rsid w:val="004F253D"/>
    <w:rsid w:val="00501B3D"/>
    <w:rsid w:val="00505961"/>
    <w:rsid w:val="00512CE5"/>
    <w:rsid w:val="005279E0"/>
    <w:rsid w:val="005307DB"/>
    <w:rsid w:val="00540153"/>
    <w:rsid w:val="00544D77"/>
    <w:rsid w:val="00560BE2"/>
    <w:rsid w:val="00561B45"/>
    <w:rsid w:val="00565953"/>
    <w:rsid w:val="0057379A"/>
    <w:rsid w:val="005A441C"/>
    <w:rsid w:val="005C259E"/>
    <w:rsid w:val="005D143D"/>
    <w:rsid w:val="005D2F14"/>
    <w:rsid w:val="005F6672"/>
    <w:rsid w:val="005F69D5"/>
    <w:rsid w:val="006114F0"/>
    <w:rsid w:val="00615F4D"/>
    <w:rsid w:val="00621E65"/>
    <w:rsid w:val="006223EE"/>
    <w:rsid w:val="00622B56"/>
    <w:rsid w:val="006276C5"/>
    <w:rsid w:val="006471D3"/>
    <w:rsid w:val="00653383"/>
    <w:rsid w:val="0066233E"/>
    <w:rsid w:val="006722AA"/>
    <w:rsid w:val="00675204"/>
    <w:rsid w:val="0067649D"/>
    <w:rsid w:val="00681F5D"/>
    <w:rsid w:val="0068760F"/>
    <w:rsid w:val="00690841"/>
    <w:rsid w:val="00691730"/>
    <w:rsid w:val="006A0FA8"/>
    <w:rsid w:val="006A274F"/>
    <w:rsid w:val="006A3158"/>
    <w:rsid w:val="006B6526"/>
    <w:rsid w:val="006C4B86"/>
    <w:rsid w:val="006C5D87"/>
    <w:rsid w:val="006D7FAA"/>
    <w:rsid w:val="006E4CDC"/>
    <w:rsid w:val="007151E5"/>
    <w:rsid w:val="00723277"/>
    <w:rsid w:val="00737693"/>
    <w:rsid w:val="00780708"/>
    <w:rsid w:val="0078508A"/>
    <w:rsid w:val="00797D59"/>
    <w:rsid w:val="007A353A"/>
    <w:rsid w:val="007E7280"/>
    <w:rsid w:val="00816A25"/>
    <w:rsid w:val="00825A25"/>
    <w:rsid w:val="00830A67"/>
    <w:rsid w:val="00836CB5"/>
    <w:rsid w:val="00841AD7"/>
    <w:rsid w:val="008534E8"/>
    <w:rsid w:val="008565E2"/>
    <w:rsid w:val="00856ED2"/>
    <w:rsid w:val="008902C9"/>
    <w:rsid w:val="00895366"/>
    <w:rsid w:val="008B130B"/>
    <w:rsid w:val="008D25C1"/>
    <w:rsid w:val="008D34AE"/>
    <w:rsid w:val="008F0C43"/>
    <w:rsid w:val="008F37A7"/>
    <w:rsid w:val="009131E3"/>
    <w:rsid w:val="00915AB7"/>
    <w:rsid w:val="00927DB6"/>
    <w:rsid w:val="00933C6B"/>
    <w:rsid w:val="00934A91"/>
    <w:rsid w:val="00953360"/>
    <w:rsid w:val="00963E68"/>
    <w:rsid w:val="0096429B"/>
    <w:rsid w:val="00967C9B"/>
    <w:rsid w:val="00974464"/>
    <w:rsid w:val="00974E5C"/>
    <w:rsid w:val="009A15E5"/>
    <w:rsid w:val="009C691C"/>
    <w:rsid w:val="009C6E6B"/>
    <w:rsid w:val="009D3D97"/>
    <w:rsid w:val="009D601A"/>
    <w:rsid w:val="009E0370"/>
    <w:rsid w:val="009F4DE2"/>
    <w:rsid w:val="00A0163A"/>
    <w:rsid w:val="00A1746C"/>
    <w:rsid w:val="00A262CE"/>
    <w:rsid w:val="00A27774"/>
    <w:rsid w:val="00A46F0D"/>
    <w:rsid w:val="00A523D3"/>
    <w:rsid w:val="00A66484"/>
    <w:rsid w:val="00A715E3"/>
    <w:rsid w:val="00A739F8"/>
    <w:rsid w:val="00A82FD1"/>
    <w:rsid w:val="00A849F2"/>
    <w:rsid w:val="00A95EAD"/>
    <w:rsid w:val="00AA1996"/>
    <w:rsid w:val="00AA79D0"/>
    <w:rsid w:val="00AB3333"/>
    <w:rsid w:val="00AE41C9"/>
    <w:rsid w:val="00AE5548"/>
    <w:rsid w:val="00AF7341"/>
    <w:rsid w:val="00B04F96"/>
    <w:rsid w:val="00B12777"/>
    <w:rsid w:val="00B13056"/>
    <w:rsid w:val="00B16F49"/>
    <w:rsid w:val="00B322A5"/>
    <w:rsid w:val="00B370F4"/>
    <w:rsid w:val="00B40FBA"/>
    <w:rsid w:val="00B46B57"/>
    <w:rsid w:val="00B675CD"/>
    <w:rsid w:val="00B93A30"/>
    <w:rsid w:val="00BB2602"/>
    <w:rsid w:val="00BB37B5"/>
    <w:rsid w:val="00BC74A2"/>
    <w:rsid w:val="00BC79A3"/>
    <w:rsid w:val="00BF6B4D"/>
    <w:rsid w:val="00C003E4"/>
    <w:rsid w:val="00C07711"/>
    <w:rsid w:val="00C3497A"/>
    <w:rsid w:val="00C3568E"/>
    <w:rsid w:val="00C47856"/>
    <w:rsid w:val="00C61D81"/>
    <w:rsid w:val="00C66B44"/>
    <w:rsid w:val="00C70172"/>
    <w:rsid w:val="00C70DC6"/>
    <w:rsid w:val="00C72E56"/>
    <w:rsid w:val="00C7411E"/>
    <w:rsid w:val="00C746CC"/>
    <w:rsid w:val="00C83B29"/>
    <w:rsid w:val="00C90970"/>
    <w:rsid w:val="00C958A2"/>
    <w:rsid w:val="00CA37FB"/>
    <w:rsid w:val="00CA43D1"/>
    <w:rsid w:val="00CB0A8F"/>
    <w:rsid w:val="00CE0A1D"/>
    <w:rsid w:val="00CE653B"/>
    <w:rsid w:val="00CF43AE"/>
    <w:rsid w:val="00CF5F61"/>
    <w:rsid w:val="00CF62E2"/>
    <w:rsid w:val="00D058A1"/>
    <w:rsid w:val="00D230EA"/>
    <w:rsid w:val="00D24B72"/>
    <w:rsid w:val="00D557AD"/>
    <w:rsid w:val="00D72880"/>
    <w:rsid w:val="00D72E35"/>
    <w:rsid w:val="00D81402"/>
    <w:rsid w:val="00D81A13"/>
    <w:rsid w:val="00D93041"/>
    <w:rsid w:val="00D94E38"/>
    <w:rsid w:val="00DC455F"/>
    <w:rsid w:val="00DC6EF8"/>
    <w:rsid w:val="00DF191A"/>
    <w:rsid w:val="00DF637D"/>
    <w:rsid w:val="00E04C10"/>
    <w:rsid w:val="00E05648"/>
    <w:rsid w:val="00E0714F"/>
    <w:rsid w:val="00E13347"/>
    <w:rsid w:val="00E24C59"/>
    <w:rsid w:val="00E352EA"/>
    <w:rsid w:val="00E369C7"/>
    <w:rsid w:val="00E51D6B"/>
    <w:rsid w:val="00E553B1"/>
    <w:rsid w:val="00E645A6"/>
    <w:rsid w:val="00E8037B"/>
    <w:rsid w:val="00E84B4C"/>
    <w:rsid w:val="00E93D4B"/>
    <w:rsid w:val="00EA4EE9"/>
    <w:rsid w:val="00EB318C"/>
    <w:rsid w:val="00EB4F40"/>
    <w:rsid w:val="00EC3456"/>
    <w:rsid w:val="00ED4683"/>
    <w:rsid w:val="00EF43FB"/>
    <w:rsid w:val="00EF7C54"/>
    <w:rsid w:val="00F06A2C"/>
    <w:rsid w:val="00F07A3C"/>
    <w:rsid w:val="00F07B5B"/>
    <w:rsid w:val="00F121C4"/>
    <w:rsid w:val="00F12DD7"/>
    <w:rsid w:val="00F21D38"/>
    <w:rsid w:val="00F22C98"/>
    <w:rsid w:val="00F24060"/>
    <w:rsid w:val="00F4088B"/>
    <w:rsid w:val="00F41E31"/>
    <w:rsid w:val="00F61DE8"/>
    <w:rsid w:val="00F740DC"/>
    <w:rsid w:val="00F773A7"/>
    <w:rsid w:val="00F77897"/>
    <w:rsid w:val="00FC3B69"/>
    <w:rsid w:val="00FC7DBE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tiff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gif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12</Pages>
  <Words>1117</Words>
  <Characters>6370</Characters>
  <Application>Microsoft Macintosh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191</cp:revision>
  <cp:lastPrinted>2015-10-05T18:23:00Z</cp:lastPrinted>
  <dcterms:created xsi:type="dcterms:W3CDTF">2015-10-18T18:43:00Z</dcterms:created>
  <dcterms:modified xsi:type="dcterms:W3CDTF">2017-04-24T18:50:00Z</dcterms:modified>
</cp:coreProperties>
</file>