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3286F">
      <w:pPr>
        <w:jc w:val="center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33286F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1BF18FAD" w14:textId="77777777" w:rsidR="00AD4ED9" w:rsidRDefault="00AD4ED9" w:rsidP="008C5BB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F3AD8">
        <w:rPr>
          <w:rFonts w:ascii="Times New Roman" w:hAnsi="Times New Roman" w:cs="Times New Roman"/>
          <w:sz w:val="28"/>
          <w:szCs w:val="28"/>
        </w:rPr>
        <w:t>И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зменить </w:t>
      </w:r>
      <w:r w:rsidRPr="00DF3AD8">
        <w:rPr>
          <w:rFonts w:ascii="Times New Roman" w:hAnsi="Times New Roman" w:cs="Times New Roman"/>
          <w:sz w:val="28"/>
          <w:szCs w:val="28"/>
        </w:rPr>
        <w:t>м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атрицу, </w:t>
      </w:r>
      <w:r w:rsidRPr="00DF3AD8">
        <w:rPr>
          <w:rFonts w:ascii="Times New Roman" w:hAnsi="Times New Roman" w:cs="Times New Roman"/>
          <w:sz w:val="28"/>
          <w:szCs w:val="28"/>
        </w:rPr>
        <w:t>з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аменив </w:t>
      </w:r>
      <w:r w:rsidRPr="00DF3AD8">
        <w:rPr>
          <w:rFonts w:ascii="Times New Roman" w:hAnsi="Times New Roman" w:cs="Times New Roman"/>
          <w:sz w:val="28"/>
          <w:szCs w:val="28"/>
        </w:rPr>
        <w:t>к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аждый </w:t>
      </w:r>
      <w:r w:rsidRPr="00DF3AD8">
        <w:rPr>
          <w:rFonts w:ascii="Times New Roman" w:hAnsi="Times New Roman" w:cs="Times New Roman"/>
          <w:sz w:val="28"/>
          <w:szCs w:val="28"/>
        </w:rPr>
        <w:t>о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трицательный </w:t>
      </w:r>
      <w:r w:rsidRPr="00DF3AD8">
        <w:rPr>
          <w:rFonts w:ascii="Times New Roman" w:hAnsi="Times New Roman" w:cs="Times New Roman"/>
          <w:sz w:val="28"/>
          <w:szCs w:val="28"/>
        </w:rPr>
        <w:t>э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лемент, </w:t>
      </w:r>
      <w:r w:rsidRPr="00DF3AD8">
        <w:rPr>
          <w:rFonts w:ascii="Times New Roman" w:hAnsi="Times New Roman" w:cs="Times New Roman"/>
          <w:sz w:val="28"/>
          <w:szCs w:val="28"/>
        </w:rPr>
        <w:t>л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ежащий </w:t>
      </w:r>
      <w:r w:rsidRPr="00DF3AD8">
        <w:rPr>
          <w:rFonts w:ascii="Times New Roman" w:hAnsi="Times New Roman" w:cs="Times New Roman"/>
          <w:sz w:val="28"/>
          <w:szCs w:val="28"/>
        </w:rPr>
        <w:t>выше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F3AD8">
        <w:rPr>
          <w:rFonts w:ascii="Times New Roman" w:hAnsi="Times New Roman" w:cs="Times New Roman"/>
          <w:sz w:val="28"/>
          <w:szCs w:val="28"/>
        </w:rPr>
        <w:t>г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лавной </w:t>
      </w:r>
      <w:r w:rsidRPr="00DF3AD8">
        <w:rPr>
          <w:rFonts w:ascii="Times New Roman" w:hAnsi="Times New Roman" w:cs="Times New Roman"/>
          <w:sz w:val="28"/>
          <w:szCs w:val="28"/>
        </w:rPr>
        <w:t>д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иагонали, </w:t>
      </w:r>
      <w:r w:rsidRPr="00DF3AD8">
        <w:rPr>
          <w:rFonts w:ascii="Times New Roman" w:hAnsi="Times New Roman" w:cs="Times New Roman"/>
          <w:sz w:val="28"/>
          <w:szCs w:val="28"/>
        </w:rPr>
        <w:t>е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го </w:t>
      </w:r>
      <w:r w:rsidRPr="00DF3AD8">
        <w:rPr>
          <w:rFonts w:ascii="Times New Roman" w:hAnsi="Times New Roman" w:cs="Times New Roman"/>
          <w:sz w:val="28"/>
          <w:szCs w:val="28"/>
        </w:rPr>
        <w:t>а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бсолютной </w:t>
      </w:r>
      <w:r w:rsidRPr="00DF3AD8">
        <w:rPr>
          <w:rFonts w:ascii="Times New Roman" w:hAnsi="Times New Roman" w:cs="Times New Roman"/>
          <w:sz w:val="28"/>
          <w:szCs w:val="28"/>
        </w:rPr>
        <w:t>в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еличиной. </w:t>
      </w:r>
      <w:r w:rsidRPr="00DF3AD8">
        <w:rPr>
          <w:rFonts w:ascii="Times New Roman" w:hAnsi="Times New Roman" w:cs="Times New Roman"/>
          <w:sz w:val="28"/>
          <w:szCs w:val="28"/>
        </w:rPr>
        <w:t>Н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айти </w:t>
      </w:r>
      <w:r w:rsidRPr="00DF3AD8">
        <w:rPr>
          <w:rFonts w:ascii="Times New Roman" w:hAnsi="Times New Roman" w:cs="Times New Roman"/>
          <w:sz w:val="28"/>
          <w:szCs w:val="28"/>
        </w:rPr>
        <w:t>т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акже </w:t>
      </w:r>
      <w:r w:rsidRPr="00DF3AD8">
        <w:rPr>
          <w:rFonts w:ascii="Times New Roman" w:hAnsi="Times New Roman" w:cs="Times New Roman"/>
          <w:sz w:val="28"/>
          <w:szCs w:val="28"/>
        </w:rPr>
        <w:t>с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умму </w:t>
      </w:r>
      <w:r w:rsidRPr="00DF3AD8">
        <w:rPr>
          <w:rFonts w:ascii="Times New Roman" w:hAnsi="Times New Roman" w:cs="Times New Roman"/>
          <w:sz w:val="28"/>
          <w:szCs w:val="28"/>
        </w:rPr>
        <w:t>э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лементов </w:t>
      </w:r>
      <w:r w:rsidRPr="00DF3AD8">
        <w:rPr>
          <w:rFonts w:ascii="Times New Roman" w:hAnsi="Times New Roman" w:cs="Times New Roman"/>
          <w:sz w:val="28"/>
          <w:szCs w:val="28"/>
        </w:rPr>
        <w:t>г</w:t>
      </w:r>
      <w:r w:rsidRPr="00DF3AD8">
        <w:rPr>
          <w:rFonts w:ascii="Times New Roman" w:hAnsi="Times New Roman" w:cs="Times New Roman"/>
          <w:noProof/>
          <w:sz w:val="28"/>
          <w:szCs w:val="28"/>
        </w:rPr>
        <w:t xml:space="preserve">лавной </w:t>
      </w:r>
      <w:r w:rsidRPr="00DF3AD8">
        <w:rPr>
          <w:rFonts w:ascii="Times New Roman" w:hAnsi="Times New Roman" w:cs="Times New Roman"/>
          <w:sz w:val="28"/>
          <w:szCs w:val="28"/>
        </w:rPr>
        <w:t>диагонали.</w:t>
      </w:r>
    </w:p>
    <w:p w14:paraId="188D8E00" w14:textId="77777777" w:rsidR="001F3932" w:rsidRDefault="005A5D73" w:rsidP="001F3932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="00451767"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1F3932">
        <w:rPr>
          <w:rFonts w:ascii="Times New Roman" w:hAnsi="Times New Roman" w:cs="Times New Roman"/>
          <w:color w:val="000000"/>
          <w:sz w:val="32"/>
          <w:szCs w:val="32"/>
          <w:lang w:val="en-US"/>
        </w:rPr>
        <w:t>initarray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26E8B7B6" w14:textId="098D4369" w:rsidR="0050353F" w:rsidRDefault="001F3932" w:rsidP="001F3932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C9F417B" wp14:editId="40D850EE">
            <wp:extent cx="4402410" cy="7952740"/>
            <wp:effectExtent l="0" t="0" r="0" b="0"/>
            <wp:docPr id="27" name="Рисунок 27" descr="../../../../../Desktop/Практика%2014%20скрины/ini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Практика%2014%20скрины/initarra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85" cy="796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8638" w14:textId="77777777" w:rsidR="00372420" w:rsidRDefault="0050353F" w:rsidP="0037242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372420">
        <w:rPr>
          <w:rFonts w:ascii="Times New Roman" w:hAnsi="Times New Roman" w:cs="Times New Roman"/>
          <w:color w:val="000000"/>
          <w:sz w:val="32"/>
          <w:szCs w:val="32"/>
          <w:lang w:val="en-US"/>
        </w:rPr>
        <w:t>generate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37242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9AB2949" wp14:editId="18D3C077">
            <wp:extent cx="6832600" cy="4673600"/>
            <wp:effectExtent l="0" t="0" r="0" b="0"/>
            <wp:docPr id="31" name="Рисунок 31" descr="../../../../../Desktop/Практика%2014%20скрины/gen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Практика%2014%20скрины/genera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420" w:rsidRPr="00372420">
        <w:rPr>
          <w:rFonts w:ascii="Times New Roman" w:hAnsi="Times New Roman" w:cs="Times New Roman"/>
          <w:sz w:val="32"/>
          <w:szCs w:val="32"/>
        </w:rPr>
        <w:t xml:space="preserve"> </w:t>
      </w:r>
      <w:r w:rsidR="00372420"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="00372420"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372420">
        <w:rPr>
          <w:rFonts w:ascii="Times New Roman" w:hAnsi="Times New Roman" w:cs="Times New Roman"/>
          <w:color w:val="000000"/>
          <w:sz w:val="32"/>
          <w:szCs w:val="32"/>
          <w:lang w:val="en-US"/>
        </w:rPr>
        <w:t>enter</w:t>
      </w:r>
      <w:r w:rsidR="00372420" w:rsidRPr="007356DE">
        <w:rPr>
          <w:rFonts w:ascii="Times New Roman" w:hAnsi="Times New Roman" w:cs="Times New Roman"/>
          <w:sz w:val="32"/>
          <w:szCs w:val="32"/>
        </w:rPr>
        <w:t>:</w:t>
      </w:r>
    </w:p>
    <w:p w14:paraId="3E420A4A" w14:textId="3AB3E43E" w:rsidR="0050353F" w:rsidRDefault="00372420" w:rsidP="00372420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10EA3A1" wp14:editId="02FC88A3">
            <wp:extent cx="6295367" cy="4434840"/>
            <wp:effectExtent l="0" t="0" r="0" b="0"/>
            <wp:docPr id="33" name="Рисунок 33" descr="../../../../../Desktop/Практика%2014%20скрины/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Практика%2014%20скрины/ent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852" cy="444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02EB" w14:textId="2DD77DE6" w:rsidR="001160B1" w:rsidRDefault="001160B1" w:rsidP="001160B1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1160B1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</w:t>
      </w:r>
      <w:r w:rsidRPr="008A3500">
        <w:rPr>
          <w:rFonts w:ascii="Times New Roman" w:hAnsi="Times New Roman" w:cs="Times New Roman"/>
          <w:color w:val="000000"/>
          <w:sz w:val="32"/>
          <w:szCs w:val="32"/>
        </w:rPr>
        <w:t>_</w:t>
      </w:r>
      <w:r w:rsidRPr="001160B1">
        <w:rPr>
          <w:rFonts w:ascii="Times New Roman" w:hAnsi="Times New Roman" w:cs="Times New Roman"/>
          <w:color w:val="000000"/>
          <w:sz w:val="32"/>
          <w:szCs w:val="32"/>
          <w:lang w:val="en-US"/>
        </w:rPr>
        <w:t>in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8A350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33F1FD0" wp14:editId="36DBEB1D">
            <wp:extent cx="6832600" cy="6807200"/>
            <wp:effectExtent l="0" t="0" r="0" b="0"/>
            <wp:docPr id="34" name="Рисунок 34" descr="../../../../../Desktop/Практика%2014%20скрины/fil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Практика%2014%20скрины/file_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7DF9" w14:textId="77777777" w:rsidR="008A3500" w:rsidRDefault="008A350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D5A4B07" w14:textId="77777777" w:rsidR="008A3500" w:rsidRDefault="008A3500" w:rsidP="008A3500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8A3500">
        <w:rPr>
          <w:rFonts w:ascii="Times New Roman" w:hAnsi="Times New Roman" w:cs="Times New Roman"/>
          <w:sz w:val="32"/>
          <w:szCs w:val="32"/>
        </w:rPr>
        <w:t>outarray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36F65D7D" w14:textId="6BFD3F28" w:rsidR="008A3500" w:rsidRDefault="008A3500" w:rsidP="008A3500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DE9446F" wp14:editId="133B19D2">
            <wp:extent cx="4153535" cy="7350726"/>
            <wp:effectExtent l="0" t="0" r="0" b="0"/>
            <wp:docPr id="35" name="Рисунок 35" descr="../../../../../Desktop/Практика%2014%20скрины/ou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Практика%2014%20скрины/outarra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949" cy="735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49BB" w14:textId="77777777" w:rsidR="00DC4B30" w:rsidRDefault="00DC4B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9207A87" w14:textId="012BE0AB" w:rsidR="00DC4B30" w:rsidRDefault="00DC4B30" w:rsidP="0033286F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DC4B30">
        <w:rPr>
          <w:rFonts w:ascii="Times New Roman" w:hAnsi="Times New Roman" w:cs="Times New Roman"/>
          <w:sz w:val="32"/>
          <w:szCs w:val="32"/>
        </w:rPr>
        <w:t>file_out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47E9FC4" wp14:editId="746B8B13">
            <wp:extent cx="6832600" cy="7531100"/>
            <wp:effectExtent l="0" t="0" r="0" b="0"/>
            <wp:docPr id="36" name="Рисунок 36" descr="../../../../../Desktop/Практика%2014%20скрины/fil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Практика%2014%20скрины/file_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5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8807" w14:textId="77777777" w:rsidR="00A53A6E" w:rsidRDefault="00A53A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080C09E" w14:textId="77777777" w:rsidR="00A53A6E" w:rsidRDefault="00A53A6E" w:rsidP="00A53A6E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A53A6E">
        <w:rPr>
          <w:rFonts w:ascii="Times New Roman" w:hAnsi="Times New Roman" w:cs="Times New Roman"/>
          <w:sz w:val="32"/>
          <w:szCs w:val="32"/>
        </w:rPr>
        <w:t>monitor_out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636FC5B5" w14:textId="166A71BA" w:rsidR="00A53A6E" w:rsidRDefault="00A53A6E" w:rsidP="00A53A6E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8CFC8A9" wp14:editId="32F0D3EE">
            <wp:extent cx="5307965" cy="3324878"/>
            <wp:effectExtent l="0" t="0" r="0" b="2540"/>
            <wp:docPr id="37" name="Рисунок 37" descr="../../../../../Desktop/Практика%2014%20скрины/monitor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Практика%2014%20скрины/monitor_o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9" cy="332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A355" w14:textId="733C481B" w:rsidR="00A53A6E" w:rsidRDefault="00A53A6E" w:rsidP="00A53A6E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1A0055" w:rsidRPr="001A0055">
        <w:rPr>
          <w:rFonts w:ascii="Times New Roman" w:hAnsi="Times New Roman" w:cs="Times New Roman"/>
          <w:sz w:val="32"/>
          <w:szCs w:val="32"/>
        </w:rPr>
        <w:t>summ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3D10793E" w14:textId="0ACCDE81" w:rsidR="00A53A6E" w:rsidRDefault="00A53A6E" w:rsidP="00A53A6E">
      <w:pPr>
        <w:shd w:val="clear" w:color="auto" w:fill="FFFFFF" w:themeFill="background1"/>
        <w:spacing w:after="0"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78B3A5B" wp14:editId="64DCE758">
            <wp:extent cx="4775835" cy="5546702"/>
            <wp:effectExtent l="0" t="0" r="0" b="0"/>
            <wp:docPr id="38" name="Рисунок 38" descr="../../../../../Desktop/Практика%2014%20скрины/su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esktop/Практика%2014%20скрины/sum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462" cy="556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3879" w14:textId="753712B4" w:rsidR="00A662E1" w:rsidRDefault="00A662E1" w:rsidP="0033286F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A662E1">
        <w:rPr>
          <w:rFonts w:ascii="Times New Roman" w:hAnsi="Times New Roman" w:cs="Times New Roman"/>
          <w:sz w:val="32"/>
          <w:szCs w:val="32"/>
        </w:rPr>
        <w:t>changer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A0FA53D" wp14:editId="52CBF306">
            <wp:extent cx="6832600" cy="5930900"/>
            <wp:effectExtent l="0" t="0" r="0" b="12700"/>
            <wp:docPr id="39" name="Рисунок 39" descr="../../../../../Desktop/Практика%2014%20скрины/ch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Практика%2014%20скрины/chang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47E6" w14:textId="77777777" w:rsidR="00A662E1" w:rsidRDefault="00A662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8FCA819" w14:textId="5CD58850" w:rsidR="0050353F" w:rsidRDefault="0050353F" w:rsidP="0033286F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 xml:space="preserve"> основной программы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4234B884" w14:textId="5D23E26F" w:rsidR="0050353F" w:rsidRDefault="00A662E1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07831B6" wp14:editId="595B7DCF">
            <wp:extent cx="6668135" cy="9270939"/>
            <wp:effectExtent l="0" t="0" r="12065" b="635"/>
            <wp:docPr id="40" name="Рисунок 40" descr="../../../../../Desktop/Практика%2014%20скрины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esktop/Практика%2014%20скрины/ma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182" cy="9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890F7" w14:textId="77777777" w:rsidR="0050353F" w:rsidRDefault="0050353F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7B835354" w14:textId="1EEB46FC" w:rsidR="0008611A" w:rsidRPr="007C1ADF" w:rsidRDefault="00332409" w:rsidP="0033286F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7C1AD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7C1ADF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7C1ADF">
        <w:rPr>
          <w:rFonts w:ascii="Times New Roman" w:hAnsi="Times New Roman" w:cs="Times New Roman"/>
          <w:sz w:val="32"/>
        </w:rPr>
        <w:t>:</w:t>
      </w:r>
    </w:p>
    <w:p w14:paraId="0C58042D" w14:textId="77777777" w:rsidR="007C1ADF" w:rsidRPr="009543E6" w:rsidRDefault="007C1ADF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63DD3DBC" w14:textId="77777777" w:rsidR="00804184" w:rsidRPr="00804184" w:rsidRDefault="00804184" w:rsidP="00804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804184">
        <w:rPr>
          <w:rFonts w:ascii="Menlo" w:hAnsi="Menlo" w:cs="Menlo"/>
          <w:color w:val="808000"/>
          <w:sz w:val="20"/>
          <w:szCs w:val="20"/>
          <w:lang w:eastAsia="ru-RU"/>
        </w:rPr>
        <w:t xml:space="preserve">#include 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&lt;iostream&gt;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808000"/>
          <w:sz w:val="20"/>
          <w:szCs w:val="20"/>
          <w:lang w:eastAsia="ru-RU"/>
        </w:rPr>
        <w:t xml:space="preserve">#include 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&lt;iomanip&gt;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808000"/>
          <w:sz w:val="20"/>
          <w:szCs w:val="20"/>
          <w:lang w:eastAsia="ru-RU"/>
        </w:rPr>
        <w:t xml:space="preserve">#include 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&lt;fstream&gt;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using namespace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std;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i, j, n, m, k, k1, k2, sum, **a;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>FILE *outfile;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//Генерация матрицы</w:t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generate(){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srand((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unsigned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)time(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));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;i&lt;n;i++)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;j&lt;m;j++)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a[i][j]=-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10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+rand()%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20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//Ручной ввод матрицы</w:t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enter(){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;i&lt;n;i++)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;j&lt;m;j++){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cout&lt;&lt;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элемент ["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&lt;&lt;i&lt;&lt;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"]["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&lt;&lt;j&lt;&lt;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"]"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cin&gt;&gt;a[i][j];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//Ввод матрицы из файла</w:t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file_in(){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fstream fi;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fi.open(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"input.txt"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;i&lt;n;i++)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;j&lt;m;j++)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fi&gt;&gt;a[i][j];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fi.close();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//Меню выбора ввода</w:t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initarray(){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cout&lt;&lt;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n =&gt;"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 cin&gt;&gt;n;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cout&lt;&lt;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m =&gt;"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 cin&gt;&gt;m;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a =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new int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*[n];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;i&lt;n;i++)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a[i]=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new int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[m+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];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cout&lt;&lt;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Генерация матрицы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Ручной ввод матрицы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3. Чтение матрицы из файла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=&gt; 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cin&gt;&gt;k1;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switch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(k1)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case 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generate();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case 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enter();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br/>
        <w:t xml:space="preserve">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case 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3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file_in();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//Процедура вывода на экран</w:t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monitor_out(){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cout&lt;&lt;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Исходная матрица:"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;i&lt;n;i++){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cout&lt;&lt;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;j&lt;m;j++)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cout&lt;&lt;setw(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5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)&lt;&lt;a[i][j];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//Процедура вывода в файл</w:t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  <w:t xml:space="preserve">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file_out(){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outfile=fopen(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"out.txt"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,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"w+"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;i&lt;n;i++){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;j&lt;m;j++)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fprintf(outfile,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"%4d"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,a[i][j]);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fprintf(outfile,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fclose(outfile);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//Меню выбора вывода</w:t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outarray(){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cout&lt;&lt;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Вывод матрицы на экран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матрицы в файл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=&gt; 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cin&gt;&gt;k2;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switch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(k2)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case 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monitor_out();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case 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: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file_out();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//Нахождение суммы элементов на главной диагонали</w:t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summ(){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sum=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;i&lt;n;i++)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;j&lt;m;j++)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(i==j)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sum+=a[i][j];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cout&lt;&lt;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"Сумма элементов на главной диагонали: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&lt;&lt;sum;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t>//Замена элементов</w:t>
      </w:r>
      <w:r w:rsidRPr="00804184">
        <w:rPr>
          <w:rFonts w:ascii="Menlo" w:hAnsi="Menlo" w:cs="Menlo"/>
          <w:i/>
          <w:iCs/>
          <w:color w:val="808080"/>
          <w:sz w:val="20"/>
          <w:szCs w:val="20"/>
          <w:lang w:eastAsia="ru-RU"/>
        </w:rPr>
        <w:br/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changer(){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;i&lt;n-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;i++)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t xml:space="preserve">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(j=i+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;j&lt;n;j++)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(a[i][j]&lt;</w:t>
      </w:r>
      <w:r w:rsidRPr="00804184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){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cout&lt;&lt;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"Замена ["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&lt;&lt;i&lt;&lt;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"]["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&lt;&lt;j&lt;&lt;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"] 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&lt;&lt;a[i][j]&lt;&lt;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 на 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&lt;&lt;abs(a[i][j])&lt;&lt;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a[i][j]=abs(a[i][j]);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main(){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do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br/>
        <w:t xml:space="preserve">  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t>{</w:t>
      </w:r>
      <w:r w:rsidRPr="00804184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cout&lt;&lt;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Генерация матрицы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матрицы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3. Сумма элементов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4. Замена отриц.элементов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0. Выход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cin&gt;&gt;k;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t>(k)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804184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initarray();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804184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outarray();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804184">
        <w:rPr>
          <w:rFonts w:ascii="Menlo" w:hAnsi="Menlo" w:cs="Menlo"/>
          <w:color w:val="0000FF"/>
          <w:sz w:val="20"/>
          <w:szCs w:val="20"/>
          <w:lang w:val="en-US" w:eastAsia="ru-RU"/>
        </w:rPr>
        <w:t>3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summ();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804184">
        <w:rPr>
          <w:rFonts w:ascii="Menlo" w:hAnsi="Menlo" w:cs="Menlo"/>
          <w:color w:val="0000FF"/>
          <w:sz w:val="20"/>
          <w:szCs w:val="20"/>
          <w:lang w:val="en-US" w:eastAsia="ru-RU"/>
        </w:rPr>
        <w:t>4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t>: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changer();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}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t>(k!=</w:t>
      </w:r>
      <w:r w:rsidRPr="00804184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cout&lt;&lt;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804184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804184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804184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804184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74BDCD9C" w14:textId="77777777" w:rsidR="00A112FB" w:rsidRPr="00804184" w:rsidRDefault="00A112FB" w:rsidP="00A112FB">
      <w:pPr>
        <w:rPr>
          <w:rFonts w:ascii="Menlo" w:hAnsi="Menlo" w:cs="Menlo"/>
          <w:color w:val="000000"/>
          <w:sz w:val="20"/>
          <w:szCs w:val="20"/>
          <w:lang w:val="en-US" w:eastAsia="ru-RU"/>
        </w:rPr>
      </w:pPr>
    </w:p>
    <w:p w14:paraId="2BD1A4DA" w14:textId="3E6988C3" w:rsidR="00E97B44" w:rsidRPr="00832049" w:rsidRDefault="006A3158" w:rsidP="0033286F">
      <w:pPr>
        <w:outlineLvl w:val="0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14D6568D" w14:textId="5213DDF4" w:rsidR="006A46D8" w:rsidRPr="00804184" w:rsidRDefault="00E97B44" w:rsidP="00A112FB">
      <w:pPr>
        <w:rPr>
          <w:rFonts w:ascii="Times New Roman" w:hAnsi="Times New Roman" w:cs="Times New Roman"/>
          <w:sz w:val="24"/>
          <w:szCs w:val="24"/>
        </w:rPr>
      </w:pPr>
      <w:r w:rsidRPr="00E97B44">
        <w:rPr>
          <w:rFonts w:ascii="Times New Roman" w:hAnsi="Times New Roman" w:cs="Times New Roman"/>
          <w:sz w:val="24"/>
          <w:szCs w:val="24"/>
        </w:rPr>
        <w:t>а)</w:t>
      </w:r>
      <w:r>
        <w:rPr>
          <w:rFonts w:ascii="Times New Roman" w:hAnsi="Times New Roman" w:cs="Times New Roman"/>
          <w:sz w:val="24"/>
          <w:szCs w:val="24"/>
        </w:rPr>
        <w:t xml:space="preserve"> Ввод массива через генератор случайных чисел</w:t>
      </w:r>
    </w:p>
    <w:p w14:paraId="585A7024" w14:textId="5F36C5C3" w:rsidR="00E97B44" w:rsidRDefault="00E97B44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Вывод массива на экран</w:t>
      </w:r>
      <w:r w:rsidRPr="00E97B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C1D90C" w14:textId="75C43A4A" w:rsidR="009C35EC" w:rsidRDefault="00E97B44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5434">
        <w:rPr>
          <w:rFonts w:ascii="Times New Roman" w:hAnsi="Times New Roman" w:cs="Times New Roman"/>
          <w:sz w:val="24"/>
          <w:szCs w:val="24"/>
        </w:rPr>
        <w:t>Вычисление среднего арифметического массива</w:t>
      </w:r>
      <w:r w:rsidR="009C35EC">
        <w:rPr>
          <w:rFonts w:ascii="Times New Roman" w:hAnsi="Times New Roman" w:cs="Times New Roman"/>
          <w:sz w:val="24"/>
          <w:szCs w:val="24"/>
        </w:rPr>
        <w:t>г</w:t>
      </w:r>
      <w:r w:rsidR="00495434" w:rsidRPr="00E97B44">
        <w:rPr>
          <w:rFonts w:ascii="Times New Roman" w:hAnsi="Times New Roman" w:cs="Times New Roman"/>
          <w:sz w:val="24"/>
          <w:szCs w:val="24"/>
        </w:rPr>
        <w:t>)</w:t>
      </w:r>
      <w:r w:rsidR="00495434">
        <w:rPr>
          <w:rFonts w:ascii="Times New Roman" w:hAnsi="Times New Roman" w:cs="Times New Roman"/>
          <w:sz w:val="24"/>
          <w:szCs w:val="24"/>
        </w:rPr>
        <w:t xml:space="preserve"> Кол-во случаев равенства пар</w:t>
      </w:r>
      <w:r w:rsidR="009C35EC"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28727D" w14:textId="64609926" w:rsidR="009C35EC" w:rsidRDefault="009C35EC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Ручной ввод массива</w:t>
      </w:r>
      <w:r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CDBDF9" w14:textId="0BB0B84C" w:rsidR="009C35EC" w:rsidRDefault="009C35EC" w:rsidP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Вывод массива</w:t>
      </w:r>
      <w:r w:rsidRPr="009C35E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введенного вручную</w:t>
      </w:r>
    </w:p>
    <w:p w14:paraId="3C111A1B" w14:textId="5F7FBCFF" w:rsidR="00F53500" w:rsidRDefault="009C35EC" w:rsidP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ё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Кол-во равенства пар в массиве</w:t>
      </w:r>
      <w:r w:rsidRPr="009C35E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введенном вручную</w:t>
      </w:r>
    </w:p>
    <w:p w14:paraId="66771968" w14:textId="67EDACB7" w:rsidR="009C35EC" w:rsidRPr="00562475" w:rsidRDefault="00F53500" w:rsidP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Среднее арифметическое в массиве</w:t>
      </w:r>
      <w:r w:rsidRPr="009C35E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введенном вручную</w:t>
      </w:r>
    </w:p>
    <w:p w14:paraId="23A5A085" w14:textId="2407CED6" w:rsidR="00F53500" w:rsidRPr="00F53500" w:rsidRDefault="00F53500" w:rsidP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Чтение массива из файла</w:t>
      </w:r>
    </w:p>
    <w:p w14:paraId="2F98429C" w14:textId="42826910" w:rsidR="00A80B0B" w:rsidRDefault="006E5B23" w:rsidP="006E5B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Вывод массива</w:t>
      </w:r>
      <w:r w:rsidRPr="006E5B2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прочитанного из файла на экран</w:t>
      </w:r>
    </w:p>
    <w:p w14:paraId="05B3B890" w14:textId="77777777" w:rsidR="00A80B0B" w:rsidRDefault="00A80B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084658" w14:textId="7A1CF7EB" w:rsidR="00A80B0B" w:rsidRDefault="00A80B0B" w:rsidP="0033286F">
      <w:pPr>
        <w:jc w:val="center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Задание </w:t>
      </w:r>
      <w:r w:rsidR="0051603C">
        <w:rPr>
          <w:rFonts w:ascii="Times New Roman" w:hAnsi="Times New Roman" w:cs="Times New Roman"/>
          <w:sz w:val="32"/>
        </w:rPr>
        <w:t>№2</w:t>
      </w:r>
    </w:p>
    <w:p w14:paraId="187F7124" w14:textId="77777777" w:rsidR="00A80B0B" w:rsidRPr="006C4B86" w:rsidRDefault="00A80B0B" w:rsidP="0033286F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675EE1C7" w14:textId="61E064E3" w:rsidR="00D443EF" w:rsidRPr="00D443EF" w:rsidRDefault="00D443EF" w:rsidP="00D443EF">
      <w:pPr>
        <w:autoSpaceDE w:val="0"/>
        <w:autoSpaceDN w:val="0"/>
        <w:adjustRightInd w:val="0"/>
        <w:spacing w:after="0" w:line="360" w:lineRule="auto"/>
        <w:ind w:right="7"/>
        <w:jc w:val="both"/>
        <w:rPr>
          <w:rFonts w:ascii="Times New Roman" w:hAnsi="Times New Roman" w:cs="Times New Roman"/>
          <w:sz w:val="28"/>
          <w:szCs w:val="28"/>
        </w:rPr>
      </w:pPr>
      <w:r w:rsidRPr="00D443EF">
        <w:rPr>
          <w:rFonts w:ascii="Times New Roman" w:hAnsi="Times New Roman" w:cs="Times New Roman"/>
          <w:sz w:val="28"/>
          <w:szCs w:val="28"/>
        </w:rPr>
        <w:t>Е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сли </w:t>
      </w:r>
      <w:r w:rsidRPr="00D443EF">
        <w:rPr>
          <w:rFonts w:ascii="Times New Roman" w:hAnsi="Times New Roman" w:cs="Times New Roman"/>
          <w:sz w:val="28"/>
          <w:szCs w:val="28"/>
        </w:rPr>
        <w:t>в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се </w:t>
      </w:r>
      <w:r w:rsidRPr="00D443EF">
        <w:rPr>
          <w:rFonts w:ascii="Times New Roman" w:hAnsi="Times New Roman" w:cs="Times New Roman"/>
          <w:sz w:val="28"/>
          <w:szCs w:val="28"/>
        </w:rPr>
        <w:t>э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лементы </w:t>
      </w:r>
      <w:r w:rsidRPr="00D443EF">
        <w:rPr>
          <w:rFonts w:ascii="Times New Roman" w:hAnsi="Times New Roman" w:cs="Times New Roman"/>
          <w:sz w:val="28"/>
          <w:szCs w:val="28"/>
        </w:rPr>
        <w:t>г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лавной </w:t>
      </w:r>
      <w:r w:rsidRPr="00D443EF">
        <w:rPr>
          <w:rFonts w:ascii="Times New Roman" w:hAnsi="Times New Roman" w:cs="Times New Roman"/>
          <w:sz w:val="28"/>
          <w:szCs w:val="28"/>
        </w:rPr>
        <w:t>д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иагонали </w:t>
      </w:r>
      <w:r w:rsidRPr="00D443EF">
        <w:rPr>
          <w:rFonts w:ascii="Times New Roman" w:hAnsi="Times New Roman" w:cs="Times New Roman"/>
          <w:sz w:val="28"/>
          <w:szCs w:val="28"/>
        </w:rPr>
        <w:t>м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атрицы </w:t>
      </w:r>
      <w:r w:rsidRPr="00D443EF">
        <w:rPr>
          <w:rFonts w:ascii="Times New Roman" w:hAnsi="Times New Roman" w:cs="Times New Roman"/>
          <w:sz w:val="28"/>
          <w:szCs w:val="28"/>
        </w:rPr>
        <w:t>А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443EF">
        <w:rPr>
          <w:rFonts w:ascii="Times New Roman" w:hAnsi="Times New Roman" w:cs="Times New Roman"/>
          <w:sz w:val="28"/>
          <w:szCs w:val="28"/>
        </w:rPr>
        <w:t>о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трицательны, </w:t>
      </w:r>
      <w:r w:rsidRPr="00D443EF">
        <w:rPr>
          <w:rFonts w:ascii="Times New Roman" w:hAnsi="Times New Roman" w:cs="Times New Roman"/>
          <w:sz w:val="28"/>
          <w:szCs w:val="28"/>
        </w:rPr>
        <w:t>р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азделить все </w:t>
      </w:r>
      <w:r w:rsidRPr="00D443EF">
        <w:rPr>
          <w:rFonts w:ascii="Times New Roman" w:hAnsi="Times New Roman" w:cs="Times New Roman"/>
          <w:sz w:val="28"/>
          <w:szCs w:val="28"/>
        </w:rPr>
        <w:t>э</w:t>
      </w:r>
      <w:r w:rsidR="00F57326">
        <w:rPr>
          <w:rFonts w:ascii="Times New Roman" w:hAnsi="Times New Roman" w:cs="Times New Roman"/>
          <w:noProof/>
          <w:sz w:val="28"/>
          <w:szCs w:val="28"/>
        </w:rPr>
        <w:t xml:space="preserve">лементы </w:t>
      </w:r>
      <w:r w:rsidRPr="00D443EF">
        <w:rPr>
          <w:rFonts w:ascii="Times New Roman" w:hAnsi="Times New Roman" w:cs="Times New Roman"/>
          <w:sz w:val="28"/>
          <w:szCs w:val="28"/>
        </w:rPr>
        <w:t>м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атрицы </w:t>
      </w:r>
      <w:r w:rsidRPr="00D443EF">
        <w:rPr>
          <w:rFonts w:ascii="Times New Roman" w:hAnsi="Times New Roman" w:cs="Times New Roman"/>
          <w:sz w:val="28"/>
          <w:szCs w:val="28"/>
        </w:rPr>
        <w:t>н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а </w:t>
      </w:r>
      <w:r w:rsidRPr="00D443EF">
        <w:rPr>
          <w:rFonts w:ascii="Times New Roman" w:hAnsi="Times New Roman" w:cs="Times New Roman"/>
          <w:sz w:val="28"/>
          <w:szCs w:val="28"/>
        </w:rPr>
        <w:t>м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аксимальный </w:t>
      </w:r>
      <w:r w:rsidRPr="00D443EF">
        <w:rPr>
          <w:rFonts w:ascii="Times New Roman" w:hAnsi="Times New Roman" w:cs="Times New Roman"/>
          <w:sz w:val="28"/>
          <w:szCs w:val="28"/>
        </w:rPr>
        <w:t>п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о </w:t>
      </w:r>
      <w:r w:rsidRPr="00D443EF">
        <w:rPr>
          <w:rFonts w:ascii="Times New Roman" w:hAnsi="Times New Roman" w:cs="Times New Roman"/>
          <w:sz w:val="28"/>
          <w:szCs w:val="28"/>
        </w:rPr>
        <w:t>а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бсолютной </w:t>
      </w:r>
      <w:r w:rsidRPr="00D443EF">
        <w:rPr>
          <w:rFonts w:ascii="Times New Roman" w:hAnsi="Times New Roman" w:cs="Times New Roman"/>
          <w:sz w:val="28"/>
          <w:szCs w:val="28"/>
        </w:rPr>
        <w:t>в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еличине </w:t>
      </w:r>
      <w:r w:rsidRPr="00D443EF">
        <w:rPr>
          <w:rFonts w:ascii="Times New Roman" w:hAnsi="Times New Roman" w:cs="Times New Roman"/>
          <w:sz w:val="28"/>
          <w:szCs w:val="28"/>
        </w:rPr>
        <w:t>э</w:t>
      </w:r>
      <w:r w:rsidRPr="00D443EF">
        <w:rPr>
          <w:rFonts w:ascii="Times New Roman" w:hAnsi="Times New Roman" w:cs="Times New Roman"/>
          <w:noProof/>
          <w:sz w:val="28"/>
          <w:szCs w:val="28"/>
        </w:rPr>
        <w:t xml:space="preserve">лемент </w:t>
      </w:r>
      <w:r w:rsidRPr="00D443EF">
        <w:rPr>
          <w:rFonts w:ascii="Times New Roman" w:hAnsi="Times New Roman" w:cs="Times New Roman"/>
          <w:sz w:val="28"/>
          <w:szCs w:val="28"/>
        </w:rPr>
        <w:t>матрицы.</w:t>
      </w:r>
    </w:p>
    <w:p w14:paraId="2B788647" w14:textId="03FD123C" w:rsidR="006E5B23" w:rsidRPr="00562475" w:rsidRDefault="00A80B0B" w:rsidP="00A80B0B">
      <w:pPr>
        <w:rPr>
          <w:rFonts w:ascii="Times New Roman" w:hAnsi="Times New Roman" w:cs="Times New Roman"/>
          <w:sz w:val="24"/>
          <w:szCs w:val="24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562475">
        <w:rPr>
          <w:rFonts w:ascii="Times New Roman" w:hAnsi="Times New Roman" w:cs="Times New Roman"/>
          <w:color w:val="000000"/>
          <w:sz w:val="32"/>
          <w:szCs w:val="32"/>
          <w:lang w:val="en-US"/>
        </w:rPr>
        <w:t>initarray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127AA43D" w14:textId="77777777" w:rsidR="00484147" w:rsidRDefault="00562475" w:rsidP="00A112FB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generate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001394F1" w14:textId="77777777" w:rsidR="00484147" w:rsidRDefault="00562475" w:rsidP="00484147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enter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70BB41A1" w14:textId="0A4595C8" w:rsidR="00A4510B" w:rsidRPr="00484147" w:rsidRDefault="008D4E6F" w:rsidP="00484147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 xml:space="preserve"> основной программы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5724C31" wp14:editId="2F29189D">
            <wp:extent cx="6832600" cy="8318500"/>
            <wp:effectExtent l="0" t="0" r="0" b="0"/>
            <wp:docPr id="29" name="Picture 29" descr="../../../../../../Desktop/Скрины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Скрины/ma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0201" w14:textId="77777777" w:rsidR="00A4510B" w:rsidRDefault="00A4510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40095494" w14:textId="43331F77" w:rsidR="003E02B8" w:rsidRPr="00C83F0B" w:rsidRDefault="00A4510B" w:rsidP="00C83F0B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7C1AD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7C1AD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7C1ADF">
        <w:rPr>
          <w:rFonts w:ascii="Times New Roman" w:hAnsi="Times New Roman" w:cs="Times New Roman"/>
          <w:sz w:val="32"/>
        </w:rPr>
        <w:t>:</w:t>
      </w:r>
      <w:bookmarkStart w:id="0" w:name="_GoBack"/>
      <w:bookmarkEnd w:id="0"/>
    </w:p>
    <w:sectPr w:rsidR="003E02B8" w:rsidRPr="00C83F0B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E08696" w14:textId="77777777" w:rsidR="00DB3DB6" w:rsidRDefault="00DB3DB6" w:rsidP="003E005C">
      <w:pPr>
        <w:spacing w:after="0" w:line="240" w:lineRule="auto"/>
      </w:pPr>
      <w:r>
        <w:separator/>
      </w:r>
    </w:p>
  </w:endnote>
  <w:endnote w:type="continuationSeparator" w:id="0">
    <w:p w14:paraId="6F6A0859" w14:textId="77777777" w:rsidR="00DB3DB6" w:rsidRDefault="00DB3DB6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0A5546" w14:textId="77777777" w:rsidR="00DB3DB6" w:rsidRDefault="00DB3DB6" w:rsidP="003E005C">
      <w:pPr>
        <w:spacing w:after="0" w:line="240" w:lineRule="auto"/>
      </w:pPr>
      <w:r>
        <w:separator/>
      </w:r>
    </w:p>
  </w:footnote>
  <w:footnote w:type="continuationSeparator" w:id="0">
    <w:p w14:paraId="60740D9D" w14:textId="77777777" w:rsidR="00DB3DB6" w:rsidRDefault="00DB3DB6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2D20E8"/>
    <w:multiLevelType w:val="hybridMultilevel"/>
    <w:tmpl w:val="7AE2CDEE"/>
    <w:lvl w:ilvl="0" w:tplc="2360732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812711"/>
    <w:multiLevelType w:val="multilevel"/>
    <w:tmpl w:val="096C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DF84FC9"/>
    <w:multiLevelType w:val="hybridMultilevel"/>
    <w:tmpl w:val="833E7C2E"/>
    <w:lvl w:ilvl="0" w:tplc="4344F1D8">
      <w:start w:val="1"/>
      <w:numFmt w:val="decimal"/>
      <w:lvlText w:val="%1."/>
      <w:lvlJc w:val="left"/>
      <w:pPr>
        <w:ind w:left="6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9" w:hanging="360"/>
      </w:pPr>
    </w:lvl>
    <w:lvl w:ilvl="2" w:tplc="0419001B" w:tentative="1">
      <w:start w:val="1"/>
      <w:numFmt w:val="lowerRoman"/>
      <w:lvlText w:val="%3."/>
      <w:lvlJc w:val="right"/>
      <w:pPr>
        <w:ind w:left="2059" w:hanging="180"/>
      </w:pPr>
    </w:lvl>
    <w:lvl w:ilvl="3" w:tplc="0419000F" w:tentative="1">
      <w:start w:val="1"/>
      <w:numFmt w:val="decimal"/>
      <w:lvlText w:val="%4."/>
      <w:lvlJc w:val="left"/>
      <w:pPr>
        <w:ind w:left="2779" w:hanging="360"/>
      </w:pPr>
    </w:lvl>
    <w:lvl w:ilvl="4" w:tplc="04190019" w:tentative="1">
      <w:start w:val="1"/>
      <w:numFmt w:val="lowerLetter"/>
      <w:lvlText w:val="%5."/>
      <w:lvlJc w:val="left"/>
      <w:pPr>
        <w:ind w:left="3499" w:hanging="360"/>
      </w:pPr>
    </w:lvl>
    <w:lvl w:ilvl="5" w:tplc="0419001B" w:tentative="1">
      <w:start w:val="1"/>
      <w:numFmt w:val="lowerRoman"/>
      <w:lvlText w:val="%6."/>
      <w:lvlJc w:val="right"/>
      <w:pPr>
        <w:ind w:left="4219" w:hanging="180"/>
      </w:pPr>
    </w:lvl>
    <w:lvl w:ilvl="6" w:tplc="0419000F" w:tentative="1">
      <w:start w:val="1"/>
      <w:numFmt w:val="decimal"/>
      <w:lvlText w:val="%7."/>
      <w:lvlJc w:val="left"/>
      <w:pPr>
        <w:ind w:left="4939" w:hanging="360"/>
      </w:pPr>
    </w:lvl>
    <w:lvl w:ilvl="7" w:tplc="04190019" w:tentative="1">
      <w:start w:val="1"/>
      <w:numFmt w:val="lowerLetter"/>
      <w:lvlText w:val="%8."/>
      <w:lvlJc w:val="left"/>
      <w:pPr>
        <w:ind w:left="5659" w:hanging="360"/>
      </w:pPr>
    </w:lvl>
    <w:lvl w:ilvl="8" w:tplc="0419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0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11"/>
  </w:num>
  <w:num w:numId="5">
    <w:abstractNumId w:val="7"/>
  </w:num>
  <w:num w:numId="6">
    <w:abstractNumId w:val="8"/>
  </w:num>
  <w:num w:numId="7">
    <w:abstractNumId w:val="10"/>
  </w:num>
  <w:num w:numId="8">
    <w:abstractNumId w:val="5"/>
  </w:num>
  <w:num w:numId="9">
    <w:abstractNumId w:val="0"/>
  </w:num>
  <w:num w:numId="10">
    <w:abstractNumId w:val="4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05E8C"/>
    <w:rsid w:val="00016195"/>
    <w:rsid w:val="00021297"/>
    <w:rsid w:val="00026808"/>
    <w:rsid w:val="000321A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94B52"/>
    <w:rsid w:val="000A14AA"/>
    <w:rsid w:val="000A3112"/>
    <w:rsid w:val="000A3B14"/>
    <w:rsid w:val="000A4044"/>
    <w:rsid w:val="000A51DE"/>
    <w:rsid w:val="000A56F3"/>
    <w:rsid w:val="000A5807"/>
    <w:rsid w:val="000B2B34"/>
    <w:rsid w:val="000B445C"/>
    <w:rsid w:val="000B56F2"/>
    <w:rsid w:val="000B628C"/>
    <w:rsid w:val="000B6CF6"/>
    <w:rsid w:val="000C7F5C"/>
    <w:rsid w:val="000E4273"/>
    <w:rsid w:val="000F329C"/>
    <w:rsid w:val="000F5CD1"/>
    <w:rsid w:val="000F66D3"/>
    <w:rsid w:val="00100A48"/>
    <w:rsid w:val="0010581F"/>
    <w:rsid w:val="00106427"/>
    <w:rsid w:val="001160B1"/>
    <w:rsid w:val="00117525"/>
    <w:rsid w:val="00122013"/>
    <w:rsid w:val="00131EC2"/>
    <w:rsid w:val="0013228E"/>
    <w:rsid w:val="00135CFB"/>
    <w:rsid w:val="00144D23"/>
    <w:rsid w:val="00150601"/>
    <w:rsid w:val="00153604"/>
    <w:rsid w:val="0017148D"/>
    <w:rsid w:val="0018243A"/>
    <w:rsid w:val="00190DB0"/>
    <w:rsid w:val="001A0055"/>
    <w:rsid w:val="001A3158"/>
    <w:rsid w:val="001B151C"/>
    <w:rsid w:val="001B4FF0"/>
    <w:rsid w:val="001C4A82"/>
    <w:rsid w:val="001C785C"/>
    <w:rsid w:val="001E07EA"/>
    <w:rsid w:val="001E0AEB"/>
    <w:rsid w:val="001E488D"/>
    <w:rsid w:val="001E74D3"/>
    <w:rsid w:val="001F0D2E"/>
    <w:rsid w:val="001F2CA4"/>
    <w:rsid w:val="001F3932"/>
    <w:rsid w:val="00202398"/>
    <w:rsid w:val="00207AC5"/>
    <w:rsid w:val="002143DF"/>
    <w:rsid w:val="00217B7C"/>
    <w:rsid w:val="00224E68"/>
    <w:rsid w:val="00227D0F"/>
    <w:rsid w:val="00231F4B"/>
    <w:rsid w:val="002321DF"/>
    <w:rsid w:val="00232539"/>
    <w:rsid w:val="00235DAB"/>
    <w:rsid w:val="00246D7F"/>
    <w:rsid w:val="00252053"/>
    <w:rsid w:val="0026115C"/>
    <w:rsid w:val="002617F9"/>
    <w:rsid w:val="00276ADB"/>
    <w:rsid w:val="00284DCB"/>
    <w:rsid w:val="00285B5B"/>
    <w:rsid w:val="00290DFD"/>
    <w:rsid w:val="002933D6"/>
    <w:rsid w:val="002A53D5"/>
    <w:rsid w:val="002A5447"/>
    <w:rsid w:val="002A6760"/>
    <w:rsid w:val="002A738D"/>
    <w:rsid w:val="002B1C37"/>
    <w:rsid w:val="002B1F97"/>
    <w:rsid w:val="002B210C"/>
    <w:rsid w:val="002B2C47"/>
    <w:rsid w:val="002B4129"/>
    <w:rsid w:val="002B4CB8"/>
    <w:rsid w:val="002D0257"/>
    <w:rsid w:val="002D04D4"/>
    <w:rsid w:val="002D460B"/>
    <w:rsid w:val="002D5100"/>
    <w:rsid w:val="002D565B"/>
    <w:rsid w:val="002D6553"/>
    <w:rsid w:val="002D6CC9"/>
    <w:rsid w:val="002D6E0E"/>
    <w:rsid w:val="002D765E"/>
    <w:rsid w:val="002E039B"/>
    <w:rsid w:val="002F0B7F"/>
    <w:rsid w:val="002F3713"/>
    <w:rsid w:val="0030078B"/>
    <w:rsid w:val="00301BB4"/>
    <w:rsid w:val="00303BDE"/>
    <w:rsid w:val="00310EEF"/>
    <w:rsid w:val="0031659F"/>
    <w:rsid w:val="003203D6"/>
    <w:rsid w:val="00332409"/>
    <w:rsid w:val="00332712"/>
    <w:rsid w:val="0033286F"/>
    <w:rsid w:val="003452F8"/>
    <w:rsid w:val="00345962"/>
    <w:rsid w:val="00346B11"/>
    <w:rsid w:val="00355723"/>
    <w:rsid w:val="00360479"/>
    <w:rsid w:val="003667E9"/>
    <w:rsid w:val="00370115"/>
    <w:rsid w:val="003713FE"/>
    <w:rsid w:val="00372420"/>
    <w:rsid w:val="003728D2"/>
    <w:rsid w:val="0037504C"/>
    <w:rsid w:val="00375C44"/>
    <w:rsid w:val="003830B8"/>
    <w:rsid w:val="003A20A8"/>
    <w:rsid w:val="003B2E32"/>
    <w:rsid w:val="003B38DD"/>
    <w:rsid w:val="003C1282"/>
    <w:rsid w:val="003C19AD"/>
    <w:rsid w:val="003C26F2"/>
    <w:rsid w:val="003D4BCB"/>
    <w:rsid w:val="003E005C"/>
    <w:rsid w:val="003E02B8"/>
    <w:rsid w:val="003E6C88"/>
    <w:rsid w:val="003F228C"/>
    <w:rsid w:val="003F3279"/>
    <w:rsid w:val="003F71BA"/>
    <w:rsid w:val="0040137B"/>
    <w:rsid w:val="004034E6"/>
    <w:rsid w:val="00405120"/>
    <w:rsid w:val="004129F4"/>
    <w:rsid w:val="004230B8"/>
    <w:rsid w:val="00427E02"/>
    <w:rsid w:val="00434BFE"/>
    <w:rsid w:val="004370D3"/>
    <w:rsid w:val="00437A14"/>
    <w:rsid w:val="00442D04"/>
    <w:rsid w:val="004477F8"/>
    <w:rsid w:val="00451767"/>
    <w:rsid w:val="004523B4"/>
    <w:rsid w:val="00457107"/>
    <w:rsid w:val="00473A16"/>
    <w:rsid w:val="00476794"/>
    <w:rsid w:val="00477D9E"/>
    <w:rsid w:val="00483002"/>
    <w:rsid w:val="00484147"/>
    <w:rsid w:val="004851B2"/>
    <w:rsid w:val="004921A8"/>
    <w:rsid w:val="00492BC9"/>
    <w:rsid w:val="004931B7"/>
    <w:rsid w:val="00493200"/>
    <w:rsid w:val="00495434"/>
    <w:rsid w:val="004A2AEB"/>
    <w:rsid w:val="004B26FB"/>
    <w:rsid w:val="004B5CF6"/>
    <w:rsid w:val="004B5DD4"/>
    <w:rsid w:val="004B756F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2E39"/>
    <w:rsid w:val="0050353F"/>
    <w:rsid w:val="00505961"/>
    <w:rsid w:val="00505C11"/>
    <w:rsid w:val="00512CE5"/>
    <w:rsid w:val="0051603C"/>
    <w:rsid w:val="00525590"/>
    <w:rsid w:val="005275B5"/>
    <w:rsid w:val="005279E0"/>
    <w:rsid w:val="00537827"/>
    <w:rsid w:val="00543554"/>
    <w:rsid w:val="00544D77"/>
    <w:rsid w:val="0054749B"/>
    <w:rsid w:val="00550109"/>
    <w:rsid w:val="005515E6"/>
    <w:rsid w:val="00560BE2"/>
    <w:rsid w:val="005610BC"/>
    <w:rsid w:val="00561B45"/>
    <w:rsid w:val="00562475"/>
    <w:rsid w:val="00565953"/>
    <w:rsid w:val="0057171B"/>
    <w:rsid w:val="0057379A"/>
    <w:rsid w:val="00585EB3"/>
    <w:rsid w:val="005A441C"/>
    <w:rsid w:val="005A5D73"/>
    <w:rsid w:val="005B01D2"/>
    <w:rsid w:val="005C2451"/>
    <w:rsid w:val="005C5BC3"/>
    <w:rsid w:val="005D2F14"/>
    <w:rsid w:val="005D4837"/>
    <w:rsid w:val="005F40BA"/>
    <w:rsid w:val="005F5325"/>
    <w:rsid w:val="005F69D5"/>
    <w:rsid w:val="00605AC7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16C8"/>
    <w:rsid w:val="006A274F"/>
    <w:rsid w:val="006A3158"/>
    <w:rsid w:val="006A46D8"/>
    <w:rsid w:val="006B5CE0"/>
    <w:rsid w:val="006B6526"/>
    <w:rsid w:val="006B6CBC"/>
    <w:rsid w:val="006C4B86"/>
    <w:rsid w:val="006C5D87"/>
    <w:rsid w:val="006D7FAA"/>
    <w:rsid w:val="006E4CDC"/>
    <w:rsid w:val="006E5B23"/>
    <w:rsid w:val="006E5C10"/>
    <w:rsid w:val="006F0863"/>
    <w:rsid w:val="006F3ECC"/>
    <w:rsid w:val="006F7DDB"/>
    <w:rsid w:val="00704940"/>
    <w:rsid w:val="007151E5"/>
    <w:rsid w:val="0071637A"/>
    <w:rsid w:val="00723277"/>
    <w:rsid w:val="00730B4F"/>
    <w:rsid w:val="007356DE"/>
    <w:rsid w:val="00737693"/>
    <w:rsid w:val="007433DF"/>
    <w:rsid w:val="00744589"/>
    <w:rsid w:val="00744C67"/>
    <w:rsid w:val="00777241"/>
    <w:rsid w:val="0078508A"/>
    <w:rsid w:val="00791891"/>
    <w:rsid w:val="00791B85"/>
    <w:rsid w:val="007A0CA5"/>
    <w:rsid w:val="007B33B4"/>
    <w:rsid w:val="007B4928"/>
    <w:rsid w:val="007C1ADF"/>
    <w:rsid w:val="007D15E5"/>
    <w:rsid w:val="007E5CBD"/>
    <w:rsid w:val="007E7280"/>
    <w:rsid w:val="00800CD3"/>
    <w:rsid w:val="00804184"/>
    <w:rsid w:val="00812218"/>
    <w:rsid w:val="008136EF"/>
    <w:rsid w:val="00825A25"/>
    <w:rsid w:val="00830A67"/>
    <w:rsid w:val="00832049"/>
    <w:rsid w:val="00836CB5"/>
    <w:rsid w:val="00841AD7"/>
    <w:rsid w:val="0084207C"/>
    <w:rsid w:val="0084658F"/>
    <w:rsid w:val="008534E8"/>
    <w:rsid w:val="00854889"/>
    <w:rsid w:val="00854998"/>
    <w:rsid w:val="00856ED2"/>
    <w:rsid w:val="0086158B"/>
    <w:rsid w:val="00862995"/>
    <w:rsid w:val="00871687"/>
    <w:rsid w:val="0087484F"/>
    <w:rsid w:val="00892D4E"/>
    <w:rsid w:val="008A3500"/>
    <w:rsid w:val="008B25D7"/>
    <w:rsid w:val="008C5BB0"/>
    <w:rsid w:val="008D0695"/>
    <w:rsid w:val="008D25C1"/>
    <w:rsid w:val="008D34AE"/>
    <w:rsid w:val="008D4E6F"/>
    <w:rsid w:val="008D6A28"/>
    <w:rsid w:val="008E31AF"/>
    <w:rsid w:val="008E3EC4"/>
    <w:rsid w:val="008F0C43"/>
    <w:rsid w:val="008F2E33"/>
    <w:rsid w:val="008F6F12"/>
    <w:rsid w:val="00911B18"/>
    <w:rsid w:val="009203D8"/>
    <w:rsid w:val="00927DB6"/>
    <w:rsid w:val="00933C6B"/>
    <w:rsid w:val="00934A91"/>
    <w:rsid w:val="00935FC7"/>
    <w:rsid w:val="00953360"/>
    <w:rsid w:val="009543E6"/>
    <w:rsid w:val="00956AAA"/>
    <w:rsid w:val="00957EB0"/>
    <w:rsid w:val="00963E68"/>
    <w:rsid w:val="0096429B"/>
    <w:rsid w:val="00965FCA"/>
    <w:rsid w:val="00967C9B"/>
    <w:rsid w:val="009707BA"/>
    <w:rsid w:val="00974464"/>
    <w:rsid w:val="009759D4"/>
    <w:rsid w:val="009809F8"/>
    <w:rsid w:val="0098428F"/>
    <w:rsid w:val="00991ED1"/>
    <w:rsid w:val="00995458"/>
    <w:rsid w:val="009A15E5"/>
    <w:rsid w:val="009A206A"/>
    <w:rsid w:val="009A2B40"/>
    <w:rsid w:val="009C35EC"/>
    <w:rsid w:val="009C691C"/>
    <w:rsid w:val="009C6E6B"/>
    <w:rsid w:val="009C7451"/>
    <w:rsid w:val="009D3D97"/>
    <w:rsid w:val="009D601A"/>
    <w:rsid w:val="009E265A"/>
    <w:rsid w:val="009F1FF4"/>
    <w:rsid w:val="009F4DE2"/>
    <w:rsid w:val="00A112FB"/>
    <w:rsid w:val="00A1746C"/>
    <w:rsid w:val="00A2769F"/>
    <w:rsid w:val="00A27774"/>
    <w:rsid w:val="00A405FF"/>
    <w:rsid w:val="00A40736"/>
    <w:rsid w:val="00A449FF"/>
    <w:rsid w:val="00A4510B"/>
    <w:rsid w:val="00A50D2C"/>
    <w:rsid w:val="00A523D3"/>
    <w:rsid w:val="00A53A6E"/>
    <w:rsid w:val="00A662E1"/>
    <w:rsid w:val="00A66484"/>
    <w:rsid w:val="00A67152"/>
    <w:rsid w:val="00A715E3"/>
    <w:rsid w:val="00A774C5"/>
    <w:rsid w:val="00A80B0B"/>
    <w:rsid w:val="00A95EAD"/>
    <w:rsid w:val="00AA0B63"/>
    <w:rsid w:val="00AA1996"/>
    <w:rsid w:val="00AA36EC"/>
    <w:rsid w:val="00AB3333"/>
    <w:rsid w:val="00AC13FC"/>
    <w:rsid w:val="00AC32BD"/>
    <w:rsid w:val="00AD4ED9"/>
    <w:rsid w:val="00AE25A2"/>
    <w:rsid w:val="00AE41C9"/>
    <w:rsid w:val="00AE5548"/>
    <w:rsid w:val="00AF7341"/>
    <w:rsid w:val="00B07C4C"/>
    <w:rsid w:val="00B1457B"/>
    <w:rsid w:val="00B15091"/>
    <w:rsid w:val="00B16F49"/>
    <w:rsid w:val="00B22469"/>
    <w:rsid w:val="00B30D3E"/>
    <w:rsid w:val="00B363E9"/>
    <w:rsid w:val="00B370F4"/>
    <w:rsid w:val="00B405F2"/>
    <w:rsid w:val="00B45712"/>
    <w:rsid w:val="00B46B57"/>
    <w:rsid w:val="00B470C7"/>
    <w:rsid w:val="00B47B60"/>
    <w:rsid w:val="00B55E4C"/>
    <w:rsid w:val="00B561F7"/>
    <w:rsid w:val="00B675CD"/>
    <w:rsid w:val="00B723D2"/>
    <w:rsid w:val="00B80E1B"/>
    <w:rsid w:val="00B8235C"/>
    <w:rsid w:val="00B829A2"/>
    <w:rsid w:val="00BB2602"/>
    <w:rsid w:val="00BB37B5"/>
    <w:rsid w:val="00BB660E"/>
    <w:rsid w:val="00BC79A3"/>
    <w:rsid w:val="00BD0A50"/>
    <w:rsid w:val="00BD57FF"/>
    <w:rsid w:val="00BF490A"/>
    <w:rsid w:val="00BF6B4D"/>
    <w:rsid w:val="00C003E4"/>
    <w:rsid w:val="00C3497A"/>
    <w:rsid w:val="00C3568E"/>
    <w:rsid w:val="00C37C5F"/>
    <w:rsid w:val="00C40990"/>
    <w:rsid w:val="00C4218A"/>
    <w:rsid w:val="00C47856"/>
    <w:rsid w:val="00C61D81"/>
    <w:rsid w:val="00C66B44"/>
    <w:rsid w:val="00C679F4"/>
    <w:rsid w:val="00C70DC6"/>
    <w:rsid w:val="00C7327D"/>
    <w:rsid w:val="00C7411E"/>
    <w:rsid w:val="00C756D0"/>
    <w:rsid w:val="00C77A8F"/>
    <w:rsid w:val="00C83F0B"/>
    <w:rsid w:val="00C84E43"/>
    <w:rsid w:val="00C903F7"/>
    <w:rsid w:val="00C90970"/>
    <w:rsid w:val="00C958A2"/>
    <w:rsid w:val="00CA37FB"/>
    <w:rsid w:val="00CA458C"/>
    <w:rsid w:val="00CA78DF"/>
    <w:rsid w:val="00CB0A8F"/>
    <w:rsid w:val="00CB23BC"/>
    <w:rsid w:val="00CC25C5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31EA"/>
    <w:rsid w:val="00D043DF"/>
    <w:rsid w:val="00D058A1"/>
    <w:rsid w:val="00D20BA5"/>
    <w:rsid w:val="00D230EA"/>
    <w:rsid w:val="00D24B72"/>
    <w:rsid w:val="00D3132C"/>
    <w:rsid w:val="00D314B4"/>
    <w:rsid w:val="00D41292"/>
    <w:rsid w:val="00D42D0B"/>
    <w:rsid w:val="00D443EF"/>
    <w:rsid w:val="00D4684C"/>
    <w:rsid w:val="00D46C90"/>
    <w:rsid w:val="00D557AD"/>
    <w:rsid w:val="00D5632F"/>
    <w:rsid w:val="00D60BB3"/>
    <w:rsid w:val="00D62AD3"/>
    <w:rsid w:val="00D72880"/>
    <w:rsid w:val="00D72E35"/>
    <w:rsid w:val="00D7417C"/>
    <w:rsid w:val="00D86B1B"/>
    <w:rsid w:val="00D90844"/>
    <w:rsid w:val="00DA4E83"/>
    <w:rsid w:val="00DA64C0"/>
    <w:rsid w:val="00DB0768"/>
    <w:rsid w:val="00DB3DB6"/>
    <w:rsid w:val="00DC455F"/>
    <w:rsid w:val="00DC4B30"/>
    <w:rsid w:val="00DF137F"/>
    <w:rsid w:val="00DF191A"/>
    <w:rsid w:val="00DF35BB"/>
    <w:rsid w:val="00DF637D"/>
    <w:rsid w:val="00E04C10"/>
    <w:rsid w:val="00E06AF7"/>
    <w:rsid w:val="00E0714F"/>
    <w:rsid w:val="00E07B6A"/>
    <w:rsid w:val="00E12F25"/>
    <w:rsid w:val="00E13347"/>
    <w:rsid w:val="00E15373"/>
    <w:rsid w:val="00E17515"/>
    <w:rsid w:val="00E17E54"/>
    <w:rsid w:val="00E24282"/>
    <w:rsid w:val="00E24C59"/>
    <w:rsid w:val="00E31282"/>
    <w:rsid w:val="00E34F17"/>
    <w:rsid w:val="00E352EA"/>
    <w:rsid w:val="00E369C7"/>
    <w:rsid w:val="00E44C49"/>
    <w:rsid w:val="00E47ACE"/>
    <w:rsid w:val="00E613E5"/>
    <w:rsid w:val="00E62942"/>
    <w:rsid w:val="00E62A97"/>
    <w:rsid w:val="00E70B18"/>
    <w:rsid w:val="00E7198E"/>
    <w:rsid w:val="00E8023F"/>
    <w:rsid w:val="00E81370"/>
    <w:rsid w:val="00E84B4C"/>
    <w:rsid w:val="00E93D4B"/>
    <w:rsid w:val="00E97B44"/>
    <w:rsid w:val="00EB105F"/>
    <w:rsid w:val="00EB1B3A"/>
    <w:rsid w:val="00EB318C"/>
    <w:rsid w:val="00EB7558"/>
    <w:rsid w:val="00EC0D04"/>
    <w:rsid w:val="00EC3456"/>
    <w:rsid w:val="00ED150F"/>
    <w:rsid w:val="00ED4683"/>
    <w:rsid w:val="00EF23EE"/>
    <w:rsid w:val="00F04E70"/>
    <w:rsid w:val="00F06A2C"/>
    <w:rsid w:val="00F07A3C"/>
    <w:rsid w:val="00F07BF2"/>
    <w:rsid w:val="00F109EA"/>
    <w:rsid w:val="00F11E0D"/>
    <w:rsid w:val="00F121C4"/>
    <w:rsid w:val="00F12DD7"/>
    <w:rsid w:val="00F22C98"/>
    <w:rsid w:val="00F26DA5"/>
    <w:rsid w:val="00F336C9"/>
    <w:rsid w:val="00F36554"/>
    <w:rsid w:val="00F4088B"/>
    <w:rsid w:val="00F414BE"/>
    <w:rsid w:val="00F41E31"/>
    <w:rsid w:val="00F42069"/>
    <w:rsid w:val="00F53500"/>
    <w:rsid w:val="00F57326"/>
    <w:rsid w:val="00F63C53"/>
    <w:rsid w:val="00F72A5F"/>
    <w:rsid w:val="00F740DC"/>
    <w:rsid w:val="00F831FE"/>
    <w:rsid w:val="00F93296"/>
    <w:rsid w:val="00F97825"/>
    <w:rsid w:val="00FA5557"/>
    <w:rsid w:val="00FA6B8F"/>
    <w:rsid w:val="00FB3C94"/>
    <w:rsid w:val="00FB63FE"/>
    <w:rsid w:val="00FC3B69"/>
    <w:rsid w:val="00FD5CC9"/>
    <w:rsid w:val="00FE435E"/>
    <w:rsid w:val="00FF0ACB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  <w:style w:type="paragraph" w:styleId="a8">
    <w:name w:val="Normal (Web)"/>
    <w:basedOn w:val="a"/>
    <w:uiPriority w:val="99"/>
    <w:unhideWhenUsed/>
    <w:rsid w:val="00F41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14</Pages>
  <Words>571</Words>
  <Characters>3257</Characters>
  <Application>Microsoft Macintosh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356</cp:revision>
  <cp:lastPrinted>2015-10-05T18:23:00Z</cp:lastPrinted>
  <dcterms:created xsi:type="dcterms:W3CDTF">2015-10-18T18:43:00Z</dcterms:created>
  <dcterms:modified xsi:type="dcterms:W3CDTF">2017-04-20T19:08:00Z</dcterms:modified>
</cp:coreProperties>
</file>