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07D51D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750D4A">
              <w:t>3</w:t>
            </w:r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6F86F17" w:rsidR="00B976F1" w:rsidRDefault="005266CB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Lonnie </w:t>
            </w:r>
            <w:proofErr w:type="spellStart"/>
            <w:r>
              <w:t>Teter</w:t>
            </w:r>
            <w:proofErr w:type="spellEnd"/>
            <w:r>
              <w:t>-Davis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05CFECE3" w:rsidR="00B976F1" w:rsidRDefault="005266CB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Daryl Jones</w:t>
            </w: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31652163" w:rsidR="00B976F1" w:rsidRDefault="005266CB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1/26/16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0FBE8FBC" w:rsidR="00B4233B" w:rsidRDefault="005266CB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67EE38FB" w:rsidR="00B4233B" w:rsidRDefault="00676633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1C9CDEB0" w:rsidR="007E0FC3" w:rsidRDefault="005266CB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390CD834" w:rsidR="007E0FC3" w:rsidRDefault="00676633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4917D30A" w:rsidR="00022BF9" w:rsidRDefault="005266CB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3CCF0AF9" w:rsidR="00022BF9" w:rsidRDefault="00676633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3207FCF4" w:rsidR="000048D1" w:rsidRDefault="005266CB">
            <w:pPr>
              <w:widowControl w:val="0"/>
              <w:autoSpaceDE w:val="0"/>
              <w:snapToGrid w:val="0"/>
              <w:spacing w:after="0" w:line="240" w:lineRule="auto"/>
            </w:pPr>
            <w:r>
              <w:t>*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6DE4C241" w:rsidR="000048D1" w:rsidRDefault="00676633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727F17FF" w:rsidR="008248D8" w:rsidRDefault="005266CB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>Not actually adding t</w:t>
            </w:r>
            <w:r w:rsidR="009637E1">
              <w:t>he 4 messages to the fora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19B304EC" w:rsidR="008248D8" w:rsidRDefault="00676633" w:rsidP="00EB3E38">
            <w:pPr>
              <w:widowControl w:val="0"/>
              <w:autoSpaceDE w:val="0"/>
              <w:snapToGrid w:val="0"/>
              <w:spacing w:after="0" w:line="240" w:lineRule="auto"/>
            </w:pPr>
            <w:r w:rsidRPr="00676633">
              <w:rPr>
                <w:color w:val="FF0000"/>
              </w:rPr>
              <w:t>See Comment Below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bookmarkEnd w:id="0"/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10C898BC" w:rsidR="003C390A" w:rsidRDefault="009637E1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2B564486" w:rsidR="003C390A" w:rsidRDefault="00676633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A982AF3" w:rsidR="003C390A" w:rsidRDefault="009637E1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278F909D" w:rsidR="003C390A" w:rsidRDefault="00676633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3AB4B77F" w:rsidR="003C390A" w:rsidRDefault="009637E1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49AB98E6" w:rsidR="003C390A" w:rsidRDefault="00676633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</w:tbl>
    <w:p w14:paraId="3486A014" w14:textId="1CDED320" w:rsidR="005D2642" w:rsidRDefault="005D2642">
      <w:pPr>
        <w:widowControl w:val="0"/>
        <w:autoSpaceDE w:val="0"/>
      </w:pPr>
      <w:r>
        <w:t>Comments:</w:t>
      </w:r>
      <w:r w:rsidR="00676633">
        <w:t xml:space="preserve"> </w:t>
      </w:r>
      <w:r w:rsidR="00676633" w:rsidRPr="00676633">
        <w:rPr>
          <w:color w:val="FF0000"/>
        </w:rPr>
        <w:t xml:space="preserve">Although the Fora Controller is still part of the program I ultimately decided that the Message Controller would act as the forum.  The Message Controller has access to both the member and topic.  I plan to upgrade to the forum controller once later functionality is needed, for now the message controller actions fulfill desired functionality. 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66CB"/>
    <w:rsid w:val="005D2642"/>
    <w:rsid w:val="005E58AF"/>
    <w:rsid w:val="005F2645"/>
    <w:rsid w:val="00635EE5"/>
    <w:rsid w:val="00664159"/>
    <w:rsid w:val="00676633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637E1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AC10B8C0-4F21-44C8-9D90-D61B5A94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Lonnie</cp:lastModifiedBy>
  <cp:revision>6</cp:revision>
  <dcterms:created xsi:type="dcterms:W3CDTF">2016-01-15T02:44:00Z</dcterms:created>
  <dcterms:modified xsi:type="dcterms:W3CDTF">2016-01-29T03:57:00Z</dcterms:modified>
</cp:coreProperties>
</file>