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proofErr w:type="gramStart"/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  <w:proofErr w:type="gramEnd"/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proofErr w:type="gramStart"/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  <w:proofErr w:type="gramEnd"/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proofErr w:type="gramStart"/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  <w:proofErr w:type="gramEnd"/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  <w:proofErr w:type="gramEnd"/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</w:t>
      </w:r>
      <w:proofErr w:type="gramStart"/>
      <w:r w:rsidRPr="00305F38">
        <w:rPr>
          <w:rFonts w:ascii="Times New Roman" w:eastAsia="標楷體" w:hAnsi="Times New Roman" w:cs="Times New Roman"/>
          <w:color w:val="FF0000"/>
          <w:szCs w:val="24"/>
        </w:rPr>
        <w:t>with regard to</w:t>
      </w:r>
      <w:proofErr w:type="gramEnd"/>
      <w:r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976C1C">
        <w:rPr>
          <w:rFonts w:ascii="Times New Roman" w:eastAsia="標楷體" w:hAnsi="Times New Roman" w:cs="Times New Roman" w:hint="eastAsia"/>
          <w:szCs w:val="24"/>
        </w:rPr>
        <w:t>背景</w:t>
      </w:r>
      <w:proofErr w:type="gramEnd"/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proofErr w:type="gramStart"/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  <w:proofErr w:type="gramEnd"/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proofErr w:type="gramStart"/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proofErr w:type="gramEnd"/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</w:t>
      </w:r>
      <w:proofErr w:type="gramStart"/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不可更改的</w:t>
      </w:r>
      <w:proofErr w:type="gramEnd"/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proofErr w:type="gramStart"/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  <w:proofErr w:type="gramEnd"/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proofErr w:type="gramStart"/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  <w:proofErr w:type="gramEnd"/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proofErr w:type="gramStart"/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  <w:proofErr w:type="gramEnd"/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proofErr w:type="gramStart"/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  <w:proofErr w:type="gramEnd"/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proofErr w:type="gramStart"/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proofErr w:type="gramEnd"/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proofErr w:type="gramStart"/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="00A22E02">
        <w:rPr>
          <w:rFonts w:ascii="Times New Roman" w:eastAsia="標楷體" w:hAnsi="Times New Roman" w:cs="Times New Roman" w:hint="eastAsia"/>
          <w:szCs w:val="24"/>
        </w:rPr>
        <w:t>揭穿</w:t>
      </w:r>
      <w:proofErr w:type="gramEnd"/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proofErr w:type="gramStart"/>
      <w:r w:rsidR="00FA21CD">
        <w:rPr>
          <w:rFonts w:ascii="Times New Roman" w:eastAsia="標楷體" w:hAnsi="Times New Roman" w:cs="Times New Roman" w:hint="eastAsia"/>
          <w:szCs w:val="24"/>
        </w:rPr>
        <w:t>強調</w:t>
      </w:r>
      <w:proofErr w:type="gramEnd"/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proofErr w:type="gramStart"/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  <w:proofErr w:type="gramEnd"/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678EBF05" w:rsidR="000E130A" w:rsidRPr="00A22E02" w:rsidRDefault="006C57DA" w:rsidP="00F9364A">
      <w:pPr>
        <w:rPr>
          <w:rFonts w:ascii="Times New Roman" w:eastAsia="標楷體" w:hAnsi="Times New Roman" w:cs="Times New Roman" w:hint="eastAsia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sectPr w:rsidR="000E130A" w:rsidRPr="00A22E02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E95CF" w14:textId="77777777" w:rsidR="002D38E7" w:rsidRDefault="002D38E7" w:rsidP="00F073FE">
      <w:r>
        <w:separator/>
      </w:r>
    </w:p>
  </w:endnote>
  <w:endnote w:type="continuationSeparator" w:id="0">
    <w:p w14:paraId="3557E598" w14:textId="77777777" w:rsidR="002D38E7" w:rsidRDefault="002D38E7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22BCB" w14:textId="77777777" w:rsidR="002D38E7" w:rsidRDefault="002D38E7" w:rsidP="00F073FE">
      <w:r>
        <w:separator/>
      </w:r>
    </w:p>
  </w:footnote>
  <w:footnote w:type="continuationSeparator" w:id="0">
    <w:p w14:paraId="7D1A7B43" w14:textId="77777777" w:rsidR="002D38E7" w:rsidRDefault="002D38E7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57E9"/>
    <w:rsid w:val="00056975"/>
    <w:rsid w:val="00056EB2"/>
    <w:rsid w:val="00057619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7FC"/>
    <w:rsid w:val="00097A44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EF"/>
    <w:rsid w:val="00223D9A"/>
    <w:rsid w:val="00224879"/>
    <w:rsid w:val="00224DB5"/>
    <w:rsid w:val="002253C1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DBB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36BC"/>
    <w:rsid w:val="00354125"/>
    <w:rsid w:val="00357EB3"/>
    <w:rsid w:val="00362F3D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1E80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20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1FBC"/>
    <w:rsid w:val="005B2509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D1C"/>
    <w:rsid w:val="006B08C0"/>
    <w:rsid w:val="006B0942"/>
    <w:rsid w:val="006B22F5"/>
    <w:rsid w:val="006B2F00"/>
    <w:rsid w:val="006B4243"/>
    <w:rsid w:val="006B48F8"/>
    <w:rsid w:val="006B5052"/>
    <w:rsid w:val="006B64A1"/>
    <w:rsid w:val="006B6BC0"/>
    <w:rsid w:val="006B71C1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1AA8"/>
    <w:rsid w:val="007526F0"/>
    <w:rsid w:val="00754237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2409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86CCC"/>
    <w:rsid w:val="00A87A1E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D64AF"/>
    <w:rsid w:val="00AE15D6"/>
    <w:rsid w:val="00AE1E4B"/>
    <w:rsid w:val="00AE31A8"/>
    <w:rsid w:val="00AE358F"/>
    <w:rsid w:val="00AE378A"/>
    <w:rsid w:val="00AE44FB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1EAC"/>
    <w:rsid w:val="00B13527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66E6"/>
    <w:rsid w:val="00C27643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A34"/>
    <w:rsid w:val="00D15E3E"/>
    <w:rsid w:val="00D172FB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2B1D"/>
    <w:rsid w:val="00E83082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44C4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3D2D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9029A"/>
    <w:rsid w:val="00F907C0"/>
    <w:rsid w:val="00F92794"/>
    <w:rsid w:val="00F92BB0"/>
    <w:rsid w:val="00F9364A"/>
    <w:rsid w:val="00FA08A0"/>
    <w:rsid w:val="00FA15D7"/>
    <w:rsid w:val="00FA21CD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16892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2120</cp:revision>
  <dcterms:created xsi:type="dcterms:W3CDTF">2021-09-23T00:49:00Z</dcterms:created>
  <dcterms:modified xsi:type="dcterms:W3CDTF">2023-02-15T17:53:00Z</dcterms:modified>
</cp:coreProperties>
</file>