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1FABB" w14:textId="77777777" w:rsidR="00814E7D" w:rsidRDefault="00B06C69">
      <w:pPr>
        <w:jc w:val="center"/>
        <w:rPr>
          <w:sz w:val="36"/>
        </w:rPr>
      </w:pPr>
      <w:r>
        <w:rPr>
          <w:sz w:val="36"/>
        </w:rPr>
        <w:t xml:space="preserve">Matlab </w:t>
      </w:r>
      <w:r>
        <w:rPr>
          <w:rFonts w:hint="eastAsia"/>
          <w:sz w:val="36"/>
        </w:rPr>
        <w:t>实验课报告</w:t>
      </w:r>
      <w:r>
        <w:rPr>
          <w:rFonts w:hint="eastAsia"/>
          <w:sz w:val="36"/>
        </w:rPr>
        <w:t>1</w:t>
      </w:r>
    </w:p>
    <w:p w14:paraId="5E9C8E68" w14:textId="21499B19" w:rsidR="00814E7D" w:rsidRDefault="00B06C69">
      <w:pPr>
        <w:ind w:left="360"/>
      </w:pPr>
      <w:r>
        <w:rPr>
          <w:rFonts w:hint="eastAsia"/>
        </w:rPr>
        <w:t>姓名：</w:t>
      </w:r>
      <w:r>
        <w:rPr>
          <w:rFonts w:hint="eastAsia"/>
        </w:rPr>
        <w:t>_</w:t>
      </w:r>
      <w:r>
        <w:t>_____</w:t>
      </w:r>
      <w:r w:rsidR="0039546A" w:rsidRPr="0039546A">
        <w:rPr>
          <w:rFonts w:hint="eastAsia"/>
          <w:u w:val="single"/>
        </w:rPr>
        <w:t>王杰永</w:t>
      </w:r>
      <w:r>
        <w:t>______</w:t>
      </w:r>
      <w:r>
        <w:rPr>
          <w:rFonts w:hint="eastAsia"/>
        </w:rPr>
        <w:t>学号</w:t>
      </w:r>
      <w:r>
        <w:t>___</w:t>
      </w:r>
      <w:r w:rsidR="0039546A">
        <w:t>_____</w:t>
      </w:r>
      <w:r>
        <w:t>__</w:t>
      </w:r>
      <w:r w:rsidR="0039546A" w:rsidRPr="0039546A">
        <w:rPr>
          <w:u w:val="single"/>
        </w:rPr>
        <w:t>03190886</w:t>
      </w:r>
      <w:r>
        <w:t>_______</w:t>
      </w:r>
      <w:r>
        <w:t>_____</w:t>
      </w:r>
    </w:p>
    <w:p w14:paraId="52ECA0C0" w14:textId="7792D1EA" w:rsidR="0039546A" w:rsidRDefault="0039546A" w:rsidP="0039546A">
      <w:r>
        <w:rPr>
          <w:rFonts w:hint="eastAsia"/>
        </w:rPr>
        <w:t>1</w:t>
      </w:r>
      <w:r>
        <w:t>.</w:t>
      </w:r>
      <w:r w:rsidRPr="0039546A">
        <w:rPr>
          <w:rFonts w:hint="eastAsia"/>
        </w:rPr>
        <w:t>求方程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-1=0</m:t>
        </m:r>
      </m:oMath>
      <w:r w:rsidRPr="0039546A">
        <w:t xml:space="preserve"> </w:t>
      </w:r>
      <w:r w:rsidRPr="0039546A"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=1.5</m:t>
        </m:r>
      </m:oMath>
      <w:r w:rsidRPr="0039546A">
        <w:rPr>
          <w:rFonts w:hint="eastAsia"/>
        </w:rPr>
        <w:t>附近的一个根</w:t>
      </w:r>
    </w:p>
    <w:p w14:paraId="7D0212F0" w14:textId="03D9BB21" w:rsidR="00814E7D" w:rsidRDefault="00B06C69" w:rsidP="0039546A">
      <w:r>
        <w:rPr>
          <w:rFonts w:hint="eastAsia"/>
        </w:rPr>
        <w:t>代码：</w:t>
      </w:r>
    </w:p>
    <w:p w14:paraId="5AEFB1F6" w14:textId="0F3432C3" w:rsidR="00814E7D" w:rsidRDefault="0039546A">
      <w:pPr>
        <w:rPr>
          <w:rFonts w:hint="eastAsia"/>
        </w:rPr>
      </w:pPr>
      <w:r>
        <w:rPr>
          <w:rFonts w:hint="eastAsia"/>
        </w:rPr>
        <w:t>代码见附件</w:t>
      </w:r>
    </w:p>
    <w:p w14:paraId="388B0C27" w14:textId="77777777" w:rsidR="00814E7D" w:rsidRDefault="00814E7D"/>
    <w:p w14:paraId="495DF4AE" w14:textId="72E81020" w:rsidR="00814E7D" w:rsidRDefault="00B06C69">
      <w:r>
        <w:rPr>
          <w:rFonts w:hint="eastAsia"/>
        </w:rPr>
        <w:t>运行结果</w:t>
      </w:r>
    </w:p>
    <w:p w14:paraId="3480A01D" w14:textId="5DD58991" w:rsidR="00814E7D" w:rsidRDefault="0039546A">
      <w:r>
        <w:rPr>
          <w:noProof/>
        </w:rPr>
        <w:drawing>
          <wp:inline distT="0" distB="0" distL="0" distR="0" wp14:anchorId="640B6E0B" wp14:editId="25898B31">
            <wp:extent cx="3703641" cy="56392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56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319D" w14:textId="77777777" w:rsidR="00814E7D" w:rsidRDefault="00814E7D">
      <w:pPr>
        <w:rPr>
          <w:rFonts w:hint="eastAsia"/>
        </w:rPr>
      </w:pPr>
    </w:p>
    <w:p w14:paraId="4C100E7B" w14:textId="77777777" w:rsidR="00814E7D" w:rsidRDefault="00814E7D"/>
    <w:p w14:paraId="1D47A190" w14:textId="49551A47" w:rsidR="00814E7D" w:rsidRDefault="00B06C69">
      <w:r>
        <w:t>2.</w:t>
      </w:r>
      <w:r w:rsidR="0039546A" w:rsidRPr="0039546A">
        <w:rPr>
          <w:rFonts w:hint="eastAsia"/>
        </w:rPr>
        <w:t>写一个函数</w:t>
      </w:r>
      <w:r w:rsidR="0039546A" w:rsidRPr="0039546A">
        <w:t>mynewton</w:t>
      </w:r>
      <w:r w:rsidR="0039546A" w:rsidRPr="0039546A">
        <w:rPr>
          <w:rFonts w:hint="eastAsia"/>
        </w:rPr>
        <w:t>，输入为一个函数</w:t>
      </w:r>
      <m:oMath>
        <m:r>
          <w:rPr>
            <w:rFonts w:ascii="Cambria Math" w:hAnsi="Cambria Math"/>
          </w:rPr>
          <m:t>f(x)</m:t>
        </m:r>
      </m:oMath>
      <w:r w:rsidR="0039546A" w:rsidRPr="0039546A">
        <w:rPr>
          <w:rFonts w:hint="eastAsia"/>
        </w:rPr>
        <w:t>和某个初始值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9546A" w:rsidRPr="0039546A">
        <w:rPr>
          <w:rFonts w:hint="eastAsia"/>
        </w:rPr>
        <w:t>，使用牛顿法来求函数的根</w:t>
      </w:r>
      <w:r>
        <w:rPr>
          <w:rFonts w:hint="eastAsia"/>
        </w:rPr>
        <w:t>代码：</w:t>
      </w:r>
    </w:p>
    <w:p w14:paraId="600DDC04" w14:textId="3434A242" w:rsidR="00814E7D" w:rsidRDefault="0039546A">
      <w:r>
        <w:rPr>
          <w:rFonts w:hint="eastAsia"/>
        </w:rPr>
        <w:t>代码见附件</w:t>
      </w:r>
    </w:p>
    <w:p w14:paraId="0EBE62F8" w14:textId="77777777" w:rsidR="00814E7D" w:rsidRDefault="00814E7D"/>
    <w:p w14:paraId="55763CF0" w14:textId="77777777" w:rsidR="00814E7D" w:rsidRDefault="00814E7D">
      <w:pPr>
        <w:rPr>
          <w:rFonts w:hint="eastAsia"/>
        </w:rPr>
      </w:pPr>
    </w:p>
    <w:p w14:paraId="340CB66E" w14:textId="77777777" w:rsidR="00814E7D" w:rsidRDefault="00814E7D"/>
    <w:p w14:paraId="66BF5B5F" w14:textId="77777777" w:rsidR="00814E7D" w:rsidRDefault="00B06C69">
      <w:r>
        <w:rPr>
          <w:rFonts w:hint="eastAsia"/>
        </w:rPr>
        <w:t>运行结果：</w:t>
      </w:r>
      <w:r>
        <w:rPr>
          <w:rFonts w:hint="eastAsia"/>
        </w:rPr>
        <w:t>(</w:t>
      </w:r>
      <w:r>
        <w:rPr>
          <w:rFonts w:hint="eastAsia"/>
        </w:rPr>
        <w:t>随机生成一个矩阵，测试你的函数结果</w:t>
      </w:r>
      <w:r>
        <w:t>)</w:t>
      </w:r>
    </w:p>
    <w:p w14:paraId="56213B4E" w14:textId="0435450F" w:rsidR="00814E7D" w:rsidRDefault="0039546A">
      <w:r>
        <w:rPr>
          <w:noProof/>
        </w:rPr>
        <w:drawing>
          <wp:inline distT="0" distB="0" distL="0" distR="0" wp14:anchorId="6A2C7F62" wp14:editId="481FBA27">
            <wp:extent cx="2857748" cy="18518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1097" w14:textId="321CE84F" w:rsidR="0039546A" w:rsidRDefault="0039546A">
      <w:pPr>
        <w:rPr>
          <w:rFonts w:hint="eastAsia"/>
        </w:rPr>
      </w:pPr>
      <w:r>
        <w:rPr>
          <w:noProof/>
        </w:rPr>
        <w:drawing>
          <wp:inline distT="0" distB="0" distL="0" distR="0" wp14:anchorId="1A08F3BF" wp14:editId="647BA014">
            <wp:extent cx="2453853" cy="1470787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F979" w14:textId="77777777" w:rsidR="00814E7D" w:rsidRDefault="00814E7D"/>
    <w:p w14:paraId="452B8481" w14:textId="77777777" w:rsidR="00814E7D" w:rsidRDefault="00814E7D"/>
    <w:p w14:paraId="318711C5" w14:textId="77777777" w:rsidR="00814E7D" w:rsidRDefault="00814E7D"/>
    <w:p w14:paraId="7EEAD15F" w14:textId="77777777" w:rsidR="00814E7D" w:rsidRDefault="00814E7D"/>
    <w:p w14:paraId="116F1590" w14:textId="77777777" w:rsidR="00814E7D" w:rsidRDefault="00814E7D"/>
    <w:p w14:paraId="6D9AE617" w14:textId="77777777" w:rsidR="00814E7D" w:rsidRDefault="00814E7D"/>
    <w:p w14:paraId="6A79E3B5" w14:textId="77777777" w:rsidR="00814E7D" w:rsidRDefault="00814E7D"/>
    <w:p w14:paraId="172E6BD5" w14:textId="77777777" w:rsidR="00B06C69" w:rsidRDefault="00B06C69" w:rsidP="00B06C69">
      <w:r>
        <w:rPr>
          <w:rFonts w:hint="eastAsia"/>
        </w:rPr>
        <w:t>实验感想：</w:t>
      </w:r>
    </w:p>
    <w:p w14:paraId="672095CE" w14:textId="3BF88CB3" w:rsidR="00B06C69" w:rsidRDefault="00B06C69" w:rsidP="00B06C69">
      <w:pPr>
        <w:rPr>
          <w:rFonts w:hint="eastAsia"/>
        </w:rPr>
      </w:pPr>
      <w:r>
        <w:rPr>
          <w:rFonts w:hint="eastAsia"/>
        </w:rPr>
        <w:t>本次实验让</w:t>
      </w:r>
      <w:r>
        <w:rPr>
          <w:rFonts w:hint="eastAsia"/>
        </w:rPr>
        <w:t>对</w:t>
      </w:r>
      <w:r>
        <w:rPr>
          <w:rFonts w:hint="eastAsia"/>
        </w:rPr>
        <w:t>matlab</w:t>
      </w:r>
      <w:r>
        <w:rPr>
          <w:rFonts w:hint="eastAsia"/>
        </w:rPr>
        <w:t>的数值计算的应用有了更好的了解，相比较</w:t>
      </w:r>
      <w:r>
        <w:t>C/C++</w:t>
      </w:r>
      <w:r>
        <w:rPr>
          <w:rFonts w:hint="eastAsia"/>
        </w:rPr>
        <w:t>等其他编程语言，</w:t>
      </w:r>
      <w:r>
        <w:rPr>
          <w:rFonts w:hint="eastAsia"/>
        </w:rPr>
        <w:t>matlab</w:t>
      </w:r>
      <w:r>
        <w:rPr>
          <w:rFonts w:hint="eastAsia"/>
        </w:rPr>
        <w:t>在数值计算领域有着得天独厚的优势。同时对迭代法求方程的近似根理解更深。</w:t>
      </w:r>
    </w:p>
    <w:p w14:paraId="3793A71C" w14:textId="540677CA" w:rsidR="00814E7D" w:rsidRDefault="00814E7D" w:rsidP="00B06C69">
      <w:pPr>
        <w:rPr>
          <w:rFonts w:hint="eastAsia"/>
        </w:rPr>
      </w:pPr>
    </w:p>
    <w:sectPr w:rsidR="00814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E60CC"/>
    <w:multiLevelType w:val="hybridMultilevel"/>
    <w:tmpl w:val="8A4AC82E"/>
    <w:lvl w:ilvl="0" w:tplc="A7F4A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C14"/>
    <w:rsid w:val="B7BF0903"/>
    <w:rsid w:val="BB67D811"/>
    <w:rsid w:val="CCFDF979"/>
    <w:rsid w:val="EFF7DCB8"/>
    <w:rsid w:val="FD9F71AC"/>
    <w:rsid w:val="FFFBB387"/>
    <w:rsid w:val="00273C14"/>
    <w:rsid w:val="003619CA"/>
    <w:rsid w:val="0039546A"/>
    <w:rsid w:val="0042137D"/>
    <w:rsid w:val="004F595B"/>
    <w:rsid w:val="00534916"/>
    <w:rsid w:val="00772359"/>
    <w:rsid w:val="00814E7D"/>
    <w:rsid w:val="00865703"/>
    <w:rsid w:val="00886CCB"/>
    <w:rsid w:val="00AC2C48"/>
    <w:rsid w:val="00B06C69"/>
    <w:rsid w:val="27F7DC89"/>
    <w:rsid w:val="3EDF9B25"/>
    <w:rsid w:val="4BEC4971"/>
    <w:rsid w:val="69091321"/>
    <w:rsid w:val="7CFF5637"/>
    <w:rsid w:val="7EDF0788"/>
    <w:rsid w:val="7FFFC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EF17E0"/>
  <w15:docId w15:val="{1CC0290F-4F85-4891-842F-7A1D728E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a5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doublerui</dc:creator>
  <cp:lastModifiedBy>王 杰永</cp:lastModifiedBy>
  <cp:revision>2</cp:revision>
  <dcterms:created xsi:type="dcterms:W3CDTF">2020-06-08T23:58:00Z</dcterms:created>
  <dcterms:modified xsi:type="dcterms:W3CDTF">2021-04-07T14:31:00Z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