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9E97BB" w14:textId="121C86BA" w:rsidR="0025029A" w:rsidRDefault="000A63A6">
      <w:r>
        <w:rPr>
          <w:rFonts w:hint="eastAsia"/>
        </w:rPr>
        <w:t>无可奈何花落去硒鼓1</w:t>
      </w:r>
    </w:p>
    <w:p w14:paraId="40BA71FB" w14:textId="3DCECF07" w:rsidR="00FE56E1" w:rsidRDefault="00FE56E1" w:rsidP="00FE56E1">
      <w:pPr>
        <w:rPr>
          <w:rFonts w:hint="eastAsia"/>
        </w:rPr>
      </w:pPr>
      <w:r>
        <w:rPr>
          <w:rFonts w:hint="eastAsia"/>
        </w:rPr>
        <w:t>无可奈何花落去硒鼓</w:t>
      </w:r>
      <w:r>
        <w:t>2</w:t>
      </w:r>
    </w:p>
    <w:p w14:paraId="2DC020D1" w14:textId="28621A4C" w:rsidR="00DC1CEE" w:rsidRDefault="00DC1CEE" w:rsidP="00DC1CEE">
      <w:pPr>
        <w:rPr>
          <w:rFonts w:hint="eastAsia"/>
        </w:rPr>
      </w:pPr>
      <w:r>
        <w:rPr>
          <w:rFonts w:hint="eastAsia"/>
        </w:rPr>
        <w:t>无可奈何花落去硒鼓</w:t>
      </w:r>
      <w:r>
        <w:t>6</w:t>
      </w:r>
    </w:p>
    <w:p w14:paraId="50CFD1B5" w14:textId="79C07C26" w:rsidR="00C96759" w:rsidRDefault="00C96759" w:rsidP="00C96759">
      <w:pPr>
        <w:rPr>
          <w:rFonts w:hint="eastAsia"/>
        </w:rPr>
      </w:pPr>
      <w:r>
        <w:rPr>
          <w:rFonts w:hint="eastAsia"/>
        </w:rPr>
        <w:t>无可奈何花落去硒鼓</w:t>
      </w:r>
      <w:r>
        <w:t>7</w:t>
      </w:r>
      <w:r w:rsidR="00D739F3">
        <w:rPr>
          <w:rFonts w:hint="eastAsia"/>
        </w:rPr>
        <w:t>对方答复压顶地对方的身份多时发生大幅3</w:t>
      </w:r>
      <w:r w:rsidR="00D739F3">
        <w:t>434234</w:t>
      </w:r>
      <w:bookmarkStart w:id="0" w:name="_GoBack"/>
      <w:bookmarkEnd w:id="0"/>
    </w:p>
    <w:p w14:paraId="6B69464A" w14:textId="77777777" w:rsidR="00FE56E1" w:rsidRPr="00C96759" w:rsidRDefault="00FE56E1">
      <w:pPr>
        <w:rPr>
          <w:rFonts w:hint="eastAsia"/>
          <w:b/>
        </w:rPr>
      </w:pPr>
    </w:p>
    <w:sectPr w:rsidR="00FE56E1" w:rsidRPr="00C967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3A5"/>
    <w:rsid w:val="000A63A6"/>
    <w:rsid w:val="0025029A"/>
    <w:rsid w:val="002F73A5"/>
    <w:rsid w:val="00C96759"/>
    <w:rsid w:val="00D739F3"/>
    <w:rsid w:val="00DC1CEE"/>
    <w:rsid w:val="00FE5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8354B"/>
  <w15:chartTrackingRefBased/>
  <w15:docId w15:val="{F168DA9C-58CF-4B16-9F89-1C549C6AD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987698514@qq.com</dc:creator>
  <cp:keywords/>
  <dc:description/>
  <cp:lastModifiedBy>987698514@qq.com</cp:lastModifiedBy>
  <cp:revision>20</cp:revision>
  <dcterms:created xsi:type="dcterms:W3CDTF">2019-04-12T02:21:00Z</dcterms:created>
  <dcterms:modified xsi:type="dcterms:W3CDTF">2019-04-12T02:36:00Z</dcterms:modified>
</cp:coreProperties>
</file>