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356D" w14:textId="38D8641A" w:rsidR="00D74F87" w:rsidRDefault="00D74F87" w:rsidP="00D74F87">
      <w:pPr>
        <w:rPr>
          <w:lang w:val="en-US"/>
        </w:rPr>
      </w:pPr>
      <w:r w:rsidRPr="00D74F87">
        <w:rPr>
          <w:lang w:val="en-US"/>
        </w:rPr>
        <w:t>Administrator</w:t>
      </w:r>
      <w:r>
        <w:rPr>
          <w:lang w:val="en-US"/>
        </w:rPr>
        <w:t>_2</w:t>
      </w:r>
    </w:p>
    <w:p w14:paraId="6085032C" w14:textId="77777777" w:rsidR="00D74F87" w:rsidRPr="00D74F87" w:rsidRDefault="00D74F87" w:rsidP="00D74F87">
      <w:pPr>
        <w:rPr>
          <w:lang w:val="en-US"/>
        </w:rPr>
      </w:pPr>
    </w:p>
    <w:p w14:paraId="3C753861" w14:textId="77777777" w:rsidR="00D74F87" w:rsidRDefault="00D74F87" w:rsidP="00D74F87">
      <w:r>
        <w:t>An administrator is responsible for managing and coordinating the various administrative functions within an organization or company. Their duties and responsibilities may vary depending on the industry or type of organization they work for, but typically include the following:</w:t>
      </w:r>
    </w:p>
    <w:p w14:paraId="7800B9F3" w14:textId="77777777" w:rsidR="00D74F87" w:rsidRDefault="00D74F87" w:rsidP="00D74F87"/>
    <w:p w14:paraId="4EEAA1E0" w14:textId="77777777" w:rsidR="00D74F87" w:rsidRDefault="00D74F87" w:rsidP="00D74F87">
      <w:r>
        <w:t>Managing office operations: Administrators are responsible for overseeing the day-to-day operations of the office, including managing supplies, scheduling appointments and meetings, and maintaining records and files.</w:t>
      </w:r>
    </w:p>
    <w:p w14:paraId="1A50FF4B" w14:textId="77777777" w:rsidR="00D74F87" w:rsidRDefault="00D74F87" w:rsidP="00D74F87"/>
    <w:p w14:paraId="305EAFD2" w14:textId="77777777" w:rsidR="00D74F87" w:rsidRDefault="00D74F87" w:rsidP="00D74F87">
      <w:r>
        <w:t>Managing budgets: Administrators may be responsible for managing budgets, tracking expenses, and ensuring that resources are allocated appropriately.</w:t>
      </w:r>
    </w:p>
    <w:p w14:paraId="3B8BE162" w14:textId="77777777" w:rsidR="00D74F87" w:rsidRDefault="00D74F87" w:rsidP="00D74F87"/>
    <w:p w14:paraId="00523B21" w14:textId="77777777" w:rsidR="00D74F87" w:rsidRDefault="00D74F87" w:rsidP="00D74F87">
      <w:r>
        <w:t>Handling correspondence: Administrators may be responsible for handling correspondence, such as emails, letters, and phone calls, and ensuring that messages are forwarded to the appropriate person or department.</w:t>
      </w:r>
    </w:p>
    <w:p w14:paraId="6DB32240" w14:textId="77777777" w:rsidR="00D74F87" w:rsidRDefault="00D74F87" w:rsidP="00D74F87"/>
    <w:p w14:paraId="0C35D31C" w14:textId="77777777" w:rsidR="00D74F87" w:rsidRDefault="00D74F87" w:rsidP="00D74F87">
      <w:r>
        <w:t>Coordinating events: Administrators may be responsible for planning and coordinating events such as meetings, conferences, and workshops.</w:t>
      </w:r>
    </w:p>
    <w:p w14:paraId="07F0A394" w14:textId="77777777" w:rsidR="00D74F87" w:rsidRDefault="00D74F87" w:rsidP="00D74F87"/>
    <w:p w14:paraId="35C02667" w14:textId="77777777" w:rsidR="00D74F87" w:rsidRDefault="00D74F87" w:rsidP="00D74F87">
      <w:r>
        <w:t>Managing staff: Administrators may be responsible for managing staff, including hiring, training, and supervising employees, as well as evaluating performance and providing feedback.</w:t>
      </w:r>
    </w:p>
    <w:p w14:paraId="278E1BC1" w14:textId="77777777" w:rsidR="00D74F87" w:rsidRDefault="00D74F87" w:rsidP="00D74F87"/>
    <w:p w14:paraId="11CB88E4" w14:textId="77777777" w:rsidR="00D74F87" w:rsidRDefault="00D74F87" w:rsidP="00D74F87">
      <w:r>
        <w:t>Managing projects: Administrators may be responsible for managing projects, including developing project plans, monitoring progress, and ensuring that deadlines are met.</w:t>
      </w:r>
    </w:p>
    <w:p w14:paraId="484F5B22" w14:textId="77777777" w:rsidR="00D74F87" w:rsidRDefault="00D74F87" w:rsidP="00D74F87"/>
    <w:p w14:paraId="27680C0F" w14:textId="77777777" w:rsidR="00D74F87" w:rsidRDefault="00D74F87" w:rsidP="00D74F87">
      <w:r>
        <w:t>Providing administrative support: Administrators may provide administrative support to other departments or individuals within the organization, such as scheduling appointments, preparing reports, and assisting with other tasks as needed.</w:t>
      </w:r>
    </w:p>
    <w:p w14:paraId="5DA353B8" w14:textId="77777777" w:rsidR="00D74F87" w:rsidRDefault="00D74F87" w:rsidP="00D74F87"/>
    <w:p w14:paraId="5DCFA37E" w14:textId="77777777" w:rsidR="00D74F87" w:rsidRDefault="00D74F87" w:rsidP="00D74F87">
      <w:r>
        <w:t>Maintaining records: Administrators are responsible for maintaining accurate records and files, including financial records, personnel records, and other important documents.</w:t>
      </w:r>
    </w:p>
    <w:p w14:paraId="01BFF6F6" w14:textId="77777777" w:rsidR="00D74F87" w:rsidRDefault="00D74F87" w:rsidP="00D74F87"/>
    <w:p w14:paraId="3C71FB35" w14:textId="77777777" w:rsidR="00D74F87" w:rsidRDefault="00D74F87" w:rsidP="00D74F87">
      <w:r>
        <w:t>Ensuring compliance: Administrators may be responsible for ensuring that the organization complies with relevant laws and regulations, such as employment laws and data privacy regulations.</w:t>
      </w:r>
    </w:p>
    <w:p w14:paraId="7BBEF0CD" w14:textId="77777777" w:rsidR="00D74F87" w:rsidRDefault="00D74F87" w:rsidP="00D74F87"/>
    <w:p w14:paraId="6728E36E" w14:textId="77777777" w:rsidR="00D74F87" w:rsidRDefault="00D74F87" w:rsidP="00D74F87">
      <w:r>
        <w:t>Communicating with stakeholders: Administrators may be responsible for communicating with stakeholders, such as customers, vendors, and investors, to provide information and address concerns.</w:t>
      </w:r>
    </w:p>
    <w:p w14:paraId="26A9CFA6" w14:textId="77777777" w:rsidR="00D74F87" w:rsidRDefault="00D74F87" w:rsidP="00D74F87"/>
    <w:p w14:paraId="76AA9A18" w14:textId="5B8FE13B" w:rsidR="00D74F87" w:rsidRDefault="00D74F87" w:rsidP="00D74F87">
      <w:r>
        <w:lastRenderedPageBreak/>
        <w:t>Overall, an administrator plays a crucial role in ensuring the smooth operation of an organization, and must be organized, detail-oriented, and able to manage multiple tasks and priorities simultaneously.</w:t>
      </w:r>
    </w:p>
    <w:sectPr w:rsidR="00D74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87"/>
    <w:rsid w:val="007F7608"/>
    <w:rsid w:val="00D74F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BB1B2AB"/>
  <w15:chartTrackingRefBased/>
  <w15:docId w15:val="{89493342-A868-C544-812D-ADD4F518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2023-03-02T05:59:00Z</dcterms:created>
  <dcterms:modified xsi:type="dcterms:W3CDTF">2023-03-02T05:59:00Z</dcterms:modified>
</cp:coreProperties>
</file>