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8C6842" w:rsidR="00D26588" w:rsidP="00EC01DB" w:rsidRDefault="007B31FD" w14:paraId="5D1CC069" w14:textId="0A1C93EA">
      <w:pPr>
        <w:jc w:val="both"/>
        <w:rPr>
          <w:rFonts w:ascii="Source Code Pro" w:hAnsi="Source Code Pro"/>
          <w:sz w:val="25"/>
          <w:szCs w:val="25"/>
          <w:lang w:val="de-DE"/>
        </w:rPr>
      </w:pPr>
      <w:r w:rsidRPr="008C6842">
        <w:rPr>
          <w:rFonts w:ascii="Source Code Pro" w:hAnsi="Source Code Pro"/>
          <w:sz w:val="25"/>
          <w:szCs w:val="25"/>
          <w:lang w:val="de-DE"/>
        </w:rPr>
        <w:t>Wir von LDJ Software sind ein junges Unternehmen</w:t>
      </w:r>
      <w:r w:rsidRPr="008C6842" w:rsidR="00FD7ACF">
        <w:rPr>
          <w:rFonts w:ascii="Source Code Pro" w:hAnsi="Source Code Pro"/>
          <w:sz w:val="25"/>
          <w:szCs w:val="25"/>
          <w:lang w:val="de-DE"/>
        </w:rPr>
        <w:t xml:space="preserve">, </w:t>
      </w:r>
      <w:r w:rsidRPr="008C6842" w:rsidR="00655DE3">
        <w:rPr>
          <w:rFonts w:ascii="Source Code Pro" w:hAnsi="Source Code Pro"/>
          <w:sz w:val="25"/>
          <w:szCs w:val="25"/>
          <w:lang w:val="de-DE"/>
        </w:rPr>
        <w:t>gegründet 2010 von Dominic Berge, Lionel Burg und Jannik Schmied. B</w:t>
      </w:r>
      <w:r w:rsidRPr="008C6842" w:rsidR="00FD7ACF">
        <w:rPr>
          <w:rFonts w:ascii="Source Code Pro" w:hAnsi="Source Code Pro"/>
          <w:sz w:val="25"/>
          <w:szCs w:val="25"/>
          <w:lang w:val="de-DE"/>
        </w:rPr>
        <w:t xml:space="preserve">estehend aus </w:t>
      </w:r>
      <w:r w:rsidRPr="008C6842" w:rsidR="00655DE3">
        <w:rPr>
          <w:rFonts w:ascii="Source Code Pro" w:hAnsi="Source Code Pro"/>
          <w:sz w:val="25"/>
          <w:szCs w:val="25"/>
          <w:lang w:val="de-DE"/>
        </w:rPr>
        <w:t xml:space="preserve">derzeit </w:t>
      </w:r>
      <w:r w:rsidRPr="008C6842" w:rsidR="00295B93">
        <w:rPr>
          <w:rFonts w:ascii="Source Code Pro" w:hAnsi="Source Code Pro"/>
          <w:sz w:val="25"/>
          <w:szCs w:val="25"/>
          <w:lang w:val="de-DE"/>
        </w:rPr>
        <w:t>vier festen</w:t>
      </w:r>
      <w:r w:rsidRPr="008C6842" w:rsidR="00FD7ACF">
        <w:rPr>
          <w:rFonts w:ascii="Source Code Pro" w:hAnsi="Source Code Pro"/>
          <w:sz w:val="25"/>
          <w:szCs w:val="25"/>
          <w:lang w:val="de-DE"/>
        </w:rPr>
        <w:t xml:space="preserve"> Mitarbeitern</w:t>
      </w:r>
      <w:r w:rsidRPr="008C6842" w:rsidR="00295B93">
        <w:rPr>
          <w:rFonts w:ascii="Source Code Pro" w:hAnsi="Source Code Pro"/>
          <w:sz w:val="25"/>
          <w:szCs w:val="25"/>
          <w:lang w:val="de-DE"/>
        </w:rPr>
        <w:t xml:space="preserve"> sowie einem Werkstudenten</w:t>
      </w:r>
      <w:r w:rsidRPr="008C6842" w:rsidR="00FD7ACF">
        <w:rPr>
          <w:rFonts w:ascii="Source Code Pro" w:hAnsi="Source Code Pro"/>
          <w:sz w:val="25"/>
          <w:szCs w:val="25"/>
          <w:lang w:val="de-DE"/>
        </w:rPr>
        <w:t xml:space="preserve">, </w:t>
      </w:r>
      <w:r w:rsidRPr="008C6842" w:rsidR="00655DE3">
        <w:rPr>
          <w:rFonts w:ascii="Source Code Pro" w:hAnsi="Source Code Pro"/>
          <w:sz w:val="25"/>
          <w:szCs w:val="25"/>
          <w:lang w:val="de-DE"/>
        </w:rPr>
        <w:t>sind wir</w:t>
      </w:r>
      <w:r w:rsidRPr="008C6842">
        <w:rPr>
          <w:rFonts w:ascii="Source Code Pro" w:hAnsi="Source Code Pro"/>
          <w:sz w:val="25"/>
          <w:szCs w:val="25"/>
          <w:lang w:val="de-DE"/>
        </w:rPr>
        <w:t xml:space="preserve"> in </w:t>
      </w:r>
      <w:r w:rsidRPr="008C6842" w:rsidR="007356E0">
        <w:rPr>
          <w:rFonts w:ascii="Source Code Pro" w:hAnsi="Source Code Pro"/>
          <w:sz w:val="25"/>
          <w:szCs w:val="25"/>
          <w:lang w:val="de-DE"/>
        </w:rPr>
        <w:t xml:space="preserve">Sachsens wunderschöner Landeshauptstadt </w:t>
      </w:r>
      <w:r w:rsidRPr="008C6842">
        <w:rPr>
          <w:rFonts w:ascii="Source Code Pro" w:hAnsi="Source Code Pro"/>
          <w:sz w:val="25"/>
          <w:szCs w:val="25"/>
          <w:lang w:val="de-DE"/>
        </w:rPr>
        <w:t>Dresden</w:t>
      </w:r>
      <w:r w:rsidRPr="008C6842" w:rsidR="00655DE3">
        <w:rPr>
          <w:rFonts w:ascii="Source Code Pro" w:hAnsi="Source Code Pro"/>
          <w:sz w:val="25"/>
          <w:szCs w:val="25"/>
          <w:lang w:val="de-DE"/>
        </w:rPr>
        <w:t xml:space="preserve"> ansässig</w:t>
      </w:r>
      <w:r w:rsidRPr="008C6842">
        <w:rPr>
          <w:rFonts w:ascii="Source Code Pro" w:hAnsi="Source Code Pro"/>
          <w:sz w:val="25"/>
          <w:szCs w:val="25"/>
          <w:lang w:val="de-DE"/>
        </w:rPr>
        <w:t xml:space="preserve">. </w:t>
      </w:r>
      <w:r w:rsidRPr="008C6842" w:rsidR="00E612D0">
        <w:rPr>
          <w:rFonts w:ascii="Source Code Pro" w:hAnsi="Source Code Pro"/>
          <w:sz w:val="25"/>
          <w:szCs w:val="25"/>
          <w:lang w:val="de-DE"/>
        </w:rPr>
        <w:t xml:space="preserve">Seit nunmehr zehn Jahren betreuen wir </w:t>
      </w:r>
      <w:r w:rsidRPr="008C6842" w:rsidR="00CE4A5A">
        <w:rPr>
          <w:rFonts w:ascii="Source Code Pro" w:hAnsi="Source Code Pro"/>
          <w:sz w:val="25"/>
          <w:szCs w:val="25"/>
          <w:lang w:val="de-DE"/>
        </w:rPr>
        <w:t>unsere, mitunter hochkarätigen, Kunden und begleiten Sie Schritt für Schritt auf dem Weg zu Ihrer Wunschsoftware.</w:t>
      </w:r>
      <w:r w:rsidRPr="008C6842" w:rsidR="00BF06A7">
        <w:rPr>
          <w:rFonts w:ascii="Source Code Pro" w:hAnsi="Source Code Pro"/>
          <w:sz w:val="25"/>
          <w:szCs w:val="25"/>
          <w:lang w:val="de-DE"/>
        </w:rPr>
        <w:t xml:space="preserve"> </w:t>
      </w:r>
    </w:p>
    <w:p w:rsidRPr="008C6842" w:rsidR="000B2097" w:rsidP="006B692A" w:rsidRDefault="00EE4D71" w14:paraId="63076FCD" w14:textId="0647BC09">
      <w:pPr>
        <w:jc w:val="both"/>
        <w:rPr>
          <w:rFonts w:ascii="Source Code Pro" w:hAnsi="Source Code Pro"/>
          <w:sz w:val="25"/>
          <w:szCs w:val="25"/>
          <w:lang w:val="de-DE"/>
        </w:rPr>
      </w:pPr>
      <w:r w:rsidRPr="008C6842">
        <w:rPr>
          <w:rFonts w:ascii="Source Code Pro" w:hAnsi="Source Code Pro"/>
          <w:sz w:val="25"/>
          <w:szCs w:val="25"/>
          <w:lang w:val="de-DE"/>
        </w:rPr>
        <w:t xml:space="preserve">Einen besonderen Schwerpunkt haben wir bei unserer Arbeit </w:t>
      </w:r>
      <w:r w:rsidRPr="008C6842" w:rsidR="00E8014E">
        <w:rPr>
          <w:rFonts w:ascii="Source Code Pro" w:hAnsi="Source Code Pro"/>
          <w:sz w:val="25"/>
          <w:szCs w:val="25"/>
          <w:lang w:val="de-DE"/>
        </w:rPr>
        <w:t xml:space="preserve">auf nachhaltige Entwicklung gesetzt. </w:t>
      </w:r>
      <w:r w:rsidRPr="008C6842" w:rsidR="00A45EB2">
        <w:rPr>
          <w:rFonts w:ascii="Source Code Pro" w:hAnsi="Source Code Pro"/>
          <w:sz w:val="25"/>
          <w:szCs w:val="25"/>
          <w:lang w:val="de-DE"/>
        </w:rPr>
        <w:t xml:space="preserve">Über Jahre darauf </w:t>
      </w:r>
      <w:r w:rsidRPr="008C6842" w:rsidR="00D32FA4">
        <w:rPr>
          <w:rFonts w:ascii="Source Code Pro" w:hAnsi="Source Code Pro"/>
          <w:sz w:val="25"/>
          <w:szCs w:val="25"/>
          <w:lang w:val="de-DE"/>
        </w:rPr>
        <w:t>hinarbeitend</w:t>
      </w:r>
      <w:r w:rsidRPr="008C6842" w:rsidR="00A45EB2">
        <w:rPr>
          <w:rFonts w:ascii="Source Code Pro" w:hAnsi="Source Code Pro"/>
          <w:sz w:val="25"/>
          <w:szCs w:val="25"/>
          <w:lang w:val="de-DE"/>
        </w:rPr>
        <w:t xml:space="preserve"> sind wir nun umso stolzer,</w:t>
      </w:r>
      <w:r w:rsidRPr="008C6842" w:rsidR="00BD45CF">
        <w:rPr>
          <w:rFonts w:ascii="Source Code Pro" w:hAnsi="Source Code Pro"/>
          <w:sz w:val="25"/>
          <w:szCs w:val="25"/>
          <w:lang w:val="de-DE"/>
        </w:rPr>
        <w:t xml:space="preserve"> </w:t>
      </w:r>
      <w:r w:rsidRPr="008C6842" w:rsidR="00CE3B8F">
        <w:rPr>
          <w:rFonts w:ascii="Source Code Pro" w:hAnsi="Source Code Pro"/>
          <w:sz w:val="25"/>
          <w:szCs w:val="25"/>
          <w:lang w:val="de-DE"/>
        </w:rPr>
        <w:t>seit 2019 die Auszeichnung für Top-Nachhaltigkeit</w:t>
      </w:r>
      <w:r w:rsidRPr="008C6842" w:rsidR="00C448AB">
        <w:rPr>
          <w:rFonts w:ascii="Source Code Pro" w:hAnsi="Source Code Pro"/>
          <w:sz w:val="25"/>
          <w:szCs w:val="25"/>
          <w:lang w:val="de-DE"/>
        </w:rPr>
        <w:t xml:space="preserve"> </w:t>
      </w:r>
      <w:r w:rsidRPr="008C6842" w:rsidR="005C6C59">
        <w:rPr>
          <w:rFonts w:ascii="Source Code Pro" w:hAnsi="Source Code Pro"/>
          <w:sz w:val="25"/>
          <w:szCs w:val="25"/>
          <w:lang w:val="de-DE"/>
        </w:rPr>
        <w:t>unser Eigen nennen zu dürfen.</w:t>
      </w:r>
      <w:r w:rsidRPr="008C6842" w:rsidR="00E616F4">
        <w:rPr>
          <w:rFonts w:ascii="Source Code Pro" w:hAnsi="Source Code Pro"/>
          <w:sz w:val="25"/>
          <w:szCs w:val="25"/>
          <w:lang w:val="de-DE"/>
        </w:rPr>
        <w:t xml:space="preserve"> Des Weiteren schreiben wir der Kundennähe und </w:t>
      </w:r>
      <w:r w:rsidRPr="008C6842" w:rsidR="000B2097">
        <w:rPr>
          <w:rFonts w:ascii="Source Code Pro" w:hAnsi="Source Code Pro"/>
          <w:sz w:val="25"/>
          <w:szCs w:val="25"/>
          <w:lang w:val="de-DE"/>
        </w:rPr>
        <w:t xml:space="preserve">-orientierung </w:t>
      </w:r>
      <w:r w:rsidRPr="008C6842" w:rsidR="00B8141E">
        <w:rPr>
          <w:rFonts w:ascii="Source Code Pro" w:hAnsi="Source Code Pro"/>
          <w:sz w:val="25"/>
          <w:szCs w:val="25"/>
          <w:lang w:val="de-DE"/>
        </w:rPr>
        <w:t xml:space="preserve">einen großen Stellenwert zu. </w:t>
      </w:r>
      <w:r w:rsidRPr="008C6842" w:rsidR="00655DE3">
        <w:rPr>
          <w:rFonts w:ascii="Source Code Pro" w:hAnsi="Source Code Pro"/>
          <w:sz w:val="25"/>
          <w:szCs w:val="25"/>
          <w:lang w:val="de-DE"/>
        </w:rPr>
        <w:t>Um für alle Zielgruppen den perfekten Ansprechpartner darzustellen, ist Nutzerfreundlichkeit mit einem besonderen Augenmerk auf Barrierefreiheit ein Weiterer elementarer Faktor in unserer Firmenphilosophie.</w:t>
      </w:r>
      <w:r w:rsidR="006B692A">
        <w:rPr>
          <w:rFonts w:ascii="Source Code Pro" w:hAnsi="Source Code Pro"/>
          <w:sz w:val="25"/>
          <w:szCs w:val="25"/>
          <w:lang w:val="de-DE"/>
        </w:rPr>
        <w:t xml:space="preserve"> Aufgrund dessen liegt der Schwerpunkt unserer Tätigkeit in der langfristigen Betreuung von Kunden in sowohl fortlaufenden als auch alternierenden Projekten.</w:t>
      </w:r>
    </w:p>
    <w:p w:rsidR="006B692A" w:rsidP="00EC01DB" w:rsidRDefault="008C6842" w14:paraId="063F0373" w14:textId="41124CF5">
      <w:pPr>
        <w:jc w:val="both"/>
        <w:rPr>
          <w:rFonts w:ascii="Source Code Pro" w:hAnsi="Source Code Pro"/>
          <w:sz w:val="25"/>
          <w:szCs w:val="25"/>
          <w:lang w:val="de-DE"/>
        </w:rPr>
      </w:pPr>
      <w:r w:rsidRPr="008C6842">
        <w:rPr>
          <w:rFonts w:ascii="Source Code Pro" w:hAnsi="Source Code Pro"/>
          <w:sz w:val="25"/>
          <w:szCs w:val="25"/>
          <w:lang w:val="de-DE"/>
        </w:rPr>
        <w:t xml:space="preserve">Den bisherigen Höhepunkt unserer Firmenlaufbahn markierte, abgesehen von unserem 10-jährigen Jubiläum, der Auftrag eines namenhaften Fast-Food-Franchise, die Benutzeroberfläche ihrer sich weltweit in Benutzung befindenden Selbstbedienungsterminals von Grund auf neu zu gestalten. </w:t>
      </w:r>
      <w:r w:rsidR="006B692A">
        <w:rPr>
          <w:rFonts w:ascii="Source Code Pro" w:hAnsi="Source Code Pro"/>
          <w:sz w:val="25"/>
          <w:szCs w:val="25"/>
          <w:lang w:val="de-DE"/>
        </w:rPr>
        <w:t>Für 2020 steht uns ein Weiterer wichtiger Schritt für unserer Firmenhistorie vor der Tür.</w:t>
      </w:r>
    </w:p>
    <w:p w:rsidRPr="008C6842" w:rsidR="00655DE3" w:rsidP="084F861A" w:rsidRDefault="006B692A" w14:paraId="56C3646B" w14:textId="2F57B859">
      <w:pPr>
        <w:jc w:val="both"/>
        <w:rPr>
          <w:rFonts w:ascii="Source Code Pro" w:hAnsi="Source Code Pro"/>
          <w:sz w:val="25"/>
          <w:szCs w:val="25"/>
          <w:lang w:val="de-DE"/>
        </w:rPr>
      </w:pPr>
      <w:r w:rsidRPr="084F861A" w:rsidR="084F861A">
        <w:rPr>
          <w:rFonts w:ascii="Source Code Pro" w:hAnsi="Source Code Pro"/>
          <w:sz w:val="25"/>
          <w:szCs w:val="25"/>
          <w:lang w:val="de-DE"/>
        </w:rPr>
        <w:t>Wir werden unserer Unternehmen erweitern und suchen dafür neue, junge Mitarbeiter und ebenso nach neuen</w:t>
      </w:r>
      <w:r w:rsidRPr="084F861A" w:rsidR="084F861A">
        <w:rPr>
          <w:rFonts w:ascii="Source Code Pro" w:hAnsi="Source Code Pro"/>
          <w:sz w:val="25"/>
          <w:szCs w:val="25"/>
          <w:lang w:val="de-DE"/>
        </w:rPr>
        <w:t xml:space="preserve">, </w:t>
      </w:r>
      <w:r w:rsidRPr="084F861A" w:rsidR="084F861A">
        <w:rPr>
          <w:rFonts w:ascii="Source Code Pro" w:hAnsi="Source Code Pro"/>
          <w:sz w:val="25"/>
          <w:szCs w:val="25"/>
          <w:lang w:val="de-DE"/>
        </w:rPr>
        <w:t xml:space="preserve">engagierten Werkstudenten. </w:t>
      </w:r>
      <w:r w:rsidRPr="084F861A" w:rsidR="084F861A">
        <w:rPr>
          <w:rFonts w:ascii="Source Code Pro" w:hAnsi="Source Code Pro"/>
          <w:sz w:val="25"/>
          <w:szCs w:val="25"/>
          <w:lang w:val="de-DE"/>
        </w:rPr>
        <w:t>Außerdem</w:t>
      </w:r>
      <w:r w:rsidRPr="084F861A" w:rsidR="084F861A">
        <w:rPr>
          <w:rFonts w:ascii="Source Code Pro" w:hAnsi="Source Code Pro"/>
          <w:sz w:val="25"/>
          <w:szCs w:val="25"/>
          <w:lang w:val="de-DE"/>
        </w:rPr>
        <w:t xml:space="preserve"> halten wir nach einem neuen, größeren und gemütlicheren Büro Ausschau. Wir sind sehr gespannt, was die Zukunft uns bringen wird!</w:t>
      </w:r>
      <w:bookmarkStart w:name="_GoBack" w:id="0"/>
      <w:bookmarkEnd w:id="0"/>
    </w:p>
    <w:sectPr w:rsidRPr="008C6842" w:rsidR="00655DE3">
      <w:headerReference w:type="default" r:id="rId7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7070" w:rsidP="004604C7" w:rsidRDefault="000C7070" w14:paraId="185CC77F" w14:textId="77777777">
      <w:r>
        <w:separator/>
      </w:r>
    </w:p>
  </w:endnote>
  <w:endnote w:type="continuationSeparator" w:id="0">
    <w:p w:rsidR="000C7070" w:rsidP="004604C7" w:rsidRDefault="000C7070" w14:paraId="439B0D6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ource Code Pro">
    <w:panose1 w:val="020B0509030403020204"/>
    <w:charset w:val="4D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7070" w:rsidP="004604C7" w:rsidRDefault="000C7070" w14:paraId="3BFBB672" w14:textId="77777777">
      <w:r>
        <w:separator/>
      </w:r>
    </w:p>
  </w:footnote>
  <w:footnote w:type="continuationSeparator" w:id="0">
    <w:p w:rsidR="000C7070" w:rsidP="004604C7" w:rsidRDefault="000C7070" w14:paraId="1E87474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4604C7" w:rsidP="004604C7" w:rsidRDefault="004604C7" w14:paraId="6BD75981" w14:textId="3E4AC1E5">
    <w:pPr>
      <w:pStyle w:val="Header"/>
      <w:jc w:val="right"/>
    </w:pPr>
    <w:r>
      <w:rPr>
        <w:noProof/>
      </w:rPr>
      <w:drawing>
        <wp:inline distT="0" distB="0" distL="0" distR="0" wp14:anchorId="54FD3F56" wp14:editId="28BA935F">
          <wp:extent cx="983848" cy="983848"/>
          <wp:effectExtent l="0" t="0" r="0" b="0"/>
          <wp:docPr id="1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DJ-S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927" cy="10259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94164"/>
    <w:multiLevelType w:val="hybridMultilevel"/>
    <w:tmpl w:val="E69C7A62"/>
    <w:lvl w:ilvl="0" w:tplc="F7B09CA4">
      <w:start w:val="19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92"/>
    <w:rsid w:val="000B2097"/>
    <w:rsid w:val="000C7070"/>
    <w:rsid w:val="001150D8"/>
    <w:rsid w:val="00125CA9"/>
    <w:rsid w:val="00295B93"/>
    <w:rsid w:val="00400AB7"/>
    <w:rsid w:val="004604C7"/>
    <w:rsid w:val="005C6C59"/>
    <w:rsid w:val="00655DE3"/>
    <w:rsid w:val="006B692A"/>
    <w:rsid w:val="007356E0"/>
    <w:rsid w:val="007B31FD"/>
    <w:rsid w:val="008C6842"/>
    <w:rsid w:val="009A44E8"/>
    <w:rsid w:val="00A45EB2"/>
    <w:rsid w:val="00AE19AE"/>
    <w:rsid w:val="00B8141E"/>
    <w:rsid w:val="00BD45CF"/>
    <w:rsid w:val="00BF06A7"/>
    <w:rsid w:val="00C448AB"/>
    <w:rsid w:val="00CE3B8F"/>
    <w:rsid w:val="00CE4A5A"/>
    <w:rsid w:val="00D26588"/>
    <w:rsid w:val="00D32FA4"/>
    <w:rsid w:val="00D436D7"/>
    <w:rsid w:val="00E612D0"/>
    <w:rsid w:val="00E616F4"/>
    <w:rsid w:val="00E8014E"/>
    <w:rsid w:val="00EC01DB"/>
    <w:rsid w:val="00EE4D71"/>
    <w:rsid w:val="00F15892"/>
    <w:rsid w:val="00FD7ACF"/>
    <w:rsid w:val="084F8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1A3011"/>
  <w15:chartTrackingRefBased/>
  <w15:docId w15:val="{EA36F03F-EA5E-4F41-A836-FBE848C6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D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588"/>
    <w:pPr>
      <w:ind w:left="720"/>
      <w:contextualSpacing/>
    </w:pPr>
    <w:rPr>
      <w:rFonts w:eastAsiaTheme="minorHAnsi"/>
      <w:sz w:val="24"/>
      <w:szCs w:val="24"/>
      <w:lang w:val="de-DE" w:eastAsia="en-US"/>
    </w:rPr>
  </w:style>
  <w:style w:type="paragraph" w:styleId="Header">
    <w:name w:val="header"/>
    <w:basedOn w:val="Normal"/>
    <w:link w:val="HeaderChar"/>
    <w:uiPriority w:val="99"/>
    <w:unhideWhenUsed/>
    <w:rsid w:val="004604C7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604C7"/>
  </w:style>
  <w:style w:type="paragraph" w:styleId="Footer">
    <w:name w:val="footer"/>
    <w:basedOn w:val="Normal"/>
    <w:link w:val="FooterChar"/>
    <w:uiPriority w:val="99"/>
    <w:unhideWhenUsed/>
    <w:rsid w:val="004604C7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60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Jannik Schmied</dc:creator>
  <keywords/>
  <dc:description/>
  <lastModifiedBy>Lionel Burg</lastModifiedBy>
  <revision>29</revision>
  <dcterms:created xsi:type="dcterms:W3CDTF">2020-01-24T08:58:00.0000000Z</dcterms:created>
  <dcterms:modified xsi:type="dcterms:W3CDTF">2020-01-30T00:09:50.7640534Z</dcterms:modified>
</coreProperties>
</file>