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3CE" w:rsidRDefault="00C36780">
      <w:r>
        <w:t>Mọi người có thể tham khảo playlist này để học làm một web app đơn giản</w:t>
      </w:r>
    </w:p>
    <w:p w:rsidR="00C36780" w:rsidRDefault="00C36780">
      <w:r>
        <w:t>Link playlist:</w:t>
      </w:r>
      <w:r w:rsidR="00137BFA">
        <w:t xml:space="preserve"> </w:t>
      </w:r>
      <w:hyperlink r:id="rId6" w:history="1">
        <w:r w:rsidR="00137BFA">
          <w:rPr>
            <w:rStyle w:val="Hyperlink"/>
          </w:rPr>
          <w:t>https://www.youtube.com/playlist?list=PLIt9_Mtzj2o9STvp-6TPOha2yAYxRKVNq</w:t>
        </w:r>
      </w:hyperlink>
    </w:p>
    <w:p w:rsidR="00C36780" w:rsidRDefault="00C36780">
      <w:r>
        <w:t>Những công nghệ được dùng:</w:t>
      </w:r>
    </w:p>
    <w:p w:rsidR="00C36780" w:rsidRDefault="00C36780" w:rsidP="00C36780">
      <w:pPr>
        <w:pStyle w:val="ListParagraph"/>
        <w:numPr>
          <w:ilvl w:val="0"/>
          <w:numId w:val="1"/>
        </w:numPr>
      </w:pPr>
      <w:r>
        <w:t>Mern</w:t>
      </w:r>
      <w:r w:rsidR="00137BFA">
        <w:t xml:space="preserve"> Stack</w:t>
      </w:r>
    </w:p>
    <w:p w:rsidR="000120B0" w:rsidRDefault="000120B0" w:rsidP="00C36780">
      <w:pPr>
        <w:pStyle w:val="ListParagraph"/>
        <w:numPr>
          <w:ilvl w:val="0"/>
          <w:numId w:val="1"/>
        </w:numPr>
      </w:pPr>
      <w:r>
        <w:t>Mã hoá mật khẩu bằng Bcrypt</w:t>
      </w:r>
    </w:p>
    <w:p w:rsidR="000120B0" w:rsidRDefault="000120B0" w:rsidP="00C36780">
      <w:pPr>
        <w:pStyle w:val="ListParagraph"/>
        <w:numPr>
          <w:ilvl w:val="0"/>
          <w:numId w:val="1"/>
        </w:numPr>
      </w:pPr>
      <w:r>
        <w:t>Jason Web Token</w:t>
      </w:r>
    </w:p>
    <w:p w:rsidR="000120B0" w:rsidRDefault="000120B0" w:rsidP="000120B0">
      <w:pPr>
        <w:pStyle w:val="ListParagraph"/>
        <w:numPr>
          <w:ilvl w:val="0"/>
          <w:numId w:val="1"/>
        </w:numPr>
      </w:pPr>
      <w:r>
        <w:t>Test server với Postman</w:t>
      </w:r>
    </w:p>
    <w:p w:rsidR="00320DB7" w:rsidRDefault="00320DB7" w:rsidP="000120B0">
      <w:r>
        <w:t xml:space="preserve">Kiến thức nên học trước: Vì phần lớn các phần trong video này để dùng JS nên mọi người nên học về JS, cụ thể là JS </w:t>
      </w:r>
      <w:r w:rsidRPr="00320DB7">
        <w:t>ECMAScript 6</w:t>
      </w:r>
      <w:r w:rsidR="00431EC7">
        <w:t>, là các kiến thức nâng cao của JS</w:t>
      </w:r>
      <w:bookmarkStart w:id="0" w:name="_GoBack"/>
      <w:bookmarkEnd w:id="0"/>
    </w:p>
    <w:p w:rsidR="000120B0" w:rsidRDefault="001D5926" w:rsidP="000120B0">
      <w:r>
        <w:t>Nội dung của video:</w:t>
      </w:r>
    </w:p>
    <w:p w:rsidR="001D5926" w:rsidRDefault="001D5926" w:rsidP="000120B0">
      <w:r>
        <w:t>Phần 1: Giới thiệu về App sẽ làm, làm phần front-end part 1</w:t>
      </w:r>
    </w:p>
    <w:p w:rsidR="001D5926" w:rsidRDefault="001D5926" w:rsidP="001D5926">
      <w:r>
        <w:t>Phần 2: Làm phần front-end part 2</w:t>
      </w:r>
    </w:p>
    <w:p w:rsidR="001D5926" w:rsidRDefault="001D5926" w:rsidP="001D5926">
      <w:r>
        <w:t>Phần 3: Làm phần front-end part 3</w:t>
      </w:r>
    </w:p>
    <w:p w:rsidR="001D5926" w:rsidRDefault="001D5926" w:rsidP="001D5926">
      <w:r>
        <w:t>Phần 4: Làm phần back-end part 1</w:t>
      </w:r>
    </w:p>
    <w:p w:rsidR="001D5926" w:rsidRDefault="001D5926" w:rsidP="001D5926">
      <w:r>
        <w:t>Phần 5: Làm phần back-end part 2</w:t>
      </w:r>
    </w:p>
    <w:p w:rsidR="001D5926" w:rsidRDefault="001D5926" w:rsidP="001D5926">
      <w:r>
        <w:t>Phần 6:</w:t>
      </w:r>
      <w:r w:rsidR="00D55E68">
        <w:t xml:space="preserve"> Kết nối giữa 2 phần front và back part 1</w:t>
      </w:r>
    </w:p>
    <w:p w:rsidR="00D55E68" w:rsidRDefault="001D5926" w:rsidP="00D55E68">
      <w:r>
        <w:t>Phần 7:</w:t>
      </w:r>
      <w:r w:rsidR="00D55E68">
        <w:t xml:space="preserve"> Kết nối giữa 2 phần front và back part 2</w:t>
      </w:r>
    </w:p>
    <w:p w:rsidR="001D5926" w:rsidRDefault="00D55E68" w:rsidP="001D5926">
      <w:r>
        <w:t>Do phần front-end và back-end không liên quan đến nhau nên mọi người có thể xem video theo thứ tự như trên hoặc xem từ video 4,5 và quay lại 1,2,3 cũng không sao.</w:t>
      </w:r>
    </w:p>
    <w:p w:rsidR="00BE16D3" w:rsidRDefault="00BE16D3" w:rsidP="001D5926">
      <w:r>
        <w:t>Hướng dẫn này được viết khi mình mới xem xong video 4,5. Sau khi xem và làm xong các video này mình sẽ bổ sung thêm các phần khác vào trong hướng dẫn này.</w:t>
      </w:r>
    </w:p>
    <w:p w:rsidR="00BE16D3" w:rsidRDefault="00BE16D3" w:rsidP="001D5926">
      <w:r>
        <w:t>Duy Trieu</w:t>
      </w:r>
    </w:p>
    <w:p w:rsidR="001D5926" w:rsidRDefault="001D5926" w:rsidP="000120B0"/>
    <w:sectPr w:rsidR="001D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539E4"/>
    <w:multiLevelType w:val="hybridMultilevel"/>
    <w:tmpl w:val="819A5306"/>
    <w:lvl w:ilvl="0" w:tplc="0FE8B0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80"/>
    <w:rsid w:val="000120B0"/>
    <w:rsid w:val="000B4C20"/>
    <w:rsid w:val="00137BFA"/>
    <w:rsid w:val="001D5926"/>
    <w:rsid w:val="00320DB7"/>
    <w:rsid w:val="00431EC7"/>
    <w:rsid w:val="00BE16D3"/>
    <w:rsid w:val="00C36780"/>
    <w:rsid w:val="00CE33CE"/>
    <w:rsid w:val="00D55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780"/>
    <w:pPr>
      <w:ind w:left="720"/>
      <w:contextualSpacing/>
    </w:pPr>
  </w:style>
  <w:style w:type="character" w:styleId="Hyperlink">
    <w:name w:val="Hyperlink"/>
    <w:basedOn w:val="DefaultParagraphFont"/>
    <w:uiPriority w:val="99"/>
    <w:semiHidden/>
    <w:unhideWhenUsed/>
    <w:rsid w:val="00137B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780"/>
    <w:pPr>
      <w:ind w:left="720"/>
      <w:contextualSpacing/>
    </w:pPr>
  </w:style>
  <w:style w:type="character" w:styleId="Hyperlink">
    <w:name w:val="Hyperlink"/>
    <w:basedOn w:val="DefaultParagraphFont"/>
    <w:uiPriority w:val="99"/>
    <w:semiHidden/>
    <w:unhideWhenUsed/>
    <w:rsid w:val="00137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It9_Mtzj2o9STvp-6TPOha2yAYxRKVN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DuyTrieu</dc:creator>
  <cp:lastModifiedBy>DuyTrieu</cp:lastModifiedBy>
  <cp:revision>5</cp:revision>
  <dcterms:created xsi:type="dcterms:W3CDTF">2020-05-16T07:44:00Z</dcterms:created>
  <dcterms:modified xsi:type="dcterms:W3CDTF">2020-05-16T08:00:00Z</dcterms:modified>
</cp:coreProperties>
</file>