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90</w:t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2075"/>
        <w:tblGridChange w:id="0">
          <w:tblGrid>
            <w:gridCol w:w="2265"/>
            <w:gridCol w:w="1207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Objetivos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Entender a importância da Análise de Dados para empresas e do que se trata.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Descrever as funções e responsabilidades básicas de um(a) analista de dados.  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Descrever as qualidades de um(a) analista de dados de sucesso.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Explicar os desafios comuns da função e as estratégias que serão utilizadas para enfrentá-los e superá-los. 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Pontos-Chave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13"/>
              </w:numPr>
              <w:ind w:left="720" w:hanging="360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Importância da Análise de Dados para Empresas: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Tomada de Decisões: A análise de dados fornece insights que ajudam as empresas a tomar decisões informadas ao analisar tendências e padrões nos dados.  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Eficiência: A análise de dados otimiza as operações ao identificar áreas de melhoria e otimizar processos de negócios.  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Entendimento do Mercado: A análise de dados ajuda a entender tendências de mercado e comportamento do cliente, permitindo marketing direcionado e desenvolvimento de produtos. 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Gerenciamento de Riscos: A análise de dados ajuda a identificar e mitigar riscos ao analisar possíveis ameaças e incertezas.  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Vantagem Competitiva A análise de dados oferece uma vantagem competitiva ao utilizar estratégias baseadas em dados para se manter à frente no mercado. 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3"/>
              </w:numPr>
              <w:ind w:left="720" w:hanging="360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Funções e Responsabilidades Básicas de um(a) Analista de Dados: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Coleta de Dados: Um(a) analista de dados é responsável por coletar dados de diversas fontes. </w:t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Limpeza de Dados: Garantir que os dados sejam precisos e utilizáveis, removendo erros e inconsistências, é uma tarefa essencial do analista de dados.  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Análise de Dados: Um(a) analista de dados utiliza ferramentas e técnicas estatísticas para interpretar dados e extrair insights acionáveis. 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Visualização de Dados: Apresentar insights com gráficos, tabelas e dashboards para tornar os dados compreensíveis para as partes interessadas é uma responsabilidade essencial de um(a) analista de dados. 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Relatórios: Criar relatórios para comunicar conclusões a partes interessadas de forma clara e concisa é uma tarefa essencial para os analistas de dados.  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Colaboração: Analistas de dados trabalham com membros da sua equipe e de outros departamentos para atender às necessidades de dados e garantir alinhamento nas iniciativas orientadas por dados.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3"/>
              </w:numPr>
              <w:ind w:left="720" w:hanging="360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Qualidades de um(a) analista de dados bem-sucedido. 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Habilidades Analíticas: Um(a) analista de dados de sucesso precisa ter a capacidade de analisar dados e extrair insights significativos por meio de avaliação crítica. 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Atenção aos Detalhes: Garantir precisão e exatidão no manuseio e análise de dados para evitar erros é essencial para um(a) analista de dados. 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Proficiência Técnica Dominar ferramentas como Excel, SQL e softwares de visualização de dados como Tableau ou Power BI é essencial para um(a) analista de dados. (Além disso, linguagens de programação como Python e R são boas habilidades para se praticar em análise de dados.)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Resolução de Problemas: Identificar e resolver questões complexas relacionadas a dados de forma eficiente e eficaz é uma qualidade essencial de um(a) analista de dados de sucesso.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Habilidades de Comunicação: Comunicar descobertas de forma eficaz a pessoas não técnicas para garantir compreensão e ação é uma habilidade importante para analistas de dados. 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Curiosidade e Aprendizado Contínuo: Manter-se atualizado com as últimas tendências e tecnologias em análise de dados para manter a relevância e a eficácia é uma característica necessária para analistas de dados bem-sucedidos.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3"/>
              </w:numPr>
              <w:ind w:left="720" w:hanging="360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Desafios Comuns e Estratégias de Enfrentamento: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Problemas com Qualidade dos Dados: Implementar processos de limpeza e validação de dados para garantir precisão e integridade é um desafio comum para analistas de dados. 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Grandes Conjuntos de Dados: Utilizar ferramentas eficientes de processamento e análise de dados para gerenciar grandes conjuntos de dados de forma eficaz é essencial para lidar com grandes volumes de informação. 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Dados Complexos: Dividir dados complexos em partes gerenciáveis e usar ferramentas de visualização para torná-los compreensíveis é uma estratégia necessária para lidar com dados complexos. 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Expectativas das Partes Interessadas.  Definir expectativas claras e comunicar limitações e possibilidades de forma eficaz às partes interessadas é crucial para gerenciar suas expectativas. 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Tecnologias em Evolução: Atualizar continuamente habilidades e conhecimentos por meio de treinamentos e desenvolvimento profissional para acompanhar os avanços tecnológicos é vital para analistas de dados. 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3"/>
              </w:numPr>
              <w:ind w:left="144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Gerenciamento de Tempo: Priorizar tarefas e gerenciar o tempo de forma eficaz para cumprir prazos e garantir entregas de alta qualidade é uma estratégia importante para analistas de dados. 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Avaliação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Durante a seção de </w:t>
            </w:r>
            <w:r w:rsidDel="00000000" w:rsidR="00000000" w:rsidRPr="00000000">
              <w:rPr>
                <w:b w:val="1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  <w:t xml:space="preserve">, as pessoas participantes responderão a um questionário curto durante a própria videochamada.  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Preparação para a Pessoa Instrutora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Prepare-se para compartilhar suas próprias experiências como um(a) analista de dados.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Garanta familiaridade com o Google Slides. </w:t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Materiais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Folheto DATA-INTRO-1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DATA-INTRO-1 PPT</w:t>
            </w:r>
          </w:p>
        </w:tc>
      </w:tr>
    </w:tbl>
    <w:p w:rsidR="00000000" w:rsidDel="00000000" w:rsidP="00000000" w:rsidRDefault="00000000" w:rsidRPr="00000000" w14:paraId="0000002B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630"/>
        <w:tblGridChange w:id="0">
          <w:tblGrid>
            <w:gridCol w:w="1770"/>
            <w:gridCol w:w="12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Atividade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Abertura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1-4 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Abra </w:t>
            </w:r>
            <w:r w:rsidDel="00000000" w:rsidR="00000000" w:rsidRPr="00000000">
              <w:rPr>
                <w:rtl w:val="0"/>
              </w:rPr>
              <w:t xml:space="preserve">o </w:t>
            </w:r>
            <w:r w:rsidDel="00000000" w:rsidR="00000000" w:rsidRPr="00000000">
              <w:rPr>
                <w:b w:val="1"/>
                <w:rtl w:val="0"/>
              </w:rPr>
              <w:t xml:space="preserve">DATA-INTRO-1 PPT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rtl w:val="0"/>
              </w:rPr>
              <w:t xml:space="preserve">compartilhe </w:t>
            </w:r>
            <w:r w:rsidDel="00000000" w:rsidR="00000000" w:rsidRPr="00000000">
              <w:rPr>
                <w:rtl w:val="0"/>
              </w:rPr>
              <w:t xml:space="preserve">sua tela.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Apresente </w:t>
            </w:r>
            <w:r w:rsidDel="00000000" w:rsidR="00000000" w:rsidRPr="00000000">
              <w:rPr>
                <w:rtl w:val="0"/>
              </w:rPr>
              <w:t xml:space="preserve">os objetivos da sessão.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</w:t>
            </w:r>
            <w:r w:rsidDel="00000000" w:rsidR="00000000" w:rsidRPr="00000000">
              <w:rPr>
                <w:rtl w:val="0"/>
              </w:rPr>
              <w:t xml:space="preserve"> que a sessão fornecerá uma compreensão fundamental do papel do Analista de Dados.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Pergunte a </w:t>
            </w:r>
            <w:r w:rsidDel="00000000" w:rsidR="00000000" w:rsidRPr="00000000">
              <w:rPr>
                <w:rtl w:val="0"/>
              </w:rPr>
              <w:t xml:space="preserve">2-3 pessoas participantes: 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3"/>
              </w:numPr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 que faz um(a) analista de dados? Qual é a definição de um(a) analista de dados?</w:t>
            </w:r>
          </w:p>
          <w:p w:rsidR="00000000" w:rsidDel="00000000" w:rsidP="00000000" w:rsidRDefault="00000000" w:rsidRPr="00000000" w14:paraId="00000038">
            <w:pPr>
              <w:numPr>
                <w:ilvl w:val="2"/>
                <w:numId w:val="3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Resposta potencial: Um(a) analista de dados avalia informações para descobrir algo ou tomar decisões com base em dados.  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3"/>
              </w:numPr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 que desperta seu interesse sobre a análise de dados? Por que você quer se tornar um(a) analista de dados? 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3"/>
              </w:numPr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Você conhece alguém que é analista de dados?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3"/>
              </w:numPr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Análise de dados é o processo de inspecionar, limpar, transformar e modelar dados com o objetivo de descobrir informações úteis, fundamentar conclusões e apoiar a tomada de decisões. 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3"/>
              </w:numPr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Vamos nos aprofundar na função de analista de dados!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 que faz um(a) analista de dados?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5-9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Informe </w:t>
            </w:r>
            <w:r w:rsidDel="00000000" w:rsidR="00000000" w:rsidRPr="00000000">
              <w:rPr>
                <w:rtl w:val="0"/>
              </w:rPr>
              <w:t xml:space="preserve">às pessoas participantes que agora é hora de uma atividade divertida.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Oriente</w:t>
            </w:r>
            <w:r w:rsidDel="00000000" w:rsidR="00000000" w:rsidRPr="00000000">
              <w:rPr>
                <w:rtl w:val="0"/>
              </w:rPr>
              <w:t xml:space="preserve"> as pessoas participantes a imaginarem que são analistas de dados em uma empresa fabricante de smartphones, a GenPhone, e que precisam analisar dados de vendas para melhorar o desempenho financeiro da GenPhone.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ind w:left="144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Leia </w:t>
            </w:r>
            <w:r w:rsidDel="00000000" w:rsidR="00000000" w:rsidRPr="00000000">
              <w:rPr>
                <w:rtl w:val="0"/>
              </w:rPr>
              <w:t xml:space="preserve">as instruções: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Serão formados grupos pequenos.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Faça um brainstorm e liste quais você acha que são os papéis e responsabilidades de um(a) analista de dados trabalhando na GenPhone. 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Sinta-se à vontade para usar a internet para procurar respostas também! 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Em seu grupo, nomeie uma pessoa para anotar todos os pontos compartilhados pelos membros do grupo.  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Além disso, designe uma pessoa para controlar o tempo. 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Por fim, designe um responsável pelo resumo que apresentará os pontos assim que a atividade terminar – cada grupo precisa apresentar as anotações do seu grupo para toda a turma durante a reflexão.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Esclareça</w:t>
            </w:r>
            <w:r w:rsidDel="00000000" w:rsidR="00000000" w:rsidRPr="00000000">
              <w:rPr>
                <w:rtl w:val="0"/>
              </w:rPr>
              <w:t xml:space="preserve"> dúvidas/questões.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Orientações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 segundos - </w:t>
            </w:r>
            <w:r w:rsidDel="00000000" w:rsidR="00000000" w:rsidRPr="00000000">
              <w:rPr>
                <w:rtl w:val="0"/>
              </w:rPr>
              <w:t xml:space="preserve">Entrem nas salas de trabalho (4-5 pessoas participantes por sala de trabalho)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 mins </w:t>
            </w:r>
            <w:r w:rsidDel="00000000" w:rsidR="00000000" w:rsidRPr="00000000">
              <w:rPr>
                <w:rtl w:val="0"/>
              </w:rPr>
              <w:t xml:space="preserve">- Realize a atividade conforme as instruções.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 segundos </w:t>
            </w:r>
            <w:r w:rsidDel="00000000" w:rsidR="00000000" w:rsidRPr="00000000">
              <w:rPr>
                <w:rtl w:val="0"/>
              </w:rPr>
              <w:t xml:space="preserve">- Retorne à sala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 mins </w:t>
            </w:r>
            <w:r w:rsidDel="00000000" w:rsidR="00000000" w:rsidRPr="00000000">
              <w:rPr>
                <w:rtl w:val="0"/>
              </w:rPr>
              <w:t xml:space="preserve">- Cada equipe apresentará seu documento final à turma.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Monitore o </w:t>
            </w:r>
            <w:r w:rsidDel="00000000" w:rsidR="00000000" w:rsidRPr="00000000">
              <w:rPr>
                <w:rtl w:val="0"/>
              </w:rPr>
              <w:t xml:space="preserve">tempo.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Monitore as Salas de Trabalho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rtl w:val="0"/>
              </w:rPr>
              <w:t xml:space="preserve"> ouça </w:t>
            </w:r>
            <w:r w:rsidDel="00000000" w:rsidR="00000000" w:rsidRPr="00000000">
              <w:rPr>
                <w:rtl w:val="0"/>
              </w:rPr>
              <w:t xml:space="preserve">as pessoas participantes debaterem e compartilharem.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Enviar</w:t>
            </w:r>
            <w:r w:rsidDel="00000000" w:rsidR="00000000" w:rsidRPr="00000000">
              <w:rPr>
                <w:rtl w:val="0"/>
              </w:rPr>
              <w:t xml:space="preserve"> um </w:t>
            </w:r>
            <w:r w:rsidDel="00000000" w:rsidR="00000000" w:rsidRPr="00000000">
              <w:rPr>
                <w:b w:val="1"/>
                <w:rtl w:val="0"/>
              </w:rPr>
              <w:t xml:space="preserve">Alerta de Dois Minutos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  <w:t xml:space="preserve"> pelo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Reúna as pessoas participantes após o tempo determinado.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Reflexão</w:t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Facilite</w:t>
            </w:r>
            <w:r w:rsidDel="00000000" w:rsidR="00000000" w:rsidRPr="00000000">
              <w:rPr>
                <w:rtl w:val="0"/>
              </w:rPr>
              <w:t xml:space="preserve"> uma discussão entre os grupos e peça que compartilhem a lista de papéis e responsabilidades dos analistas de dados da GenPhone. </w:t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Pergunte: </w:t>
            </w:r>
            <w:r w:rsidDel="00000000" w:rsidR="00000000" w:rsidRPr="00000000">
              <w:rPr>
                <w:i w:val="1"/>
                <w:rtl w:val="0"/>
              </w:rPr>
              <w:t xml:space="preserve">Você pode compartilhar uma tarefa que um(a) analista de dados da GenPhone poderia realizar com base na responsabilidade que mencionou?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2"/>
                <w:numId w:val="7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Resposta potencial: Colaboração entre a equipe de dados e a equipe de vendas – os analistas podem pedir aos membros da equipe de vendas que compartilhem os dados dos produtos/dispositivos da GenPhone que gostariam de analisar.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7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Pergunte: </w:t>
            </w:r>
            <w:r w:rsidDel="00000000" w:rsidR="00000000" w:rsidRPr="00000000">
              <w:rPr>
                <w:i w:val="1"/>
                <w:rtl w:val="0"/>
              </w:rPr>
              <w:t xml:space="preserve">Com que frequência eles(as) precisam realizar essa tarefa no trabalho?</w:t>
            </w:r>
          </w:p>
          <w:p w:rsidR="00000000" w:rsidDel="00000000" w:rsidP="00000000" w:rsidRDefault="00000000" w:rsidRPr="00000000" w14:paraId="0000005B">
            <w:pPr>
              <w:numPr>
                <w:ilvl w:val="2"/>
                <w:numId w:val="7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Resposta potencial: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3"/>
                <w:numId w:val="7"/>
              </w:numPr>
              <w:spacing w:line="240" w:lineRule="auto"/>
              <w:ind w:left="288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As equipes de dados e vendas podem se reunir regularmente no início para entender os requisitos do negócio antes de começar a análise.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3"/>
                <w:numId w:val="7"/>
              </w:numPr>
              <w:spacing w:line="240" w:lineRule="auto"/>
              <w:ind w:left="288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Eles podem se reunir novamente no fim da análise para compartilhar insights com a equipe de vendas e ajudá-los a decidir quais dispositivos da GenPhone vender.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7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Depois que todos os líderes de grupo compartilharem suas respostas, </w:t>
            </w:r>
            <w:r w:rsidDel="00000000" w:rsidR="00000000" w:rsidRPr="00000000">
              <w:rPr>
                <w:b w:val="1"/>
                <w:rtl w:val="0"/>
              </w:rPr>
              <w:t xml:space="preserve">diga</w:t>
            </w:r>
            <w:r w:rsidDel="00000000" w:rsidR="00000000" w:rsidRPr="00000000">
              <w:rPr>
                <w:rtl w:val="0"/>
              </w:rPr>
              <w:t xml:space="preserve"> às pessoas participantes que eles fizeram um ótimo trabalho ao identificar os papéis e responsabilidades. 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Diga</w:t>
            </w:r>
            <w:r w:rsidDel="00000000" w:rsidR="00000000" w:rsidRPr="00000000">
              <w:rPr>
                <w:rtl w:val="0"/>
              </w:rPr>
              <w:t xml:space="preserve"> às pessoas participantes que agora vamos consolidar todos os pontos que eles compartilharam e listar os principais papéis/responsabilidades de um(a) Analista de Dados típico(a). 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 </w:t>
            </w:r>
            <w:r w:rsidDel="00000000" w:rsidR="00000000" w:rsidRPr="00000000">
              <w:rPr>
                <w:rtl w:val="0"/>
              </w:rPr>
              <w:t xml:space="preserve">os pontos principais do slide.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Exercício: Indústrias empregam analistas de dados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10-15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Informe</w:t>
            </w:r>
            <w:r w:rsidDel="00000000" w:rsidR="00000000" w:rsidRPr="00000000">
              <w:rPr>
                <w:rtl w:val="0"/>
              </w:rPr>
              <w:t xml:space="preserve"> às pessoas participantes que agora farão uma atividade individual divertida.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Abra</w:t>
            </w:r>
            <w:r w:rsidDel="00000000" w:rsidR="00000000" w:rsidRPr="00000000">
              <w:rPr>
                <w:rtl w:val="0"/>
              </w:rPr>
              <w:t xml:space="preserve"> um quadro branco.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Instrua</w:t>
            </w:r>
            <w:r w:rsidDel="00000000" w:rsidR="00000000" w:rsidRPr="00000000">
              <w:rPr>
                <w:rtl w:val="0"/>
              </w:rPr>
              <w:t xml:space="preserve"> as pessoas participantes a adicionar o nome de uma empresa que emprega analistas de dados e seu setor no quadro branco.  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5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Por exemplo, uma pessoa participante pode adicionar “Google, Technology” ou “Amazon, E-commerce”. 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Enfatize</w:t>
            </w:r>
            <w:r w:rsidDel="00000000" w:rsidR="00000000" w:rsidRPr="00000000">
              <w:rPr>
                <w:rtl w:val="0"/>
              </w:rPr>
              <w:t xml:space="preserve"> que a empresa pode ser de qualquer setor. 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Diga às pessoas participantes que eles têm 3 minutos para esta atividade.  </w:t>
            </w:r>
            <w:r w:rsidDel="00000000" w:rsidR="00000000" w:rsidRPr="00000000">
              <w:rPr>
                <w:b w:val="1"/>
                <w:rtl w:val="0"/>
              </w:rPr>
              <w:t xml:space="preserve">Monitore o </w:t>
            </w:r>
            <w:r w:rsidDel="00000000" w:rsidR="00000000" w:rsidRPr="00000000">
              <w:rPr>
                <w:rtl w:val="0"/>
              </w:rPr>
              <w:t xml:space="preserve">tempo.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Reflexão: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1"/>
                <w:numId w:val="6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Facilite</w:t>
            </w:r>
            <w:r w:rsidDel="00000000" w:rsidR="00000000" w:rsidRPr="00000000">
              <w:rPr>
                <w:rtl w:val="0"/>
              </w:rPr>
              <w:t xml:space="preserve"> uma discussão sobre as diversas oportunidades disponíveis para analistas de dados. </w:t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6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Chame Aleatoriamente </w:t>
            </w:r>
            <w:r w:rsidDel="00000000" w:rsidR="00000000" w:rsidRPr="00000000">
              <w:rPr>
                <w:rtl w:val="0"/>
              </w:rPr>
              <w:t xml:space="preserve">3-4 pessoas participantes e </w:t>
            </w:r>
            <w:r w:rsidDel="00000000" w:rsidR="00000000" w:rsidRPr="00000000">
              <w:rPr>
                <w:b w:val="1"/>
                <w:rtl w:val="0"/>
              </w:rPr>
              <w:t xml:space="preserve">faça</w:t>
            </w:r>
            <w:r w:rsidDel="00000000" w:rsidR="00000000" w:rsidRPr="00000000">
              <w:rPr>
                <w:rtl w:val="0"/>
              </w:rPr>
              <w:t xml:space="preserve"> perguntas esclarecedoras como:</w:t>
            </w:r>
          </w:p>
          <w:p w:rsidR="00000000" w:rsidDel="00000000" w:rsidP="00000000" w:rsidRDefault="00000000" w:rsidRPr="00000000" w14:paraId="00000070">
            <w:pPr>
              <w:numPr>
                <w:ilvl w:val="2"/>
                <w:numId w:val="6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a análise de dados é importante para a empresa/setor que você escolheu? </w:t>
            </w:r>
          </w:p>
          <w:p w:rsidR="00000000" w:rsidDel="00000000" w:rsidP="00000000" w:rsidRDefault="00000000" w:rsidRPr="00000000" w14:paraId="00000071">
            <w:pPr>
              <w:numPr>
                <w:ilvl w:val="2"/>
                <w:numId w:val="6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Quais são algumas tarefas comuns que você acha que um(a) analista de dados executaria nessas diferentes empresas? </w:t>
            </w:r>
          </w:p>
          <w:p w:rsidR="00000000" w:rsidDel="00000000" w:rsidP="00000000" w:rsidRDefault="00000000" w:rsidRPr="00000000" w14:paraId="00000072">
            <w:pPr>
              <w:numPr>
                <w:ilvl w:val="2"/>
                <w:numId w:val="6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Como as tarefas variariam entre ADs de diferentes setores, como saúde e varejo?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Diga: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Espero que você tenha percebido, através da atividade, que a análise de dados está presente em uma ampla variedade de áreas como negócios, ciência, saúde, finanças, esportes, entretenimento e muitas outras!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Eles desempenham um papel crucial ao ajudar organizações a tomar decisões baseadas em dados e otimizar suas operações.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Diga</w:t>
            </w:r>
            <w:r w:rsidDel="00000000" w:rsidR="00000000" w:rsidRPr="00000000">
              <w:rPr>
                <w:rtl w:val="0"/>
              </w:rPr>
              <w:t xml:space="preserve"> às pessoas participantes que agora vamos consolidar todos os pontos compartilhados e listar o que torna a análise de dados importante para os negócios. 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 </w:t>
            </w:r>
            <w:r w:rsidDel="00000000" w:rsidR="00000000" w:rsidRPr="00000000">
              <w:rPr>
                <w:rtl w:val="0"/>
              </w:rPr>
              <w:t xml:space="preserve">os pontos principais do slide.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minutos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Exercício: Quais são as qualidades de um(a) analista de dados bem-sucedido? 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16-17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Informe</w:t>
            </w:r>
            <w:r w:rsidDel="00000000" w:rsidR="00000000" w:rsidRPr="00000000">
              <w:rPr>
                <w:rtl w:val="0"/>
              </w:rPr>
              <w:t xml:space="preserve"> as pessoas participantes de que agora farão uma atividade em grupo interessante para entender as qualidades de um(a) analista de dados de sucesso. 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Compartilhe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rtl w:val="0"/>
              </w:rPr>
              <w:t xml:space="preserve">Folheto DATA-INTRO-1</w:t>
            </w:r>
            <w:r w:rsidDel="00000000" w:rsidR="00000000" w:rsidRPr="00000000">
              <w:rPr>
                <w:rtl w:val="0"/>
              </w:rPr>
              <w:t xml:space="preserve"> pelo chat e peça às pessoas participantes que façam o download.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Leia </w:t>
            </w:r>
            <w:r w:rsidDel="00000000" w:rsidR="00000000" w:rsidRPr="00000000">
              <w:rPr>
                <w:rtl w:val="0"/>
              </w:rPr>
              <w:t xml:space="preserve">as instruções: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1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Serão formados grupos pequenos novamente.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Consulte a folha de atividades que você baixou.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Na primeira seção, você verá diversas habilidades e características de analistas de dados em caixas separadas.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Você também verá várias definições em caixas separadas.  </w:t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Você precisa associar a definição correta a cada habilidade arrastando e soltando nos locais apropriados. 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Depois, na segunda seção, há outra atividade. </w:t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Você receberá um conjunto de cartões de cenário, descrevendo situações potenciais que um(a) Analista de Dados pode enfrentar. </w:t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Para cada cenário, determine quais habilidades/características são essenciais para lidar com a situação com sucesso. </w:t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Mais uma vez, arraste e solte-os na caixa apropriada, conforme considerar necessário para a situação respectiva.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ind w:left="144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2"/>
              </w:numPr>
              <w:spacing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Esclareça</w:t>
            </w:r>
            <w:r w:rsidDel="00000000" w:rsidR="00000000" w:rsidRPr="00000000">
              <w:rPr>
                <w:rtl w:val="0"/>
              </w:rPr>
              <w:t xml:space="preserve"> dúvidas/questões.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Orientações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 segundos - </w:t>
            </w:r>
            <w:r w:rsidDel="00000000" w:rsidR="00000000" w:rsidRPr="00000000">
              <w:rPr>
                <w:rtl w:val="0"/>
              </w:rPr>
              <w:t xml:space="preserve">Entrem nas salas de trabalho (4-5 pessoas participantes por sala de trabalho)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 minutos </w:t>
            </w:r>
            <w:r w:rsidDel="00000000" w:rsidR="00000000" w:rsidRPr="00000000">
              <w:rPr>
                <w:rtl w:val="0"/>
              </w:rPr>
              <w:t xml:space="preserve">- Realize a atividade conforme as instruções.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12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 segundos </w:t>
            </w:r>
            <w:r w:rsidDel="00000000" w:rsidR="00000000" w:rsidRPr="00000000">
              <w:rPr>
                <w:rtl w:val="0"/>
              </w:rPr>
              <w:t xml:space="preserve">- Retorne à sala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Monitore o </w:t>
            </w:r>
            <w:r w:rsidDel="00000000" w:rsidR="00000000" w:rsidRPr="00000000">
              <w:rPr>
                <w:rtl w:val="0"/>
              </w:rPr>
              <w:t xml:space="preserve">tempo.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Monitore as Salas de Trabalho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rtl w:val="0"/>
              </w:rPr>
              <w:t xml:space="preserve"> ouça </w:t>
            </w:r>
            <w:r w:rsidDel="00000000" w:rsidR="00000000" w:rsidRPr="00000000">
              <w:rPr>
                <w:rtl w:val="0"/>
              </w:rPr>
              <w:t xml:space="preserve">as pessoas participantes debaterem e compartilharem.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Enviar</w:t>
            </w:r>
            <w:r w:rsidDel="00000000" w:rsidR="00000000" w:rsidRPr="00000000">
              <w:rPr>
                <w:rtl w:val="0"/>
              </w:rPr>
              <w:t xml:space="preserve"> um </w:t>
            </w:r>
            <w:r w:rsidDel="00000000" w:rsidR="00000000" w:rsidRPr="00000000">
              <w:rPr>
                <w:b w:val="1"/>
                <w:rtl w:val="0"/>
              </w:rPr>
              <w:t xml:space="preserve">Alerta de Dois Minutos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  <w:t xml:space="preserve"> pelo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Reúna as pessoas participantes após o tempo determinado.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Intervalo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 18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Reflexão: Identificar as qualidades de analistas de dados bem-sucedidos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19-23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Abra </w:t>
            </w:r>
            <w:r w:rsidDel="00000000" w:rsidR="00000000" w:rsidRPr="00000000">
              <w:rPr>
                <w:rtl w:val="0"/>
              </w:rPr>
              <w:t xml:space="preserve">o </w:t>
            </w:r>
            <w:r w:rsidDel="00000000" w:rsidR="00000000" w:rsidRPr="00000000">
              <w:rPr>
                <w:b w:val="1"/>
                <w:rtl w:val="0"/>
              </w:rPr>
              <w:t xml:space="preserve">DATA-INTRO-1 PPT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rtl w:val="0"/>
              </w:rPr>
              <w:t xml:space="preserve">compartilhe </w:t>
            </w:r>
            <w:r w:rsidDel="00000000" w:rsidR="00000000" w:rsidRPr="00000000">
              <w:rPr>
                <w:rtl w:val="0"/>
              </w:rPr>
              <w:t xml:space="preserve">sua tela.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Incentive </w:t>
            </w:r>
            <w:r w:rsidDel="00000000" w:rsidR="00000000" w:rsidRPr="00000000">
              <w:rPr>
                <w:rtl w:val="0"/>
              </w:rPr>
              <w:t xml:space="preserve">as pessoas participantes que reflitam sobre a atividade em grupo que ocorreu antes do intervalo. 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Informe </w:t>
            </w:r>
            <w:r w:rsidDel="00000000" w:rsidR="00000000" w:rsidRPr="00000000">
              <w:rPr>
                <w:rtl w:val="0"/>
              </w:rPr>
              <w:t xml:space="preserve">às pessoas participantes para revisarem as respostas.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Facilite</w:t>
            </w:r>
            <w:r w:rsidDel="00000000" w:rsidR="00000000" w:rsidRPr="00000000">
              <w:rPr>
                <w:rtl w:val="0"/>
              </w:rPr>
              <w:t xml:space="preserve"> uma discussão entre os grupos sobre as respostas e destaque como essas qualidades contribuem para o sucesso no papel de analista de dados. 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1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Para cada caixa na atividade:</w:t>
            </w:r>
          </w:p>
          <w:p w:rsidR="00000000" w:rsidDel="00000000" w:rsidP="00000000" w:rsidRDefault="00000000" w:rsidRPr="00000000" w14:paraId="000000A0">
            <w:pPr>
              <w:numPr>
                <w:ilvl w:val="2"/>
                <w:numId w:val="10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Chame uma pessoa participante aleatoriamente </w:t>
            </w:r>
            <w:r w:rsidDel="00000000" w:rsidR="00000000" w:rsidRPr="00000000">
              <w:rPr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rtl w:val="0"/>
              </w:rPr>
              <w:t xml:space="preserve">peça</w:t>
            </w:r>
            <w:r w:rsidDel="00000000" w:rsidR="00000000" w:rsidRPr="00000000">
              <w:rPr>
                <w:rtl w:val="0"/>
              </w:rPr>
              <w:t xml:space="preserve"> que compartilhem a resposta de seu grupo.</w:t>
            </w:r>
          </w:p>
          <w:p w:rsidR="00000000" w:rsidDel="00000000" w:rsidP="00000000" w:rsidRDefault="00000000" w:rsidRPr="00000000" w14:paraId="000000A1">
            <w:pPr>
              <w:numPr>
                <w:ilvl w:val="2"/>
                <w:numId w:val="10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Pergunte</w:t>
            </w:r>
            <w:r w:rsidDel="00000000" w:rsidR="00000000" w:rsidRPr="00000000">
              <w:rPr>
                <w:rtl w:val="0"/>
              </w:rPr>
              <w:t xml:space="preserve"> por que escolheram aquela qualidade em particular. </w:t>
            </w:r>
          </w:p>
          <w:p w:rsidR="00000000" w:rsidDel="00000000" w:rsidP="00000000" w:rsidRDefault="00000000" w:rsidRPr="00000000" w14:paraId="000000A2">
            <w:pPr>
              <w:numPr>
                <w:ilvl w:val="2"/>
                <w:numId w:val="10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Mostre</w:t>
            </w:r>
            <w:r w:rsidDel="00000000" w:rsidR="00000000" w:rsidRPr="00000000">
              <w:rPr>
                <w:rtl w:val="0"/>
              </w:rPr>
              <w:t xml:space="preserve"> a resposta correta e </w:t>
            </w:r>
            <w:r w:rsidDel="00000000" w:rsidR="00000000" w:rsidRPr="00000000">
              <w:rPr>
                <w:b w:val="1"/>
                <w:rtl w:val="0"/>
              </w:rPr>
              <w:t xml:space="preserve">explique</w:t>
            </w:r>
            <w:r w:rsidDel="00000000" w:rsidR="00000000" w:rsidRPr="00000000">
              <w:rPr>
                <w:rtl w:val="0"/>
              </w:rPr>
              <w:t xml:space="preserve"> conforme apresentado no </w:t>
            </w:r>
            <w:r w:rsidDel="00000000" w:rsidR="00000000" w:rsidRPr="00000000">
              <w:rPr>
                <w:b w:val="1"/>
                <w:rtl w:val="0"/>
              </w:rPr>
              <w:t xml:space="preserve">PPT DATA-INTRO-1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Parabenize</w:t>
            </w:r>
            <w:r w:rsidDel="00000000" w:rsidR="00000000" w:rsidRPr="00000000">
              <w:rPr>
                <w:rtl w:val="0"/>
              </w:rPr>
              <w:t xml:space="preserve"> as pessoas participantes por identificarem as várias qualidades de analistas de dados bem-sucedidos. 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Pergunte a </w:t>
            </w:r>
            <w:r w:rsidDel="00000000" w:rsidR="00000000" w:rsidRPr="00000000">
              <w:rPr>
                <w:rtl w:val="0"/>
              </w:rPr>
              <w:t xml:space="preserve">2-3 pessoas participantes: </w:t>
            </w:r>
            <w:r w:rsidDel="00000000" w:rsidR="00000000" w:rsidRPr="00000000">
              <w:rPr>
                <w:i w:val="1"/>
                <w:rtl w:val="0"/>
              </w:rPr>
              <w:t xml:space="preserve">Qual qualidade você acha mais importante para um(a) analista de dados e por quê?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Enfatize</w:t>
            </w:r>
            <w:r w:rsidDel="00000000" w:rsidR="00000000" w:rsidRPr="00000000">
              <w:rPr>
                <w:rtl w:val="0"/>
              </w:rPr>
              <w:t xml:space="preserve"> que cada habilidade e característica é essencial para ter sucesso como Analista de Dados.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Peça</w:t>
            </w:r>
            <w:r w:rsidDel="00000000" w:rsidR="00000000" w:rsidRPr="00000000">
              <w:rPr>
                <w:rtl w:val="0"/>
              </w:rPr>
              <w:t xml:space="preserve"> às pessoas participantes que reflitam individualmente sobre as qualidades.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1"/>
                <w:numId w:val="10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Instrua</w:t>
            </w:r>
            <w:r w:rsidDel="00000000" w:rsidR="00000000" w:rsidRPr="00000000">
              <w:rPr>
                <w:rtl w:val="0"/>
              </w:rPr>
              <w:t xml:space="preserve"> as pessoas participantes a escolherem um item que gostariam de melhorar e estabelecer uma meta para desenvolvê-lo até o final do programa.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1"/>
                <w:numId w:val="10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Chame aleatoriamente</w:t>
            </w:r>
            <w:r w:rsidDel="00000000" w:rsidR="00000000" w:rsidRPr="00000000">
              <w:rPr>
                <w:rtl w:val="0"/>
              </w:rPr>
              <w:t xml:space="preserve"> 2-3 pessoas participantes para compartilhar a qualidade que escolheram e o porquê.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Elogie</w:t>
            </w:r>
            <w:r w:rsidDel="00000000" w:rsidR="00000000" w:rsidRPr="00000000">
              <w:rPr>
                <w:rtl w:val="0"/>
              </w:rPr>
              <w:t xml:space="preserve"> as pessoas participantes por estabelecerem metas claras. 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Enfatize</w:t>
            </w:r>
            <w:r w:rsidDel="00000000" w:rsidR="00000000" w:rsidRPr="00000000">
              <w:rPr>
                <w:rtl w:val="0"/>
              </w:rPr>
              <w:t xml:space="preserve"> que ter metas manterá as pessoas participantes motivados e responsáveis, levando à melhoria contínua.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Conteúdo: Desafios enfrentados pelos analistas de dados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24-29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Informe</w:t>
            </w:r>
            <w:r w:rsidDel="00000000" w:rsidR="00000000" w:rsidRPr="00000000">
              <w:rPr>
                <w:rtl w:val="0"/>
              </w:rPr>
              <w:t xml:space="preserve"> às pessoas participantes que agora aprenderão sobre os desafios enfrentados por analistas de dados.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Lembre-se</w:t>
            </w:r>
            <w:r w:rsidDel="00000000" w:rsidR="00000000" w:rsidRPr="00000000">
              <w:rPr>
                <w:rtl w:val="0"/>
              </w:rPr>
              <w:t xml:space="preserve"> do cenário do GenPhone discutido anteriormente na segunda seção.  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Instrua</w:t>
            </w:r>
            <w:r w:rsidDel="00000000" w:rsidR="00000000" w:rsidRPr="00000000">
              <w:rPr>
                <w:rtl w:val="0"/>
              </w:rPr>
              <w:t xml:space="preserve"> as pessoas participantes a imaginarem dois analistas de dados diferentes que trabalham na GenPhone e enfrentam certos problemas no trabalho. 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Leia</w:t>
            </w:r>
            <w:r w:rsidDel="00000000" w:rsidR="00000000" w:rsidRPr="00000000">
              <w:rPr>
                <w:rtl w:val="0"/>
              </w:rPr>
              <w:t xml:space="preserve"> os pontos no slide.  Para cada ponto:</w:t>
            </w:r>
          </w:p>
          <w:p w:rsidR="00000000" w:rsidDel="00000000" w:rsidP="00000000" w:rsidRDefault="00000000" w:rsidRPr="00000000" w14:paraId="000000B4">
            <w:pPr>
              <w:numPr>
                <w:ilvl w:val="1"/>
                <w:numId w:val="1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Explique</w:t>
            </w:r>
            <w:r w:rsidDel="00000000" w:rsidR="00000000" w:rsidRPr="00000000">
              <w:rPr>
                <w:rtl w:val="0"/>
              </w:rPr>
              <w:t xml:space="preserve"> o desafio que os analistas enfrentam. </w:t>
            </w:r>
          </w:p>
          <w:p w:rsidR="00000000" w:rsidDel="00000000" w:rsidP="00000000" w:rsidRDefault="00000000" w:rsidRPr="00000000" w14:paraId="000000B5">
            <w:pPr>
              <w:numPr>
                <w:ilvl w:val="1"/>
                <w:numId w:val="10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Diferencie</w:t>
            </w:r>
            <w:r w:rsidDel="00000000" w:rsidR="00000000" w:rsidRPr="00000000">
              <w:rPr>
                <w:rtl w:val="0"/>
              </w:rPr>
              <w:t xml:space="preserve"> as habilidades/características dos dois analistas.  </w:t>
            </w:r>
            <w:r w:rsidDel="00000000" w:rsidR="00000000" w:rsidRPr="00000000">
              <w:rPr>
                <w:b w:val="1"/>
                <w:rtl w:val="0"/>
              </w:rPr>
              <w:t xml:space="preserve">Pergunte </w:t>
            </w:r>
            <w:r w:rsidDel="00000000" w:rsidR="00000000" w:rsidRPr="00000000">
              <w:rPr>
                <w:rtl w:val="0"/>
              </w:rPr>
              <w:t xml:space="preserve">a um aluno: </w:t>
            </w:r>
          </w:p>
          <w:p w:rsidR="00000000" w:rsidDel="00000000" w:rsidP="00000000" w:rsidRDefault="00000000" w:rsidRPr="00000000" w14:paraId="000000B6">
            <w:pPr>
              <w:numPr>
                <w:ilvl w:val="2"/>
                <w:numId w:val="10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Qual analista de dados lidou melhor com o desafio?   A ou B?</w:t>
            </w:r>
          </w:p>
          <w:p w:rsidR="00000000" w:rsidDel="00000000" w:rsidP="00000000" w:rsidRDefault="00000000" w:rsidRPr="00000000" w14:paraId="000000B7">
            <w:pPr>
              <w:numPr>
                <w:ilvl w:val="2"/>
                <w:numId w:val="10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Por quê? Que qualidades precisam desenvolver para ter sucesso na tarefa?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Diga</w:t>
            </w:r>
            <w:r w:rsidDel="00000000" w:rsidR="00000000" w:rsidRPr="00000000">
              <w:rPr>
                <w:rtl w:val="0"/>
              </w:rPr>
              <w:t xml:space="preserve"> às pessoas participantes que enfrentar desafios com a abordagem correta melhora o desempenho e o crescimento profissional.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Observação da Pessoa instrutora: </w:t>
            </w:r>
            <w:r w:rsidDel="00000000" w:rsidR="00000000" w:rsidRPr="00000000">
              <w:rPr>
                <w:rtl w:val="0"/>
              </w:rPr>
              <w:t xml:space="preserve">Descreva como dois analistas de dados diferentes enfrentam o mesmo problema, mas escolhem respostas diferentes.  O objetivo é fazer as pessoas participantes entenderem qual é a forma certa e a forma errada de lidar com desafios.  Associe às qualidades que aprenderam na seção anterior.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Encerramento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Slides 30-42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Diga: </w:t>
            </w:r>
            <w:r w:rsidDel="00000000" w:rsidR="00000000" w:rsidRPr="00000000">
              <w:rPr>
                <w:i w:val="1"/>
                <w:rtl w:val="0"/>
              </w:rPr>
              <w:t xml:space="preserve">Vamos encerrar a sessão com um questionário rápido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rtl w:val="0"/>
              </w:rPr>
              <w:t xml:space="preserve"> Serão cinco perguntas.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Verificação de Conhecimento: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Mostre</w:t>
            </w:r>
            <w:r w:rsidDel="00000000" w:rsidR="00000000" w:rsidRPr="00000000">
              <w:rPr>
                <w:rtl w:val="0"/>
              </w:rPr>
              <w:t xml:space="preserve"> às pessoas participantes a primeira pergunta no slide. </w:t>
            </w:r>
          </w:p>
          <w:p w:rsidR="00000000" w:rsidDel="00000000" w:rsidP="00000000" w:rsidRDefault="00000000" w:rsidRPr="00000000" w14:paraId="000000C2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Instrua</w:t>
            </w:r>
            <w:r w:rsidDel="00000000" w:rsidR="00000000" w:rsidRPr="00000000">
              <w:rPr>
                <w:rtl w:val="0"/>
              </w:rPr>
              <w:t xml:space="preserve"> as pessoas participantes a reagirem com um emoji feliz se a afirmação for verdadeira e com um emoji triste se for falsa. </w:t>
            </w:r>
          </w:p>
          <w:p w:rsidR="00000000" w:rsidDel="00000000" w:rsidP="00000000" w:rsidRDefault="00000000" w:rsidRPr="00000000" w14:paraId="000000C3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Mostre a Resposta Correta.</w:t>
            </w:r>
          </w:p>
          <w:p w:rsidR="00000000" w:rsidDel="00000000" w:rsidP="00000000" w:rsidRDefault="00000000" w:rsidRPr="00000000" w14:paraId="000000C4">
            <w:pPr>
              <w:numPr>
                <w:ilvl w:val="1"/>
                <w:numId w:val="9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Repita</w:t>
            </w:r>
            <w:r w:rsidDel="00000000" w:rsidR="00000000" w:rsidRPr="00000000">
              <w:rPr>
                <w:rtl w:val="0"/>
              </w:rPr>
              <w:t xml:space="preserve"> esse processo para as próximas quatro perguntas. 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Resuma</w:t>
            </w:r>
            <w:r w:rsidDel="00000000" w:rsidR="00000000" w:rsidRPr="00000000">
              <w:rPr>
                <w:rtl w:val="0"/>
              </w:rPr>
              <w:t xml:space="preserve"> os pontos principais discutidos na sessão.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Enfatize</w:t>
            </w:r>
            <w:r w:rsidDel="00000000" w:rsidR="00000000" w:rsidRPr="00000000">
              <w:rPr>
                <w:rtl w:val="0"/>
              </w:rPr>
              <w:t xml:space="preserve"> a importância de compreender completamente o papel do Analista de Dados como base para o restante do curso. 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Apresente </w:t>
            </w:r>
            <w:r w:rsidDel="00000000" w:rsidR="00000000" w:rsidRPr="00000000">
              <w:rPr>
                <w:b w:val="1"/>
                <w:rtl w:val="0"/>
              </w:rPr>
              <w:t xml:space="preserve">brevemente</w:t>
            </w:r>
            <w:r w:rsidDel="00000000" w:rsidR="00000000" w:rsidRPr="00000000">
              <w:rPr>
                <w:rtl w:val="0"/>
              </w:rPr>
              <w:t xml:space="preserve"> o próximo tópico e o que as pessoas participantes podem esperar. </w:t>
            </w:r>
          </w:p>
        </w:tc>
      </w:tr>
    </w:tbl>
    <w:p w:rsidR="00000000" w:rsidDel="00000000" w:rsidP="00000000" w:rsidRDefault="00000000" w:rsidRPr="00000000" w14:paraId="000000C8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Conceitos Basais da Análise de Dados - Online </w:t>
    </w:r>
  </w:p>
  <w:p w:rsidR="00000000" w:rsidDel="00000000" w:rsidP="00000000" w:rsidRDefault="00000000" w:rsidRPr="00000000" w14:paraId="000000CA">
    <w:pPr>
      <w:spacing w:line="240" w:lineRule="auto"/>
      <w:jc w:val="center"/>
      <w:rPr/>
    </w:pPr>
    <w:r w:rsidDel="00000000" w:rsidR="00000000" w:rsidRPr="00000000">
      <w:rPr>
        <w:b w:val="1"/>
        <w:rtl w:val="0"/>
      </w:rPr>
      <w:t xml:space="preserve">Sessão 1: Introdução à função</w:t>
    </w:r>
    <w:r w:rsidDel="00000000" w:rsidR="00000000" w:rsidRPr="00000000">
      <w:rPr>
        <w:rtl w:val="0"/>
      </w:rPr>
      <w:t xml:space="preserve"> (90 minutos, Síncrono)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4vReSTPQvN+Uj+xkhSWw1U/1g==">CgMxLjA4AHIhMUptVWhyNks3QnRQektmX0pDUmpNSXV5YlNOdTZ2WXhx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2025-08-13T04:18:00Z</dcterms:created>
</cp:coreProperties>
</file>