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  <w:gridCol w:w="1440"/>
        <w:gridCol w:w="1440"/>
      </w:tblGrid>
      <w:tr w:rsidR="005516ED" w:rsidTr="00075BBD">
        <w:tc>
          <w:tcPr>
            <w:tcW w:w="13068" w:type="dxa"/>
            <w:gridSpan w:val="3"/>
          </w:tcPr>
          <w:p w:rsidR="005516ED" w:rsidRPr="00507E39" w:rsidRDefault="00D21017" w:rsidP="00075BBD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fldChar w:fldCharType="begin"/>
            </w:r>
            <w:r w:rsidR="00C5329F">
              <w:rPr>
                <w:rFonts w:ascii="Times New Roman" w:hAnsi="Times New Roman" w:cs="Times New Roman"/>
                <w:b/>
                <w:sz w:val="44"/>
                <w:szCs w:val="44"/>
              </w:rPr>
              <w:instrText>HYPERLINK "http://citwebdev.cscc.edu/~lcrawfor/csci1145/project5.pdf"</w:instrTex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fldChar w:fldCharType="separate"/>
            </w:r>
            <w:r w:rsidR="00C5329F">
              <w:rPr>
                <w:rStyle w:val="Hyperlink"/>
                <w:rFonts w:ascii="Times New Roman" w:hAnsi="Times New Roman" w:cs="Times New Roman"/>
                <w:b/>
                <w:sz w:val="44"/>
                <w:szCs w:val="44"/>
              </w:rPr>
              <w:t>PROJECT 5</w:t>
            </w: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fldChar w:fldCharType="end"/>
            </w:r>
            <w:r w:rsidR="005516ED" w:rsidRPr="00507E39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GRADING FEEDBACK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Pts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07E39">
              <w:rPr>
                <w:rFonts w:ascii="Times New Roman" w:hAnsi="Times New Roman" w:cs="Times New Roman"/>
                <w:b/>
                <w:sz w:val="32"/>
                <w:szCs w:val="32"/>
              </w:rPr>
              <w:t>Max Pts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The URL given at Blackboard assignment is correct and is working</w:t>
            </w:r>
            <w:r w:rsidR="00C5329F">
              <w:rPr>
                <w:rFonts w:ascii="Times New Roman" w:hAnsi="Times New Roman" w:cs="Times New Roman"/>
                <w:sz w:val="24"/>
                <w:szCs w:val="24"/>
              </w:rPr>
              <w:t xml:space="preserve"> (project5)</w:t>
            </w:r>
          </w:p>
        </w:tc>
        <w:tc>
          <w:tcPr>
            <w:tcW w:w="1440" w:type="dxa"/>
          </w:tcPr>
          <w:p w:rsidR="005516ED" w:rsidRPr="00507E39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5516ED" w:rsidRPr="00507E39" w:rsidRDefault="00755097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Validation </w:t>
            </w:r>
            <w:r w:rsidR="006703C4">
              <w:rPr>
                <w:rFonts w:ascii="Times New Roman" w:hAnsi="Times New Roman" w:cs="Times New Roman"/>
                <w:sz w:val="24"/>
                <w:szCs w:val="24"/>
              </w:rPr>
              <w:t xml:space="preserve">– all pages validated through </w:t>
            </w:r>
            <w:hyperlink r:id="rId6" w:history="1">
              <w:r w:rsidR="006703C4"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W3</w:t>
              </w:r>
              <w:r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C </w:t>
              </w:r>
              <w:r w:rsidR="00D21017"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validator</w:t>
              </w:r>
            </w:hyperlink>
            <w:r w:rsidR="00D210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hyperlink r:id="rId7" w:history="1">
              <w:r w:rsidRPr="00D2101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CSS validator</w:t>
              </w:r>
            </w:hyperlink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 per instructions</w:t>
            </w:r>
          </w:p>
        </w:tc>
        <w:tc>
          <w:tcPr>
            <w:tcW w:w="1440" w:type="dxa"/>
          </w:tcPr>
          <w:p w:rsidR="005516ED" w:rsidRPr="00507E39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516ED" w:rsidRPr="00507E39" w:rsidRDefault="00F979FA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C5329F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content is relevant to site and exists on navigation and is reachable from all pages in site</w:t>
            </w:r>
          </w:p>
        </w:tc>
        <w:tc>
          <w:tcPr>
            <w:tcW w:w="1440" w:type="dxa"/>
          </w:tcPr>
          <w:p w:rsidR="005516ED" w:rsidRPr="00507E39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516ED" w:rsidRPr="00507E39" w:rsidRDefault="00C5329F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703C4" w:rsidTr="00075BBD">
        <w:tc>
          <w:tcPr>
            <w:tcW w:w="10188" w:type="dxa"/>
          </w:tcPr>
          <w:p w:rsidR="006703C4" w:rsidRPr="00507E39" w:rsidRDefault="00C5329F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one (1) form tag on page</w:t>
            </w:r>
            <w:r w:rsidR="0028334B">
              <w:rPr>
                <w:rFonts w:ascii="Times New Roman" w:hAnsi="Times New Roman" w:cs="Times New Roman"/>
                <w:sz w:val="24"/>
                <w:szCs w:val="24"/>
              </w:rPr>
              <w:t xml:space="preserve">, including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&lt;form method=”POST” action=”</w:t>
            </w:r>
            <w:r w:rsidRPr="00C5329F">
              <w:rPr>
                <w:rFonts w:ascii="Times New Roman" w:hAnsi="Times New Roman" w:cs="Times New Roman"/>
                <w:sz w:val="24"/>
                <w:szCs w:val="24"/>
              </w:rPr>
              <w:t>mailto:xxx@student.cscc.edu?subject=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enctype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=”text/plain”&gt; … &lt;/form&gt;</w:t>
            </w:r>
          </w:p>
        </w:tc>
        <w:tc>
          <w:tcPr>
            <w:tcW w:w="1440" w:type="dxa"/>
          </w:tcPr>
          <w:p w:rsidR="006703C4" w:rsidRPr="00507E39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6703C4" w:rsidRDefault="00D4441A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C5329F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Conforms to HTML 5 standards and is consistent with rest of site (same navigation, look, etc.)</w:t>
            </w:r>
          </w:p>
        </w:tc>
        <w:tc>
          <w:tcPr>
            <w:tcW w:w="1440" w:type="dxa"/>
          </w:tcPr>
          <w:p w:rsidR="005516ED" w:rsidRPr="00507E39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5516ED" w:rsidRPr="00507E39" w:rsidRDefault="0028334B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79FA" w:rsidTr="00075BBD">
        <w:tc>
          <w:tcPr>
            <w:tcW w:w="10188" w:type="dxa"/>
          </w:tcPr>
          <w:p w:rsidR="00F979FA" w:rsidRPr="00507E39" w:rsidRDefault="00C5329F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element in form uses unique name</w:t>
            </w:r>
            <w:r w:rsidR="00BA5B8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attribute as required</w:t>
            </w:r>
          </w:p>
        </w:tc>
        <w:tc>
          <w:tcPr>
            <w:tcW w:w="1440" w:type="dxa"/>
          </w:tcPr>
          <w:p w:rsidR="00F979FA" w:rsidRPr="00507E39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979FA" w:rsidRPr="00507E39" w:rsidRDefault="0028334B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516ED" w:rsidTr="00075BBD">
        <w:tc>
          <w:tcPr>
            <w:tcW w:w="10188" w:type="dxa"/>
          </w:tcPr>
          <w:p w:rsidR="005516ED" w:rsidRDefault="00C5329F" w:rsidP="00075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should include:</w:t>
            </w:r>
          </w:p>
          <w:p w:rsidR="00C5329F" w:rsidRPr="00D734F5" w:rsidRDefault="00C5329F" w:rsidP="00D734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34F5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 w:rsidRPr="00D734F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734F5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  <w:p w:rsidR="00C5329F" w:rsidRPr="00D734F5" w:rsidRDefault="00C5329F" w:rsidP="00D734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34F5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  <w:r w:rsidR="00595A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5A9A" w:rsidRPr="00595A9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(type=”email”)</w:t>
            </w:r>
          </w:p>
          <w:p w:rsidR="00C5329F" w:rsidRPr="00D734F5" w:rsidRDefault="00C5329F" w:rsidP="00D734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34F5">
              <w:rPr>
                <w:rFonts w:ascii="Times New Roman" w:hAnsi="Times New Roman" w:cs="Times New Roman"/>
                <w:sz w:val="24"/>
                <w:szCs w:val="24"/>
              </w:rPr>
              <w:t>comment box</w:t>
            </w:r>
          </w:p>
          <w:p w:rsidR="00C5329F" w:rsidRPr="00D734F5" w:rsidRDefault="00C5329F" w:rsidP="00D734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34F5">
              <w:rPr>
                <w:rFonts w:ascii="Times New Roman" w:hAnsi="Times New Roman" w:cs="Times New Roman"/>
                <w:sz w:val="24"/>
                <w:szCs w:val="24"/>
              </w:rPr>
              <w:t>submit button</w:t>
            </w:r>
          </w:p>
          <w:p w:rsidR="00C5329F" w:rsidRPr="00D734F5" w:rsidRDefault="00C5329F" w:rsidP="00D734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34F5">
              <w:rPr>
                <w:rFonts w:ascii="Times New Roman" w:hAnsi="Times New Roman" w:cs="Times New Roman"/>
                <w:sz w:val="24"/>
                <w:szCs w:val="24"/>
              </w:rPr>
              <w:t>reset button</w:t>
            </w:r>
          </w:p>
          <w:p w:rsidR="00C5329F" w:rsidRPr="00D734F5" w:rsidRDefault="00C5329F" w:rsidP="00D734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34F5">
              <w:rPr>
                <w:rFonts w:ascii="Times New Roman" w:hAnsi="Times New Roman" w:cs="Times New Roman"/>
                <w:sz w:val="24"/>
                <w:szCs w:val="24"/>
              </w:rPr>
              <w:t xml:space="preserve">radio group with </w:t>
            </w:r>
            <w:proofErr w:type="spellStart"/>
            <w:r w:rsidRPr="00D734F5">
              <w:rPr>
                <w:rFonts w:ascii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D734F5">
              <w:rPr>
                <w:rFonts w:ascii="Times New Roman" w:hAnsi="Times New Roman" w:cs="Times New Roman"/>
                <w:sz w:val="24"/>
                <w:szCs w:val="24"/>
              </w:rPr>
              <w:t xml:space="preserve"> and 3+ elements (1</w:t>
            </w:r>
            <w:r w:rsidRPr="00D734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734F5">
              <w:rPr>
                <w:rFonts w:ascii="Times New Roman" w:hAnsi="Times New Roman" w:cs="Times New Roman"/>
                <w:sz w:val="24"/>
                <w:szCs w:val="24"/>
              </w:rPr>
              <w:t xml:space="preserve"> selected by default)</w:t>
            </w:r>
          </w:p>
          <w:p w:rsidR="00C5329F" w:rsidRPr="00D734F5" w:rsidRDefault="00C5329F" w:rsidP="00D734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34F5">
              <w:rPr>
                <w:rFonts w:ascii="Times New Roman" w:hAnsi="Times New Roman" w:cs="Times New Roman"/>
                <w:sz w:val="24"/>
                <w:szCs w:val="24"/>
              </w:rPr>
              <w:t xml:space="preserve">checkbox group with </w:t>
            </w:r>
            <w:proofErr w:type="spellStart"/>
            <w:r w:rsidRPr="00D734F5">
              <w:rPr>
                <w:rFonts w:ascii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D734F5">
              <w:rPr>
                <w:rFonts w:ascii="Times New Roman" w:hAnsi="Times New Roman" w:cs="Times New Roman"/>
                <w:sz w:val="24"/>
                <w:szCs w:val="24"/>
              </w:rPr>
              <w:t xml:space="preserve"> and 4+ elements</w:t>
            </w:r>
          </w:p>
          <w:p w:rsidR="00C5329F" w:rsidRPr="00D734F5" w:rsidRDefault="00C5329F" w:rsidP="00D734F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734F5">
              <w:rPr>
                <w:rFonts w:ascii="Times New Roman" w:hAnsi="Times New Roman" w:cs="Times New Roman"/>
                <w:sz w:val="24"/>
                <w:szCs w:val="24"/>
              </w:rPr>
              <w:t>one or more required elements (shown on form and in code using required=”required”)</w:t>
            </w:r>
          </w:p>
        </w:tc>
        <w:tc>
          <w:tcPr>
            <w:tcW w:w="1440" w:type="dxa"/>
          </w:tcPr>
          <w:p w:rsidR="005516ED" w:rsidRDefault="005516ED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</w:p>
          <w:p w:rsidR="00595A9A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  <w:p w:rsidR="00595A9A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1</w:t>
            </w:r>
          </w:p>
          <w:p w:rsidR="00595A9A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  <w:p w:rsidR="00595A9A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  <w:p w:rsidR="00595A9A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  <w:p w:rsidR="00595A9A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  <w:p w:rsidR="00595A9A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  <w:p w:rsidR="00595A9A" w:rsidRPr="00507E39" w:rsidRDefault="00595A9A" w:rsidP="00595A9A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C5329F" w:rsidRDefault="00C5329F" w:rsidP="00C53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329F" w:rsidRDefault="00C5329F" w:rsidP="00C53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5329F" w:rsidRDefault="00C5329F" w:rsidP="00C53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5329F" w:rsidRDefault="00C5329F" w:rsidP="00C53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5329F" w:rsidRDefault="00C5329F" w:rsidP="00C53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5329F" w:rsidRDefault="00C5329F" w:rsidP="00C53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5329F" w:rsidRDefault="00C5329F" w:rsidP="00C53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5329F" w:rsidRDefault="00C5329F" w:rsidP="00C53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C5329F" w:rsidRPr="00507E39" w:rsidRDefault="00C5329F" w:rsidP="00C53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5516ED">
            <w:pPr>
              <w:rPr>
                <w:rFonts w:ascii="Times New Roman" w:hAnsi="Times New Roman" w:cs="Times New Roman"/>
                <w:b/>
                <w:color w:val="0000CC"/>
                <w:sz w:val="24"/>
                <w:szCs w:val="24"/>
                <w:shd w:val="clear" w:color="auto" w:fill="EEEEEE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hyperlink r:id="rId8" w:history="1">
              <w:r w:rsidRPr="007C30A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design principles</w:t>
              </w:r>
            </w:hyperlink>
            <w:r w:rsidRPr="00507E39">
              <w:rPr>
                <w:rFonts w:ascii="Times New Roman" w:hAnsi="Times New Roman" w:cs="Times New Roman"/>
                <w:sz w:val="24"/>
                <w:szCs w:val="24"/>
              </w:rPr>
              <w:t xml:space="preserve"> were followed on all pages in site </w:t>
            </w:r>
            <w:r w:rsidR="007550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55097" w:rsidRPr="00595A9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no scrolling</w:t>
            </w:r>
            <w:r w:rsidR="00755097">
              <w:rPr>
                <w:rFonts w:ascii="Times New Roman" w:hAnsi="Times New Roman" w:cs="Times New Roman"/>
                <w:sz w:val="24"/>
                <w:szCs w:val="24"/>
              </w:rPr>
              <w:t>, good use of white space, etc.)</w:t>
            </w:r>
          </w:p>
        </w:tc>
        <w:tc>
          <w:tcPr>
            <w:tcW w:w="1440" w:type="dxa"/>
          </w:tcPr>
          <w:p w:rsidR="005516ED" w:rsidRPr="00507E39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5516ED" w:rsidRPr="00507E39" w:rsidRDefault="00D4441A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LATE (-5)</w:t>
            </w:r>
          </w:p>
        </w:tc>
        <w:tc>
          <w:tcPr>
            <w:tcW w:w="1440" w:type="dxa"/>
          </w:tcPr>
          <w:p w:rsidR="005516ED" w:rsidRPr="00507E39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516ED" w:rsidTr="00075BBD">
        <w:tc>
          <w:tcPr>
            <w:tcW w:w="10188" w:type="dxa"/>
          </w:tcPr>
          <w:p w:rsidR="005516ED" w:rsidRPr="00507E39" w:rsidRDefault="005516ED" w:rsidP="00075B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TOTAL POINTS</w:t>
            </w:r>
          </w:p>
        </w:tc>
        <w:tc>
          <w:tcPr>
            <w:tcW w:w="1440" w:type="dxa"/>
          </w:tcPr>
          <w:p w:rsidR="005516ED" w:rsidRPr="00507E39" w:rsidRDefault="00595A9A" w:rsidP="00075BBD">
            <w:pPr>
              <w:jc w:val="center"/>
              <w:rPr>
                <w:rFonts w:ascii="Times New Roman" w:hAnsi="Times New Roman" w:cs="Times New Roman"/>
                <w:color w:val="0000C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CC"/>
                <w:sz w:val="24"/>
                <w:szCs w:val="24"/>
              </w:rPr>
              <w:t>47</w:t>
            </w:r>
            <w:bookmarkStart w:id="0" w:name="_GoBack"/>
            <w:bookmarkEnd w:id="0"/>
          </w:p>
        </w:tc>
        <w:tc>
          <w:tcPr>
            <w:tcW w:w="1440" w:type="dxa"/>
          </w:tcPr>
          <w:p w:rsidR="005516ED" w:rsidRPr="00507E39" w:rsidRDefault="005516ED" w:rsidP="00075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7E3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9D267B" w:rsidRDefault="009D267B"/>
    <w:p w:rsidR="00595A9A" w:rsidRDefault="00595A9A">
      <w:hyperlink r:id="rId9" w:history="1">
        <w:r w:rsidRPr="00FB7A3F">
          <w:rPr>
            <w:rStyle w:val="Hyperlink"/>
          </w:rPr>
          <w:t>http://citwebdev.cscc.edu/~cemeh/csci1145/project5/signUp.html</w:t>
        </w:r>
      </w:hyperlink>
      <w:r>
        <w:t xml:space="preserve"> </w:t>
      </w:r>
    </w:p>
    <w:sectPr w:rsidR="00595A9A" w:rsidSect="00EE7F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7875"/>
    <w:multiLevelType w:val="hybridMultilevel"/>
    <w:tmpl w:val="FF6E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8C"/>
    <w:rsid w:val="00052074"/>
    <w:rsid w:val="0028334B"/>
    <w:rsid w:val="004D63D4"/>
    <w:rsid w:val="005516ED"/>
    <w:rsid w:val="00595A9A"/>
    <w:rsid w:val="005B3969"/>
    <w:rsid w:val="0060287E"/>
    <w:rsid w:val="00652F8A"/>
    <w:rsid w:val="006703C4"/>
    <w:rsid w:val="00755097"/>
    <w:rsid w:val="007C30AD"/>
    <w:rsid w:val="008C37E2"/>
    <w:rsid w:val="008D292B"/>
    <w:rsid w:val="009D267B"/>
    <w:rsid w:val="00A10D4F"/>
    <w:rsid w:val="00BA5B86"/>
    <w:rsid w:val="00C5329F"/>
    <w:rsid w:val="00D21017"/>
    <w:rsid w:val="00D4441A"/>
    <w:rsid w:val="00D734F5"/>
    <w:rsid w:val="00EE7F8C"/>
    <w:rsid w:val="00F9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Spacing"/>
    <w:autoRedefine/>
    <w:qFormat/>
    <w:rsid w:val="005B3969"/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5B3969"/>
    <w:pPr>
      <w:spacing w:after="0" w:line="240" w:lineRule="auto"/>
    </w:pPr>
  </w:style>
  <w:style w:type="table" w:styleId="TableGrid">
    <w:name w:val="Table Grid"/>
    <w:basedOn w:val="TableNormal"/>
    <w:uiPriority w:val="39"/>
    <w:rsid w:val="00EE7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webdev.cscc.edu/~lcrawfor/csci1145/DesignPrinciple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itwebdev.cscc.edu/~cemeh/csci1145/project5/sign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University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Crawford</dc:creator>
  <cp:lastModifiedBy>Laurie</cp:lastModifiedBy>
  <cp:revision>20</cp:revision>
  <dcterms:created xsi:type="dcterms:W3CDTF">2015-10-05T12:55:00Z</dcterms:created>
  <dcterms:modified xsi:type="dcterms:W3CDTF">2015-11-04T14:47:00Z</dcterms:modified>
</cp:coreProperties>
</file>